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9C6E79" w:rsidRDefault="009C6E79" w:rsidP="009C6E79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9C6E79">
              <w:t>26031015990100</w:t>
            </w:r>
            <w:r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B0A6B" w:rsidRPr="00663817" w:rsidRDefault="002B0A6B" w:rsidP="00F13533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663817" w:rsidRPr="00542B11" w:rsidRDefault="00663817" w:rsidP="00AE019F">
            <w:pPr>
              <w:jc w:val="both"/>
              <w:rPr>
                <w:lang w:val="en-US"/>
              </w:rPr>
            </w:pPr>
          </w:p>
          <w:p w:rsidR="00DA1706" w:rsidRPr="00542B11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>:</w:t>
            </w:r>
            <w:r w:rsidR="00D414E4" w:rsidRPr="00D414E4">
              <w:t xml:space="preserve"> *377;09;0</w:t>
            </w:r>
            <w:r w:rsidRPr="00AA71D6">
              <w:t xml:space="preserve"> </w:t>
            </w:r>
            <w:r w:rsidR="00257F89">
              <w:t>Снятие, определения метрологических характеристик, установка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9C6E79" w:rsidRDefault="009C6E79" w:rsidP="009C6E79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</w:t>
            </w:r>
            <w:r w:rsidRPr="009C6E79">
              <w:t>26031015990100</w:t>
            </w:r>
            <w:r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B0A6B" w:rsidRDefault="002B0A6B" w:rsidP="00AE019F">
            <w:pPr>
              <w:jc w:val="both"/>
            </w:pPr>
            <w:bookmarkStart w:id="0" w:name="_GoBack"/>
            <w:bookmarkEnd w:id="0"/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F13533" w:rsidRDefault="002B0A6B" w:rsidP="00AE019F">
            <w:pPr>
              <w:jc w:val="both"/>
              <w:rPr>
                <w:lang w:val="en-US"/>
              </w:rPr>
            </w:pPr>
          </w:p>
          <w:p w:rsidR="00663817" w:rsidRPr="00F13533" w:rsidRDefault="00663817" w:rsidP="00AE019F">
            <w:pPr>
              <w:jc w:val="both"/>
              <w:rPr>
                <w:lang w:val="en-US"/>
              </w:rPr>
            </w:pPr>
          </w:p>
          <w:p w:rsidR="00663817" w:rsidRPr="00F13533" w:rsidRDefault="00663817" w:rsidP="00AE019F">
            <w:pPr>
              <w:jc w:val="both"/>
              <w:rPr>
                <w:lang w:val="en-US"/>
              </w:rPr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D414E4" w:rsidRPr="00D414E4">
              <w:t xml:space="preserve"> *377;09;0</w:t>
            </w:r>
            <w:r w:rsidR="00257F89">
              <w:t xml:space="preserve"> Снятие, определения метрологических характеристик, установка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57F89"/>
    <w:rsid w:val="00292488"/>
    <w:rsid w:val="002B0A6B"/>
    <w:rsid w:val="002C5598"/>
    <w:rsid w:val="0033643A"/>
    <w:rsid w:val="004F2E27"/>
    <w:rsid w:val="00542B11"/>
    <w:rsid w:val="005D1184"/>
    <w:rsid w:val="00610E31"/>
    <w:rsid w:val="006116DB"/>
    <w:rsid w:val="00663817"/>
    <w:rsid w:val="0082636C"/>
    <w:rsid w:val="00857CE5"/>
    <w:rsid w:val="0092542E"/>
    <w:rsid w:val="0099245F"/>
    <w:rsid w:val="009C6E79"/>
    <w:rsid w:val="00AA71D6"/>
    <w:rsid w:val="00C25967"/>
    <w:rsid w:val="00D414E4"/>
    <w:rsid w:val="00DA1706"/>
    <w:rsid w:val="00F13533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23</cp:revision>
  <dcterms:created xsi:type="dcterms:W3CDTF">2015-06-11T07:47:00Z</dcterms:created>
  <dcterms:modified xsi:type="dcterms:W3CDTF">2017-09-29T06:17:00Z</dcterms:modified>
</cp:coreProperties>
</file>