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4A4C0" w14:textId="77777777" w:rsidR="00A00250" w:rsidRPr="00C627A1" w:rsidRDefault="00A00250" w:rsidP="00A00250">
      <w:pPr>
        <w:rPr>
          <w:rFonts w:ascii="宋体" w:eastAsia="宋体" w:hAnsi="宋体"/>
        </w:rPr>
      </w:pPr>
      <w:bookmarkStart w:id="0" w:name="_Hlk5965629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1C8B1E8F" w14:textId="77777777" w:rsidTr="00A00250">
        <w:tc>
          <w:tcPr>
            <w:tcW w:w="8296" w:type="dxa"/>
          </w:tcPr>
          <w:p w14:paraId="15E05C5B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" w:name="_Hlk59656389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CO1：登录系统</w:t>
            </w:r>
          </w:p>
          <w:p w14:paraId="5B43DB1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操作：登录系统（账号：</w:t>
            </w:r>
            <w:r w:rsidRPr="00C627A1">
              <w:rPr>
                <w:rFonts w:ascii="宋体" w:eastAsia="宋体" w:hAnsi="宋体"/>
              </w:rPr>
              <w:t>string，密码：string）</w:t>
            </w:r>
          </w:p>
          <w:p w14:paraId="5539A90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用例：学生退、补、选课，学生查看已选课程，……</w:t>
            </w:r>
          </w:p>
          <w:p w14:paraId="20161B94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账号密码正确</w:t>
            </w:r>
          </w:p>
          <w:p w14:paraId="7DEC64E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0B2CD2C9" w14:textId="2EFB68B3" w:rsidR="00A00250" w:rsidRPr="00C627A1" w:rsidRDefault="00A00250" w:rsidP="00A0025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创建Login实例login</w:t>
            </w:r>
          </w:p>
          <w:p w14:paraId="519F3093" w14:textId="29707375" w:rsidR="00A00250" w:rsidRPr="00C627A1" w:rsidRDefault="00A00250" w:rsidP="00A0025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login的状态被修改为已登录</w:t>
            </w:r>
          </w:p>
          <w:p w14:paraId="02AC06BC" w14:textId="70E7F5DD" w:rsidR="00A00250" w:rsidRPr="00C627A1" w:rsidRDefault="00A00250" w:rsidP="00A0025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login与该账号的用户关联</w:t>
            </w:r>
          </w:p>
        </w:tc>
      </w:tr>
      <w:bookmarkEnd w:id="1"/>
    </w:tbl>
    <w:p w14:paraId="5E2B88DD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72225680" w14:textId="77777777" w:rsidTr="00A00250">
        <w:tc>
          <w:tcPr>
            <w:tcW w:w="8296" w:type="dxa"/>
          </w:tcPr>
          <w:p w14:paraId="740523B0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" w:name="_Hlk59698154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CO2：选课</w:t>
            </w:r>
          </w:p>
          <w:p w14:paraId="043713B2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操作：选课（课程信息：课程）</w:t>
            </w:r>
          </w:p>
          <w:p w14:paraId="4FFB57C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用例：学生退、补、选课</w:t>
            </w:r>
          </w:p>
          <w:p w14:paraId="78632509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</w:t>
            </w:r>
          </w:p>
          <w:p w14:paraId="0E90CFD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64834C64" w14:textId="77777777" w:rsidR="00A00250" w:rsidRPr="00C627A1" w:rsidRDefault="00A00250" w:rsidP="00A0025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创建Course Selection Record的实例</w:t>
            </w:r>
            <w:proofErr w:type="spellStart"/>
            <w:r w:rsidRPr="00C627A1">
              <w:rPr>
                <w:rFonts w:ascii="宋体" w:eastAsia="宋体" w:hAnsi="宋体"/>
              </w:rPr>
              <w:t>csr</w:t>
            </w:r>
            <w:proofErr w:type="spellEnd"/>
          </w:p>
          <w:p w14:paraId="1C1682E1" w14:textId="77777777" w:rsidR="00A00250" w:rsidRPr="00C627A1" w:rsidRDefault="00A00250" w:rsidP="00A0025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csr</w:t>
            </w:r>
            <w:proofErr w:type="spellEnd"/>
            <w:r w:rsidRPr="00C627A1">
              <w:rPr>
                <w:rFonts w:ascii="宋体" w:eastAsia="宋体" w:hAnsi="宋体"/>
              </w:rPr>
              <w:t>与当前学生关联</w:t>
            </w:r>
          </w:p>
          <w:p w14:paraId="2A1B3DE5" w14:textId="702A71C8" w:rsidR="00A00250" w:rsidRPr="00C627A1" w:rsidRDefault="00A00250" w:rsidP="00A0025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csr.course</w:t>
            </w:r>
            <w:proofErr w:type="spellEnd"/>
            <w:r w:rsidRPr="00C627A1">
              <w:rPr>
                <w:rFonts w:ascii="宋体" w:eastAsia="宋体" w:hAnsi="宋体"/>
              </w:rPr>
              <w:t>赋值为课程</w:t>
            </w:r>
          </w:p>
        </w:tc>
      </w:tr>
      <w:bookmarkEnd w:id="2"/>
    </w:tbl>
    <w:p w14:paraId="044AB29C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0D02714" w14:textId="77777777" w:rsidTr="00BF623D">
        <w:tc>
          <w:tcPr>
            <w:tcW w:w="8296" w:type="dxa"/>
          </w:tcPr>
          <w:p w14:paraId="01B87D69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3" w:name="_Hlk59698164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CO3：退课</w:t>
            </w:r>
          </w:p>
          <w:p w14:paraId="1DAFDBF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操作：退课（课程信息：课程）</w:t>
            </w:r>
          </w:p>
          <w:p w14:paraId="7E97779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用例：学生退、补、选课</w:t>
            </w:r>
          </w:p>
          <w:p w14:paraId="13D4B8C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</w:t>
            </w:r>
          </w:p>
          <w:p w14:paraId="62C2403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1811A06" w14:textId="2247F730" w:rsidR="00A00250" w:rsidRPr="00C627A1" w:rsidRDefault="00A00250" w:rsidP="00BF623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删除Course Selection Record的实例</w:t>
            </w:r>
            <w:proofErr w:type="spellStart"/>
            <w:r w:rsidRPr="00C627A1">
              <w:rPr>
                <w:rFonts w:ascii="宋体" w:eastAsia="宋体" w:hAnsi="宋体"/>
              </w:rPr>
              <w:t>csr</w:t>
            </w:r>
            <w:proofErr w:type="spellEnd"/>
          </w:p>
        </w:tc>
      </w:tr>
      <w:bookmarkEnd w:id="0"/>
      <w:bookmarkEnd w:id="3"/>
    </w:tbl>
    <w:p w14:paraId="40B2B71B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17E5EB71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14CC1FC4" w14:textId="77777777" w:rsidTr="00BF623D">
        <w:tc>
          <w:tcPr>
            <w:tcW w:w="8296" w:type="dxa"/>
          </w:tcPr>
          <w:p w14:paraId="05EE3CA0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4" w:name="_Hlk59698185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CO4：打印课表</w:t>
            </w:r>
          </w:p>
          <w:p w14:paraId="1F986ED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操作：打印课表（课程编号：课程）</w:t>
            </w:r>
          </w:p>
          <w:p w14:paraId="35DFED3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用例：学生退、补、选课，学生查看已选课程</w:t>
            </w:r>
          </w:p>
          <w:p w14:paraId="6A9D288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</w:t>
            </w:r>
          </w:p>
          <w:p w14:paraId="2A28CE69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2C780E5F" w14:textId="5769F6DA" w:rsidR="00A00250" w:rsidRPr="00C627A1" w:rsidRDefault="00A00250" w:rsidP="00BF623D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输出pdf文件</w:t>
            </w:r>
          </w:p>
        </w:tc>
      </w:tr>
      <w:bookmarkEnd w:id="4"/>
    </w:tbl>
    <w:p w14:paraId="6A8601C0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32CE88C9" w14:textId="3489BAC2" w:rsidR="00A00250" w:rsidRPr="00C627A1" w:rsidRDefault="00A00250" w:rsidP="00A00250">
      <w:pPr>
        <w:rPr>
          <w:rFonts w:ascii="宋体" w:eastAsia="宋体" w:hAnsi="宋体"/>
        </w:rPr>
      </w:pPr>
    </w:p>
    <w:p w14:paraId="22CE7AB9" w14:textId="6646C14E" w:rsidR="00A00250" w:rsidRPr="00C627A1" w:rsidRDefault="00A00250" w:rsidP="00A00250">
      <w:pPr>
        <w:rPr>
          <w:rFonts w:ascii="宋体" w:eastAsia="宋体" w:hAnsi="宋体"/>
        </w:rPr>
      </w:pPr>
    </w:p>
    <w:p w14:paraId="4372ACB8" w14:textId="2158F174" w:rsidR="00A00250" w:rsidRPr="00C627A1" w:rsidRDefault="00A00250" w:rsidP="00A00250">
      <w:pPr>
        <w:rPr>
          <w:rFonts w:ascii="宋体" w:eastAsia="宋体" w:hAnsi="宋体"/>
        </w:rPr>
      </w:pPr>
    </w:p>
    <w:p w14:paraId="6C33A41D" w14:textId="142BD67D" w:rsidR="00A00250" w:rsidRPr="00C627A1" w:rsidRDefault="00A00250" w:rsidP="00A00250">
      <w:pPr>
        <w:rPr>
          <w:rFonts w:ascii="宋体" w:eastAsia="宋体" w:hAnsi="宋体"/>
        </w:rPr>
      </w:pPr>
    </w:p>
    <w:p w14:paraId="70D026E4" w14:textId="7C70DC7B" w:rsidR="00A00250" w:rsidRPr="00C627A1" w:rsidRDefault="00A00250" w:rsidP="00A00250">
      <w:pPr>
        <w:rPr>
          <w:rFonts w:ascii="宋体" w:eastAsia="宋体" w:hAnsi="宋体"/>
        </w:rPr>
      </w:pPr>
    </w:p>
    <w:p w14:paraId="10C74B01" w14:textId="489523A1" w:rsidR="00A00250" w:rsidRPr="00C627A1" w:rsidRDefault="00A00250" w:rsidP="00A00250">
      <w:pPr>
        <w:rPr>
          <w:rFonts w:ascii="宋体" w:eastAsia="宋体" w:hAnsi="宋体"/>
        </w:rPr>
      </w:pPr>
    </w:p>
    <w:p w14:paraId="1C84AF28" w14:textId="367462C2" w:rsidR="00A00250" w:rsidRPr="00C627A1" w:rsidRDefault="00A00250" w:rsidP="00A00250">
      <w:pPr>
        <w:rPr>
          <w:rFonts w:ascii="宋体" w:eastAsia="宋体" w:hAnsi="宋体"/>
        </w:rPr>
      </w:pPr>
    </w:p>
    <w:p w14:paraId="29FD71DD" w14:textId="77777777" w:rsidR="002F71AF" w:rsidRPr="00C627A1" w:rsidRDefault="002F71AF" w:rsidP="00A00250">
      <w:pPr>
        <w:rPr>
          <w:rFonts w:ascii="宋体" w:eastAsia="宋体" w:hAnsi="宋体"/>
        </w:rPr>
      </w:pPr>
    </w:p>
    <w:p w14:paraId="24A0CD00" w14:textId="47E53C5C" w:rsidR="00A00250" w:rsidRPr="00C627A1" w:rsidRDefault="00A00250" w:rsidP="00A00250">
      <w:pPr>
        <w:rPr>
          <w:rFonts w:ascii="宋体" w:eastAsia="宋体" w:hAnsi="宋体"/>
        </w:rPr>
      </w:pPr>
    </w:p>
    <w:p w14:paraId="6426D4F8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1D253E8" w14:textId="77777777" w:rsidTr="00BF623D">
        <w:tc>
          <w:tcPr>
            <w:tcW w:w="8296" w:type="dxa"/>
          </w:tcPr>
          <w:p w14:paraId="29114D77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5" w:name="_Hlk59656553"/>
            <w:r w:rsidRPr="00C627A1">
              <w:rPr>
                <w:rFonts w:ascii="宋体" w:eastAsia="宋体" w:hAnsi="宋体" w:hint="eastAsia"/>
                <w:b/>
                <w:bCs/>
              </w:rPr>
              <w:lastRenderedPageBreak/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CO5：申请教室</w:t>
            </w:r>
          </w:p>
          <w:p w14:paraId="17D5A4B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操作：申请教室（教室，时间，信息）</w:t>
            </w:r>
          </w:p>
          <w:p w14:paraId="7A1C320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用例：教室进行教室或实验室的申请</w:t>
            </w:r>
          </w:p>
          <w:p w14:paraId="26B82FE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</w:t>
            </w:r>
          </w:p>
          <w:p w14:paraId="03137AD5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</w:p>
          <w:p w14:paraId="1D5BE7CA" w14:textId="77777777" w:rsidR="00A00250" w:rsidRPr="00C627A1" w:rsidRDefault="00A00250" w:rsidP="00A0025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创建教室申请实例c</w:t>
            </w:r>
          </w:p>
          <w:p w14:paraId="69D802E1" w14:textId="77777777" w:rsidR="00A00250" w:rsidRPr="00C627A1" w:rsidRDefault="00A00250" w:rsidP="00A0025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c关联到申请的教室和当前教师</w:t>
            </w:r>
          </w:p>
          <w:p w14:paraId="1EF3620F" w14:textId="77777777" w:rsidR="00A00250" w:rsidRPr="00C627A1" w:rsidRDefault="00A00250" w:rsidP="00A0025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c.time</w:t>
            </w:r>
            <w:proofErr w:type="spellEnd"/>
            <w:r w:rsidRPr="00C627A1">
              <w:rPr>
                <w:rFonts w:ascii="宋体" w:eastAsia="宋体" w:hAnsi="宋体"/>
              </w:rPr>
              <w:t>赋值为时间</w:t>
            </w:r>
          </w:p>
          <w:p w14:paraId="75EB6017" w14:textId="733788D8" w:rsidR="00A00250" w:rsidRPr="00C627A1" w:rsidRDefault="00A00250" w:rsidP="00BF623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c.info赋值为信息</w:t>
            </w:r>
          </w:p>
        </w:tc>
      </w:tr>
      <w:bookmarkEnd w:id="5"/>
    </w:tbl>
    <w:p w14:paraId="38624D74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22BE60F8" w14:textId="77777777" w:rsidR="00A00250" w:rsidRPr="00C627A1" w:rsidRDefault="00A00250" w:rsidP="00A00250">
      <w:pPr>
        <w:rPr>
          <w:rFonts w:ascii="宋体" w:eastAsia="宋体" w:hAnsi="宋体"/>
        </w:rPr>
      </w:pPr>
      <w:bookmarkStart w:id="6" w:name="_Hlk596567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0F92440F" w14:textId="77777777" w:rsidTr="00BF623D">
        <w:tc>
          <w:tcPr>
            <w:tcW w:w="8296" w:type="dxa"/>
          </w:tcPr>
          <w:p w14:paraId="327FB380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7" w:name="_Hlk59698248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C06：添加课程</w:t>
            </w:r>
          </w:p>
          <w:p w14:paraId="6816006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操作：添加课程（课程编号，信息）</w:t>
            </w:r>
          </w:p>
          <w:p w14:paraId="2F1B4804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用例：管理课程信息</w:t>
            </w:r>
          </w:p>
          <w:p w14:paraId="44A682F1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42FA27F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11DB6B4C" w14:textId="77777777" w:rsidR="00A00250" w:rsidRPr="00C627A1" w:rsidRDefault="00A00250" w:rsidP="00A0025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创建一个Course实例course</w:t>
            </w:r>
          </w:p>
          <w:p w14:paraId="5CE9C75E" w14:textId="711DF9A8" w:rsidR="00A00250" w:rsidRPr="00C627A1" w:rsidRDefault="00A00250" w:rsidP="00BF623D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course.info赋值为信息</w:t>
            </w:r>
          </w:p>
        </w:tc>
      </w:tr>
      <w:bookmarkEnd w:id="7"/>
    </w:tbl>
    <w:p w14:paraId="7C9ACC7A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1FB776FD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183CB34B" w14:textId="77777777" w:rsidTr="00BF623D">
        <w:tc>
          <w:tcPr>
            <w:tcW w:w="8296" w:type="dxa"/>
          </w:tcPr>
          <w:p w14:paraId="625D12E5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8" w:name="_Hlk59698260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CO7：删除课程</w:t>
            </w:r>
          </w:p>
          <w:p w14:paraId="27AAD434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操作：删除课程（课程编号）</w:t>
            </w:r>
          </w:p>
          <w:p w14:paraId="5F9B8FC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用例：管理课程信息</w:t>
            </w:r>
          </w:p>
          <w:p w14:paraId="6DE7AAA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6B8B591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79499DEE" w14:textId="5C1508A7" w:rsidR="00A00250" w:rsidRPr="00C627A1" w:rsidRDefault="00A00250" w:rsidP="00BF623D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删除Course实例course</w:t>
            </w:r>
          </w:p>
        </w:tc>
      </w:tr>
    </w:tbl>
    <w:p w14:paraId="5C5C8F2A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40F0ADD7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49DCDA3" w14:textId="77777777" w:rsidTr="00BF623D">
        <w:tc>
          <w:tcPr>
            <w:tcW w:w="8296" w:type="dxa"/>
          </w:tcPr>
          <w:p w14:paraId="275C944D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CO8：修改课程</w:t>
            </w:r>
          </w:p>
          <w:p w14:paraId="25B21921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操作：修改课程（课程编号，信息）</w:t>
            </w:r>
          </w:p>
          <w:p w14:paraId="3C7AC195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用例：管理课程信息</w:t>
            </w:r>
          </w:p>
          <w:p w14:paraId="4C614C9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4BC51AE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6BB6F339" w14:textId="3EAFE9F2" w:rsidR="00A00250" w:rsidRPr="00C627A1" w:rsidRDefault="00A00250" w:rsidP="00BF623D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将course.info赋值为信息</w:t>
            </w:r>
          </w:p>
        </w:tc>
      </w:tr>
      <w:bookmarkEnd w:id="6"/>
      <w:bookmarkEnd w:id="8"/>
    </w:tbl>
    <w:p w14:paraId="6C49ED0A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3FEEB96E" w14:textId="77777777" w:rsidR="00A00250" w:rsidRPr="00C627A1" w:rsidRDefault="00A00250" w:rsidP="00A00250">
      <w:pPr>
        <w:rPr>
          <w:rFonts w:ascii="宋体" w:eastAsia="宋体" w:hAnsi="宋体"/>
        </w:rPr>
      </w:pPr>
      <w:bookmarkStart w:id="9" w:name="_Hlk5965680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75E68DC9" w14:textId="77777777" w:rsidTr="00BF623D">
        <w:tc>
          <w:tcPr>
            <w:tcW w:w="8296" w:type="dxa"/>
          </w:tcPr>
          <w:p w14:paraId="369BC46B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0" w:name="_Hlk59698277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CO9：提交开课申请</w:t>
            </w:r>
          </w:p>
          <w:p w14:paraId="10CAFD7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操作：提交开课申请（信息）</w:t>
            </w:r>
          </w:p>
          <w:p w14:paraId="566A615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用例：教师提交开课申请</w:t>
            </w:r>
          </w:p>
          <w:p w14:paraId="4A265A9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</w:t>
            </w:r>
          </w:p>
          <w:p w14:paraId="3C6F48D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14498FEF" w14:textId="77777777" w:rsidR="00A00250" w:rsidRPr="00C627A1" w:rsidRDefault="00A00250" w:rsidP="00A0025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创建开课申请实例call</w:t>
            </w:r>
          </w:p>
          <w:p w14:paraId="14E6D0D7" w14:textId="5CF8F1BC" w:rsidR="00A00250" w:rsidRPr="00C627A1" w:rsidRDefault="00A00250" w:rsidP="00BF623D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cal.info赋值为信息</w:t>
            </w:r>
          </w:p>
        </w:tc>
      </w:tr>
      <w:bookmarkEnd w:id="9"/>
      <w:bookmarkEnd w:id="10"/>
    </w:tbl>
    <w:p w14:paraId="444C8388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5D9C4DAE" w14:textId="77777777" w:rsidR="00A00250" w:rsidRPr="00C627A1" w:rsidRDefault="00A00250" w:rsidP="00A00250">
      <w:pPr>
        <w:rPr>
          <w:rFonts w:ascii="宋体" w:eastAsia="宋体" w:hAnsi="宋体"/>
        </w:rPr>
      </w:pPr>
      <w:bookmarkStart w:id="11" w:name="_Hlk5965689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5B0A195E" w14:textId="77777777" w:rsidTr="00BF623D">
        <w:tc>
          <w:tcPr>
            <w:tcW w:w="8296" w:type="dxa"/>
          </w:tcPr>
          <w:p w14:paraId="304BE04E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2" w:name="_Hlk59698309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CO10：编排课表</w:t>
            </w:r>
          </w:p>
          <w:p w14:paraId="69E8ECF2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操作：编排课表（课程编号，课程信息，时间）</w:t>
            </w:r>
          </w:p>
          <w:p w14:paraId="27D6ED3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用例：管理员安排课表</w:t>
            </w:r>
          </w:p>
          <w:p w14:paraId="7B57F12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77CB8DFA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712B92A" w14:textId="77777777" w:rsidR="00A00250" w:rsidRPr="00C627A1" w:rsidRDefault="00A00250" w:rsidP="00A0025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创建Course Arrangement实例car</w:t>
            </w:r>
          </w:p>
          <w:p w14:paraId="04565827" w14:textId="77777777" w:rsidR="00A00250" w:rsidRPr="00C627A1" w:rsidRDefault="00A00250" w:rsidP="00A0025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car关联到课程</w:t>
            </w:r>
          </w:p>
          <w:p w14:paraId="28DA5560" w14:textId="25B84324" w:rsidR="00A00250" w:rsidRPr="00C627A1" w:rsidRDefault="00A00250" w:rsidP="00BF623D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car.time</w:t>
            </w:r>
            <w:proofErr w:type="spellEnd"/>
            <w:r w:rsidRPr="00C627A1">
              <w:rPr>
                <w:rFonts w:ascii="宋体" w:eastAsia="宋体" w:hAnsi="宋体"/>
              </w:rPr>
              <w:t>赋值为时间</w:t>
            </w:r>
          </w:p>
        </w:tc>
      </w:tr>
      <w:bookmarkEnd w:id="12"/>
    </w:tbl>
    <w:p w14:paraId="505CF4F6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584E0C5E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0B4AFEE7" w14:textId="77777777" w:rsidTr="00BF623D">
        <w:tc>
          <w:tcPr>
            <w:tcW w:w="8296" w:type="dxa"/>
          </w:tcPr>
          <w:p w14:paraId="79493466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3" w:name="_Hlk59698317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CO11：修改课表</w:t>
            </w:r>
          </w:p>
          <w:p w14:paraId="086C2F49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操作：修改课表（课表，修改信息）</w:t>
            </w:r>
          </w:p>
          <w:p w14:paraId="395EAB4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用例：管理员修改课表</w:t>
            </w:r>
          </w:p>
          <w:p w14:paraId="7FDEBA7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1EA4F72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2D7C0EA8" w14:textId="4EEB10F5" w:rsidR="00A00250" w:rsidRPr="00C627A1" w:rsidRDefault="00A00250" w:rsidP="00BF623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将课表安排实例car.info赋值为修改信息</w:t>
            </w:r>
          </w:p>
        </w:tc>
      </w:tr>
      <w:bookmarkEnd w:id="11"/>
      <w:bookmarkEnd w:id="13"/>
    </w:tbl>
    <w:p w14:paraId="453D53A1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5D4293B5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3F7A66B3" w14:textId="77777777" w:rsidTr="00BF623D">
        <w:tc>
          <w:tcPr>
            <w:tcW w:w="8296" w:type="dxa"/>
          </w:tcPr>
          <w:p w14:paraId="756A4E9E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4" w:name="_Hlk59698345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CO12：生成考表</w:t>
            </w:r>
          </w:p>
          <w:p w14:paraId="0A56EDBA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操作：生成考表（课程，时间，考试信息）</w:t>
            </w:r>
          </w:p>
          <w:p w14:paraId="43EAB962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用例：考试教室与时间安排</w:t>
            </w:r>
          </w:p>
          <w:p w14:paraId="1ED6C30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30041ED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291FBBEE" w14:textId="77777777" w:rsidR="00A00250" w:rsidRPr="00C627A1" w:rsidRDefault="00A00250" w:rsidP="00A0025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创建Exam Arrangement实例</w:t>
            </w:r>
            <w:proofErr w:type="spellStart"/>
            <w:r w:rsidRPr="00C627A1">
              <w:rPr>
                <w:rFonts w:ascii="宋体" w:eastAsia="宋体" w:hAnsi="宋体"/>
              </w:rPr>
              <w:t>ea</w:t>
            </w:r>
            <w:proofErr w:type="spellEnd"/>
          </w:p>
          <w:p w14:paraId="4179582D" w14:textId="77777777" w:rsidR="00A00250" w:rsidRPr="00C627A1" w:rsidRDefault="00A00250" w:rsidP="00A0025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ea</w:t>
            </w:r>
            <w:proofErr w:type="spellEnd"/>
            <w:r w:rsidRPr="00C627A1">
              <w:rPr>
                <w:rFonts w:ascii="宋体" w:eastAsia="宋体" w:hAnsi="宋体"/>
              </w:rPr>
              <w:t>与课程实例相关联</w:t>
            </w:r>
          </w:p>
          <w:p w14:paraId="67389175" w14:textId="77777777" w:rsidR="00A00250" w:rsidRPr="00C627A1" w:rsidRDefault="00A00250" w:rsidP="00A0025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ea.time</w:t>
            </w:r>
            <w:proofErr w:type="spellEnd"/>
            <w:r w:rsidRPr="00C627A1">
              <w:rPr>
                <w:rFonts w:ascii="宋体" w:eastAsia="宋体" w:hAnsi="宋体"/>
              </w:rPr>
              <w:t>赋值为考试时间</w:t>
            </w:r>
          </w:p>
          <w:p w14:paraId="57219C6A" w14:textId="06A5C440" w:rsidR="00A00250" w:rsidRPr="00C627A1" w:rsidRDefault="00A00250" w:rsidP="00BF623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ea.info赋值为考试信息</w:t>
            </w:r>
          </w:p>
        </w:tc>
      </w:tr>
      <w:bookmarkEnd w:id="14"/>
    </w:tbl>
    <w:p w14:paraId="5E296251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62F41DD4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29541629" w14:textId="77777777" w:rsidTr="00BF623D">
        <w:tc>
          <w:tcPr>
            <w:tcW w:w="8296" w:type="dxa"/>
          </w:tcPr>
          <w:p w14:paraId="6A6574D1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5" w:name="_Hlk59698398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CO13：考核形式申请</w:t>
            </w:r>
          </w:p>
          <w:p w14:paraId="513F60E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操作：考核形式申请（课程，考核形式，信息）</w:t>
            </w:r>
          </w:p>
          <w:p w14:paraId="0776264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用例：考核形式申请</w:t>
            </w:r>
          </w:p>
          <w:p w14:paraId="5AA69ABA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</w:t>
            </w:r>
          </w:p>
          <w:p w14:paraId="448AA8D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167CF137" w14:textId="77777777" w:rsidR="00A00250" w:rsidRPr="00C627A1" w:rsidRDefault="00A00250" w:rsidP="00A0025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创建考核形式申请实例</w:t>
            </w:r>
            <w:proofErr w:type="spellStart"/>
            <w:r w:rsidRPr="00C627A1">
              <w:rPr>
                <w:rFonts w:ascii="宋体" w:eastAsia="宋体" w:hAnsi="宋体"/>
              </w:rPr>
              <w:t>efa</w:t>
            </w:r>
            <w:proofErr w:type="spellEnd"/>
          </w:p>
          <w:p w14:paraId="523E9708" w14:textId="77777777" w:rsidR="00A00250" w:rsidRPr="00C627A1" w:rsidRDefault="00A00250" w:rsidP="00A0025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efa</w:t>
            </w:r>
            <w:proofErr w:type="spellEnd"/>
            <w:r w:rsidRPr="00C627A1">
              <w:rPr>
                <w:rFonts w:ascii="宋体" w:eastAsia="宋体" w:hAnsi="宋体"/>
              </w:rPr>
              <w:t>关联到课程实例</w:t>
            </w:r>
          </w:p>
          <w:p w14:paraId="4634F5C2" w14:textId="77777777" w:rsidR="00A00250" w:rsidRPr="00C627A1" w:rsidRDefault="00A00250" w:rsidP="00A0025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efa.form</w:t>
            </w:r>
            <w:proofErr w:type="spellEnd"/>
            <w:r w:rsidRPr="00C627A1">
              <w:rPr>
                <w:rFonts w:ascii="宋体" w:eastAsia="宋体" w:hAnsi="宋体"/>
              </w:rPr>
              <w:t>赋值为考核形式</w:t>
            </w:r>
          </w:p>
          <w:p w14:paraId="55C2B2D9" w14:textId="3ABE71B2" w:rsidR="00A00250" w:rsidRPr="00C627A1" w:rsidRDefault="00A00250" w:rsidP="00BF623D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efa.info赋值为信息</w:t>
            </w:r>
          </w:p>
        </w:tc>
      </w:tr>
      <w:bookmarkEnd w:id="15"/>
    </w:tbl>
    <w:p w14:paraId="4A293052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7A134294" w14:textId="371C87BD" w:rsidR="00A00250" w:rsidRPr="00C627A1" w:rsidRDefault="00A00250" w:rsidP="00A00250">
      <w:pPr>
        <w:rPr>
          <w:rFonts w:ascii="宋体" w:eastAsia="宋体" w:hAnsi="宋体"/>
        </w:rPr>
      </w:pPr>
    </w:p>
    <w:p w14:paraId="5C9041D6" w14:textId="253AA954" w:rsidR="00A00250" w:rsidRPr="00C627A1" w:rsidRDefault="00A00250" w:rsidP="00A00250">
      <w:pPr>
        <w:rPr>
          <w:rFonts w:ascii="宋体" w:eastAsia="宋体" w:hAnsi="宋体"/>
        </w:rPr>
      </w:pPr>
    </w:p>
    <w:p w14:paraId="567EB549" w14:textId="55FD8D15" w:rsidR="00A00250" w:rsidRPr="00C627A1" w:rsidRDefault="00A00250" w:rsidP="00A00250">
      <w:pPr>
        <w:rPr>
          <w:rFonts w:ascii="宋体" w:eastAsia="宋体" w:hAnsi="宋体"/>
        </w:rPr>
      </w:pPr>
    </w:p>
    <w:p w14:paraId="11B00910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310CCC3E" w14:textId="77777777" w:rsidTr="00BF623D">
        <w:tc>
          <w:tcPr>
            <w:tcW w:w="8296" w:type="dxa"/>
          </w:tcPr>
          <w:p w14:paraId="5CD5D8D5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6" w:name="_Hlk59698407"/>
            <w:r w:rsidRPr="00C627A1">
              <w:rPr>
                <w:rFonts w:ascii="宋体" w:eastAsia="宋体" w:hAnsi="宋体" w:hint="eastAsia"/>
                <w:b/>
                <w:bCs/>
              </w:rPr>
              <w:lastRenderedPageBreak/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CO14：审核考核形式申请</w:t>
            </w:r>
          </w:p>
          <w:p w14:paraId="12EC43D1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操作：审核考核形式申请（考核形式申请）</w:t>
            </w:r>
          </w:p>
          <w:p w14:paraId="0CF2618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用例：考核形式申请</w:t>
            </w:r>
          </w:p>
          <w:p w14:paraId="4993244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2CE4455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19E2E8E1" w14:textId="2261EB4C" w:rsidR="00A00250" w:rsidRPr="00C627A1" w:rsidRDefault="00A00250" w:rsidP="00BF623D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将考核形式申请实例</w:t>
            </w:r>
            <w:proofErr w:type="spellStart"/>
            <w:r w:rsidRPr="00C627A1">
              <w:rPr>
                <w:rFonts w:ascii="宋体" w:eastAsia="宋体" w:hAnsi="宋体"/>
              </w:rPr>
              <w:t>efa.isPass</w:t>
            </w:r>
            <w:proofErr w:type="spellEnd"/>
            <w:r w:rsidRPr="00C627A1">
              <w:rPr>
                <w:rFonts w:ascii="宋体" w:eastAsia="宋体" w:hAnsi="宋体"/>
              </w:rPr>
              <w:t>赋值为是或否</w:t>
            </w:r>
          </w:p>
        </w:tc>
      </w:tr>
      <w:bookmarkEnd w:id="16"/>
    </w:tbl>
    <w:p w14:paraId="4FEE14A3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0A29746A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204058A" w14:textId="77777777" w:rsidTr="00BF623D">
        <w:tc>
          <w:tcPr>
            <w:tcW w:w="8296" w:type="dxa"/>
          </w:tcPr>
          <w:p w14:paraId="5D5A316D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7" w:name="_Hlk59698421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CO15：申请免考缓考</w:t>
            </w:r>
          </w:p>
          <w:p w14:paraId="6826FA4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操作：申请免考缓考（学生，课程，信息）</w:t>
            </w:r>
          </w:p>
          <w:p w14:paraId="3A5BCA1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用例：免考与缓考申请</w:t>
            </w:r>
          </w:p>
          <w:p w14:paraId="6E6571F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</w:t>
            </w:r>
          </w:p>
          <w:p w14:paraId="44D293E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D811082" w14:textId="77777777" w:rsidR="00A00250" w:rsidRPr="00C627A1" w:rsidRDefault="00A00250" w:rsidP="00A00250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创建免考缓</w:t>
            </w:r>
            <w:proofErr w:type="gramStart"/>
            <w:r w:rsidRPr="00C627A1">
              <w:rPr>
                <w:rFonts w:ascii="宋体" w:eastAsia="宋体" w:hAnsi="宋体"/>
              </w:rPr>
              <w:t>考申请</w:t>
            </w:r>
            <w:proofErr w:type="gramEnd"/>
            <w:r w:rsidRPr="00C627A1">
              <w:rPr>
                <w:rFonts w:ascii="宋体" w:eastAsia="宋体" w:hAnsi="宋体"/>
              </w:rPr>
              <w:t>实例</w:t>
            </w:r>
            <w:proofErr w:type="spellStart"/>
            <w:r w:rsidRPr="00C627A1">
              <w:rPr>
                <w:rFonts w:ascii="宋体" w:eastAsia="宋体" w:hAnsi="宋体"/>
              </w:rPr>
              <w:t>fea</w:t>
            </w:r>
            <w:proofErr w:type="spellEnd"/>
          </w:p>
          <w:p w14:paraId="3B633447" w14:textId="77777777" w:rsidR="00A00250" w:rsidRPr="00C627A1" w:rsidRDefault="00A00250" w:rsidP="00A00250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fea</w:t>
            </w:r>
            <w:proofErr w:type="spellEnd"/>
            <w:r w:rsidRPr="00C627A1">
              <w:rPr>
                <w:rFonts w:ascii="宋体" w:eastAsia="宋体" w:hAnsi="宋体"/>
              </w:rPr>
              <w:t>关联到学生和课程</w:t>
            </w:r>
          </w:p>
          <w:p w14:paraId="53042B75" w14:textId="18709631" w:rsidR="00A00250" w:rsidRPr="00C627A1" w:rsidRDefault="00A00250" w:rsidP="00BF623D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fea.info赋值为信息</w:t>
            </w:r>
          </w:p>
        </w:tc>
      </w:tr>
    </w:tbl>
    <w:p w14:paraId="7363C705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606F8CBB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1806BCD9" w14:textId="77777777" w:rsidTr="00BF623D">
        <w:tc>
          <w:tcPr>
            <w:tcW w:w="8296" w:type="dxa"/>
          </w:tcPr>
          <w:p w14:paraId="6BA5F64B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CO16：初审免考缓考</w:t>
            </w:r>
          </w:p>
          <w:p w14:paraId="58E6988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操作：初审免考缓考（免考缓考申请）</w:t>
            </w:r>
          </w:p>
          <w:p w14:paraId="2176417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交叉引用：用例：免考与缓考申请</w:t>
            </w:r>
          </w:p>
          <w:p w14:paraId="50BB5F6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</w:t>
            </w:r>
          </w:p>
          <w:p w14:paraId="3F48E4F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4F555766" w14:textId="413CA6C4" w:rsidR="00A00250" w:rsidRPr="00C627A1" w:rsidRDefault="00A00250" w:rsidP="00BF623D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将免考缓</w:t>
            </w:r>
            <w:proofErr w:type="gramStart"/>
            <w:r w:rsidRPr="00C627A1">
              <w:rPr>
                <w:rFonts w:ascii="宋体" w:eastAsia="宋体" w:hAnsi="宋体"/>
              </w:rPr>
              <w:t>考申请</w:t>
            </w:r>
            <w:proofErr w:type="gramEnd"/>
            <w:r w:rsidRPr="00C627A1">
              <w:rPr>
                <w:rFonts w:ascii="宋体" w:eastAsia="宋体" w:hAnsi="宋体"/>
              </w:rPr>
              <w:t>实例</w:t>
            </w:r>
            <w:proofErr w:type="spellStart"/>
            <w:r w:rsidRPr="00C627A1">
              <w:rPr>
                <w:rFonts w:ascii="宋体" w:eastAsia="宋体" w:hAnsi="宋体"/>
              </w:rPr>
              <w:t>fea.isFirstPass</w:t>
            </w:r>
            <w:proofErr w:type="spellEnd"/>
            <w:r w:rsidRPr="00C627A1">
              <w:rPr>
                <w:rFonts w:ascii="宋体" w:eastAsia="宋体" w:hAnsi="宋体"/>
              </w:rPr>
              <w:t>赋值为是或否</w:t>
            </w:r>
          </w:p>
        </w:tc>
      </w:tr>
    </w:tbl>
    <w:p w14:paraId="3276BF85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71E7C64D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4C52EC34" w14:textId="77777777" w:rsidTr="00BF623D">
        <w:tc>
          <w:tcPr>
            <w:tcW w:w="8296" w:type="dxa"/>
          </w:tcPr>
          <w:p w14:paraId="22D3D56C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CO17：终审免考缓考</w:t>
            </w:r>
          </w:p>
          <w:p w14:paraId="33AF684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操作：终审免考缓考（免考缓考申请）</w:t>
            </w:r>
          </w:p>
          <w:p w14:paraId="6B402FA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用例：免考与缓考申请</w:t>
            </w:r>
          </w:p>
          <w:p w14:paraId="1871EF6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教师已登录，免考缓</w:t>
            </w:r>
            <w:proofErr w:type="gramStart"/>
            <w:r w:rsidRPr="00C627A1">
              <w:rPr>
                <w:rFonts w:ascii="宋体" w:eastAsia="宋体" w:hAnsi="宋体"/>
              </w:rPr>
              <w:t>考申请</w:t>
            </w:r>
            <w:proofErr w:type="gramEnd"/>
            <w:r w:rsidRPr="00C627A1">
              <w:rPr>
                <w:rFonts w:ascii="宋体" w:eastAsia="宋体" w:hAnsi="宋体"/>
              </w:rPr>
              <w:t>通过初审</w:t>
            </w:r>
          </w:p>
          <w:p w14:paraId="65FAA12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5878DAC" w14:textId="2E13944C" w:rsidR="00A00250" w:rsidRPr="00C627A1" w:rsidRDefault="00A00250" w:rsidP="00BF623D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将免考缓</w:t>
            </w:r>
            <w:proofErr w:type="gramStart"/>
            <w:r w:rsidRPr="00C627A1">
              <w:rPr>
                <w:rFonts w:ascii="宋体" w:eastAsia="宋体" w:hAnsi="宋体"/>
              </w:rPr>
              <w:t>考申请</w:t>
            </w:r>
            <w:proofErr w:type="gramEnd"/>
            <w:r w:rsidRPr="00C627A1">
              <w:rPr>
                <w:rFonts w:ascii="宋体" w:eastAsia="宋体" w:hAnsi="宋体"/>
              </w:rPr>
              <w:t>实例</w:t>
            </w:r>
            <w:proofErr w:type="spellStart"/>
            <w:r w:rsidRPr="00C627A1">
              <w:rPr>
                <w:rFonts w:ascii="宋体" w:eastAsia="宋体" w:hAnsi="宋体"/>
              </w:rPr>
              <w:t>fea.isFinalPass</w:t>
            </w:r>
            <w:proofErr w:type="spellEnd"/>
            <w:r w:rsidRPr="00C627A1">
              <w:rPr>
                <w:rFonts w:ascii="宋体" w:eastAsia="宋体" w:hAnsi="宋体"/>
              </w:rPr>
              <w:t>赋值为是或否</w:t>
            </w:r>
          </w:p>
        </w:tc>
      </w:tr>
      <w:bookmarkEnd w:id="17"/>
    </w:tbl>
    <w:p w14:paraId="63AF74CD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33221381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3E90B27D" w14:textId="77777777" w:rsidTr="00BF623D">
        <w:tc>
          <w:tcPr>
            <w:tcW w:w="8296" w:type="dxa"/>
          </w:tcPr>
          <w:p w14:paraId="2981BE85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8" w:name="_Hlk59698438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CO18：录入成绩</w:t>
            </w:r>
          </w:p>
          <w:p w14:paraId="7176B18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操作：录入成绩（课程，学生，课程成绩）</w:t>
            </w:r>
          </w:p>
          <w:p w14:paraId="7185979A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用例：考试成绩录入</w:t>
            </w:r>
          </w:p>
          <w:p w14:paraId="2D15F00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教师已登录，课程已考核完毕</w:t>
            </w:r>
          </w:p>
          <w:p w14:paraId="3DA6D50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44463645" w14:textId="77777777" w:rsidR="00A00250" w:rsidRPr="00C627A1" w:rsidRDefault="00A00250" w:rsidP="00A00250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创建Score Record实例</w:t>
            </w:r>
            <w:proofErr w:type="spellStart"/>
            <w:r w:rsidRPr="00C627A1">
              <w:rPr>
                <w:rFonts w:ascii="宋体" w:eastAsia="宋体" w:hAnsi="宋体"/>
              </w:rPr>
              <w:t>sr</w:t>
            </w:r>
            <w:proofErr w:type="spellEnd"/>
          </w:p>
          <w:p w14:paraId="549CC3AA" w14:textId="77777777" w:rsidR="00A00250" w:rsidRPr="00C627A1" w:rsidRDefault="00A00250" w:rsidP="00A00250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sr</w:t>
            </w:r>
            <w:proofErr w:type="spellEnd"/>
            <w:r w:rsidRPr="00C627A1">
              <w:rPr>
                <w:rFonts w:ascii="宋体" w:eastAsia="宋体" w:hAnsi="宋体"/>
              </w:rPr>
              <w:t>关联到课程和学生实例</w:t>
            </w:r>
          </w:p>
          <w:p w14:paraId="243C763C" w14:textId="3DC0B5CF" w:rsidR="00A00250" w:rsidRPr="00C627A1" w:rsidRDefault="00A00250" w:rsidP="00BF623D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sr.score</w:t>
            </w:r>
            <w:proofErr w:type="spellEnd"/>
            <w:r w:rsidRPr="00C627A1">
              <w:rPr>
                <w:rFonts w:ascii="宋体" w:eastAsia="宋体" w:hAnsi="宋体"/>
              </w:rPr>
              <w:t>赋值为课程成绩</w:t>
            </w:r>
          </w:p>
        </w:tc>
      </w:tr>
      <w:bookmarkEnd w:id="18"/>
    </w:tbl>
    <w:p w14:paraId="3D530704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269C2E09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79C2172" w14:textId="77777777" w:rsidTr="00BF623D">
        <w:tc>
          <w:tcPr>
            <w:tcW w:w="8296" w:type="dxa"/>
          </w:tcPr>
          <w:p w14:paraId="38F1F22B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19" w:name="_Hlk59698455"/>
            <w:r w:rsidRPr="00C627A1">
              <w:rPr>
                <w:rFonts w:ascii="宋体" w:eastAsia="宋体" w:hAnsi="宋体" w:hint="eastAsia"/>
                <w:b/>
                <w:bCs/>
              </w:rPr>
              <w:lastRenderedPageBreak/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CO19：申请成绩复查</w:t>
            </w:r>
          </w:p>
          <w:p w14:paraId="34E43802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操作：申请成绩复查（课程，学生，信息）</w:t>
            </w:r>
          </w:p>
          <w:p w14:paraId="32457D25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用例：考试成绩复查</w:t>
            </w:r>
          </w:p>
          <w:p w14:paraId="2EDEB4C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学生已登录，课程考试成绩已出</w:t>
            </w:r>
          </w:p>
          <w:p w14:paraId="30CB1DC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7B430894" w14:textId="77777777" w:rsidR="00A00250" w:rsidRPr="00C627A1" w:rsidRDefault="00A00250" w:rsidP="00A00250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创建成绩复查申请实例</w:t>
            </w:r>
            <w:proofErr w:type="spellStart"/>
            <w:r w:rsidRPr="00C627A1">
              <w:rPr>
                <w:rFonts w:ascii="宋体" w:eastAsia="宋体" w:hAnsi="宋体"/>
              </w:rPr>
              <w:t>sra</w:t>
            </w:r>
            <w:proofErr w:type="spellEnd"/>
          </w:p>
          <w:p w14:paraId="55ACFE11" w14:textId="77777777" w:rsidR="00A00250" w:rsidRPr="00C627A1" w:rsidRDefault="00A00250" w:rsidP="00A00250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sra</w:t>
            </w:r>
            <w:proofErr w:type="spellEnd"/>
            <w:r w:rsidRPr="00C627A1">
              <w:rPr>
                <w:rFonts w:ascii="宋体" w:eastAsia="宋体" w:hAnsi="宋体"/>
              </w:rPr>
              <w:t>关联到课程和学生实例</w:t>
            </w:r>
          </w:p>
          <w:p w14:paraId="501C4551" w14:textId="7664E839" w:rsidR="00A00250" w:rsidRPr="00C627A1" w:rsidRDefault="00A00250" w:rsidP="00BF623D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sra.info赋值为信息</w:t>
            </w:r>
          </w:p>
        </w:tc>
      </w:tr>
      <w:bookmarkEnd w:id="19"/>
    </w:tbl>
    <w:p w14:paraId="509EE0CA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25EBE14A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2509D847" w14:textId="77777777" w:rsidTr="00BF623D">
        <w:tc>
          <w:tcPr>
            <w:tcW w:w="8296" w:type="dxa"/>
          </w:tcPr>
          <w:p w14:paraId="44204634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0" w:name="_Hlk59698465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CO20：审核成绩复查申请</w:t>
            </w:r>
          </w:p>
          <w:p w14:paraId="25320D5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操作：审核成绩复查申请（成绩复查申请）</w:t>
            </w:r>
          </w:p>
          <w:p w14:paraId="0C366AE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用例：考试成绩复查</w:t>
            </w:r>
          </w:p>
          <w:p w14:paraId="1EB0889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管理员已登录，成绩复查申请被提交</w:t>
            </w:r>
          </w:p>
          <w:p w14:paraId="757422A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6BBBF744" w14:textId="3A901526" w:rsidR="00A00250" w:rsidRPr="00C627A1" w:rsidRDefault="00A00250" w:rsidP="00BF623D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将成绩复查申请实例</w:t>
            </w:r>
            <w:proofErr w:type="spellStart"/>
            <w:r w:rsidRPr="00C627A1">
              <w:rPr>
                <w:rFonts w:ascii="宋体" w:eastAsia="宋体" w:hAnsi="宋体"/>
              </w:rPr>
              <w:t>sra.isPass</w:t>
            </w:r>
            <w:proofErr w:type="spellEnd"/>
            <w:r w:rsidRPr="00C627A1">
              <w:rPr>
                <w:rFonts w:ascii="宋体" w:eastAsia="宋体" w:hAnsi="宋体"/>
              </w:rPr>
              <w:t>赋值为是或否</w:t>
            </w:r>
          </w:p>
        </w:tc>
      </w:tr>
    </w:tbl>
    <w:p w14:paraId="652E9EE2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7598B0BA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BD38E8B" w14:textId="77777777" w:rsidTr="00BF623D">
        <w:tc>
          <w:tcPr>
            <w:tcW w:w="8296" w:type="dxa"/>
          </w:tcPr>
          <w:p w14:paraId="5C4233E0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CO21：复查成绩</w:t>
            </w:r>
          </w:p>
          <w:p w14:paraId="72CCF1F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操作：复查成绩（成绩复查申请）</w:t>
            </w:r>
          </w:p>
          <w:p w14:paraId="3B6C5A0A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用例：考试成绩复查</w:t>
            </w:r>
          </w:p>
          <w:p w14:paraId="46C7177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教师已登录，成绩复查申请审核通过</w:t>
            </w:r>
          </w:p>
          <w:p w14:paraId="5EDBDDE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</w:p>
          <w:p w14:paraId="33DE1263" w14:textId="77777777" w:rsidR="00A00250" w:rsidRPr="00C627A1" w:rsidRDefault="00A00250" w:rsidP="00A00250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将成绩复查申请实例</w:t>
            </w:r>
            <w:proofErr w:type="spellStart"/>
            <w:r w:rsidRPr="00C627A1">
              <w:rPr>
                <w:rFonts w:ascii="宋体" w:eastAsia="宋体" w:hAnsi="宋体"/>
              </w:rPr>
              <w:t>sra.isComplete</w:t>
            </w:r>
            <w:proofErr w:type="spellEnd"/>
            <w:r w:rsidRPr="00C627A1">
              <w:rPr>
                <w:rFonts w:ascii="宋体" w:eastAsia="宋体" w:hAnsi="宋体"/>
              </w:rPr>
              <w:t>赋值为是</w:t>
            </w:r>
          </w:p>
          <w:p w14:paraId="05BAD6EA" w14:textId="5F7192D2" w:rsidR="00A00250" w:rsidRPr="00C627A1" w:rsidRDefault="00A00250" w:rsidP="00BF623D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更新</w:t>
            </w:r>
            <w:proofErr w:type="spellStart"/>
            <w:r w:rsidRPr="00C627A1">
              <w:rPr>
                <w:rFonts w:ascii="宋体" w:eastAsia="宋体" w:hAnsi="宋体"/>
              </w:rPr>
              <w:t>sra</w:t>
            </w:r>
            <w:proofErr w:type="spellEnd"/>
            <w:r w:rsidRPr="00C627A1">
              <w:rPr>
                <w:rFonts w:ascii="宋体" w:eastAsia="宋体" w:hAnsi="宋体"/>
              </w:rPr>
              <w:t>对应学生课程的成绩</w:t>
            </w:r>
          </w:p>
        </w:tc>
      </w:tr>
      <w:bookmarkEnd w:id="20"/>
    </w:tbl>
    <w:p w14:paraId="7DC0C5CE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034A3F18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470824B4" w14:textId="77777777" w:rsidTr="00BF623D">
        <w:tc>
          <w:tcPr>
            <w:tcW w:w="8296" w:type="dxa"/>
          </w:tcPr>
          <w:p w14:paraId="1C910B41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1" w:name="_Hlk59698480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CO22：补考发布</w:t>
            </w:r>
          </w:p>
          <w:p w14:paraId="0369787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操作：补考发布（课程，学生，时间）</w:t>
            </w:r>
          </w:p>
          <w:p w14:paraId="003FE58C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交叉引用：用例：补考信息发布</w:t>
            </w:r>
          </w:p>
          <w:p w14:paraId="2E55DDB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2F267AC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72405A30" w14:textId="77777777" w:rsidR="00A00250" w:rsidRPr="00C627A1" w:rsidRDefault="00A00250" w:rsidP="00A00250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创建补考记录实例</w:t>
            </w:r>
            <w:proofErr w:type="spellStart"/>
            <w:r w:rsidRPr="00C627A1">
              <w:rPr>
                <w:rFonts w:ascii="宋体" w:eastAsia="宋体" w:hAnsi="宋体"/>
              </w:rPr>
              <w:t>mer</w:t>
            </w:r>
            <w:proofErr w:type="spellEnd"/>
          </w:p>
          <w:p w14:paraId="29D0CAFD" w14:textId="77777777" w:rsidR="00A00250" w:rsidRPr="00C627A1" w:rsidRDefault="00A00250" w:rsidP="00A00250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mer</w:t>
            </w:r>
            <w:proofErr w:type="spellEnd"/>
            <w:r w:rsidRPr="00C627A1">
              <w:rPr>
                <w:rFonts w:ascii="宋体" w:eastAsia="宋体" w:hAnsi="宋体"/>
              </w:rPr>
              <w:t>关联到课程和学生实例</w:t>
            </w:r>
          </w:p>
          <w:p w14:paraId="2E106BE6" w14:textId="53599A56" w:rsidR="00A00250" w:rsidRPr="00C627A1" w:rsidRDefault="00A00250" w:rsidP="00BF623D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mer.time</w:t>
            </w:r>
            <w:proofErr w:type="spellEnd"/>
            <w:r w:rsidRPr="00C627A1">
              <w:rPr>
                <w:rFonts w:ascii="宋体" w:eastAsia="宋体" w:hAnsi="宋体"/>
              </w:rPr>
              <w:t>赋值为时间</w:t>
            </w:r>
          </w:p>
        </w:tc>
      </w:tr>
      <w:bookmarkEnd w:id="21"/>
    </w:tbl>
    <w:p w14:paraId="643F6D43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086F963C" w14:textId="77777777" w:rsidTr="00BF623D">
        <w:tc>
          <w:tcPr>
            <w:tcW w:w="8296" w:type="dxa"/>
          </w:tcPr>
          <w:p w14:paraId="3EF8DCB1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2" w:name="_Hlk59698497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CO23：申请免修</w:t>
            </w:r>
          </w:p>
          <w:p w14:paraId="6C373BA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操作：申请免修（课程，学生，信息）</w:t>
            </w:r>
          </w:p>
          <w:p w14:paraId="1DF86F34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用例：免修考试的申请与安排</w:t>
            </w:r>
          </w:p>
          <w:p w14:paraId="5ECEE95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学生已登录</w:t>
            </w:r>
          </w:p>
          <w:p w14:paraId="42DAAB70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9EFB2B1" w14:textId="77777777" w:rsidR="00A00250" w:rsidRPr="00C627A1" w:rsidRDefault="00A00250" w:rsidP="00A00250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创建免修申请实例</w:t>
            </w:r>
            <w:proofErr w:type="spellStart"/>
            <w:r w:rsidRPr="00C627A1">
              <w:rPr>
                <w:rFonts w:ascii="宋体" w:eastAsia="宋体" w:hAnsi="宋体"/>
              </w:rPr>
              <w:t>ea</w:t>
            </w:r>
            <w:proofErr w:type="spellEnd"/>
          </w:p>
          <w:p w14:paraId="5BA70352" w14:textId="77777777" w:rsidR="00A00250" w:rsidRPr="00C627A1" w:rsidRDefault="00A00250" w:rsidP="00A00250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ea</w:t>
            </w:r>
            <w:proofErr w:type="spellEnd"/>
            <w:r w:rsidRPr="00C627A1">
              <w:rPr>
                <w:rFonts w:ascii="宋体" w:eastAsia="宋体" w:hAnsi="宋体"/>
              </w:rPr>
              <w:t>关联到课程和学生实例</w:t>
            </w:r>
          </w:p>
          <w:p w14:paraId="1E74F88A" w14:textId="7CD62AEE" w:rsidR="00A00250" w:rsidRPr="00C627A1" w:rsidRDefault="00A00250" w:rsidP="00BF623D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ea.info赋值为信息</w:t>
            </w:r>
          </w:p>
        </w:tc>
      </w:tr>
      <w:bookmarkEnd w:id="22"/>
    </w:tbl>
    <w:p w14:paraId="704F80EC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7ACA3064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16993698" w14:textId="77777777" w:rsidTr="00BF623D">
        <w:tc>
          <w:tcPr>
            <w:tcW w:w="8296" w:type="dxa"/>
          </w:tcPr>
          <w:p w14:paraId="3BB4804E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3" w:name="_Hlk59698509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CO24：审核免修申请</w:t>
            </w:r>
          </w:p>
          <w:p w14:paraId="16AAF8D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操作：审核免修申请（免修申请）</w:t>
            </w:r>
          </w:p>
          <w:p w14:paraId="381A2FE5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用例：免修考试的申请与安排</w:t>
            </w:r>
          </w:p>
          <w:p w14:paraId="5FAC3676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管理员已登录，免修申请被提交</w:t>
            </w:r>
          </w:p>
          <w:p w14:paraId="6CB237A3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3BE335F1" w14:textId="4EB4E82C" w:rsidR="00A00250" w:rsidRPr="00C627A1" w:rsidRDefault="00A00250" w:rsidP="00BF623D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将免修申请实例</w:t>
            </w:r>
            <w:proofErr w:type="spellStart"/>
            <w:r w:rsidRPr="00C627A1">
              <w:rPr>
                <w:rFonts w:ascii="宋体" w:eastAsia="宋体" w:hAnsi="宋体"/>
              </w:rPr>
              <w:t>ea.isPass</w:t>
            </w:r>
            <w:proofErr w:type="spellEnd"/>
            <w:r w:rsidRPr="00C627A1">
              <w:rPr>
                <w:rFonts w:ascii="宋体" w:eastAsia="宋体" w:hAnsi="宋体"/>
              </w:rPr>
              <w:t>赋值为是或否</w:t>
            </w:r>
          </w:p>
        </w:tc>
      </w:tr>
      <w:bookmarkEnd w:id="23"/>
    </w:tbl>
    <w:p w14:paraId="39AF73A6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564AF603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62C5BA03" w14:textId="77777777" w:rsidTr="00BF623D">
        <w:tc>
          <w:tcPr>
            <w:tcW w:w="8296" w:type="dxa"/>
          </w:tcPr>
          <w:p w14:paraId="040297FD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4" w:name="_Hlk59698528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CO25：安排考试</w:t>
            </w:r>
          </w:p>
          <w:p w14:paraId="728D814D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操作：安排考试（课程，学生，时间，地点）</w:t>
            </w:r>
          </w:p>
          <w:p w14:paraId="39A6503F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用例：免修考试的申请与安排</w:t>
            </w:r>
          </w:p>
          <w:p w14:paraId="3C6162A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7F131588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1A2DF353" w14:textId="77777777" w:rsidR="00A00250" w:rsidRPr="00C627A1" w:rsidRDefault="00A00250" w:rsidP="00A0025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创建Exam实例e</w:t>
            </w:r>
          </w:p>
          <w:p w14:paraId="6FDC86CC" w14:textId="77777777" w:rsidR="00A00250" w:rsidRPr="00C627A1" w:rsidRDefault="00A00250" w:rsidP="00A0025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r w:rsidRPr="00C627A1">
              <w:rPr>
                <w:rFonts w:ascii="宋体" w:eastAsia="宋体" w:hAnsi="宋体"/>
              </w:rPr>
              <w:t>e与课程和学生实例关联</w:t>
            </w:r>
          </w:p>
          <w:p w14:paraId="7A2C4388" w14:textId="77777777" w:rsidR="00A00250" w:rsidRPr="00C627A1" w:rsidRDefault="00A00250" w:rsidP="00A0025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e.time</w:t>
            </w:r>
            <w:proofErr w:type="spellEnd"/>
            <w:r w:rsidRPr="00C627A1">
              <w:rPr>
                <w:rFonts w:ascii="宋体" w:eastAsia="宋体" w:hAnsi="宋体"/>
              </w:rPr>
              <w:t>赋值为时间</w:t>
            </w:r>
          </w:p>
          <w:p w14:paraId="0ED0291B" w14:textId="4E7DDD0B" w:rsidR="00A00250" w:rsidRPr="00C627A1" w:rsidRDefault="00A00250" w:rsidP="00BF623D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将</w:t>
            </w:r>
            <w:proofErr w:type="spellStart"/>
            <w:r w:rsidRPr="00C627A1">
              <w:rPr>
                <w:rFonts w:ascii="宋体" w:eastAsia="宋体" w:hAnsi="宋体"/>
              </w:rPr>
              <w:t>e.location</w:t>
            </w:r>
            <w:proofErr w:type="spellEnd"/>
            <w:r w:rsidRPr="00C627A1">
              <w:rPr>
                <w:rFonts w:ascii="宋体" w:eastAsia="宋体" w:hAnsi="宋体"/>
              </w:rPr>
              <w:t>赋值为地点</w:t>
            </w:r>
          </w:p>
        </w:tc>
      </w:tr>
      <w:bookmarkEnd w:id="24"/>
    </w:tbl>
    <w:p w14:paraId="14CCB892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6443257E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3887637C" w14:textId="77777777" w:rsidTr="00BF623D">
        <w:tc>
          <w:tcPr>
            <w:tcW w:w="8296" w:type="dxa"/>
          </w:tcPr>
          <w:p w14:paraId="453955A8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5" w:name="_Hlk59698538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CO26：更改学籍信息</w:t>
            </w:r>
          </w:p>
          <w:p w14:paraId="4397DFE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操作：更改学籍信息（学生，学生信息）</w:t>
            </w:r>
          </w:p>
          <w:p w14:paraId="34767565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用例：更改学籍信息</w:t>
            </w:r>
          </w:p>
          <w:p w14:paraId="3F82658E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管理员已登录</w:t>
            </w:r>
          </w:p>
          <w:p w14:paraId="087EC577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567DF0B0" w14:textId="15B365E7" w:rsidR="00A00250" w:rsidRPr="00C627A1" w:rsidRDefault="00A00250" w:rsidP="00BF623D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将学生实例的s.info赋值为学生信息</w:t>
            </w:r>
          </w:p>
        </w:tc>
      </w:tr>
      <w:bookmarkEnd w:id="25"/>
    </w:tbl>
    <w:p w14:paraId="7F024ABB" w14:textId="77777777" w:rsidR="00A00250" w:rsidRPr="00C627A1" w:rsidRDefault="00A00250" w:rsidP="00A00250">
      <w:pPr>
        <w:rPr>
          <w:rFonts w:ascii="宋体" w:eastAsia="宋体" w:hAnsi="宋体"/>
        </w:rPr>
      </w:pPr>
    </w:p>
    <w:p w14:paraId="676FB1AB" w14:textId="77777777" w:rsidR="00A00250" w:rsidRPr="00C627A1" w:rsidRDefault="00A00250" w:rsidP="00A002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250" w:rsidRPr="00C627A1" w14:paraId="509CC64E" w14:textId="77777777" w:rsidTr="00BF623D">
        <w:tc>
          <w:tcPr>
            <w:tcW w:w="8296" w:type="dxa"/>
          </w:tcPr>
          <w:p w14:paraId="7CF17172" w14:textId="77777777" w:rsidR="00A00250" w:rsidRPr="00C627A1" w:rsidRDefault="00A00250" w:rsidP="00A00250">
            <w:pPr>
              <w:rPr>
                <w:rFonts w:ascii="宋体" w:eastAsia="宋体" w:hAnsi="宋体"/>
                <w:b/>
                <w:bCs/>
              </w:rPr>
            </w:pPr>
            <w:bookmarkStart w:id="26" w:name="_Hlk59656611"/>
            <w:r w:rsidRPr="00C627A1">
              <w:rPr>
                <w:rFonts w:ascii="宋体" w:eastAsia="宋体" w:hAnsi="宋体" w:hint="eastAsia"/>
                <w:b/>
                <w:bCs/>
              </w:rPr>
              <w:t>契约</w:t>
            </w:r>
            <w:r w:rsidRPr="00C627A1">
              <w:rPr>
                <w:rFonts w:ascii="宋体" w:eastAsia="宋体" w:hAnsi="宋体"/>
                <w:b/>
                <w:bCs/>
              </w:rPr>
              <w:t>CO27：退出系统</w:t>
            </w:r>
          </w:p>
          <w:p w14:paraId="559A1EC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操作：退出系统（学生，学生信息）</w:t>
            </w:r>
          </w:p>
          <w:p w14:paraId="149C3FAB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交叉引用：</w:t>
            </w:r>
            <w:r w:rsidRPr="00C627A1">
              <w:rPr>
                <w:rFonts w:ascii="宋体" w:eastAsia="宋体" w:hAnsi="宋体"/>
              </w:rPr>
              <w:t xml:space="preserve"> ……</w:t>
            </w:r>
          </w:p>
          <w:p w14:paraId="49434881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前置条件：</w:t>
            </w:r>
            <w:r w:rsidRPr="00C627A1">
              <w:rPr>
                <w:rFonts w:ascii="宋体" w:eastAsia="宋体" w:hAnsi="宋体"/>
              </w:rPr>
              <w:t xml:space="preserve"> 已登录</w:t>
            </w:r>
          </w:p>
          <w:p w14:paraId="35415E59" w14:textId="77777777" w:rsidR="00A00250" w:rsidRPr="00C627A1" w:rsidRDefault="00A00250" w:rsidP="00A00250">
            <w:pPr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 w:hint="eastAsia"/>
              </w:rPr>
              <w:t>后置条件：</w:t>
            </w:r>
            <w:r w:rsidRPr="00C627A1">
              <w:rPr>
                <w:rFonts w:ascii="宋体" w:eastAsia="宋体" w:hAnsi="宋体"/>
              </w:rPr>
              <w:t xml:space="preserve"> </w:t>
            </w:r>
          </w:p>
          <w:p w14:paraId="3D0053D4" w14:textId="784CBC53" w:rsidR="00A00250" w:rsidRPr="00C627A1" w:rsidRDefault="00A00250" w:rsidP="00BF623D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</w:rPr>
            </w:pPr>
            <w:r w:rsidRPr="00C627A1">
              <w:rPr>
                <w:rFonts w:ascii="宋体" w:eastAsia="宋体" w:hAnsi="宋体"/>
              </w:rPr>
              <w:t>删除Login实例login</w:t>
            </w:r>
          </w:p>
        </w:tc>
      </w:tr>
      <w:bookmarkEnd w:id="26"/>
    </w:tbl>
    <w:p w14:paraId="42FFD473" w14:textId="77777777" w:rsidR="00A00250" w:rsidRPr="00C627A1" w:rsidRDefault="00A00250" w:rsidP="00A00250">
      <w:pPr>
        <w:rPr>
          <w:rFonts w:ascii="宋体" w:eastAsia="宋体" w:hAnsi="宋体"/>
        </w:rPr>
      </w:pPr>
    </w:p>
    <w:sectPr w:rsidR="00A00250" w:rsidRPr="00C62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EA4A" w14:textId="77777777" w:rsidR="000341A3" w:rsidRDefault="000341A3" w:rsidP="00A00250">
      <w:r>
        <w:separator/>
      </w:r>
    </w:p>
  </w:endnote>
  <w:endnote w:type="continuationSeparator" w:id="0">
    <w:p w14:paraId="5509D1FE" w14:textId="77777777" w:rsidR="000341A3" w:rsidRDefault="000341A3" w:rsidP="00A00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C943F" w14:textId="77777777" w:rsidR="000341A3" w:rsidRDefault="000341A3" w:rsidP="00A00250">
      <w:r>
        <w:separator/>
      </w:r>
    </w:p>
  </w:footnote>
  <w:footnote w:type="continuationSeparator" w:id="0">
    <w:p w14:paraId="1F968E3A" w14:textId="77777777" w:rsidR="000341A3" w:rsidRDefault="000341A3" w:rsidP="00A00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E6F"/>
    <w:multiLevelType w:val="hybridMultilevel"/>
    <w:tmpl w:val="2B06F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2069"/>
    <w:multiLevelType w:val="hybridMultilevel"/>
    <w:tmpl w:val="1EE20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15095"/>
    <w:multiLevelType w:val="hybridMultilevel"/>
    <w:tmpl w:val="962E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036DA"/>
    <w:multiLevelType w:val="hybridMultilevel"/>
    <w:tmpl w:val="5ED47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426C5"/>
    <w:multiLevelType w:val="hybridMultilevel"/>
    <w:tmpl w:val="1C16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F7BEF"/>
    <w:multiLevelType w:val="hybridMultilevel"/>
    <w:tmpl w:val="39BA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7604C4"/>
    <w:multiLevelType w:val="hybridMultilevel"/>
    <w:tmpl w:val="1EE20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E32B6C"/>
    <w:multiLevelType w:val="hybridMultilevel"/>
    <w:tmpl w:val="5108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BF0977"/>
    <w:multiLevelType w:val="hybridMultilevel"/>
    <w:tmpl w:val="BB52C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BA1AE1"/>
    <w:multiLevelType w:val="hybridMultilevel"/>
    <w:tmpl w:val="ABD24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076E17"/>
    <w:multiLevelType w:val="hybridMultilevel"/>
    <w:tmpl w:val="79B0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DF0C43"/>
    <w:multiLevelType w:val="hybridMultilevel"/>
    <w:tmpl w:val="39BA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374438"/>
    <w:multiLevelType w:val="hybridMultilevel"/>
    <w:tmpl w:val="19E82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55495B"/>
    <w:multiLevelType w:val="hybridMultilevel"/>
    <w:tmpl w:val="5ED47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894AA3"/>
    <w:multiLevelType w:val="hybridMultilevel"/>
    <w:tmpl w:val="F412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90768"/>
    <w:multiLevelType w:val="hybridMultilevel"/>
    <w:tmpl w:val="CC44C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EE3DBC"/>
    <w:multiLevelType w:val="hybridMultilevel"/>
    <w:tmpl w:val="CC44C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432214"/>
    <w:multiLevelType w:val="hybridMultilevel"/>
    <w:tmpl w:val="BC663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6B592A"/>
    <w:multiLevelType w:val="hybridMultilevel"/>
    <w:tmpl w:val="19E82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3D67BB"/>
    <w:multiLevelType w:val="hybridMultilevel"/>
    <w:tmpl w:val="BB52C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AD4AD4"/>
    <w:multiLevelType w:val="hybridMultilevel"/>
    <w:tmpl w:val="BB543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95296C"/>
    <w:multiLevelType w:val="hybridMultilevel"/>
    <w:tmpl w:val="AA1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0A7C2F"/>
    <w:multiLevelType w:val="hybridMultilevel"/>
    <w:tmpl w:val="EF9E0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D1254A"/>
    <w:multiLevelType w:val="hybridMultilevel"/>
    <w:tmpl w:val="69CC2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0E64B6"/>
    <w:multiLevelType w:val="hybridMultilevel"/>
    <w:tmpl w:val="6DC8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AB689C"/>
    <w:multiLevelType w:val="hybridMultilevel"/>
    <w:tmpl w:val="962E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2B77DF"/>
    <w:multiLevelType w:val="hybridMultilevel"/>
    <w:tmpl w:val="BC663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12"/>
  </w:num>
  <w:num w:numId="12">
    <w:abstractNumId w:val="18"/>
  </w:num>
  <w:num w:numId="13">
    <w:abstractNumId w:val="10"/>
  </w:num>
  <w:num w:numId="14">
    <w:abstractNumId w:val="26"/>
  </w:num>
  <w:num w:numId="15">
    <w:abstractNumId w:val="17"/>
  </w:num>
  <w:num w:numId="16">
    <w:abstractNumId w:val="24"/>
  </w:num>
  <w:num w:numId="17">
    <w:abstractNumId w:val="16"/>
  </w:num>
  <w:num w:numId="18">
    <w:abstractNumId w:val="15"/>
  </w:num>
  <w:num w:numId="19">
    <w:abstractNumId w:val="0"/>
  </w:num>
  <w:num w:numId="20">
    <w:abstractNumId w:val="25"/>
  </w:num>
  <w:num w:numId="21">
    <w:abstractNumId w:val="2"/>
  </w:num>
  <w:num w:numId="22">
    <w:abstractNumId w:val="23"/>
  </w:num>
  <w:num w:numId="23">
    <w:abstractNumId w:val="4"/>
  </w:num>
  <w:num w:numId="24">
    <w:abstractNumId w:val="8"/>
  </w:num>
  <w:num w:numId="25">
    <w:abstractNumId w:val="19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0A"/>
    <w:rsid w:val="000341A3"/>
    <w:rsid w:val="002F71AF"/>
    <w:rsid w:val="0046080A"/>
    <w:rsid w:val="005B5835"/>
    <w:rsid w:val="00855FC0"/>
    <w:rsid w:val="009F2653"/>
    <w:rsid w:val="00A00250"/>
    <w:rsid w:val="00C627A1"/>
    <w:rsid w:val="00E6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C0C68"/>
  <w15:chartTrackingRefBased/>
  <w15:docId w15:val="{224DD4FE-C79B-4841-8561-E117E78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250"/>
    <w:rPr>
      <w:sz w:val="18"/>
      <w:szCs w:val="18"/>
    </w:rPr>
  </w:style>
  <w:style w:type="table" w:styleId="a7">
    <w:name w:val="Table Grid"/>
    <w:basedOn w:val="a1"/>
    <w:uiPriority w:val="39"/>
    <w:rsid w:val="00A00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0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5</cp:revision>
  <dcterms:created xsi:type="dcterms:W3CDTF">2020-12-23T14:29:00Z</dcterms:created>
  <dcterms:modified xsi:type="dcterms:W3CDTF">2020-12-24T05:06:00Z</dcterms:modified>
</cp:coreProperties>
</file>