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C557F" w14:textId="77777777" w:rsidR="00CA0887" w:rsidRDefault="006F7A24" w:rsidP="00F918C3">
      <w:pPr>
        <w:spacing w:after="120"/>
        <w:jc w:val="center"/>
        <w:rPr>
          <w:b/>
          <w:bCs/>
          <w:sz w:val="40"/>
          <w:szCs w:val="40"/>
        </w:rPr>
      </w:pPr>
      <w:r w:rsidRPr="006F7A24">
        <w:rPr>
          <w:b/>
          <w:bCs/>
          <w:sz w:val="40"/>
          <w:szCs w:val="40"/>
        </w:rPr>
        <w:t>İş Kuralları</w:t>
      </w:r>
      <w:bookmarkStart w:id="0" w:name="_GoBack"/>
      <w:bookmarkEnd w:id="0"/>
    </w:p>
    <w:p w14:paraId="3CF8D94E" w14:textId="77777777" w:rsidR="001764BA" w:rsidRDefault="001764BA" w:rsidP="001764BA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Kayıt olan her bir kullanıcının ; kullanıcı numarası , tam adı, kullanıcı adı, şifresi, email adresi,</w:t>
      </w:r>
      <w:r w:rsidR="00A87121">
        <w:rPr>
          <w:sz w:val="24"/>
          <w:szCs w:val="24"/>
        </w:rPr>
        <w:t xml:space="preserve"> konumu, </w:t>
      </w:r>
      <w:r w:rsidR="00A87121" w:rsidRPr="00617C72">
        <w:rPr>
          <w:sz w:val="24"/>
          <w:szCs w:val="24"/>
        </w:rPr>
        <w:t xml:space="preserve">email tercihleri, </w:t>
      </w:r>
      <w:r w:rsidRPr="00617C72">
        <w:rPr>
          <w:sz w:val="24"/>
          <w:szCs w:val="24"/>
        </w:rPr>
        <w:t xml:space="preserve"> hakkımda</w:t>
      </w:r>
      <w:r w:rsidR="00A87121">
        <w:rPr>
          <w:sz w:val="24"/>
          <w:szCs w:val="24"/>
        </w:rPr>
        <w:t xml:space="preserve"> alanı</w:t>
      </w:r>
      <w:r w:rsidRPr="00617C72">
        <w:rPr>
          <w:sz w:val="24"/>
          <w:szCs w:val="24"/>
        </w:rPr>
        <w:t>, kayıt tarihi, goruntulenme sayisi,</w:t>
      </w:r>
      <w:r w:rsidR="00181F45">
        <w:rPr>
          <w:sz w:val="24"/>
          <w:szCs w:val="24"/>
        </w:rPr>
        <w:t xml:space="preserve"> son görülme tarihi</w:t>
      </w:r>
      <w:r w:rsidR="00A87121">
        <w:rPr>
          <w:sz w:val="24"/>
          <w:szCs w:val="24"/>
        </w:rPr>
        <w:t xml:space="preserve">, </w:t>
      </w:r>
      <w:r w:rsidRPr="00617C72">
        <w:rPr>
          <w:sz w:val="24"/>
          <w:szCs w:val="24"/>
        </w:rPr>
        <w:t>sosyal bağlantı linkleri</w:t>
      </w:r>
      <w:r w:rsidR="00511890">
        <w:rPr>
          <w:sz w:val="24"/>
          <w:szCs w:val="24"/>
        </w:rPr>
        <w:t>, profil fotoğrafı</w:t>
      </w:r>
      <w:r w:rsidRPr="00617C72">
        <w:rPr>
          <w:sz w:val="24"/>
          <w:szCs w:val="24"/>
        </w:rPr>
        <w:t>,itibar puanı</w:t>
      </w:r>
      <w:r w:rsidR="00E96C06">
        <w:rPr>
          <w:sz w:val="24"/>
          <w:szCs w:val="24"/>
        </w:rPr>
        <w:t xml:space="preserve"> ve </w:t>
      </w:r>
      <w:r w:rsidR="00A87121">
        <w:rPr>
          <w:sz w:val="24"/>
          <w:szCs w:val="24"/>
        </w:rPr>
        <w:t>aktif/pasif</w:t>
      </w:r>
      <w:r w:rsidR="00511890">
        <w:rPr>
          <w:sz w:val="24"/>
          <w:szCs w:val="24"/>
        </w:rPr>
        <w:t xml:space="preserve"> </w:t>
      </w:r>
      <w:r w:rsidRPr="00617C72">
        <w:rPr>
          <w:sz w:val="24"/>
          <w:szCs w:val="24"/>
        </w:rPr>
        <w:t>bilgileri mevcuttur. Kullanıcılar birbirlerinden kullanıcı numaralarıyla ayırt edilir.</w:t>
      </w:r>
    </w:p>
    <w:p w14:paraId="31B55BF4" w14:textId="77777777" w:rsidR="009A0CE0" w:rsidRDefault="009A0CE0" w:rsidP="009A0CE0">
      <w:pPr>
        <w:pStyle w:val="ListeParagraf"/>
        <w:spacing w:after="120"/>
        <w:rPr>
          <w:sz w:val="24"/>
          <w:szCs w:val="24"/>
        </w:rPr>
      </w:pPr>
    </w:p>
    <w:p w14:paraId="15957895" w14:textId="77777777" w:rsidR="009A0CE0" w:rsidRDefault="009A0CE0" w:rsidP="009A0CE0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Her </w:t>
      </w:r>
      <w:r w:rsidRPr="00617C72">
        <w:rPr>
          <w:sz w:val="24"/>
          <w:szCs w:val="24"/>
        </w:rPr>
        <w:t>email tercih</w:t>
      </w:r>
      <w:r>
        <w:rPr>
          <w:sz w:val="24"/>
          <w:szCs w:val="24"/>
        </w:rPr>
        <w:t>inin</w:t>
      </w:r>
      <w:r w:rsidRPr="00617C72">
        <w:rPr>
          <w:sz w:val="24"/>
          <w:szCs w:val="24"/>
        </w:rPr>
        <w:t xml:space="preserve"> ;</w:t>
      </w:r>
      <w:r>
        <w:rPr>
          <w:sz w:val="24"/>
          <w:szCs w:val="24"/>
        </w:rPr>
        <w:t xml:space="preserve"> kullanıcı numarası,</w:t>
      </w:r>
      <w:r w:rsidRPr="00617C72">
        <w:rPr>
          <w:sz w:val="24"/>
          <w:szCs w:val="24"/>
        </w:rPr>
        <w:t xml:space="preserve"> duyuruları, gelen kutusu</w:t>
      </w:r>
      <w:r w:rsidR="008212D1">
        <w:rPr>
          <w:sz w:val="24"/>
          <w:szCs w:val="24"/>
        </w:rPr>
        <w:t>nu, anketleri,</w:t>
      </w:r>
      <w:r w:rsidRPr="00617C72">
        <w:rPr>
          <w:sz w:val="24"/>
          <w:szCs w:val="24"/>
        </w:rPr>
        <w:t xml:space="preserve"> bildirimlerini</w:t>
      </w:r>
      <w:r w:rsidR="00FC7739" w:rsidRPr="00617C72">
        <w:rPr>
          <w:sz w:val="24"/>
          <w:szCs w:val="24"/>
        </w:rPr>
        <w:t xml:space="preserve"> </w:t>
      </w:r>
      <w:r w:rsidRPr="00617C72">
        <w:rPr>
          <w:sz w:val="24"/>
          <w:szCs w:val="24"/>
        </w:rPr>
        <w:t>, tavsiyeleri ve şirket uyarılarını email olarak alıp almama isteğinin bilgi</w:t>
      </w:r>
      <w:r>
        <w:rPr>
          <w:sz w:val="24"/>
          <w:szCs w:val="24"/>
        </w:rPr>
        <w:t>leri mevcuttur</w:t>
      </w:r>
      <w:r w:rsidRPr="00617C72">
        <w:rPr>
          <w:sz w:val="24"/>
          <w:szCs w:val="24"/>
        </w:rPr>
        <w:t>.</w:t>
      </w:r>
      <w:r>
        <w:rPr>
          <w:sz w:val="24"/>
          <w:szCs w:val="24"/>
        </w:rPr>
        <w:t xml:space="preserve"> Email tercihleri birbirlerinden ait oldukları kullanıcı numaralarıyla ayırt edilir.</w:t>
      </w:r>
    </w:p>
    <w:p w14:paraId="223FB6E9" w14:textId="77777777" w:rsidR="009A0CE0" w:rsidRPr="009A0CE0" w:rsidRDefault="009A0CE0" w:rsidP="009A0CE0">
      <w:pPr>
        <w:pStyle w:val="ListeParagraf"/>
        <w:rPr>
          <w:sz w:val="24"/>
          <w:szCs w:val="24"/>
        </w:rPr>
      </w:pPr>
    </w:p>
    <w:p w14:paraId="0158C6C4" w14:textId="77777777" w:rsidR="009A0CE0" w:rsidRPr="009A0CE0" w:rsidRDefault="009A0CE0" w:rsidP="009A0CE0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Her bağlantının ; </w:t>
      </w:r>
      <w:r w:rsidR="008212D1">
        <w:rPr>
          <w:sz w:val="24"/>
          <w:szCs w:val="24"/>
        </w:rPr>
        <w:t xml:space="preserve">bağlantı numarası, </w:t>
      </w:r>
      <w:r>
        <w:rPr>
          <w:sz w:val="24"/>
          <w:szCs w:val="24"/>
        </w:rPr>
        <w:t>kullanıcı numara</w:t>
      </w:r>
      <w:r w:rsidR="008212D1">
        <w:rPr>
          <w:sz w:val="24"/>
          <w:szCs w:val="24"/>
        </w:rPr>
        <w:t>sı</w:t>
      </w:r>
      <w:r>
        <w:rPr>
          <w:sz w:val="24"/>
          <w:szCs w:val="24"/>
        </w:rPr>
        <w:t>, github link</w:t>
      </w:r>
      <w:r w:rsidR="008212D1">
        <w:rPr>
          <w:sz w:val="24"/>
          <w:szCs w:val="24"/>
        </w:rPr>
        <w:t>i</w:t>
      </w:r>
      <w:r>
        <w:rPr>
          <w:sz w:val="24"/>
          <w:szCs w:val="24"/>
        </w:rPr>
        <w:t>, twitter link</w:t>
      </w:r>
      <w:r w:rsidR="008212D1">
        <w:rPr>
          <w:sz w:val="24"/>
          <w:szCs w:val="24"/>
        </w:rPr>
        <w:t>i</w:t>
      </w:r>
      <w:r>
        <w:rPr>
          <w:sz w:val="24"/>
          <w:szCs w:val="24"/>
        </w:rPr>
        <w:t>, web site link</w:t>
      </w:r>
      <w:r w:rsidR="008212D1">
        <w:rPr>
          <w:sz w:val="24"/>
          <w:szCs w:val="24"/>
        </w:rPr>
        <w:t>i</w:t>
      </w:r>
      <w:r>
        <w:rPr>
          <w:sz w:val="24"/>
          <w:szCs w:val="24"/>
        </w:rPr>
        <w:t xml:space="preserve"> bilgileri mevcuttur. Bağlantılar birbirlerinden ait oldukları kullanıcı numaralarıyla ayırt edilir.</w:t>
      </w:r>
    </w:p>
    <w:p w14:paraId="45CDF092" w14:textId="77777777" w:rsidR="001764BA" w:rsidRDefault="001764BA" w:rsidP="001764BA">
      <w:pPr>
        <w:pStyle w:val="ListeParagraf"/>
        <w:spacing w:after="120"/>
        <w:rPr>
          <w:b/>
          <w:bCs/>
          <w:sz w:val="24"/>
          <w:szCs w:val="24"/>
        </w:rPr>
      </w:pPr>
    </w:p>
    <w:p w14:paraId="0892E0B1" w14:textId="77777777" w:rsidR="00D4143E" w:rsidRPr="00617C72" w:rsidRDefault="00256438" w:rsidP="001764BA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Her sorunun</w:t>
      </w:r>
      <w:r w:rsidR="00522561" w:rsidRPr="00617C72">
        <w:rPr>
          <w:sz w:val="24"/>
          <w:szCs w:val="24"/>
        </w:rPr>
        <w:t xml:space="preserve"> ; soru numarası, soran kullanıcı numarası, duzenleyen kullanıcıların numaraları, soru başlığı, soru gövdesi(açıklama), etiketleri, puanı, sorulma tarihi, görüntülenme sayısı ve ödülü</w:t>
      </w:r>
      <w:r w:rsidR="008212D1">
        <w:rPr>
          <w:sz w:val="24"/>
          <w:szCs w:val="24"/>
        </w:rPr>
        <w:t>(varsa)</w:t>
      </w:r>
      <w:r>
        <w:rPr>
          <w:sz w:val="24"/>
          <w:szCs w:val="24"/>
        </w:rPr>
        <w:t xml:space="preserve"> bilgileri mevcuttur</w:t>
      </w:r>
      <w:r w:rsidR="00522561" w:rsidRPr="00617C72">
        <w:rPr>
          <w:sz w:val="24"/>
          <w:szCs w:val="24"/>
        </w:rPr>
        <w:t>. Sorular birbirlerinden soru numaraları ile ayırt edilir.</w:t>
      </w:r>
      <w:r w:rsidR="00876801">
        <w:rPr>
          <w:sz w:val="24"/>
          <w:szCs w:val="24"/>
        </w:rPr>
        <w:t xml:space="preserve"> </w:t>
      </w:r>
    </w:p>
    <w:p w14:paraId="05C2A877" w14:textId="77777777" w:rsidR="001764BA" w:rsidRPr="001764BA" w:rsidRDefault="001764BA" w:rsidP="001764BA">
      <w:pPr>
        <w:pStyle w:val="ListeParagraf"/>
        <w:spacing w:after="120"/>
        <w:rPr>
          <w:b/>
          <w:bCs/>
          <w:sz w:val="24"/>
          <w:szCs w:val="24"/>
        </w:rPr>
      </w:pPr>
    </w:p>
    <w:p w14:paraId="17C59F9F" w14:textId="77777777" w:rsidR="00D4143E" w:rsidRPr="00617C72" w:rsidRDefault="00256438" w:rsidP="00D4143E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Her c</w:t>
      </w:r>
      <w:r w:rsidR="00D4143E" w:rsidRPr="00617C72">
        <w:rPr>
          <w:sz w:val="24"/>
          <w:szCs w:val="24"/>
        </w:rPr>
        <w:t>eva</w:t>
      </w:r>
      <w:r w:rsidR="008B74F9">
        <w:rPr>
          <w:sz w:val="24"/>
          <w:szCs w:val="24"/>
        </w:rPr>
        <w:t>bın</w:t>
      </w:r>
      <w:r w:rsidR="00D4143E" w:rsidRPr="00617C72">
        <w:rPr>
          <w:sz w:val="24"/>
          <w:szCs w:val="24"/>
        </w:rPr>
        <w:t>; cevap numarası, soru numarası , cevaplayan kullanıcı numarası, cevap gövdesi(açıklama), puan, cevap tarihi, cevap duzeltme tarihi, cevap duzeltme nedeni bilgileri</w:t>
      </w:r>
      <w:r w:rsidR="008B74F9">
        <w:rPr>
          <w:sz w:val="24"/>
          <w:szCs w:val="24"/>
        </w:rPr>
        <w:t xml:space="preserve"> mevcuttur</w:t>
      </w:r>
      <w:r w:rsidR="00D4143E" w:rsidRPr="00617C72">
        <w:rPr>
          <w:sz w:val="24"/>
          <w:szCs w:val="24"/>
        </w:rPr>
        <w:t>. Her cevap birbirlerinden cevap numarası ile ayırt edilir.</w:t>
      </w:r>
    </w:p>
    <w:p w14:paraId="138947B1" w14:textId="77777777" w:rsidR="00D4143E" w:rsidRPr="00617C72" w:rsidRDefault="00D4143E" w:rsidP="00D4143E">
      <w:pPr>
        <w:pStyle w:val="ListeParagraf"/>
        <w:rPr>
          <w:sz w:val="24"/>
          <w:szCs w:val="24"/>
        </w:rPr>
      </w:pPr>
    </w:p>
    <w:p w14:paraId="14901C3B" w14:textId="77777777" w:rsidR="00D4143E" w:rsidRPr="00617C72" w:rsidRDefault="00256438" w:rsidP="00D4143E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Her yorumun</w:t>
      </w:r>
      <w:r w:rsidR="00D4143E" w:rsidRPr="00617C72">
        <w:rPr>
          <w:sz w:val="24"/>
          <w:szCs w:val="24"/>
        </w:rPr>
        <w:t xml:space="preserve"> ; yorum numarası, yorumu yapan kullanıcı numarası, yorum(açıklama) , yorum tarihi, soru numarası veya cevap numarası (hangisine yorum yapıldığına göre) bilgileri </w:t>
      </w:r>
      <w:r>
        <w:rPr>
          <w:sz w:val="24"/>
          <w:szCs w:val="24"/>
        </w:rPr>
        <w:t>mevcuttur</w:t>
      </w:r>
      <w:r w:rsidR="00D4143E" w:rsidRPr="00617C72">
        <w:rPr>
          <w:sz w:val="24"/>
          <w:szCs w:val="24"/>
        </w:rPr>
        <w:t>. Her yorum birbirlerinden yorum numarası ile ayırt edilir.</w:t>
      </w:r>
    </w:p>
    <w:p w14:paraId="7797CF7C" w14:textId="77777777" w:rsidR="00D4143E" w:rsidRPr="00617C72" w:rsidRDefault="00D4143E" w:rsidP="00D4143E">
      <w:pPr>
        <w:pStyle w:val="ListeParagraf"/>
        <w:rPr>
          <w:sz w:val="24"/>
          <w:szCs w:val="24"/>
        </w:rPr>
      </w:pPr>
    </w:p>
    <w:p w14:paraId="15FFAFE7" w14:textId="77777777" w:rsidR="00670D50" w:rsidRDefault="00D4143E" w:rsidP="00670D50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70D50">
        <w:rPr>
          <w:sz w:val="24"/>
          <w:szCs w:val="24"/>
        </w:rPr>
        <w:t>Her etiket</w:t>
      </w:r>
      <w:r w:rsidR="00256438" w:rsidRPr="00670D50">
        <w:rPr>
          <w:sz w:val="24"/>
          <w:szCs w:val="24"/>
        </w:rPr>
        <w:t xml:space="preserve">in </w:t>
      </w:r>
      <w:r w:rsidRPr="00670D50">
        <w:rPr>
          <w:sz w:val="24"/>
          <w:szCs w:val="24"/>
        </w:rPr>
        <w:t>; etiket numarası ve etiket açıklaması bilgileri</w:t>
      </w:r>
      <w:r w:rsidR="00256438" w:rsidRPr="00670D50">
        <w:rPr>
          <w:sz w:val="24"/>
          <w:szCs w:val="24"/>
        </w:rPr>
        <w:t xml:space="preserve"> mevcuttur</w:t>
      </w:r>
      <w:r w:rsidRPr="00670D50">
        <w:rPr>
          <w:sz w:val="24"/>
          <w:szCs w:val="24"/>
        </w:rPr>
        <w:t>.</w:t>
      </w:r>
      <w:r w:rsidR="00A02D03" w:rsidRPr="00670D50">
        <w:rPr>
          <w:sz w:val="24"/>
          <w:szCs w:val="24"/>
        </w:rPr>
        <w:t xml:space="preserve"> Etiketler birbirlerinden etiket numaralarıyla ayırt edilirler.</w:t>
      </w:r>
      <w:r w:rsidR="0094334E" w:rsidRPr="00670D50">
        <w:rPr>
          <w:sz w:val="24"/>
          <w:szCs w:val="24"/>
        </w:rPr>
        <w:t xml:space="preserve"> </w:t>
      </w:r>
    </w:p>
    <w:p w14:paraId="0D0BDB1B" w14:textId="77777777" w:rsidR="00670D50" w:rsidRPr="00670D50" w:rsidRDefault="00670D50" w:rsidP="00670D50">
      <w:pPr>
        <w:pStyle w:val="ListeParagraf"/>
        <w:rPr>
          <w:sz w:val="24"/>
          <w:szCs w:val="24"/>
        </w:rPr>
      </w:pPr>
    </w:p>
    <w:p w14:paraId="1AE15867" w14:textId="77777777" w:rsidR="00670D50" w:rsidRDefault="00670D50" w:rsidP="00670D50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Her ayrıcalığın ; ayrıcalık numarası ve ayrıcalık açıklaması bilgileri mevcuttur. Ayrıcalıklar birbirlerinden ayrıcalık numaraları ile ayırt edilirler.</w:t>
      </w:r>
    </w:p>
    <w:p w14:paraId="520926BB" w14:textId="77777777" w:rsidR="00670D50" w:rsidRPr="00670D50" w:rsidRDefault="00670D50" w:rsidP="00670D50">
      <w:pPr>
        <w:pStyle w:val="ListeParagraf"/>
        <w:spacing w:after="120"/>
        <w:rPr>
          <w:sz w:val="24"/>
          <w:szCs w:val="24"/>
        </w:rPr>
      </w:pPr>
    </w:p>
    <w:p w14:paraId="441FC06E" w14:textId="77777777" w:rsidR="00823330" w:rsidRDefault="00823330" w:rsidP="00D4143E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Her rozet</w:t>
      </w:r>
      <w:r w:rsidR="00256438">
        <w:rPr>
          <w:sz w:val="24"/>
          <w:szCs w:val="24"/>
        </w:rPr>
        <w:t>in</w:t>
      </w:r>
      <w:r>
        <w:rPr>
          <w:sz w:val="24"/>
          <w:szCs w:val="24"/>
        </w:rPr>
        <w:t>; rozet numarası, rozet adı</w:t>
      </w:r>
      <w:r w:rsidR="008212D1">
        <w:rPr>
          <w:sz w:val="24"/>
          <w:szCs w:val="24"/>
        </w:rPr>
        <w:t>,</w:t>
      </w:r>
      <w:r>
        <w:rPr>
          <w:sz w:val="24"/>
          <w:szCs w:val="24"/>
        </w:rPr>
        <w:t xml:space="preserve"> rozet açıklaması </w:t>
      </w:r>
      <w:r w:rsidR="008212D1">
        <w:rPr>
          <w:sz w:val="24"/>
          <w:szCs w:val="24"/>
        </w:rPr>
        <w:t xml:space="preserve">ve rozet turu </w:t>
      </w:r>
      <w:r>
        <w:rPr>
          <w:sz w:val="24"/>
          <w:szCs w:val="24"/>
        </w:rPr>
        <w:t>bilgileri</w:t>
      </w:r>
      <w:r w:rsidR="00256438">
        <w:rPr>
          <w:sz w:val="24"/>
          <w:szCs w:val="24"/>
        </w:rPr>
        <w:t xml:space="preserve"> mevcuttur</w:t>
      </w:r>
      <w:r>
        <w:rPr>
          <w:sz w:val="24"/>
          <w:szCs w:val="24"/>
        </w:rPr>
        <w:t>. Rozetler birbirlerinden rozet numaralarıyla ayırt edilirler.</w:t>
      </w:r>
    </w:p>
    <w:p w14:paraId="11261667" w14:textId="77777777" w:rsidR="001E28EC" w:rsidRPr="001E28EC" w:rsidRDefault="001E28EC" w:rsidP="001E28EC">
      <w:pPr>
        <w:pStyle w:val="ListeParagraf"/>
        <w:rPr>
          <w:sz w:val="24"/>
          <w:szCs w:val="24"/>
        </w:rPr>
      </w:pPr>
    </w:p>
    <w:p w14:paraId="7D362A1B" w14:textId="77777777" w:rsidR="007874C3" w:rsidRDefault="001E28EC" w:rsidP="007874C3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Her topluluğun; topluluk numarası, topluluk adı</w:t>
      </w:r>
      <w:r w:rsidR="008212D1">
        <w:rPr>
          <w:sz w:val="24"/>
          <w:szCs w:val="24"/>
        </w:rPr>
        <w:t xml:space="preserve"> ve </w:t>
      </w:r>
      <w:r>
        <w:rPr>
          <w:sz w:val="24"/>
          <w:szCs w:val="24"/>
        </w:rPr>
        <w:t>topluluk açıklamas</w:t>
      </w:r>
      <w:r w:rsidR="008212D1">
        <w:rPr>
          <w:sz w:val="24"/>
          <w:szCs w:val="24"/>
        </w:rPr>
        <w:t>ı</w:t>
      </w:r>
      <w:r>
        <w:rPr>
          <w:sz w:val="24"/>
          <w:szCs w:val="24"/>
        </w:rPr>
        <w:t xml:space="preserve"> bilgileri mevcuttur.</w:t>
      </w:r>
      <w:r w:rsidR="00DE33CA">
        <w:rPr>
          <w:sz w:val="24"/>
          <w:szCs w:val="24"/>
        </w:rPr>
        <w:t xml:space="preserve"> Topluluklar birbirlerinden topluluk numaraları ile ayrılırlar.</w:t>
      </w:r>
    </w:p>
    <w:p w14:paraId="21FA52F5" w14:textId="77777777" w:rsidR="005160A4" w:rsidRPr="005160A4" w:rsidRDefault="005160A4" w:rsidP="005160A4">
      <w:pPr>
        <w:pStyle w:val="ListeParagraf"/>
        <w:rPr>
          <w:sz w:val="24"/>
          <w:szCs w:val="24"/>
        </w:rPr>
      </w:pPr>
    </w:p>
    <w:p w14:paraId="1B4D524E" w14:textId="77777777" w:rsidR="005160A4" w:rsidRDefault="005160A4" w:rsidP="007874C3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bir email ile birkez kayıt olabilirler. Her kullanıcının birbirinden farklı emaili olması zorunludur.</w:t>
      </w:r>
    </w:p>
    <w:p w14:paraId="005B30E3" w14:textId="77777777" w:rsidR="00354B71" w:rsidRPr="00354B71" w:rsidRDefault="00354B71" w:rsidP="00354B71">
      <w:pPr>
        <w:pStyle w:val="ListeParagraf"/>
        <w:rPr>
          <w:sz w:val="24"/>
          <w:szCs w:val="24"/>
        </w:rPr>
      </w:pPr>
    </w:p>
    <w:p w14:paraId="456F30EF" w14:textId="77777777" w:rsidR="00354B71" w:rsidRDefault="00354B71" w:rsidP="007874C3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Kullanıcıların kullanıcı adı </w:t>
      </w:r>
      <w:r w:rsidR="00D528CC">
        <w:rPr>
          <w:sz w:val="24"/>
          <w:szCs w:val="24"/>
        </w:rPr>
        <w:t xml:space="preserve">en az 3 </w:t>
      </w:r>
      <w:r>
        <w:rPr>
          <w:sz w:val="24"/>
          <w:szCs w:val="24"/>
        </w:rPr>
        <w:t>en fazla 30 karakter olabilir.</w:t>
      </w:r>
    </w:p>
    <w:p w14:paraId="55B50AB4" w14:textId="77777777" w:rsidR="007874C3" w:rsidRPr="007874C3" w:rsidRDefault="007874C3" w:rsidP="007874C3">
      <w:pPr>
        <w:pStyle w:val="ListeParagraf"/>
        <w:spacing w:after="120"/>
        <w:rPr>
          <w:sz w:val="24"/>
          <w:szCs w:val="24"/>
        </w:rPr>
      </w:pPr>
    </w:p>
    <w:p w14:paraId="1D68875D" w14:textId="77777777" w:rsidR="009A0CE0" w:rsidRDefault="009A0CE0" w:rsidP="005C22EB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tam adı bilgisini girebilir veya girmeyebilir. Girilen tam ad bilgisi diğer kullanıcılar ile paylaşılmaz.</w:t>
      </w:r>
      <w:r w:rsidR="007C2741">
        <w:rPr>
          <w:sz w:val="24"/>
          <w:szCs w:val="24"/>
        </w:rPr>
        <w:t xml:space="preserve"> Sadece moderatörler ve kullanıcılar görebilir.</w:t>
      </w:r>
      <w:r w:rsidR="00503814">
        <w:rPr>
          <w:sz w:val="24"/>
          <w:szCs w:val="24"/>
        </w:rPr>
        <w:t xml:space="preserve"> Tam ad bilgisi en fazla 100 karakter olabilir.</w:t>
      </w:r>
    </w:p>
    <w:p w14:paraId="4E1DCACF" w14:textId="77777777" w:rsidR="00290772" w:rsidRPr="00290772" w:rsidRDefault="00290772" w:rsidP="00290772">
      <w:pPr>
        <w:pStyle w:val="ListeParagraf"/>
        <w:rPr>
          <w:sz w:val="24"/>
          <w:szCs w:val="24"/>
        </w:rPr>
      </w:pPr>
    </w:p>
    <w:p w14:paraId="67FA40BD" w14:textId="77777777" w:rsidR="005C22EB" w:rsidRDefault="00290772" w:rsidP="00290772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profil fotoğrafı belirleyebilirler. İlk kayıtta her profile varsayılan bir profil fotoğrafı atanır.</w:t>
      </w:r>
    </w:p>
    <w:p w14:paraId="06926ED3" w14:textId="77777777" w:rsidR="00290772" w:rsidRPr="00290772" w:rsidRDefault="00290772" w:rsidP="00290772">
      <w:pPr>
        <w:pStyle w:val="ListeParagraf"/>
        <w:spacing w:after="120"/>
        <w:rPr>
          <w:sz w:val="24"/>
          <w:szCs w:val="24"/>
        </w:rPr>
      </w:pPr>
    </w:p>
    <w:p w14:paraId="3AB2582A" w14:textId="77777777" w:rsidR="009A0CE0" w:rsidRDefault="009A0CE0" w:rsidP="009A0CE0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9A0CE0">
        <w:rPr>
          <w:sz w:val="24"/>
          <w:szCs w:val="24"/>
        </w:rPr>
        <w:t>Kullanıcılar</w:t>
      </w:r>
      <w:r>
        <w:rPr>
          <w:sz w:val="24"/>
          <w:szCs w:val="24"/>
        </w:rPr>
        <w:t>ın konum bilgileri google servisi ile alınır. Kullanıcılar konum bilgilerini girebilir veya girmeyebilir.</w:t>
      </w:r>
    </w:p>
    <w:p w14:paraId="66ED0FFB" w14:textId="77777777" w:rsidR="009A0CE0" w:rsidRPr="009A0CE0" w:rsidRDefault="009A0CE0" w:rsidP="009A0CE0">
      <w:pPr>
        <w:pStyle w:val="ListeParagraf"/>
        <w:rPr>
          <w:sz w:val="24"/>
          <w:szCs w:val="24"/>
        </w:rPr>
      </w:pPr>
    </w:p>
    <w:p w14:paraId="2F8B1063" w14:textId="77777777" w:rsidR="009A0CE0" w:rsidRDefault="009A0CE0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hakkımda kısmını girebilir veya girmeyebilir.</w:t>
      </w:r>
      <w:r w:rsidR="007C33D6">
        <w:rPr>
          <w:sz w:val="24"/>
          <w:szCs w:val="24"/>
        </w:rPr>
        <w:t xml:space="preserve"> Hakkımda kısmı en fazla 3000 karakterden oluşabilir.</w:t>
      </w:r>
    </w:p>
    <w:p w14:paraId="050077A4" w14:textId="77777777" w:rsidR="0043082F" w:rsidRPr="0043082F" w:rsidRDefault="0043082F" w:rsidP="0043082F">
      <w:pPr>
        <w:pStyle w:val="ListeParagraf"/>
        <w:rPr>
          <w:sz w:val="24"/>
          <w:szCs w:val="24"/>
        </w:rPr>
      </w:pPr>
    </w:p>
    <w:p w14:paraId="7DFA819A" w14:textId="77777777" w:rsidR="0043082F" w:rsidRDefault="0043082F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sosyal ağ bağlantı (github, twitter ve website)  bilgilerini girebilir veya girmeyebilir.</w:t>
      </w:r>
    </w:p>
    <w:p w14:paraId="0E4AE589" w14:textId="77777777" w:rsidR="007874C3" w:rsidRPr="007874C3" w:rsidRDefault="007874C3" w:rsidP="007874C3">
      <w:pPr>
        <w:pStyle w:val="ListeParagraf"/>
        <w:rPr>
          <w:sz w:val="24"/>
          <w:szCs w:val="24"/>
        </w:rPr>
      </w:pPr>
    </w:p>
    <w:p w14:paraId="6A548485" w14:textId="77777777" w:rsidR="00132631" w:rsidRDefault="007874C3" w:rsidP="00A57BA3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topluluk üyesidir. Aynı zamanda kullanıcılar moderator olabilir. Moderator kullanıcılar toplulukları yönetir.</w:t>
      </w:r>
      <w:r w:rsidR="007C2741">
        <w:rPr>
          <w:sz w:val="24"/>
          <w:szCs w:val="24"/>
        </w:rPr>
        <w:t xml:space="preserve"> Moderatörlerin özel yetkiler tanımlanabilir.</w:t>
      </w:r>
    </w:p>
    <w:p w14:paraId="476CD4A8" w14:textId="77777777" w:rsidR="00A57BA3" w:rsidRPr="00A57BA3" w:rsidRDefault="00A57BA3" w:rsidP="00A57BA3">
      <w:pPr>
        <w:pStyle w:val="ListeParagraf"/>
        <w:spacing w:after="120"/>
        <w:rPr>
          <w:sz w:val="24"/>
          <w:szCs w:val="24"/>
        </w:rPr>
      </w:pPr>
    </w:p>
    <w:p w14:paraId="352711EA" w14:textId="77777777" w:rsidR="00132631" w:rsidRDefault="00B72365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soruları cevaplayabilir. S</w:t>
      </w:r>
      <w:r w:rsidR="00132631" w:rsidRPr="00617C72">
        <w:rPr>
          <w:sz w:val="24"/>
          <w:szCs w:val="24"/>
        </w:rPr>
        <w:t>oruyu ve kendi cevaplarını düzeltebilir. Düzeltmeler de düzelten kullanıcı bilgisi, düzeltilme tarihi ve düzeltilme nedeni saklanır. Düzeltme nedeni 15 karakterden kısa olamaz.</w:t>
      </w:r>
      <w:r>
        <w:rPr>
          <w:sz w:val="24"/>
          <w:szCs w:val="24"/>
        </w:rPr>
        <w:t xml:space="preserve"> </w:t>
      </w:r>
    </w:p>
    <w:p w14:paraId="36E71287" w14:textId="77777777" w:rsidR="00132631" w:rsidRPr="00132631" w:rsidRDefault="00132631" w:rsidP="00132631">
      <w:pPr>
        <w:pStyle w:val="ListeParagraf"/>
        <w:rPr>
          <w:sz w:val="24"/>
          <w:szCs w:val="24"/>
        </w:rPr>
      </w:pPr>
    </w:p>
    <w:p w14:paraId="59BE9AAF" w14:textId="77777777" w:rsidR="00132631" w:rsidRPr="00617C72" w:rsidRDefault="00132631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sorulara ya da sorulara gelen cevaplara yorum yapabilir. Kullanıcıların yorum yapabilmesi için 50 itibar puanını aşmış olmaları gerekmektedir.</w:t>
      </w:r>
    </w:p>
    <w:p w14:paraId="00411D05" w14:textId="77777777" w:rsidR="00132631" w:rsidRPr="00617C72" w:rsidRDefault="00132631" w:rsidP="00132631">
      <w:pPr>
        <w:pStyle w:val="ListeParagraf"/>
        <w:spacing w:after="120"/>
        <w:rPr>
          <w:sz w:val="24"/>
          <w:szCs w:val="24"/>
        </w:rPr>
      </w:pPr>
    </w:p>
    <w:p w14:paraId="5D02FC71" w14:textId="77777777" w:rsidR="00132631" w:rsidRDefault="00132631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soruları ve cevapları oylayabilir. Kullanıcının oy atabilmesi için 15 itibar puanını geçmiş olması beklenir. Pozitif oy alan kullanıcı soruları cevapları itibar puanı kazandırırken, negative oy alanlar itibar puanı kaybettirir.</w:t>
      </w:r>
    </w:p>
    <w:p w14:paraId="569B5AA9" w14:textId="77777777" w:rsidR="00132631" w:rsidRPr="00132631" w:rsidRDefault="00132631" w:rsidP="00132631">
      <w:pPr>
        <w:pStyle w:val="ListeParagraf"/>
        <w:rPr>
          <w:sz w:val="24"/>
          <w:szCs w:val="24"/>
        </w:rPr>
      </w:pPr>
    </w:p>
    <w:p w14:paraId="20F1E4EE" w14:textId="77777777" w:rsidR="00132631" w:rsidRDefault="00132631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bazı etiketleri takip edebilir bazı etiketleri görmezden gelmek isteyebilir.</w:t>
      </w:r>
    </w:p>
    <w:p w14:paraId="7AE848A3" w14:textId="77777777" w:rsidR="00D13AD5" w:rsidRPr="00D13AD5" w:rsidRDefault="00D13AD5" w:rsidP="00D13AD5">
      <w:pPr>
        <w:pStyle w:val="ListeParagraf"/>
        <w:rPr>
          <w:sz w:val="24"/>
          <w:szCs w:val="24"/>
        </w:rPr>
      </w:pPr>
    </w:p>
    <w:p w14:paraId="3C378EAD" w14:textId="77777777" w:rsidR="00D13AD5" w:rsidRDefault="00D13AD5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soru cevaplama sıklığına ve alınan itibar puanına göre bazı etiketlerde ön plana çıkabilirler. Profillerinde bu etiketler etikette kazandıkları puan ve cevapladıkları soru sayısı olarak gözükür.</w:t>
      </w:r>
    </w:p>
    <w:p w14:paraId="3A694742" w14:textId="77777777" w:rsidR="00132631" w:rsidRPr="00132631" w:rsidRDefault="00132631" w:rsidP="00132631">
      <w:pPr>
        <w:pStyle w:val="ListeParagraf"/>
        <w:rPr>
          <w:sz w:val="24"/>
          <w:szCs w:val="24"/>
        </w:rPr>
      </w:pPr>
    </w:p>
    <w:p w14:paraId="73DF8298" w14:textId="77777777" w:rsidR="00800195" w:rsidRPr="007B4C04" w:rsidRDefault="00800195" w:rsidP="00800195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Kullanıcılar soruları favori sorular listesine ekleyebilir.</w:t>
      </w:r>
      <w:r w:rsidR="00D13AD5">
        <w:rPr>
          <w:sz w:val="24"/>
          <w:szCs w:val="24"/>
        </w:rPr>
        <w:t xml:space="preserve"> Bu soruları takip edebilirler.</w:t>
      </w:r>
    </w:p>
    <w:p w14:paraId="60A1F654" w14:textId="77777777" w:rsidR="00132631" w:rsidRPr="00132631" w:rsidRDefault="00132631" w:rsidP="00132631">
      <w:pPr>
        <w:pStyle w:val="ListeParagraf"/>
        <w:rPr>
          <w:sz w:val="24"/>
          <w:szCs w:val="24"/>
        </w:rPr>
      </w:pPr>
    </w:p>
    <w:p w14:paraId="4073F11F" w14:textId="77777777" w:rsidR="00132631" w:rsidRDefault="00132631" w:rsidP="00132631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itibar puanlarına göre rozet kazanabilirler. Rozetlerin isimleri kazanılma tarihleri ve 3 türü(Altın/Gümüş/Bronz) vardır.</w:t>
      </w:r>
    </w:p>
    <w:p w14:paraId="3AF60EB9" w14:textId="77777777" w:rsidR="00132631" w:rsidRPr="00132631" w:rsidRDefault="00132631" w:rsidP="00132631">
      <w:pPr>
        <w:pStyle w:val="ListeParagraf"/>
        <w:rPr>
          <w:sz w:val="24"/>
          <w:szCs w:val="24"/>
        </w:rPr>
      </w:pPr>
    </w:p>
    <w:p w14:paraId="0C9FAE98" w14:textId="77777777" w:rsidR="00132631" w:rsidRDefault="00132631" w:rsidP="006A7F2C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itibar puanlarını yükselterek ayrıcılıklar kazanabilirler. Kullanıcının kazanabileceği ayrıcalıkta sınır yoktur.</w:t>
      </w:r>
    </w:p>
    <w:p w14:paraId="64F9B976" w14:textId="77777777" w:rsidR="006A7F2C" w:rsidRPr="006A7F2C" w:rsidRDefault="006A7F2C" w:rsidP="006A7F2C">
      <w:pPr>
        <w:pStyle w:val="ListeParagraf"/>
        <w:rPr>
          <w:sz w:val="24"/>
          <w:szCs w:val="24"/>
        </w:rPr>
      </w:pPr>
    </w:p>
    <w:p w14:paraId="5B4CBF34" w14:textId="77777777" w:rsidR="00D13AD5" w:rsidRDefault="006A7F2C" w:rsidP="00D13AD5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Kullanıcılar topluluk özetlerine abone olabilir.</w:t>
      </w:r>
      <w:r w:rsidR="00D13AD5">
        <w:rPr>
          <w:sz w:val="24"/>
          <w:szCs w:val="24"/>
        </w:rPr>
        <w:t xml:space="preserve"> </w:t>
      </w:r>
    </w:p>
    <w:p w14:paraId="2A5017D7" w14:textId="77777777" w:rsidR="00D13AD5" w:rsidRPr="00D13AD5" w:rsidRDefault="00D13AD5" w:rsidP="00D13AD5">
      <w:pPr>
        <w:pStyle w:val="ListeParagraf"/>
        <w:rPr>
          <w:sz w:val="24"/>
          <w:szCs w:val="24"/>
        </w:rPr>
      </w:pPr>
    </w:p>
    <w:p w14:paraId="5DAF66CD" w14:textId="77777777" w:rsidR="00D13AD5" w:rsidRPr="00D13AD5" w:rsidRDefault="00D13AD5" w:rsidP="00D13AD5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Topluluklar topluluk adını ve topluluk içeriğini açıklarlar.</w:t>
      </w:r>
    </w:p>
    <w:p w14:paraId="2D079C31" w14:textId="77777777" w:rsidR="006A7F2C" w:rsidRPr="006A7F2C" w:rsidRDefault="006A7F2C" w:rsidP="006A7F2C">
      <w:pPr>
        <w:pStyle w:val="ListeParagraf"/>
        <w:rPr>
          <w:sz w:val="24"/>
          <w:szCs w:val="24"/>
        </w:rPr>
      </w:pPr>
    </w:p>
    <w:p w14:paraId="17FFD5DA" w14:textId="77777777" w:rsidR="006A7F2C" w:rsidRDefault="006A7F2C" w:rsidP="006A7F2C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Sorular kullanıcılar tarafından sorulur. Kullanıcılar soru sorarken sorunun başlık, gövde (açıklama) ve etiket bilgisini girmek zorundadır.</w:t>
      </w:r>
      <w:r w:rsidR="00EF4F6D">
        <w:rPr>
          <w:sz w:val="24"/>
          <w:szCs w:val="24"/>
        </w:rPr>
        <w:t xml:space="preserve"> Sorular ödüllü soru olabilir.</w:t>
      </w:r>
    </w:p>
    <w:p w14:paraId="4CBBBBB3" w14:textId="77777777" w:rsidR="006A7F2C" w:rsidRPr="006A7F2C" w:rsidRDefault="006A7F2C" w:rsidP="006A7F2C">
      <w:pPr>
        <w:pStyle w:val="ListeParagraf"/>
        <w:rPr>
          <w:sz w:val="24"/>
          <w:szCs w:val="24"/>
        </w:rPr>
      </w:pPr>
    </w:p>
    <w:p w14:paraId="591CA202" w14:textId="77777777" w:rsidR="006A7F2C" w:rsidRDefault="006A7F2C" w:rsidP="0043082F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lastRenderedPageBreak/>
        <w:t>Girilen başlık bilgisi 15 karakterden kısa, 150 karakterden uzun olamaz. Gövde(açıklama) kısmı 30 karakterden kısa 30000 karakterden uzun olamaz. Etiket bilgisi 35 karakterden uzun olamaz. Girilen etiket bilgisi en az 1 en çok 5 olmalıdır.</w:t>
      </w:r>
      <w:r w:rsidRPr="006A7F2C">
        <w:rPr>
          <w:sz w:val="24"/>
          <w:szCs w:val="24"/>
        </w:rPr>
        <w:t xml:space="preserve"> </w:t>
      </w:r>
    </w:p>
    <w:p w14:paraId="3A801AB7" w14:textId="77777777" w:rsidR="0043082F" w:rsidRPr="0043082F" w:rsidRDefault="0043082F" w:rsidP="0043082F">
      <w:pPr>
        <w:pStyle w:val="ListeParagraf"/>
        <w:spacing w:after="120"/>
        <w:rPr>
          <w:sz w:val="24"/>
          <w:szCs w:val="24"/>
        </w:rPr>
      </w:pPr>
    </w:p>
    <w:p w14:paraId="5F8DBF36" w14:textId="77777777" w:rsidR="004A75ED" w:rsidRDefault="006A7F2C" w:rsidP="006A7F2C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Cevap gövdeleri 30 karakterden kısa 30000 karakterden uzun olamaz. Cevap duzeltme nedeni 15 karakterden kısa olamaz. Ardarda soru cevaplamak için beklenilmesi gereken süre 3 dakikadır</w:t>
      </w:r>
      <w:r>
        <w:rPr>
          <w:sz w:val="24"/>
          <w:szCs w:val="24"/>
        </w:rPr>
        <w:t>.</w:t>
      </w:r>
    </w:p>
    <w:p w14:paraId="5BED6790" w14:textId="77777777" w:rsidR="006A7F2C" w:rsidRPr="00CA72C5" w:rsidRDefault="006A7F2C" w:rsidP="00CA72C5">
      <w:pPr>
        <w:pStyle w:val="ListeParagraf"/>
        <w:spacing w:after="120"/>
        <w:rPr>
          <w:sz w:val="24"/>
          <w:szCs w:val="24"/>
        </w:rPr>
      </w:pPr>
    </w:p>
    <w:p w14:paraId="3DAADD33" w14:textId="77777777" w:rsidR="006A7F2C" w:rsidRDefault="006A7F2C" w:rsidP="006A7F2C">
      <w:pPr>
        <w:pStyle w:val="ListeParagraf"/>
        <w:numPr>
          <w:ilvl w:val="0"/>
          <w:numId w:val="3"/>
        </w:numPr>
        <w:spacing w:after="120"/>
        <w:rPr>
          <w:sz w:val="24"/>
          <w:szCs w:val="24"/>
        </w:rPr>
      </w:pPr>
      <w:r w:rsidRPr="00617C72">
        <w:rPr>
          <w:sz w:val="24"/>
          <w:szCs w:val="24"/>
        </w:rPr>
        <w:t>Verilen cevapları moderatorler ve cevabın sahibi düzenleyebilir/silebilir.</w:t>
      </w:r>
      <w:r w:rsidR="00404D88">
        <w:rPr>
          <w:sz w:val="24"/>
          <w:szCs w:val="24"/>
        </w:rPr>
        <w:t>,</w:t>
      </w:r>
    </w:p>
    <w:p w14:paraId="5EF4B7DB" w14:textId="77777777" w:rsidR="00404D88" w:rsidRDefault="00404D88" w:rsidP="00404D88">
      <w:pPr>
        <w:spacing w:after="120"/>
        <w:rPr>
          <w:sz w:val="24"/>
          <w:szCs w:val="24"/>
        </w:rPr>
      </w:pPr>
    </w:p>
    <w:p w14:paraId="6D3E2D97" w14:textId="77777777" w:rsidR="00404D88" w:rsidRDefault="00404D88" w:rsidP="00404D88">
      <w:pPr>
        <w:rPr>
          <w:b/>
          <w:bCs/>
          <w:sz w:val="40"/>
          <w:szCs w:val="40"/>
        </w:rPr>
      </w:pPr>
    </w:p>
    <w:p w14:paraId="0567DC51" w14:textId="77777777" w:rsidR="003612AE" w:rsidRDefault="00404D88" w:rsidP="00404D88">
      <w:pPr>
        <w:jc w:val="center"/>
        <w:rPr>
          <w:b/>
          <w:bCs/>
          <w:sz w:val="40"/>
          <w:szCs w:val="40"/>
        </w:rPr>
      </w:pPr>
      <w:r w:rsidRPr="00404D88">
        <w:rPr>
          <w:b/>
          <w:bCs/>
          <w:sz w:val="40"/>
          <w:szCs w:val="40"/>
        </w:rPr>
        <w:t>İlişkisel Şema</w:t>
      </w:r>
    </w:p>
    <w:p w14:paraId="7C7BB69C" w14:textId="77777777" w:rsidR="00404D88" w:rsidRDefault="00404D88" w:rsidP="00404D88">
      <w:pPr>
        <w:rPr>
          <w:sz w:val="24"/>
          <w:szCs w:val="24"/>
        </w:rPr>
      </w:pPr>
      <w:r>
        <w:rPr>
          <w:sz w:val="24"/>
          <w:szCs w:val="24"/>
        </w:rPr>
        <w:t>Kullanicilar(</w:t>
      </w:r>
      <w:r w:rsidRPr="000C4CA9">
        <w:rPr>
          <w:b/>
          <w:bCs/>
          <w:sz w:val="24"/>
          <w:szCs w:val="24"/>
        </w:rPr>
        <w:t>kullaniciNo</w:t>
      </w:r>
      <w:r w:rsidR="00C030B5" w:rsidRPr="000C4CA9">
        <w:rPr>
          <w:b/>
          <w:bCs/>
          <w:sz w:val="24"/>
          <w:szCs w:val="24"/>
        </w:rPr>
        <w:t xml:space="preserve"> </w:t>
      </w:r>
      <w:r w:rsidRPr="000C4CA9">
        <w:rPr>
          <w:b/>
          <w:bCs/>
          <w:sz w:val="24"/>
          <w:szCs w:val="24"/>
        </w:rPr>
        <w:t>: integer</w:t>
      </w:r>
      <w:r w:rsidRPr="00C030B5">
        <w:rPr>
          <w:sz w:val="24"/>
          <w:szCs w:val="24"/>
        </w:rPr>
        <w:t>,</w:t>
      </w:r>
      <w:r>
        <w:rPr>
          <w:sz w:val="24"/>
          <w:szCs w:val="24"/>
        </w:rPr>
        <w:t xml:space="preserve"> tamAdi</w:t>
      </w:r>
      <w:r w:rsidR="00C030B5">
        <w:rPr>
          <w:sz w:val="24"/>
          <w:szCs w:val="24"/>
        </w:rPr>
        <w:t xml:space="preserve"> </w:t>
      </w:r>
      <w:r>
        <w:rPr>
          <w:sz w:val="24"/>
          <w:szCs w:val="24"/>
        </w:rPr>
        <w:t>: string, kullaniciAdi</w:t>
      </w:r>
      <w:r w:rsidR="00C030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string, sifre : string, </w:t>
      </w:r>
      <w:r w:rsidRPr="004B43C0">
        <w:rPr>
          <w:b/>
          <w:bCs/>
          <w:sz w:val="24"/>
          <w:szCs w:val="24"/>
        </w:rPr>
        <w:t>email</w:t>
      </w:r>
      <w:r w:rsidR="00C030B5" w:rsidRPr="004B43C0">
        <w:rPr>
          <w:b/>
          <w:bCs/>
          <w:sz w:val="24"/>
          <w:szCs w:val="24"/>
        </w:rPr>
        <w:t xml:space="preserve"> </w:t>
      </w:r>
      <w:r w:rsidRPr="004B43C0">
        <w:rPr>
          <w:b/>
          <w:bCs/>
          <w:sz w:val="24"/>
          <w:szCs w:val="24"/>
        </w:rPr>
        <w:t>: string</w:t>
      </w:r>
      <w:r>
        <w:rPr>
          <w:sz w:val="24"/>
          <w:szCs w:val="24"/>
        </w:rPr>
        <w:t xml:space="preserve">, </w:t>
      </w:r>
      <w:r w:rsidR="00290772">
        <w:rPr>
          <w:sz w:val="24"/>
          <w:szCs w:val="24"/>
        </w:rPr>
        <w:t xml:space="preserve">konum : string, </w:t>
      </w:r>
      <w:r>
        <w:rPr>
          <w:sz w:val="24"/>
          <w:szCs w:val="24"/>
        </w:rPr>
        <w:t>emailTercihNo</w:t>
      </w:r>
      <w:r w:rsidR="00C030B5">
        <w:rPr>
          <w:sz w:val="24"/>
          <w:szCs w:val="24"/>
        </w:rPr>
        <w:t xml:space="preserve"> </w:t>
      </w:r>
      <w:r>
        <w:rPr>
          <w:sz w:val="24"/>
          <w:szCs w:val="24"/>
        </w:rPr>
        <w:t>: integer, hakkinda : string, kayitTarihi : date</w:t>
      </w:r>
      <w:r w:rsidR="00FA3E31">
        <w:rPr>
          <w:sz w:val="24"/>
          <w:szCs w:val="24"/>
        </w:rPr>
        <w:t>,</w:t>
      </w:r>
      <w:r w:rsidR="00B651DC">
        <w:rPr>
          <w:sz w:val="24"/>
          <w:szCs w:val="24"/>
        </w:rPr>
        <w:t xml:space="preserve"> </w:t>
      </w:r>
      <w:r w:rsidR="00290772">
        <w:rPr>
          <w:sz w:val="24"/>
          <w:szCs w:val="24"/>
        </w:rPr>
        <w:t xml:space="preserve">goruntulenmeSayisi : integer, </w:t>
      </w:r>
      <w:r w:rsidR="00B651DC">
        <w:rPr>
          <w:sz w:val="24"/>
          <w:szCs w:val="24"/>
        </w:rPr>
        <w:t>sonGorulmeTarihi: date,</w:t>
      </w:r>
      <w:r w:rsidR="00290772">
        <w:rPr>
          <w:sz w:val="24"/>
          <w:szCs w:val="24"/>
        </w:rPr>
        <w:t xml:space="preserve"> fotografURL : string, itibarPuani : integer, aktifPasit : bool</w:t>
      </w:r>
      <w:r>
        <w:rPr>
          <w:sz w:val="24"/>
          <w:szCs w:val="24"/>
        </w:rPr>
        <w:t>)</w:t>
      </w:r>
    </w:p>
    <w:p w14:paraId="31197ECD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Moderator(</w:t>
      </w:r>
      <w:r w:rsidRPr="000C4CA9">
        <w:rPr>
          <w:b/>
          <w:bCs/>
          <w:sz w:val="24"/>
          <w:szCs w:val="24"/>
        </w:rPr>
        <w:t>kullaniciNo : integer</w:t>
      </w:r>
      <w:r>
        <w:rPr>
          <w:sz w:val="24"/>
          <w:szCs w:val="24"/>
        </w:rPr>
        <w:t>, toplulukId : integer)</w:t>
      </w:r>
    </w:p>
    <w:p w14:paraId="3A224954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Normal(</w:t>
      </w:r>
      <w:r w:rsidRPr="000C4CA9">
        <w:rPr>
          <w:b/>
          <w:bCs/>
          <w:sz w:val="24"/>
          <w:szCs w:val="24"/>
        </w:rPr>
        <w:t>kullaniciNo : integer</w:t>
      </w:r>
      <w:r>
        <w:rPr>
          <w:sz w:val="24"/>
          <w:szCs w:val="24"/>
        </w:rPr>
        <w:t>, toplulukId : integer)</w:t>
      </w:r>
    </w:p>
    <w:p w14:paraId="5063E099" w14:textId="77777777" w:rsidR="00FC7739" w:rsidRDefault="00FC7739" w:rsidP="00404D88">
      <w:pPr>
        <w:rPr>
          <w:sz w:val="24"/>
          <w:szCs w:val="24"/>
        </w:rPr>
      </w:pPr>
      <w:r>
        <w:rPr>
          <w:sz w:val="24"/>
          <w:szCs w:val="24"/>
        </w:rPr>
        <w:t>Baglantilar(</w:t>
      </w:r>
      <w:r w:rsidRPr="000C4CA9">
        <w:rPr>
          <w:b/>
          <w:bCs/>
          <w:sz w:val="24"/>
          <w:szCs w:val="24"/>
        </w:rPr>
        <w:t>baglantiNo : integer</w:t>
      </w:r>
      <w:r>
        <w:rPr>
          <w:sz w:val="24"/>
          <w:szCs w:val="24"/>
        </w:rPr>
        <w:t>,</w:t>
      </w:r>
      <w:r w:rsidR="004B43C0">
        <w:rPr>
          <w:sz w:val="24"/>
          <w:szCs w:val="24"/>
        </w:rPr>
        <w:t xml:space="preserve"> </w:t>
      </w:r>
      <w:r w:rsidR="004B43C0" w:rsidRPr="004B43C0">
        <w:rPr>
          <w:b/>
          <w:bCs/>
          <w:sz w:val="24"/>
          <w:szCs w:val="24"/>
        </w:rPr>
        <w:t>kullaniciNo : integer</w:t>
      </w:r>
      <w:r w:rsidR="004B43C0">
        <w:rPr>
          <w:sz w:val="24"/>
          <w:szCs w:val="24"/>
        </w:rPr>
        <w:t>,</w:t>
      </w:r>
      <w:r>
        <w:rPr>
          <w:sz w:val="24"/>
          <w:szCs w:val="24"/>
        </w:rPr>
        <w:t xml:space="preserve"> githubLink : string, twitterLink : string, websiteLink : string)</w:t>
      </w:r>
    </w:p>
    <w:p w14:paraId="22AC398E" w14:textId="77777777" w:rsidR="00FC7739" w:rsidRDefault="00FC7739" w:rsidP="00404D88">
      <w:pPr>
        <w:rPr>
          <w:sz w:val="24"/>
          <w:szCs w:val="24"/>
        </w:rPr>
      </w:pPr>
      <w:r>
        <w:rPr>
          <w:sz w:val="24"/>
          <w:szCs w:val="24"/>
        </w:rPr>
        <w:t>EmailTercihleri(</w:t>
      </w:r>
      <w:r w:rsidRPr="000C4CA9">
        <w:rPr>
          <w:b/>
          <w:bCs/>
          <w:sz w:val="24"/>
          <w:szCs w:val="24"/>
        </w:rPr>
        <w:t>emailTercihNo : integer</w:t>
      </w:r>
      <w:r w:rsidR="004B43C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duyurular : bool, gelenKutusu : bool, anketler : bool, </w:t>
      </w:r>
      <w:r w:rsidR="004B43C0">
        <w:rPr>
          <w:sz w:val="24"/>
          <w:szCs w:val="24"/>
        </w:rPr>
        <w:t xml:space="preserve">bildirimler : bool, </w:t>
      </w:r>
      <w:r>
        <w:rPr>
          <w:sz w:val="24"/>
          <w:szCs w:val="24"/>
        </w:rPr>
        <w:t>tavsiyeler : bool, uyarilar : bool)</w:t>
      </w:r>
    </w:p>
    <w:p w14:paraId="4428CC9C" w14:textId="77777777" w:rsidR="00C030B5" w:rsidRDefault="00C030B5" w:rsidP="00404D88">
      <w:pPr>
        <w:rPr>
          <w:sz w:val="24"/>
          <w:szCs w:val="24"/>
        </w:rPr>
      </w:pPr>
      <w:r>
        <w:rPr>
          <w:sz w:val="24"/>
          <w:szCs w:val="24"/>
        </w:rPr>
        <w:t>Sorular(</w:t>
      </w:r>
      <w:r w:rsidRPr="000C4CA9">
        <w:rPr>
          <w:b/>
          <w:bCs/>
          <w:sz w:val="24"/>
          <w:szCs w:val="24"/>
        </w:rPr>
        <w:t>soruNo : integer</w:t>
      </w:r>
      <w:r>
        <w:rPr>
          <w:sz w:val="24"/>
          <w:szCs w:val="24"/>
        </w:rPr>
        <w:t>, kullaniciNo : integer, soruBaslik : string, soruDetay : string, soruPuan : integer, soruTarihi : date, gorulmeSayisi : integer, soruOdulu : integer, duzenleyenKullaniciNo : integer</w:t>
      </w:r>
      <w:r w:rsidR="004B43C0">
        <w:rPr>
          <w:sz w:val="24"/>
          <w:szCs w:val="24"/>
        </w:rPr>
        <w:t>, duzenlemeNedeni : string</w:t>
      </w:r>
      <w:r>
        <w:rPr>
          <w:sz w:val="24"/>
          <w:szCs w:val="24"/>
        </w:rPr>
        <w:t>)</w:t>
      </w:r>
    </w:p>
    <w:p w14:paraId="6C3E5635" w14:textId="77777777" w:rsidR="00C030B5" w:rsidRDefault="00C030B5" w:rsidP="00404D88">
      <w:pPr>
        <w:rPr>
          <w:sz w:val="24"/>
          <w:szCs w:val="24"/>
        </w:rPr>
      </w:pPr>
      <w:r>
        <w:rPr>
          <w:sz w:val="24"/>
          <w:szCs w:val="24"/>
        </w:rPr>
        <w:t>Cevaplar(</w:t>
      </w:r>
      <w:r w:rsidRPr="000C4CA9">
        <w:rPr>
          <w:b/>
          <w:bCs/>
          <w:sz w:val="24"/>
          <w:szCs w:val="24"/>
        </w:rPr>
        <w:t>cevapNo : integer</w:t>
      </w:r>
      <w:r>
        <w:rPr>
          <w:sz w:val="24"/>
          <w:szCs w:val="24"/>
        </w:rPr>
        <w:t xml:space="preserve">, </w:t>
      </w:r>
      <w:r w:rsidRPr="002B6794">
        <w:rPr>
          <w:b/>
          <w:bCs/>
          <w:sz w:val="24"/>
          <w:szCs w:val="24"/>
        </w:rPr>
        <w:t>soruNo : integer</w:t>
      </w:r>
      <w:r>
        <w:rPr>
          <w:sz w:val="24"/>
          <w:szCs w:val="24"/>
        </w:rPr>
        <w:t>, kullaniciNo : integer, cevapDetay : string, cevapPuan : integer,</w:t>
      </w:r>
    </w:p>
    <w:p w14:paraId="2E7E31C8" w14:textId="77777777" w:rsidR="00C030B5" w:rsidRDefault="00C030B5" w:rsidP="00404D88">
      <w:pPr>
        <w:rPr>
          <w:sz w:val="24"/>
          <w:szCs w:val="24"/>
        </w:rPr>
      </w:pPr>
      <w:r>
        <w:rPr>
          <w:sz w:val="24"/>
          <w:szCs w:val="24"/>
        </w:rPr>
        <w:t>cevapTarih : date, duzenlemeTarihi : date, duzenlemeNedeni : string)</w:t>
      </w:r>
    </w:p>
    <w:p w14:paraId="3A488951" w14:textId="77777777" w:rsidR="00C030B5" w:rsidRDefault="00C030B5" w:rsidP="00404D88">
      <w:pPr>
        <w:rPr>
          <w:sz w:val="24"/>
          <w:szCs w:val="24"/>
        </w:rPr>
      </w:pPr>
      <w:r>
        <w:rPr>
          <w:sz w:val="24"/>
          <w:szCs w:val="24"/>
        </w:rPr>
        <w:t>Yorumlar(</w:t>
      </w:r>
      <w:r w:rsidRPr="000C4CA9">
        <w:rPr>
          <w:b/>
          <w:bCs/>
          <w:sz w:val="24"/>
          <w:szCs w:val="24"/>
        </w:rPr>
        <w:t>yorumNo : integer</w:t>
      </w:r>
      <w:r>
        <w:rPr>
          <w:sz w:val="24"/>
          <w:szCs w:val="24"/>
        </w:rPr>
        <w:t>, kullaniciNo : integer, yorumDetay : string, yorumTarihi : date)</w:t>
      </w:r>
    </w:p>
    <w:p w14:paraId="0BC8C318" w14:textId="77777777" w:rsidR="00C030B5" w:rsidRDefault="00C030B5" w:rsidP="00404D88">
      <w:pPr>
        <w:rPr>
          <w:sz w:val="24"/>
          <w:szCs w:val="24"/>
        </w:rPr>
      </w:pPr>
      <w:r>
        <w:rPr>
          <w:sz w:val="24"/>
          <w:szCs w:val="24"/>
        </w:rPr>
        <w:t>CevapYorum(</w:t>
      </w:r>
      <w:r w:rsidRPr="000C4CA9">
        <w:rPr>
          <w:b/>
          <w:bCs/>
          <w:sz w:val="24"/>
          <w:szCs w:val="24"/>
        </w:rPr>
        <w:t>yorumNo : integer</w:t>
      </w:r>
      <w:r>
        <w:rPr>
          <w:sz w:val="24"/>
          <w:szCs w:val="24"/>
        </w:rPr>
        <w:t xml:space="preserve">, </w:t>
      </w:r>
      <w:r w:rsidRPr="004240E5">
        <w:rPr>
          <w:b/>
          <w:bCs/>
          <w:sz w:val="24"/>
          <w:szCs w:val="24"/>
        </w:rPr>
        <w:t>cevapNo : integer</w:t>
      </w:r>
      <w:r>
        <w:rPr>
          <w:sz w:val="24"/>
          <w:szCs w:val="24"/>
        </w:rPr>
        <w:t>)</w:t>
      </w:r>
    </w:p>
    <w:p w14:paraId="2FF11AF4" w14:textId="77777777" w:rsidR="00C030B5" w:rsidRDefault="00C030B5" w:rsidP="00404D88">
      <w:pPr>
        <w:rPr>
          <w:sz w:val="24"/>
          <w:szCs w:val="24"/>
        </w:rPr>
      </w:pPr>
      <w:r>
        <w:rPr>
          <w:sz w:val="24"/>
          <w:szCs w:val="24"/>
        </w:rPr>
        <w:t>SoruYorum(</w:t>
      </w:r>
      <w:r w:rsidRPr="000C4CA9">
        <w:rPr>
          <w:b/>
          <w:bCs/>
          <w:sz w:val="24"/>
          <w:szCs w:val="24"/>
        </w:rPr>
        <w:t>yorumNo : integer</w:t>
      </w:r>
      <w:r>
        <w:rPr>
          <w:sz w:val="24"/>
          <w:szCs w:val="24"/>
        </w:rPr>
        <w:t xml:space="preserve">, </w:t>
      </w:r>
      <w:r w:rsidRPr="004240E5">
        <w:rPr>
          <w:b/>
          <w:bCs/>
          <w:sz w:val="24"/>
          <w:szCs w:val="24"/>
        </w:rPr>
        <w:t>soruNo : integer</w:t>
      </w:r>
      <w:r>
        <w:rPr>
          <w:sz w:val="24"/>
          <w:szCs w:val="24"/>
        </w:rPr>
        <w:t>)</w:t>
      </w:r>
    </w:p>
    <w:p w14:paraId="4FA3D510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FavoriSorular(</w:t>
      </w:r>
      <w:r w:rsidRPr="000C4CA9">
        <w:rPr>
          <w:b/>
          <w:bCs/>
          <w:sz w:val="24"/>
          <w:szCs w:val="24"/>
        </w:rPr>
        <w:t>FSNo : integer</w:t>
      </w:r>
      <w:r>
        <w:rPr>
          <w:sz w:val="24"/>
          <w:szCs w:val="24"/>
        </w:rPr>
        <w:t>, kullanıcıNo : integer, soruNo : integer)</w:t>
      </w:r>
    </w:p>
    <w:p w14:paraId="5B319928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KullanıcıOyları(</w:t>
      </w:r>
      <w:r w:rsidRPr="000C4CA9">
        <w:rPr>
          <w:b/>
          <w:bCs/>
          <w:sz w:val="24"/>
          <w:szCs w:val="24"/>
        </w:rPr>
        <w:t>oyNo : integer</w:t>
      </w:r>
      <w:r>
        <w:rPr>
          <w:sz w:val="24"/>
          <w:szCs w:val="24"/>
        </w:rPr>
        <w:t>, kullanıcıNo : integer, soruNo : integer)</w:t>
      </w:r>
    </w:p>
    <w:p w14:paraId="18CD8546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Etiketler(</w:t>
      </w:r>
      <w:r w:rsidRPr="000C4CA9">
        <w:rPr>
          <w:b/>
          <w:bCs/>
          <w:sz w:val="24"/>
          <w:szCs w:val="24"/>
        </w:rPr>
        <w:t>etiketNo : integer</w:t>
      </w:r>
      <w:r>
        <w:rPr>
          <w:sz w:val="24"/>
          <w:szCs w:val="24"/>
        </w:rPr>
        <w:t>, etiketAdı : string, etiketAciklama : string)</w:t>
      </w:r>
    </w:p>
    <w:p w14:paraId="1F7E9DEE" w14:textId="77777777" w:rsidR="00BE01C3" w:rsidRDefault="00BE01C3" w:rsidP="00404D88">
      <w:pPr>
        <w:rPr>
          <w:sz w:val="24"/>
          <w:szCs w:val="24"/>
        </w:rPr>
      </w:pPr>
      <w:r>
        <w:rPr>
          <w:sz w:val="24"/>
          <w:szCs w:val="24"/>
        </w:rPr>
        <w:t>TakipEngelEtiketleri</w:t>
      </w:r>
      <w:r w:rsidR="003C363E">
        <w:rPr>
          <w:sz w:val="24"/>
          <w:szCs w:val="24"/>
        </w:rPr>
        <w:t>(</w:t>
      </w:r>
      <w:r w:rsidRPr="000C4CA9">
        <w:rPr>
          <w:b/>
          <w:bCs/>
          <w:sz w:val="24"/>
          <w:szCs w:val="24"/>
        </w:rPr>
        <w:t>TEENo</w:t>
      </w:r>
      <w:r w:rsidR="003C363E" w:rsidRPr="000C4CA9">
        <w:rPr>
          <w:b/>
          <w:bCs/>
          <w:sz w:val="24"/>
          <w:szCs w:val="24"/>
        </w:rPr>
        <w:t xml:space="preserve"> : integer</w:t>
      </w:r>
      <w:r w:rsidR="003C363E">
        <w:rPr>
          <w:sz w:val="24"/>
          <w:szCs w:val="24"/>
        </w:rPr>
        <w:t>, etiketNo : integer, kullaniciNo : integer</w:t>
      </w:r>
      <w:r>
        <w:rPr>
          <w:sz w:val="24"/>
          <w:szCs w:val="24"/>
        </w:rPr>
        <w:t>, takipEngel : bool</w:t>
      </w:r>
      <w:r w:rsidR="003C363E">
        <w:rPr>
          <w:sz w:val="24"/>
          <w:szCs w:val="24"/>
        </w:rPr>
        <w:t>)</w:t>
      </w:r>
    </w:p>
    <w:p w14:paraId="577D8296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KullaniciEtiketleri(</w:t>
      </w:r>
      <w:r w:rsidRPr="000C4CA9">
        <w:rPr>
          <w:b/>
          <w:bCs/>
          <w:sz w:val="24"/>
          <w:szCs w:val="24"/>
        </w:rPr>
        <w:t>EKNo : integer</w:t>
      </w:r>
      <w:r>
        <w:rPr>
          <w:sz w:val="24"/>
          <w:szCs w:val="24"/>
        </w:rPr>
        <w:t>, etiketNo : integer, kullaniciNo : integer, etiketPuani : integer, etiketSoruSayisi : integer)</w:t>
      </w:r>
    </w:p>
    <w:p w14:paraId="05078724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SoruEtiketleri(</w:t>
      </w:r>
      <w:r w:rsidRPr="000C4CA9">
        <w:rPr>
          <w:b/>
          <w:bCs/>
          <w:sz w:val="24"/>
          <w:szCs w:val="24"/>
        </w:rPr>
        <w:t>ESNo : integer</w:t>
      </w:r>
      <w:r>
        <w:rPr>
          <w:sz w:val="24"/>
          <w:szCs w:val="24"/>
        </w:rPr>
        <w:t>, etiketNo: integer, soruNo : integer)</w:t>
      </w:r>
    </w:p>
    <w:p w14:paraId="0CD830F8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Topluluklar(</w:t>
      </w:r>
      <w:r w:rsidRPr="000C4CA9">
        <w:rPr>
          <w:b/>
          <w:bCs/>
          <w:sz w:val="24"/>
          <w:szCs w:val="24"/>
        </w:rPr>
        <w:t>toplulukNo : integer</w:t>
      </w:r>
      <w:r>
        <w:rPr>
          <w:sz w:val="24"/>
          <w:szCs w:val="24"/>
        </w:rPr>
        <w:t>, toplulukAdi : string, toplulukAciklamasi : string)</w:t>
      </w:r>
    </w:p>
    <w:p w14:paraId="5CDB591B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ToplulukKullanici(</w:t>
      </w:r>
      <w:r w:rsidRPr="000C4CA9">
        <w:rPr>
          <w:b/>
          <w:bCs/>
          <w:sz w:val="24"/>
          <w:szCs w:val="24"/>
        </w:rPr>
        <w:t>TKNo : integer</w:t>
      </w:r>
      <w:r>
        <w:rPr>
          <w:sz w:val="24"/>
          <w:szCs w:val="24"/>
        </w:rPr>
        <w:t>, toplulukNo : integer, kullaniciNo : integer, gorunurluk : bool)</w:t>
      </w:r>
    </w:p>
    <w:p w14:paraId="65F657CB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Ayricaliklar(</w:t>
      </w:r>
      <w:r w:rsidRPr="000C4CA9">
        <w:rPr>
          <w:b/>
          <w:bCs/>
          <w:sz w:val="24"/>
          <w:szCs w:val="24"/>
        </w:rPr>
        <w:t>ayricalikNo : integer</w:t>
      </w:r>
      <w:r>
        <w:rPr>
          <w:sz w:val="24"/>
          <w:szCs w:val="24"/>
        </w:rPr>
        <w:t>, ayricalikAciklama : string)</w:t>
      </w:r>
    </w:p>
    <w:p w14:paraId="3692F1AB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AyricalikKullanici(</w:t>
      </w:r>
      <w:r w:rsidRPr="000C4CA9">
        <w:rPr>
          <w:b/>
          <w:bCs/>
          <w:sz w:val="24"/>
          <w:szCs w:val="24"/>
        </w:rPr>
        <w:t>AKNo : integer</w:t>
      </w:r>
      <w:r>
        <w:rPr>
          <w:sz w:val="24"/>
          <w:szCs w:val="24"/>
        </w:rPr>
        <w:t>, ayricalikNo : integer, kullaniciNo : integer)</w:t>
      </w:r>
    </w:p>
    <w:p w14:paraId="3E4E0EAE" w14:textId="77777777" w:rsidR="003C363E" w:rsidRDefault="003C363E" w:rsidP="00404D88">
      <w:pPr>
        <w:rPr>
          <w:sz w:val="24"/>
          <w:szCs w:val="24"/>
        </w:rPr>
      </w:pPr>
      <w:r>
        <w:rPr>
          <w:sz w:val="24"/>
          <w:szCs w:val="24"/>
        </w:rPr>
        <w:t>RozetKullanici(</w:t>
      </w:r>
      <w:r w:rsidRPr="000C4CA9">
        <w:rPr>
          <w:b/>
          <w:bCs/>
          <w:sz w:val="24"/>
          <w:szCs w:val="24"/>
        </w:rPr>
        <w:t>RKNo : integer</w:t>
      </w:r>
      <w:r>
        <w:rPr>
          <w:sz w:val="24"/>
          <w:szCs w:val="24"/>
        </w:rPr>
        <w:t>, rozetNo : integer, kullaniciNo : integer, kazanilmaTarihi : date)</w:t>
      </w:r>
    </w:p>
    <w:p w14:paraId="5395EFB8" w14:textId="77777777" w:rsidR="003C363E" w:rsidRDefault="00FC7739" w:rsidP="00404D88">
      <w:pPr>
        <w:rPr>
          <w:sz w:val="24"/>
          <w:szCs w:val="24"/>
        </w:rPr>
      </w:pPr>
      <w:r>
        <w:rPr>
          <w:sz w:val="24"/>
          <w:szCs w:val="24"/>
        </w:rPr>
        <w:t>Rozetler(</w:t>
      </w:r>
      <w:r w:rsidRPr="000C4CA9">
        <w:rPr>
          <w:b/>
          <w:bCs/>
          <w:sz w:val="24"/>
          <w:szCs w:val="24"/>
        </w:rPr>
        <w:t>rozetNo : integer</w:t>
      </w:r>
      <w:r>
        <w:rPr>
          <w:sz w:val="24"/>
          <w:szCs w:val="24"/>
        </w:rPr>
        <w:t>, rozetAdi : string, rozetTurNo: integer)</w:t>
      </w:r>
    </w:p>
    <w:p w14:paraId="3A1A3CC3" w14:textId="77777777" w:rsidR="00FC7739" w:rsidRDefault="00FC7739" w:rsidP="00404D88">
      <w:pPr>
        <w:rPr>
          <w:sz w:val="24"/>
          <w:szCs w:val="24"/>
        </w:rPr>
      </w:pPr>
      <w:r>
        <w:rPr>
          <w:sz w:val="24"/>
          <w:szCs w:val="24"/>
        </w:rPr>
        <w:t>RozetTur(</w:t>
      </w:r>
      <w:r w:rsidRPr="000C4CA9">
        <w:rPr>
          <w:b/>
          <w:bCs/>
          <w:sz w:val="24"/>
          <w:szCs w:val="24"/>
        </w:rPr>
        <w:t>rozetTurNo : integer</w:t>
      </w:r>
      <w:r>
        <w:rPr>
          <w:sz w:val="24"/>
          <w:szCs w:val="24"/>
        </w:rPr>
        <w:t>, rozetTurAdi : string)</w:t>
      </w:r>
    </w:p>
    <w:p w14:paraId="1B99D34B" w14:textId="77777777" w:rsidR="00FC7739" w:rsidRDefault="00FC7739" w:rsidP="00404D88">
      <w:pPr>
        <w:rPr>
          <w:sz w:val="24"/>
          <w:szCs w:val="24"/>
        </w:rPr>
      </w:pPr>
    </w:p>
    <w:p w14:paraId="774B9E8A" w14:textId="77777777" w:rsidR="003C363E" w:rsidRDefault="003C363E" w:rsidP="00404D88">
      <w:pPr>
        <w:rPr>
          <w:sz w:val="24"/>
          <w:szCs w:val="24"/>
        </w:rPr>
      </w:pPr>
    </w:p>
    <w:p w14:paraId="2B0DFA1D" w14:textId="77777777" w:rsidR="003C363E" w:rsidRDefault="003C363E" w:rsidP="00404D88">
      <w:pPr>
        <w:rPr>
          <w:sz w:val="24"/>
          <w:szCs w:val="24"/>
        </w:rPr>
      </w:pPr>
    </w:p>
    <w:p w14:paraId="5240E641" w14:textId="77777777" w:rsidR="00C030B5" w:rsidRPr="00404D88" w:rsidRDefault="00C030B5" w:rsidP="00404D88">
      <w:pPr>
        <w:rPr>
          <w:sz w:val="24"/>
          <w:szCs w:val="24"/>
        </w:rPr>
      </w:pPr>
    </w:p>
    <w:p w14:paraId="1ECE1C8A" w14:textId="77777777" w:rsidR="003612AE" w:rsidRPr="00617C72" w:rsidRDefault="003612AE" w:rsidP="003612AE">
      <w:pPr>
        <w:pStyle w:val="ListeParagraf"/>
        <w:rPr>
          <w:sz w:val="24"/>
          <w:szCs w:val="24"/>
        </w:rPr>
      </w:pPr>
    </w:p>
    <w:p w14:paraId="64299433" w14:textId="77777777" w:rsidR="003612AE" w:rsidRPr="00617C72" w:rsidRDefault="003612AE" w:rsidP="003612AE">
      <w:pPr>
        <w:pStyle w:val="ListeParagraf"/>
        <w:rPr>
          <w:sz w:val="24"/>
          <w:szCs w:val="24"/>
        </w:rPr>
      </w:pPr>
    </w:p>
    <w:sectPr w:rsidR="003612AE" w:rsidRPr="00617C72" w:rsidSect="006F7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44CD"/>
    <w:multiLevelType w:val="hybridMultilevel"/>
    <w:tmpl w:val="703E743C"/>
    <w:lvl w:ilvl="0" w:tplc="BDCE1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2EB4"/>
    <w:multiLevelType w:val="hybridMultilevel"/>
    <w:tmpl w:val="4A168018"/>
    <w:lvl w:ilvl="0" w:tplc="BDCE1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C116E"/>
    <w:multiLevelType w:val="hybridMultilevel"/>
    <w:tmpl w:val="17601B30"/>
    <w:lvl w:ilvl="0" w:tplc="5E3C8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80B5A"/>
    <w:multiLevelType w:val="hybridMultilevel"/>
    <w:tmpl w:val="802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24"/>
    <w:rsid w:val="00004F9E"/>
    <w:rsid w:val="000624D4"/>
    <w:rsid w:val="000C4CA9"/>
    <w:rsid w:val="00113FB5"/>
    <w:rsid w:val="00132631"/>
    <w:rsid w:val="00145A2E"/>
    <w:rsid w:val="001764BA"/>
    <w:rsid w:val="00181F45"/>
    <w:rsid w:val="001E28EC"/>
    <w:rsid w:val="002166F2"/>
    <w:rsid w:val="00256438"/>
    <w:rsid w:val="00290772"/>
    <w:rsid w:val="0029313D"/>
    <w:rsid w:val="002B6794"/>
    <w:rsid w:val="003455FA"/>
    <w:rsid w:val="00354B71"/>
    <w:rsid w:val="003612AE"/>
    <w:rsid w:val="00363344"/>
    <w:rsid w:val="003859DB"/>
    <w:rsid w:val="003C363E"/>
    <w:rsid w:val="00404D88"/>
    <w:rsid w:val="004240E5"/>
    <w:rsid w:val="0043082F"/>
    <w:rsid w:val="00437D2C"/>
    <w:rsid w:val="004A75ED"/>
    <w:rsid w:val="004B43C0"/>
    <w:rsid w:val="004C6557"/>
    <w:rsid w:val="00503814"/>
    <w:rsid w:val="00511890"/>
    <w:rsid w:val="005160A4"/>
    <w:rsid w:val="00522561"/>
    <w:rsid w:val="005C22EB"/>
    <w:rsid w:val="00617C72"/>
    <w:rsid w:val="00670D50"/>
    <w:rsid w:val="006A7F2C"/>
    <w:rsid w:val="006F7A24"/>
    <w:rsid w:val="007874C3"/>
    <w:rsid w:val="007B4C04"/>
    <w:rsid w:val="007C2741"/>
    <w:rsid w:val="007C33D6"/>
    <w:rsid w:val="00800195"/>
    <w:rsid w:val="008212D1"/>
    <w:rsid w:val="00823021"/>
    <w:rsid w:val="00823330"/>
    <w:rsid w:val="00876801"/>
    <w:rsid w:val="008B74F9"/>
    <w:rsid w:val="008C737D"/>
    <w:rsid w:val="008E7C0E"/>
    <w:rsid w:val="0094334E"/>
    <w:rsid w:val="009A0CE0"/>
    <w:rsid w:val="00A02D03"/>
    <w:rsid w:val="00A5476C"/>
    <w:rsid w:val="00A57BA3"/>
    <w:rsid w:val="00A87121"/>
    <w:rsid w:val="00B05285"/>
    <w:rsid w:val="00B174B2"/>
    <w:rsid w:val="00B651DC"/>
    <w:rsid w:val="00B72365"/>
    <w:rsid w:val="00BA3295"/>
    <w:rsid w:val="00BE01C3"/>
    <w:rsid w:val="00C030B5"/>
    <w:rsid w:val="00C82A03"/>
    <w:rsid w:val="00CA0887"/>
    <w:rsid w:val="00CA72C5"/>
    <w:rsid w:val="00CB099A"/>
    <w:rsid w:val="00D13AD5"/>
    <w:rsid w:val="00D4143E"/>
    <w:rsid w:val="00D528CC"/>
    <w:rsid w:val="00D62005"/>
    <w:rsid w:val="00D634FA"/>
    <w:rsid w:val="00DE0EB3"/>
    <w:rsid w:val="00DE33CA"/>
    <w:rsid w:val="00E65BED"/>
    <w:rsid w:val="00E96C06"/>
    <w:rsid w:val="00EF4F6D"/>
    <w:rsid w:val="00F1509E"/>
    <w:rsid w:val="00F47320"/>
    <w:rsid w:val="00F918C3"/>
    <w:rsid w:val="00FA3E31"/>
    <w:rsid w:val="00F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4EBD"/>
  <w15:chartTrackingRefBased/>
  <w15:docId w15:val="{B30EFE24-E3B8-49E9-93C7-674D1230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Yazan</dc:creator>
  <cp:keywords/>
  <dc:description/>
  <cp:lastModifiedBy>Burak Yazan</cp:lastModifiedBy>
  <cp:revision>66</cp:revision>
  <dcterms:created xsi:type="dcterms:W3CDTF">2019-10-25T19:43:00Z</dcterms:created>
  <dcterms:modified xsi:type="dcterms:W3CDTF">2019-11-16T11:50:00Z</dcterms:modified>
</cp:coreProperties>
</file>