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95A5" w14:textId="5CEEC70B" w:rsidR="007019F0" w:rsidRPr="007019F0" w:rsidRDefault="007019F0">
      <w:pPr>
        <w:rPr>
          <w:rStyle w:val="termtext"/>
          <w:b/>
        </w:rPr>
      </w:pPr>
      <w:r w:rsidRPr="007019F0">
        <w:rPr>
          <w:rStyle w:val="termtext"/>
          <w:b/>
        </w:rPr>
        <w:t>America Revealed: Electric Nation</w:t>
      </w:r>
    </w:p>
    <w:p w14:paraId="35127FAB" w14:textId="1C7D941B" w:rsidR="007D5EB3" w:rsidRDefault="007019F0">
      <w:pPr>
        <w:rPr>
          <w:rStyle w:val="termtext"/>
        </w:rPr>
      </w:pPr>
      <w:r>
        <w:rPr>
          <w:rStyle w:val="termtext"/>
        </w:rPr>
        <w:t>How did the Clean Air of the 1970's change the mining of the coal in the U.S.?</w:t>
      </w:r>
    </w:p>
    <w:p w14:paraId="720688F7" w14:textId="4E31F4B0" w:rsidR="007019F0" w:rsidRDefault="007019F0">
      <w:pPr>
        <w:rPr>
          <w:rStyle w:val="termtext"/>
        </w:rPr>
      </w:pPr>
      <w:r>
        <w:rPr>
          <w:rStyle w:val="termtext"/>
        </w:rPr>
        <w:t>Why is the nuclear reactor under construction at the Watts Bar nuclear plant in Tennessee the first new U.S. reactor since the 1970's? What is the main difference between a coal-burning power plant and a nuclear power plant?</w:t>
      </w:r>
    </w:p>
    <w:p w14:paraId="6D84E32B" w14:textId="6D362833" w:rsidR="007019F0" w:rsidRDefault="007019F0">
      <w:pPr>
        <w:rPr>
          <w:rStyle w:val="termtext"/>
        </w:rPr>
      </w:pPr>
      <w:r>
        <w:rPr>
          <w:rStyle w:val="termtext"/>
        </w:rPr>
        <w:t>What is hydraulic fracturing (fracking)? Why is the Marcella shale deposit in New York and Pennsylvania experiencing a "gold rush" of hydraulic fracturing?</w:t>
      </w:r>
    </w:p>
    <w:p w14:paraId="51B10CCF" w14:textId="3B2A9E90" w:rsidR="007019F0" w:rsidRDefault="007019F0">
      <w:pPr>
        <w:rPr>
          <w:rStyle w:val="termtext"/>
        </w:rPr>
      </w:pPr>
      <w:r>
        <w:rPr>
          <w:rStyle w:val="termtext"/>
        </w:rPr>
        <w:t>Where are most wind farm sites located in the U.S.? Why is the Columbia River Gorge on the west coast a desirable lo</w:t>
      </w:r>
      <w:r>
        <w:rPr>
          <w:rStyle w:val="termtext"/>
        </w:rPr>
        <w:t>cation</w:t>
      </w:r>
      <w:r>
        <w:rPr>
          <w:rStyle w:val="termtext"/>
        </w:rPr>
        <w:t xml:space="preserve"> for a wind farm?</w:t>
      </w:r>
    </w:p>
    <w:p w14:paraId="6D11C670" w14:textId="4F56CF2E" w:rsidR="007019F0" w:rsidRDefault="007019F0">
      <w:pPr>
        <w:rPr>
          <w:rStyle w:val="termtext"/>
        </w:rPr>
      </w:pPr>
      <w:r>
        <w:rPr>
          <w:rStyle w:val="termtext"/>
        </w:rPr>
        <w:t>What did Larry Davis observe with an infrared camera attached to the bottom of his plane?</w:t>
      </w:r>
    </w:p>
    <w:bookmarkStart w:id="0" w:name="_GoBack"/>
    <w:bookmarkEnd w:id="0"/>
    <w:p w14:paraId="5056FDEA" w14:textId="212B8561" w:rsidR="007019F0" w:rsidRDefault="007019F0">
      <w:pPr>
        <w:rPr>
          <w:rStyle w:val="termtext"/>
        </w:rPr>
      </w:pPr>
      <w:r>
        <w:rPr>
          <w:rStyle w:val="termtext"/>
        </w:rPr>
        <w:fldChar w:fldCharType="begin"/>
      </w:r>
      <w:r>
        <w:rPr>
          <w:rStyle w:val="termtext"/>
        </w:rPr>
        <w:instrText xml:space="preserve"> HYPERLINK "http://csulb.idm.oclc.org/login?url=http://fod.infobase.com/PortalPlaylists.aspx?wID=100829&amp;xtid=151065" </w:instrText>
      </w:r>
      <w:r>
        <w:rPr>
          <w:rStyle w:val="termtext"/>
        </w:rPr>
      </w:r>
      <w:r>
        <w:rPr>
          <w:rStyle w:val="termtext"/>
        </w:rPr>
        <w:fldChar w:fldCharType="separate"/>
      </w:r>
      <w:r w:rsidRPr="007019F0">
        <w:rPr>
          <w:rStyle w:val="Hyperlink"/>
        </w:rPr>
        <w:t>http://csulb.idm.oclc.org/login?url=http://fod.infobase.com/PortalPlaylists.aspx?wID=100829&amp;xtid=151065</w:t>
      </w:r>
      <w:r>
        <w:rPr>
          <w:rStyle w:val="termtext"/>
        </w:rPr>
        <w:fldChar w:fldCharType="end"/>
      </w:r>
    </w:p>
    <w:p w14:paraId="26CA54F9" w14:textId="77777777" w:rsidR="007019F0" w:rsidRDefault="007019F0"/>
    <w:sectPr w:rsidR="0070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F0"/>
    <w:rsid w:val="007019F0"/>
    <w:rsid w:val="007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1493"/>
  <w15:chartTrackingRefBased/>
  <w15:docId w15:val="{E5A28CE5-1E3C-4CC7-AC3F-EB03AA46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7019F0"/>
  </w:style>
  <w:style w:type="character" w:styleId="Hyperlink">
    <w:name w:val="Hyperlink"/>
    <w:basedOn w:val="DefaultParagraphFont"/>
    <w:uiPriority w:val="99"/>
    <w:unhideWhenUsed/>
    <w:rsid w:val="00701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awranic</cp:lastModifiedBy>
  <cp:revision>1</cp:revision>
  <dcterms:created xsi:type="dcterms:W3CDTF">2018-09-27T22:35:00Z</dcterms:created>
  <dcterms:modified xsi:type="dcterms:W3CDTF">2018-09-27T22:45:00Z</dcterms:modified>
</cp:coreProperties>
</file>