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0500" cy="6071870"/>
            <wp:effectExtent l="0" t="0" r="635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7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5776595"/>
            <wp:effectExtent l="0" t="0" r="254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553720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5906135"/>
            <wp:effectExtent l="0" t="0" r="8255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0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9865" cy="5594985"/>
            <wp:effectExtent l="0" t="0" r="698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68595" cy="1602105"/>
            <wp:effectExtent l="0" t="0" r="8255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656F24"/>
    <w:rsid w:val="0C65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2023-04-15T11:24:00Z</dcterms:created>
  <dc:creator>dell</dc:creator>
  <cp:lastModifiedBy>dell</cp:lastModifiedBy>
  <dcterms:modified xsi:type="dcterms:W3CDTF">2023-04-15T11:26:37Z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2052-11.8.2.8276</vt:lpwstr>
  </property>
</Properties>
</file>