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b w:val="1"/>
        </w:rPr>
      </w:pPr>
      <w:r w:rsidDel="00000000" w:rsidR="00000000" w:rsidRPr="00000000">
        <w:rPr>
          <w:b w:val="1"/>
          <w:rtl w:val="0"/>
        </w:rPr>
        <w:t xml:space="preserve">Author : Xiang Chen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Purpose</w:t>
      </w:r>
      <w:r w:rsidDel="00000000" w:rsidR="00000000" w:rsidRPr="00000000">
        <w:rPr>
          <w:rtl w:val="0"/>
        </w:rPr>
        <w:t xml:space="preserve">: Combine all messy commits into one commit before merging to Master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Why</w:t>
      </w:r>
      <w:r w:rsidDel="00000000" w:rsidR="00000000" w:rsidRPr="00000000">
        <w:rPr>
          <w:rtl w:val="0"/>
        </w:rPr>
        <w:t xml:space="preserve">:  Clean Code Style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Messy and Multiple commits are not allowed in the tier-one tech company. You will get poor peer review if you do so.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How</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Assume we have a new branch name capistrano-configuration which is branched out from Master. Inside capistrano-configuration branch, there are a lot of messy commits as we change a piece of code many times and deploy to the staging server with cap staging deploy command.</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Once we type </w:t>
      </w:r>
      <w:r w:rsidDel="00000000" w:rsidR="00000000" w:rsidRPr="00000000">
        <w:rPr>
          <w:rFonts w:ascii="Verdana" w:cs="Verdana" w:eastAsia="Verdana" w:hAnsi="Verdana"/>
          <w:color w:val="24292e"/>
          <w:sz w:val="20"/>
          <w:szCs w:val="20"/>
          <w:rtl w:val="0"/>
        </w:rPr>
        <w:t xml:space="preserve">git log</w:t>
      </w:r>
      <w:r w:rsidDel="00000000" w:rsidR="00000000" w:rsidRPr="00000000">
        <w:rPr>
          <w:color w:val="24292e"/>
          <w:sz w:val="24"/>
          <w:szCs w:val="24"/>
          <w:rtl w:val="0"/>
        </w:rPr>
        <w:t xml:space="preserve">, the commit logs will be:</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commit 8eb3a6e68a2453e602c346d43f0c1229dc159221</w:t>
        <w:br w:type="textWrapping"/>
        <w:t xml:space="preserve">Author: Someth Victory &lt;victory.someth@gmail.com&gt;</w:t>
        <w:br w:type="textWrapping"/>
        <w:t xml:space="preserve">Date:   Tue Aug 25 14:09:31 2015 +0700</w:t>
        <w:br w:type="textWrapping"/>
        <w:br w:type="textWrapping"/>
        <w:t xml:space="preserve">    Remove unused code</w:t>
        <w:br w:type="textWrapping"/>
        <w:br w:type="textWrapping"/>
        <w:t xml:space="preserve">commit 59e4f4290e0940da42a66673cfc026e5c8e735c9</w:t>
        <w:br w:type="textWrapping"/>
        <w:t xml:space="preserve">Author: Someth Victory &lt;victory.someth@gmail.com&gt;</w:t>
        <w:br w:type="textWrapping"/>
        <w:t xml:space="preserve">Date:   Tue Aug 25 10:57:25 2015 +0700</w:t>
        <w:br w:type="textWrapping"/>
        <w:br w:type="textWrapping"/>
        <w:t xml:space="preserve">    Change some config and update style</w:t>
        <w:br w:type="textWrapping"/>
        <w:br w:type="textWrapping"/>
        <w:t xml:space="preserve">commit 2bf99e1d42e769e9e4029da1139cde1d83523b3e</w:t>
        <w:br w:type="textWrapping"/>
        <w:t xml:space="preserve">Author: Someth Victory &lt;victory.someth@gmail.com&gt;</w:t>
        <w:br w:type="textWrapping"/>
        <w:t xml:space="preserve">Date:   Tue Aug 25 09:48:33 2015 +0700</w:t>
        <w:br w:type="textWrapping"/>
        <w:br w:type="textWrapping"/>
        <w:t xml:space="preserve">    Update stylesheet</w:t>
        <w:br w:type="textWrapping"/>
        <w:br w:type="textWrapping"/>
        <w:t xml:space="preserve">commit 8781bc74904c7b986d6ead74272fce48837b06a3</w:t>
        <w:br w:type="textWrapping"/>
        <w:t xml:space="preserve">Author: Someth Victory &lt;victory.someth@gmail.com&gt;</w:t>
        <w:br w:type="textWrapping"/>
        <w:t xml:space="preserve">Date:   Tue Aug 25 09:30:04 2015 +0700</w:t>
        <w:br w:type="textWrapping"/>
        <w:br w:type="textWrapping"/>
        <w:t xml:space="preserve">    Update font color to black</w:t>
        <w:br w:type="textWrapping"/>
        <w:br w:type="textWrapping"/>
        <w:t xml:space="preserve">commit 423dc810588270ac23878493b143c55c8856b8dc</w:t>
        <w:br w:type="textWrapping"/>
        <w:t xml:space="preserve">Author: Someth Victory &lt;victory.someth@gmail.com&gt;</w:t>
        <w:br w:type="textWrapping"/>
        <w:t xml:space="preserve">Date:   Tue Aug 25 09:24:15 2015 +0700</w:t>
        <w:br w:type="textWrapping"/>
        <w:br w:type="textWrapping"/>
        <w:t xml:space="preserve">    Update import stylesheet</w:t>
        <w:br w:type="textWrapping"/>
        <w:br w:type="textWrapping"/>
        <w:t xml:space="preserve">commit d366250fe6db29bd744e006629806b770da68173</w:t>
        <w:br w:type="textWrapping"/>
        <w:t xml:space="preserve">Author: Someth Victory &lt;victory.someth@gmail.com&gt;</w:t>
        <w:br w:type="textWrapping"/>
        <w:t xml:space="preserve">Date:   Mon Aug 24 17:32:33 2015 +0700</w:t>
        <w:br w:type="textWrapping"/>
        <w:br w:type="textWrapping"/>
        <w:t xml:space="preserve">    Update style</w:t>
        <w:br w:type="textWrapping"/>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 you see that the commit logs are very messy and meaningless. We still actually could merge capistrano-configuration into master, but it's not a good practice as it will pollute the commit message in master.</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The ideal solution is to combine all the commits into only one meaningful commit message.</w:t>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2mv9ngnhx6w9" w:id="0"/>
      <w:bookmarkEnd w:id="0"/>
      <w:r w:rsidDel="00000000" w:rsidR="00000000" w:rsidRPr="00000000">
        <w:rPr>
          <w:b w:val="1"/>
          <w:color w:val="24292e"/>
          <w:sz w:val="33"/>
          <w:szCs w:val="33"/>
          <w:rtl w:val="0"/>
        </w:rPr>
        <w:t xml:space="preserve">Step 1: Create another branch from the latest master</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Assume that you are on your latest master branch.</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git checkout -b capistrano-config</w:t>
        <w:br w:type="textWrapping"/>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eeu747e72ayi" w:id="1"/>
      <w:bookmarkEnd w:id="1"/>
      <w:r w:rsidDel="00000000" w:rsidR="00000000" w:rsidRPr="00000000">
        <w:rPr>
          <w:b w:val="1"/>
          <w:color w:val="24292e"/>
          <w:sz w:val="33"/>
          <w:szCs w:val="33"/>
          <w:rtl w:val="0"/>
        </w:rPr>
        <w:t xml:space="preserve">Step 2: Merge capistrano-configuration into capistrano-config with --squash option</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git checkout capistrano-config</w:t>
        <w:br w:type="textWrapping"/>
        <w:t xml:space="preserve">git merge --squash capistrano-configuration</w:t>
        <w:br w:type="textWrapping"/>
        <w:t xml:space="preserve">git commit # without -m </w:t>
        <w:br w:type="textWrapping"/>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An editor should be popup with all the commit logs, and files changed from capistrano-configuration. You could actually delete everything, and write only one line of the commit message you want to show after merging into master. In this case, we write "Setup Capistrano Configuration". Save and quite the editor.</w:t>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93bgtqyyctwj" w:id="2"/>
      <w:bookmarkEnd w:id="2"/>
      <w:r w:rsidDel="00000000" w:rsidR="00000000" w:rsidRPr="00000000">
        <w:rPr>
          <w:b w:val="1"/>
          <w:color w:val="24292e"/>
          <w:sz w:val="33"/>
          <w:szCs w:val="33"/>
          <w:rtl w:val="0"/>
        </w:rPr>
        <w:t xml:space="preserve">Step 3: Merge your newly created branch into master</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Last but not least, you could actually merge capistrano-config into master now.</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git checkout master</w:t>
        <w:br w:type="textWrapping"/>
        <w:t xml:space="preserve">git merge capistrano-config</w:t>
        <w:br w:type="textWrapping"/>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You are done!</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When you type </w:t>
      </w:r>
      <w:r w:rsidDel="00000000" w:rsidR="00000000" w:rsidRPr="00000000">
        <w:rPr>
          <w:rFonts w:ascii="Verdana" w:cs="Verdana" w:eastAsia="Verdana" w:hAnsi="Verdana"/>
          <w:color w:val="24292e"/>
          <w:sz w:val="20"/>
          <w:szCs w:val="20"/>
          <w:rtl w:val="0"/>
        </w:rPr>
        <w:t xml:space="preserve">git log</w:t>
      </w:r>
      <w:r w:rsidDel="00000000" w:rsidR="00000000" w:rsidRPr="00000000">
        <w:rPr>
          <w:color w:val="24292e"/>
          <w:sz w:val="24"/>
          <w:szCs w:val="24"/>
          <w:rtl w:val="0"/>
        </w:rPr>
        <w:t xml:space="preserve"> in your master branch, it will show the following logs:</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commit 2a5853e36e0ddc20ad52aef44ec1da8666ae6cf8</w:t>
        <w:br w:type="textWrapping"/>
        <w:t xml:space="preserve">Author: Someth Victory &lt;victory.someth@gmail.com&gt;</w:t>
        <w:br w:type="textWrapping"/>
        <w:t xml:space="preserve">Date:   Tue Aug 25 14:43:42 2015 +0700</w:t>
        <w:br w:type="textWrapping"/>
        <w:br w:type="textWrapping"/>
        <w:t xml:space="preserve">    Setup staging configuration</w:t>
        <w:br w:type="textWrapping"/>
        <w:br w:type="textWrapping"/>
        <w:t xml:space="preserve">commit f835f98ed5e49b1ad262236f319c9bc1881ffa68</w:t>
        <w:br w:type="textWrapping"/>
        <w:t xml:space="preserve">Author: Uysim &lt;uysimty@gmail.com&gt;</w:t>
        <w:br w:type="textWrapping"/>
        <w:t xml:space="preserve">Date:   Fri Aug 14 11:32:59 2015 +0700</w:t>
        <w:br w:type="textWrapping"/>
        <w:br w:type="textWrapping"/>
        <w:t xml:space="preserve">    Fix some style</w:t>
        <w:br w:type="textWrapping"/>
        <w:br w:type="textWrapping"/>
        <w:t xml:space="preserve">commit 5c275c060c1f7288f281d5343114729b50432812</w:t>
        <w:br w:type="textWrapping"/>
        <w:t xml:space="preserve">Author: Someth Victory &lt;victory.someth@gmail.com&gt;</w:t>
        <w:br w:type="textWrapping"/>
        <w:t xml:space="preserve">Date:   Fri Aug 14 09:20:26 2015 +0700</w:t>
        <w:br w:type="textWrapping"/>
        <w:br w:type="textWrapping"/>
        <w:t xml:space="preserve">    Update README.md</w:t>
        <w:br w:type="textWrapping"/>
      </w:r>
    </w:p>
    <w:p w:rsidR="00000000" w:rsidDel="00000000" w:rsidP="00000000" w:rsidRDefault="00000000" w:rsidRPr="00000000">
      <w:pPr>
        <w:shd w:fill="ffffff" w:val="clear"/>
        <w:contextualSpacing w:val="0"/>
        <w:rPr>
          <w:color w:val="24292e"/>
          <w:sz w:val="24"/>
          <w:szCs w:val="24"/>
        </w:rPr>
      </w:pPr>
      <w:r w:rsidDel="00000000" w:rsidR="00000000" w:rsidRPr="00000000">
        <w:rPr>
          <w:color w:val="24292e"/>
          <w:sz w:val="24"/>
          <w:szCs w:val="24"/>
          <w:rtl w:val="0"/>
        </w:rPr>
        <w:t xml:space="preserve">Now you get only one meaningful commit message in the master branch.</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