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65B63" w14:textId="49469AD1" w:rsidR="00D61B1B" w:rsidRDefault="00897F1B">
      <w:r>
        <w:t>Katie Hilliard</w:t>
      </w:r>
    </w:p>
    <w:p w14:paraId="184847E7" w14:textId="72BDF617" w:rsidR="00897F1B" w:rsidRDefault="00897F1B">
      <w:r>
        <w:t>Module 5.2 Assignment</w:t>
      </w:r>
    </w:p>
    <w:p w14:paraId="40DA2EFA" w14:textId="77777777" w:rsidR="00897F1B" w:rsidRDefault="00897F1B"/>
    <w:p w14:paraId="426C7747" w14:textId="46CF03E8" w:rsidR="00897F1B" w:rsidRDefault="00897F1B">
      <w:r>
        <w:t>Three functions I chose: POSITION, REPEAT and REPLACE.</w:t>
      </w:r>
    </w:p>
    <w:p w14:paraId="352DF37B" w14:textId="2362FF95" w:rsidR="00897F1B" w:rsidRPr="00897F1B" w:rsidRDefault="00897F1B" w:rsidP="00897F1B">
      <w:pPr>
        <w:pStyle w:val="ListParagraph"/>
        <w:numPr>
          <w:ilvl w:val="0"/>
          <w:numId w:val="1"/>
        </w:numPr>
        <w:rPr>
          <w:u w:val="single"/>
        </w:rPr>
      </w:pPr>
      <w:r w:rsidRPr="00897F1B">
        <w:rPr>
          <w:u w:val="single"/>
        </w:rPr>
        <w:t>POSITION</w:t>
      </w:r>
    </w:p>
    <w:p w14:paraId="387C5147" w14:textId="612FF751" w:rsidR="00897F1B" w:rsidRDefault="00897F1B" w:rsidP="00897F1B">
      <w:pPr>
        <w:pStyle w:val="ListParagraph"/>
      </w:pPr>
      <w:r>
        <w:t xml:space="preserve">When to use – </w:t>
      </w:r>
    </w:p>
    <w:p w14:paraId="4F233196" w14:textId="7550A337" w:rsidR="00897F1B" w:rsidRDefault="00897F1B" w:rsidP="00897F1B">
      <w:pPr>
        <w:pStyle w:val="ListParagraph"/>
      </w:pPr>
      <w:r>
        <w:t xml:space="preserve">Use this function </w:t>
      </w:r>
      <w:proofErr w:type="gramStart"/>
      <w:r>
        <w:t>return</w:t>
      </w:r>
      <w:proofErr w:type="gramEnd"/>
      <w:r>
        <w:t xml:space="preserve"> the position of the first occurrence of a substring in a string.</w:t>
      </w:r>
    </w:p>
    <w:p w14:paraId="5B4A3660" w14:textId="6AFE430C" w:rsidR="00897F1B" w:rsidRDefault="00897F1B" w:rsidP="00897F1B">
      <w:pPr>
        <w:pStyle w:val="ListParagraph"/>
      </w:pPr>
      <w:r>
        <w:t xml:space="preserve">Appropriate alias: </w:t>
      </w:r>
      <w:proofErr w:type="spellStart"/>
      <w:r>
        <w:t>Substring_Position</w:t>
      </w:r>
      <w:proofErr w:type="spellEnd"/>
    </w:p>
    <w:p w14:paraId="6C23C361" w14:textId="7F0A73A4" w:rsidR="00897F1B" w:rsidRDefault="00897F1B" w:rsidP="00897F1B">
      <w:pPr>
        <w:pStyle w:val="ListParagraph"/>
      </w:pPr>
      <w:r>
        <w:t xml:space="preserve">SQL statement: SELECT </w:t>
      </w:r>
      <w:proofErr w:type="gramStart"/>
      <w:r>
        <w:t>POSITION(‘</w:t>
      </w:r>
      <w:proofErr w:type="gramEnd"/>
      <w:r>
        <w:t xml:space="preserve">birthday’ IN ‘Happy birthday’) AS </w:t>
      </w:r>
      <w:proofErr w:type="spellStart"/>
      <w:r>
        <w:t>Substring_</w:t>
      </w:r>
      <w:proofErr w:type="gramStart"/>
      <w:r>
        <w:t>Position</w:t>
      </w:r>
      <w:proofErr w:type="spellEnd"/>
      <w:r>
        <w:t>;</w:t>
      </w:r>
      <w:proofErr w:type="gramEnd"/>
    </w:p>
    <w:p w14:paraId="736F90FF" w14:textId="06073F9E" w:rsidR="00763E43" w:rsidRDefault="00763E43" w:rsidP="00897F1B">
      <w:pPr>
        <w:pStyle w:val="ListParagraph"/>
      </w:pPr>
      <w:r>
        <w:rPr>
          <w:noProof/>
        </w:rPr>
        <w:lastRenderedPageBreak/>
        <w:drawing>
          <wp:inline distT="0" distB="0" distL="0" distR="0" wp14:anchorId="5F20351D" wp14:editId="5E4737EF">
            <wp:extent cx="5943600" cy="6258560"/>
            <wp:effectExtent l="0" t="0" r="0" b="8890"/>
            <wp:docPr id="428941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4193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116D1"/>
    <w:multiLevelType w:val="hybridMultilevel"/>
    <w:tmpl w:val="E9D64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18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1B"/>
    <w:rsid w:val="00676CA7"/>
    <w:rsid w:val="00763E43"/>
    <w:rsid w:val="00897F1B"/>
    <w:rsid w:val="00BE443C"/>
    <w:rsid w:val="00BE5B12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BAE0"/>
  <w15:chartTrackingRefBased/>
  <w15:docId w15:val="{32BECDED-6A2E-467B-933C-ED729F1F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2024-11-17T05:00:00Z</dcterms:created>
  <dcterms:modified xsi:type="dcterms:W3CDTF">2024-11-17T05:15:00Z</dcterms:modified>
</cp:coreProperties>
</file>