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43" w:rsidRPr="00181243" w:rsidRDefault="00181243" w:rsidP="00181243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bookmarkStart w:id="0" w:name="_GoBack"/>
      <w:r w:rsidRPr="00181243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spring RestTemplate</w:t>
      </w:r>
      <w:r w:rsidRPr="00181243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用法详解</w:t>
      </w:r>
      <w:bookmarkEnd w:id="0"/>
    </w:p>
    <w:p w:rsidR="00181243" w:rsidRPr="00181243" w:rsidRDefault="00181243" w:rsidP="00181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7070"/>
          <w:kern w:val="0"/>
          <w:sz w:val="20"/>
          <w:szCs w:val="20"/>
        </w:rPr>
      </w:pPr>
      <w:r w:rsidRPr="00181243">
        <w:rPr>
          <w:rFonts w:ascii="微软雅黑" w:eastAsia="微软雅黑" w:hAnsi="微软雅黑" w:cs="宋体" w:hint="eastAsia"/>
          <w:color w:val="707070"/>
          <w:kern w:val="0"/>
          <w:sz w:val="20"/>
          <w:szCs w:val="20"/>
        </w:rPr>
        <w:t>2016-01-07  </w:t>
      </w:r>
      <w:hyperlink r:id="rId7" w:tgtFrame="_blank" w:history="1">
        <w:r w:rsidRPr="00181243">
          <w:rPr>
            <w:rFonts w:ascii="微软雅黑" w:eastAsia="微软雅黑" w:hAnsi="微软雅黑" w:cs="宋体" w:hint="eastAsia"/>
            <w:color w:val="547B3C"/>
            <w:kern w:val="0"/>
            <w:sz w:val="20"/>
            <w:szCs w:val="20"/>
            <w:u w:val="single"/>
          </w:rPr>
          <w:t>liang1234_</w:t>
        </w:r>
      </w:hyperlink>
      <w:r w:rsidRPr="00181243">
        <w:rPr>
          <w:rFonts w:ascii="微软雅黑" w:eastAsia="微软雅黑" w:hAnsi="微软雅黑" w:cs="宋体" w:hint="eastAsia"/>
          <w:color w:val="707070"/>
          <w:kern w:val="0"/>
          <w:sz w:val="20"/>
          <w:szCs w:val="20"/>
        </w:rPr>
        <w:t>   阅 1498  转 5</w:t>
      </w:r>
    </w:p>
    <w:p w:rsidR="00181243" w:rsidRPr="00181243" w:rsidRDefault="00181243" w:rsidP="0018124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8" w:history="1">
        <w:r w:rsidRPr="00181243">
          <w:rPr>
            <w:rFonts w:ascii="微软雅黑" w:eastAsia="微软雅黑" w:hAnsi="微软雅黑" w:cs="宋体" w:hint="eastAsia"/>
            <w:color w:val="707070"/>
            <w:kern w:val="0"/>
            <w:sz w:val="20"/>
            <w:szCs w:val="20"/>
            <w:u w:val="single"/>
          </w:rPr>
          <w:t>转藏到我的图书馆</w:t>
        </w:r>
      </w:hyperlink>
    </w:p>
    <w:p w:rsidR="00181243" w:rsidRPr="00181243" w:rsidRDefault="00181243" w:rsidP="0018124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9" w:history="1">
        <w:r w:rsidRPr="00181243">
          <w:rPr>
            <w:rFonts w:ascii="微软雅黑" w:eastAsia="微软雅黑" w:hAnsi="微软雅黑" w:cs="宋体" w:hint="eastAsia"/>
            <w:color w:val="707070"/>
            <w:kern w:val="0"/>
            <w:sz w:val="20"/>
            <w:szCs w:val="20"/>
            <w:u w:val="single"/>
          </w:rPr>
          <w:t>微信</w:t>
        </w:r>
      </w:hyperlink>
      <w:r w:rsidRPr="00181243">
        <w:rPr>
          <w:rFonts w:ascii="微软雅黑" w:eastAsia="微软雅黑" w:hAnsi="微软雅黑" w:cs="宋体" w:hint="eastAsia"/>
          <w:color w:val="707070"/>
          <w:kern w:val="0"/>
          <w:sz w:val="20"/>
          <w:szCs w:val="20"/>
        </w:rPr>
        <w:t>分享：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9"/>
      </w:tblGrid>
      <w:tr w:rsidR="00181243" w:rsidRPr="00181243" w:rsidTr="001812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1243" w:rsidRPr="00181243" w:rsidRDefault="00181243" w:rsidP="00181243">
            <w:pPr>
              <w:widowControl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181243">
              <w:rPr>
                <w:rFonts w:ascii="inherit" w:eastAsia="微软雅黑" w:hAnsi="inherit" w:cs="宋体"/>
                <w:kern w:val="0"/>
                <w:sz w:val="24"/>
                <w:szCs w:val="24"/>
              </w:rPr>
              <w:t> 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前面介绍过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Spring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MVC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结合不同的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显示不同的数据，如：结合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json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显示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json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、结合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显示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文档。那么这些数据除了在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WebBrowser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JavaScript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来调用以外，还可以用远程服务器的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Java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程序、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C#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程序来调用。也就是说现在的程序不仅在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BS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中能调用，在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CS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中同样也能调用，不过你需要借助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这个类来完成。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有点类似于一个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WebService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客户端请求的模版，可以调用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http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WebService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，并将结果转换成相应的对象类型。至少你可以这样理解！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Blog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：</w:t>
            </w:r>
            <w:hyperlink r:id="rId10" w:tgtFrame="_blank" w:history="1">
              <w:r w:rsidRPr="00181243">
                <w:rPr>
                  <w:rFonts w:ascii="microsoft yahei" w:eastAsia="微软雅黑" w:hAnsi="microsoft yahei" w:cs="宋体"/>
                  <w:color w:val="0C89CF"/>
                  <w:kern w:val="0"/>
                  <w:sz w:val="23"/>
                  <w:szCs w:val="23"/>
                  <w:u w:val="single"/>
                </w:rPr>
                <w:t>http://blog.csdn.net/IBM_hoojo</w:t>
              </w:r>
            </w:hyperlink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hyperlink r:id="rId11" w:tgtFrame="_blank" w:history="1">
              <w:r w:rsidRPr="00181243">
                <w:rPr>
                  <w:rFonts w:ascii="microsoft yahei" w:eastAsia="微软雅黑" w:hAnsi="microsoft yahei" w:cs="宋体"/>
                  <w:color w:val="0C89CF"/>
                  <w:kern w:val="0"/>
                  <w:sz w:val="23"/>
                  <w:szCs w:val="23"/>
                  <w:u w:val="single"/>
                </w:rPr>
                <w:t>http://hoojo.cnblogs.com/</w:t>
              </w:r>
            </w:hyperlink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outlineLvl w:val="3"/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bookmarkStart w:id="1" w:name="t0"/>
            <w:bookmarkEnd w:id="1"/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一、准备工作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1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下载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包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spring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各版本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下载地址：</w:t>
            </w:r>
            <w:hyperlink r:id="rId12" w:tgtFrame="_blank" w:history="1">
              <w:r w:rsidRPr="00181243">
                <w:rPr>
                  <w:rFonts w:ascii="microsoft yahei" w:eastAsia="微软雅黑" w:hAnsi="microsoft yahei" w:cs="宋体"/>
                  <w:color w:val="0C89CF"/>
                  <w:kern w:val="0"/>
                  <w:sz w:val="23"/>
                  <w:szCs w:val="23"/>
                  <w:u w:val="single"/>
                </w:rPr>
                <w:t>http://ebr.springsource.com/repository/app/library/detail?name=org.springframework.spring</w:t>
              </w:r>
            </w:hyperlink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相关的依赖包也可以在这里找到：</w:t>
            </w:r>
            <w:hyperlink r:id="rId13" w:tgtFrame="_blank" w:history="1">
              <w:r w:rsidRPr="00181243">
                <w:rPr>
                  <w:rFonts w:ascii="microsoft yahei" w:eastAsia="微软雅黑" w:hAnsi="microsoft yahei" w:cs="宋体"/>
                  <w:color w:val="0C89CF"/>
                  <w:kern w:val="0"/>
                  <w:sz w:val="23"/>
                  <w:szCs w:val="23"/>
                  <w:u w:val="single"/>
                </w:rPr>
                <w:t>http://ebr.springsource.com/repository/app/library</w:t>
              </w:r>
            </w:hyperlink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2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需要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包如下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microsoft yahei" w:eastAsia="微软雅黑" w:hAnsi="microsoft yahei" w:cs="宋体" w:hint="eastAsia"/>
                <w:noProof/>
                <w:color w:val="0C89CF"/>
                <w:kern w:val="0"/>
                <w:sz w:val="23"/>
                <w:szCs w:val="23"/>
              </w:rPr>
              <w:drawing>
                <wp:inline distT="0" distB="0" distL="0" distR="0">
                  <wp:extent cx="2324100" cy="1600200"/>
                  <wp:effectExtent l="0" t="0" r="0" b="0"/>
                  <wp:docPr id="2" name="图片 2" descr="clip_image002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p_image002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3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当前工程的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web.xml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配置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xml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version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="1.0"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encoding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="UTF-8"?&gt;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web-app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version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="2.4"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="http://java.sun.com/xml/ns/j2ee"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="http://www.w3.org/2001/XMLSchema-instance"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xsi:schemaLocation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="http://java.sun.com/xml/ns/j2ee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http://java.sun.com/xml/ns/j2ee/web-app_2_4.xsd"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dispatcher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org.springframework.web.servlet.DispatcherServlet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init-param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param-name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contextConfigLocation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param-name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param-value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/WEB-INF/dispatcher.xml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param-value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init-param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load-on-startup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1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load-on-startup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servlet-mapping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dispatcher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url-pattern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*.do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url-pattern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servlet-mapping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welcome-file-list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welcome-file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index.jsp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welcome-file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welcome-file-list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web-app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4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WEB-INF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dispatcher.xml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配置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xml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version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="1.0"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encoding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="UTF-8"?&gt;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="http://www.springframework.org/schema/beans"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xmlns:mvc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="http://www.springframework.org/schema/mvc"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xmlns:context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="http://www.springframework.org/schema/context"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xmlns:util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="http://www.springframework.org/schema/util"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="http://www.w3.org/2001/XMLSchema-instance"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xsi:schemaLocation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="http://www.springframework.org/schema/beans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http://www.springframework.org/schema/beans/spring-beans-3.0.xsd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http://www.springframework.org/schema/mvc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http://www.springframework.org/schema/mvc/spring-mvc-3.0.xsd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http://www.springframework.org/schema/context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http://www.springframework.org/schema/context/spring-context-3.0.xsd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http://www.springframework.org/schema/util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http://www.springframework.org/schema/util/spring-util-3.0.xsd"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context:component-scan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base-package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="com.hoo.*"&gt;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context:exclude-filter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type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="assignable"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expression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="com.hoo.client.RESTClient"/&gt;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context:component-scan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id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="handlerAdapter"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="org.springframework.web.servlet.mvc.annotation.AnnotationMethodHandlerAdapter"/&gt;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="org.springframework.web.servlet.view.xml.MarshallingView"&gt;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="marshaller"&gt;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="org.springframework.oxm.xstream.XStreamMarshaller"&gt;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="autodetectAnnotations"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value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="true"/&gt;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&gt;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="org.springframework.web.servlet.view.BeanNameViewResolver"&gt;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="order"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value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="3"/&gt;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id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="handlerMapping"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="org.springframework.web.servlet.mvc.annotation.DefaultAnnotationHandlerMapping"&gt;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="order"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value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="1"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5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启动后，可以看到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index.jsp 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没有出现异常或错误。那么当前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SpringMVC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的配置就成功了。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outlineLvl w:val="3"/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bookmarkStart w:id="2" w:name="t1"/>
            <w:bookmarkEnd w:id="2"/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二、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REST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控制器实现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控制器主要完成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CRUD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操作，也就是对于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http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post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put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delete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还有其他的操作，如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head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options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trace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具体代码：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package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com.hoo.controller;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org.springframework.web.bind.annotation.PathVariable;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lastRenderedPageBreak/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org.springframework.web.bind.annotation.RequestMethod;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/**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181243">
              <w:rPr>
                <w:rFonts w:ascii="inherit" w:eastAsia="宋体" w:hAnsi="inherit" w:cs="Courier New"/>
                <w:b/>
                <w:bCs/>
                <w:color w:val="008000"/>
                <w:kern w:val="0"/>
                <w:sz w:val="20"/>
                <w:szCs w:val="20"/>
              </w:rPr>
              <w:t>function: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SpringMVC REST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示例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@author hoojo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@createDate 2011-6-9 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上午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11:34:08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@file RESTController.java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@package com.hoo.controller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@project SpringRestWS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@blog http://blog.csdn.net/IBM_hoojo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@email hoojo_@126.com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@version 1.0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*/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@RequestMapping(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"/restful"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@Controller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RESTController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"/show"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RequestMethod.GET)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show()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"show"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"show method"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"/get/{id}"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RequestMethod.GET)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getUserById(@PathVariable String id)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"getUserById-"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"getUserById method 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"/add"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RequestMethod.POST)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addUser(String user)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"addUser-"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user);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"addUser method 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user);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"/edit"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RequestMethod.PUT)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editUser(String user)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"editUser-"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user);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"editUser method 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user);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"/remove/{id}"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RequestMethod.DELETE)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removeUser(@PathVariable String id)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"removeUser-"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"removeUser method 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上面的方法对应的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http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操作：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/show -&gt; get 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查询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/get/id -&gt; get 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查询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/add -&gt; post 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添加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/edit -&gt; put 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修改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/remove/id -&gt; delete 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删除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lastRenderedPageBreak/>
              <w:t>在这个方法中，就可以看到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RESTful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风格的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url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资源标识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@RequestMapping(value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"/get/{id}"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method = RequestMethod.GET)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 getUserById(@PathVariable String id)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System.out.println(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"getUserById-"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ModelAndView model =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ModelAndView(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"xStreamMarshallingView"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model.addObject(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"getUserById method -"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+ id);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model;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value=”/get/{id}”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就是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url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中包含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，并且带有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id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参数的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请求，就会执行这个方法。这个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url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在请求的时候，会通过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Annotation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@PathVariable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来将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url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id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值设置到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getUserById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的参数中去。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 xml:space="preserve"> ModelAndView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返回的视图是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xStreamMarshallingView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是一个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视图，执行当前请求后，会显示一篇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文档。文档的内容是添加到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model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中的值。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outlineLvl w:val="3"/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bookmarkStart w:id="3" w:name="t2"/>
            <w:bookmarkEnd w:id="3"/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三、利用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调用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REST</w:t>
            </w:r>
            <w:r w:rsidRPr="00181243">
              <w:rPr>
                <w:rFonts w:ascii="microsoft yahei" w:eastAsia="微软雅黑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资源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代码如下：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package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com.hoo.client;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org.springframework.beans.factory.annotation.Autowired;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org.springframework.stereotype.Component;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org.springframework.web.client.RestTemplate;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/**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181243">
              <w:rPr>
                <w:rFonts w:ascii="inherit" w:eastAsia="宋体" w:hAnsi="inherit" w:cs="Courier New"/>
                <w:b/>
                <w:bCs/>
                <w:color w:val="008000"/>
                <w:kern w:val="0"/>
                <w:sz w:val="20"/>
                <w:szCs w:val="20"/>
              </w:rPr>
              <w:t>function: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RestTemplate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调用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REST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资源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@author hoojo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@createDate 2011-6-9 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上午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11:56:16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@file RESTClient.java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@package com.hoo.client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@project SpringRestWS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@blog http://blog.csdn.net/IBM_hoojo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@email hoojo_@126.com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@version 1.0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*/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@Component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RESTClient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@Autowired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private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RestTemplate template;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private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final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static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url =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"http://localhost:8080/SpringRestWS/restful/"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show()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template.getForObject(url +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"show.do"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String.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,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new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String[]{});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getUserById(String id)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template.getForObject(url +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"get/{id}.do"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String.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, id);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addUser(String user)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template.postForObject(url +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"add.do?user={user}"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null, String.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user);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editUser(String user)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template.put(url +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"edit.do?user={user}"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null, user);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user;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String removeUser(String id)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template.delete(url + 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"/remove/{id}.do"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,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return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id;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lastRenderedPageBreak/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getForObject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完成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get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postForObject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完成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post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put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对应的完成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put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请求、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delete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完成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delete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请求；还有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execute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可以执行任何请求的方法，需要你设置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RequestMethod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来指定当前请求类型。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RestTemplate.getForObject(String url, Class responseType, String... urlVariables)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参数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url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是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http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请求的地址，参数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Class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是请求响应返回后的数据的类型，最后一个参数是请求中需要设置的参数。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template.getForObject(url + "get/{id}.do", String.class, id);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如上面的参数是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{id}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，返回的是一个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string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类型，设置的参数是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id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。最后执行该方法会返回一个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String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类型的结果。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下面建立一个测试类，完成对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RESTClient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的测试。代码如下：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package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com.hoo.client;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org.springframework.beans.factory.annotation.Autowired;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org.springframework.test.context.ContextConfiguration;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import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org.springframework.test.context.junit38.AbstractJUnit38SpringContextTests;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/**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181243">
              <w:rPr>
                <w:rFonts w:ascii="inherit" w:eastAsia="宋体" w:hAnsi="inherit" w:cs="Courier New"/>
                <w:b/>
                <w:bCs/>
                <w:color w:val="008000"/>
                <w:kern w:val="0"/>
                <w:sz w:val="20"/>
                <w:szCs w:val="20"/>
              </w:rPr>
              <w:t>function: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RESTClient TEST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@author hoojo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@createDate 2011-6-9 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下午</w:t>
            </w: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>03:50:21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@file RESTClientTest.java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@package com.hoo.client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@project SpringRestWS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@blog http://blog.csdn.net/IBM_hoojo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@email hoojo_@126.com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 @version 1.0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8000"/>
                <w:kern w:val="0"/>
                <w:sz w:val="20"/>
                <w:szCs w:val="20"/>
              </w:rPr>
              <w:t xml:space="preserve"> */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@ContextConfiguration(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"classpath:applicationContext-*.xml"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RESTClientTest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extends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AbstractJUnit38SpringContextTests {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@Autowired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private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RESTClient client;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void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testShow()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System.out.println(client.show());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void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testGetUserById()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System.out.println(client.getUserById(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"abc"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void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testAddUser()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System.out.println(client.addUser(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"jack"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void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testEditUser()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System.out.println(client.editUser(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"tom"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public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void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testRemoveUser() {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System.out.println(client.removeUser(</w:t>
            </w:r>
            <w:r w:rsidRPr="00181243">
              <w:rPr>
                <w:rFonts w:ascii="inherit" w:eastAsia="宋体" w:hAnsi="inherit" w:cs="Courier New"/>
                <w:color w:val="006080"/>
                <w:kern w:val="0"/>
                <w:sz w:val="20"/>
                <w:szCs w:val="20"/>
              </w:rPr>
              <w:t>"aabb"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));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}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我们需要在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src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目录下添加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applicationContext-beans.xml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完成对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的配置。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需要配置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MessageConvert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将返回的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xml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文档进行转换，解析成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JavaObject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。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xml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version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="1.0"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encoding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="UTF-8"?&gt;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beans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="http://www.springframework.org/schema/beans"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xmlns:context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="http://www.springframework.org/schema/context"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="http://www.w3.org/2001/XMLSchema-instance"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xsi:schemaLocation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 xml:space="preserve">="http://www.springframework.org/schema/beans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http://www.springframework.org/schema/beans/spring-beans-3.0.xsd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 xml:space="preserve">    http://www.springframework.org/schema/context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http://www.springframework.org/schema/context/spring-context-3.0.xsd"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context:component-scan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base-package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="com.hoo.*"/&gt;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id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="restTemplate"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="org.springframework.web.client.RestTemplate"&gt;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="messageConverters"&gt;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list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="org.springframework.http.converter.xml.MarshallingHttpMessageConverter"&gt;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="marshaller"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ref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="xStreamMarshaller"/&gt;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="unmarshaller"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ref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="xStreamMarshaller"/&gt;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list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id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="xStreamMarshaller"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class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="org.springframework.oxm.xstream.XStreamMarshaller"&gt;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</w:t>
            </w:r>
            <w:r w:rsidRPr="00181243">
              <w:rPr>
                <w:rFonts w:ascii="inherit" w:eastAsia="宋体" w:hAnsi="inherit" w:cs="Courier New"/>
                <w:color w:val="FF0000"/>
                <w:kern w:val="0"/>
                <w:sz w:val="20"/>
                <w:szCs w:val="20"/>
              </w:rPr>
              <w:t>name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="annotatedClasses"&gt;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&lt;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array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    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array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property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   </w:t>
            </w: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</w:pPr>
            <w:r w:rsidRPr="00181243">
              <w:rPr>
                <w:rFonts w:ascii="inherit" w:eastAsia="宋体" w:hAnsi="inherit" w:cs="Courier New"/>
                <w:color w:val="800000"/>
                <w:kern w:val="0"/>
                <w:sz w:val="20"/>
                <w:szCs w:val="20"/>
              </w:rPr>
              <w:t>beans</w:t>
            </w:r>
            <w:r w:rsidRPr="00181243">
              <w:rPr>
                <w:rFonts w:ascii="inherit" w:eastAsia="宋体" w:hAnsi="inherit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1243" w:rsidRPr="00181243" w:rsidRDefault="00181243" w:rsidP="0018124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</w:pP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上面配置了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xStreamMarshaller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是和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RESTController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中的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ModelAndView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view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对应的。因为那边是用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xStreamMarshaller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进行编组的，所以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这边也需要用它来解组。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RestTemplate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还指出其他的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MarshallingHttpMessageConverter</w:t>
            </w:r>
            <w:r w:rsidRPr="00181243">
              <w:rPr>
                <w:rFonts w:ascii="microsoft yahei" w:eastAsia="微软雅黑" w:hAnsi="microsoft yahei" w:cs="宋体"/>
                <w:color w:val="555555"/>
                <w:kern w:val="0"/>
                <w:sz w:val="23"/>
                <w:szCs w:val="23"/>
              </w:rPr>
              <w:t>；</w:t>
            </w:r>
          </w:p>
          <w:p w:rsidR="00181243" w:rsidRPr="00181243" w:rsidRDefault="00181243" w:rsidP="00181243">
            <w:pPr>
              <w:widowControl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181243">
              <w:rPr>
                <w:rFonts w:ascii="inherit" w:eastAsia="微软雅黑" w:hAnsi="inherit" w:cs="宋体"/>
                <w:kern w:val="0"/>
                <w:sz w:val="24"/>
                <w:szCs w:val="24"/>
              </w:rPr>
              <w:t> </w:t>
            </w:r>
          </w:p>
        </w:tc>
      </w:tr>
    </w:tbl>
    <w:p w:rsidR="009D7C80" w:rsidRDefault="009D7C80"/>
    <w:sectPr w:rsidR="009D7C80" w:rsidSect="001812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2B" w:rsidRDefault="00677B2B" w:rsidP="00181243">
      <w:r>
        <w:separator/>
      </w:r>
    </w:p>
  </w:endnote>
  <w:endnote w:type="continuationSeparator" w:id="0">
    <w:p w:rsidR="00677B2B" w:rsidRDefault="00677B2B" w:rsidP="0018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2B" w:rsidRDefault="00677B2B" w:rsidP="00181243">
      <w:r>
        <w:separator/>
      </w:r>
    </w:p>
  </w:footnote>
  <w:footnote w:type="continuationSeparator" w:id="0">
    <w:p w:rsidR="00677B2B" w:rsidRDefault="00677B2B" w:rsidP="0018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C4"/>
    <w:rsid w:val="00181243"/>
    <w:rsid w:val="00677B2B"/>
    <w:rsid w:val="009A1CC4"/>
    <w:rsid w:val="009D7C80"/>
    <w:rsid w:val="00DB38FF"/>
    <w:rsid w:val="00FA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1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812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2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8124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1243"/>
  </w:style>
  <w:style w:type="character" w:customStyle="1" w:styleId="ausername">
    <w:name w:val="a_username"/>
    <w:basedOn w:val="a0"/>
    <w:rsid w:val="00181243"/>
  </w:style>
  <w:style w:type="character" w:styleId="a5">
    <w:name w:val="Hyperlink"/>
    <w:basedOn w:val="a0"/>
    <w:uiPriority w:val="99"/>
    <w:semiHidden/>
    <w:unhideWhenUsed/>
    <w:rsid w:val="00181243"/>
    <w:rPr>
      <w:color w:val="0000FF"/>
      <w:u w:val="single"/>
    </w:rPr>
  </w:style>
  <w:style w:type="character" w:customStyle="1" w:styleId="s1">
    <w:name w:val="s1"/>
    <w:basedOn w:val="a0"/>
    <w:rsid w:val="00181243"/>
  </w:style>
  <w:style w:type="paragraph" w:styleId="a6">
    <w:name w:val="Normal (Web)"/>
    <w:basedOn w:val="a"/>
    <w:uiPriority w:val="99"/>
    <w:semiHidden/>
    <w:unhideWhenUsed/>
    <w:rsid w:val="00181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243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24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12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1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1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812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2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8124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1243"/>
  </w:style>
  <w:style w:type="character" w:customStyle="1" w:styleId="ausername">
    <w:name w:val="a_username"/>
    <w:basedOn w:val="a0"/>
    <w:rsid w:val="00181243"/>
  </w:style>
  <w:style w:type="character" w:styleId="a5">
    <w:name w:val="Hyperlink"/>
    <w:basedOn w:val="a0"/>
    <w:uiPriority w:val="99"/>
    <w:semiHidden/>
    <w:unhideWhenUsed/>
    <w:rsid w:val="00181243"/>
    <w:rPr>
      <w:color w:val="0000FF"/>
      <w:u w:val="single"/>
    </w:rPr>
  </w:style>
  <w:style w:type="character" w:customStyle="1" w:styleId="s1">
    <w:name w:val="s1"/>
    <w:basedOn w:val="a0"/>
    <w:rsid w:val="00181243"/>
  </w:style>
  <w:style w:type="paragraph" w:styleId="a6">
    <w:name w:val="Normal (Web)"/>
    <w:basedOn w:val="a"/>
    <w:uiPriority w:val="99"/>
    <w:semiHidden/>
    <w:unhideWhenUsed/>
    <w:rsid w:val="00181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243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24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12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1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476603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06544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ebr.springsource.com/repository/app/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360doc.com/userhome/835902" TargetMode="External"/><Relationship Id="rId12" Type="http://schemas.openxmlformats.org/officeDocument/2006/relationships/hyperlink" Target="http://ebr.springsource.com/repository/app/library/detail?name=org.springframework.spr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hoojo.cnblog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://blog.csdn.net/IBM_hoo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i.csdn.net/attachment/201106/10/0_1307675892eizQ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1690</Words>
  <Characters>9637</Characters>
  <Application>Microsoft Office Word</Application>
  <DocSecurity>0</DocSecurity>
  <Lines>80</Lines>
  <Paragraphs>22</Paragraphs>
  <ScaleCrop>false</ScaleCrop>
  <Company>微软中国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2017-06-14T06:38:00Z</dcterms:created>
  <dcterms:modified xsi:type="dcterms:W3CDTF">2017-06-14T06:38:00Z</dcterms:modified>
</cp:coreProperties>
</file>