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1C66" w14:textId="0C6378CB" w:rsidR="0037761E" w:rsidRDefault="0037761E" w:rsidP="00B55D5C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5F1DB1C0" w14:textId="3862694D" w:rsidR="00522519" w:rsidRDefault="00522519" w:rsidP="00522519">
      <w:pPr>
        <w:pStyle w:val="Heading2"/>
        <w:rPr>
          <w:lang w:val="en-US"/>
        </w:rPr>
      </w:pPr>
      <w:r>
        <w:rPr>
          <w:lang w:val="en-US"/>
        </w:rPr>
        <w:t>Fake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2519" w14:paraId="3A8C8428" w14:textId="77777777" w:rsidTr="00522519">
        <w:tc>
          <w:tcPr>
            <w:tcW w:w="2265" w:type="dxa"/>
          </w:tcPr>
          <w:p w14:paraId="4D86D516" w14:textId="042C96BA" w:rsidR="00522519" w:rsidRDefault="00522519" w:rsidP="00522519">
            <w:pPr>
              <w:rPr>
                <w:lang w:val="en-US"/>
              </w:rPr>
            </w:pPr>
            <w:r>
              <w:rPr>
                <w:lang w:val="en-US"/>
              </w:rPr>
              <w:t>Ignore</w:t>
            </w:r>
          </w:p>
        </w:tc>
        <w:tc>
          <w:tcPr>
            <w:tcW w:w="2265" w:type="dxa"/>
          </w:tcPr>
          <w:p w14:paraId="48A98C27" w14:textId="200BD8C9" w:rsidR="00522519" w:rsidRDefault="00522519" w:rsidP="00522519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266" w:type="dxa"/>
          </w:tcPr>
          <w:p w14:paraId="2B7281DF" w14:textId="5DA25B94" w:rsidR="00522519" w:rsidRDefault="00522519" w:rsidP="0052251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266" w:type="dxa"/>
          </w:tcPr>
          <w:p w14:paraId="62ED0959" w14:textId="77777777" w:rsidR="00522519" w:rsidRDefault="00522519" w:rsidP="00522519">
            <w:pPr>
              <w:rPr>
                <w:lang w:val="en-US"/>
              </w:rPr>
            </w:pPr>
          </w:p>
        </w:tc>
      </w:tr>
      <w:tr w:rsidR="00522519" w14:paraId="173D041B" w14:textId="77777777" w:rsidTr="00522519">
        <w:tc>
          <w:tcPr>
            <w:tcW w:w="2265" w:type="dxa"/>
          </w:tcPr>
          <w:p w14:paraId="3BB6D0CB" w14:textId="77777777" w:rsidR="00522519" w:rsidRDefault="00522519" w:rsidP="00522519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F74C28D" w14:textId="77777777" w:rsidR="00522519" w:rsidRDefault="00522519" w:rsidP="0052251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D588E03" w14:textId="77777777" w:rsidR="00522519" w:rsidRDefault="00522519" w:rsidP="0052251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94CED6A" w14:textId="77777777" w:rsidR="00522519" w:rsidRDefault="00522519" w:rsidP="00522519">
            <w:pPr>
              <w:rPr>
                <w:lang w:val="en-US"/>
              </w:rPr>
            </w:pPr>
          </w:p>
        </w:tc>
      </w:tr>
    </w:tbl>
    <w:p w14:paraId="326E77BB" w14:textId="77777777" w:rsidR="00522519" w:rsidRPr="00522519" w:rsidRDefault="00522519" w:rsidP="00522519">
      <w:pPr>
        <w:rPr>
          <w:lang w:val="en-US"/>
        </w:rPr>
      </w:pPr>
    </w:p>
    <w:p w14:paraId="6CEDD133" w14:textId="3B0AD34F" w:rsidR="00122193" w:rsidRDefault="00122193" w:rsidP="00122193">
      <w:pPr>
        <w:pStyle w:val="Heading2"/>
        <w:rPr>
          <w:lang w:val="en-US"/>
        </w:rPr>
      </w:pPr>
      <w:r>
        <w:rPr>
          <w:lang w:val="en-US"/>
        </w:rPr>
        <w:t>Table (loop)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mplate_Table"/>
      </w:tblPr>
      <w:tblGrid>
        <w:gridCol w:w="2269"/>
        <w:gridCol w:w="2185"/>
        <w:gridCol w:w="2291"/>
        <w:gridCol w:w="2317"/>
      </w:tblGrid>
      <w:tr w:rsidR="00F67FED" w:rsidRPr="00B2471B" w14:paraId="1F878454" w14:textId="77777777" w:rsidTr="00F67FED">
        <w:tc>
          <w:tcPr>
            <w:tcW w:w="2269" w:type="dxa"/>
          </w:tcPr>
          <w:p w14:paraId="3E13C28B" w14:textId="5356F946" w:rsidR="00F67FED" w:rsidRPr="00B2471B" w:rsidRDefault="00F42CA3" w:rsidP="00B247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2185" w:type="dxa"/>
          </w:tcPr>
          <w:p w14:paraId="10C343BC" w14:textId="4776B04A" w:rsidR="00F67FED" w:rsidRDefault="00F67FED" w:rsidP="00B247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Dummy</w:t>
            </w:r>
          </w:p>
        </w:tc>
        <w:tc>
          <w:tcPr>
            <w:tcW w:w="2291" w:type="dxa"/>
          </w:tcPr>
          <w:p w14:paraId="171B335A" w14:textId="126910A4" w:rsidR="00F67FED" w:rsidRPr="00B2471B" w:rsidRDefault="00F67FED" w:rsidP="00B247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2317" w:type="dxa"/>
          </w:tcPr>
          <w:p w14:paraId="098DC9E8" w14:textId="3D0993B4" w:rsidR="00F67FED" w:rsidRPr="00B2471B" w:rsidRDefault="00F67FED" w:rsidP="00B247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</w:tr>
      <w:tr w:rsidR="00F67FED" w14:paraId="27D82F6D" w14:textId="77777777" w:rsidTr="00F67FED">
        <w:tc>
          <w:tcPr>
            <w:tcW w:w="2269" w:type="dxa"/>
          </w:tcPr>
          <w:p w14:paraId="2CEC4317" w14:textId="61067FBA" w:rsidR="00F67FED" w:rsidRPr="00D47AF6" w:rsidRDefault="00F67FED" w:rsidP="0037761E">
            <w:pPr>
              <w:rPr>
                <w:rFonts w:ascii="Arial Black" w:hAnsi="Arial Black"/>
                <w:lang w:val="en-US"/>
              </w:rPr>
            </w:pPr>
            <w:proofErr w:type="gramStart"/>
            <w:r w:rsidRPr="00234A48">
              <w:rPr>
                <w:rFonts w:ascii="Arial Black" w:hAnsi="Arial Black"/>
                <w:color w:val="FF0000"/>
                <w:lang w:val="en-US"/>
              </w:rPr>
              <w:t xml:space="preserve">{{ </w:t>
            </w:r>
            <w:proofErr w:type="spellStart"/>
            <w:r w:rsidR="00595922" w:rsidRPr="00234A48">
              <w:rPr>
                <w:rFonts w:ascii="Arial Black" w:hAnsi="Arial Black" w:cs="Consolas"/>
                <w:color w:val="FF0000"/>
                <w:sz w:val="19"/>
                <w:szCs w:val="19"/>
              </w:rPr>
              <w:t>row</w:t>
            </w:r>
            <w:proofErr w:type="gramEnd"/>
            <w:r w:rsidR="00595922" w:rsidRPr="00234A48">
              <w:rPr>
                <w:rFonts w:ascii="Arial Black" w:hAnsi="Arial Black" w:cs="Consolas"/>
                <w:color w:val="FF0000"/>
                <w:sz w:val="19"/>
                <w:szCs w:val="19"/>
              </w:rPr>
              <w:t>_number</w:t>
            </w:r>
            <w:proofErr w:type="spellEnd"/>
            <w:r w:rsidR="00595922" w:rsidRPr="00234A48">
              <w:rPr>
                <w:rFonts w:ascii="Arial Black" w:hAnsi="Arial Black" w:cs="Consolas"/>
                <w:color w:val="FF0000"/>
                <w:sz w:val="19"/>
                <w:szCs w:val="19"/>
              </w:rPr>
              <w:t xml:space="preserve"> </w:t>
            </w:r>
            <w:r w:rsidRPr="00234A48">
              <w:rPr>
                <w:rFonts w:ascii="Arial Black" w:hAnsi="Arial Black"/>
                <w:color w:val="FF0000"/>
                <w:lang w:val="en-US"/>
              </w:rPr>
              <w:t>}}</w:t>
            </w:r>
          </w:p>
        </w:tc>
        <w:tc>
          <w:tcPr>
            <w:tcW w:w="2185" w:type="dxa"/>
          </w:tcPr>
          <w:p w14:paraId="5959F64C" w14:textId="5A4A3457" w:rsidR="00F67FED" w:rsidRDefault="00F67FED" w:rsidP="0037761E">
            <w:pPr>
              <w:rPr>
                <w:lang w:val="en-US"/>
              </w:rPr>
            </w:pPr>
            <w:r>
              <w:rPr>
                <w:lang w:val="en-US"/>
              </w:rPr>
              <w:t>no replacement</w:t>
            </w:r>
          </w:p>
        </w:tc>
        <w:tc>
          <w:tcPr>
            <w:tcW w:w="2291" w:type="dxa"/>
          </w:tcPr>
          <w:p w14:paraId="7ED68226" w14:textId="2E0A39D9" w:rsidR="00F67FED" w:rsidRPr="008129DC" w:rsidRDefault="00F67FED" w:rsidP="0037761E">
            <w:pPr>
              <w:rPr>
                <w:i/>
                <w:iCs/>
                <w:lang w:val="en-US"/>
              </w:rPr>
            </w:pPr>
            <w:proofErr w:type="gramStart"/>
            <w:r w:rsidRPr="008129DC">
              <w:rPr>
                <w:i/>
                <w:iCs/>
                <w:lang w:val="en-US"/>
              </w:rPr>
              <w:t>{{ title</w:t>
            </w:r>
            <w:proofErr w:type="gramEnd"/>
            <w:r w:rsidRPr="008129DC">
              <w:rPr>
                <w:i/>
                <w:iCs/>
                <w:lang w:val="en-US"/>
              </w:rPr>
              <w:t xml:space="preserve"> }}</w:t>
            </w:r>
          </w:p>
        </w:tc>
        <w:tc>
          <w:tcPr>
            <w:tcW w:w="2317" w:type="dxa"/>
          </w:tcPr>
          <w:p w14:paraId="064BDFDF" w14:textId="56C7E7A8" w:rsidR="00F67FED" w:rsidRDefault="006C377B" w:rsidP="0045204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€ </w:t>
            </w:r>
            <w:proofErr w:type="gramStart"/>
            <w:r w:rsidR="00F67FED" w:rsidRPr="00240ED1">
              <w:rPr>
                <w:color w:val="4472C4" w:themeColor="accent1"/>
                <w:sz w:val="28"/>
                <w:szCs w:val="28"/>
                <w:lang w:val="en-US"/>
              </w:rPr>
              <w:t>{{ price</w:t>
            </w:r>
            <w:proofErr w:type="gramEnd"/>
            <w:r w:rsidR="00F67FED" w:rsidRPr="00240ED1">
              <w:rPr>
                <w:color w:val="4472C4" w:themeColor="accent1"/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4CB9D037" w14:textId="1059FF17" w:rsidR="00B2471B" w:rsidRDefault="00B2471B" w:rsidP="0037761E">
      <w:pPr>
        <w:rPr>
          <w:lang w:val="en-US"/>
        </w:rPr>
      </w:pPr>
    </w:p>
    <w:p w14:paraId="679BC455" w14:textId="77777777" w:rsidR="004B0357" w:rsidRPr="0037761E" w:rsidRDefault="004B0357" w:rsidP="0037761E">
      <w:pPr>
        <w:rPr>
          <w:lang w:val="en-US"/>
        </w:rPr>
      </w:pPr>
    </w:p>
    <w:sectPr w:rsidR="004B0357" w:rsidRPr="0037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D3268"/>
    <w:rsid w:val="00122193"/>
    <w:rsid w:val="00234A48"/>
    <w:rsid w:val="00240ED1"/>
    <w:rsid w:val="00255619"/>
    <w:rsid w:val="0037761E"/>
    <w:rsid w:val="00442BC4"/>
    <w:rsid w:val="00452042"/>
    <w:rsid w:val="004B0357"/>
    <w:rsid w:val="004C1F53"/>
    <w:rsid w:val="00522519"/>
    <w:rsid w:val="00595922"/>
    <w:rsid w:val="006C377B"/>
    <w:rsid w:val="008129DC"/>
    <w:rsid w:val="00B2471B"/>
    <w:rsid w:val="00B42ACA"/>
    <w:rsid w:val="00B55D5C"/>
    <w:rsid w:val="00C252D4"/>
    <w:rsid w:val="00D47AF6"/>
    <w:rsid w:val="00DE60A8"/>
    <w:rsid w:val="00E701EF"/>
    <w:rsid w:val="00F11DFD"/>
    <w:rsid w:val="00F42CA3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23</cp:revision>
  <dcterms:created xsi:type="dcterms:W3CDTF">2020-08-20T17:38:00Z</dcterms:created>
  <dcterms:modified xsi:type="dcterms:W3CDTF">2020-09-10T08:19:00Z</dcterms:modified>
</cp:coreProperties>
</file>