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C192" w14:textId="1AF47387" w:rsidR="00724A4E" w:rsidRDefault="004F56B3" w:rsidP="004F56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56B3">
        <w:rPr>
          <w:rFonts w:ascii="Times New Roman" w:hAnsi="Times New Roman" w:cs="Times New Roman"/>
          <w:b/>
          <w:bCs/>
          <w:sz w:val="32"/>
          <w:szCs w:val="32"/>
        </w:rPr>
        <w:t>Exercise 2: E-commerce Platform Search Function</w:t>
      </w:r>
    </w:p>
    <w:p w14:paraId="7B0E355E" w14:textId="6B22466A" w:rsidR="004F56B3" w:rsidRDefault="004F56B3" w:rsidP="004F56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F446AC" w14:textId="540F82FF" w:rsidR="004F56B3" w:rsidRDefault="004F56B3" w:rsidP="004F56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Code: </w:t>
      </w:r>
    </w:p>
    <w:p w14:paraId="44ADD008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.*;</w:t>
      </w:r>
    </w:p>
    <w:p w14:paraId="5B12AB21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.stream.Collectors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;</w:t>
      </w:r>
    </w:p>
    <w:p w14:paraId="763C043A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777B0CD8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ECommerceSearchApp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A8AA56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4F9B866C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static class Product {</w:t>
      </w:r>
    </w:p>
    <w:p w14:paraId="1C80CDA1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String id;</w:t>
      </w:r>
    </w:p>
    <w:p w14:paraId="145D5EA6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String name;</w:t>
      </w:r>
    </w:p>
    <w:p w14:paraId="5D04D2E1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String description;</w:t>
      </w:r>
    </w:p>
    <w:p w14:paraId="1D1AF402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String category;</w:t>
      </w:r>
    </w:p>
    <w:p w14:paraId="2E0FA447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double price;</w:t>
      </w:r>
    </w:p>
    <w:p w14:paraId="291E106F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01694799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4F56B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String id, String name, String description, String category, double price) {</w:t>
      </w:r>
    </w:p>
    <w:p w14:paraId="3EEC60D2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this.id = id;</w:t>
      </w:r>
    </w:p>
    <w:p w14:paraId="0D4B2086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14:paraId="162B7785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this.description</w:t>
      </w:r>
      <w:proofErr w:type="spellEnd"/>
      <w:proofErr w:type="gramEnd"/>
      <w:r w:rsidRPr="004F56B3">
        <w:rPr>
          <w:rFonts w:ascii="Times New Roman" w:hAnsi="Times New Roman" w:cs="Times New Roman"/>
          <w:sz w:val="24"/>
          <w:szCs w:val="24"/>
        </w:rPr>
        <w:t xml:space="preserve"> = description;</w:t>
      </w:r>
    </w:p>
    <w:p w14:paraId="1C94DDB2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4F56B3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1609A7DE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4F56B3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0B79BDF4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78E5FF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311C55DC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) { return id; }</w:t>
      </w:r>
    </w:p>
    <w:p w14:paraId="271693D1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) { return name; }</w:t>
      </w:r>
    </w:p>
    <w:p w14:paraId="283189ED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getDescription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) { return description; }</w:t>
      </w:r>
    </w:p>
    <w:p w14:paraId="0F850A24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getCategory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) { return category; }</w:t>
      </w:r>
    </w:p>
    <w:p w14:paraId="7DE2ADAA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public double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) { return price; }</w:t>
      </w:r>
    </w:p>
    <w:p w14:paraId="7C2D4180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6F36B752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14:paraId="2123AD51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) {</w:t>
      </w:r>
    </w:p>
    <w:p w14:paraId="70BCBEE2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return "</w:t>
      </w:r>
      <w:proofErr w:type="gramStart"/>
      <w:r w:rsidRPr="004F56B3">
        <w:rPr>
          <w:rFonts w:ascii="Times New Roman" w:hAnsi="Times New Roman" w:cs="Times New Roman"/>
          <w:sz w:val="24"/>
          <w:szCs w:val="24"/>
        </w:rPr>
        <w:t>Product{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 xml:space="preserve">" + "name='" + name + '\'' + ", category='" + category + '\'' + ", price=" +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("%.2f", price) + '}';</w:t>
      </w:r>
    </w:p>
    <w:p w14:paraId="13F3E8BA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33EE88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56528B68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14:paraId="37BAF0DE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56B3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Object o) {</w:t>
      </w:r>
    </w:p>
    <w:p w14:paraId="19B7578E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if (this == o) return true;</w:t>
      </w:r>
    </w:p>
    <w:p w14:paraId="29A6B36F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if (o == null ||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o.getClass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()) return false;</w:t>
      </w:r>
    </w:p>
    <w:p w14:paraId="7B3E82C9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Product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= (Product) o;</w:t>
      </w:r>
    </w:p>
    <w:p w14:paraId="282C5494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(id, product.id);</w:t>
      </w:r>
    </w:p>
    <w:p w14:paraId="47B57979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01EA48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1C857F09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14:paraId="48673C8F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) {</w:t>
      </w:r>
    </w:p>
    <w:p w14:paraId="3B8B0DF2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Objects.hash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(id);</w:t>
      </w:r>
    </w:p>
    <w:p w14:paraId="60A2C824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E4F501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97FEBA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7B141DD4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ProductCatalog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C93C62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private final Map&lt;String, Product&gt;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allProductsById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4F56B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);</w:t>
      </w:r>
    </w:p>
    <w:p w14:paraId="3C1E6ADF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private final Map&lt;String, List&lt;Product&gt;&gt;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productsByCategory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4F56B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);</w:t>
      </w:r>
    </w:p>
    <w:p w14:paraId="75F6BCBC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private final Map&lt;String, Set&lt;Product&gt;&gt;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invertedIndex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4F56B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);</w:t>
      </w:r>
    </w:p>
    <w:p w14:paraId="15B35C54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1CE9C8E0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addProduct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Product product) {</w:t>
      </w:r>
    </w:p>
    <w:p w14:paraId="4FCC025B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if (product == null ||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allProductsById.containsKey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product.getId</w:t>
      </w:r>
      <w:proofErr w:type="spellEnd"/>
      <w:proofErr w:type="gramEnd"/>
      <w:r w:rsidRPr="004F56B3">
        <w:rPr>
          <w:rFonts w:ascii="Times New Roman" w:hAnsi="Times New Roman" w:cs="Times New Roman"/>
          <w:sz w:val="24"/>
          <w:szCs w:val="24"/>
        </w:rPr>
        <w:t>())) return;</w:t>
      </w:r>
    </w:p>
    <w:p w14:paraId="608333C0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24652CA9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allProductsById.put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product.getId</w:t>
      </w:r>
      <w:proofErr w:type="spellEnd"/>
      <w:proofErr w:type="gramEnd"/>
      <w:r w:rsidRPr="004F56B3">
        <w:rPr>
          <w:rFonts w:ascii="Times New Roman" w:hAnsi="Times New Roman" w:cs="Times New Roman"/>
          <w:sz w:val="24"/>
          <w:szCs w:val="24"/>
        </w:rPr>
        <w:t>(), product);</w:t>
      </w:r>
    </w:p>
    <w:p w14:paraId="586F160D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38ADD594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productsByCategory.computeIfAbsent(</w:t>
      </w:r>
      <w:proofErr w:type="gramStart"/>
      <w:r w:rsidRPr="004F56B3">
        <w:rPr>
          <w:rFonts w:ascii="Times New Roman" w:hAnsi="Times New Roman" w:cs="Times New Roman"/>
          <w:sz w:val="24"/>
          <w:szCs w:val="24"/>
        </w:rPr>
        <w:t>product.getCategory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 xml:space="preserve">().toLowerCase(), k -&gt; new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&lt;&gt;()).add(product);</w:t>
      </w:r>
    </w:p>
    <w:p w14:paraId="7FE754F8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68B3B5DD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indexTextForKeywords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product.getName</w:t>
      </w:r>
      <w:proofErr w:type="spellEnd"/>
      <w:proofErr w:type="gramEnd"/>
      <w:r w:rsidRPr="004F56B3">
        <w:rPr>
          <w:rFonts w:ascii="Times New Roman" w:hAnsi="Times New Roman" w:cs="Times New Roman"/>
          <w:sz w:val="24"/>
          <w:szCs w:val="24"/>
        </w:rPr>
        <w:t>(), product);</w:t>
      </w:r>
    </w:p>
    <w:p w14:paraId="5154BE38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indexTextForKeywords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product.getDescription</w:t>
      </w:r>
      <w:proofErr w:type="spellEnd"/>
      <w:proofErr w:type="gramEnd"/>
      <w:r w:rsidRPr="004F56B3">
        <w:rPr>
          <w:rFonts w:ascii="Times New Roman" w:hAnsi="Times New Roman" w:cs="Times New Roman"/>
          <w:sz w:val="24"/>
          <w:szCs w:val="24"/>
        </w:rPr>
        <w:t>(), product);</w:t>
      </w:r>
    </w:p>
    <w:p w14:paraId="3B124981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9AA790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131B2704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indexTextForKeywords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String text, Product product) {</w:t>
      </w:r>
    </w:p>
    <w:p w14:paraId="13B486EB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if (text == null ||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text.trim</w:t>
      </w:r>
      <w:proofErr w:type="spellEnd"/>
      <w:proofErr w:type="gramEnd"/>
      <w:r w:rsidRPr="004F56B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()) return;</w:t>
      </w:r>
    </w:p>
    <w:p w14:paraId="0FA89D45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F56B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 xml:space="preserve">] words =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text.toLowerCase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().split("\\W+");</w:t>
      </w:r>
    </w:p>
    <w:p w14:paraId="52A626DF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for (String </w:t>
      </w:r>
      <w:proofErr w:type="gramStart"/>
      <w:r w:rsidRPr="004F56B3">
        <w:rPr>
          <w:rFonts w:ascii="Times New Roman" w:hAnsi="Times New Roman" w:cs="Times New Roman"/>
          <w:sz w:val="24"/>
          <w:szCs w:val="24"/>
        </w:rPr>
        <w:t>word :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 xml:space="preserve"> words) {</w:t>
      </w:r>
    </w:p>
    <w:p w14:paraId="4B2E2BCD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4F56B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word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()) {</w:t>
      </w:r>
    </w:p>
    <w:p w14:paraId="45533BCD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invertedIndex.computeIfAbsent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(word, k -&gt; new HashSet&lt;&gt;()</w:t>
      </w:r>
      <w:proofErr w:type="gramStart"/>
      <w:r w:rsidRPr="004F56B3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(product);</w:t>
      </w:r>
    </w:p>
    <w:p w14:paraId="252A09A1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8C03D61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FF8E8C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0C88AC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0FE3F2F9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public Collection&lt;Product&gt;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getAllProducts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) {</w:t>
      </w:r>
    </w:p>
    <w:p w14:paraId="36ECEEAF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allProductsById.values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();</w:t>
      </w:r>
    </w:p>
    <w:p w14:paraId="3A8D7A34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95F36E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A8BB4B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2B262183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public static List&lt;Product&gt; </w:t>
      </w:r>
      <w:proofErr w:type="gramStart"/>
      <w:r w:rsidRPr="004F56B3">
        <w:rPr>
          <w:rFonts w:ascii="Times New Roman" w:hAnsi="Times New Roman" w:cs="Times New Roman"/>
          <w:sz w:val="24"/>
          <w:szCs w:val="24"/>
        </w:rPr>
        <w:t>search(</w:t>
      </w:r>
      <w:proofErr w:type="spellStart"/>
      <w:proofErr w:type="gramEnd"/>
      <w:r w:rsidRPr="004F56B3">
        <w:rPr>
          <w:rFonts w:ascii="Times New Roman" w:hAnsi="Times New Roman" w:cs="Times New Roman"/>
          <w:sz w:val="24"/>
          <w:szCs w:val="24"/>
        </w:rPr>
        <w:t>ProductCatalog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catalog, String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keywordQuery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, String category, Double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minPrice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maxPrice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) {</w:t>
      </w:r>
    </w:p>
    <w:p w14:paraId="70E05C67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Set&lt;Product&gt;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currentResults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= new HashSet&lt;&gt;(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catalog.getAllProducts</w:t>
      </w:r>
      <w:proofErr w:type="spellEnd"/>
      <w:proofErr w:type="gramEnd"/>
      <w:r w:rsidRPr="004F56B3">
        <w:rPr>
          <w:rFonts w:ascii="Times New Roman" w:hAnsi="Times New Roman" w:cs="Times New Roman"/>
          <w:sz w:val="24"/>
          <w:szCs w:val="24"/>
        </w:rPr>
        <w:t>());</w:t>
      </w:r>
    </w:p>
    <w:p w14:paraId="6A45D600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142F9E23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keywordQuery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= null &amp;&amp; !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keywordQuery.trim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()) {</w:t>
      </w:r>
    </w:p>
    <w:p w14:paraId="01D259EB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lastRenderedPageBreak/>
        <w:t xml:space="preserve">            Set&lt;Product&gt;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keywordMatches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= new HashSet&lt;</w:t>
      </w:r>
      <w:proofErr w:type="gramStart"/>
      <w:r w:rsidRPr="004F56B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);</w:t>
      </w:r>
    </w:p>
    <w:p w14:paraId="7DD03E7F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F56B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queryWords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keywordQuery.toLowerCase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().split("\\W+");</w:t>
      </w:r>
    </w:p>
    <w:p w14:paraId="38FA7BD6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for (String </w:t>
      </w:r>
      <w:proofErr w:type="gramStart"/>
      <w:r w:rsidRPr="004F56B3">
        <w:rPr>
          <w:rFonts w:ascii="Times New Roman" w:hAnsi="Times New Roman" w:cs="Times New Roman"/>
          <w:sz w:val="24"/>
          <w:szCs w:val="24"/>
        </w:rPr>
        <w:t>word :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queryWords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) {</w:t>
      </w:r>
    </w:p>
    <w:p w14:paraId="7C6D884C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catalog.invertedIndex.containsKey</w:t>
      </w:r>
      <w:proofErr w:type="spellEnd"/>
      <w:proofErr w:type="gramEnd"/>
      <w:r w:rsidRPr="004F56B3">
        <w:rPr>
          <w:rFonts w:ascii="Times New Roman" w:hAnsi="Times New Roman" w:cs="Times New Roman"/>
          <w:sz w:val="24"/>
          <w:szCs w:val="24"/>
        </w:rPr>
        <w:t>(word)) {</w:t>
      </w:r>
    </w:p>
    <w:p w14:paraId="1112B75C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keywordMatches.addAll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catalog.invertedIndex.get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(word));</w:t>
      </w:r>
    </w:p>
    <w:p w14:paraId="1610FFB1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52DF6C7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610316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currentResults.retainAll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keywordMatches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);</w:t>
      </w:r>
    </w:p>
    <w:p w14:paraId="77C0582D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03B9D9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0EFD8B48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4F56B3">
        <w:rPr>
          <w:rFonts w:ascii="Times New Roman" w:hAnsi="Times New Roman" w:cs="Times New Roman"/>
          <w:sz w:val="24"/>
          <w:szCs w:val="24"/>
        </w:rPr>
        <w:t>category !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= null &amp;&amp; !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category.trim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()) {</w:t>
      </w:r>
    </w:p>
    <w:p w14:paraId="2FD50DA4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List&lt;Product&gt;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categoryProducts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catalog.productsByCategory.getOrDefault</w:t>
      </w:r>
      <w:proofErr w:type="spellEnd"/>
      <w:proofErr w:type="gram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category.toLowerCase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Collections.emptyList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());</w:t>
      </w:r>
    </w:p>
    <w:p w14:paraId="1B79272B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currentResults.retainAll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categoryProducts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);</w:t>
      </w:r>
    </w:p>
    <w:p w14:paraId="11E06741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E5D8CA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54BAB5B7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minPrice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 xml:space="preserve">= null ||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maxPrice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19DA22BF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final double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actualMin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minPrice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 xml:space="preserve">= null) ?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minPrice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Double.MIN_VALUE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;</w:t>
      </w:r>
    </w:p>
    <w:p w14:paraId="6073B720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final double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actualMax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maxPrice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 xml:space="preserve">= null) ?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maxPrice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;</w:t>
      </w:r>
    </w:p>
    <w:p w14:paraId="52453A3D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44D81A6A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currentResults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currentResults.stream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()</w:t>
      </w:r>
    </w:p>
    <w:p w14:paraId="317A2FB2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proofErr w:type="gramStart"/>
      <w:r w:rsidRPr="004F56B3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p.getPrice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() &gt;=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actualMin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p.getPrice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() &lt;=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actualMax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)</w:t>
      </w:r>
    </w:p>
    <w:p w14:paraId="37849BAD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proofErr w:type="gramStart"/>
      <w:r w:rsidRPr="004F56B3">
        <w:rPr>
          <w:rFonts w:ascii="Times New Roman" w:hAnsi="Times New Roman" w:cs="Times New Roman"/>
          <w:sz w:val="24"/>
          <w:szCs w:val="24"/>
        </w:rPr>
        <w:t>.collect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Collectors.toSet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());</w:t>
      </w:r>
    </w:p>
    <w:p w14:paraId="755517C8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7E4EFD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74A91926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currentResults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);</w:t>
      </w:r>
    </w:p>
    <w:p w14:paraId="1636AD76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A935A6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587BFA78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F56B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) {</w:t>
      </w:r>
    </w:p>
    <w:p w14:paraId="2744AD47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ProductCatalog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catalog = new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ProductCatalog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);</w:t>
      </w:r>
    </w:p>
    <w:p w14:paraId="10B854E9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0A9E3980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("--- Adding Products ---");</w:t>
      </w:r>
    </w:p>
    <w:p w14:paraId="7310A895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catalog.addProduct</w:t>
      </w:r>
      <w:proofErr w:type="spellEnd"/>
      <w:proofErr w:type="gramEnd"/>
      <w:r w:rsidRPr="004F56B3">
        <w:rPr>
          <w:rFonts w:ascii="Times New Roman" w:hAnsi="Times New Roman" w:cs="Times New Roman"/>
          <w:sz w:val="24"/>
          <w:szCs w:val="24"/>
        </w:rPr>
        <w:t>(new Product("P001", "Laptop Pro X", "Powerful laptop for professionals", "Electronics", 1200.00));</w:t>
      </w:r>
    </w:p>
    <w:p w14:paraId="61204819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catalog.addProduct</w:t>
      </w:r>
      <w:proofErr w:type="spellEnd"/>
      <w:proofErr w:type="gramEnd"/>
      <w:r w:rsidRPr="004F56B3">
        <w:rPr>
          <w:rFonts w:ascii="Times New Roman" w:hAnsi="Times New Roman" w:cs="Times New Roman"/>
          <w:sz w:val="24"/>
          <w:szCs w:val="24"/>
        </w:rPr>
        <w:t>(new Product("P002", "Mechanical Keyboard", "RGB gaming keyboard", "Electronics", 95.50));</w:t>
      </w:r>
    </w:p>
    <w:p w14:paraId="2E7ADD8C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catalog.addProduct</w:t>
      </w:r>
      <w:proofErr w:type="spellEnd"/>
      <w:proofErr w:type="gramEnd"/>
      <w:r w:rsidRPr="004F56B3">
        <w:rPr>
          <w:rFonts w:ascii="Times New Roman" w:hAnsi="Times New Roman" w:cs="Times New Roman"/>
          <w:sz w:val="24"/>
          <w:szCs w:val="24"/>
        </w:rPr>
        <w:t>(new Product("P003", "Wireless Mouse", "Ergonomic mouse for daily use", "Electronics", 25.00));</w:t>
      </w:r>
    </w:p>
    <w:p w14:paraId="3A91FE01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catalog.addProduct</w:t>
      </w:r>
      <w:proofErr w:type="spellEnd"/>
      <w:proofErr w:type="gramEnd"/>
      <w:r w:rsidRPr="004F56B3">
        <w:rPr>
          <w:rFonts w:ascii="Times New Roman" w:hAnsi="Times New Roman" w:cs="Times New Roman"/>
          <w:sz w:val="24"/>
          <w:szCs w:val="24"/>
        </w:rPr>
        <w:t>(new Product("P004", "Desk Chair Ergonomic", "Comfortable office chair", "Furniture", 180.75));</w:t>
      </w:r>
    </w:p>
    <w:p w14:paraId="0DCA4468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catalog.addProduct</w:t>
      </w:r>
      <w:proofErr w:type="spellEnd"/>
      <w:proofErr w:type="gramEnd"/>
      <w:r w:rsidRPr="004F56B3">
        <w:rPr>
          <w:rFonts w:ascii="Times New Roman" w:hAnsi="Times New Roman" w:cs="Times New Roman"/>
          <w:sz w:val="24"/>
          <w:szCs w:val="24"/>
        </w:rPr>
        <w:t>(new Product("P005", "4K Monitor 27 inch", "High resolution display", "Electronics", 350.00));</w:t>
      </w:r>
    </w:p>
    <w:p w14:paraId="23AF0DAB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catalog.addProduct</w:t>
      </w:r>
      <w:proofErr w:type="spellEnd"/>
      <w:proofErr w:type="gramEnd"/>
      <w:r w:rsidRPr="004F56B3">
        <w:rPr>
          <w:rFonts w:ascii="Times New Roman" w:hAnsi="Times New Roman" w:cs="Times New Roman"/>
          <w:sz w:val="24"/>
          <w:szCs w:val="24"/>
        </w:rPr>
        <w:t>(new Product("P006", "Gaming Headset", "Surround sound headset", "Electronics", 70.00));</w:t>
      </w:r>
    </w:p>
    <w:p w14:paraId="0DAC2254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catalog.addProduct</w:t>
      </w:r>
      <w:proofErr w:type="spellEnd"/>
      <w:proofErr w:type="gramEnd"/>
      <w:r w:rsidRPr="004F56B3">
        <w:rPr>
          <w:rFonts w:ascii="Times New Roman" w:hAnsi="Times New Roman" w:cs="Times New Roman"/>
          <w:sz w:val="24"/>
          <w:szCs w:val="24"/>
        </w:rPr>
        <w:t>(new Product("P007", "Wooden Bookshelf", "Solid wood bookshelf", "Furniture", 120.00));</w:t>
      </w:r>
    </w:p>
    <w:p w14:paraId="1FADB5C0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("Products added.\n");</w:t>
      </w:r>
    </w:p>
    <w:p w14:paraId="66225A4B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4EEEDD64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("--- Search Scenarios ---");</w:t>
      </w:r>
    </w:p>
    <w:p w14:paraId="3CB01F9E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4BB9C584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nSearch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for 'laptop':");</w:t>
      </w:r>
    </w:p>
    <w:p w14:paraId="30DB3FFB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printResults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search(catalog, "laptop", null, null, null));</w:t>
      </w:r>
    </w:p>
    <w:p w14:paraId="663250A8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334D1A05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nSearch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for 'Electronics' category:");</w:t>
      </w:r>
    </w:p>
    <w:p w14:paraId="2FEBF541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printResults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search(catalog, null, "Electronics", null, null));</w:t>
      </w:r>
    </w:p>
    <w:p w14:paraId="0A2C8460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68DF0E78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nSearch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for products between $50 and $200:");</w:t>
      </w:r>
    </w:p>
    <w:p w14:paraId="503B0941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printResults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search(catalog, null, null, 50.0, 200.0));</w:t>
      </w:r>
    </w:p>
    <w:p w14:paraId="03DEDF87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1831FA83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nSearch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for 'keyboard' in 'Electronics' category:");</w:t>
      </w:r>
    </w:p>
    <w:p w14:paraId="50643D78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printResults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search(catalog, "keyboard", "Electronics", null, null));</w:t>
      </w:r>
    </w:p>
    <w:p w14:paraId="3097022E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2C3B7388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nSearch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for 'Furniture' between $100 and $150:");</w:t>
      </w:r>
    </w:p>
    <w:p w14:paraId="7FCBF38E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printResults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search(catalog, null, "Furniture", 100.0, 150.0));</w:t>
      </w:r>
    </w:p>
    <w:p w14:paraId="4E4B95E8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44C2C0EB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nSearch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for 'mouse' in 'Electronics' between $10 and $30:");</w:t>
      </w:r>
    </w:p>
    <w:p w14:paraId="7E6FD6D4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printResults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search(catalog, "mouse", "Electronics", 10.0, 30.0));</w:t>
      </w:r>
    </w:p>
    <w:p w14:paraId="23916C97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1CFFB426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nSearch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for 'nonexistent':");</w:t>
      </w:r>
    </w:p>
    <w:p w14:paraId="18AEE0BC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printResults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search(catalog, "nonexistent", null, null, null));</w:t>
      </w:r>
    </w:p>
    <w:p w14:paraId="07F0585A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2A7A362F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nSearch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 with no criteria (all products):");</w:t>
      </w:r>
    </w:p>
    <w:p w14:paraId="2D7D7979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printResults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search(catalog, null, null, null, null));</w:t>
      </w:r>
    </w:p>
    <w:p w14:paraId="41A9ECFA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F4FA61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073620A0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printResults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>List&lt;Product&gt; results) {</w:t>
      </w:r>
    </w:p>
    <w:p w14:paraId="428E553E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results.isEmpty</w:t>
      </w:r>
      <w:proofErr w:type="spellEnd"/>
      <w:proofErr w:type="gramEnd"/>
      <w:r w:rsidRPr="004F56B3">
        <w:rPr>
          <w:rFonts w:ascii="Times New Roman" w:hAnsi="Times New Roman" w:cs="Times New Roman"/>
          <w:sz w:val="24"/>
          <w:szCs w:val="24"/>
        </w:rPr>
        <w:t>()) {</w:t>
      </w:r>
    </w:p>
    <w:p w14:paraId="6969116C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("    No products found.");</w:t>
      </w:r>
    </w:p>
    <w:p w14:paraId="7ECE5DA2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DEB044A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F56B3">
        <w:rPr>
          <w:rFonts w:ascii="Times New Roman" w:hAnsi="Times New Roman" w:cs="Times New Roman"/>
          <w:sz w:val="24"/>
          <w:szCs w:val="24"/>
        </w:rPr>
        <w:t>results.forEach</w:t>
      </w:r>
      <w:proofErr w:type="spellEnd"/>
      <w:proofErr w:type="gramEnd"/>
      <w:r w:rsidRPr="004F56B3">
        <w:rPr>
          <w:rFonts w:ascii="Times New Roman" w:hAnsi="Times New Roman" w:cs="Times New Roman"/>
          <w:sz w:val="24"/>
          <w:szCs w:val="24"/>
        </w:rPr>
        <w:t xml:space="preserve">(product -&gt;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("    " + product));</w:t>
      </w:r>
    </w:p>
    <w:p w14:paraId="4C106F36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874CC6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 xml:space="preserve">(" </w:t>
      </w:r>
      <w:proofErr w:type="gramStart"/>
      <w:r w:rsidRPr="004F56B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4F56B3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4F56B3">
        <w:rPr>
          <w:rFonts w:ascii="Times New Roman" w:hAnsi="Times New Roman" w:cs="Times New Roman"/>
          <w:sz w:val="24"/>
          <w:szCs w:val="24"/>
        </w:rPr>
        <w:t>results.size</w:t>
      </w:r>
      <w:proofErr w:type="spellEnd"/>
      <w:r w:rsidRPr="004F56B3">
        <w:rPr>
          <w:rFonts w:ascii="Times New Roman" w:hAnsi="Times New Roman" w:cs="Times New Roman"/>
          <w:sz w:val="24"/>
          <w:szCs w:val="24"/>
        </w:rPr>
        <w:t>() + " results)");</w:t>
      </w:r>
    </w:p>
    <w:p w14:paraId="3A991FD2" w14:textId="77777777" w:rsidR="004F56B3" w:rsidRP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215244" w14:textId="3DD2C065" w:rsid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  <w:r w:rsidRPr="004F56B3">
        <w:rPr>
          <w:rFonts w:ascii="Times New Roman" w:hAnsi="Times New Roman" w:cs="Times New Roman"/>
          <w:sz w:val="24"/>
          <w:szCs w:val="24"/>
        </w:rPr>
        <w:t>}</w:t>
      </w:r>
    </w:p>
    <w:p w14:paraId="592BA72D" w14:textId="7AB943EF" w:rsid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307018D1" w14:textId="5774E078" w:rsid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39D42D91" w14:textId="1BE4E294" w:rsid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781E9FDD" w14:textId="4B5755D4" w:rsidR="004F56B3" w:rsidRDefault="004F56B3" w:rsidP="004F56B3">
      <w:pPr>
        <w:rPr>
          <w:rFonts w:ascii="Times New Roman" w:hAnsi="Times New Roman" w:cs="Times New Roman"/>
          <w:sz w:val="24"/>
          <w:szCs w:val="24"/>
        </w:rPr>
      </w:pPr>
    </w:p>
    <w:p w14:paraId="70847A9B" w14:textId="5C7CFC39" w:rsidR="004F56B3" w:rsidRDefault="004F56B3" w:rsidP="004F56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56B3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41E51111" w14:textId="36C7234C" w:rsidR="004F56B3" w:rsidRPr="004F56B3" w:rsidRDefault="004F56B3" w:rsidP="004F56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56B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0A1F2F4" wp14:editId="69365234">
            <wp:extent cx="5943600" cy="7465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8CB0" w14:textId="77777777" w:rsidR="004F56B3" w:rsidRPr="004F56B3" w:rsidRDefault="004F56B3" w:rsidP="004F56B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F56B3" w:rsidRPr="004F5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4E"/>
    <w:rsid w:val="004F56B3"/>
    <w:rsid w:val="0072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C9B2"/>
  <w15:chartTrackingRefBased/>
  <w15:docId w15:val="{9EF145E9-C120-49C4-B4B8-74A4E9E0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2025-06-21T08:36:00Z</dcterms:created>
  <dcterms:modified xsi:type="dcterms:W3CDTF">2025-06-21T08:41:00Z</dcterms:modified>
</cp:coreProperties>
</file>