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 Help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displays all the list of available commands in SVN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help name of command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eg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help merge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this displays the information of the merge command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cd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location of directory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cd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C:\Users\priya\Desktop\revision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this makes you to make your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pwd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as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revison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folder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b/>
          <w:bCs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 Checkout (co - short form):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Check out a working copy from repository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co name of the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url</w:t>
      </w:r>
      <w:proofErr w:type="spellEnd"/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co</w:t>
      </w:r>
      <w:r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  <w:hyperlink r:id="rId4" w:tgtFrame="_blank" w:history="1">
        <w:r>
          <w:rPr>
            <w:rStyle w:val="Hyperlink"/>
            <w:rFonts w:ascii="Courier New" w:hAnsi="Courier New" w:cs="Courier New"/>
            <w:color w:val="1155CC"/>
            <w:sz w:val="19"/>
            <w:szCs w:val="19"/>
          </w:rPr>
          <w:t>http://priyanka/svn/devops/trunk</w:t>
        </w:r>
      </w:hyperlink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co</w:t>
      </w:r>
      <w:r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  <w:hyperlink r:id="rId5" w:tgtFrame="_blank" w:history="1">
        <w:r>
          <w:rPr>
            <w:rStyle w:val="Hyperlink"/>
            <w:rFonts w:ascii="Courier New" w:hAnsi="Courier New" w:cs="Courier New"/>
            <w:color w:val="1155CC"/>
            <w:sz w:val="19"/>
            <w:szCs w:val="19"/>
          </w:rPr>
          <w:t>http://priyanka/svn/devops/trunk -r</w:t>
        </w:r>
      </w:hyperlink>
      <w:r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  <w:r>
        <w:rPr>
          <w:rFonts w:ascii="Courier New" w:hAnsi="Courier New" w:cs="Courier New"/>
          <w:color w:val="222222"/>
          <w:sz w:val="19"/>
          <w:szCs w:val="19"/>
        </w:rPr>
        <w:t>3 --username "admin" --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pasword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"admin"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in this -r gives you the list of available changes that were happened at revision 3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b/>
          <w:bCs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diff: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if you made any changes to the specific file, then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diff displays that</w:t>
      </w:r>
      <w:r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syntax -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diff 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+ symbol in the output indicates that the  line is added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status (</w:t>
      </w: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st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):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lastRenderedPageBreak/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to see list files that are modified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output shows like this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M - text2  # modified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A-  text 3  # added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! - text4  #missing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D - deleted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?- text5 #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unrecognised</w:t>
      </w:r>
      <w:proofErr w:type="spellEnd"/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In order to add the file , then use :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b/>
          <w:bCs/>
          <w:color w:val="222222"/>
          <w:sz w:val="19"/>
          <w:szCs w:val="19"/>
        </w:rPr>
        <w:t xml:space="preserve">syntax: </w:t>
      </w: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</w:rPr>
        <w:t xml:space="preserve"> add text5.txt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A: text5  #added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help status- gives all list of the details of the status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cls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:</w:t>
      </w:r>
      <w:r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  <w:r>
        <w:rPr>
          <w:rFonts w:ascii="Courier New" w:hAnsi="Courier New" w:cs="Courier New"/>
          <w:color w:val="222222"/>
          <w:sz w:val="19"/>
          <w:szCs w:val="19"/>
        </w:rPr>
        <w:t>clears the page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commit ( </w:t>
      </w: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ci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- short form- )</w:t>
      </w:r>
      <w:r>
        <w:rPr>
          <w:rFonts w:ascii="Courier New" w:hAnsi="Courier New" w:cs="Courier New"/>
          <w:color w:val="222222"/>
          <w:sz w:val="19"/>
          <w:szCs w:val="19"/>
        </w:rPr>
        <w:t>: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send changes from working copy to repository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help commit :--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diaplays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all info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ci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-m "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comit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has been submitted from command line"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-m   : this let you to write the messages into the log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update (</w:t>
      </w: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up):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bring the changes from the repository to working copy, means from the other users.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cd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.. (not an </w:t>
      </w: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command though)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lastRenderedPageBreak/>
        <w:t>go back to the root directory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dir</w:t>
      </w:r>
      <w:r>
        <w:rPr>
          <w:rStyle w:val="apple-converted-space"/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displays the list of directories or folders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copy :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copy files or directories in repository or working copy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svn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copy trunk branches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cd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..\..\trunk</w:t>
      </w:r>
      <w:r>
        <w:rPr>
          <w:rFonts w:ascii="Courier New" w:hAnsi="Courier New" w:cs="Courier New"/>
          <w:color w:val="222222"/>
          <w:sz w:val="19"/>
          <w:szCs w:val="19"/>
        </w:rPr>
        <w:t>: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when you are in branches folder and if you want to move back to trunk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svn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log|more</w:t>
      </w:r>
      <w:proofErr w:type="spellEnd"/>
      <w:r>
        <w:rPr>
          <w:rFonts w:ascii="Courier New" w:hAnsi="Courier New" w:cs="Courier New"/>
          <w:b/>
          <w:bCs/>
          <w:color w:val="222222"/>
          <w:sz w:val="19"/>
          <w:szCs w:val="19"/>
          <w:u w:val="single"/>
        </w:rPr>
        <w:t>:</w:t>
      </w:r>
    </w:p>
    <w:p w:rsidR="00771130" w:rsidRDefault="00771130" w:rsidP="00771130">
      <w:pPr>
        <w:pStyle w:val="m-6193045136225180364gmail-msoplaintext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shows the log messages for the set of revision or path</w:t>
      </w:r>
    </w:p>
    <w:p w:rsidR="0067688C" w:rsidRDefault="0067688C"/>
    <w:sectPr w:rsidR="0067688C" w:rsidSect="0067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1130"/>
    <w:rsid w:val="000218FB"/>
    <w:rsid w:val="00023EA4"/>
    <w:rsid w:val="00034F6B"/>
    <w:rsid w:val="000639E7"/>
    <w:rsid w:val="000B1D98"/>
    <w:rsid w:val="000C0F89"/>
    <w:rsid w:val="0012354C"/>
    <w:rsid w:val="001467BF"/>
    <w:rsid w:val="0018263C"/>
    <w:rsid w:val="001A3D7B"/>
    <w:rsid w:val="001A6DCF"/>
    <w:rsid w:val="001C6E14"/>
    <w:rsid w:val="001F1B73"/>
    <w:rsid w:val="00203100"/>
    <w:rsid w:val="00204747"/>
    <w:rsid w:val="00223E55"/>
    <w:rsid w:val="002263C4"/>
    <w:rsid w:val="002279BC"/>
    <w:rsid w:val="002538C0"/>
    <w:rsid w:val="00273EBA"/>
    <w:rsid w:val="00290590"/>
    <w:rsid w:val="002A5BE4"/>
    <w:rsid w:val="00357903"/>
    <w:rsid w:val="00360B91"/>
    <w:rsid w:val="00393829"/>
    <w:rsid w:val="003B09DD"/>
    <w:rsid w:val="0040133D"/>
    <w:rsid w:val="00424829"/>
    <w:rsid w:val="00425B2F"/>
    <w:rsid w:val="004F4F0C"/>
    <w:rsid w:val="00577C8C"/>
    <w:rsid w:val="005E06E5"/>
    <w:rsid w:val="006454F0"/>
    <w:rsid w:val="0067688C"/>
    <w:rsid w:val="006B4191"/>
    <w:rsid w:val="006D6323"/>
    <w:rsid w:val="00705C35"/>
    <w:rsid w:val="00713674"/>
    <w:rsid w:val="007142B5"/>
    <w:rsid w:val="00760A1F"/>
    <w:rsid w:val="00771130"/>
    <w:rsid w:val="00790E77"/>
    <w:rsid w:val="00791A21"/>
    <w:rsid w:val="007B3519"/>
    <w:rsid w:val="007E4E35"/>
    <w:rsid w:val="008912E8"/>
    <w:rsid w:val="008B2F16"/>
    <w:rsid w:val="008D39AE"/>
    <w:rsid w:val="00993C6A"/>
    <w:rsid w:val="009A4294"/>
    <w:rsid w:val="00A0721E"/>
    <w:rsid w:val="00A44D55"/>
    <w:rsid w:val="00AF29B2"/>
    <w:rsid w:val="00B002AE"/>
    <w:rsid w:val="00C23F24"/>
    <w:rsid w:val="00CD4ED7"/>
    <w:rsid w:val="00CE0881"/>
    <w:rsid w:val="00D14C18"/>
    <w:rsid w:val="00D168AB"/>
    <w:rsid w:val="00D26D76"/>
    <w:rsid w:val="00DB6974"/>
    <w:rsid w:val="00DD1204"/>
    <w:rsid w:val="00E02353"/>
    <w:rsid w:val="00EC7C53"/>
    <w:rsid w:val="00F628D9"/>
    <w:rsid w:val="00F81D22"/>
    <w:rsid w:val="00F94058"/>
    <w:rsid w:val="00F95E71"/>
    <w:rsid w:val="00FC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193045136225180364gmail-msoplaintext">
    <w:name w:val="m_-6193045136225180364gmail-msoplaintext"/>
    <w:basedOn w:val="Normal"/>
    <w:rsid w:val="0077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1130"/>
  </w:style>
  <w:style w:type="character" w:styleId="Hyperlink">
    <w:name w:val="Hyperlink"/>
    <w:basedOn w:val="DefaultParagraphFont"/>
    <w:uiPriority w:val="99"/>
    <w:semiHidden/>
    <w:unhideWhenUsed/>
    <w:rsid w:val="007711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iyanka/svn/devops/trunk-r" TargetMode="External"/><Relationship Id="rId4" Type="http://schemas.openxmlformats.org/officeDocument/2006/relationships/hyperlink" Target="http://priyanka/svn/devops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2016-12-05T21:01:00Z</dcterms:created>
  <dcterms:modified xsi:type="dcterms:W3CDTF">2016-12-05T21:01:00Z</dcterms:modified>
</cp:coreProperties>
</file>