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 xml:space="preserve">Test </w:t>
      </w:r>
      <w:r w:rsidR="001B67C9">
        <w:rPr>
          <w:sz w:val="48"/>
          <w:szCs w:val="48"/>
        </w:rPr>
        <w:t>3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1B67C9" w:rsidP="00FD7449">
      <w:pPr>
        <w:pStyle w:val="ListParagraph"/>
        <w:numPr>
          <w:ilvl w:val="1"/>
          <w:numId w:val="2"/>
        </w:numPr>
      </w:pPr>
      <w:r>
        <w:t>011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1000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1B67C9" w:rsidP="00FD7449">
      <w:pPr>
        <w:pStyle w:val="ListParagraph"/>
        <w:numPr>
          <w:ilvl w:val="1"/>
          <w:numId w:val="2"/>
        </w:numPr>
      </w:pPr>
      <w:r>
        <w:t>F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1A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1B67C9" w:rsidP="00FD7449">
      <w:pPr>
        <w:pStyle w:val="ListParagraph"/>
        <w:numPr>
          <w:ilvl w:val="1"/>
          <w:numId w:val="2"/>
        </w:numPr>
      </w:pPr>
      <w:r>
        <w:t>11110001</w:t>
      </w:r>
      <w:r w:rsidR="00FD7449">
        <w:tab/>
      </w:r>
      <w:r w:rsidR="00FD7449">
        <w:tab/>
      </w:r>
      <w:r w:rsidR="00FD7449">
        <w:tab/>
        <w:t xml:space="preserve">  </w:t>
      </w:r>
      <w:r w:rsidR="00FD7449">
        <w:tab/>
        <w:t xml:space="preserve">b.   </w:t>
      </w:r>
      <w:r w:rsidR="0047259F">
        <w:t>1</w:t>
      </w:r>
      <w:r>
        <w:t>10101010011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1B67C9" w:rsidP="00FD7449">
      <w:pPr>
        <w:pStyle w:val="ListParagraph"/>
        <w:numPr>
          <w:ilvl w:val="1"/>
          <w:numId w:val="2"/>
        </w:numPr>
      </w:pPr>
      <w:r>
        <w:t>15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42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:rsidR="00FD7449" w:rsidRDefault="0047259F" w:rsidP="00FD7449">
      <w:pPr>
        <w:pStyle w:val="ListParagraph"/>
        <w:numPr>
          <w:ilvl w:val="1"/>
          <w:numId w:val="2"/>
        </w:numPr>
      </w:pPr>
      <w:r>
        <w:t>1</w:t>
      </w:r>
      <w:r w:rsidR="001B67C9">
        <w:t>5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1B67C9">
        <w:t>24</w:t>
      </w:r>
    </w:p>
    <w:p w:rsidR="00FD7449" w:rsidRDefault="00FD7449" w:rsidP="00FD7449"/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:rsidR="00FD7449" w:rsidRDefault="001B67C9" w:rsidP="00FD7449">
      <w:pPr>
        <w:pStyle w:val="ListParagraph"/>
        <w:numPr>
          <w:ilvl w:val="0"/>
          <w:numId w:val="4"/>
        </w:numPr>
      </w:pPr>
      <w:r>
        <w:t>B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</w:r>
      <w:proofErr w:type="spellStart"/>
      <w:r w:rsidR="00FD7449">
        <w:t>b</w:t>
      </w:r>
      <w:proofErr w:type="spellEnd"/>
      <w:r w:rsidR="00FD7449">
        <w:t xml:space="preserve">.   </w:t>
      </w:r>
      <w:r>
        <w:t>4C</w:t>
      </w:r>
      <w:bookmarkStart w:id="0" w:name="_GoBack"/>
      <w:bookmarkEnd w:id="0"/>
      <w:r w:rsidR="00FD7449">
        <w:br/>
      </w:r>
      <w:r w:rsidR="00FD7449">
        <w:br/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1B67C9"/>
    <w:rsid w:val="0047259F"/>
    <w:rsid w:val="00BC4081"/>
    <w:rsid w:val="00DC1B19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</cp:revision>
  <dcterms:created xsi:type="dcterms:W3CDTF">2014-08-22T13:45:00Z</dcterms:created>
  <dcterms:modified xsi:type="dcterms:W3CDTF">2014-08-22T13:48:00Z</dcterms:modified>
</cp:coreProperties>
</file>