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77EA0" w14:textId="487B2D2B" w:rsidR="00F73D57" w:rsidRPr="00210848" w:rsidRDefault="00210848" w:rsidP="00210848">
      <w:r>
        <w:rPr>
          <w:noProof/>
        </w:rPr>
        <w:drawing>
          <wp:inline distT="0" distB="0" distL="0" distR="0" wp14:anchorId="25018C85" wp14:editId="69E9E5DA">
            <wp:extent cx="5943600" cy="3341370"/>
            <wp:effectExtent l="0" t="0" r="0" b="0"/>
            <wp:docPr id="2033076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76191" name="Picture 20330761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9A3F52" wp14:editId="4D23BA01">
            <wp:extent cx="5943600" cy="3341370"/>
            <wp:effectExtent l="0" t="0" r="0" b="0"/>
            <wp:docPr id="211547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764" name="Picture 2115477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4F7477" wp14:editId="6EA3A216">
            <wp:extent cx="5943600" cy="3341370"/>
            <wp:effectExtent l="0" t="0" r="0" b="0"/>
            <wp:docPr id="1333012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12240" name="Picture 13330122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09BC5" wp14:editId="168E0B26">
            <wp:extent cx="5943600" cy="3341370"/>
            <wp:effectExtent l="0" t="0" r="0" b="0"/>
            <wp:docPr id="597491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1185" name="Picture 597491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596870" wp14:editId="7C37716D">
            <wp:extent cx="5943600" cy="3341370"/>
            <wp:effectExtent l="0" t="0" r="0" b="0"/>
            <wp:docPr id="93300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0827" name="Picture 9330008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D57" w:rsidRPr="0021084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9CEBF" w14:textId="77777777" w:rsidR="00200F3B" w:rsidRDefault="00200F3B" w:rsidP="00210848">
      <w:pPr>
        <w:spacing w:after="0" w:line="240" w:lineRule="auto"/>
      </w:pPr>
      <w:r>
        <w:separator/>
      </w:r>
    </w:p>
  </w:endnote>
  <w:endnote w:type="continuationSeparator" w:id="0">
    <w:p w14:paraId="12CC1FE8" w14:textId="77777777" w:rsidR="00200F3B" w:rsidRDefault="00200F3B" w:rsidP="00210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6610C" w14:textId="77777777" w:rsidR="00210848" w:rsidRDefault="002108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D5E67" w14:textId="77777777" w:rsidR="00210848" w:rsidRDefault="002108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75CF0" w14:textId="77777777" w:rsidR="00210848" w:rsidRDefault="002108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DE471" w14:textId="77777777" w:rsidR="00200F3B" w:rsidRDefault="00200F3B" w:rsidP="00210848">
      <w:pPr>
        <w:spacing w:after="0" w:line="240" w:lineRule="auto"/>
      </w:pPr>
      <w:r>
        <w:separator/>
      </w:r>
    </w:p>
  </w:footnote>
  <w:footnote w:type="continuationSeparator" w:id="0">
    <w:p w14:paraId="149C386D" w14:textId="77777777" w:rsidR="00200F3B" w:rsidRDefault="00200F3B" w:rsidP="00210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438F0" w14:textId="77777777" w:rsidR="00210848" w:rsidRDefault="002108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160A" w14:textId="30B3E661" w:rsidR="00210848" w:rsidRDefault="00210848">
    <w:pPr>
      <w:pStyle w:val="Header"/>
    </w:pPr>
    <w:r>
      <w:t>Student Number:202511741</w:t>
    </w:r>
  </w:p>
  <w:p w14:paraId="2C1E8550" w14:textId="103F67FB" w:rsidR="00210848" w:rsidRDefault="00210848">
    <w:pPr>
      <w:pStyle w:val="Header"/>
    </w:pPr>
    <w:r>
      <w:t>Name:Dinicious Bwalya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F0DA" w14:textId="77777777" w:rsidR="00210848" w:rsidRDefault="002108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48"/>
    <w:rsid w:val="00126F37"/>
    <w:rsid w:val="00200F3B"/>
    <w:rsid w:val="00210848"/>
    <w:rsid w:val="008C6983"/>
    <w:rsid w:val="00C30633"/>
    <w:rsid w:val="00F7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C185"/>
  <w15:chartTrackingRefBased/>
  <w15:docId w15:val="{566D9DB6-099B-462A-8BEF-B7E0B719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848"/>
  </w:style>
  <w:style w:type="paragraph" w:styleId="Footer">
    <w:name w:val="footer"/>
    <w:basedOn w:val="Normal"/>
    <w:link w:val="FooterChar"/>
    <w:uiPriority w:val="99"/>
    <w:unhideWhenUsed/>
    <w:rsid w:val="00210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DYNECIOUS Bwalya</dc:creator>
  <cp:keywords/>
  <dc:description/>
  <cp:lastModifiedBy>DYNECIOUS Bwalya</cp:lastModifiedBy>
  <cp:revision>1</cp:revision>
  <dcterms:created xsi:type="dcterms:W3CDTF">2026-10-07T18:41:00Z</dcterms:created>
  <dcterms:modified xsi:type="dcterms:W3CDTF">2026-10-07T18:48:00Z</dcterms:modified>
</cp:coreProperties>
</file>