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46" w:rsidRDefault="00372B46" w:rsidP="0092536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</w:pPr>
      <w:r w:rsidRPr="001214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1214E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romo</w:t>
      </w:r>
      <w:r w:rsidRPr="00372B4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ter region:</w:t>
      </w:r>
      <w:r w:rsidRPr="00372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-1695bp to 335bp </w:t>
      </w:r>
    </w:p>
    <w:p w:rsidR="00925360" w:rsidRPr="00925360" w:rsidRDefault="00925360" w:rsidP="0092536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25360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:rsidR="00925360" w:rsidRPr="00925360" w:rsidRDefault="00D927E3" w:rsidP="00925360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Part of </w:t>
      </w:r>
      <w:r w:rsidR="00925360" w:rsidRPr="0092536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CDS</w:t>
      </w:r>
    </w:p>
    <w:p w:rsidR="00925C53" w:rsidRPr="00925360" w:rsidRDefault="00925C53" w:rsidP="00E66A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7360A" w:rsidRDefault="00E66A6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5360">
        <w:rPr>
          <w:rFonts w:ascii="Times New Roman" w:hAnsi="Times New Roman" w:cs="Times New Roman"/>
          <w:color w:val="000000"/>
          <w:sz w:val="24"/>
          <w:szCs w:val="24"/>
        </w:rPr>
        <w:t>CTTATGTCTAGGAAGGCCTAGAGCTACTTCTGGGATGAGGTTGGTCCTGGGAAGGGAAAGCCAGGAAGTGAGGCTGGGAGTCTGAGGGCAAGTCTCTCTCTCCCTCTCGTGCCAAACCCCACGTTCAGCCCTTTCAAATAGTTCTACCCTTGGAGGAGGTTAAGAAAGAGGAAAACGGGGACGGGCGCAGTGGCTAACGCCTGTAATCCTAACACTTAAGGAGGCTGATAAGGGTGGAGCACCTGAGGTCAGGAGTTCGAGGCTAGCCTAGCCAACATGGGGAAACCCCGTCTCTACTAAAAATACAAAAATTAGCCGGGCGTGGTGGTGGGCGCCTGTAATCCCAGCTACTCAGGAGGCTGAGGCAGGAGAATCACTTGAACTCAGGAGGCGGAGGTTGCAGTGAGCCGAGATCGCACCATTGCACTCCAGCCTGGACGATAAGAGCGAAACTCCGTCTTAAAAAAAAAAAAAAAAAAAAAAAAGATAGAAAGGAAAACGGAAAACGGCTGCCTTTAATCTCACTCCTTACAGCCAGAGATGGGAACTTTGACTTCCCACCTGGGGGAGCACGAGAGTGCTCGGAAAACTGATCCCAAGGCCCAAAAAGAGAAAGGACAGGAAAATATAAGCAGGTGGAGTTTCAGGGATTGACGACAAGGCTTTTCAGCTGATGACCCAGGTCCCACAAAGATAAAGCTCCTAAGGGGGCGTGGTCCCCTAAGGACGCGAACTTCAGACTTCTGGGCGGGGAGGCTTTCTGGACAGTCAGACGTGGATTACGGAGGGGGCGTGGCTTCGGAGGGGCGGAGCTTCAACAAATTCGAATCG</w:t>
      </w:r>
      <w:r w:rsidRPr="0092536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TTCTTTGAA</w:t>
      </w:r>
      <w:r w:rsidRPr="00925360">
        <w:rPr>
          <w:rFonts w:ascii="Times New Roman" w:hAnsi="Times New Roman" w:cs="Times New Roman"/>
          <w:color w:val="000000"/>
          <w:sz w:val="24"/>
          <w:szCs w:val="24"/>
        </w:rPr>
        <w:t>GAGCAGGGTTTTGCCCTTTTGGGAGATAGGCCTTTTGACAGGAGTTAGCCGAGGATCGTTGCTAGGAGGCGGAGT</w:t>
      </w:r>
      <w:r w:rsidRPr="0092536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TTCGGAGAA</w:t>
      </w:r>
      <w:r w:rsidRPr="00925360">
        <w:rPr>
          <w:rFonts w:ascii="Times New Roman" w:hAnsi="Times New Roman" w:cs="Times New Roman"/>
          <w:color w:val="000000"/>
          <w:sz w:val="24"/>
          <w:szCs w:val="24"/>
        </w:rPr>
        <w:t>TGGAAGGAGTAACGAAGGGTTTCTCGTAGTAGGGCTTGGAACGTGTCGGGGGGTGGGGACTTCCAGAAAAACTGGGCGACAGGGTGGGGTCGGAGACAAAAAATAAAAATCAAGTCGGGGTTCGGGGGAGCCCCCTGAAGTTGGGAGGTGGGACTTCCGGGGAGAGGGGTCTCAGGGGCGGGACTTATAAATGAAGACCGGAAGTGGGGTCCCGGGAGAGGGGTTCCGGGGTGAAAGAGTGAGTCACCTAAGGAGAAAAAAGTCAAGACTCACCAGGGCCTCATGGAGTCTCCGCACCGCACCGCGGGCCGATTTGGTGCCGGATCACGCCACTGCCAGCTTAGGTTACCGCTCCAACTTTCTCCCCGGGCCCTGCCTCCCTGGAGAAACTTTATTACACTCACTTCCGGCCTCACTAACCCCTGACCCTCTACCTCAGGGTCCCTCCTTCACGCTTCCCACTTTCCCGAGTTAGCCAATGGCAGCGCGAGATCGCGCACAAAGGCAGTGGTGGCCAATAAGACGCCTACTTTTGACCCACGCTCGTTCTTGAGAAGCGTGAGAACTGCCCTCCAATAAGGATCCGAAGAGAAGTAAATCTAAGCCAATCGGAGGCTTGAAAGTAGAGGTGTCCCGCCTCGAGCCAAACGGACCAATAGGAAGTGCGGGCGGCGTGTTTGAAAGCGAGGCCAAAGTGGGTGGGAGCGCGTGCTGTTGGGAGTTGCTTGGAGGTTGGCGGCGCGGGGCTGAAGGCTAGCAAACCGAGCGATC</w:t>
      </w:r>
      <w:r w:rsidRPr="00925360">
        <w:rPr>
          <w:rFonts w:ascii="Times New Roman" w:hAnsi="Times New Roman" w:cs="Times New Roman"/>
          <w:color w:val="FF0000"/>
          <w:sz w:val="24"/>
          <w:szCs w:val="24"/>
        </w:rPr>
        <w:t>ATGTCGCACAAACAAATTTACTATTCGGACAAATACGACGACGAGGAGTTTGAGTATCGGTTAGTGCTGGCGCGGGAGCAATAGCGAGGGTCGTGAGCTTTGGCCGCTGAGGGCACAAGGAATTAGTAACAGGAACTGAGGCGATAGAATTGGCGCATGCGTACGAGGTGCGAACGGGCAATGGTGTGATATTGTGGAAGGCGTAAGGCGCATGCGCGGAGGTGGGAGGCGCTCGTAAAACAAAGTGGTTGCGAATTTGGAGTCGCCTCTCAGTAGAGAGGAGAGAGGGGTGGGCGTGGTTAGGGTACTGACCA</w:t>
      </w:r>
      <w:r w:rsidRPr="00925360">
        <w:rPr>
          <w:rFonts w:ascii="Times New Roman" w:hAnsi="Times New Roman" w:cs="Times New Roman"/>
          <w:color w:val="FF0000"/>
          <w:sz w:val="24"/>
          <w:szCs w:val="24"/>
        </w:rPr>
        <w:lastRenderedPageBreak/>
        <w:t>CCCTCACCCATGAGGCTTTCT</w:t>
      </w:r>
    </w:p>
    <w:sectPr w:rsidR="0067360A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F35" w:rsidRDefault="004C3F35" w:rsidP="00470109">
      <w:r>
        <w:separator/>
      </w:r>
    </w:p>
  </w:endnote>
  <w:endnote w:type="continuationSeparator" w:id="0">
    <w:p w:rsidR="004C3F35" w:rsidRDefault="004C3F35" w:rsidP="00470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F35" w:rsidRDefault="004C3F35" w:rsidP="00470109">
      <w:r>
        <w:separator/>
      </w:r>
    </w:p>
  </w:footnote>
  <w:footnote w:type="continuationSeparator" w:id="0">
    <w:p w:rsidR="004C3F35" w:rsidRDefault="004C3F35" w:rsidP="004701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109"/>
    <w:rsid w:val="000141D5"/>
    <w:rsid w:val="00031A15"/>
    <w:rsid w:val="00067B76"/>
    <w:rsid w:val="000D582F"/>
    <w:rsid w:val="000D7B89"/>
    <w:rsid w:val="001150A2"/>
    <w:rsid w:val="00125E9D"/>
    <w:rsid w:val="00140A42"/>
    <w:rsid w:val="0018703C"/>
    <w:rsid w:val="002D069B"/>
    <w:rsid w:val="002F4321"/>
    <w:rsid w:val="002F4410"/>
    <w:rsid w:val="00307C94"/>
    <w:rsid w:val="00327494"/>
    <w:rsid w:val="00353E42"/>
    <w:rsid w:val="00372B46"/>
    <w:rsid w:val="003B33DA"/>
    <w:rsid w:val="003C210E"/>
    <w:rsid w:val="003D1B96"/>
    <w:rsid w:val="003F6DD3"/>
    <w:rsid w:val="00410FDD"/>
    <w:rsid w:val="00431B98"/>
    <w:rsid w:val="004371F3"/>
    <w:rsid w:val="00470109"/>
    <w:rsid w:val="004C3F35"/>
    <w:rsid w:val="004E40C6"/>
    <w:rsid w:val="004F61E5"/>
    <w:rsid w:val="005073AE"/>
    <w:rsid w:val="00563D9E"/>
    <w:rsid w:val="00586457"/>
    <w:rsid w:val="005C5466"/>
    <w:rsid w:val="005F3FFA"/>
    <w:rsid w:val="0067360A"/>
    <w:rsid w:val="00677018"/>
    <w:rsid w:val="006B371E"/>
    <w:rsid w:val="006C0DAF"/>
    <w:rsid w:val="0071092D"/>
    <w:rsid w:val="00734DAC"/>
    <w:rsid w:val="007757C0"/>
    <w:rsid w:val="007948DC"/>
    <w:rsid w:val="007B74F4"/>
    <w:rsid w:val="007F275E"/>
    <w:rsid w:val="0081461B"/>
    <w:rsid w:val="0082030E"/>
    <w:rsid w:val="00826924"/>
    <w:rsid w:val="00853FFB"/>
    <w:rsid w:val="008B2B90"/>
    <w:rsid w:val="00925360"/>
    <w:rsid w:val="00925C53"/>
    <w:rsid w:val="00971576"/>
    <w:rsid w:val="009871E0"/>
    <w:rsid w:val="009A2FEC"/>
    <w:rsid w:val="009B04D7"/>
    <w:rsid w:val="009F0CB3"/>
    <w:rsid w:val="009F3B44"/>
    <w:rsid w:val="00A66B67"/>
    <w:rsid w:val="00A84441"/>
    <w:rsid w:val="00AB4FBB"/>
    <w:rsid w:val="00AF21B7"/>
    <w:rsid w:val="00B61FCA"/>
    <w:rsid w:val="00B71F75"/>
    <w:rsid w:val="00BE4357"/>
    <w:rsid w:val="00C363AC"/>
    <w:rsid w:val="00C4465E"/>
    <w:rsid w:val="00C8650F"/>
    <w:rsid w:val="00C9719F"/>
    <w:rsid w:val="00CC1D3A"/>
    <w:rsid w:val="00CD2888"/>
    <w:rsid w:val="00D6706A"/>
    <w:rsid w:val="00D84B21"/>
    <w:rsid w:val="00D927E3"/>
    <w:rsid w:val="00D95517"/>
    <w:rsid w:val="00E6167A"/>
    <w:rsid w:val="00E66A6D"/>
    <w:rsid w:val="00FF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1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0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1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ssk04</dc:creator>
  <cp:lastModifiedBy>ssk04</cp:lastModifiedBy>
  <cp:revision>47</cp:revision>
  <dcterms:created xsi:type="dcterms:W3CDTF">2021-06-12T03:03:00Z</dcterms:created>
  <dcterms:modified xsi:type="dcterms:W3CDTF">2021-08-31T01:46:00Z</dcterms:modified>
</cp:coreProperties>
</file>