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BigOnc Entity Relationship Diagram (ERD)</w:t>
      </w:r>
    </w:p>
    <w:p>
      <w:pPr>
        <w:pStyle w:val="ReportInformation"/>
      </w:pPr>
      <w:r>
        <w:drawing>
          <wp:inline distB="0" distL="0" distR="0" distT="0">
            <wp:extent cx="3355436" cy="87970"/>
            <wp:effectExtent b="0" l="19050" r="0" t="0"/>
            <wp:docPr descr="Image1.png"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San Diego Supercomputer Center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bwest</w:t>
      </w:r>
    </w:p>
    <w:p>
      <w:pPr>
        <w:pStyle w:val="DiagramType"/>
      </w:pPr>
      <w:r>
        <w:t>Entity Relationship Diagram</w:t>
      </w:r>
    </w:p>
    <w:p>
      <w:pPr>
        <w:pStyle w:val="Heading1"/>
      </w:pPr>
      <w:bookmarkStart w:id="0" w:name="WG_rjLyGAqACbiPU"/>
      <w:r>
        <w:t>Entity Relationship Diagram10</w:t>
      </w:r>
      <w:bookmarkEnd w:id="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Entity Relationship Diagram10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Conceptual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ccle_expression_res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ccle_expression_entrez_gct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Gene-centric RMA-normalized mRNA expresion data - gct format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ccle_expression_entrez_res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ccle_copynumber_by_gene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Copy-number values per gene. All genes from TCTA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tcga_clinical_patient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gs_10926_annotation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nci60_rna_gene_transcript_avg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nci60_rna_osu_transporter_log2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nci60_rna_mrna_log2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nci60_rna_mirna_osu_log2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2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nci60_rna_mirna_genespringgx_log2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2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nci60_rna_hg_133_plus_gcrma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2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nci60_rna_hg_133_log2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2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nci60_rna_abc_transporter_log2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2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nci60_protein_lysate_log2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nci60_e_cadherin_none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nci60_acgh_log2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nci60_dna_500k_snp_log2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nci60_rna_huex_gcrma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ccle_hybrid_capture1650_hg19_maf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List of mutations across CCLE cell line in MAF format. The following variants were filtered out: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1. common polymorphisms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2. allelic faction &lt; 10%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3. putatitve neutral variants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4. located outside the CDS for all transcripts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4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nci60_rna_osu_transporter_metadata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4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nci60_rna_hg_u95_metadata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4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nci60_rna_hg_133_metadata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4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nci60_rna_abc_transporter_metadata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4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nci60_protein_lysate_metadata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5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nci60_e_cadherin_metadata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5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nci60_dna_500k_snp_metadata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5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nci60_acgh_metadata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5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ccle_oncomap_maf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5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ccle_oncomap_assays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6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tcga_biospecimen_cqcf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6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tcga_clinical_drug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6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tcga_clinical_follow_up_v4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6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tcga_clinical_follow_up_v2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6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tcga_biospecimen_sample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7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tcga_clinical_radiation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7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tcga_clinical_cqcf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7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tcga_biospecimen_slide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7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tcga_biospecimen_analyte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7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nci60_rna_mrna_metadata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8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nci60_rna_mirna_osu_metadata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8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nci60_rna_mirna_genespringgx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8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nci60_rna_huex_metadata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8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nci60_rna_hg_133_plus_metadata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8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ccle_drug_data_np24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Pharmacological profiles for 24 anticancer drugs across 504 CCLE lines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9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tcga_biospecimen_normal_ctl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9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tcga_biospecimen_aliquot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9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tcga_agilent_4502a_adf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9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tcga_biospecimen_shipment_portion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9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ccle_snp_arrays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0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stg_so_seq_region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0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ccle_expression_sif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0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ccle_profiling_np24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0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tcga_biospecimen_portion2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0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source_downloads2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1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tcga_biospecimen_tumor_sample2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1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ccle_copynumber_seg2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Segmented copy-number profiles in seg format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1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tcga_biospecimen_protocol2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1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ccle_hybrid_capture16502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HGNC Information for the list of 1651 genes selected for hybrid capture/sequencing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1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stg_so_seq_hdr2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2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birdseed_dnaaffy22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2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tcga_biospecimen_portion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2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source_downloads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2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tcga_biospecimen_tumor_sample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29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ccle_copynumber_seg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Segmented copy-number profiles in seg format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3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tcga_biospecimen_protocol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3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ccle_hybrid_capture1650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HGNC Information for the list of 1651 genes selected for hybrid capture/sequencing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35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stg_so_seq_hdr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137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birdseed_dnaaffy2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3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KgjgWzyGAqACog9W"/>
      <w:bookmarkStart w:id="2" w:name="b_YbjLyGAqACbiPi"/>
      <w:r>
        <w:t>ccle_expression_res</w:t>
      </w:r>
      <w:bookmarkEnd w:id="2"/>
      <w:bookmarkEnd w:id="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accession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ln18_central_nervous_system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n69p_kidney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n86o_kidney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caov3_ovary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hepg2_liver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miapaca2_pancreas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mcas_ovary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sbc5_lung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colo829_skin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vcap_prostate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colo704_ovary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ipc298_skin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capan2_pancreas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efm192a_breast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hs766t_pancreas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efo27_ovary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a2780_ovary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igrov1_ovary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ncih889_lung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hs571t_ovary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mdapca2b_prostate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k029ax_skin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ht1376_urinary_tract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panc1005_pancreas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evsat_breast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hs695t_skin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chl1_skin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lounh91_lung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lk2_lung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tov21g_ovary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aspc1_pancreas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ovsaho_ovary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rerflcsq1_lung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ncih2030_lung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hmcb_skin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fuov1_ovary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malme3m_skin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kms12bm_haematopoietic_and_lymphoid_tissue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t98g_central_nervous_system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hl60_haematopoietic_and_lymphoid_tissue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dbtrg05mg_central_nervous_system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heya8_ovary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meljuso_skin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sw620_large_intestine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hct116_large_intestine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vmrcrcz_kidney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du145_prostate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mm1s_haematopoietic_and_lymphoid_tissue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l33_pancreas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a549_lung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a172_central_nervous_system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ncih1975_lung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colo679_skin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mdamb453_breast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mdamb231_breast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ov90_ovary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rs411_haematopoietic_and_lymphoid_tissue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ovtoko_ovary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ovcar4_ovary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hlf_liver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hct15_large_intestine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sw1463_large_intestine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sf295_central_nervous_system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wm115_skin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jhh4_liver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oe33_oesophagus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cck81_large_intestine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sjsa1_bone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ncih2228_lung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rerflcai_lung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skmes1_lung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fu97_stomach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colo800_skin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ncih1963_lung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rl952_endometrium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j82_urinary_tract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m059k_central_nervous_system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sw900_lung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uacc62_skin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mfe280_endometrium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mfe319_endometrium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mfe296_endometrium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gos3_central_nervous_system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pc14_lung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kyse410_oesophagus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a204_soft_tissue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patu8902_pancreas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rerflcms_lung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l1236_haematopoietic_and_lymphoid_tissue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dang_pancreas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ncih460_lung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kyse140_oesophagus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kyse180_oesophagus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hupt3_pancreas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efe184_endometrium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sw579_thyroid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mdamb468_breast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tov112d_ovary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bt549_breast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cal851_breast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efo21_ovary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a375_skin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ht29_large_intestine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ncih446_lung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hs294t_skin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hs944t_skin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tccpan2_pancreas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rmgi_ovary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pc3_prostate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k562_haematopoietic_and_lymphoid_tissue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rt112_urinary_tract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nugc3_stomach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u87mg_central_nervous_system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caki2_kidney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oe19_oesophagus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im95_stomach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mv411_haematopoietic_and_lymphoid_tissue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wm2664_skin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km12_large_intestine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colo849_skin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t84_large_intestine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loximvi_skin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sq1_lung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an3ca_endometrium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uacc257_skin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kyse510_oesophagus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molm13_haematopoietic_and_lymphoid_tissue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hupt4_pancreas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moggccm_central_nervous_system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kyse30_oesophagus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kyse150_oesophagus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psn1_pancreas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ncih1299_lung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patu8988t_pancreas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igr37_skin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panc0403_pancreas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tyknu_ovary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ovise_ovary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efm19_breast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melho_skin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g361_skin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gms10_central_nervous_system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hlfa_lung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n2mgba_central_nervous_system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kcimoh1_pancreas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kyse70_oesophagus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n321n1_central_nervous_system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pk59_pancreas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snb19_central_nervous_system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colo741_skin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hdmyz_haematopoietic_and_lymphoid_tissue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ncih661_lung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lncapclonefgc_prostate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ls411n_large_intestine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hcc78_lung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ykg1_central_nervous_system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ess1_endometrium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u251mg_central_nervous_system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hec1a_endometrium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jhuem2_endometrium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mogguvw_central_nervous_system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rerflcad1_lung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te5_oesophagus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kelly_autonomic_ganglia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te15_oesophagus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nmgba_central_nervous_system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ncih1703_lung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ags_stomach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qgp1_pancreas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detroit562_upper_aerodigestive_tract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bt474_breast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achn_kidney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lovo_large_intestine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scaber_urinary_tract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skmel30_skin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ovkate_ovary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n2rv1_prostate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c32_skin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panc0327_pancreas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rpmi8226_haematopoietic_and_lymphoid_tissue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dld1_large_intestine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ls1034_large_intestine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g402_soft_tissue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chp212_autonomic_ganglia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ls180_large_intestine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sw403_large_intestine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ncih747_large_intestine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katoiii_stomach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bdcm_haematopoietic_and_lymphoid_tissue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sw1417_large_intestine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sw948_large_intestine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hs606t_breast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mdamb415_breast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ncih2106_lung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morcpr_lung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hara_lung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skov3_ovary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hpafii_pancreas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mc116_haematopoietic_and_lymphoid_tissue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ncih1568_lung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ca46_haematopoietic_and_lymphoid_tissue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a498_kidney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a673_bone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au565_breast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colo201_large_intestine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capan1_pancreas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ncih1563_lung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ncih358_lung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cfpac1_pancreas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nihovcar3_ovary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ncih1650_lung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ncih1793_lung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kns62_lung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hs578t_breast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bt20_breast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snu182_liver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sknmc_bone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hh_haematopoietic_and_lymphoid_tissue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fadu_upper_aerodigestive_tract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sjrh30_soft_tissue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mdamb361_breast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mdamb436_breast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panc0213_pancreas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rdes_bone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cal27_upper_aerodigestive_tract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sw1271_lung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gct_soft_tissue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skbr3_breast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snu16_stomach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ncin87_stomach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u2os_bone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h4_central_nervous_system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gdm1_haematopoietic_and_lymphoid_tissue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hcc1143_breast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t24_urinary_tract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g401_soft_tissue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hcc1937_breast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hcc1569_breast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ocum1_stomach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saos2_bone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d283med_central_nervous_system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hcc1395_breast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nmcg1_central_nervous_system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ten_endometrium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hs604t_haematopoietic_and_lymphoid_tissue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te9_oesophagus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kns42_central_nervous_system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kyse520_oesophagus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kyse270_oesophagus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yh13_central_nervous_system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ialm_lung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ncih2052_pleura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sknfi_autonomic_ganglia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sknas_autonomic_ganglia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snu398_liver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snu423_liver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hcc1187_breast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snu387_liver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daudi_haematopoietic_and_lymphoid_tissue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mj_haematopoietic_and_lymphoid_tissue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c2bbe1_large_intestine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eplc272h_lung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bxpc3_pancreas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snu475_liver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hec251_endometrium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gciy_stomach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sh10tc_stomach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caov4_ovary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hcc2218_breast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kms21bm_haematopoietic_and_lymphoid_tissue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ko52_haematopoietic_and_lymphoid_tissue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kms28bm_haematopoietic_and_lymphoid_tissue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kns60_central_nervous_system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kns81_central_nervous_system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kpnsi9s_autonomic_ganglia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lu99_lung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kms34_haematopoietic_and_lymphoid_tissue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mkn74_stomach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nco2_haematopoietic_and_lymphoid_tissue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khm1b_haematopoietic_and_lymphoid_tissue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kg1c_central_nervous_system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kmbc2_urinary_tract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kmrc20_kidney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hucct1_biliary_tract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kijk_haematopoietic_and_lymphoid_tissue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a4fuk_haematopoietic_and_lymphoid_tissue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kals1_central_nervous_system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hec108_endometrium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hel9217_haematopoietic_and_lymphoid_tissue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huh28_biliary_tract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cmk115_haematopoietic_and_lymphoid_tissue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hec265_endometrium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cal12t_lung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a3kaw_haematopoietic_and_lymphoid_tissue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sknsh_autonomic_ganglia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hcc1954_breast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cama1_breast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hec6_endometrium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am38_central_nervous_system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hec50b_endometrium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hsc3_upper_aerodigestive_tract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ke39_stomach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cov504_ovary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ke97_haematopoietic_and_lymphoid_tissue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vmrcrcw_kidney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hgc27_stomach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ludlu1_lung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hug1n_stomach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u266b1_haematopoietic_and_lymphoid_tissue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nugc4_stomach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hmc18_breast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dms53_lung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sw1116_large_intestine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ncih1694_lung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p3hr1_haematopoietic_and_lymphoid_tissue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hut78_haematopoietic_and_lymphoid_tissue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umuc3_urinary_tract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huns1_haematopoietic_and_lymphoid_tissue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aml193_haematopoietic_and_lymphoid_tissue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rvh421_skin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ncih1184_lung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hcc2157_breast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tc71_bone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colo205_large_intestine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snu449_liver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ncih28_pleura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ov56_ovary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jhos4_ovary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kyse450_oesophagus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rmugs_ovary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kle_endometrium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hs895t_skin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ln229_central_nervous_system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p31fuj_haematopoietic_and_lymphoid_tissue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rkn_soft_tissue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patu8988s_pancreas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nh6_autonomic_ganglia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sf126_central_nervous_system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rerflcad2_lung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oums23_large_intestine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sngm_endometrium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oums27_bone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pl45_pancreas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sw1990_pancreas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hs940t_skin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hs611t_haematopoietic_and_lymphoid_tissue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toledo_haematopoietic_and_lymphoid_tissue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rerfgc1b_stomach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ht1080_soft_tissue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cov318_ovary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caki1_kidney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ncih2029_lung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c3a_liver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sw480_large_intestine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hs746t_stomach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lu65_lung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hs739t_breast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snuc2a_large_intestine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hec151_endometrium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msto211h_pleura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raji_haematopoietic_and_lymphoid_tissue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supt1_haematopoietic_and_lymphoid_tissue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hut102_haematopoietic_and_lymphoid_tissue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n637_urinary_tract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du4475_breast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ncih508_large_intestine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ncih1651_lung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skut1_soft_tissue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mdamb175vii_breast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supb15_haematopoietic_and_lymphoid_tissue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becker_central_nervous_system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sw1783_central_nervous_system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istmes1_pleura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ncih1734_lung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ncih2342_lung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ymb1_breast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oc316_ovary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hs936t_skin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t173_bone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hs618t_lung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hs870t_bone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hs706t_bone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ncih2291_lung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t47d_breast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cpcn_lung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t3m10_lung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nugc2_stomach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plcprf5_liver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kpnyn_autonomic_ganglia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ccfsttg1_central_nervous_system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ncih929_haematopoietic_and_lymphoid_tissue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kmrc3_kidney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dms153_lung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ncih1048_lung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d341med_central_nervous_system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ncih660_prostate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ncih1618_lung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hs675t_large_intestine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peer_haematopoietic_and_lymphoid_tissue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ht144_skin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hs839t_skin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hs939t_skin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hs819t_bone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dv90_lung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zr751_breast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kg1_haematopoietic_and_lymphoid_tissue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sknbe2_autonomic_ganglia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hcc70_breast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ncih2452_pleura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loucy_haematopoietic_and_lymphoid_tissue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hcc56_large_intestine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ncih1648_lung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to175t_haematopoietic_and_lymphoid_tissue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mpp89_pleura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panc0813_pancreas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mg63_bone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hs840t_upper_aerodigestive_tract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te617t_soft_tissue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sw1088_central_nervous_system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istmes2_pleura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ncih1930_lung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hs229t_lung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ncih1838_lung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ncih1836_lung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hs688at_skin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panc0504_pancreas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hs822t_bone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bl70_haematopoietic_and_lymphoid_tissue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g292clonea141b1_bone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rcm1_large_intestine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hs737t_bone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hs616t_haematopoietic_and_lymphoid_tissue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hs600t_skin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te159t_soft_tissue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a101d_skin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n43b_bone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rerflckj_lung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ncih1693_lung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sw780_urinary_tract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hs683_central_nervous_system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rko_large_intestine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hs729_soft_tissue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jhos2_ovary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mcf7_breast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u937_haematopoietic_and_lymphoid_tissue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sklms1_soft_tissue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hutu80_small_intestine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hcc202_breast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meg01_haematopoietic_and_lymphoid_tissue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reh_haematopoietic_and_lymphoid_tissue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ons76_central_nervous_system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skndz_autonomic_ganglia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dms114_lung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st486_haematopoietic_and_lymphoid_tissue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oc315_ovary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oc314_ovary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sw1353_bone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mdamb157_breast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sclc21h_lung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ncih2009_lung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ncih1869_lung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hs852t_skin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hcc1419_breast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bt483_breast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hs281t_breast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hcc4006_lung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hcc1428_breast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ku812_haematopoietic_and_lymphoid_tissue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shp77_lung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te441t_soft_tissue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nb1_autonomic_ganglia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hs274t_breast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pfeiffer_haematopoietic_and_lymphoid_tissue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zr7530_breast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hs863t_bone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hs821t_bone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colo320_large_intestine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rpmi8402_haematopoietic_and_lymphoid_tissue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p12ichikawa_haematopoietic_and_lymphoid_tissue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bftc905_urinary_tract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bftc909_kidney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jvm3_haematopoietic_and_lymphoid_tissue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hs343t_breast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hcc2935_lung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hs888t_bone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mkn45_stomach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n505c_thyroid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ku1919_urinary_tract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kcl22_haematopoietic_and_lymphoid_tissue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cadoes1_bone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s117_soft_tissue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colo677_haematopoietic_and_lymphoid_tissue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cal62_thyroid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lclc103h_lung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jurkat_haematopoietic_and_lymphoid_tissue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n97_haematopoietic_and_lymphoid_tissue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m07e_haematopoietic_and_lymphoid_tissue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l428_haematopoietic_and_lymphoid_tissue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nb4_haematopoietic_and_lymphoid_tissue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lclc97tm1_lung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n313287_stomach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bht101_thyroid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jvm2_haematopoietic_and_lymphoid_tissue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l363_haematopoietic_and_lymphoid_tissue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kmh2_haematopoietic_and_lymphoid_tissue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sima_autonomic_ganglia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nudul1_haematopoietic_and_lymphoid_tissue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bc3c_urinary_tract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karpas620_haematopoietic_and_lymphoid_tissue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sigm5_haematopoietic_and_lymphoid_tissue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bcpap_thyroid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n39v_urinary_tract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cl11_large_intestine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tt2609c02_thyroid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mec2_haematopoietic_and_lymphoid_tissue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cl34_large_intestine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rchacv_haematopoietic_and_lymphoid_tissue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cal120_breast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n47v_urinary_tract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rh18_soft_tissue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f36p_haematopoietic_and_lymphoid_tissue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ejm_haematopoietic_and_lymphoid_tissue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wsudlcl2_haematopoietic_and_lymphoid_tissue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jimt1_breast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ml1_thyroid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molp8_haematopoietic_and_lymphoid_tissue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molp2_haematopoietic_and_lymphoid_tissue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scc25_upper_aerodigestive_tract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ut7_haematopoietic_and_lymphoid_tissue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mhhnb11_autonomic_ganglia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hcc1806_breast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granta519_haematopoietic_and_lymphoid_tissue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monomac6_haematopoietic_and_lymphoid_tissue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sw1710_urinary_tract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molt13_haematopoietic_and_lymphoid_tissue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sr786_haematopoietic_and_lymphoid_tissue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scc15_upper_aerodigestive_tract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rs5_pleura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ncih1385_lung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hcc827_lung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rd_soft_tissue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tf1_haematopoietic_and_lymphoid_tissue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hs172t_urinary_tract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hs834t_skin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te125t_soft_tissue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n305c_thyroid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uacc812_breast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allsil_haematopoietic_and_lymphoid_tissue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dnd41_haematopoietic_and_lymphoid_tissue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dm3_pleura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jeko1_haematopoietic_and_lymphoid_tissue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jjn3_haematopoietic_and_lymphoid_tissue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nudhl1_haematopoietic_and_lymphoid_tissue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cl14_large_intestine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jl1_pleura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cal148_breast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hpball_haematopoietic_and_lymphoid_tissue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supt11_haematopoietic_and_lymphoid_tissue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cl40_large_intestine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mdamb134vi_breast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hcc1500_breast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hcc1599_breast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suphd1_haematopoietic_and_lymphoid_tissue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motn1_haematopoietic_and_lymphoid_tissue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rh41_soft_tissue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hs698t_large_intestine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uacc893_breast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mino_haematopoietic_and_lymphoid_tissue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chp126_autonomic_ganglia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colo680n_oesophagus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colo678_large_intestine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lama84_haematopoietic_and_lymphoid_tissue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cmlt1_haematopoietic_and_lymphoid_tissue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eheb_haematopoietic_and_lymphoid_tissue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cal54_kidney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bv173_haematopoietic_and_lymphoid_tissue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dohh2_haematopoietic_and_lymphoid_tissue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eol1_haematopoietic_and_lymphoid_tissue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vmcub1_urinary_tract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lxf289_lung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monomac1_haematopoietic_and_lymphoid_tissue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pl21_haematopoietic_and_lymphoid_tissue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pf382_haematopoietic_and_lymphoid_tissue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jurlmk1_haematopoietic_and_lymphoid_tissue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ke37_haematopoietic_and_lymphoid_tissue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jk1_haematopoietic_and_lymphoid_tissue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karpas422_haematopoietic_and_lymphoid_tissue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l540_haematopoietic_and_lymphoid_tissue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cal78_bone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hdqp1_breast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mutz5_haematopoietic_and_lymphoid_tissue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oncodg1_ovary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hdlm2_haematopoietic_and_lymphoid_tissue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cal29_urinary_tract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kopn8_haematopoietic_and_lymphoid_tissue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n53j_urinary_tract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hcc1438_lung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n53jbv_urinary_tract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rpmi7951_skin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snu1066_upper_aerodigestive_tract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snu1041_upper_aerodigestive_tract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hcc2108_lung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colo783_skin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hcc1359_lung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bicr31_upper_aerodigestive_tract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cov362_ovary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colo792_skin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cov434_ovary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wm983b_skin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hs751t_haematopoietic_and_lymphoid_tissue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ls513_large_intestine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chagok1_lung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dms454_lung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ftc238_thyroid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dms273_lung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ftc133_thyroid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corl311_lung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ncih2286_lung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ncih1339_lung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wm793_skin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a704_kidney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mdamb435s_skin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wm1799_skin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mewo_skin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wm88_skin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hs255t_large_intestine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ncih1092_lung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sw837_large_intestine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ncih1876_lung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cov644_ovary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gp2d_large_intestine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pecapj15_upper_aerodigestive_tract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corl88_lung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pecapj49_upper_aerodigestive_tract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pecapj34clonec12_upper_aerodigestive_tract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corl51_lung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rt11284_urinary_tract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pecapj41cloned2_upper_aerodigestive_tract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ov7_ovary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ht55_large_intestine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oaw42_ovary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mdst8_large_intestine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oaw28_ovary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suit2_pancreas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lc1sqsf_lung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skhep1_liver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ovcar8_ovary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ishikawaheraklio02er_endometrium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ncih650_lung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sw1573_lung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ovmana_ovary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skco1_large_intestine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karpas299_haematopoietic_and_lymphoid_tissue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yapc_pancreas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ht1197_urinary_tract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a253_salivary_gland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dkmg_central_nervous_system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snu1040_large_intestine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snu175_large_intestine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snu407_large_intestine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snu201_central_nervous_system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snu216_stomach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snu1196_biliary_tract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snu1079_biliary_tract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ncih854_lung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snu466_central_nervous_system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yd38_upper_aerodigestive_tract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snu1105_central_nervous_system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snu283_large_intestine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snu308_biliary_tract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snu245_biliary_tract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snu478_biliary_tract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snu410_pancreas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snu899_upper_aerodigestive_tract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snu503_large_intestine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snu738_central_nervous_system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snu626_central_nervous_system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snu869_biliary_tract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snu878_liver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snu840_ovary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ncih684_liver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igr39_skin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alexandercells_liver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daoy_central_nervous_system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hep3b217_liver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kym1_soft_tissue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lc1f_lung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hle_liver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jmsu1_urinary_tract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imr32_autonomic_ganglia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t3m4_pancreas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colo818_skin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pk45h_pancreas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hec59_endometrium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hs742t_breast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bicr56_upper_aerodigestive_tract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bicr16_upper_aerodigestive_tract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bhy_upper_aerodigestive_tract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az521_stomach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kpl1_breast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cgthw1_thyroid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tuhr4tkb_kidney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ls123_large_intestine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hpac_pancreas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rcc10rgb_kidney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jhom1_ovary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su8686_pancreas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te6_oesophagus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jhoc5_ovary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accmeso1_pleura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bl41_haematopoietic_and_lymphoid_tissue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snu1214_upper_aerodigestive_tract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corl105_lung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lmsu_stomach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colo668_lung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osrc2_kidney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panc0203_pancreas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cjm_skin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bicr22_upper_aerodigestive_tract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shsy5y_autonomic_ganglia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tm31_central_nervous_system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snu1272_kidney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kpnrtbm1_autonomic_ganglia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bicr18_upper_aerodigestive_tract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te4_oesophagus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ecc10_stomach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tuhr14tkb_kidney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yd15_salivary_gland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ublc1_urinary_tract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ecgi10_oesophagus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cw2_large_intestine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snu761_liver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ncih1915_lung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snu324_pancreas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yd10b_upper_aerodigestive_tract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hcc2279_lung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tuhr10tkb_kidney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hec1b_endometrium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vmrclcp_lung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tgbc11tkb_stomach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ovk18_ovary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snu1077_endometrium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hcc1588_lung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ht115_large_intestine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te14_oesophagus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te8_oesophagus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snu520_stomach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jhuem3_endometrium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ncih838_lung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snu1033_large_intestine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gss_stomach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tall1_haematopoietic_and_lymphoid_tissue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u138mg_central_nervous_system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snu620_stomach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ecc12_stomach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gsu_stomach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jhom2b_ovary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snu349_kidney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umuc1_urinary_tract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namalwa_haematopoietic_and_lymphoid_tissue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n9m_ovary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u118mg_central_nervous_system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vmrclcd_lung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hcc1833_lung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rh30_soft_tissue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tccsup_urinary_tract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snu601_stomach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cal33_upper_aerodigestive_tract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snu668_stomach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gb1_central_nervous_system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kuramochi_ovary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colo775_haematopoietic_and_lymphoid_tissue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colo684_endometrium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klm1_pancreas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grm_skin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snu685_endometrium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snu886_liver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hct8_large_intestine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nccstck140_stomach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ncih3255_lung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snu719_stomach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snu489_central_nervous_system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a2058_skin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ncih292_lung2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ln443_central_nervous_system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slr23_kidney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hmel_breast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oele_ovary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ln235_central_nervous_system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bjhtert_skin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ln428_central_nervous_system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ews502_bone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sale_lung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hcc2814_lung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skrc31_kidney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tig3td_lung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tc32_bone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sf172_central_nervous_system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preclh_prostate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u343_central_nervous_system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rcc4_kidney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ln215_central_nervous_system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ln464_central_nervous_system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slr25_kidney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u178_central_nervous_system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hekte_kidney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slr26_kidney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skrc20_kidney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sf767_central_nervous_system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a1207_central_nervous_system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ln319_central_nervous_system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hcc364_lung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umrc6_kidney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ln382_central_nervous_system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iommlee_central_nervous_system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dfci024_lung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hcc1897_lung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lnz308_central_nervous_system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ln340_central_nervous_system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hcc827gr5_lung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slr20_kidney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hk2_kidney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ew8_bone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uok101_kidney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jhesoad1_oesophagus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ch157mn_central_nervous_system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4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FeDgWzyGAqACogc3"/>
      <w:bookmarkStart w:id="4" w:name="b_YbjLyGAqACbiPm"/>
      <w:r>
        <w:t>ccle_expression_entrez_gct</w:t>
      </w:r>
      <w:bookmarkEnd w:id="4"/>
      <w:bookmarkEnd w:id="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ln18_central_nervous_system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n69p_kidney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n86o_kidney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caov3_ovary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hepg2_liver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miapaca2_pancreas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mcas_ovary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sbc5_lung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colo829_skin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vcap_prostate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colo704_ovary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ipc298_skin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capan2_pancreas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efm192a_breast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hs766t_pancreas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efo27_ovary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a2780_ovary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igrov1_ovary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ncih889_lung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hs571t_ovary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mdapca2b_prostate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k029ax_skin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ht1376_urinary_tract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panc1005_pancreas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evsat_breast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hs695t_skin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chl1_skin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lounh91_lung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lk2_lung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tov21g_ovary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aspc1_pancreas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ovsaho_ovary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rerflcsq1_lung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ncih2030_lung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hmcb_skin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fuov1_ovary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malme3m_skin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kms12bm_haematopoietic_and_lymphoid_tissue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t98g_central_nervous_system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hl60_haematopoietic_and_lymphoid_tissue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dbtrg05mg_central_nervous_system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heya8_ovary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meljuso_skin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sw620_large_intestine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hct116_large_intestine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vmrcrcz_kidney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du145_prostate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mm1s_haematopoietic_and_lymphoid_tissue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l33_pancreas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a549_lung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a172_central_nervous_system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ncih1975_lung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colo679_skin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mdamb453_breast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mdamb231_breast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ov90_ovary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rs411_haematopoietic_and_lymphoid_tissue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ovtoko_ovary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ovcar4_ovary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hlf_liver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hct15_large_intestine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sw1463_large_intestine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sf295_central_nervous_system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wm115_skin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jhh4_liver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oe33_oesophagus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cck81_large_intestine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sjsa1_bone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ncih2228_lung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rerflcai_lung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skmes1_lung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fu97_stomach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colo800_skin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ncih1963_lung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rl952_endometrium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j82_urinary_tract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m059k_central_nervous_system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sw900_lung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uacc62_skin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mfe280_endometrium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mfe319_endometrium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mfe296_endometrium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gos3_central_nervous_system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pc14_lung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kyse410_oesophagus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a204_soft_tissue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patu8902_pancreas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rerflcms_lung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l1236_haematopoietic_and_lymphoid_tissue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dang_pancreas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ncih460_lung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kyse140_oesophagus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kyse180_oesophagus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hupt3_pancreas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efe184_endometrium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sw579_thyroid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mdamb468_breast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tov112d_ovary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bt549_breast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cal851_breast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efo21_ovary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a375_skin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ht29_large_intestine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ncih446_lung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hs294t_skin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hs944t_skin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tccpan2_pancreas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rmgi_ovary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pc3_prostate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k562_haematopoietic_and_lymphoid_tissue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rt112_urinary_tract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nugc3_stomach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u87mg_central_nervous_system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caki2_kidney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oe19_oesophagus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im95_stomach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mv411_haematopoietic_and_lymphoid_tissue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wm2664_skin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km12_large_intestine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colo849_skin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t84_large_intestine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loximvi_skin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sq1_lung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an3ca_endometrium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uacc257_skin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kyse510_oesophagus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molm13_haematopoietic_and_lymphoid_tissue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hupt4_pancreas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moggccm_central_nervous_system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kyse30_oesophagus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kyse150_oesophagus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psn1_pancreas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ncih1299_lung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patu8988t_pancreas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igr37_skin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panc0403_pancreas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tyknu_ovary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ovise_ovary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efm19_breast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melho_skin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g361_skin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gms10_central_nervous_system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hlfa_lung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n2mgba_central_nervous_system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kcimoh1_pancreas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kyse70_oesophagus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n321n1_central_nervous_system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pk59_pancreas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snb19_central_nervous_system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colo741_skin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hdmyz_haematopoietic_and_lymphoid_tissue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ncih661_lung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lncapclonefgc_prostate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ls411n_large_intestine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hcc78_lung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ykg1_central_nervous_system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ess1_endometrium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u251mg_central_nervous_system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hec1a_endometrium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jhuem2_endometrium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mogguvw_central_nervous_system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rerflcad1_lung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te5_oesophagus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kelly_autonomic_ganglia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te15_oesophagus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nmgba_central_nervous_system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ncih1703_lung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ags_stomach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qgp1_pancreas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detroit562_upper_aerodigestive_tract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bt474_breast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achn_kidney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lovo_large_intestine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scaber_urinary_tract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skmel30_skin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ovkate_ovary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n2rv1_prostate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c32_skin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panc0327_pancreas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rpmi8226_haematopoietic_and_lymphoid_tissue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dld1_large_intestine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ls1034_large_intestine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g402_soft_tissue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chp212_autonomic_ganglia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ls180_large_intestine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sw403_large_intestine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ncih747_large_intestine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katoiii_stomach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bdcm_haematopoietic_and_lymphoid_tissue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sw1417_large_intestine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sw948_large_intestine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hs606t_breast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mdamb415_breast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ncih2106_lung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morcpr_lung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hara_lung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skov3_ovary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hpafii_pancreas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mc116_haematopoietic_and_lymphoid_tissue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ncih1568_lung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ca46_haematopoietic_and_lymphoid_tissue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a498_kidney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a673_bone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au565_breast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colo201_large_intestine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capan1_pancreas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ncih1563_lung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ncih358_lung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cfpac1_pancreas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nihovcar3_ovary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ncih1650_lung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ncih1793_lung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kns62_lung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hs578t_breast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bt20_breast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snu182_liver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sknmc_bone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hh_haematopoietic_and_lymphoid_tissue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fadu_upper_aerodigestive_tract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sjrh30_soft_tissue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mdamb361_breast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mdamb436_breast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panc0213_pancreas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rdes_bone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cal27_upper_aerodigestive_tract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sw1271_lung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gct_soft_tissue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skbr3_breast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snu16_stomach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ncin87_stomach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u2os_bone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h4_central_nervous_system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gdm1_haematopoietic_and_lymphoid_tissue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hcc1143_breast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t24_urinary_tract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g401_soft_tissue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hcc1937_breast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hcc1569_breast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ocum1_stomach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saos2_bone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d283med_central_nervous_system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hcc1395_breast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nmcg1_central_nervous_system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ten_endometrium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hs604t_haematopoietic_and_lymphoid_tissue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te9_oesophagus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kns42_central_nervous_system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kyse520_oesophagus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kyse270_oesophagus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yh13_central_nervous_system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ialm_lung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ncih2052_pleura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sknfi_autonomic_ganglia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sknas_autonomic_ganglia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snu398_liver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snu423_liver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hcc1187_breast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snu387_liver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daudi_haematopoietic_and_lymphoid_tissue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mj_haematopoietic_and_lymphoid_tissue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c2bbe1_large_intestine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eplc272h_lung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bxpc3_pancreas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snu475_liver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hec251_endometrium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gciy_stomach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sh10tc_stomach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caov4_ovary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hcc2218_breast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kms21bm_haematopoietic_and_lymphoid_tissue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ko52_haematopoietic_and_lymphoid_tissue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kms28bm_haematopoietic_and_lymphoid_tissue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kns60_central_nervous_system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kns81_central_nervous_system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kpnsi9s_autonomic_ganglia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lu99_lung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kms34_haematopoietic_and_lymphoid_tissue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mkn74_stomach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nco2_haematopoietic_and_lymphoid_tissue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khm1b_haematopoietic_and_lymphoid_tissue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kg1c_central_nervous_system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kmbc2_urinary_tract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kmrc20_kidney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hucct1_biliary_tract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kijk_haematopoietic_and_lymphoid_tissue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a4fuk_haematopoietic_and_lymphoid_tissue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kals1_central_nervous_system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hec108_endometrium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hel9217_haematopoietic_and_lymphoid_tissue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huh28_biliary_tract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cmk115_haematopoietic_and_lymphoid_tissue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hec265_endometrium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cal12t_lung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a3kaw_haematopoietic_and_lymphoid_tissue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sknsh_autonomic_ganglia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hcc1954_breast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cama1_breast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hec6_endometrium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am38_central_nervous_system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hec50b_endometrium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hsc3_upper_aerodigestive_tract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ke39_stomach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cov504_ovary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ke97_haematopoietic_and_lymphoid_tissue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vmrcrcw_kidney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hgc27_stomach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ludlu1_lung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hug1n_stomach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u266b1_haematopoietic_and_lymphoid_tissue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nugc4_stomach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hmc18_breast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dms53_lung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sw1116_large_intestine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ncih1694_lung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p3hr1_haematopoietic_and_lymphoid_tissue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hut78_haematopoietic_and_lymphoid_tissue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umuc3_urinary_tract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huns1_haematopoietic_and_lymphoid_tissue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aml193_haematopoietic_and_lymphoid_tissue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rvh421_skin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ncih1184_lung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hcc2157_breast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tc71_bone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colo205_large_intestine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snu449_liver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ncih28_pleura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ov56_ovary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jhos4_ovary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kyse450_oesophagus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rmugs_ovary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kle_endometrium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hs895t_skin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ln229_central_nervous_system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p31fuj_haematopoietic_and_lymphoid_tissue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rkn_soft_tissue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patu8988s_pancreas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nh6_autonomic_ganglia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sf126_central_nervous_system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rerflcad2_lung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oums23_large_intestine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sngm_endometrium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oums27_bone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pl45_pancreas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sw1990_pancreas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hs940t_skin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hs611t_haematopoietic_and_lymphoid_tissue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toledo_haematopoietic_and_lymphoid_tissue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rerfgc1b_stomach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ht1080_soft_tissue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cov318_ovary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caki1_kidney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ncih2029_lung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c3a_liver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sw480_large_intestine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hs746t_stomach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lu65_lung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hs739t_breast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snuc2a_large_intestine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hec151_endometrium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msto211h_pleura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raji_haematopoietic_and_lymphoid_tissue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supt1_haematopoietic_and_lymphoid_tissue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hut102_haematopoietic_and_lymphoid_tissue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n637_urinary_tract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du4475_breast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ncih508_large_intestine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ncih1651_lung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skut1_soft_tissue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mdamb175vii_breast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supb15_haematopoietic_and_lymphoid_tissue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becker_central_nervous_system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sw1783_central_nervous_system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istmes1_pleura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ncih1734_lung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ncih2342_lung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ymb1_breast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oc316_ovary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hs936t_skin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t173_bone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hs618t_lung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hs870t_bone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hs706t_bone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ncih2291_lung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t47d_breast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cpcn_lung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t3m10_lung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nugc2_stomach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plcprf5_liver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kpnyn_autonomic_ganglia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ccfsttg1_central_nervous_system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ncih929_haematopoietic_and_lymphoid_tissue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kmrc3_kidney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dms153_lung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ncih1048_lung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d341med_central_nervous_system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ncih660_prostate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ncih1618_lung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hs675t_large_intestine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peer_haematopoietic_and_lymphoid_tissue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ht144_skin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hs839t_skin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hs939t_skin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hs819t_bone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dv90_lung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zr751_breast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kg1_haematopoietic_and_lymphoid_tissue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sknbe2_autonomic_ganglia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hcc70_breast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ncih2452_pleura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loucy_haematopoietic_and_lymphoid_tissue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hcc56_large_intestine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ncih1648_lung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to175t_haematopoietic_and_lymphoid_tissue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mpp89_pleura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panc0813_pancreas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mg63_bone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hs840t_upper_aerodigestive_tract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te617t_soft_tissue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sw1088_central_nervous_system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istmes2_pleura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ncih1930_lung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hs229t_lung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ncih1838_lung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ncih1836_lung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hs688at_skin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panc0504_pancreas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hs822t_bone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bl70_haematopoietic_and_lymphoid_tissue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g292clonea141b1_bone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rcm1_large_intestine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hs737t_bone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hs616t_haematopoietic_and_lymphoid_tissue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hs600t_skin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te159t_soft_tissue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a101d_skin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n43b_bone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rerflckj_lung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ncih1693_lung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sw780_urinary_tract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hs683_central_nervous_system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rko_large_intestine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hs729_soft_tissue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jhos2_ovary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mcf7_breast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u937_haematopoietic_and_lymphoid_tissue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sklms1_soft_tissue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hutu80_small_intestine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hcc202_breast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meg01_haematopoietic_and_lymphoid_tissue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reh_haematopoietic_and_lymphoid_tissue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ons76_central_nervous_system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skndz_autonomic_ganglia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dms114_lung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st486_haematopoietic_and_lymphoid_tissue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oc315_ovary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oc314_ovary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sw1353_bone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mdamb157_breast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sclc21h_lung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ncih2009_lung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ncih1869_lung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hs852t_skin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hcc1419_breast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bt483_breast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hs281t_breast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hcc4006_lung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hcc1428_breast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ku812_haematopoietic_and_lymphoid_tissue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shp77_lung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te441t_soft_tissue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nb1_autonomic_ganglia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hs274t_breast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pfeiffer_haematopoietic_and_lymphoid_tissue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zr7530_breast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hs863t_bone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hs821t_bone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colo320_large_intestine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rpmi8402_haematopoietic_and_lymphoid_tissue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p12ichikawa_haematopoietic_and_lymphoid_tissue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bftc905_urinary_tract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bftc909_kidney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jvm3_haematopoietic_and_lymphoid_tissue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hs343t_breast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hcc2935_lung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hs888t_bone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mkn45_stomach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n505c_thyroid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ku1919_urinary_tract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kcl22_haematopoietic_and_lymphoid_tissue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cadoes1_bone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s117_soft_tissue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colo677_haematopoietic_and_lymphoid_tissue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cal62_thyroid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lclc103h_lung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jurkat_haematopoietic_and_lymphoid_tissue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n97_haematopoietic_and_lymphoid_tissue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m07e_haematopoietic_and_lymphoid_tissue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l428_haematopoietic_and_lymphoid_tissue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nb4_haematopoietic_and_lymphoid_tissue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lclc97tm1_lung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n313287_stomach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bht101_thyroid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jvm2_haematopoietic_and_lymphoid_tissue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l363_haematopoietic_and_lymphoid_tissue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kmh2_haematopoietic_and_lymphoid_tissue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sima_autonomic_ganglia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nudul1_haematopoietic_and_lymphoid_tissue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bc3c_urinary_tract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karpas620_haematopoietic_and_lymphoid_tissue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sigm5_haematopoietic_and_lymphoid_tissue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bcpap_thyroid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n39v_urinary_tract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cl11_large_intestine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tt2609c02_thyroid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mec2_haematopoietic_and_lymphoid_tissue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cl34_large_intestine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rchacv_haematopoietic_and_lymphoid_tissue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cal120_breast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n47v_urinary_tract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rh18_soft_tissue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f36p_haematopoietic_and_lymphoid_tissue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ejm_haematopoietic_and_lymphoid_tissue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wsudlcl2_haematopoietic_and_lymphoid_tissue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jimt1_breast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ml1_thyroid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molp8_haematopoietic_and_lymphoid_tissue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molp2_haematopoietic_and_lymphoid_tissue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scc25_upper_aerodigestive_tract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ut7_haematopoietic_and_lymphoid_tissue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mhhnb11_autonomic_ganglia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hcc1806_breast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granta519_haematopoietic_and_lymphoid_tissue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monomac6_haematopoietic_and_lymphoid_tissue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sw1710_urinary_tract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molt13_haematopoietic_and_lymphoid_tissue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sr786_haematopoietic_and_lymphoid_tissue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scc15_upper_aerodigestive_tract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rs5_pleura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ncih1385_lung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hcc827_lung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rd_soft_tissue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tf1_haematopoietic_and_lymphoid_tissue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hs172t_urinary_tract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hs834t_skin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te125t_soft_tissue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n305c_thyroid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uacc812_breast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allsil_haematopoietic_and_lymphoid_tissue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dnd41_haematopoietic_and_lymphoid_tissue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dm3_pleura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jeko1_haematopoietic_and_lymphoid_tissue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jjn3_haematopoietic_and_lymphoid_tissue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nudhl1_haematopoietic_and_lymphoid_tissue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cl14_large_intestine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jl1_pleura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cal148_breast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hpball_haematopoietic_and_lymphoid_tissue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supt11_haematopoietic_and_lymphoid_tissue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cl40_large_intestine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mdamb134vi_breast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hcc1500_breast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hcc1599_breast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suphd1_haematopoietic_and_lymphoid_tissue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motn1_haematopoietic_and_lymphoid_tissue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rh41_soft_tissue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hs698t_large_intestine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uacc893_breast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mino_haematopoietic_and_lymphoid_tissue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chp126_autonomic_ganglia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colo680n_oesophagus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colo678_large_intestine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lama84_haematopoietic_and_lymphoid_tissue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cmlt1_haematopoietic_and_lymphoid_tissue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eheb_haematopoietic_and_lymphoid_tissue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cal54_kidney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bv173_haematopoietic_and_lymphoid_tissue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dohh2_haematopoietic_and_lymphoid_tissue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eol1_haematopoietic_and_lymphoid_tissue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vmcub1_urinary_tract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lxf289_lung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monomac1_haematopoietic_and_lymphoid_tissue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pl21_haematopoietic_and_lymphoid_tissue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pf382_haematopoietic_and_lymphoid_tissue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jurlmk1_haematopoietic_and_lymphoid_tissue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ke37_haematopoietic_and_lymphoid_tissue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jk1_haematopoietic_and_lymphoid_tissue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karpas422_haematopoietic_and_lymphoid_tissue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l540_haematopoietic_and_lymphoid_tissue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cal78_bone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hdqp1_breast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mutz5_haematopoietic_and_lymphoid_tissue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oncodg1_ovary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hdlm2_haematopoietic_and_lymphoid_tissue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cal29_urinary_tract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kopn8_haematopoietic_and_lymphoid_tissue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n53j_urinary_tract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hcc1438_lung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n53jbv_urinary_tract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rpmi7951_skin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snu1066_upper_aerodigestive_tract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snu1041_upper_aerodigestive_tract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hcc2108_lung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colo783_skin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hcc1359_lung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bicr31_upper_aerodigestive_tract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cov362_ovary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colo792_skin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cov434_ovary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wm983b_skin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hs751t_haematopoietic_and_lymphoid_tissue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ls513_large_intestine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chagok1_lung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dms454_lung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ftc238_thyroid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dms273_lung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ftc133_thyroid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corl311_lung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ncih2286_lung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ncih1339_lung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wm793_skin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a704_kidney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mdamb435s_skin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wm1799_skin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mewo_skin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wm88_skin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hs255t_large_intestine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ncih1092_lung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sw837_large_intestine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ncih1876_lung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cov644_ovary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gp2d_large_intestine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pecapj15_upper_aerodigestive_tract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corl88_lung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pecapj49_upper_aerodigestive_tract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pecapj34clonec12_upper_aerodigestive_tract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corl51_lung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rt11284_urinary_tract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pecapj41cloned2_upper_aerodigestive_tract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ov7_ovary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ht55_large_intestine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oaw42_ovary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mdst8_large_intestine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oaw28_ovary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suit2_pancreas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lc1sqsf_lung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skhep1_liver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ovcar8_ovary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ishikawaheraklio02er_endometrium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ncih650_lung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sw1573_lung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ovmana_ovary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skco1_large_intestine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karpas299_haematopoietic_and_lymphoid_tissue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yapc_pancreas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ht1197_urinary_tract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a253_salivary_gland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dkmg_central_nervous_system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snu1040_large_intestine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snu175_large_intestine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snu407_large_intestine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snu201_central_nervous_system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snu216_stomach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snu1196_biliary_tract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snu1079_biliary_tract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ncih854_lung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snu466_central_nervous_system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yd38_upper_aerodigestive_tract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snu1105_central_nervous_system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snu283_large_intestine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snu308_biliary_tract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snu245_biliary_tract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snu478_biliary_tract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snu410_pancreas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snu899_upper_aerodigestive_tract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snu503_large_intestine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snu738_central_nervous_system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snu626_central_nervous_system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snu869_biliary_tract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snu878_liver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snu840_ovary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ncih684_liver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igr39_skin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alexandercells_liver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daoy_central_nervous_system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hep3b217_liver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kym1_soft_tissue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lc1f_lung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hle_liver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jmsu1_urinary_tract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imr32_autonomic_ganglia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t3m4_pancreas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colo818_skin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pk45h_pancreas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hec59_endometrium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hs742t_breast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bicr56_upper_aerodigestive_tract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bicr16_upper_aerodigestive_tract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bhy_upper_aerodigestive_tract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az521_stomach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kpl1_breast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cgthw1_thyroid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tuhr4tkb_kidney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ls123_large_intestine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hpac_pancreas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rcc10rgb_kidney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jhom1_ovary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su8686_pancreas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te6_oesophagus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jhoc5_ovary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accmeso1_pleura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bl41_haematopoietic_and_lymphoid_tissue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snu1214_upper_aerodigestive_tract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corl105_lung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lmsu_stomach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colo668_lung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osrc2_kidney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panc0203_pancreas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cjm_skin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bicr22_upper_aerodigestive_tract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shsy5y_autonomic_ganglia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tm31_central_nervous_system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snu1272_kidney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kpnrtbm1_autonomic_ganglia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bicr18_upper_aerodigestive_tract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te4_oesophagus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ecc10_stomach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tuhr14tkb_kidney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yd15_salivary_gland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ublc1_urinary_tract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ecgi10_oesophagus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cw2_large_intestine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snu761_liver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ncih1915_lung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snu324_pancreas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yd10b_upper_aerodigestive_tract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hcc2279_lung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tuhr10tkb_kidney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hec1b_endometrium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vmrclcp_lung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tgbc11tkb_stomach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ovk18_ovary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snu1077_endometrium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hcc1588_lung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ht115_large_intestine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te14_oesophagus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te8_oesophagus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snu520_stomach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jhuem3_endometrium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ncih838_lung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snu1033_large_intestine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gss_stomach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tall1_haematopoietic_and_lymphoid_tissue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u138mg_central_nervous_system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snu620_stomach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ecc12_stomach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gsu_stomach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jhom2b_ovary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snu349_kidney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umuc1_urinary_tract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namalwa_haematopoietic_and_lymphoid_tissue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n9m_ovary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u118mg_central_nervous_system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vmrclcd_lung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hcc1833_lung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rh30_soft_tissue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tccsup_urinary_tract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snu601_stomach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cal33_upper_aerodigestive_tract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snu668_stomach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gb1_central_nervous_system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kuramochi_ovary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colo775_haematopoietic_and_lymphoid_tissue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colo684_endometrium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klm1_pancreas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grm_skin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snu685_endometrium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snu886_liver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hct8_large_intestine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nccstck140_stomach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ncih3255_lung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snu719_stomach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snu489_central_nervous_system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a2058_skin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ncih292_lung2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ln443_central_nervous_system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slr23_kidney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hmel_breast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oele_ovary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ln235_central_nervous_system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bjhtert_skin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ln428_central_nervous_system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ews502_bone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sale_lung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hcc2814_lung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skrc31_kidney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tig3td_lung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tc32_bone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sf172_central_nervous_system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preclh_prostate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u343_central_nervous_system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rcc4_kidney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ln215_central_nervous_system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ln464_central_nervous_system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slr25_kidney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u178_central_nervous_system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hekte_kidney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slr26_kidney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skrc20_kidney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sf767_central_nervous_system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a1207_central_nervous_system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ln319_central_nervous_system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hcc364_lung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umrc6_kidney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ln382_central_nervous_system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iommlee_central_nervous_system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dfci024_lung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hcc1897_lung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lnz308_central_nervous_system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ln340_central_nervous_system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hcc827gr5_lung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slr20_kidney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hk2_kidney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ew8_bone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uok101_kidney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jhesoad1_oesophagus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ch157mn_central_nervous_system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4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njDgWzyGAqACogtH"/>
      <w:bookmarkStart w:id="6" w:name="b_YbjLyGAqACbiPk"/>
      <w:r>
        <w:t>ccle_expression_entrez_res</w:t>
      </w:r>
      <w:bookmarkEnd w:id="6"/>
      <w:bookmarkEnd w:id="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accession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ln18_central_nervous_system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n69p_kidney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n86o_kidney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caov3_ovary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hepg2_liver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miapaca2_pancreas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mcas_ovary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sbc5_lung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colo829_skin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vcap_prostate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colo704_ovary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ipc298_skin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capan2_pancreas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efm192a_breast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hs766t_pancreas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efo27_ovary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a2780_ovary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igrov1_ovary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ncih889_lung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hs571t_ovary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mdapca2b_prostate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k029ax_skin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ht1376_urinary_tract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panc1005_pancreas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evsat_breast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hs695t_skin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chl1_skin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lounh91_lung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lk2_lung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tov21g_ovary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aspc1_pancreas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ovsaho_ovary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rerflcsq1_lung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ncih2030_lung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hmcb_skin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fuov1_ovary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malme3m_skin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kms12bm_haematopoietic_and_lymphoid_tissue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t98g_central_nervous_system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hl60_haematopoietic_and_lymphoid_tissue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dbtrg05mg_central_nervous_system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heya8_ovary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meljuso_skin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sw620_large_intestine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hct116_large_intestine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vmrcrcz_kidney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du145_prostate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mm1s_haematopoietic_and_lymphoid_tissue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l33_pancreas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a549_lung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a172_central_nervous_system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ncih1975_lung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colo679_skin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mdamb453_breast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mdamb231_breast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ov90_ovary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rs411_haematopoietic_and_lymphoid_tissue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ovtoko_ovary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ovcar4_ovary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hlf_liver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hct15_large_intestine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sw1463_large_intestine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sf295_central_nervous_system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wm115_skin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jhh4_liver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oe33_oesophagus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cck81_large_intestine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sjsa1_bone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ncih2228_lung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rerflcai_lung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skmes1_lung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fu97_stomach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colo800_skin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ncih1963_lung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rl952_endometrium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j82_urinary_tract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m059k_central_nervous_system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sw900_lung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uacc62_skin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mfe280_endometrium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mfe319_endometrium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mfe296_endometrium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gos3_central_nervous_system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pc14_lung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kyse410_oesophagus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a204_soft_tissue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patu8902_pancreas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rerflcms_lung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l1236_haematopoietic_and_lymphoid_tissue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dang_pancreas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ncih460_lung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kyse140_oesophagus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kyse180_oesophagus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hupt3_pancreas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efe184_endometrium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sw579_thyroid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mdamb468_breast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tov112d_ovary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bt549_breast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cal851_breast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efo21_ovary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a375_skin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ht29_large_intestine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ncih446_lung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hs294t_skin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hs944t_skin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tccpan2_pancreas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rmgi_ovary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pc3_prostate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k562_haematopoietic_and_lymphoid_tissue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rt112_urinary_tract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nugc3_stomach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u87mg_central_nervous_system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caki2_kidney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oe19_oesophagus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im95_stomach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mv411_haematopoietic_and_lymphoid_tissue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wm2664_skin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km12_large_intestine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colo849_skin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t84_large_intestine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loximvi_skin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sq1_lung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an3ca_endometrium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uacc257_skin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kyse510_oesophagus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molm13_haematopoietic_and_lymphoid_tissue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hupt4_pancreas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moggccm_central_nervous_system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kyse30_oesophagus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kyse150_oesophagus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psn1_pancreas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ncih1299_lung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patu8988t_pancreas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igr37_skin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panc0403_pancreas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tyknu_ovary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ovise_ovary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efm19_breast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melho_skin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g361_skin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gms10_central_nervous_system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hlfa_lung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n2mgba_central_nervous_system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kcimoh1_pancreas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kyse70_oesophagus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n321n1_central_nervous_system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pk59_pancreas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snb19_central_nervous_system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colo741_skin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hdmyz_haematopoietic_and_lymphoid_tissue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ncih661_lung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lncapclonefgc_prostate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ls411n_large_intestine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hcc78_lung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ykg1_central_nervous_system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ess1_endometrium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u251mg_central_nervous_system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hec1a_endometrium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jhuem2_endometrium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mogguvw_central_nervous_system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rerflcad1_lung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te5_oesophagus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kelly_autonomic_ganglia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te15_oesophagus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nmgba_central_nervous_system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ncih1703_lung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ags_stomach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qgp1_pancreas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detroit562_upper_aerodigestive_tract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bt474_breast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achn_kidney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lovo_large_intestine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scaber_urinary_tract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skmel30_skin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ovkate_ovary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n2rv1_prostate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c32_skin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panc0327_pancreas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rpmi8226_haematopoietic_and_lymphoid_tissue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dld1_large_intestine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ls1034_large_intestine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g402_soft_tissue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chp212_autonomic_ganglia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ls180_large_intestine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sw403_large_intestine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ncih747_large_intestine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katoiii_stomach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bdcm_haematopoietic_and_lymphoid_tissue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sw1417_large_intestine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sw948_large_intestine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hs606t_breast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mdamb415_breast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ncih2106_lung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morcpr_lung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hara_lung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skov3_ovary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hpafii_pancreas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mc116_haematopoietic_and_lymphoid_tissue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ncih1568_lung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ca46_haematopoietic_and_lymphoid_tissue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a498_kidney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a673_bone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au565_breast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colo201_large_intestine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capan1_pancreas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ncih1563_lung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ncih358_lung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cfpac1_pancreas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nihovcar3_ovary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ncih1650_lung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ncih1793_lung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kns62_lung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hs578t_breast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bt20_breast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snu182_liver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sknmc_bone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hh_haematopoietic_and_lymphoid_tissue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fadu_upper_aerodigestive_tract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sjrh30_soft_tissue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mdamb361_breast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mdamb436_breast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panc0213_pancreas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rdes_bone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cal27_upper_aerodigestive_tract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sw1271_lung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gct_soft_tissue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skbr3_breast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snu16_stomach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ncin87_stomach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u2os_bone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h4_central_nervous_system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gdm1_haematopoietic_and_lymphoid_tissue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hcc1143_breast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t24_urinary_tract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g401_soft_tissue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hcc1937_breast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hcc1569_breast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ocum1_stomach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saos2_bone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d283med_central_nervous_system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hcc1395_breast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nmcg1_central_nervous_system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ten_endometrium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hs604t_haematopoietic_and_lymphoid_tissue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te9_oesophagus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kns42_central_nervous_system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kyse520_oesophagus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kyse270_oesophagus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yh13_central_nervous_system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ialm_lung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ncih2052_pleura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sknfi_autonomic_ganglia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sknas_autonomic_ganglia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snu398_liver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snu423_liver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hcc1187_breast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snu387_liver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daudi_haematopoietic_and_lymphoid_tissue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mj_haematopoietic_and_lymphoid_tissue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c2bbe1_large_intestine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eplc272h_lung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bxpc3_pancreas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snu475_liver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hec251_endometrium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gciy_stomach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sh10tc_stomach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caov4_ovary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hcc2218_breast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kms21bm_haematopoietic_and_lymphoid_tissue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ko52_haematopoietic_and_lymphoid_tissue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kms28bm_haematopoietic_and_lymphoid_tissue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kns60_central_nervous_system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kns81_central_nervous_system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kpnsi9s_autonomic_ganglia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lu99_lung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kms34_haematopoietic_and_lymphoid_tissue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mkn74_stomach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nco2_haematopoietic_and_lymphoid_tissue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khm1b_haematopoietic_and_lymphoid_tissue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kg1c_central_nervous_system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kmbc2_urinary_tract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kmrc20_kidney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hucct1_biliary_tract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kijk_haematopoietic_and_lymphoid_tissue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a4fuk_haematopoietic_and_lymphoid_tissue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kals1_central_nervous_system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hec108_endometrium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hel9217_haematopoietic_and_lymphoid_tissue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huh28_biliary_tract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cmk115_haematopoietic_and_lymphoid_tissue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hec265_endometrium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cal12t_lung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a3kaw_haematopoietic_and_lymphoid_tissue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sknsh_autonomic_ganglia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hcc1954_breast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cama1_breast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hec6_endometrium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am38_central_nervous_system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hec50b_endometrium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hsc3_upper_aerodigestive_tract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ke39_stomach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cov504_ovary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ke97_haematopoietic_and_lymphoid_tissue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vmrcrcw_kidney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hgc27_stomach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ludlu1_lung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hug1n_stomach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u266b1_haematopoietic_and_lymphoid_tissue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nugc4_stomach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hmc18_breast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dms53_lung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sw1116_large_intestine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ncih1694_lung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p3hr1_haematopoietic_and_lymphoid_tissue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hut78_haematopoietic_and_lymphoid_tissue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umuc3_urinary_tract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huns1_haematopoietic_and_lymphoid_tissue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aml193_haematopoietic_and_lymphoid_tissue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rvh421_skin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ncih1184_lung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hcc2157_breast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tc71_bone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colo205_large_intestine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snu449_liver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ncih28_pleura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ov56_ovary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jhos4_ovary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kyse450_oesophagus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rmugs_ovary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kle_endometrium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hs895t_skin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ln229_central_nervous_system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p31fuj_haematopoietic_and_lymphoid_tissue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rkn_soft_tissue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patu8988s_pancreas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nh6_autonomic_ganglia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sf126_central_nervous_system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rerflcad2_lung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oums23_large_intestine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sngm_endometrium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oums27_bone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pl45_pancreas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sw1990_pancreas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hs940t_skin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hs611t_haematopoietic_and_lymphoid_tissue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toledo_haematopoietic_and_lymphoid_tissue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rerfgc1b_stomach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ht1080_soft_tissue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cov318_ovary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caki1_kidney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ncih2029_lung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c3a_liver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sw480_large_intestine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hs746t_stomach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lu65_lung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hs739t_breast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snuc2a_large_intestine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hec151_endometrium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msto211h_pleura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raji_haematopoietic_and_lymphoid_tissue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supt1_haematopoietic_and_lymphoid_tissue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hut102_haematopoietic_and_lymphoid_tissue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n637_urinary_tract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du4475_breast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ncih508_large_intestine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ncih1651_lung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skut1_soft_tissue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mdamb175vii_breast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supb15_haematopoietic_and_lymphoid_tissue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becker_central_nervous_system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sw1783_central_nervous_system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istmes1_pleura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ncih1734_lung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ncih2342_lung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ymb1_breast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oc316_ovary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hs936t_skin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t173_bone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hs618t_lung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hs870t_bone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hs706t_bone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ncih2291_lung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t47d_breast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cpcn_lung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t3m10_lung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nugc2_stomach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plcprf5_liver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kpnyn_autonomic_ganglia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ccfsttg1_central_nervous_system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ncih929_haematopoietic_and_lymphoid_tissue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kmrc3_kidney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dms153_lung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ncih1048_lung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d341med_central_nervous_system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ncih660_prostate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ncih1618_lung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hs675t_large_intestine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peer_haematopoietic_and_lymphoid_tissue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ht144_skin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hs839t_skin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hs939t_skin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hs819t_bone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dv90_lung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zr751_breast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kg1_haematopoietic_and_lymphoid_tissue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sknbe2_autonomic_ganglia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hcc70_breast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ncih2452_pleura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loucy_haematopoietic_and_lymphoid_tissue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hcc56_large_intestine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ncih1648_lung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to175t_haematopoietic_and_lymphoid_tissue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mpp89_pleura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panc0813_pancreas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mg63_bone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hs840t_upper_aerodigestive_tract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te617t_soft_tissue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sw1088_central_nervous_system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istmes2_pleura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ncih1930_lung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hs229t_lung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ncih1838_lung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ncih1836_lung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hs688at_skin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panc0504_pancreas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hs822t_bone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bl70_haematopoietic_and_lymphoid_tissue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g292clonea141b1_bone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rcm1_large_intestine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hs737t_bone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hs616t_haematopoietic_and_lymphoid_tissue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hs600t_skin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te159t_soft_tissue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a101d_skin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n43b_bone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rerflckj_lung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ncih1693_lung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sw780_urinary_tract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hs683_central_nervous_system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rko_large_intestine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hs729_soft_tissue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jhos2_ovary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mcf7_breast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u937_haematopoietic_and_lymphoid_tissue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sklms1_soft_tissue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hutu80_small_intestine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hcc202_breast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meg01_haematopoietic_and_lymphoid_tissue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reh_haematopoietic_and_lymphoid_tissue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ons76_central_nervous_system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skndz_autonomic_ganglia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dms114_lung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st486_haematopoietic_and_lymphoid_tissue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oc315_ovary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oc314_ovary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sw1353_bone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mdamb157_breast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sclc21h_lung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ncih2009_lung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ncih1869_lung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hs852t_skin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hcc1419_breast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bt483_breast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hs281t_breast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hcc4006_lung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hcc1428_breast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ku812_haematopoietic_and_lymphoid_tissue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shp77_lung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te441t_soft_tissue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nb1_autonomic_ganglia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hs274t_breast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pfeiffer_haematopoietic_and_lymphoid_tissue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zr7530_breast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hs863t_bone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hs821t_bone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colo320_large_intestine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rpmi8402_haematopoietic_and_lymphoid_tissue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p12ichikawa_haematopoietic_and_lymphoid_tissue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bftc905_urinary_tract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bftc909_kidney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jvm3_haematopoietic_and_lymphoid_tissue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hs343t_breast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hcc2935_lung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hs888t_bone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mkn45_stomach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n505c_thyroid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ku1919_urinary_tract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kcl22_haematopoietic_and_lymphoid_tissue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cadoes1_bone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s117_soft_tissue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colo677_haematopoietic_and_lymphoid_tissue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cal62_thyroid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lclc103h_lung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jurkat_haematopoietic_and_lymphoid_tissue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n97_haematopoietic_and_lymphoid_tissue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m07e_haematopoietic_and_lymphoid_tissue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l428_haematopoietic_and_lymphoid_tissue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nb4_haematopoietic_and_lymphoid_tissue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lclc97tm1_lung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n313287_stomach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bht101_thyroid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jvm2_haematopoietic_and_lymphoid_tissue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l363_haematopoietic_and_lymphoid_tissue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kmh2_haematopoietic_and_lymphoid_tissue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sima_autonomic_ganglia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nudul1_haematopoietic_and_lymphoid_tissue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bc3c_urinary_tract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karpas620_haematopoietic_and_lymphoid_tissue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sigm5_haematopoietic_and_lymphoid_tissue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bcpap_thyroid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n39v_urinary_tract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cl11_large_intestine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tt2609c02_thyroid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mec2_haematopoietic_and_lymphoid_tissue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cl34_large_intestine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rchacv_haematopoietic_and_lymphoid_tissue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cal120_breast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n47v_urinary_tract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rh18_soft_tissue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f36p_haematopoietic_and_lymphoid_tissue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ejm_haematopoietic_and_lymphoid_tissue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wsudlcl2_haematopoietic_and_lymphoid_tissue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jimt1_breast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ml1_thyroid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molp8_haematopoietic_and_lymphoid_tissue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molp2_haematopoietic_and_lymphoid_tissue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scc25_upper_aerodigestive_tract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ut7_haematopoietic_and_lymphoid_tissue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mhhnb11_autonomic_ganglia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hcc1806_breast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granta519_haematopoietic_and_lymphoid_tissue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monomac6_haematopoietic_and_lymphoid_tissue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sw1710_urinary_tract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molt13_haematopoietic_and_lymphoid_tissue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sr786_haematopoietic_and_lymphoid_tissue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scc15_upper_aerodigestive_tract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rs5_pleura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ncih1385_lung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hcc827_lung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rd_soft_tissue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tf1_haematopoietic_and_lymphoid_tissue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hs172t_urinary_tract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hs834t_skin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te125t_soft_tissue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n305c_thyroid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uacc812_breast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allsil_haematopoietic_and_lymphoid_tissue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dnd41_haematopoietic_and_lymphoid_tissue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dm3_pleura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jeko1_haematopoietic_and_lymphoid_tissue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jjn3_haematopoietic_and_lymphoid_tissue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nudhl1_haematopoietic_and_lymphoid_tissue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cl14_large_intestine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jl1_pleura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cal148_breast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hpball_haematopoietic_and_lymphoid_tissue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supt11_haematopoietic_and_lymphoid_tissue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cl40_large_intestine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mdamb134vi_breast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hcc1500_breast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hcc1599_breast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suphd1_haematopoietic_and_lymphoid_tissue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motn1_haematopoietic_and_lymphoid_tissue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rh41_soft_tissue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hs698t_large_intestine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uacc893_breast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mino_haematopoietic_and_lymphoid_tissue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chp126_autonomic_ganglia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colo680n_oesophagus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colo678_large_intestine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lama84_haematopoietic_and_lymphoid_tissue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cmlt1_haematopoietic_and_lymphoid_tissue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eheb_haematopoietic_and_lymphoid_tissue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cal54_kidney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bv173_haematopoietic_and_lymphoid_tissue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dohh2_haematopoietic_and_lymphoid_tissue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eol1_haematopoietic_and_lymphoid_tissue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vmcub1_urinary_tract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lxf289_lung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monomac1_haematopoietic_and_lymphoid_tissue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pl21_haematopoietic_and_lymphoid_tissue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pf382_haematopoietic_and_lymphoid_tissue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jurlmk1_haematopoietic_and_lymphoid_tissue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ke37_haematopoietic_and_lymphoid_tissue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jk1_haematopoietic_and_lymphoid_tissue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karpas422_haematopoietic_and_lymphoid_tissue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l540_haematopoietic_and_lymphoid_tissue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cal78_bone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hdqp1_breast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mutz5_haematopoietic_and_lymphoid_tissue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oncodg1_ovary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hdlm2_haematopoietic_and_lymphoid_tissue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cal29_urinary_tract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kopn8_haematopoietic_and_lymphoid_tissue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n53j_urinary_tract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hcc1438_lung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n53jbv_urinary_tract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rpmi7951_skin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snu1066_upper_aerodigestive_tract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snu1041_upper_aerodigestive_tract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hcc2108_lung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colo783_skin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hcc1359_lung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bicr31_upper_aerodigestive_tract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cov362_ovary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colo792_skin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cov434_ovary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wm983b_skin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hs751t_haematopoietic_and_lymphoid_tissue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ls513_large_intestine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chagok1_lung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dms454_lung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ftc238_thyroid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dms273_lung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ftc133_thyroid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corl311_lung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ncih2286_lung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ncih1339_lung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wm793_skin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a704_kidney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mdamb435s_skin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wm1799_skin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mewo_skin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wm88_skin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hs255t_large_intestine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ncih1092_lung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sw837_large_intestine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ncih1876_lung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cov644_ovary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gp2d_large_intestine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pecapj15_upper_aerodigestive_tract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corl88_lung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pecapj49_upper_aerodigestive_tract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pecapj34clonec12_upper_aerodigestive_tract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corl51_lung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rt11284_urinary_tract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pecapj41cloned2_upper_aerodigestive_tract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ov7_ovary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ht55_large_intestine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oaw42_ovary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mdst8_large_intestine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oaw28_ovary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suit2_pancreas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lc1sqsf_lung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skhep1_liver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ovcar8_ovary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ishikawaheraklio02er_endometrium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ncih650_lung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sw1573_lung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ovmana_ovary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skco1_large_intestine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karpas299_haematopoietic_and_lymphoid_tissue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yapc_pancreas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ht1197_urinary_tract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a253_salivary_gland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dkmg_central_nervous_system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snu1040_large_intestine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snu175_large_intestine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snu407_large_intestine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snu201_central_nervous_system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snu216_stomach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snu1196_biliary_tract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snu1079_biliary_tract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ncih854_lung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snu466_central_nervous_system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yd38_upper_aerodigestive_tract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snu1105_central_nervous_system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snu283_large_intestine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snu308_biliary_tract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snu245_biliary_tract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snu478_biliary_tract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snu410_pancreas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snu899_upper_aerodigestive_tract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snu503_large_intestine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snu738_central_nervous_system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snu626_central_nervous_system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snu869_biliary_tract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snu878_liver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snu840_ovary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ncih684_liver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igr39_skin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alexandercells_liver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daoy_central_nervous_system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hep3b217_liver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kym1_soft_tissue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lc1f_lung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hle_liver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jmsu1_urinary_tract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imr32_autonomic_ganglia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t3m4_pancreas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colo818_skin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pk45h_pancreas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hec59_endometrium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hs742t_breast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bicr56_upper_aerodigestive_tract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bicr16_upper_aerodigestive_tract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bhy_upper_aerodigestive_tract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az521_stomach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kpl1_breast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cgthw1_thyroid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tuhr4tkb_kidney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ls123_large_intestine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hpac_pancreas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rcc10rgb_kidney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jhom1_ovary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su8686_pancreas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te6_oesophagus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jhoc5_ovary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accmeso1_pleura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bl41_haematopoietic_and_lymphoid_tissue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snu1214_upper_aerodigestive_tract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corl105_lung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lmsu_stomach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colo668_lung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osrc2_kidney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panc0203_pancreas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cjm_skin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bicr22_upper_aerodigestive_tract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shsy5y_autonomic_ganglia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tm31_central_nervous_system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snu1272_kidney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kpnrtbm1_autonomic_ganglia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bicr18_upper_aerodigestive_tract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te4_oesophagus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ecc10_stomach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tuhr14tkb_kidney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yd15_salivary_gland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ublc1_urinary_tract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ecgi10_oesophagus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cw2_large_intestine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snu761_liver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ncih1915_lung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snu324_pancreas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yd10b_upper_aerodigestive_tract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hcc2279_lung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tuhr10tkb_kidney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hec1b_endometrium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vmrclcp_lung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tgbc11tkb_stomach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ovk18_ovary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snu1077_endometrium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hcc1588_lung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ht115_large_intestine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te14_oesophagus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te8_oesophagus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snu520_stomach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jhuem3_endometrium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ncih838_lung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snu1033_large_intestine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gss_stomach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tall1_haematopoietic_and_lymphoid_tissue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u138mg_central_nervous_system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snu620_stomach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ecc12_stomach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gsu_stomach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jhom2b_ovary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snu349_kidney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umuc1_urinary_tract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namalwa_haematopoietic_and_lymphoid_tissue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n9m_ovary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u118mg_central_nervous_system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vmrclcd_lung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hcc1833_lung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rh30_soft_tissue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tccsup_urinary_tract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snu601_stomach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cal33_upper_aerodigestive_tract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snu668_stomach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gb1_central_nervous_system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kuramochi_ovary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colo775_haematopoietic_and_lymphoid_tissue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colo684_endometrium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klm1_pancreas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grm_skin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snu685_endometrium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snu886_liver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hct8_large_intestine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nccstck140_stomach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ncih3255_lung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snu719_stomach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snu489_central_nervous_system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a2058_skin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ln443_central_nervous_system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slr23_kidney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hmel_breast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oele_ovary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ln235_central_nervous_system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bjhtert_skin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ln428_central_nervous_system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ews502_bone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sale_lung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hcc2814_lung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skrc31_kidney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tig3td_lung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tc32_bone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sf172_central_nervous_system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preclh_prostate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u343_central_nervous_system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rcc4_kidney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ln215_central_nervous_system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ln464_central_nervous_system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slr25_kidney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u178_central_nervous_system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hekte_kidney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slr26_kidney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skrc20_kidney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sf767_central_nervous_system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a1207_central_nervous_system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ln319_central_nervous_system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hcc364_lung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umrc6_kidney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ln382_central_nervous_system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iommlee_central_nervous_system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dfci024_lung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hcc1897_lung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lnz308_central_nervous_system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ln340_central_nervous_system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hcc827gr5_lung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slr20_kidney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hk2_kidney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ew8_bone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uok101_kidney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jhesoad1_oesophagus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ch157mn_central_nervous_system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4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dEDgWzyGAqACogM5"/>
      <w:bookmarkStart w:id="8" w:name="7_YbjLyGAqACbiPs"/>
      <w:r>
        <w:t>ccle_copynumber_by_gene</w:t>
      </w:r>
      <w:bookmarkEnd w:id="8"/>
      <w:bookmarkEnd w:id="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numchr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txstart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txend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n321n1_central_nervous_system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n43b_bone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n2rv1_prostate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n313287_stomach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n2mgba_central_nervous_system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n637_urinary_tract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n9m_ovary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n39v_urinary_tract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n47v_urinary_tract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n97_haematopoietic_and_lymphoid_tissue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n69p_kidney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n86o_kidney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n305c_thyroid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n505c_thyroid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nmgba_central_nervous_system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a101d_skin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a172_central_nervous_system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a204_soft_tissue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a2058_skin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a253_salivary_gland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a2780_ovary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a375_skin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a3kaw_haematopoietic_and_lymphoid_tissue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a498_kidney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a4fuk_haematopoietic_and_lymphoid_tissue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a549_lung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a673_bone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a704_kidney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accmeso1_pleura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achn_kidney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ags_stomach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alexandercells_liver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allsil_haematopoietic_and_lymphoid_tissue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am38_central_nervous_system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aml193_haematopoietic_and_lymphoid_tissue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an3ca_endometrium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aspc1_pancreas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au565_breast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az521_stomach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bc3c_urinary_tract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bcpap_thyroid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bdcm_haematopoietic_and_lymphoid_tissue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becker_central_nervous_system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ben_lung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bftc905_urinary_tract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bftc909_kidney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bht101_thyroid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bhy_upper_aerodigestive_tract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bicr16_upper_aerodigestive_tract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bicr18_upper_aerodigestive_tract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bicr22_upper_aerodigestive_tract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bicr31_upper_aerodigestive_tract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bicr56_upper_aerodigestive_tract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bicr6_upper_aerodigestive_tract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bjhtert_skin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bl41_haematopoietic_and_lymphoid_tissue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bl70_haematopoietic_and_lymphoid_tissue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bt20_breast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bt474_breast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bt483_breast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bt549_breast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bv173_haematopoietic_and_lymphoid_tissue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bxpc3_pancreas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c2bbe1_large_intestine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c32_skin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c3a_liver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ca46_haematopoietic_and_lymphoid_tissue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cadoes1_bone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caki1_kidney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caki2_kidney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cal120_breast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cal12t_lung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cal148_breast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cal27_upper_aerodigestive_tract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cal29_urinary_tract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cal33_upper_aerodigestive_tract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cal54_kidney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cal62_thyroid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cal78_bone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cal851_breast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calu6_lung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cama1_breast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caov3_ovary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caov4_ovary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capan1_pancreas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capan2_pancreas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ccfsttg1_central_nervous_system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cck81_large_intestine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cfpac1_pancreas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cgthw1_thyroid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chagok1_lung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chl1_skin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chp126_autonomic_ganglia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chp212_autonomic_ganglia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cjm_skin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cl11_large_intestine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cl14_large_intestine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cl34_large_intestine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cl40_large_intestine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cmk115_haematopoietic_and_lymphoid_tissue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cmlt1_haematopoietic_and_lymphoid_tissue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colo205_large_intestine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colo320_large_intestine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colo668_lung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colo678_large_intestine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colo679_skin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colo680n_oesophagus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colo684_endometrium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colo704_ovary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colo741_skin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colo775_haematopoietic_and_lymphoid_tissue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colo783_skin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colo792_skin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colo800_skin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colo818_skin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colo829_skin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colo849_skin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corl105_lung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corl279_lung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corl311_lung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corl51_lung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corl88_lung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corl95_lung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cov318_ovary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cov362_ovary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cov434_ovary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cov504_ovary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cov644_ovary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cpcn_lung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cw2_large_intestine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d283med_central_nervous_system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d341med_central_nervous_system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dang_pancreas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daoy_central_nervous_system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daudi_haematopoietic_and_lymphoid_tissue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dbtrg05mg_central_nervous_system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detroit562_upper_aerodigestive_tract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dkmg_central_nervous_system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dld1_large_intestine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dm3_pleura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dms114_lung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dms153_lung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dms273_lung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dms454_lung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dms53_lung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dms79_lung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dnd41_haematopoietic_and_lymphoid_tissue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dohh2_haematopoietic_and_lymphoid_tissue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du145_prostate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du4475_breast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dv90_lung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ebc1_lung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ecc10_stomach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ecc12_stomach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ecgi10_oesophagus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efe184_endometrium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efm192a_breast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efm19_breast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efo21_ovary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efo27_ovary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eheb_haematopoietic_and_lymphoid_tissue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ejm_haematopoietic_and_lymphoid_tissue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eol1_haematopoietic_and_lymphoid_tissue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eplc272h_lung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ess1_endometrium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evsat_breast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ew8_bone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ews502_bone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f36p_haematopoietic_and_lymphoid_tissue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fadu_upper_aerodigestive_tract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ftc133_thyroid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ftc238_thyroid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fu97_stomach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fuov1_ovary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g292clonea141b1_bone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g361_skin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g401_soft_tissue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g402_soft_tissue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gamg_central_nervous_system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gb1_central_nervous_system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gciy_stomach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gct_soft_tissue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gdm1_haematopoietic_and_lymphoid_tissue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gms10_central_nervous_system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gos3_central_nervous_system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gp2d_large_intestine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granta519_haematopoietic_and_lymphoid_tissue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grm_skin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gss_stomach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gsu_stomach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h4_central_nervous_system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hara_lung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hcc1143_breast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hcc1187_breast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hcc1195_lung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hcc1395_breast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hcc1419_breast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hcc1428_breast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hcc1500_breast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hcc1569_breast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hcc1599_breast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hcc1806_breast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hcc1897_lung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hcc1937_breast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hcc1954_breast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hcc202_breast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hcc2157_breast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hcc2218_breast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hcc2279_lung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hcc2935_lung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hcc38_breast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hcc4006_lung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hcc56_large_intestine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hcc70_breast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hcc78_lung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hcc827_lung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hcc95_lung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hct116_large_intestine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hct15_large_intestine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hdlm2_haematopoietic_and_lymphoid_tissue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hdmyz_haematopoietic_and_lymphoid_tissue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hdqp1_breast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hec108_endometrium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hec151_endometrium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hec1a_endometrium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hec1b_endometrium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hec251_endometrium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hec265_endometrium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hec50b_endometrium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hec59_endometrium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hec6_endometrium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hekte_kidney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hel9217_haematopoietic_and_lymphoid_tissue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hep3b217_liver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hepg2_liver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heya8_ovary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hgc27_stomach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hh_haematopoietic_and_lymphoid_tissue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hk2_kidney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hl60_haematopoietic_and_lymphoid_tissue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hlc1_lung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hle_liver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hlfa_lung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hlf_liver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hmc18_breast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hmcb_skin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hmel_breast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hn_upper_aerodigestive_tract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hpac_pancreas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hpafii_pancreas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hpball_haematopoietic_and_lymphoid_tissue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hrt18_large_intestine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hs172t_urinary_tract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hs229t_lung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hs274t_breast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hs281t_breast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hs294t_skin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hs343t_breast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hs571t_ovary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hs578t_breast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hs600t_skin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hs604t_haematopoietic_and_lymphoid_tissue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hs606t_breast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hs611t_haematopoietic_and_lymphoid_tissue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hs616t_haematopoietic_and_lymphoid_tissue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hs618t_lung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hs675t_large_intestine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hs683_central_nervous_system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hs688at_skin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hs695t_skin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hs698t_large_intestine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hs706t_bone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hs729_soft_tissue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hs737t_bone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hs739t_breast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hs742t_breast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hs746t_stomach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hs751t_haematopoietic_and_lymphoid_tissue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hs766t_pancreas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hs819t_bone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hs821t_bone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hs822t_bone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hs839t_skin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hs840t_upper_aerodigestive_tract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hs852t_skin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hs863t_bone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hs870t_bone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hs888t_bone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hs895t_skin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hs936t_skin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hs939t_skin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hs940t_skin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hs944t_skin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hsc3_upper_aerodigestive_tract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hsc4_upper_aerodigestive_tract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ht1080_soft_tissue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ht115_large_intestine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ht1197_urinary_tract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ht1376_urinary_tract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ht144_skin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ht29_large_intestine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ht55_large_intestine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htk_haematopoietic_and_lymphoid_tissue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hucct1_biliary_tract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hug1n_stomach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huh28_biliary_tract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huh7_liver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huns1_haematopoietic_and_lymphoid_tissue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hupt3_pancreas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hupt4_pancreas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hut102_haematopoietic_and_lymphoid_tissue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hut78_haematopoietic_and_lymphoid_tissue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hutu80_small_intestine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ialm_lung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igr37_skin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igr39_skin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igrov1_ovary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im95_stomach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imr32_autonomic_ganglia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ipc298_skin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ishikawaheraklio02er_endometrium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istmes1_pleura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istmes2_pleura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j82_urinary_tract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jeko1_haematopoietic_and_lymphoid_tissue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jhh4_liver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jhh7_liver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jhoc5_ovary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jhom1_ovary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jhom2b_ovary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jhos2_ovary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jhos4_ovary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jhuem1_endometrium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jhuem2_endometrium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jhuem3_endometrium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jhuem7_endometrium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jimt1_breast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jk1_haematopoietic_and_lymphoid_tissue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jl1_pleura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jmsu1_urinary_tract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jurkat_haematopoietic_and_lymphoid_tissue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jurlmk1_haematopoietic_and_lymphoid_tissue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jvm2_haematopoietic_and_lymphoid_tissue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jvm3_haematopoietic_and_lymphoid_tissue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k029ax_skin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k562_haematopoietic_and_lymphoid_tissue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kals1_central_nervous_system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karpas299_haematopoietic_and_lymphoid_tissue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karpas422_haematopoietic_and_lymphoid_tissue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karpas620_haematopoietic_and_lymphoid_tissue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kasumi6_haematopoietic_and_lymphoid_tissue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katoiii_stomach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kcimoh1_pancreas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kcl22_haematopoietic_and_lymphoid_tissue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ke37_haematopoietic_and_lymphoid_tissue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ke39_stomach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ke97_haematopoietic_and_lymphoid_tissue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kelly_autonomic_ganglia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kg1c_central_nervous_system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kg1_haematopoietic_and_lymphoid_tissue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khm1b_haematopoietic_and_lymphoid_tissue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kijk_haematopoietic_and_lymphoid_tissue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kle_endometrium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klm1_pancreas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km12_large_intestine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kmbc2_urinary_tract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kmh2_haematopoietic_and_lymphoid_tissue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kmrc20_kidney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kmrc3_kidney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kms12bm_haematopoietic_and_lymphoid_tissue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kms18_haematopoietic_and_lymphoid_tissue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kms21bm_haematopoietic_and_lymphoid_tissue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kms28bm_haematopoietic_and_lymphoid_tissue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kms34_haematopoietic_and_lymphoid_tissue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kns42_central_nervous_system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kns60_central_nervous_system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kns62_lung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kns81_central_nervous_system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ko52_haematopoietic_and_lymphoid_tissue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kopn8_haematopoietic_and_lymphoid_tissue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kpl1_breast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kpnrtbm1_autonomic_ganglia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kpnsi9s_autonomic_ganglia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kpnyn_autonomic_ganglia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ks1_central_nervous_system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ku1919_urinary_tract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ku812_haematopoietic_and_lymphoid_tissue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kuramochi_ovary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kym1_soft_tissue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kyse140_oesophagus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kyse150_oesophagus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kyse180_oesophagus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kyse270_oesophagus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kyse30_oesophagus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kyse410_oesophagus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kyse450_oesophagus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kyse510_oesophagus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kyse520_oesophagus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kyse70_oesophagus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l1236_haematopoietic_and_lymphoid_tissue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l33_pancreas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l363_haematopoietic_and_lymphoid_tissue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l428_haematopoietic_and_lymphoid_tissue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l540_haematopoietic_and_lymphoid_tissue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lama84_haematopoietic_and_lymphoid_tissue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lc1f_lung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lc1sqsf_lung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lclc103h_lung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lclc97tm1_lung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li7_liver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lk2_lung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lmsu_stomach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ln18_central_nervous_system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ln229_central_nervous_system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lncapclonefgc_prostate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loucy_haematopoietic_and_lymphoid_tissue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lounh91_lung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lovo_large_intestine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loximvi_skin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ls1034_large_intestine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ls123_large_intestine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ls180_large_intestine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ls411n_large_intestine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ls513_large_intestine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lu65_lung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lu99_lung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ludlu1_lung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lxf289_lung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m059k_central_nervous_system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m07e_haematopoietic_and_lymphoid_tissue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malme3m_skin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mc116_haematopoietic_and_lymphoid_tissue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mcas_ovary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mcf7_breast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mdamb134vi_breast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mdamb157_breast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mdamb175vii_breast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mdamb231_breast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mdamb361_breast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mdamb415_breast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mdamb435s_skin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mdamb436_breast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mdamb453_breast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mdamb468_breast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mdapca2b_prostate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mdst8_large_intestine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mec2_haematopoietic_and_lymphoid_tissue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meg01_haematopoietic_and_lymphoid_tissue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melho_skin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meljuso_skin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messa_soft_tissue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mewo_skin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mfe280_endometrium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mfe296_endometrium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mfe319_endometrium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mg63_bone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mhhcall4_haematopoietic_and_lymphoid_tissue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mhhnb11_autonomic_ganglia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miapaca2_pancreas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mino_haematopoietic_and_lymphoid_tissue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mj_haematopoietic_and_lymphoid_tissue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mkn45_stomach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mkn74_stomach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mkn7_stomach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ml1_thyroid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mm1s_haematopoietic_and_lymphoid_tissue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moggccm_central_nervous_system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mogguvw_central_nervous_system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molm13_haematopoietic_and_lymphoid_tissue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molp2_haematopoietic_and_lymphoid_tissue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molp8_haematopoietic_and_lymphoid_tissue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molt13_haematopoietic_and_lymphoid_tissue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molt16_haematopoietic_and_lymphoid_tissue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molt4_haematopoietic_and_lymphoid_tissue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monomac1_haematopoietic_and_lymphoid_tissue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monomac6_haematopoietic_and_lymphoid_tissue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morcpr_lung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motn1_haematopoietic_and_lymphoid_tissue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mpp89_pleura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msto211h_pleura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mutz5_haematopoietic_and_lymphoid_tissue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mv411_haematopoietic_and_lymphoid_tissue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nalm6_haematopoietic_and_lymphoid_tissue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namalwa_haematopoietic_and_lymphoid_tissue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nb1_autonomic_ganglia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nb4_haematopoietic_and_lymphoid_tissue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nccstck140_stomach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ncih1048_lung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ncih1092_lung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ncih1184_lung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ncih1299_lung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ncih1339_lung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ncih1385_lung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ncih1395_lung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ncih1437_lung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ncih146_lung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ncih1563_lung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ncih1568_lung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ncih1581_lung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ncih1618_lung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ncih1648_lung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ncih1650_lung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ncih1651_lung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ncih1693_lung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ncih1694_lung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ncih1703_lung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ncih1734_lung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ncih1793_lung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ncih1836_lung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ncih1838_lung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ncih1869_lung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ncih1876_lung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ncih1915_lung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ncih1930_lung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ncih1963_lung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ncih1975_lung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ncih2009_lung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ncih2029_lung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ncih2030_lung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ncih2052_pleura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ncih2066_lung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ncih2087_lung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ncih209_lung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ncih2106_lung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ncih2172_lung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ncih2196_lung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ncih2228_lung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ncih2286_lung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ncih2291_lung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ncih2342_lung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ncih2405_lung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ncih2444_lung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ncih2452_pleura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ncih28_pleura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ncih292_lung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ncih3255_lung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ncih358_lung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ncih446_lung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ncih460_lung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ncih508_large_intestine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ncih526_lung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ncih596_lung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ncih647_lung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ncih650_lung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ncih660_prostate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ncih661_lung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ncih69_lung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ncih727_lung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ncih747_large_intestine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ncih810_lung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ncih838_lung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ncih841_lung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ncih854_lung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ncih889_lung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ncih929_haematopoietic_and_lymphoid_tissue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ncin87_stomach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nco2_haematopoietic_and_lymphoid_tissue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nh6_autonomic_ganglia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nihovcar3_ovary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nmcg1_central_nervous_system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nomo1_haematopoietic_and_lymphoid_tissue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nudhl1_haematopoietic_and_lymphoid_tissue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nudul1_haematopoietic_and_lymphoid_tissue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nugc2_stomach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nugc3_stomach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nugc4_stomach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oaw28_ovary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oaw42_ovary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oc314_ovary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oc316_ovary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ociaml5_haematopoietic_and_lymphoid_tissue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ocily19_haematopoietic_and_lymphoid_tissue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ocily3_haematopoietic_and_lymphoid_tissue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ocim1_haematopoietic_and_lymphoid_tissue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ocum1_stomach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oe19_oesophagus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oe21_oesophagus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oe33_oesophagus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oele_ovary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oncodg1_ovary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ons76_central_nervous_system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opm2_haematopoietic_and_lymphoid_tissue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osrc2_kidney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oums23_large_intestine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oums27_bone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ov56_ovary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ov7_ovary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ov90_ovary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ovcar4_ovary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ovcar8_ovary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ovise_ovary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ovk18_ovary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ovkate_ovary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ovmana_ovary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ovsaho_ovary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ovtoko_ovary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p12ichikawa_haematopoietic_and_lymphoid_tissue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p31fuj_haematopoietic_and_lymphoid_tissue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p3hr1_haematopoietic_and_lymphoid_tissue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panc0203_pancreas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panc0213_pancreas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panc0327_pancreas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panc0403_pancreas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panc0504_pancreas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panc0813_pancreas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panc1005_pancreas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panc1_pancreas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patu8902_pancreas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patu8988s_pancreas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patu8988t_pancreas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pc14_lung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pc3_prostate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pcm6_haematopoietic_and_lymphoid_tissue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pecapj15_upper_aerodigestive_tract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pecapj34clonec12_upper_aerodigestive_tract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pecapj41cloned2_upper_aerodigestive_tract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pecapj49_upper_aerodigestive_tract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peer_haematopoietic_and_lymphoid_tissue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pf382_haematopoietic_and_lymphoid_tissue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pfeiffer_haematopoietic_and_lymphoid_tissue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pk45h_pancreas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pk59_pancreas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pl21_haematopoietic_and_lymphoid_tissue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pl45_pancreas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plcprf5_liver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preclh_prostate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psn1_pancreas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qgp1_pancreas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raji_haematopoietic_and_lymphoid_tissue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rcc10rgb_kidney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rcc4_kidney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rchacv_haematopoietic_and_lymphoid_tissue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rcm1_large_intestine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rdes_bone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rd_soft_tissue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reh_haematopoietic_and_lymphoid_tissue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rerfgc1b_stomach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rerflcad1_lung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rerflcad2_lung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rerflcai_lung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rerflckj_lung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rerflcms_lung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rerflcsq1_lung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rh30_soft_tissue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rh41_soft_tissue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ri1_haematopoietic_and_lymphoid_tissue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rkn_soft_tissue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rko_large_intestine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rl952_endometrium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rl_haematopoietic_and_lymphoid_tissue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rmgi_ovary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rmugs_ovary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rpmi7951_skin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rpmi8226_haematopoietic_and_lymphoid_tissue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rpmi8402_haematopoietic_and_lymphoid_tissue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rs411_haematopoietic_and_lymphoid_tissue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rt11284_urinary_tract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rt112_urinary_tract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rt4_urinary_tract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rvh421_skin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s117_soft_tissue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sale_lung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sbc5_lung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scaber_urinary_tract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scc15_upper_aerodigestive_tract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scc25_upper_aerodigestive_tract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scc9_upper_aerodigestive_tract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sclc21h_lung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sem_haematopoietic_and_lymphoid_tissue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sf126_central_nervous_system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sf172_central_nervous_system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sf295_central_nervous_system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sh10tc_stomach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shp77_lung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shsy5y_autonomic_ganglia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sigm5_haematopoietic_and_lymphoid_tissue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sima_autonomic_ganglia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sjrh30_soft_tissue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sjsa1_bone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skbr3_breast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skco1_large_intestine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skes1_bone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skhep1_liver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sklms1_soft_tissue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sklu1_lung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skmel30_skin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skmel31_skin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skmel5_skin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skmes1_lung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skmm2_haematopoietic_and_lymphoid_tissue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sknas_autonomic_ganglia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sknbe2_autonomic_ganglia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skndz_autonomic_ganglia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sknfi_autonomic_ganglia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sknmc_bone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sknsh_autonomic_ganglia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skov3_ovary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skut1_soft_tissue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slr20_kidney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slr23_kidney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slr25_kidney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slr26_kidney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snb19_central_nervous_system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sngm_endometrium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snu1040_large_intestine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snu1077_endometrium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snu1079_biliary_tract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snu1105_central_nervous_system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snu1196_biliary_tract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snu119_ovary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snu1214_upper_aerodigestive_tract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snu1272_kidney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snu16_stomach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snu175_large_intestine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snu182_liver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snu201_central_nervous_system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snu213_pancreas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snu216_stomach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snu245_biliary_tract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snu283_large_intestine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snu308_biliary_tract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snu324_pancreas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snu349_kidney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snu387_liver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snu398_liver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snu407_large_intestine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snu410_pancreas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snu423_liver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snu449_liver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snu466_central_nervous_system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snu46_upper_aerodigestive_tract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snu475_liver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snu478_biliary_tract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snu489_central_nervous_system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snu503_large_intestine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snu520_stomach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snu5_stomach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snu601_stomach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snu620_stomach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snu626_central_nervous_system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snu668_stomach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snu685_endometrium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snu719_stomach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snu738_central_nervous_system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snu761_liver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snu840_ovary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snu878_liver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snu886_liver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snu899_upper_aerodigestive_tract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snu8_ovary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snuc1_large_intestine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snuc2a_large_intestine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snuc5_large_intestine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sq1_lung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sr786_haematopoietic_and_lymphoid_tissue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st486_haematopoietic_and_lymphoid_tissue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su8686_pancreas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sudhl10_haematopoietic_and_lymphoid_tissue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sudhl4_haematopoietic_and_lymphoid_tissue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sudhl6_haematopoietic_and_lymphoid_tissue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sudhl8_haematopoietic_and_lymphoid_tissue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suit2_pancreas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supb15_haematopoietic_and_lymphoid_tissue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suphd1_haematopoietic_and_lymphoid_tissue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supm2_haematopoietic_and_lymphoid_tissue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supt11_haematopoietic_and_lymphoid_tissue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supt1_haematopoietic_and_lymphoid_tissue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sw1088_central_nervous_system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sw1116_large_intestine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sw1271_lung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sw1353_bone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sw1417_large_intestine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sw1463_large_intestine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sw1573_lung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sw1710_urinary_tract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sw1783_central_nervous_system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sw1990_pancreas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sw403_large_intestine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sw480_large_intestine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sw48_large_intestine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sw579_thyroid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sw620_large_intestine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sw780_urinary_tract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sw837_large_intestine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sw900_lung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sw948_large_intestine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t173_bone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t24_urinary_tract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t3m4_pancreas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t47d_breast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t84_large_intestine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t98g_central_nervous_system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tall1_haematopoietic_and_lymphoid_tissue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tc32_bone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tc71_bone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tccpan2_pancreas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tccsup_urinary_tract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te10_oesophagus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te125t_soft_tissue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te14_oesophagus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te159t_soft_tissue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te15_oesophagus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te1_oesophagus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te441t_soft_tissue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te4_oesophagus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te5_oesophagus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te617t_soft_tissue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te6_oesophagus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te8_oesophagus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te9_oesophagus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ten_endometrium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tf1_haematopoietic_and_lymphoid_tissue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tgbc11tkb_stomach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thp1_haematopoietic_and_lymphoid_tissue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tig3td_lung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tm31_central_nervous_system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to175t_haematopoietic_and_lymphoid_tissue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toledo_haematopoietic_and_lymphoid_tissue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tov112d_ovary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tov21g_ovary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tt2609c02_thyroid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tt_oesophagus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tt_thyroid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tuhr10tkb_kidney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tuhr14tkb_kidney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tuhr4tkb_kidney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tyknu_ovary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u118mg_central_nervous_system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u138mg_central_nervous_system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u178_central_nervous_system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u251mg_central_nervous_system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u266b1_haematopoietic_and_lymphoid_tissue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u2os_bone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u87mg_central_nervous_system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u937_haematopoietic_and_lymphoid_tissue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uacc257_skin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uacc62_skin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uacc812_breast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uacc893_breast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umrc2_kidney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umrc6_kidney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umuc1_urinary_tract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umuc3_urinary_tract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uok101_kidney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ut7_haematopoietic_and_lymphoid_tissue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vcap_prostate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vmcub1_urinary_tract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vmrclcd_lung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vmrclcp_lung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vmrcrcw_kidney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vmrcrcz_kidney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wm115_skin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wm1799_skin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wm2664_skin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wm793_skin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wm88_skin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wm983b_skin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wsudlcl2_haematopoietic_and_lymphoid_tissue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yapc_pancreas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yd10b_upper_aerodigestive_tract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yd15_salivary_gland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yd38_upper_aerodigestive_tract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yd8_upper_aerodigestive_tract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yh13_central_nervous_system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ykg1_central_nervous_system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ymb1_breast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zr751_breast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zr7530_breast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4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pJDrjLyGAqACbiNk"/>
      <w:bookmarkStart w:id="10" w:name="H_YbjLyGAqACbiPw"/>
      <w:r>
        <w:t>tcga_clinical_patient</w:t>
      </w:r>
      <w:bookmarkEnd w:id="10"/>
      <w:bookmarkEnd w:id="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bcr_patient_barcode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additional_pharmaceutical_therapy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additional_radiation_therapy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age_at_initial_pathologic_diagnosis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age_began_smoking_in_years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ajcc_cancer_metastasis_stage_code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ajcc_cancer_staging_handbook_edition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ajcc_neoplasm_disease_lymph_node_stage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ajcc_neoplasm_disease_stage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ajcc_tumor_stage_code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anatomic_organ_subdivision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bcr_patient_uuid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bladder_carcinoma_clinical_t_stage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bladder_carcinoma_extracapsular_extension_status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bladder_tumor_histologic_who_2004_grade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cancer_diagnosis_cancer_type_icd9_text_name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chemical_exposure_text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complete_response_observed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date_of_form_completion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date_of_initial_pathologic_diagnosis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days_to_birth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days_to_death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days_to_initial_pathologic_diagnosis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days_to_last_followup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days_to_last_known_alive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days_to_new_tumor_event_additional_surgery_procedure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days_to_new_tumor_event_after_initial_treatment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diagnosis_age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diagnosis_subtype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disease_extracapsular_extension_ind_3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eastern_cancer_oncology_group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ethnicity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family_medical_history_relative_family_member_relationship_type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first_pathologic_diagnosis_biospecimen_acquisition_other_method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gender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gleason_score_combined_pattern_value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height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hist_of_non_mibc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icd_10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icd_o_3_histology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icd_o_3_site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induction_course_complete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informed_consent_verified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initial_pathologic_diagnosis_method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karnofsky_performance_score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lymph_node_examined_count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lymphovascular_invasion_present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maint_therapy_course_complete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malignant_neoplasm_metastatic_involvement_site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mibc_90day_post_resection_bcg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new_neoplasm_event_occurrence_anatomic_site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new_neoplasm_event_type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new_neoplasm_occurrence_anatomic_site_text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new_tumor_event_additional_surgery_procedure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new_tumor_event_after_initial_treatment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non_mibc_tx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number_of_lymphnodes_positive_by_he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number_pack_years_smoked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occupation_primary_job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other_metastatic_involvement_anatomic_site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patient_id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person_concomitant_prostate_carcinoma_occurrence_indicator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person_concomitant_prostate_carcinoma_pathologic_t_stage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person_neoplasm_cancer_status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person_occupation_description_text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person_occupation_years_number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person_primary_industry_text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postoperative_rx_tx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pretreatment_history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primary_lymph_node_presentation_assessment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primary_therapy_outcome_success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prior_diagnosis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radiation_therapy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resp_maint_from_bcg_admin_month_dur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stopped_smoking_year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tissue_prospective_collection_indicator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tissue_retrospective_collection_indicator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tissue_source_site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tobacco_smoking_history_indicator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tumor_histologic_subtype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tumor_tissue_site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vital_status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weight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4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RQDrjLyGAqACbhz7"/>
      <w:bookmarkStart w:id="12" w:name="gA4bjLyGAqACbiRI"/>
      <w:r>
        <w:t>gs_10926_annotation</w:t>
      </w:r>
      <w:bookmarkEnd w:id="12"/>
      <w:bookmarkEnd w:id="1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haplotype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chromosome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begin_pos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end_pos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notes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location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distance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coding_impact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protein_pos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original_aa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allele_aa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start_stop_dist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prop_cons_affected_upstream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prop_cons_affected_downstream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trunc_prediction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conserved46way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conserved46wayplacental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conserved46wayprimates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asw_minallele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ceu_minallele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chb_minallele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chd_minallele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gih_minallele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jpt_minallele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lwk_minallele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mex_minallele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mkk_minallele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tsi_minallele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yri_minallele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n000genomes_af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cg_69_af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cg_wellderly_af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eqtl_genes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mirna_bs_influenced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mirna_bs_impact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mirna_bs_direct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mirna_bs_deltag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mirna_genomic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mirna_folding_deltag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mirna_binding_deltag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mirna_top_targets_changed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splicing_prediction_maxent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ese_sites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ess_sites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protein_impact_prediction_polyphen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protein_impact_probability_polyphen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protein_impact_prediction_sift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protein_impact_score_sift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protein_domains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protein_domains_impact_logre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protein_impact_prediction_condel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protein_impact_score_condel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tfbs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tfbs_deltas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omimgene_id_omimgene_association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protein_domain_gene_ontology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dbsnp_id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hgmd_variant_pubmedid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hgmd_gene_disease_association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genetic_association_database_pubmedid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pharmgkb_database_drug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mskcc_cancergenes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atlas_oncology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sanger_cancergenes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segdup_region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drugbank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reactome_pathway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gene_ontology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disease_ontology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acmg_score_disease_entry_explanation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5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ECDrjLyGAqACbh.B"/>
      <w:bookmarkStart w:id="14" w:name="__YbjLyGAqACbiQy"/>
      <w:r>
        <w:t>nci60_rna_gene_transcript_avg</w:t>
      </w:r>
      <w:bookmarkEnd w:id="14"/>
      <w:bookmarkEnd w:id="1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genesymbol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chromosome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start_pos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end_pos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total_probes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total_after_quality_control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5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P2DrjLyGAqACbiH6"/>
      <w:bookmarkStart w:id="16" w:name="P_YbjLyGAqACbiQW"/>
      <w:r>
        <w:t>nci60_rna_osu_transporter_log2</w:t>
      </w:r>
      <w:bookmarkEnd w:id="16"/>
      <w:bookmarkEnd w:id="1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entrezgene_id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5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GWDrjLyGAqACbiGp"/>
      <w:bookmarkStart w:id="18" w:name="P_YbjLyGAqACbiQa"/>
      <w:r>
        <w:t>nci60_rna_mrna_log2</w:t>
      </w:r>
      <w:bookmarkEnd w:id="18"/>
      <w:bookmarkEnd w:id="1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entrezgene_id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5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bGDrjLyGAqACbiFY"/>
      <w:bookmarkStart w:id="20" w:name="v_YbjLyGAqACbiQe"/>
      <w:r>
        <w:t>nci60_rna_mirna_osu_log2</w:t>
      </w:r>
      <w:bookmarkEnd w:id="20"/>
      <w:bookmarkEnd w:id="1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mirbase_name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accession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5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x6DrjLyGAqACbiEX"/>
      <w:bookmarkStart w:id="22" w:name="v_YbjLyGAqACbiQg"/>
      <w:r>
        <w:t>nci60_rna_mirna_genespringgx_log2</w:t>
      </w:r>
      <w:bookmarkEnd w:id="22"/>
      <w:bookmarkEnd w:id="2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mirbase_name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accession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6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KyDrjLyGAqACbiA2"/>
      <w:bookmarkStart w:id="24" w:name="f_YbjLyGAqACbiQs"/>
      <w:r>
        <w:t>nci60_rna_hg_133_plus_gcrma</w:t>
      </w:r>
      <w:bookmarkEnd w:id="24"/>
      <w:bookmarkEnd w:id="2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entrezgene_id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6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CiDrjLyGAqACbh_E"/>
      <w:bookmarkStart w:id="26" w:name="f_YbjLyGAqACbiQw"/>
      <w:r>
        <w:t>nci60_rna_hg_133_log2</w:t>
      </w:r>
      <w:bookmarkEnd w:id="26"/>
      <w:bookmarkEnd w:id="2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entrezgene_id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6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3sDrjLyGAqACbh8P"/>
      <w:bookmarkStart w:id="28" w:name="__YbjLyGAqACbiQ2"/>
      <w:r>
        <w:t>nci60_rna_abc_transporter_log2</w:t>
      </w:r>
      <w:bookmarkEnd w:id="28"/>
      <w:bookmarkEnd w:id="2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entrezgene_id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6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N0DrjLyGAqACbh6d"/>
      <w:bookmarkStart w:id="30" w:name="__YbjLyGAqACbiQ6"/>
      <w:r>
        <w:t>nci60_protein_lysate_log2</w:t>
      </w:r>
      <w:bookmarkEnd w:id="30"/>
      <w:bookmarkEnd w:id="2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entrezgene_id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6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5UDrjLyGAqACbh5c"/>
      <w:bookmarkStart w:id="32" w:name="AA4bjLyGAqACbiQ8"/>
      <w:r>
        <w:t>nci60_e_cadherin_none</w:t>
      </w:r>
      <w:bookmarkEnd w:id="32"/>
      <w:bookmarkEnd w:id="3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entrezgene_id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7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GIDrjLyGAqACbh1I"/>
      <w:bookmarkStart w:id="34" w:name="gA4bjLyGAqACbiRG"/>
      <w:r>
        <w:t>nci60_acgh_log2</w:t>
      </w:r>
      <w:bookmarkEnd w:id="34"/>
      <w:bookmarkEnd w:id="3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entrezgene_id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7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E4DrjLyGAqACbh26"/>
      <w:bookmarkStart w:id="36" w:name="AA4bjLyGAqACbiRC"/>
      <w:r>
        <w:t>nci60_dna_500k_snp_log2</w:t>
      </w:r>
      <w:bookmarkEnd w:id="36"/>
      <w:bookmarkEnd w:id="3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dbsnp_id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7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tqDrjLyGAqACbiC4"/>
      <w:bookmarkStart w:id="38" w:name="v_YbjLyGAqACbiQm"/>
      <w:r>
        <w:t>nci60_rna_huex_gcrma</w:t>
      </w:r>
      <w:bookmarkEnd w:id="38"/>
      <w:bookmarkEnd w:id="3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probe_name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br_mcf7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br_mda_mb_231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br_hs578t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br_bt_549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br_t47d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cns_sf_268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cns_sf_295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cns_sf_539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cns_snb_19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cns_snb_75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cns_u251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co_colo205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co_hcc_2998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co_hct_116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co_hct_15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co_ht29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co_km12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co_sw_620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le_ccrf_cem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le_hl_60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le_k_562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le_molt_4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le_rpmi_8226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le_sr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me_loximvi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me_malme_3m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me_m14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me_sk_mel_28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me_sk_mel_5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me_uacc_257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me_uacc_62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me_mda_mb_435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me_mda_n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lc_a549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lc_ekvx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lc_hop_62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lc_hop_92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lc_nci_h226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lc_nci_h23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lc_nci_h322m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lc_nci_h460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lc_nci_h522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ov_igrov1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ov_ovcar_8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ov_sk_ov_3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ov_nci_adr_res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pr_pc_3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pr_du_145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re_786_0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re_a498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re_achn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re_caki_1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re_rxf_393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re_sn12c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re_tk_10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re_uo_31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7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F_9rjLyGAqACbhyc"/>
      <w:bookmarkStart w:id="40" w:name="gA4bjLyGAqACbiRO"/>
      <w:r>
        <w:t>ccle_hybrid_capture1650_hg19_maf</w:t>
      </w:r>
      <w:bookmarkEnd w:id="40"/>
      <w:bookmarkEnd w:id="3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hugo_symbol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entrez_gene_id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center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ncbi_build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chromosome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start_position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end_position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variant_classification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variant_type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reference_allele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tumor_seq_allele1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tumor_seq_allele2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dbsnp_rs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dbsnp_val_status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matched_norm_sample_barcode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match_norm_seq_allele1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match_norm_seq_allele2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tumor_validation_allele1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tumor_validation_allele2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match_norm_validation_allele1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match_norm_validation_allele2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verification_status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validation_status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mutation_status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sequencing_phase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sequence_source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validation_method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score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bam_file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genome_change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annotation_transcript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transcript_strand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cdna_change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codon_change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other_transcripts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refseq_mrna_id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refseq_prot_id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swissprot_acc_id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swissprot_entry_id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uniprot_aapos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uniprot_region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uniprot_site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alternative_allele_reads_count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reference_allele_reads_count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x46vertebrates_aa_alignment_column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method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7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PODrjLyGAqACbiI7"/>
      <w:bookmarkStart w:id="42" w:name="P_YbjLyGAqACbiQU"/>
      <w:r>
        <w:t>nci60_rna_osu_transporter_metadata</w:t>
      </w:r>
      <w:bookmarkEnd w:id="42"/>
      <w:bookmarkEnd w:id="4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het_2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8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XKDrjLyGAqACbiCH"/>
      <w:bookmarkStart w:id="44" w:name="f_YbjLyGAqACbiQo"/>
      <w:r>
        <w:t>nci60_rna_hg_u95_metadata</w:t>
      </w:r>
      <w:bookmarkEnd w:id="44"/>
      <w:bookmarkEnd w:id="4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het_2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8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KSDrjLyGAqACbiAF"/>
      <w:bookmarkStart w:id="46" w:name="f_YbjLyGAqACbiQu"/>
      <w:r>
        <w:t>nci60_rna_hg_133_metadata</w:t>
      </w:r>
      <w:bookmarkEnd w:id="46"/>
      <w:bookmarkEnd w:id="4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het_2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8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48DrjLyGAqACbh9Q"/>
      <w:bookmarkStart w:id="48" w:name="__YbjLyGAqACbiQ0"/>
      <w:r>
        <w:t>nci60_rna_abc_transporter_metadata</w:t>
      </w:r>
      <w:bookmarkEnd w:id="48"/>
      <w:bookmarkEnd w:id="4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het_2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8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PMDrjLyGAqACbh7e"/>
      <w:bookmarkStart w:id="50" w:name="__YbjLyGAqACbiQ4"/>
      <w:r>
        <w:t>nci60_protein_lysate_metadata</w:t>
      </w:r>
      <w:bookmarkEnd w:id="50"/>
      <w:bookmarkEnd w:id="4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het2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8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xkDrjLyGAqACbh4r"/>
      <w:bookmarkStart w:id="52" w:name="AA4bjLyGAqACbiQ."/>
      <w:r>
        <w:t>nci60_e_cadherin_metadata</w:t>
      </w:r>
      <w:bookmarkEnd w:id="52"/>
      <w:bookmarkEnd w:id="5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het_2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9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5EDrjLyGAqACbh36"/>
      <w:bookmarkStart w:id="54" w:name="AA4bjLyGAqACbiRA"/>
      <w:r>
        <w:t>nci60_dna_500k_snp_metadata</w:t>
      </w:r>
      <w:bookmarkEnd w:id="54"/>
      <w:bookmarkEnd w:id="5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het_2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9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XoDrjLyGAqACbh2J"/>
      <w:bookmarkStart w:id="56" w:name="AA4bjLyGAqACbiRE"/>
      <w:r>
        <w:t>nci60_acgh_metadata</w:t>
      </w:r>
      <w:bookmarkEnd w:id="56"/>
      <w:bookmarkEnd w:id="5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amel_2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csf1po_2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d13s317_2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d16s539_2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d18s51_2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d19s433_2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d21s11_2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d2s1338_2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d3s1358_2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d5s818_2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d7s820_2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d8s1179_2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fga_2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th01_2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tpox_2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vwa_2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het_2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9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xijgWzyGAqACohN1"/>
      <w:bookmarkStart w:id="58" w:name="r_YbjLyGAqACbiPc"/>
      <w:r>
        <w:t>ccle_oncomap_maf</w:t>
      </w:r>
      <w:bookmarkEnd w:id="58"/>
      <w:bookmarkEnd w:id="5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hugo_symbol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entrez_gene_id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center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ncbi_build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chromosome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start_position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end_position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variant_classification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variant_type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reference_allele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tumor_seq_allele1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tumor_seq_allele2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dbsnp_rs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dbsnp_val_status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matched_norm_sample_barcode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match_norm_seq_allele1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match_norm_seq_allele2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tumor_validation_allele1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tumor_validation_allele2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match_norm_validation_allele1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match_norm_validation_allele2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verification_status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validation_status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mutation_status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sequencing_phase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genome_change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annotation_transcript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transcript_strand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cdna_change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codon_change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other_transcripts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refseq_mrna_id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refseq_prot_id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swissprot_acc_id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swissprot_entry_id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uniprot_aapos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uniprot_region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uniprot_site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oncomap_assays_names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assay_direction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9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ggDrjLyGAqACbhzQ"/>
      <w:bookmarkStart w:id="60" w:name="gA4bjLyGAqACbiRM"/>
      <w:r>
        <w:t>ccle_oncomap_assays</w:t>
      </w:r>
      <w:bookmarkEnd w:id="60"/>
      <w:bookmarkEnd w:id="5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sequenom_assay_id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assay_direction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wt_extension_allele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var_extension_allele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hugo_symbol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entrez_gene_id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ncbi_build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chromosome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start_position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end_position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variant_classification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variant_type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reference_allele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alt_allele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dbsnp_rs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dbsnp_val_status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genome_change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annotation_transcript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transcript_strand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cdna_change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codon_change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protein_change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other_transcripts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refseq_mrna_id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refseq_prot_id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swissprot_acc_id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swissprot_entry_id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uniprot_aapos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uniprot_region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uniprot_site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9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p.DrjLyGAqACbiKl"/>
      <w:bookmarkStart w:id="62" w:name="X_YbjLyGAqACbiQI"/>
      <w:r>
        <w:t>tcga_biospecimen_cqcf</w:t>
      </w:r>
      <w:bookmarkEnd w:id="62"/>
      <w:bookmarkEnd w:id="6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bcr_patient_barcode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b_cell_tumor_slide_submitted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country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cytogenetic_report_submitted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days_to_pathology_review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days_to_sample_procurement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differential_report_submitted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digital_image_submitted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ffpe_tumor_slide_submitted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hiv_positive_status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maximum_tumor_dimension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method_of_sample_procurement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path_confirm_diagnosis_matching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path_confirm_report_attached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path_confirm_tumor_necrosis_metrics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path_confirm_tumor_nuclei_metrics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percent_myeloblasts_for_submitted_specimen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reason_path_confirm_diagnosis_not_matching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sample_prescreened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submitted_for_lce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t_cell_tumor_slide_submitted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top_slide_submitted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total_cells_submitted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vessel_used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0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MxDrjLyGAqACbiMg"/>
      <w:bookmarkStart w:id="64" w:name="n_YbjLyGAqACbiP2"/>
      <w:r>
        <w:t>tcga_clinical_drug</w:t>
      </w:r>
      <w:bookmarkEnd w:id="64"/>
      <w:bookmarkEnd w:id="6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bcr_patient_barcode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bcr_drug_barcode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bcr_drug_uuid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clinical_trail_drug_classification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date_of_form_completion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days_to_drug_therapy_end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days_to_drug_therapy_start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drug_category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drug_name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measure_of_response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number_cycles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prescribed_dose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prescribed_dose_units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regimen_indication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regimen_indication_notes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regimen_number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route_of_administration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therapy_ongoing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therapy_type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therapy_type_notes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total_dose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total_dose_units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tx_on_clinical_trial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0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kJDrjLyGAqACbiNO"/>
      <w:bookmarkStart w:id="66" w:name="H_YbjLyGAqACbiPy"/>
      <w:r>
        <w:t>tcga_clinical_follow_up_v4</w:t>
      </w:r>
      <w:bookmarkEnd w:id="66"/>
      <w:bookmarkEnd w:id="6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bcr_followup_barcode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additional_pharmaceutical_therapy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additional_radiation_therapy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additional_treatment_completion_success_outcome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bcr_followup_uuid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date_of_form_completion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days_to_death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days_to_last_followup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days_to_new_tumor_event_additional_surgery_procedure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days_to_new_tumor_event_after_initial_treatment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lost_follow_up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new_neoplasm_event_occurrence_anatomic_site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new_neoplasm_event_type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new_neoplasm_occurrence_anatomic_site_text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new_tumor_event_additional_surgery_procedure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new_tumor_event_after_initial_treatment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person_neoplasm_cancer_status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postoperative_rx_tx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primary_therapy_outcome_success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radiation_therapy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vital_status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0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VxDrjLyGAqACbiM4"/>
      <w:bookmarkStart w:id="68" w:name="H_YbjLyGAqACbiP0"/>
      <w:r>
        <w:t>tcga_clinical_follow_up_v2</w:t>
      </w:r>
      <w:bookmarkEnd w:id="68"/>
      <w:bookmarkEnd w:id="6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bcr_followup_barcode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additional_pharmaceutical_therapy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additional_radiation_therapy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additional_surgery_locoregional_procedure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additional_treatment_completion_success_outcome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bcr_followup_uuid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date_of_form_completion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days_to_additional_surgery_metastatic_procedure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days_to_death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days_to_last_followup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days_to_new_tumor_event_after_initial_treatment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followup_case_report_form_submission_reason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new_neoplasm_event_occurrence_anatomic_site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new_neoplasm_event_type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new_neoplasm_occurrence_anatomic_site_text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new_tumor_event_after_initial_treatment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person_neoplasm_cancer_status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primary_therapy_outcome_success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radiation_therapy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targeted_molecular_therapy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vital_status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0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qhDrjLyGAqACbiLZ"/>
      <w:bookmarkStart w:id="70" w:name="X_YbjLyGAqACbiQA"/>
      <w:r>
        <w:t>tcga_biospecimen_sample</w:t>
      </w:r>
      <w:bookmarkEnd w:id="70"/>
      <w:bookmarkEnd w:id="6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ncnnct_othmethonsp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current_weight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days_to_collection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days_to_sample_procurement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freezing_method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initial_weight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intermediate_dimension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longest_dimension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method_of_sample_procurement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oct_embedded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pathology_report_uuid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sample_type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sample_type_id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shortest_dimension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time_between_clamping_and_freezing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time_between_excision_and_freezing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vial_number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0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7pDrjLyGAqACbiO5"/>
      <w:bookmarkStart w:id="72" w:name="7_YbjLyGAqACbiPu"/>
      <w:r>
        <w:t>tcga_clinical_radiation</w:t>
      </w:r>
      <w:bookmarkEnd w:id="72"/>
      <w:bookmarkEnd w:id="7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bcr_patient_barcode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bcr_radiation_barcode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anatomic_treatment_site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bcr_radiation_uuid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course_number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date_of_form_completion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days_to_radiation_therapy_end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days_to_radiation_therapy_start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measure_of_response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numfractions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radiation_dosage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radiation_treatment_ongoing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radiation_type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radiation_type_notes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regimen_indication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regimen_indication_notes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units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1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9RDrjLyGAqACbiMP"/>
      <w:bookmarkStart w:id="74" w:name="n_YbjLyGAqACbiP4"/>
      <w:r>
        <w:t>tcga_clinical_cqcf</w:t>
      </w:r>
      <w:bookmarkEnd w:id="74"/>
      <w:bookmarkEnd w:id="7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bcr_patient_barcode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anatomic_organ_subdivision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consent_or_death_status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country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days_to_consent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diagnosis_subtype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histological_subtype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history_of_neoadjuvant_treatment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normal_tissue_anatomic_site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normal_tissue_proximity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other_anatomic_site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other_diagnosis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prior_diagnosis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tumor_focality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days_to_death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1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oRDrjLyGAqACbiL3"/>
      <w:bookmarkStart w:id="76" w:name="n_YbjLyGAqACbiP8"/>
      <w:r>
        <w:t>tcga_biospecimen_slide</w:t>
      </w:r>
      <w:bookmarkEnd w:id="76"/>
      <w:bookmarkEnd w:id="7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bcr_slide_barcode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bcr_slide_uuid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number_proliferating_cells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percent_eosinophil_infiltration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percent_granulocyte_infiltration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percent_inflam_infiltration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percent_lymphocyte_infiltration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percent_monocyte_infiltration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percent_necrosis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percent_neutrophil_infiltration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percent_normal_cells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percent_stromal_cells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percent_tumor_cells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percent_tumor_nuclei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section_location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1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0.DrjLyGAqACbiKV"/>
      <w:bookmarkStart w:id="78" w:name="X_YbjLyGAqACbiQK"/>
      <w:r>
        <w:t>tcga_biospecimen_analyte</w:t>
      </w:r>
      <w:bookmarkEnd w:id="78"/>
      <w:bookmarkEnd w:id="7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bcr_analyte_barcode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a260_a280_ratio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amount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analyte_type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analyte_type_id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bcr_analyte_uuid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concentration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gel_image_file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normal_tumor_genotype_match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pcr_amplification_successful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spectrophotometer_method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well_number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ratio_28s_18s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rinvalue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1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.2DrjLyGAqACbiHq"/>
      <w:bookmarkStart w:id="80" w:name="P_YbjLyGAqACbiQY"/>
      <w:r>
        <w:t>nci60_rna_mrna_metadata</w:t>
      </w:r>
      <w:bookmarkEnd w:id="80"/>
      <w:bookmarkEnd w:id="7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1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PmDrjLyGAqACbiGZ"/>
      <w:bookmarkStart w:id="82" w:name="P_YbjLyGAqACbiQc"/>
      <w:r>
        <w:t>nci60_rna_mirna_osu_metadata</w:t>
      </w:r>
      <w:bookmarkEnd w:id="82"/>
      <w:bookmarkEnd w:id="8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2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06DrjLyGAqACbiEH"/>
      <w:bookmarkStart w:id="84" w:name="v_YbjLyGAqACbiQi"/>
      <w:r>
        <w:t>nci60_rna_mirna_genespringgx</w:t>
      </w:r>
      <w:bookmarkEnd w:id="84"/>
      <w:bookmarkEnd w:id="8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2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NaDrjLyGAqACbiD3"/>
      <w:bookmarkStart w:id="86" w:name="v_YbjLyGAqACbiQk"/>
      <w:r>
        <w:t>nci60_rna_huex_metadata</w:t>
      </w:r>
      <w:bookmarkEnd w:id="86"/>
      <w:bookmarkEnd w:id="8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2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uKDrjLyGAqACbiB3"/>
      <w:bookmarkStart w:id="88" w:name="f_YbjLyGAqACbiQq"/>
      <w:r>
        <w:t>nci60_rna_hg_133_plus_metadata</w:t>
      </w:r>
      <w:bookmarkEnd w:id="88"/>
      <w:bookmarkEnd w:id="8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tissue_of_origin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prior_treatment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epithelial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ploidy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p53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mdr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doublingtime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institute_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contributor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2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qeDgWzyGAqACogcp"/>
      <w:bookmarkStart w:id="90" w:name="7_YbjLyGAqACbiPo"/>
      <w:r>
        <w:t>ccle_drug_data_np24</w:t>
      </w:r>
      <w:bookmarkEnd w:id="90"/>
      <w:bookmarkEnd w:id="8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ccle_cell_line_name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primary_cell_line_nam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compound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target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doses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activity_data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activity_sd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num_data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fittype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ec50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ic50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amax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actarea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2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KBDrjLyGAqACbiK."/>
      <w:bookmarkStart w:id="92" w:name="X_YbjLyGAqACbiQG"/>
      <w:r>
        <w:t>tcga_biospecimen_normal_ctl</w:t>
      </w:r>
      <w:bookmarkEnd w:id="92"/>
      <w:bookmarkEnd w:id="9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bcr_patient_barcode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days_to_normal_sample_procurement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method_of_normal_sample_procurement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ncedna_dna_conc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ncedna_dna_qm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ncedna_dna_qty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ncedna_dna_vol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normal_control_type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vial_number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normal_tissue_anatomic_site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normal_tissue_proximity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3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beDrjLyGAqACbiKI"/>
      <w:bookmarkStart w:id="94" w:name="3_YbjLyGAqACbiQM"/>
      <w:r>
        <w:t>tcga_biospecimen_aliquot</w:t>
      </w:r>
      <w:bookmarkEnd w:id="94"/>
      <w:bookmarkEnd w:id="9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bcr_aliquot_barcode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amount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bcr_aliquot_uuid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biospecimen_barcode_bottom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center_id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concentration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date_of_shipment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plate_column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plate_id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plate_row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source_center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3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OeDrjLyGAqACbiJ9"/>
      <w:bookmarkStart w:id="96" w:name="3_YbjLyGAqACbiQO"/>
      <w:r>
        <w:t>tcga_agilent_4502a_adf</w:t>
      </w:r>
      <w:bookmarkEnd w:id="96"/>
      <w:bookmarkEnd w:id="9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x_block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y_block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x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feature_id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reporter_id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nucleic_acid_type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reporter_chr_coords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composite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composite_chr_coords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3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ThDrjLyGAqACbiLt"/>
      <w:bookmarkStart w:id="98" w:name="n_YbjLyGAqACbiP."/>
      <w:r>
        <w:t>tcga_biospecimen_shipment_portion</w:t>
      </w:r>
      <w:bookmarkEnd w:id="98"/>
      <w:bookmarkEnd w:id="9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shipment_portion_bcr_aliquot_barcode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bcr_shipment_portion_uuid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center_id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plate_id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portion_number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shipment_portion_day_of_shipment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shipment_portion_month_of_shipment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shipment_portion_year_of_shipment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3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EQDrjLyGAqACbhzx"/>
      <w:bookmarkStart w:id="100" w:name="gA4bjLyGAqACbiRK"/>
      <w:r>
        <w:t>ccle_snp_arrays</w:t>
      </w:r>
      <w:bookmarkEnd w:id="100"/>
      <w:bookmarkEnd w:id="9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ccle_name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cell_line_primary_name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gender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normal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batch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site_primary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hist_subtype1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3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keDrjLyGAqACbiJz"/>
      <w:bookmarkStart w:id="102" w:name="3_YbjLyGAqACbiQQ"/>
      <w:r>
        <w:t>stg_so_seq_region</w:t>
      </w:r>
      <w:bookmarkEnd w:id="102"/>
      <w:bookmarkEnd w:id="10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region_id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region_type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seq_start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seq_end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score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strand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phase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attribute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4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3" w:name="CijgWzyGAqACohNm"/>
      <w:bookmarkStart w:id="104" w:name="b_YbjLyGAqACbiPg"/>
      <w:r>
        <w:t>ccle_expression_sif</w:t>
      </w:r>
      <w:bookmarkEnd w:id="104"/>
      <w:bookmarkEnd w:id="10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ccle_id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ccle_name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cell_line_name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gender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batch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site_primary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histology_subtype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4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USjgWzyGAqACohOi"/>
      <w:bookmarkStart w:id="106" w:name="r_YbjLyGAqACbiPa"/>
      <w:r>
        <w:t>ccle_profiling_np24</w:t>
      </w:r>
      <w:bookmarkEnd w:id="106"/>
      <w:bookmarkEnd w:id="10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compaund_code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compound_name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targets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mechanism_of_action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class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highest_phase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organization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4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Ip9tbLyGAqACoix_"/>
      <w:bookmarkStart w:id="108" w:name="wp9tbLyGAqACoix9"/>
      <w:r>
        <w:t>tcga_biospecimen_portion2</w:t>
      </w:r>
      <w:bookmarkEnd w:id="108"/>
      <w:bookmarkEnd w:id="10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bcr_portion_barcode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bcr_portion_uuid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date_of_creation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portion_number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weight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4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DZ9tbLyGAqACoiy8"/>
      <w:bookmarkStart w:id="110" w:name="9Z9tbLyGAqACoiy6"/>
      <w:r>
        <w:t>source_downloads2</w:t>
      </w:r>
      <w:bookmarkEnd w:id="110"/>
      <w:bookmarkEnd w:id="10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download_id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file_name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source_date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download_date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download_by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partial_load_row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4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dp9tbLyGAqACoiyV"/>
      <w:bookmarkStart w:id="112" w:name="dp9tbLyGAqACoiyT"/>
      <w:r>
        <w:t>tcga_biospecimen_tumor_sample2</w:t>
      </w:r>
      <w:bookmarkEnd w:id="112"/>
      <w:bookmarkEnd w:id="11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bcr_patient_barcode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tumor_necrosis_percent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tumor_nuclei_percent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tumor_weight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vial_number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5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wZ9tbLyGAqACoiyg"/>
      <w:bookmarkStart w:id="114" w:name="wZ9tbLyGAqACoiye"/>
      <w:r>
        <w:t>ccle_copynumber_seg2</w:t>
      </w:r>
      <w:bookmarkEnd w:id="114"/>
      <w:bookmarkEnd w:id="11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ccle_name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chromosome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start_seg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end_seg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num_probes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segment_mean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5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2p9tbLyGAqACoiyL"/>
      <w:bookmarkStart w:id="116" w:name="2p9tbLyGAqACoiyJ"/>
      <w:r>
        <w:t>tcga_biospecimen_protocol2</w:t>
      </w:r>
      <w:bookmarkEnd w:id="116"/>
      <w:bookmarkEnd w:id="11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bcr_analyte_barcode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experimental_protocol_type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protocol_file_name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protocol_name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5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OZ9tbLyGAqACoiyy"/>
      <w:bookmarkStart w:id="118" w:name="2Z9tbLyGAqACoiyw"/>
      <w:r>
        <w:t>ccle_hybrid_capture16502</w:t>
      </w:r>
      <w:bookmarkEnd w:id="118"/>
      <w:bookmarkEnd w:id="11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hgnc_symbol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hgnc_id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location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5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TJ9tbLyGAqACoix2"/>
      <w:bookmarkStart w:id="120" w:name="jJ9tbLyGAqACoix0"/>
      <w:r>
        <w:t>stg_so_seq_hdr2</w:t>
      </w:r>
      <w:bookmarkEnd w:id="120"/>
      <w:bookmarkEnd w:id="11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numeric(131089)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start_seq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end_seq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5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.x9tbLyGAqACoixf"/>
      <w:bookmarkStart w:id="122" w:name="ex9tbLyGAqACoixd"/>
      <w:r>
        <w:t>birdseed_dnaaffy22</w:t>
      </w:r>
      <w:bookmarkEnd w:id="122"/>
      <w:bookmarkEnd w:id="12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composite_element_ref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confidence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6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1BDrjLyGAqACbiLL"/>
      <w:bookmarkStart w:id="124" w:name="X_YbjLyGAqACbiQE"/>
      <w:r>
        <w:t>tcga_biospecimen_portion</w:t>
      </w:r>
      <w:bookmarkEnd w:id="124"/>
      <w:bookmarkEnd w:id="12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bcr_portion_barcode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bcr_portion_uuid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date_of_creation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portion_number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weight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6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qSjgWzyGAqACohOq"/>
      <w:bookmarkStart w:id="126" w:name="L_YbjLyGAqACbiPY"/>
      <w:r>
        <w:t>source_downloads</w:t>
      </w:r>
      <w:bookmarkEnd w:id="126"/>
      <w:bookmarkEnd w:id="12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download_id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file_name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source_date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download_date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download_by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table_name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partial_load_row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6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ORDrjLyGAqACbiMI"/>
      <w:bookmarkStart w:id="128" w:name="n_YbjLyGAqACbiP6"/>
      <w:r>
        <w:t>tcga_biospecimen_tumor_sample</w:t>
      </w:r>
      <w:bookmarkEnd w:id="128"/>
      <w:bookmarkEnd w:id="12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bcr_patient_barcode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bcr_sample_uuid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tumor_necrosis_percent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tumor_nuclei_percent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tumor_weight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vial_number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67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EeDgWzyGAqACogci"/>
      <w:bookmarkStart w:id="130" w:name="7_YbjLyGAqACbiPq"/>
      <w:r>
        <w:t>ccle_copynumber_seg</w:t>
      </w:r>
      <w:bookmarkEnd w:id="130"/>
      <w:bookmarkEnd w:id="129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ccle_name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chromosome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start_seg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end_seg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num_probes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segment_mean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6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_BDrjLyGAqACbiLT"/>
      <w:bookmarkStart w:id="132" w:name="X_YbjLyGAqACbiQC"/>
      <w:r>
        <w:t>tcga_biospecimen_protocol</w:t>
      </w:r>
      <w:bookmarkEnd w:id="132"/>
      <w:bookmarkEnd w:id="131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bcr_sample_barcode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bcr_analyte_barcode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experimental_protocol_type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protocol_file_name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protocol_name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7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WijgWzyGAqACohNv"/>
      <w:bookmarkStart w:id="134" w:name="r_YbjLyGAqACbiPe"/>
      <w:r>
        <w:t>ccle_hybrid_capture1650</w:t>
      </w:r>
      <w:bookmarkEnd w:id="134"/>
      <w:bookmarkEnd w:id="133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hgnc_symbol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hgnc_id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location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7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nuDrjLyGAqACbiJu"/>
      <w:bookmarkStart w:id="136" w:name="3_YbjLyGAqACbiQS"/>
      <w:r>
        <w:t>stg_so_seq_hdr</w:t>
      </w:r>
      <w:bookmarkEnd w:id="136"/>
      <w:bookmarkEnd w:id="135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numeric(131089)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seq_name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text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start_seq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end_seq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int4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275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NH9rjLyGAqACbhyY"/>
      <w:bookmarkStart w:id="138" w:name="QA4bjLyGAqACbiRQ"/>
      <w:r>
        <w:t>birdseed_dnaaffy2</w:t>
      </w:r>
      <w:bookmarkEnd w:id="138"/>
      <w:bookmarkEnd w:id="137"/>
    </w:p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composite_element_ref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confidence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varchar(2147483647)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sectPr>
      <w:footerReference r:id="rId13" w:type="default"/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left"/>
    </w:pP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  <w:r>
      <w:rPr>
        <w:rFonts w:ascii="Helvetica" w:cs="Helvetica" w:eastAsia="Helvetica" w:hAnsi="Helvetica"/>
        <w:color w:val="000000"/>
        <w:sz w:val="18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BigOnc Entity Relationship Diagram (ERD)</dc:title>
  <dc:subject>
	</dc:subject>
  <dc:creator>bwest</dc:creator>
  <cp:keywords>
	</cp:keywords>
  <dc:description/>
  <cp:lastModifiedBy>bwest</cp:lastModifiedBy>
  <cp:revision>1</cp:revision>
  <dcterms:created xsi:type="dcterms:W3CDTF">2013-03-04T11:32:18</dcterms:created>
  <dcterms:modified xsi:type="dcterms:W3CDTF">2013-03-04T11:32:18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