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A9F2" w14:textId="3B172320" w:rsidR="000B2521" w:rsidRPr="00B929D8" w:rsidRDefault="00B929D8" w:rsidP="00B92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29D8">
        <w:rPr>
          <w:rFonts w:ascii="Times New Roman" w:hAnsi="Times New Roman" w:cs="Times New Roman"/>
          <w:sz w:val="24"/>
          <w:szCs w:val="24"/>
        </w:rPr>
        <w:t xml:space="preserve">Flow chart </w:t>
      </w:r>
      <w:r w:rsidR="00836020">
        <w:rPr>
          <w:rFonts w:ascii="Times New Roman" w:hAnsi="Times New Roman" w:cs="Times New Roman"/>
          <w:sz w:val="24"/>
          <w:szCs w:val="24"/>
        </w:rPr>
        <w:t>at bottom of page</w:t>
      </w:r>
    </w:p>
    <w:p w14:paraId="52D30FD0" w14:textId="3FEA3E3C" w:rsidR="00B929D8" w:rsidRDefault="00B929D8" w:rsidP="00B92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 are of static size. Once an array is created its size cannot change.</w:t>
      </w:r>
    </w:p>
    <w:p w14:paraId="705E3D46" w14:textId="7BE06EE8" w:rsidR="0052079D" w:rsidRPr="0052079D" w:rsidRDefault="0052079D" w:rsidP="00520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valid index is the value of the array’s length minus 1</w:t>
      </w:r>
      <w:r w:rsidR="008360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BA1AE" wp14:editId="15468387">
            <wp:extent cx="3505504" cy="4115157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79D" w:rsidRPr="005207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E1E0F" w14:textId="77777777" w:rsidR="00836020" w:rsidRDefault="00836020" w:rsidP="00836020">
      <w:pPr>
        <w:spacing w:after="0" w:line="240" w:lineRule="auto"/>
      </w:pPr>
      <w:r>
        <w:separator/>
      </w:r>
    </w:p>
  </w:endnote>
  <w:endnote w:type="continuationSeparator" w:id="0">
    <w:p w14:paraId="1962500F" w14:textId="77777777" w:rsidR="00836020" w:rsidRDefault="00836020" w:rsidP="0083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DE795" w14:textId="77777777" w:rsidR="00836020" w:rsidRDefault="00836020" w:rsidP="00836020">
      <w:pPr>
        <w:spacing w:after="0" w:line="240" w:lineRule="auto"/>
      </w:pPr>
      <w:r>
        <w:separator/>
      </w:r>
    </w:p>
  </w:footnote>
  <w:footnote w:type="continuationSeparator" w:id="0">
    <w:p w14:paraId="19398715" w14:textId="77777777" w:rsidR="00836020" w:rsidRDefault="00836020" w:rsidP="00836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BAAC" w14:textId="58EE05CD" w:rsidR="00836020" w:rsidRDefault="00836020" w:rsidP="00836020">
    <w:pPr>
      <w:pStyle w:val="Header"/>
    </w:pPr>
    <w:r>
      <w:t xml:space="preserve">Lab 3 Report </w:t>
    </w:r>
    <w:r>
      <w:tab/>
    </w:r>
    <w:r>
      <w:tab/>
      <w:t>Ben Wolpers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53447"/>
    <w:multiLevelType w:val="hybridMultilevel"/>
    <w:tmpl w:val="3F5058C0"/>
    <w:lvl w:ilvl="0" w:tplc="6A140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64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D8"/>
    <w:rsid w:val="000B2521"/>
    <w:rsid w:val="002D3C8D"/>
    <w:rsid w:val="0052079D"/>
    <w:rsid w:val="00660A3C"/>
    <w:rsid w:val="00836020"/>
    <w:rsid w:val="00B9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EA38"/>
  <w15:chartTrackingRefBased/>
  <w15:docId w15:val="{A07C9DB7-D1B3-4D19-B9CB-C1A38C14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020"/>
  </w:style>
  <w:style w:type="paragraph" w:styleId="Footer">
    <w:name w:val="footer"/>
    <w:basedOn w:val="Normal"/>
    <w:link w:val="FooterChar"/>
    <w:uiPriority w:val="99"/>
    <w:unhideWhenUsed/>
    <w:rsid w:val="00836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✔️ Wolpers</dc:creator>
  <cp:keywords/>
  <dc:description/>
  <cp:lastModifiedBy>✔️ Wolpers</cp:lastModifiedBy>
  <cp:revision>1</cp:revision>
  <dcterms:created xsi:type="dcterms:W3CDTF">2022-09-22T16:58:00Z</dcterms:created>
  <dcterms:modified xsi:type="dcterms:W3CDTF">2022-09-22T17:13:00Z</dcterms:modified>
</cp:coreProperties>
</file>