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E718" w14:textId="71355D27" w:rsidR="004A1673" w:rsidRDefault="00F50ECD">
      <w:pPr>
        <w:rPr>
          <w:rFonts w:hint="eastAsia"/>
        </w:rPr>
      </w:pPr>
      <w:r w:rsidRPr="00F50ECD">
        <w:rPr>
          <w:rFonts w:hint="eastAsia"/>
        </w:rPr>
        <w:t>我志愿加入中国共产党，愿意为壮丽美好的共产主义事业奋斗终身。</w:t>
      </w:r>
    </w:p>
    <w:p w14:paraId="7A5F6E73" w14:textId="77777777" w:rsidR="00B01599" w:rsidRPr="00B01599" w:rsidRDefault="00F50ECD" w:rsidP="00B01599">
      <w:r>
        <w:rPr>
          <w:rFonts w:hint="eastAsia"/>
        </w:rPr>
        <w:t>在成长、学习和思考的过程中，我对中国共产党的认识逐渐</w:t>
      </w:r>
      <w:r w:rsidRPr="00F50ECD">
        <w:t>从模糊到清晰、从感性到理性、从向往到坚定追求</w:t>
      </w:r>
      <w:r>
        <w:rPr>
          <w:rFonts w:hint="eastAsia"/>
        </w:rPr>
        <w:t>。</w:t>
      </w:r>
      <w:r w:rsidRPr="00F50ECD">
        <w:t>通过对历史和政治</w:t>
      </w:r>
      <w:r w:rsidR="00B01599">
        <w:rPr>
          <w:rFonts w:hint="eastAsia"/>
        </w:rPr>
        <w:t>等</w:t>
      </w:r>
      <w:r w:rsidRPr="00F50ECD">
        <w:t>课程的深入学习，我深刻理解了中国共产党是中国工人阶级的先锋队，同时是中国人民和中华民族的先锋队，是中国特色社会主义事业的领导核心。她始终代表中国先进生产力的发展要求，代表中国先进文化的前进方向，代表中国最广大人民的根本利益。</w:t>
      </w:r>
      <w:r w:rsidR="00B01599">
        <w:rPr>
          <w:rFonts w:hint="eastAsia"/>
        </w:rPr>
        <w:t>因此，</w:t>
      </w:r>
      <w:r w:rsidR="00B01599" w:rsidRPr="00B01599">
        <w:t>我申请入党，是希望能在党的培养教育下，全面提升自身的思想政治素质和理论水平。我深刻认同党的宗旨和奋斗目标，敬佩无数党员同志无私奉献的精神。我渴望加入这个先进的集体，接受组织的考验，更好地为人民服务，为实现中华民族伟大复兴贡献自己的一份青春力量。</w:t>
      </w:r>
    </w:p>
    <w:p w14:paraId="43C69927" w14:textId="3A1D2C96" w:rsidR="00F50ECD" w:rsidRDefault="00F50ECD">
      <w:pPr>
        <w:rPr>
          <w:rFonts w:hint="eastAsia"/>
        </w:rPr>
      </w:pPr>
    </w:p>
    <w:p w14:paraId="79CB3F05" w14:textId="4E8126BD" w:rsidR="00F50ECD" w:rsidRDefault="00F50ECD">
      <w:pPr>
        <w:rPr>
          <w:rFonts w:hint="eastAsia"/>
        </w:rPr>
      </w:pPr>
      <w:r w:rsidRPr="00F50ECD">
        <w:t>我于</w:t>
      </w:r>
      <w:r>
        <w:rPr>
          <w:rFonts w:hint="eastAsia"/>
        </w:rPr>
        <w:t>2013</w:t>
      </w:r>
      <w:r w:rsidRPr="00F50ECD">
        <w:t>年</w:t>
      </w:r>
      <w:r>
        <w:rPr>
          <w:rFonts w:hint="eastAsia"/>
        </w:rPr>
        <w:t>9</w:t>
      </w:r>
      <w:r w:rsidRPr="00F50ECD">
        <w:t>至</w:t>
      </w:r>
      <w:r>
        <w:rPr>
          <w:rFonts w:hint="eastAsia"/>
        </w:rPr>
        <w:t>2019</w:t>
      </w:r>
      <w:r w:rsidRPr="00F50ECD">
        <w:t>年</w:t>
      </w:r>
      <w:r>
        <w:rPr>
          <w:rFonts w:hint="eastAsia"/>
        </w:rPr>
        <w:t>6</w:t>
      </w:r>
      <w:r w:rsidRPr="00F50ECD">
        <w:t>在</w:t>
      </w:r>
      <w:r>
        <w:rPr>
          <w:rFonts w:hint="eastAsia"/>
        </w:rPr>
        <w:t>重庆市江北区新村实验小学</w:t>
      </w:r>
      <w:r w:rsidRPr="00F50ECD">
        <w:t>就读；于</w:t>
      </w:r>
      <w:r>
        <w:rPr>
          <w:rFonts w:hint="eastAsia"/>
        </w:rPr>
        <w:t>2019</w:t>
      </w:r>
      <w:r w:rsidRPr="00F50ECD">
        <w:t>年</w:t>
      </w:r>
      <w:r>
        <w:rPr>
          <w:rFonts w:hint="eastAsia"/>
        </w:rPr>
        <w:t>9</w:t>
      </w:r>
      <w:r w:rsidRPr="00F50ECD">
        <w:t>至</w:t>
      </w:r>
      <w:r>
        <w:rPr>
          <w:rFonts w:hint="eastAsia"/>
        </w:rPr>
        <w:t>2022</w:t>
      </w:r>
      <w:r w:rsidRPr="00F50ECD">
        <w:t>年</w:t>
      </w:r>
      <w:r>
        <w:rPr>
          <w:rFonts w:hint="eastAsia"/>
        </w:rPr>
        <w:t>6</w:t>
      </w:r>
      <w:r w:rsidRPr="00F50ECD">
        <w:t>在</w:t>
      </w:r>
      <w:r>
        <w:rPr>
          <w:rFonts w:hint="eastAsia"/>
        </w:rPr>
        <w:t>重庆市鲁能巴蜀中学</w:t>
      </w:r>
      <w:r w:rsidRPr="00F50ECD">
        <w:t>就读；于</w:t>
      </w:r>
      <w:r>
        <w:rPr>
          <w:rFonts w:hint="eastAsia"/>
        </w:rPr>
        <w:t>2022</w:t>
      </w:r>
      <w:r w:rsidRPr="00F50ECD">
        <w:t>年</w:t>
      </w:r>
      <w:r>
        <w:rPr>
          <w:rFonts w:hint="eastAsia"/>
        </w:rPr>
        <w:t>9</w:t>
      </w:r>
      <w:r w:rsidRPr="00F50ECD">
        <w:t>至</w:t>
      </w:r>
      <w:r>
        <w:rPr>
          <w:rFonts w:hint="eastAsia"/>
        </w:rPr>
        <w:t>2025</w:t>
      </w:r>
      <w:r w:rsidRPr="00F50ECD">
        <w:t>年</w:t>
      </w:r>
      <w:r>
        <w:rPr>
          <w:rFonts w:hint="eastAsia"/>
        </w:rPr>
        <w:t>6</w:t>
      </w:r>
      <w:r w:rsidRPr="00F50ECD">
        <w:t>在</w:t>
      </w:r>
      <w:r>
        <w:rPr>
          <w:rFonts w:hint="eastAsia"/>
        </w:rPr>
        <w:t>重庆市巴蜀中学</w:t>
      </w:r>
      <w:r w:rsidRPr="00F50ECD">
        <w:t>就读。在成长过程中，我从未参加过任何非法组织或活动，没有任何政治历史问题，历史清白。</w:t>
      </w:r>
      <w:r w:rsidR="007C02D1">
        <w:rPr>
          <w:rFonts w:hint="eastAsia"/>
        </w:rPr>
        <w:t>在校期间，我曾多次获得校级“三好学生”“劳动积极分子</w:t>
      </w:r>
      <w:r w:rsidR="007C02D1">
        <w:t>”</w:t>
      </w:r>
      <w:r w:rsidR="007C02D1">
        <w:rPr>
          <w:rFonts w:hint="eastAsia"/>
        </w:rPr>
        <w:t>等荣誉称号，从未受过任何处分。</w:t>
      </w:r>
    </w:p>
    <w:p w14:paraId="0D0E5FC4" w14:textId="77777777" w:rsidR="00B01599" w:rsidRDefault="007C02D1" w:rsidP="00C90072">
      <w:r w:rsidRPr="007C02D1">
        <w:t>在思想上，我积极要求进步，认真学习党的理论知识，关注时事政治，不断提高自身的政治素养和思想觉悟。我努力用马克思主义立场、观点、方法分析和解决实际问题，树立了正确的世界观、人生观和价值观。学习上，我始终牢记学生本职，刻苦努力，勤奋钻研，态度端正，目标明确。我努力学好专业知识，成绩名列前茅</w:t>
      </w:r>
      <w:r>
        <w:rPr>
          <w:rFonts w:hint="eastAsia"/>
        </w:rPr>
        <w:t>。</w:t>
      </w:r>
      <w:r w:rsidRPr="007C02D1">
        <w:t>同时，我也注重拓宽知识面，积极阅读各类书籍，提升综合素养。在工作上，我曾担任</w:t>
      </w:r>
      <w:r>
        <w:rPr>
          <w:rFonts w:hint="eastAsia"/>
        </w:rPr>
        <w:t>班长、学习委员等职务。</w:t>
      </w:r>
      <w:r w:rsidRPr="007C02D1">
        <w:t>在作风上，我为人正直，作风正派，团结同学，尊敬师长，乐于助人。我自觉遵守国家法律法规和学校各项规章制度，生活简朴，严于律己，注重培养良好的道德品质。</w:t>
      </w:r>
    </w:p>
    <w:p w14:paraId="74A9AFD7" w14:textId="1D04D855" w:rsidR="00B01599" w:rsidRDefault="007C02D1" w:rsidP="00C90072">
      <w:r w:rsidRPr="007C02D1">
        <w:t>我的家庭及主要社会关系历史清楚，均拥护党的领导，热爱社会主义祖国，遵纪守法，是正直的公民。</w:t>
      </w:r>
      <w:r>
        <w:rPr>
          <w:rFonts w:hint="eastAsia"/>
        </w:rPr>
        <w:t>家庭主要成员：主要社会关系：</w:t>
      </w:r>
    </w:p>
    <w:p w14:paraId="6897EA40" w14:textId="624D8CEC" w:rsidR="00C90072" w:rsidRDefault="00C90072" w:rsidP="00C90072">
      <w:r w:rsidRPr="00C90072">
        <w:t>今后，我将积极争取，接受党组织的考验</w:t>
      </w:r>
      <w:r w:rsidR="00B01599">
        <w:rPr>
          <w:rFonts w:hint="eastAsia"/>
        </w:rPr>
        <w:t>。</w:t>
      </w:r>
      <w:r w:rsidRPr="00C90072">
        <w:t>强化理论武装，坚定理想信念</w:t>
      </w:r>
      <w:r w:rsidRPr="00C90072">
        <w:rPr>
          <w:b/>
          <w:bCs/>
        </w:rPr>
        <w:t>。</w:t>
      </w:r>
      <w:r w:rsidRPr="00C90072">
        <w:t> 持续深入学习马克思列宁主义、毛泽东思想、邓小平理论、“三个代表”重要思想、科学发展观以及</w:t>
      </w:r>
      <w:r w:rsidR="00B01599">
        <w:rPr>
          <w:rFonts w:hint="eastAsia"/>
        </w:rPr>
        <w:t>习近平新时代中国特色社会主义思想</w:t>
      </w:r>
      <w:r w:rsidRPr="00C90072">
        <w:t>，牢固树立共产主义远大理想和中国特色社会主义共同理想。刻苦学习钻研，练就过硬本领</w:t>
      </w:r>
      <w:r w:rsidRPr="00C90072">
        <w:rPr>
          <w:b/>
          <w:bCs/>
        </w:rPr>
        <w:t>。</w:t>
      </w:r>
      <w:r w:rsidRPr="00C90072">
        <w:t> 作为一名大学生，首要任务是学习。我将更加勤奋努力，学好科学文化知识和专业技能，拓展知识视野，优化知识结构，努力成为可堪大用、能担重任的栋梁之材，为将来服务社会、贡献国家打下坚实的基础。积极投身实践，践行党的宗旨。 积极参加校内外各项社会实践活动、志愿服务活动和公益事业，在实践中了解国情、服务社会、锻炼能力、增长才干。勇于自我革命，锤炼党性修养</w:t>
      </w:r>
      <w:r w:rsidRPr="00C90072">
        <w:rPr>
          <w:b/>
          <w:bCs/>
        </w:rPr>
        <w:t>。</w:t>
      </w:r>
      <w:r w:rsidRPr="00C90072">
        <w:t> 经常性地开展批评与自我批评，主动查找自身在思想、学习、工作、作风等方面存在的差距和不足，虚心听取党组织、党员和周围同学的意见，并切实加以改进。自觉遵守党的纪律和规矩，培养高尚的道德情操，抵制各种错误思潮和</w:t>
      </w:r>
      <w:r w:rsidRPr="00C90072">
        <w:lastRenderedPageBreak/>
        <w:t>不良风气的影响。自觉接受党组织的教育、培养和考察，以实际行动证明我对党的忠诚和加入党组织的迫切愿望。</w:t>
      </w:r>
    </w:p>
    <w:p w14:paraId="074EFD3C" w14:textId="62D61FFD" w:rsidR="00B01599" w:rsidRPr="00B01599" w:rsidRDefault="00FA5B69" w:rsidP="00C90072">
      <w:pPr>
        <w:rPr>
          <w:rFonts w:hint="eastAsia"/>
        </w:rPr>
      </w:pPr>
      <w:r>
        <w:rPr>
          <w:rFonts w:hint="eastAsia"/>
        </w:rPr>
        <w:t>自己加结尾</w:t>
      </w:r>
    </w:p>
    <w:sectPr w:rsidR="00B01599" w:rsidRPr="00B01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998"/>
    <w:multiLevelType w:val="multilevel"/>
    <w:tmpl w:val="D004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2693B"/>
    <w:multiLevelType w:val="multilevel"/>
    <w:tmpl w:val="99FA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7399A"/>
    <w:multiLevelType w:val="multilevel"/>
    <w:tmpl w:val="1DC4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E4816"/>
    <w:multiLevelType w:val="multilevel"/>
    <w:tmpl w:val="5096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95E6F"/>
    <w:multiLevelType w:val="multilevel"/>
    <w:tmpl w:val="346E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706887">
    <w:abstractNumId w:val="4"/>
  </w:num>
  <w:num w:numId="2" w16cid:durableId="1650013028">
    <w:abstractNumId w:val="1"/>
  </w:num>
  <w:num w:numId="3" w16cid:durableId="1063942770">
    <w:abstractNumId w:val="2"/>
  </w:num>
  <w:num w:numId="4" w16cid:durableId="680085355">
    <w:abstractNumId w:val="3"/>
  </w:num>
  <w:num w:numId="5" w16cid:durableId="61263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673"/>
    <w:rsid w:val="002C194E"/>
    <w:rsid w:val="004A1673"/>
    <w:rsid w:val="007C02D1"/>
    <w:rsid w:val="009F54D8"/>
    <w:rsid w:val="00B01599"/>
    <w:rsid w:val="00C90072"/>
    <w:rsid w:val="00F50ECD"/>
    <w:rsid w:val="00FA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B0F3"/>
  <w15:chartTrackingRefBased/>
  <w15:docId w15:val="{ACC30A02-A750-4D87-AA3F-4BEA2ABE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6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6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6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6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6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6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6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6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6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6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6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6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6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6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6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6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6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2025-09-01T03:44:00Z</dcterms:created>
  <dcterms:modified xsi:type="dcterms:W3CDTF">2025-09-01T13:23:00Z</dcterms:modified>
</cp:coreProperties>
</file>