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1"/>
        <w:gridCol w:w="2083"/>
        <w:gridCol w:w="2071"/>
        <w:gridCol w:w="2071"/>
      </w:tblGrid>
      <w:tr w:rsidR="00563A34" w14:paraId="1F53C719" w14:textId="77777777">
        <w:trPr>
          <w:trHeight w:val="737"/>
        </w:trPr>
        <w:tc>
          <w:tcPr>
            <w:tcW w:w="2130" w:type="dxa"/>
          </w:tcPr>
          <w:p w14:paraId="0F51C61E" w14:textId="77777777" w:rsidR="00563A34" w:rsidRDefault="00013A14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4144" behindDoc="0" locked="0" layoutInCell="1" allowOverlap="1" wp14:anchorId="688514E1" wp14:editId="547EE889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12700</wp:posOffset>
                      </wp:positionV>
                      <wp:extent cx="1077595" cy="374015"/>
                      <wp:effectExtent l="0" t="0" r="0" b="0"/>
                      <wp:wrapNone/>
                      <wp:docPr id="1026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6A75A0D" w14:textId="77777777" w:rsidR="00563A34" w:rsidRDefault="00013A1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会议名称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文本框 1" o:spid="_x0000_s1026" o:spt="1" style="position:absolute;left:0pt;margin-left:13.35pt;margin-top:1pt;height:29.45pt;width:84.85pt;z-index:251659264;mso-width-relative:page;mso-height-relative:page;" filled="f" stroked="f" coordsize="21600,21600" o:gfxdata="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7hBR9gAAAAHAQAADwAAAAAA&#10;AAABACAAAAAiAAAAZHJzL2Rvd25yZXYueG1sUEsBAhQAFAAAAAgAh07iQDmZJ1vaAQAAowMAAA4A&#10;AAAAAAAAAQAgAAAAJwEAAGRycy9lMm9Eb2MueG1sUEsFBgAAAAAGAAYAWQEAAHM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会议名称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5168" behindDoc="0" locked="0" layoutInCell="1" allowOverlap="1" wp14:anchorId="23AB9FB8" wp14:editId="0A1B286B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434975</wp:posOffset>
                      </wp:positionV>
                      <wp:extent cx="1077595" cy="374015"/>
                      <wp:effectExtent l="0" t="0" r="0" b="0"/>
                      <wp:wrapNone/>
                      <wp:docPr id="102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A610EB" w14:textId="77777777" w:rsidR="00563A34" w:rsidRDefault="00013A1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时间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文本框 2" o:spid="_x0000_s1026" o:spt="1" style="position:absolute;left:0pt;margin-left:22.7pt;margin-top:34.25pt;height:29.45pt;width:84.85pt;z-index:251659264;mso-width-relative:page;mso-height-relative:page;" filled="f" stroked="f" coordsize="21600,21600" o:gfxdata="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uvVvg2gAAAAkBAAAPAAAA&#10;AAAAAAEAIAAAACIAAABkcnMvZG93bnJldi54bWxQSwECFAAUAAAACACHTuJAZ7B8LNoBAACjAwAA&#10;DgAAAAAAAAABACAAAAApAQAAZHJzL2Uyb0RvYy54bWxQSwUGAAAAAAYABgBZAQAAd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时间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85" w:type="dxa"/>
            <w:gridSpan w:val="3"/>
          </w:tcPr>
          <w:p w14:paraId="4F2A282B" w14:textId="36884C65" w:rsidR="00563A34" w:rsidRDefault="00013A14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6192" behindDoc="0" locked="0" layoutInCell="1" allowOverlap="1" wp14:anchorId="4EEA4ACA" wp14:editId="0D4410E3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-622300</wp:posOffset>
                      </wp:positionV>
                      <wp:extent cx="1360170" cy="476250"/>
                      <wp:effectExtent l="0" t="0" r="0" b="0"/>
                      <wp:wrapNone/>
                      <wp:docPr id="1028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170" cy="47624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EB3856" w14:textId="77777777" w:rsidR="00563A34" w:rsidRDefault="00013A14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  <w:t>会议记录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文本框 9" o:spid="_x0000_s1026" o:spt="1" style="position:absolute;left:0pt;margin-left:37pt;margin-top:-49pt;height:37.5pt;width:107.1pt;z-index:251659264;mso-width-relative:page;mso-height-relative:page;" filled="f" stroked="f" coordsize="21600,21600" o:gfxdata="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adqftsAAAAKAQAADwAA&#10;AAAAAAABACAAAAAiAAAAZHJzL2Rvd25yZXYueG1sUEsBAhQAFAAAAAgAh07iQCeWIDDaAQAAowMA&#10;AA4AAAAAAAAAAQAgAAAAKgEAAGRycy9lMm9Eb2MueG1sUEsFBgAAAAAGAAYAWQEAAHY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</w:rPr>
                              <w:t>会议记录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7216" behindDoc="0" locked="0" layoutInCell="1" allowOverlap="1" wp14:anchorId="07487E5B" wp14:editId="03240AC8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426085</wp:posOffset>
                      </wp:positionV>
                      <wp:extent cx="681355" cy="374015"/>
                      <wp:effectExtent l="0" t="0" r="0" b="0"/>
                      <wp:wrapNone/>
                      <wp:docPr id="1029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35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6B79357" w14:textId="77777777" w:rsidR="00563A34" w:rsidRDefault="00013A1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地点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文本框 5" o:spid="_x0000_s1026" o:spt="1" style="position:absolute;left:0pt;margin-left:137.3pt;margin-top:33.55pt;height:29.45pt;width:53.65pt;z-index:251659264;mso-width-relative:page;mso-height-relative:page;" filled="f" stroked="f" coordsize="21600,21600" o:gfxdata="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c0BS9sAAAAKAQAADwAA&#10;AAAAAAABACAAAAAiAAAAZHJzL2Rvd25yZXYueG1sUEsBAhQAFAAAAAgAh07iQOD8hiTaAQAAogMA&#10;AA4AAAAAAAAAAQAgAAAAKgEAAGRycy9lMm9Eb2MueG1sUEsFBgAAAAAGAAYAWQEAAHY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地点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回顾</w:t>
            </w:r>
            <w:r w:rsidR="000D7F3D">
              <w:rPr>
                <w:rFonts w:hint="eastAsia"/>
              </w:rPr>
              <w:t>本</w:t>
            </w:r>
            <w:r>
              <w:t>周计划任务完成情况</w:t>
            </w:r>
          </w:p>
        </w:tc>
      </w:tr>
      <w:tr w:rsidR="00563A34" w14:paraId="738C41AE" w14:textId="77777777">
        <w:trPr>
          <w:trHeight w:val="567"/>
        </w:trPr>
        <w:tc>
          <w:tcPr>
            <w:tcW w:w="2130" w:type="dxa"/>
          </w:tcPr>
          <w:p w14:paraId="6C09DCE0" w14:textId="77777777" w:rsidR="00563A34" w:rsidRDefault="00013A14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1" allowOverlap="1" wp14:anchorId="18BE4418" wp14:editId="5647115B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329565</wp:posOffset>
                      </wp:positionV>
                      <wp:extent cx="1077595" cy="374015"/>
                      <wp:effectExtent l="0" t="0" r="0" b="0"/>
                      <wp:wrapNone/>
                      <wp:docPr id="1030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63AADB" w14:textId="77777777" w:rsidR="00563A34" w:rsidRDefault="00013A1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主持人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文本框 3" o:spid="_x0000_s1026" o:spt="1" style="position:absolute;left:0pt;margin-left:19.3pt;margin-top:25.95pt;height:29.45pt;width:84.85pt;z-index:251659264;mso-width-relative:page;mso-height-relative:page;" filled="f" stroked="f" coordsize="21600,21600" o:gfxdata="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VNgi7ZAAAACQEAAA8AAAAA&#10;AAAAAQAgAAAAIgAAAGRycy9kb3ducmV2LnhtbFBLAQIUABQAAAAIAIdO4kCIa7P92gEAAKMDAAAO&#10;AAAAAAAAAAEAIAAAACgBAABkcnMvZTJvRG9jLnhtbFBLBQYAAAAABgAGAFkBAAB0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主持人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 w14:paraId="516B7290" w14:textId="06A31C31" w:rsidR="00563A34" w:rsidRDefault="00013A14">
            <w:r>
              <w:t>2021</w:t>
            </w:r>
            <w:r>
              <w:t>年</w:t>
            </w:r>
            <w:r>
              <w:t>1</w:t>
            </w:r>
            <w:r w:rsidR="001C006E">
              <w:rPr>
                <w:rFonts w:hint="eastAsia"/>
              </w:rPr>
              <w:t>1</w:t>
            </w:r>
            <w:r>
              <w:t>月</w:t>
            </w:r>
            <w:r w:rsidR="00C12690">
              <w:rPr>
                <w:rFonts w:hint="eastAsia"/>
              </w:rPr>
              <w:t>2</w:t>
            </w:r>
            <w:r w:rsidR="00C12690">
              <w:t>9</w:t>
            </w:r>
            <w:r>
              <w:t>号</w:t>
            </w:r>
          </w:p>
        </w:tc>
        <w:tc>
          <w:tcPr>
            <w:tcW w:w="2131" w:type="dxa"/>
          </w:tcPr>
          <w:p w14:paraId="2216DB73" w14:textId="77777777" w:rsidR="00563A34" w:rsidRDefault="00013A14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7F71A938" wp14:editId="4675CF64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309245</wp:posOffset>
                      </wp:positionV>
                      <wp:extent cx="862965" cy="509905"/>
                      <wp:effectExtent l="0" t="0" r="0" b="0"/>
                      <wp:wrapNone/>
                      <wp:docPr id="1031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965" cy="509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FCE689" w14:textId="77777777" w:rsidR="00563A34" w:rsidRDefault="00013A1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记录人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文本框 6" o:spid="_x0000_s1026" o:spt="1" style="position:absolute;left:0pt;margin-left:24.1pt;margin-top:24.35pt;height:40.15pt;width:67.95pt;z-index:251659264;mso-width-relative:page;mso-height-relative:page;" filled="f" stroked="f" coordsize="21600,21600" o:gfxdata="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9gfXT9kAAAAJAQAADwAAAAAA&#10;AAABACAAAAAiAAAAZHJzL2Rvd25yZXYueG1sUEsBAhQAFAAAAAgAh07iQBQIkKzZAQAAogMAAA4A&#10;AAAAAAAAAQAgAAAAKAEAAGRycy9lMm9Eb2MueG1sUEsFBgAAAAAGAAYAWQEAAHM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记录人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24" w:type="dxa"/>
          </w:tcPr>
          <w:p w14:paraId="61ED9C26" w14:textId="77777777" w:rsidR="00563A34" w:rsidRDefault="00013A14">
            <w:proofErr w:type="gramStart"/>
            <w:r>
              <w:t>慈星大楼</w:t>
            </w:r>
            <w:proofErr w:type="gramEnd"/>
            <w:r>
              <w:t>D</w:t>
            </w:r>
            <w:r>
              <w:t>栋</w:t>
            </w:r>
            <w:r>
              <w:t>7</w:t>
            </w:r>
            <w:r>
              <w:t>楼</w:t>
            </w:r>
          </w:p>
        </w:tc>
      </w:tr>
      <w:tr w:rsidR="00563A34" w14:paraId="6BB5AA4B" w14:textId="77777777">
        <w:trPr>
          <w:trHeight w:val="567"/>
        </w:trPr>
        <w:tc>
          <w:tcPr>
            <w:tcW w:w="2130" w:type="dxa"/>
          </w:tcPr>
          <w:p w14:paraId="66C0B548" w14:textId="77777777" w:rsidR="00563A34" w:rsidRDefault="00013A14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 wp14:anchorId="30A20785" wp14:editId="53074B23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320675</wp:posOffset>
                      </wp:positionV>
                      <wp:extent cx="1077595" cy="419735"/>
                      <wp:effectExtent l="0" t="0" r="0" b="0"/>
                      <wp:wrapNone/>
                      <wp:docPr id="1032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370346" w14:textId="77777777" w:rsidR="00563A34" w:rsidRDefault="00013A1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参会人员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文本框 4" o:spid="_x0000_s1026" o:spt="1" style="position:absolute;left:0pt;margin-left:13.35pt;margin-top:25.25pt;height:33.05pt;width:84.85pt;z-index:251659264;mso-width-relative:page;mso-height-relative:page;" filled="f" stroked="f" coordsize="21600,21600" o:gfxdata="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fTq502gAAAAkBAAAPAAAA&#10;AAAAAAEAIAAAACIAAABkcnMvZG93bnJldi54bWxQSwECFAAUAAAACACHTuJATT/HbdoBAACjAwAA&#10;DgAAAAAAAAABACAAAAApAQAAZHJzL2Uyb0RvYy54bWxQSwUGAAAAAAYABgBZAQAAd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参会人员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 w14:paraId="09F77BC7" w14:textId="77777777" w:rsidR="00563A34" w:rsidRDefault="00013A14">
            <w:proofErr w:type="gramStart"/>
            <w:r>
              <w:t>娄</w:t>
            </w:r>
            <w:proofErr w:type="gramEnd"/>
            <w:r>
              <w:t>鹏程</w:t>
            </w:r>
          </w:p>
        </w:tc>
        <w:tc>
          <w:tcPr>
            <w:tcW w:w="2131" w:type="dxa"/>
          </w:tcPr>
          <w:p w14:paraId="765434FE" w14:textId="77777777" w:rsidR="00563A34" w:rsidRDefault="00563A34"/>
        </w:tc>
        <w:tc>
          <w:tcPr>
            <w:tcW w:w="2124" w:type="dxa"/>
          </w:tcPr>
          <w:p w14:paraId="1781DADA" w14:textId="4D9799A5" w:rsidR="00563A34" w:rsidRDefault="00E60251">
            <w:r>
              <w:rPr>
                <w:rFonts w:hint="eastAsia"/>
              </w:rPr>
              <w:t>王文军</w:t>
            </w:r>
          </w:p>
        </w:tc>
      </w:tr>
      <w:tr w:rsidR="00563A34" w14:paraId="7F76944D" w14:textId="77777777">
        <w:trPr>
          <w:trHeight w:val="567"/>
        </w:trPr>
        <w:tc>
          <w:tcPr>
            <w:tcW w:w="2130" w:type="dxa"/>
          </w:tcPr>
          <w:p w14:paraId="3352FBEE" w14:textId="77777777" w:rsidR="00563A34" w:rsidRDefault="00563A34"/>
        </w:tc>
        <w:tc>
          <w:tcPr>
            <w:tcW w:w="6385" w:type="dxa"/>
            <w:gridSpan w:val="3"/>
          </w:tcPr>
          <w:p w14:paraId="11979688" w14:textId="77777777" w:rsidR="00563A34" w:rsidRDefault="00013A14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59DA650A" wp14:editId="2A631CFB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311785</wp:posOffset>
                      </wp:positionV>
                      <wp:extent cx="1077595" cy="419735"/>
                      <wp:effectExtent l="0" t="0" r="0" b="0"/>
                      <wp:wrapNone/>
                      <wp:docPr id="1033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70CCE5" w14:textId="77777777" w:rsidR="00563A34" w:rsidRDefault="00013A1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会议内容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文本框 7" o:spid="_x0000_s1026" o:spt="1" style="position:absolute;left:0pt;margin-left:65.05pt;margin-top:24.55pt;height:33.05pt;width:84.85pt;z-index:251659264;mso-width-relative:page;mso-height-relative:page;" filled="f" stroked="f" coordsize="21600,21600" o:gfxdata="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XeV8H2gAAAAoBAAAPAAAA&#10;AAAAAAEAIAAAACIAAABkcnMvZG93bnJldi54bWxQSwECFAAUAAAACACHTuJAExacGtoBAACjAwAA&#10;DgAAAAAAAAABACAAAAApAQAAZHJzL2Uyb0RvYy54bWxQSwUGAAAAAAYABgBZAQAAd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会议内容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gramStart"/>
            <w:r>
              <w:t>娄</w:t>
            </w:r>
            <w:proofErr w:type="gramEnd"/>
            <w:r>
              <w:t>鹏程</w:t>
            </w:r>
            <w:r>
              <w:rPr>
                <w:rFonts w:hint="eastAsia"/>
              </w:rPr>
              <w:t>、</w:t>
            </w:r>
            <w:r>
              <w:t>朱杰鑫</w:t>
            </w:r>
            <w:r>
              <w:rPr>
                <w:rFonts w:hint="eastAsia"/>
              </w:rPr>
              <w:t>、</w:t>
            </w:r>
            <w:r>
              <w:t>于佳斌</w:t>
            </w:r>
            <w:r>
              <w:rPr>
                <w:rFonts w:hint="eastAsia"/>
              </w:rPr>
              <w:t>、</w:t>
            </w:r>
            <w:r>
              <w:t>王文军</w:t>
            </w:r>
            <w:r>
              <w:rPr>
                <w:rFonts w:hint="eastAsia"/>
              </w:rPr>
              <w:t>、</w:t>
            </w:r>
            <w:r>
              <w:t>陆奕伶</w:t>
            </w:r>
            <w:r>
              <w:rPr>
                <w:rFonts w:hint="eastAsia"/>
              </w:rPr>
              <w:t>、</w:t>
            </w:r>
            <w:r>
              <w:t>唐海龙</w:t>
            </w:r>
          </w:p>
        </w:tc>
      </w:tr>
      <w:tr w:rsidR="00563A34" w14:paraId="24369652" w14:textId="77777777">
        <w:trPr>
          <w:trHeight w:val="567"/>
        </w:trPr>
        <w:tc>
          <w:tcPr>
            <w:tcW w:w="8515" w:type="dxa"/>
            <w:gridSpan w:val="4"/>
          </w:tcPr>
          <w:p w14:paraId="03245752" w14:textId="77777777" w:rsidR="00563A34" w:rsidRDefault="00563A34"/>
        </w:tc>
      </w:tr>
      <w:tr w:rsidR="00563A34" w14:paraId="0894A8EA" w14:textId="77777777">
        <w:trPr>
          <w:trHeight w:val="9865"/>
        </w:trPr>
        <w:tc>
          <w:tcPr>
            <w:tcW w:w="8515" w:type="dxa"/>
            <w:gridSpan w:val="4"/>
          </w:tcPr>
          <w:p w14:paraId="5D317DBD" w14:textId="77777777" w:rsidR="00563A34" w:rsidRDefault="00013A14">
            <w:pPr>
              <w:numPr>
                <w:ilvl w:val="0"/>
                <w:numId w:val="1"/>
              </w:numPr>
            </w:pPr>
            <w:r>
              <w:t>复习课堂内容</w:t>
            </w:r>
          </w:p>
          <w:p w14:paraId="4EB1A41C" w14:textId="63779C52" w:rsidR="00563A34" w:rsidRDefault="003A46C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确认</w:t>
            </w:r>
            <w:r w:rsidR="001C006E">
              <w:rPr>
                <w:rFonts w:hint="eastAsia"/>
              </w:rPr>
              <w:t>开发进度：</w:t>
            </w:r>
          </w:p>
          <w:p w14:paraId="10F0FFDE" w14:textId="738D503E" w:rsidR="00816616" w:rsidRDefault="00C12690" w:rsidP="001C006E">
            <w:pPr>
              <w:tabs>
                <w:tab w:val="left" w:pos="312"/>
              </w:tabs>
            </w:pPr>
            <w:r>
              <w:rPr>
                <w:rFonts w:hint="eastAsia"/>
              </w:rPr>
              <w:t>确认后续开发工作，解决现存问题</w:t>
            </w:r>
          </w:p>
        </w:tc>
      </w:tr>
    </w:tbl>
    <w:p w14:paraId="4A20D480" w14:textId="77777777" w:rsidR="00563A34" w:rsidRDefault="00563A34"/>
    <w:sectPr w:rsidR="00563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AAB293"/>
    <w:multiLevelType w:val="singleLevel"/>
    <w:tmpl w:val="94AAB29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9D76BB2"/>
    <w:multiLevelType w:val="singleLevel"/>
    <w:tmpl w:val="29D76B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FAD"/>
    <w:rsid w:val="00013A14"/>
    <w:rsid w:val="000D7F3D"/>
    <w:rsid w:val="001C006E"/>
    <w:rsid w:val="0032462B"/>
    <w:rsid w:val="00342D76"/>
    <w:rsid w:val="003A1823"/>
    <w:rsid w:val="003A46C1"/>
    <w:rsid w:val="00553941"/>
    <w:rsid w:val="00563A34"/>
    <w:rsid w:val="007D5476"/>
    <w:rsid w:val="00816616"/>
    <w:rsid w:val="008B3977"/>
    <w:rsid w:val="009053C2"/>
    <w:rsid w:val="00943DEA"/>
    <w:rsid w:val="00AF087B"/>
    <w:rsid w:val="00BE7F2C"/>
    <w:rsid w:val="00C12690"/>
    <w:rsid w:val="00C3108A"/>
    <w:rsid w:val="00E21FAD"/>
    <w:rsid w:val="00E60251"/>
    <w:rsid w:val="00EA4B5C"/>
    <w:rsid w:val="00F818FC"/>
    <w:rsid w:val="0C585EA2"/>
    <w:rsid w:val="152E3B6E"/>
    <w:rsid w:val="1D2A4FB7"/>
    <w:rsid w:val="1DAF52CB"/>
    <w:rsid w:val="27C20AD3"/>
    <w:rsid w:val="2A1A527A"/>
    <w:rsid w:val="321A5672"/>
    <w:rsid w:val="32433484"/>
    <w:rsid w:val="32602446"/>
    <w:rsid w:val="37134C0B"/>
    <w:rsid w:val="3DB97035"/>
    <w:rsid w:val="3F407F41"/>
    <w:rsid w:val="4C1D5CDC"/>
    <w:rsid w:val="5E4F3784"/>
    <w:rsid w:val="6395092B"/>
    <w:rsid w:val="66CD10D4"/>
    <w:rsid w:val="6D4268F7"/>
    <w:rsid w:val="6FA833DB"/>
    <w:rsid w:val="732635B2"/>
    <w:rsid w:val="77AA0148"/>
    <w:rsid w:val="7978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E3C80C"/>
  <w15:docId w15:val="{6F3DDF3D-1615-4DCD-8F13-214F99C2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王 文军</cp:lastModifiedBy>
  <cp:revision>5</cp:revision>
  <dcterms:created xsi:type="dcterms:W3CDTF">2021-10-21T07:20:00Z</dcterms:created>
  <dcterms:modified xsi:type="dcterms:W3CDTF">2021-11-30T05:50:00Z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DAD4384A1D274A8197E0B71D115940FE</vt:lpwstr>
  </property>
  <property fmtid="{D5CDD505-2E9C-101B-9397-08002B2CF9AE}" pid="4" name="KSOTemplateUUID">
    <vt:lpwstr>v1.0_mb_1l6mEEqgdCr6FJxCzSHuVw==</vt:lpwstr>
  </property>
</Properties>
</file>