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7CB" w:rsidRDefault="004B6959" w:rsidP="008B3CCC">
      <w:pPr>
        <w:spacing w:after="0"/>
        <w:jc w:val="center"/>
      </w:pPr>
      <w:r>
        <w:t xml:space="preserve">Técnicas </w:t>
      </w:r>
      <w:r w:rsidR="00592E41">
        <w:t>de programación</w:t>
      </w:r>
    </w:p>
    <w:p w:rsidR="00592E41" w:rsidRPr="00156300" w:rsidRDefault="002C2E72" w:rsidP="008B3CCC">
      <w:pPr>
        <w:spacing w:after="0"/>
        <w:jc w:val="center"/>
        <w:rPr>
          <w:b/>
        </w:rPr>
      </w:pPr>
      <w:r w:rsidRPr="00156300">
        <w:rPr>
          <w:b/>
        </w:rPr>
        <w:t xml:space="preserve">Ejercicios </w:t>
      </w:r>
      <w:r w:rsidR="004019E8" w:rsidRPr="00156300">
        <w:rPr>
          <w:b/>
        </w:rPr>
        <w:t xml:space="preserve"> </w:t>
      </w:r>
      <w:r w:rsidR="00BE216B">
        <w:rPr>
          <w:b/>
        </w:rPr>
        <w:t>matrices con memoria dinámica</w:t>
      </w:r>
    </w:p>
    <w:p w:rsidR="008B3CCC" w:rsidRDefault="008B3CCC" w:rsidP="00592E41">
      <w:pPr>
        <w:rPr>
          <w:b/>
        </w:rPr>
      </w:pPr>
    </w:p>
    <w:p w:rsidR="00946C25" w:rsidRPr="00BE216B" w:rsidRDefault="00BE216B" w:rsidP="00BE216B">
      <w:pPr>
        <w:pStyle w:val="ListParagraph"/>
        <w:numPr>
          <w:ilvl w:val="0"/>
          <w:numId w:val="4"/>
        </w:numPr>
        <w:rPr>
          <w:rFonts w:ascii="Arial" w:hAnsi="Arial" w:cs="Arial"/>
          <w:sz w:val="18"/>
        </w:rPr>
      </w:pPr>
      <w:r>
        <w:t xml:space="preserve">Cree un </w:t>
      </w:r>
      <w:proofErr w:type="spellStart"/>
      <w:r>
        <w:t>makefile</w:t>
      </w:r>
      <w:proofErr w:type="spellEnd"/>
      <w:r w:rsidR="00946C25">
        <w:t xml:space="preserve"> para compilar el</w:t>
      </w:r>
      <w:r w:rsidR="00946C25" w:rsidRPr="00580D0D">
        <w:t xml:space="preserve"> programa.</w:t>
      </w:r>
      <w:r w:rsidR="00946C25">
        <w:t xml:space="preserve"> </w:t>
      </w:r>
    </w:p>
    <w:p w:rsidR="00946C25" w:rsidRPr="00946C25" w:rsidRDefault="00BE216B" w:rsidP="00946C25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BE216B">
        <w:rPr>
          <w:color w:val="000000" w:themeColor="text1"/>
        </w:rPr>
        <w:t xml:space="preserve">Usando memoria dinámica complete las operaciones definidas en </w:t>
      </w:r>
      <w:proofErr w:type="spellStart"/>
      <w:r w:rsidRPr="00BE216B">
        <w:rPr>
          <w:color w:val="000000" w:themeColor="text1"/>
        </w:rPr>
        <w:t>MatricesDinamicas.h</w:t>
      </w:r>
      <w:proofErr w:type="spellEnd"/>
      <w:r w:rsidRPr="00BE216B">
        <w:rPr>
          <w:color w:val="000000" w:themeColor="text1"/>
        </w:rPr>
        <w:t xml:space="preserve"> dentro de </w:t>
      </w:r>
      <w:proofErr w:type="spellStart"/>
      <w:r w:rsidRPr="00BE216B">
        <w:rPr>
          <w:color w:val="000000" w:themeColor="text1"/>
        </w:rPr>
        <w:t>MatricesDinamicas.c</w:t>
      </w:r>
      <w:proofErr w:type="spellEnd"/>
      <w:r w:rsidRPr="00BE216B">
        <w:rPr>
          <w:color w:val="000000" w:themeColor="text1"/>
        </w:rPr>
        <w:t>.</w:t>
      </w:r>
      <w:r>
        <w:rPr>
          <w:b/>
          <w:color w:val="000000" w:themeColor="text1"/>
        </w:rPr>
        <w:t xml:space="preserve"> </w:t>
      </w:r>
      <w:r w:rsidR="00946C25">
        <w:rPr>
          <w:b/>
          <w:color w:val="000000" w:themeColor="text1"/>
        </w:rPr>
        <w:t xml:space="preserve"> </w:t>
      </w:r>
      <w:r w:rsidR="00946C25">
        <w:rPr>
          <w:color w:val="000000" w:themeColor="text1"/>
        </w:rPr>
        <w:t xml:space="preserve">En el </w:t>
      </w:r>
      <w:proofErr w:type="spellStart"/>
      <w:r w:rsidR="00946C25">
        <w:rPr>
          <w:color w:val="000000" w:themeColor="text1"/>
        </w:rPr>
        <w:t>main</w:t>
      </w:r>
      <w:proofErr w:type="spellEnd"/>
      <w:r w:rsidR="00946C25">
        <w:rPr>
          <w:color w:val="000000" w:themeColor="text1"/>
        </w:rPr>
        <w:t xml:space="preserve"> </w:t>
      </w:r>
      <w:r>
        <w:rPr>
          <w:color w:val="000000" w:themeColor="text1"/>
        </w:rPr>
        <w:t>complete</w:t>
      </w:r>
      <w:r w:rsidR="00946C25">
        <w:rPr>
          <w:color w:val="000000" w:themeColor="text1"/>
        </w:rPr>
        <w:t xml:space="preserve"> el menú para llamar las operaciones de este </w:t>
      </w:r>
      <w:proofErr w:type="gramStart"/>
      <w:r w:rsidR="00946C25">
        <w:rPr>
          <w:color w:val="000000" w:themeColor="text1"/>
        </w:rPr>
        <w:t xml:space="preserve">ejercicio </w:t>
      </w:r>
      <w:r>
        <w:rPr>
          <w:color w:val="000000" w:themeColor="text1"/>
        </w:rPr>
        <w:t>.</w:t>
      </w:r>
      <w:proofErr w:type="gramEnd"/>
    </w:p>
    <w:p w:rsidR="004019E8" w:rsidRDefault="004019E8" w:rsidP="0088708F">
      <w:pPr>
        <w:spacing w:after="0"/>
        <w:rPr>
          <w:b/>
        </w:rPr>
      </w:pPr>
      <w:bookmarkStart w:id="0" w:name="_GoBack"/>
      <w:bookmarkEnd w:id="0"/>
    </w:p>
    <w:p w:rsidR="00A43F49" w:rsidRPr="00734345" w:rsidRDefault="00A43F49" w:rsidP="0075466A">
      <w:pPr>
        <w:spacing w:after="0"/>
        <w:ind w:left="720"/>
        <w:jc w:val="both"/>
      </w:pPr>
    </w:p>
    <w:p w:rsidR="00733B6D" w:rsidRDefault="00733B6D" w:rsidP="00B372A8">
      <w:pPr>
        <w:pStyle w:val="ListParagraph"/>
      </w:pPr>
    </w:p>
    <w:sectPr w:rsidR="00733B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74E" w:rsidRDefault="006D074E" w:rsidP="009135D0">
      <w:pPr>
        <w:spacing w:after="0" w:line="240" w:lineRule="auto"/>
      </w:pPr>
      <w:r>
        <w:separator/>
      </w:r>
    </w:p>
  </w:endnote>
  <w:endnote w:type="continuationSeparator" w:id="0">
    <w:p w:rsidR="006D074E" w:rsidRDefault="006D074E" w:rsidP="0091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74E" w:rsidRDefault="006D074E" w:rsidP="009135D0">
      <w:pPr>
        <w:spacing w:after="0" w:line="240" w:lineRule="auto"/>
      </w:pPr>
      <w:r>
        <w:separator/>
      </w:r>
    </w:p>
  </w:footnote>
  <w:footnote w:type="continuationSeparator" w:id="0">
    <w:p w:rsidR="006D074E" w:rsidRDefault="006D074E" w:rsidP="00913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5D0" w:rsidRDefault="009135D0" w:rsidP="009135D0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E0249F3" wp14:editId="38DBD7E1">
          <wp:simplePos x="0" y="0"/>
          <wp:positionH relativeFrom="column">
            <wp:posOffset>-525145</wp:posOffset>
          </wp:positionH>
          <wp:positionV relativeFrom="paragraph">
            <wp:posOffset>-260350</wp:posOffset>
          </wp:positionV>
          <wp:extent cx="1503045" cy="482600"/>
          <wp:effectExtent l="19050" t="0" r="1905" b="0"/>
          <wp:wrapSquare wrapText="bothSides"/>
          <wp:docPr id="3" name="Imagen 1" descr="http://quantil.com.co/site/media/images/javeriana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-287655</wp:posOffset>
              </wp:positionV>
              <wp:extent cx="4381500" cy="495300"/>
              <wp:effectExtent l="0" t="0" r="3810" b="190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5D0" w:rsidRDefault="004B6959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Técnicas</w:t>
                          </w:r>
                          <w:r w:rsidR="009135D0">
                            <w:rPr>
                              <w:sz w:val="24"/>
                            </w:rPr>
                            <w:t xml:space="preserve"> de Programación </w:t>
                          </w:r>
                        </w:p>
                        <w:p w:rsidR="009135D0" w:rsidRPr="00AE7138" w:rsidRDefault="009135D0" w:rsidP="009135D0">
                          <w:pPr>
                            <w:spacing w:after="0"/>
                            <w:jc w:val="righ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Luisa Fernanda Rincón Pérez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3.7pt;margin-top:-22.65pt;width:34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" stroked="f">
              <v:textbox>
                <w:txbxContent>
                  <w:p w:rsidR="009135D0" w:rsidRDefault="004B6959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Técnicas</w:t>
                    </w:r>
                    <w:r w:rsidR="009135D0">
                      <w:rPr>
                        <w:sz w:val="24"/>
                      </w:rPr>
                      <w:t xml:space="preserve"> de Programación </w:t>
                    </w:r>
                  </w:p>
                  <w:p w:rsidR="009135D0" w:rsidRPr="00AE7138" w:rsidRDefault="009135D0" w:rsidP="009135D0">
                    <w:pPr>
                      <w:spacing w:after="0"/>
                      <w:jc w:val="righ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Luisa Fernanda Rincón Pérez</w:t>
                    </w:r>
                  </w:p>
                </w:txbxContent>
              </v:textbox>
            </v:shape>
          </w:pict>
        </mc:Fallback>
      </mc:AlternateContent>
    </w:r>
  </w:p>
  <w:p w:rsidR="009135D0" w:rsidRDefault="009135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224E"/>
    <w:multiLevelType w:val="hybridMultilevel"/>
    <w:tmpl w:val="7F94E13E"/>
    <w:lvl w:ilvl="0" w:tplc="B6A2F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40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2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0D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64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A1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EF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016BF6"/>
    <w:multiLevelType w:val="hybridMultilevel"/>
    <w:tmpl w:val="F03848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3D657C"/>
    <w:multiLevelType w:val="hybridMultilevel"/>
    <w:tmpl w:val="9710D2EE"/>
    <w:lvl w:ilvl="0" w:tplc="43CEA0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042D"/>
    <w:multiLevelType w:val="hybridMultilevel"/>
    <w:tmpl w:val="C86674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49E"/>
    <w:multiLevelType w:val="hybridMultilevel"/>
    <w:tmpl w:val="8CCC06AA"/>
    <w:lvl w:ilvl="0" w:tplc="1B3C15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E41"/>
    <w:rsid w:val="0002454C"/>
    <w:rsid w:val="00026D66"/>
    <w:rsid w:val="000A294F"/>
    <w:rsid w:val="000D065D"/>
    <w:rsid w:val="000D6BE3"/>
    <w:rsid w:val="000F1704"/>
    <w:rsid w:val="0012537B"/>
    <w:rsid w:val="00156300"/>
    <w:rsid w:val="00156C84"/>
    <w:rsid w:val="00192930"/>
    <w:rsid w:val="001D237E"/>
    <w:rsid w:val="001D7800"/>
    <w:rsid w:val="00214C4C"/>
    <w:rsid w:val="00224920"/>
    <w:rsid w:val="00293179"/>
    <w:rsid w:val="00297133"/>
    <w:rsid w:val="002C2E72"/>
    <w:rsid w:val="002E6577"/>
    <w:rsid w:val="00327BE0"/>
    <w:rsid w:val="003A1C5F"/>
    <w:rsid w:val="004019E8"/>
    <w:rsid w:val="00441687"/>
    <w:rsid w:val="00451266"/>
    <w:rsid w:val="004707EA"/>
    <w:rsid w:val="004B6959"/>
    <w:rsid w:val="00592E41"/>
    <w:rsid w:val="005C4E7C"/>
    <w:rsid w:val="00623195"/>
    <w:rsid w:val="0066661D"/>
    <w:rsid w:val="006A6F39"/>
    <w:rsid w:val="006B5570"/>
    <w:rsid w:val="006D074E"/>
    <w:rsid w:val="00710388"/>
    <w:rsid w:val="00727069"/>
    <w:rsid w:val="00733B6D"/>
    <w:rsid w:val="00734345"/>
    <w:rsid w:val="00741C1E"/>
    <w:rsid w:val="0075466A"/>
    <w:rsid w:val="007A4D76"/>
    <w:rsid w:val="007C7F2A"/>
    <w:rsid w:val="007D14FB"/>
    <w:rsid w:val="007F6052"/>
    <w:rsid w:val="00812C16"/>
    <w:rsid w:val="00835E02"/>
    <w:rsid w:val="00850455"/>
    <w:rsid w:val="008537F4"/>
    <w:rsid w:val="00853B30"/>
    <w:rsid w:val="0088708F"/>
    <w:rsid w:val="008924E9"/>
    <w:rsid w:val="008B3CCC"/>
    <w:rsid w:val="008B649E"/>
    <w:rsid w:val="008C1D44"/>
    <w:rsid w:val="008E2E80"/>
    <w:rsid w:val="009135D0"/>
    <w:rsid w:val="009170EF"/>
    <w:rsid w:val="00946C25"/>
    <w:rsid w:val="009E7777"/>
    <w:rsid w:val="00A43F49"/>
    <w:rsid w:val="00A52F2E"/>
    <w:rsid w:val="00A63C8D"/>
    <w:rsid w:val="00A77D7D"/>
    <w:rsid w:val="00B275BE"/>
    <w:rsid w:val="00B372A8"/>
    <w:rsid w:val="00B46E96"/>
    <w:rsid w:val="00B77908"/>
    <w:rsid w:val="00BE216B"/>
    <w:rsid w:val="00C254DD"/>
    <w:rsid w:val="00C501FC"/>
    <w:rsid w:val="00CA1068"/>
    <w:rsid w:val="00CC1A84"/>
    <w:rsid w:val="00D60F9D"/>
    <w:rsid w:val="00D91F8A"/>
    <w:rsid w:val="00DC3175"/>
    <w:rsid w:val="00DE07CB"/>
    <w:rsid w:val="00DE4764"/>
    <w:rsid w:val="00DE513F"/>
    <w:rsid w:val="00E50719"/>
    <w:rsid w:val="00E50E54"/>
    <w:rsid w:val="00E53336"/>
    <w:rsid w:val="00E8771D"/>
    <w:rsid w:val="00E87F14"/>
    <w:rsid w:val="00F13E96"/>
    <w:rsid w:val="00F639D1"/>
    <w:rsid w:val="00FB434E"/>
    <w:rsid w:val="00FC2CFD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31393F"/>
  <w15:docId w15:val="{1746BB3C-A273-42F8-A226-B6AFAEAD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5D0"/>
  </w:style>
  <w:style w:type="paragraph" w:styleId="Footer">
    <w:name w:val="footer"/>
    <w:basedOn w:val="Normal"/>
    <w:link w:val="FooterChar"/>
    <w:uiPriority w:val="99"/>
    <w:unhideWhenUsed/>
    <w:rsid w:val="00913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08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3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7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Fernanda Rincon Perez</dc:creator>
  <cp:lastModifiedBy>Luisa Fernanda Rincon Perez</cp:lastModifiedBy>
  <cp:revision>32</cp:revision>
  <cp:lastPrinted>2015-02-23T16:11:00Z</cp:lastPrinted>
  <dcterms:created xsi:type="dcterms:W3CDTF">2015-02-09T03:21:00Z</dcterms:created>
  <dcterms:modified xsi:type="dcterms:W3CDTF">2020-03-09T20:16:00Z</dcterms:modified>
</cp:coreProperties>
</file>