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02" w:rsidRDefault="00824C7A" w:rsidP="00824C7A">
      <w:pPr>
        <w:spacing w:after="0" w:line="240" w:lineRule="atLeast"/>
      </w:pPr>
      <w:r>
        <w:rPr>
          <w:rFonts w:hint="eastAsia"/>
        </w:rPr>
        <w:t>参考摘抄于：</w:t>
      </w:r>
      <w:hyperlink r:id="rId5" w:history="1">
        <w:r w:rsidR="000B2BCD" w:rsidRPr="008F1BB3">
          <w:rPr>
            <w:rStyle w:val="a3"/>
          </w:rPr>
          <w:t>https://es6.ruanyifeng.com/#docs/proxy</w:t>
        </w:r>
      </w:hyperlink>
      <w:r w:rsidR="000B2BCD">
        <w:rPr>
          <w:rFonts w:hint="eastAsia"/>
        </w:rPr>
        <w:t xml:space="preserve"> </w:t>
      </w:r>
    </w:p>
    <w:p w:rsidR="004358AB" w:rsidRDefault="00824C7A" w:rsidP="00824C7A">
      <w:pPr>
        <w:spacing w:after="0" w:line="240" w:lineRule="atLeast"/>
      </w:pPr>
      <w:r>
        <w:rPr>
          <w:rFonts w:hint="eastAsia"/>
        </w:rPr>
        <w:t>1</w:t>
      </w:r>
      <w:r>
        <w:rPr>
          <w:rFonts w:hint="eastAsia"/>
        </w:rPr>
        <w:t>、基本概念</w:t>
      </w:r>
    </w:p>
    <w:p w:rsidR="000A6441" w:rsidRPr="000A6441" w:rsidRDefault="00A9068E" w:rsidP="00E77732">
      <w:pPr>
        <w:spacing w:after="0"/>
        <w:ind w:firstLineChars="129" w:firstLine="284"/>
      </w:pPr>
      <w:r>
        <w:rPr>
          <w:rFonts w:hint="eastAsia"/>
        </w:rPr>
        <w:t>proxy</w:t>
      </w:r>
      <w:r>
        <w:rPr>
          <w:rFonts w:hint="eastAsia"/>
        </w:rPr>
        <w:t>用于修改某些操作的默认行为。</w:t>
      </w:r>
    </w:p>
    <w:p w:rsidR="00FF696E" w:rsidRPr="00FF696E" w:rsidRDefault="00FF696E" w:rsidP="003064E7">
      <w:pPr>
        <w:ind w:firstLineChars="129" w:firstLine="284"/>
      </w:pPr>
    </w:p>
    <w:sectPr w:rsidR="00FF696E" w:rsidRPr="00FF69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1475"/>
    <w:multiLevelType w:val="hybridMultilevel"/>
    <w:tmpl w:val="07908F50"/>
    <w:lvl w:ilvl="0" w:tplc="7FFEB840">
      <w:start w:val="1"/>
      <w:numFmt w:val="decimal"/>
      <w:lvlText w:val="(%1)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C42F8"/>
    <w:multiLevelType w:val="hybridMultilevel"/>
    <w:tmpl w:val="7CE61650"/>
    <w:lvl w:ilvl="0" w:tplc="B9209A72">
      <w:start w:val="1"/>
      <w:numFmt w:val="decimal"/>
      <w:lvlText w:val="%1&gt;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81031"/>
    <w:rsid w:val="00085E4E"/>
    <w:rsid w:val="000A6441"/>
    <w:rsid w:val="000A7CFC"/>
    <w:rsid w:val="000B2BCD"/>
    <w:rsid w:val="000F12D0"/>
    <w:rsid w:val="001004C3"/>
    <w:rsid w:val="00101FCD"/>
    <w:rsid w:val="001225EC"/>
    <w:rsid w:val="00124AB1"/>
    <w:rsid w:val="0013180A"/>
    <w:rsid w:val="00144AC7"/>
    <w:rsid w:val="0017227E"/>
    <w:rsid w:val="001772DB"/>
    <w:rsid w:val="00191779"/>
    <w:rsid w:val="0019339E"/>
    <w:rsid w:val="00246900"/>
    <w:rsid w:val="002577AF"/>
    <w:rsid w:val="002753D4"/>
    <w:rsid w:val="002B1817"/>
    <w:rsid w:val="002B68C8"/>
    <w:rsid w:val="002E1348"/>
    <w:rsid w:val="003064E7"/>
    <w:rsid w:val="00323B43"/>
    <w:rsid w:val="0034281A"/>
    <w:rsid w:val="003C05DA"/>
    <w:rsid w:val="003D37D8"/>
    <w:rsid w:val="003E75B1"/>
    <w:rsid w:val="00426133"/>
    <w:rsid w:val="004358AB"/>
    <w:rsid w:val="00484AE0"/>
    <w:rsid w:val="004A6002"/>
    <w:rsid w:val="00502C32"/>
    <w:rsid w:val="00517D6B"/>
    <w:rsid w:val="00522680"/>
    <w:rsid w:val="00535625"/>
    <w:rsid w:val="00545650"/>
    <w:rsid w:val="005B7C30"/>
    <w:rsid w:val="005C5E0B"/>
    <w:rsid w:val="00617617"/>
    <w:rsid w:val="00620023"/>
    <w:rsid w:val="0066516B"/>
    <w:rsid w:val="006922E1"/>
    <w:rsid w:val="00714261"/>
    <w:rsid w:val="00721A39"/>
    <w:rsid w:val="0076194B"/>
    <w:rsid w:val="00797904"/>
    <w:rsid w:val="007B4B54"/>
    <w:rsid w:val="007E792E"/>
    <w:rsid w:val="00814263"/>
    <w:rsid w:val="00822CAF"/>
    <w:rsid w:val="00824C7A"/>
    <w:rsid w:val="00872F53"/>
    <w:rsid w:val="008819B5"/>
    <w:rsid w:val="008843DA"/>
    <w:rsid w:val="008B0F18"/>
    <w:rsid w:val="008B2357"/>
    <w:rsid w:val="008B502F"/>
    <w:rsid w:val="008B7726"/>
    <w:rsid w:val="008F2CCB"/>
    <w:rsid w:val="009023F1"/>
    <w:rsid w:val="00903C97"/>
    <w:rsid w:val="00911F82"/>
    <w:rsid w:val="00915F8E"/>
    <w:rsid w:val="00941249"/>
    <w:rsid w:val="009C40DA"/>
    <w:rsid w:val="009E4A0D"/>
    <w:rsid w:val="00A23628"/>
    <w:rsid w:val="00A3070C"/>
    <w:rsid w:val="00A9068E"/>
    <w:rsid w:val="00AB4E3F"/>
    <w:rsid w:val="00AB70FF"/>
    <w:rsid w:val="00AD0E28"/>
    <w:rsid w:val="00B23538"/>
    <w:rsid w:val="00B62A6E"/>
    <w:rsid w:val="00B66D85"/>
    <w:rsid w:val="00C028B8"/>
    <w:rsid w:val="00C17E01"/>
    <w:rsid w:val="00C67AE7"/>
    <w:rsid w:val="00C979EA"/>
    <w:rsid w:val="00D31D50"/>
    <w:rsid w:val="00D4236F"/>
    <w:rsid w:val="00DB28DE"/>
    <w:rsid w:val="00E07546"/>
    <w:rsid w:val="00E26690"/>
    <w:rsid w:val="00E374BB"/>
    <w:rsid w:val="00E46123"/>
    <w:rsid w:val="00E64168"/>
    <w:rsid w:val="00E77732"/>
    <w:rsid w:val="00EB2B4B"/>
    <w:rsid w:val="00F46538"/>
    <w:rsid w:val="00F51D62"/>
    <w:rsid w:val="00F550D6"/>
    <w:rsid w:val="00F82E11"/>
    <w:rsid w:val="00FB75A3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810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6.ruanyifeng.com/#docs/prox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83</cp:revision>
  <dcterms:created xsi:type="dcterms:W3CDTF">2008-09-11T17:20:00Z</dcterms:created>
  <dcterms:modified xsi:type="dcterms:W3CDTF">2021-06-28T06:50:00Z</dcterms:modified>
</cp:coreProperties>
</file>