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02BC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 xml:space="preserve">Grazioso </w:t>
      </w:r>
      <w:proofErr w:type="spellStart"/>
      <w:r w:rsidRPr="000674B7">
        <w:rPr>
          <w:rFonts w:ascii="Times New Roman" w:hAnsi="Times New Roman" w:cs="Times New Roman"/>
          <w:b/>
          <w:bCs/>
          <w:sz w:val="24"/>
          <w:szCs w:val="24"/>
        </w:rPr>
        <w:t>Salvare</w:t>
      </w:r>
      <w:proofErr w:type="spellEnd"/>
      <w:r w:rsidRPr="000674B7">
        <w:rPr>
          <w:rFonts w:ascii="Times New Roman" w:hAnsi="Times New Roman" w:cs="Times New Roman"/>
          <w:b/>
          <w:bCs/>
          <w:sz w:val="24"/>
          <w:szCs w:val="24"/>
        </w:rPr>
        <w:t xml:space="preserve"> Animal Rescue Dashboard</w:t>
      </w:r>
    </w:p>
    <w:p w14:paraId="035BD951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75ACA501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This project delivers a full-stack web application dashboard for Grazioso Salvare, an international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rescue animal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training organization. The dashboard enables staff to interact with Austin Animal Center outcomes data to identify and categorize dogs suitable for search-and-rescue training based on breed, age, and sex criteria.</w:t>
      </w:r>
    </w:p>
    <w:p w14:paraId="7B431A7C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Created by: Heath Davis</w:t>
      </w:r>
    </w:p>
    <w:p w14:paraId="585C0274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pict w14:anchorId="5BB9A32F">
          <v:rect id="_x0000_i1097" style="width:0;height:1.5pt" o:hralign="center" o:hrstd="t" o:hr="t" fillcolor="#a0a0a0" stroked="f"/>
        </w:pict>
      </w:r>
    </w:p>
    <w:p w14:paraId="5CD6FC46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Required Functionality</w:t>
      </w:r>
    </w:p>
    <w:p w14:paraId="3E98E4FE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The dashboard provides the following features:</w:t>
      </w:r>
    </w:p>
    <w:p w14:paraId="0A95BCC4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1. Interactive Filtering System</w:t>
      </w:r>
    </w:p>
    <w:p w14:paraId="2D777289" w14:textId="77777777" w:rsidR="000674B7" w:rsidRPr="000674B7" w:rsidRDefault="000674B7" w:rsidP="000674B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Radio button filter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controls for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three rescue type categories: </w:t>
      </w:r>
    </w:p>
    <w:p w14:paraId="5A71C89C" w14:textId="77777777" w:rsidR="000674B7" w:rsidRPr="000674B7" w:rsidRDefault="000674B7" w:rsidP="000674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Water Rescue</w:t>
      </w:r>
      <w:r w:rsidRPr="000674B7">
        <w:rPr>
          <w:rFonts w:ascii="Times New Roman" w:hAnsi="Times New Roman" w:cs="Times New Roman"/>
          <w:sz w:val="24"/>
          <w:szCs w:val="24"/>
        </w:rPr>
        <w:t xml:space="preserve">: Labrador Retrievers, Chesapeake Bay Retrievers, and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Newfoundlands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(Intact females, 26-156 weeks old)</w:t>
      </w:r>
    </w:p>
    <w:p w14:paraId="5A29F684" w14:textId="77777777" w:rsidR="000674B7" w:rsidRPr="000674B7" w:rsidRDefault="000674B7" w:rsidP="000674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Mountain or Wilderness Rescue</w:t>
      </w:r>
      <w:r w:rsidRPr="000674B7">
        <w:rPr>
          <w:rFonts w:ascii="Times New Roman" w:hAnsi="Times New Roman" w:cs="Times New Roman"/>
          <w:sz w:val="24"/>
          <w:szCs w:val="24"/>
        </w:rPr>
        <w:t>: German Shepherds, Alaskan Malamutes, Old English Sheepdogs, Siberian Huskies, and Rottweilers (Intact males, 20-300 weeks old)</w:t>
      </w:r>
    </w:p>
    <w:p w14:paraId="16E30ABC" w14:textId="77777777" w:rsidR="000674B7" w:rsidRPr="000674B7" w:rsidRDefault="000674B7" w:rsidP="000674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Disaster or Individual Tracking</w:t>
      </w:r>
      <w:r w:rsidRPr="000674B7">
        <w:rPr>
          <w:rFonts w:ascii="Times New Roman" w:hAnsi="Times New Roman" w:cs="Times New Roman"/>
          <w:sz w:val="24"/>
          <w:szCs w:val="24"/>
        </w:rPr>
        <w:t>: Doberman Pinschers, German Shepherds, Golden Retrievers, Bloodhounds, and Rottweilers (Intact males, 26-156 weeks old)</w:t>
      </w:r>
    </w:p>
    <w:p w14:paraId="1F1F8D8A" w14:textId="77777777" w:rsidR="000674B7" w:rsidRPr="000674B7" w:rsidRDefault="000674B7" w:rsidP="000674B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Reset</w:t>
      </w:r>
      <w:r w:rsidRPr="000674B7">
        <w:rPr>
          <w:rFonts w:ascii="Times New Roman" w:hAnsi="Times New Roman" w:cs="Times New Roman"/>
          <w:sz w:val="24"/>
          <w:szCs w:val="24"/>
        </w:rPr>
        <w:t>: Returns unfiltered view of all 10,011 animal records</w:t>
      </w:r>
    </w:p>
    <w:p w14:paraId="1885A64D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2. Dynamic Data Table</w:t>
      </w:r>
    </w:p>
    <w:p w14:paraId="5A49902B" w14:textId="77777777" w:rsidR="000674B7" w:rsidRPr="000674B7" w:rsidRDefault="000674B7" w:rsidP="000674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Displays animal records with pagination (10 rows per page)</w:t>
      </w:r>
    </w:p>
    <w:p w14:paraId="532CA44D" w14:textId="77777777" w:rsidR="000674B7" w:rsidRPr="000674B7" w:rsidRDefault="000674B7" w:rsidP="000674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Supports sorting and filtering capabilities</w:t>
      </w:r>
    </w:p>
    <w:p w14:paraId="72A80047" w14:textId="77777777" w:rsidR="000674B7" w:rsidRPr="000674B7" w:rsidRDefault="000674B7" w:rsidP="000674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Row selection functionality for map integration</w:t>
      </w:r>
    </w:p>
    <w:p w14:paraId="321F899F" w14:textId="77777777" w:rsidR="000674B7" w:rsidRPr="000674B7" w:rsidRDefault="000674B7" w:rsidP="000674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Clean styling with alternating row colors and professional headers</w:t>
      </w:r>
    </w:p>
    <w:p w14:paraId="7EEF6CE7" w14:textId="77777777" w:rsidR="000674B7" w:rsidRPr="000674B7" w:rsidRDefault="000674B7" w:rsidP="000674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MongoDB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fields removed for display clarity</w:t>
      </w:r>
    </w:p>
    <w:p w14:paraId="4231D972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3. Visualization Components</w:t>
      </w:r>
    </w:p>
    <w:p w14:paraId="0D6FCA40" w14:textId="77777777" w:rsidR="000674B7" w:rsidRPr="000674B7" w:rsidRDefault="000674B7" w:rsidP="000674B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Breed Distribution Pie Chart</w:t>
      </w:r>
      <w:r w:rsidRPr="000674B7">
        <w:rPr>
          <w:rFonts w:ascii="Times New Roman" w:hAnsi="Times New Roman" w:cs="Times New Roman"/>
          <w:sz w:val="24"/>
          <w:szCs w:val="24"/>
        </w:rPr>
        <w:t>: Dynamically updates based on filtered data, showing proportional representation of dog breeds</w:t>
      </w:r>
    </w:p>
    <w:p w14:paraId="14AEB8F1" w14:textId="77777777" w:rsidR="000674B7" w:rsidRPr="000674B7" w:rsidRDefault="000674B7" w:rsidP="000674B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Geolocation Map</w:t>
      </w:r>
      <w:r w:rsidRPr="000674B7">
        <w:rPr>
          <w:rFonts w:ascii="Times New Roman" w:hAnsi="Times New Roman" w:cs="Times New Roman"/>
          <w:sz w:val="24"/>
          <w:szCs w:val="24"/>
        </w:rPr>
        <w:t xml:space="preserve">: Leaflet-based interactive map centered on Austin, Texas (30.5°N, 97.5°W) with: </w:t>
      </w:r>
    </w:p>
    <w:p w14:paraId="0DF9B82A" w14:textId="77777777" w:rsidR="000674B7" w:rsidRPr="000674B7" w:rsidRDefault="000674B7" w:rsidP="000674B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Marker placement for all animals in current dataset</w:t>
      </w:r>
    </w:p>
    <w:p w14:paraId="401AE917" w14:textId="77777777" w:rsidR="000674B7" w:rsidRPr="000674B7" w:rsidRDefault="000674B7" w:rsidP="000674B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Pop-up labels showing animal names</w:t>
      </w:r>
    </w:p>
    <w:p w14:paraId="636CFC48" w14:textId="77777777" w:rsidR="000674B7" w:rsidRPr="000674B7" w:rsidRDefault="000674B7" w:rsidP="000674B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Single-animal highlighting when row is selected from data table</w:t>
      </w:r>
    </w:p>
    <w:p w14:paraId="671749B2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4. Professional Presentation</w:t>
      </w:r>
    </w:p>
    <w:p w14:paraId="03730EF4" w14:textId="77777777" w:rsidR="000674B7" w:rsidRPr="000674B7" w:rsidRDefault="000674B7" w:rsidP="000674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Grazioso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Salvare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branded header with logo (80px height)</w:t>
      </w:r>
    </w:p>
    <w:p w14:paraId="70115F95" w14:textId="77777777" w:rsidR="000674B7" w:rsidRPr="000674B7" w:rsidRDefault="000674B7" w:rsidP="000674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Responsive layout with flex-box design</w:t>
      </w:r>
    </w:p>
    <w:p w14:paraId="658CD921" w14:textId="77777777" w:rsidR="000674B7" w:rsidRPr="000674B7" w:rsidRDefault="000674B7" w:rsidP="000674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Color scheme incorporating brand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red (#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C41E3A)</w:t>
      </w:r>
    </w:p>
    <w:p w14:paraId="6772A685" w14:textId="4E31600B" w:rsidR="000674B7" w:rsidRPr="000674B7" w:rsidRDefault="000674B7" w:rsidP="000674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Developer attribution for maintainability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D7AA7">
        <w:drawing>
          <wp:inline distT="0" distB="0" distL="0" distR="0" wp14:anchorId="65F140EB" wp14:editId="7354528E">
            <wp:extent cx="13003440" cy="6449325"/>
            <wp:effectExtent l="0" t="0" r="8255" b="8890"/>
            <wp:docPr id="14408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5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001199">
        <w:drawing>
          <wp:inline distT="0" distB="0" distL="0" distR="0" wp14:anchorId="65AF5B0C" wp14:editId="1344D6FE">
            <wp:extent cx="13003440" cy="6487430"/>
            <wp:effectExtent l="0" t="0" r="8255" b="8890"/>
            <wp:docPr id="210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D7AA7">
        <w:drawing>
          <wp:inline distT="0" distB="0" distL="0" distR="0" wp14:anchorId="4993021E" wp14:editId="27C515F6">
            <wp:extent cx="12936755" cy="6458851"/>
            <wp:effectExtent l="0" t="0" r="0" b="0"/>
            <wp:docPr id="172423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38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36755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D7AA7">
        <w:drawing>
          <wp:inline distT="0" distB="0" distL="0" distR="0" wp14:anchorId="1F32375C" wp14:editId="64827499">
            <wp:extent cx="12917703" cy="5715798"/>
            <wp:effectExtent l="0" t="0" r="0" b="0"/>
            <wp:docPr id="103497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72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17703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D7AA7">
        <w:drawing>
          <wp:inline distT="0" distB="0" distL="0" distR="0" wp14:anchorId="2BF0FC7F" wp14:editId="57135D7E">
            <wp:extent cx="12917703" cy="6516009"/>
            <wp:effectExtent l="0" t="0" r="0" b="0"/>
            <wp:docPr id="147619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92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17703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D7AA7">
        <w:drawing>
          <wp:inline distT="0" distB="0" distL="0" distR="0" wp14:anchorId="055EDAAB" wp14:editId="22F7841A">
            <wp:extent cx="12946282" cy="6506483"/>
            <wp:effectExtent l="0" t="0" r="8255" b="8890"/>
            <wp:docPr id="93691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19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4628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D7AA7">
        <w:drawing>
          <wp:inline distT="0" distB="0" distL="0" distR="0" wp14:anchorId="6BBC7DE9" wp14:editId="393739C6">
            <wp:extent cx="12955808" cy="6487430"/>
            <wp:effectExtent l="0" t="0" r="0" b="8890"/>
            <wp:docPr id="38829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92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08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D7AA7">
        <w:drawing>
          <wp:inline distT="0" distB="0" distL="0" distR="0" wp14:anchorId="71AE5B89" wp14:editId="48FA8F07">
            <wp:extent cx="12946282" cy="6468378"/>
            <wp:effectExtent l="0" t="0" r="8255" b="8890"/>
            <wp:docPr id="17184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71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46282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346B2CDC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pict w14:anchorId="7BB63409">
          <v:rect id="_x0000_i1098" style="width:0;height:1.5pt" o:hralign="center" o:hrstd="t" o:hr="t" fillcolor="#a0a0a0" stroked="f"/>
        </w:pict>
      </w:r>
    </w:p>
    <w:p w14:paraId="0EA4C705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Tools and Technologies</w:t>
      </w:r>
    </w:p>
    <w:p w14:paraId="6273CF26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Technology Stack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right w:val="single" w:sz="8" w:space="0" w:color="auto"/>
          <w:insideH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438"/>
        <w:gridCol w:w="838"/>
        <w:gridCol w:w="5025"/>
      </w:tblGrid>
      <w:tr w:rsidR="000674B7" w:rsidRPr="000674B7" w14:paraId="061FE256" w14:textId="77777777" w:rsidTr="00067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ED7D3" w14:textId="77777777" w:rsidR="000674B7" w:rsidRPr="000674B7" w:rsidRDefault="000674B7" w:rsidP="000674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0A6628" w14:textId="77777777" w:rsidR="000674B7" w:rsidRPr="000674B7" w:rsidRDefault="000674B7" w:rsidP="000674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0FE08AF" w14:textId="77777777" w:rsidR="000674B7" w:rsidRPr="000674B7" w:rsidRDefault="000674B7" w:rsidP="000674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CA02107" w14:textId="77777777" w:rsidR="000674B7" w:rsidRPr="000674B7" w:rsidRDefault="000674B7" w:rsidP="000674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674B7" w:rsidRPr="000674B7" w14:paraId="6CE1C60A" w14:textId="77777777" w:rsidTr="00067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BA16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801A45A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20AD9AD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654D988A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NoSQL database storing 10,011+ animal shelter records</w:t>
            </w:r>
          </w:p>
        </w:tc>
      </w:tr>
      <w:tr w:rsidR="000674B7" w:rsidRPr="000674B7" w14:paraId="1340C5E5" w14:textId="77777777" w:rsidTr="00067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5AA8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79DD9D98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Dash/HTML</w:t>
            </w:r>
          </w:p>
        </w:tc>
        <w:tc>
          <w:tcPr>
            <w:tcW w:w="0" w:type="auto"/>
            <w:vAlign w:val="center"/>
            <w:hideMark/>
          </w:tcPr>
          <w:p w14:paraId="45F3C3C2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2.8.1+</w:t>
            </w:r>
          </w:p>
        </w:tc>
        <w:tc>
          <w:tcPr>
            <w:tcW w:w="0" w:type="auto"/>
            <w:vAlign w:val="center"/>
            <w:hideMark/>
          </w:tcPr>
          <w:p w14:paraId="33A9C6EA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Web UI components and layout</w:t>
            </w:r>
          </w:p>
        </w:tc>
      </w:tr>
      <w:tr w:rsidR="000674B7" w:rsidRPr="000674B7" w14:paraId="3F11F292" w14:textId="77777777" w:rsidTr="00067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8F39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5F275DEA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44ABC8B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3.11.2</w:t>
            </w:r>
          </w:p>
        </w:tc>
        <w:tc>
          <w:tcPr>
            <w:tcW w:w="0" w:type="auto"/>
            <w:vAlign w:val="center"/>
            <w:hideMark/>
          </w:tcPr>
          <w:p w14:paraId="422FCE81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Business logic and callback handlers</w:t>
            </w:r>
          </w:p>
        </w:tc>
      </w:tr>
      <w:tr w:rsidR="000674B7" w:rsidRPr="000674B7" w14:paraId="72310006" w14:textId="77777777" w:rsidTr="00067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9E5C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02F08A9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Plotly</w:t>
            </w:r>
            <w:proofErr w:type="spellEnd"/>
            <w:r w:rsidRPr="000674B7">
              <w:rPr>
                <w:rFonts w:ascii="Times New Roman" w:hAnsi="Times New Roman" w:cs="Times New Roman"/>
                <w:sz w:val="24"/>
                <w:szCs w:val="24"/>
              </w:rPr>
              <w:t xml:space="preserve"> Express</w:t>
            </w:r>
          </w:p>
        </w:tc>
        <w:tc>
          <w:tcPr>
            <w:tcW w:w="0" w:type="auto"/>
            <w:vAlign w:val="center"/>
            <w:hideMark/>
          </w:tcPr>
          <w:p w14:paraId="576C220C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6A62FA80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Interactive pie chart rendering</w:t>
            </w:r>
          </w:p>
        </w:tc>
      </w:tr>
      <w:tr w:rsidR="000674B7" w:rsidRPr="000674B7" w14:paraId="3749C1B1" w14:textId="77777777" w:rsidTr="00067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EC3A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Geospatial</w:t>
            </w:r>
          </w:p>
        </w:tc>
        <w:tc>
          <w:tcPr>
            <w:tcW w:w="0" w:type="auto"/>
            <w:vAlign w:val="center"/>
            <w:hideMark/>
          </w:tcPr>
          <w:p w14:paraId="55A54543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Dash Leaflet</w:t>
            </w:r>
          </w:p>
        </w:tc>
        <w:tc>
          <w:tcPr>
            <w:tcW w:w="0" w:type="auto"/>
            <w:vAlign w:val="center"/>
            <w:hideMark/>
          </w:tcPr>
          <w:p w14:paraId="405EED29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14BD2539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Interactive mapping and markers</w:t>
            </w:r>
          </w:p>
        </w:tc>
      </w:tr>
      <w:tr w:rsidR="000674B7" w:rsidRPr="000674B7" w14:paraId="04D63569" w14:textId="77777777" w:rsidTr="00067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6FCE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2A05F6C6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1D8C19A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33880936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674B7">
              <w:rPr>
                <w:rFonts w:ascii="Times New Roman" w:hAnsi="Times New Roman" w:cs="Times New Roman"/>
                <w:sz w:val="24"/>
                <w:szCs w:val="24"/>
              </w:rPr>
              <w:t xml:space="preserve"> operations for filtering</w:t>
            </w:r>
          </w:p>
        </w:tc>
      </w:tr>
      <w:tr w:rsidR="000674B7" w:rsidRPr="000674B7" w14:paraId="6A98A2B4" w14:textId="77777777" w:rsidTr="00067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B9FD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Jupyter</w:t>
            </w:r>
            <w:proofErr w:type="spellEnd"/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2AAAE545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JupyterDash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A510B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6774100D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Notebook-based Dash deployment</w:t>
            </w:r>
          </w:p>
        </w:tc>
      </w:tr>
    </w:tbl>
    <w:p w14:paraId="7CA6C760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Rationale for Tool Selection</w:t>
      </w:r>
    </w:p>
    <w:p w14:paraId="253BB4F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0674B7">
        <w:rPr>
          <w:rFonts w:ascii="Times New Roman" w:hAnsi="Times New Roman" w:cs="Times New Roman"/>
          <w:sz w:val="24"/>
          <w:szCs w:val="24"/>
        </w:rPr>
        <w:t>: Chosen as the document-based NoSQL database because:</w:t>
      </w:r>
    </w:p>
    <w:p w14:paraId="7E9A7B1C" w14:textId="77777777" w:rsidR="000674B7" w:rsidRPr="000674B7" w:rsidRDefault="000674B7" w:rsidP="000674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Flexible schema accommodates varied animal shelter data structures</w:t>
      </w:r>
    </w:p>
    <w:p w14:paraId="0771EC64" w14:textId="77777777" w:rsidR="000674B7" w:rsidRPr="000674B7" w:rsidRDefault="000674B7" w:rsidP="000674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Native Python integration via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library simplifies CRUD operations</w:t>
      </w:r>
    </w:p>
    <w:p w14:paraId="38867EB0" w14:textId="77777777" w:rsidR="000674B7" w:rsidRPr="000674B7" w:rsidRDefault="000674B7" w:rsidP="000674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Efficient querying with MongoDB operators ($in, $eq, $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gte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, $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lte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) for complex breed/age/sex filters</w:t>
      </w:r>
    </w:p>
    <w:p w14:paraId="1AB6EEEC" w14:textId="77777777" w:rsidR="000674B7" w:rsidRPr="000674B7" w:rsidRDefault="000674B7" w:rsidP="000674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Scalability to handle large shelter datasets across multiple facilities</w:t>
      </w:r>
    </w:p>
    <w:p w14:paraId="76F8840F" w14:textId="77777777" w:rsidR="000674B7" w:rsidRPr="000674B7" w:rsidRDefault="000674B7" w:rsidP="000674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Horizontal scaling capability for future geographic expansion</w:t>
      </w:r>
    </w:p>
    <w:p w14:paraId="36EF39B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Dash Framework</w:t>
      </w:r>
      <w:r w:rsidRPr="000674B7">
        <w:rPr>
          <w:rFonts w:ascii="Times New Roman" w:hAnsi="Times New Roman" w:cs="Times New Roman"/>
          <w:sz w:val="24"/>
          <w:szCs w:val="24"/>
        </w:rPr>
        <w:t>: Selected for the view and controller components because:</w:t>
      </w:r>
    </w:p>
    <w:p w14:paraId="128634DE" w14:textId="77777777" w:rsidR="000674B7" w:rsidRPr="000674B7" w:rsidRDefault="000674B7" w:rsidP="000674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Pythonic approach eliminates JavaScript/frontend complexity</w:t>
      </w:r>
    </w:p>
    <w:p w14:paraId="41A6E724" w14:textId="77777777" w:rsidR="000674B7" w:rsidRPr="000674B7" w:rsidRDefault="000674B7" w:rsidP="000674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Reactive callbacks automatically handle component dependencies and updates</w:t>
      </w:r>
    </w:p>
    <w:p w14:paraId="3AFE1649" w14:textId="77777777" w:rsidR="000674B7" w:rsidRPr="000674B7" w:rsidRDefault="000674B7" w:rsidP="000674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Built-in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component with advanced features (pagination, sorting, selection)</w:t>
      </w:r>
    </w:p>
    <w:p w14:paraId="40A9CFED" w14:textId="77777777" w:rsidR="000674B7" w:rsidRPr="000674B7" w:rsidRDefault="000674B7" w:rsidP="000674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Seamless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integration for interactive visualizations</w:t>
      </w:r>
    </w:p>
    <w:p w14:paraId="4D9A9608" w14:textId="77777777" w:rsidR="000674B7" w:rsidRPr="000674B7" w:rsidRDefault="000674B7" w:rsidP="000674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sz w:val="24"/>
          <w:szCs w:val="24"/>
        </w:rPr>
        <w:t>JupyterDash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enables rapid development within notebook environment</w:t>
      </w:r>
    </w:p>
    <w:p w14:paraId="3E7A9011" w14:textId="77777777" w:rsidR="000674B7" w:rsidRPr="000674B7" w:rsidRDefault="000674B7" w:rsidP="000674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Component-based architecture follows web application best practices</w:t>
      </w:r>
    </w:p>
    <w:p w14:paraId="7EF5A9DF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b/>
          <w:bCs/>
          <w:sz w:val="24"/>
          <w:szCs w:val="24"/>
        </w:rPr>
        <w:t>PyMongo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: Provides direct Python interface to MongoDB with:</w:t>
      </w:r>
    </w:p>
    <w:p w14:paraId="3182DE14" w14:textId="77777777" w:rsidR="000674B7" w:rsidRPr="000674B7" w:rsidRDefault="000674B7" w:rsidP="000674B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Connection pooling and authentication support</w:t>
      </w:r>
    </w:p>
    <w:p w14:paraId="048E67BB" w14:textId="77777777" w:rsidR="000674B7" w:rsidRPr="000674B7" w:rsidRDefault="000674B7" w:rsidP="000674B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Cursor-based result handling for memory efficiency</w:t>
      </w:r>
    </w:p>
    <w:p w14:paraId="662E28D4" w14:textId="77777777" w:rsidR="000674B7" w:rsidRPr="000674B7" w:rsidRDefault="000674B7" w:rsidP="000674B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support for MongoDB document identification</w:t>
      </w:r>
    </w:p>
    <w:p w14:paraId="13E13A30" w14:textId="77777777" w:rsidR="000674B7" w:rsidRPr="000674B7" w:rsidRDefault="000674B7" w:rsidP="000674B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Exception handling for robust error management</w:t>
      </w:r>
    </w:p>
    <w:p w14:paraId="42820FDD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pict w14:anchorId="17F7480A">
          <v:rect id="_x0000_i1099" style="width:0;height:1.5pt" o:hralign="center" o:hrstd="t" o:hr="t" fillcolor="#a0a0a0" stroked="f"/>
        </w:pict>
      </w:r>
    </w:p>
    <w:p w14:paraId="12A7759E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MongoDB Implementation Details</w:t>
      </w:r>
    </w:p>
    <w:p w14:paraId="3D57EA31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Database Architecture</w:t>
      </w:r>
    </w:p>
    <w:p w14:paraId="70C031B0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0674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aac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(Austin Animal Center)</w:t>
      </w:r>
      <w:r w:rsidRPr="000674B7">
        <w:rPr>
          <w:rFonts w:ascii="Times New Roman" w:hAnsi="Times New Roman" w:cs="Times New Roman"/>
          <w:sz w:val="24"/>
          <w:szCs w:val="24"/>
        </w:rPr>
        <w:br/>
      </w:r>
      <w:r w:rsidRPr="000674B7">
        <w:rPr>
          <w:rFonts w:ascii="Times New Roman" w:hAnsi="Times New Roman" w:cs="Times New Roman"/>
          <w:b/>
          <w:bCs/>
          <w:sz w:val="24"/>
          <w:szCs w:val="24"/>
        </w:rPr>
        <w:t>Collection</w:t>
      </w:r>
      <w:r w:rsidRPr="000674B7">
        <w:rPr>
          <w:rFonts w:ascii="Times New Roman" w:hAnsi="Times New Roman" w:cs="Times New Roman"/>
          <w:sz w:val="24"/>
          <w:szCs w:val="24"/>
        </w:rPr>
        <w:t>: animals</w:t>
      </w:r>
      <w:r w:rsidRPr="000674B7">
        <w:rPr>
          <w:rFonts w:ascii="Times New Roman" w:hAnsi="Times New Roman" w:cs="Times New Roman"/>
          <w:sz w:val="24"/>
          <w:szCs w:val="24"/>
        </w:rPr>
        <w:br/>
      </w:r>
      <w:r w:rsidRPr="000674B7">
        <w:rPr>
          <w:rFonts w:ascii="Times New Roman" w:hAnsi="Times New Roman" w:cs="Times New Roman"/>
          <w:b/>
          <w:bCs/>
          <w:sz w:val="24"/>
          <w:szCs w:val="24"/>
        </w:rPr>
        <w:t>Document Count</w:t>
      </w:r>
      <w:r w:rsidRPr="000674B7">
        <w:rPr>
          <w:rFonts w:ascii="Times New Roman" w:hAnsi="Times New Roman" w:cs="Times New Roman"/>
          <w:sz w:val="24"/>
          <w:szCs w:val="24"/>
        </w:rPr>
        <w:t>: 10,011 shelter outcomes</w:t>
      </w:r>
    </w:p>
    <w:p w14:paraId="183F2F9D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CRUD Operations</w:t>
      </w:r>
    </w:p>
    <w:p w14:paraId="4B126B7B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AnimalShelter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class encapsulates all database interactions:</w:t>
      </w:r>
    </w:p>
    <w:p w14:paraId="1CB2388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AnimalShelter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(object):</w:t>
      </w:r>
    </w:p>
    <w:p w14:paraId="7C2F93FE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self, username, password):</w:t>
      </w:r>
    </w:p>
    <w:p w14:paraId="484D6844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    # Establishes authenticated connection to MongoDB</w:t>
      </w:r>
    </w:p>
    <w:p w14:paraId="5CA5CF3E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    # Parameters: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aacuser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/ MySecurePassword123</w:t>
      </w:r>
    </w:p>
    <w:p w14:paraId="600C75DB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91247D2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def create(data):</w:t>
      </w:r>
    </w:p>
    <w:p w14:paraId="2D5A2765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    # Inserts new animal records</w:t>
      </w:r>
    </w:p>
    <w:p w14:paraId="76A61AF1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    # Returns: Boolean success indicator</w:t>
      </w:r>
    </w:p>
    <w:p w14:paraId="5D6473CE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1BB812C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def read(query):</w:t>
      </w:r>
    </w:p>
    <w:p w14:paraId="41575EEF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    # Executes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) queries with MongoDB operators</w:t>
      </w:r>
    </w:p>
    <w:p w14:paraId="4FE1CAAB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    # Returns: List of matching documents</w:t>
      </w:r>
    </w:p>
    <w:p w14:paraId="2428E5C7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003CD1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query, data):</w:t>
      </w:r>
    </w:p>
    <w:p w14:paraId="3CE00EB3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    # Modifies documents using $set operator</w:t>
      </w:r>
    </w:p>
    <w:p w14:paraId="7AA0C1F7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    # Returns: Count of updated documents</w:t>
      </w:r>
    </w:p>
    <w:p w14:paraId="043E11E0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C407CA4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def delete(query):</w:t>
      </w:r>
    </w:p>
    <w:p w14:paraId="30FA773F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    # Removes documents matching criteria</w:t>
      </w:r>
    </w:p>
    <w:p w14:paraId="13BD734C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    # Returns: Count of deleted documents</w:t>
      </w:r>
    </w:p>
    <w:p w14:paraId="65FCE20E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Query Examples</w:t>
      </w:r>
    </w:p>
    <w:p w14:paraId="31791CD0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Water Rescue Filter</w:t>
      </w:r>
      <w:r w:rsidRPr="000674B7">
        <w:rPr>
          <w:rFonts w:ascii="Times New Roman" w:hAnsi="Times New Roman" w:cs="Times New Roman"/>
          <w:sz w:val="24"/>
          <w:szCs w:val="24"/>
        </w:rPr>
        <w:t>:</w:t>
      </w:r>
    </w:p>
    <w:p w14:paraId="0E53165B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{</w:t>
      </w:r>
    </w:p>
    <w:p w14:paraId="248D5CC7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'breed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': {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'$in': ['Labrador Retriever Mix', 'Chesapeake Bay Retriever', 'Newfoundland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']}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,</w:t>
      </w:r>
    </w:p>
    <w:p w14:paraId="5E2D0F37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0674B7">
        <w:rPr>
          <w:rFonts w:ascii="Times New Roman" w:hAnsi="Times New Roman" w:cs="Times New Roman"/>
          <w:sz w:val="24"/>
          <w:szCs w:val="24"/>
        </w:rPr>
        <w:t>sex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_upon_outcome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': {'$eq': 'Intact Female'},</w:t>
      </w:r>
    </w:p>
    <w:p w14:paraId="01AD916B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0674B7">
        <w:rPr>
          <w:rFonts w:ascii="Times New Roman" w:hAnsi="Times New Roman" w:cs="Times New Roman"/>
          <w:sz w:val="24"/>
          <w:szCs w:val="24"/>
        </w:rPr>
        <w:t>age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_upon_outcome_in_weeks</w:t>
      </w:r>
      <w:proofErr w:type="spellEnd"/>
      <w:proofErr w:type="gramStart"/>
      <w:r w:rsidRPr="000674B7">
        <w:rPr>
          <w:rFonts w:ascii="Times New Roman" w:hAnsi="Times New Roman" w:cs="Times New Roman"/>
          <w:sz w:val="24"/>
          <w:szCs w:val="24"/>
        </w:rPr>
        <w:t>': {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'$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gte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': 26, '$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lte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': 156}</w:t>
      </w:r>
    </w:p>
    <w:p w14:paraId="7AB06094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}</w:t>
      </w:r>
    </w:p>
    <w:p w14:paraId="5B75FC23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Result: 17 matching records</w:t>
      </w:r>
    </w:p>
    <w:p w14:paraId="5856AA8C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Mountain/Wilderness Filter</w:t>
      </w:r>
      <w:r w:rsidRPr="000674B7">
        <w:rPr>
          <w:rFonts w:ascii="Times New Roman" w:hAnsi="Times New Roman" w:cs="Times New Roman"/>
          <w:sz w:val="24"/>
          <w:szCs w:val="24"/>
        </w:rPr>
        <w:t>:</w:t>
      </w:r>
    </w:p>
    <w:p w14:paraId="0FD9A2EA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{</w:t>
      </w:r>
    </w:p>
    <w:p w14:paraId="2B4BAD9F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'breed': {'$in': ['German Shepherd', 'Alaskan Malamute', 'Old English Sheepdog', 'Siberian Husky', 'Rottweiler']},</w:t>
      </w:r>
    </w:p>
    <w:p w14:paraId="1150729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0674B7">
        <w:rPr>
          <w:rFonts w:ascii="Times New Roman" w:hAnsi="Times New Roman" w:cs="Times New Roman"/>
          <w:sz w:val="24"/>
          <w:szCs w:val="24"/>
        </w:rPr>
        <w:t>sex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_upon_outcome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': {'$eq': 'Intact Male'},</w:t>
      </w:r>
    </w:p>
    <w:p w14:paraId="56491625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proofErr w:type="gramStart"/>
      <w:r w:rsidRPr="000674B7">
        <w:rPr>
          <w:rFonts w:ascii="Times New Roman" w:hAnsi="Times New Roman" w:cs="Times New Roman"/>
          <w:sz w:val="24"/>
          <w:szCs w:val="24"/>
        </w:rPr>
        <w:t>age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_upon_outcome_in_weeks</w:t>
      </w:r>
      <w:proofErr w:type="spellEnd"/>
      <w:proofErr w:type="gramStart"/>
      <w:r w:rsidRPr="000674B7">
        <w:rPr>
          <w:rFonts w:ascii="Times New Roman" w:hAnsi="Times New Roman" w:cs="Times New Roman"/>
          <w:sz w:val="24"/>
          <w:szCs w:val="24"/>
        </w:rPr>
        <w:t>': {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'$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gte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': 20, '$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lte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': 300}</w:t>
      </w:r>
    </w:p>
    <w:p w14:paraId="4CE37CFB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}</w:t>
      </w:r>
    </w:p>
    <w:p w14:paraId="4E3E8678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Result: 6 matching records</w:t>
      </w:r>
    </w:p>
    <w:p w14:paraId="4FB988E7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MongoDB Advantages for This Application</w:t>
      </w:r>
      <w:r w:rsidRPr="000674B7">
        <w:rPr>
          <w:rFonts w:ascii="Times New Roman" w:hAnsi="Times New Roman" w:cs="Times New Roman"/>
          <w:sz w:val="24"/>
          <w:szCs w:val="24"/>
        </w:rPr>
        <w:t>:</w:t>
      </w:r>
    </w:p>
    <w:p w14:paraId="1BC5E18F" w14:textId="77777777" w:rsidR="000674B7" w:rsidRPr="000674B7" w:rsidRDefault="000674B7" w:rsidP="000674B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Flexible field mapping (e.g.,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sex_upon_outcome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field can vary across documents)</w:t>
      </w:r>
    </w:p>
    <w:p w14:paraId="116AE40C" w14:textId="77777777" w:rsidR="000674B7" w:rsidRPr="000674B7" w:rsidRDefault="000674B7" w:rsidP="000674B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Efficient array filtering with $in operator for breed matching</w:t>
      </w:r>
    </w:p>
    <w:p w14:paraId="4CBB6392" w14:textId="77777777" w:rsidR="000674B7" w:rsidRPr="000674B7" w:rsidRDefault="000674B7" w:rsidP="000674B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Range queries with comparison operators for age-based filtering</w:t>
      </w:r>
    </w:p>
    <w:p w14:paraId="4BE7AF41" w14:textId="77777777" w:rsidR="000674B7" w:rsidRPr="000674B7" w:rsidRDefault="000674B7" w:rsidP="000674B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Atomic operations prevent data inconsistency during concurrent access</w:t>
      </w:r>
    </w:p>
    <w:p w14:paraId="123B3AF1" w14:textId="77777777" w:rsidR="000674B7" w:rsidRPr="000674B7" w:rsidRDefault="000674B7" w:rsidP="000674B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Indexing on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frequently-queried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fields (breed,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sex_upon_outcome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age_upon_outcome_in_weeks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optimizes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performance</w:t>
      </w:r>
    </w:p>
    <w:p w14:paraId="0550D95D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pict w14:anchorId="04936A66">
          <v:rect id="_x0000_i1100" style="width:0;height:1.5pt" o:hralign="center" o:hrstd="t" o:hr="t" fillcolor="#a0a0a0" stroked="f"/>
        </w:pict>
      </w:r>
    </w:p>
    <w:p w14:paraId="09AF85E7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Dash Framework Architecture</w:t>
      </w:r>
    </w:p>
    <w:p w14:paraId="2DB09C7A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MVC Design Pattern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558"/>
        <w:gridCol w:w="3144"/>
      </w:tblGrid>
      <w:tr w:rsidR="000674B7" w:rsidRPr="000674B7" w14:paraId="6A62C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FB894" w14:textId="77777777" w:rsidR="000674B7" w:rsidRPr="000674B7" w:rsidRDefault="000674B7" w:rsidP="000674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MVC Layer</w:t>
            </w:r>
          </w:p>
        </w:tc>
        <w:tc>
          <w:tcPr>
            <w:tcW w:w="0" w:type="auto"/>
            <w:vAlign w:val="center"/>
            <w:hideMark/>
          </w:tcPr>
          <w:p w14:paraId="3808F1D0" w14:textId="77777777" w:rsidR="000674B7" w:rsidRPr="000674B7" w:rsidRDefault="000674B7" w:rsidP="000674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A318FB4" w14:textId="77777777" w:rsidR="000674B7" w:rsidRPr="000674B7" w:rsidRDefault="000674B7" w:rsidP="000674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</w:tr>
      <w:tr w:rsidR="000674B7" w:rsidRPr="000674B7" w14:paraId="6F64B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A6AE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BAF4851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 xml:space="preserve">MongoDB via </w:t>
            </w:r>
            <w:proofErr w:type="spellStart"/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PyMongo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5FC81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AnimalShelter</w:t>
            </w:r>
            <w:proofErr w:type="spellEnd"/>
            <w:r w:rsidRPr="000674B7">
              <w:rPr>
                <w:rFonts w:ascii="Times New Roman" w:hAnsi="Times New Roman" w:cs="Times New Roman"/>
                <w:sz w:val="24"/>
                <w:szCs w:val="24"/>
              </w:rPr>
              <w:t xml:space="preserve"> CRUD class</w:t>
            </w:r>
          </w:p>
        </w:tc>
      </w:tr>
      <w:tr w:rsidR="000674B7" w:rsidRPr="000674B7" w14:paraId="414AA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FEBF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07AA7B2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Dash HTML Components</w:t>
            </w:r>
          </w:p>
        </w:tc>
        <w:tc>
          <w:tcPr>
            <w:tcW w:w="0" w:type="auto"/>
            <w:vAlign w:val="center"/>
            <w:hideMark/>
          </w:tcPr>
          <w:p w14:paraId="5C804E59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DataTable</w:t>
            </w:r>
            <w:proofErr w:type="spellEnd"/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, Graph, Map widgets</w:t>
            </w:r>
          </w:p>
        </w:tc>
      </w:tr>
      <w:tr w:rsidR="000674B7" w:rsidRPr="000674B7" w14:paraId="6CDD2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E810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A729930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Dash Callbacks</w:t>
            </w:r>
          </w:p>
        </w:tc>
        <w:tc>
          <w:tcPr>
            <w:tcW w:w="0" w:type="auto"/>
            <w:vAlign w:val="center"/>
            <w:hideMark/>
          </w:tcPr>
          <w:p w14:paraId="396B8514" w14:textId="77777777" w:rsidR="000674B7" w:rsidRPr="000674B7" w:rsidRDefault="000674B7" w:rsidP="00067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gramStart"/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app.callback</w:t>
            </w:r>
            <w:proofErr w:type="gramEnd"/>
            <w:r w:rsidRPr="000674B7">
              <w:rPr>
                <w:rFonts w:ascii="Times New Roman" w:hAnsi="Times New Roman" w:cs="Times New Roman"/>
                <w:sz w:val="24"/>
                <w:szCs w:val="24"/>
              </w:rPr>
              <w:t>() decorators</w:t>
            </w:r>
          </w:p>
        </w:tc>
      </w:tr>
    </w:tbl>
    <w:p w14:paraId="7ACAA94E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Callback Flow</w:t>
      </w:r>
    </w:p>
    <w:p w14:paraId="4BCE1B88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User Input (Radio Filter)</w:t>
      </w:r>
    </w:p>
    <w:p w14:paraId="3D03168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A844F5A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) callback</w:t>
      </w:r>
    </w:p>
    <w:p w14:paraId="00E4F16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↓ (queries MongoDB via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AnimalShelter.read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())</w:t>
      </w:r>
    </w:p>
    <w:p w14:paraId="6A0E0815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updates with filtered records</w:t>
      </w:r>
    </w:p>
    <w:p w14:paraId="3758FDA6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C079D72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) callback</w:t>
      </w:r>
    </w:p>
    <w:p w14:paraId="7B301DF0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↓ (receives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data)</w:t>
      </w:r>
    </w:p>
    <w:p w14:paraId="7FF98661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Pie chart renders breed distribution</w:t>
      </w:r>
    </w:p>
    <w:p w14:paraId="22A543BB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9242697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) callback</w:t>
      </w:r>
    </w:p>
    <w:p w14:paraId="3AE9378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↓ (receives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data and selected rows)</w:t>
      </w:r>
    </w:p>
    <w:p w14:paraId="200463F4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Leaflet map displays animal locations</w:t>
      </w:r>
    </w:p>
    <w:p w14:paraId="637B51AB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Key Dash Concepts Used</w:t>
      </w:r>
    </w:p>
    <w:p w14:paraId="0CF8F8A6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Component Properties</w:t>
      </w:r>
      <w:r w:rsidRPr="000674B7">
        <w:rPr>
          <w:rFonts w:ascii="Times New Roman" w:hAnsi="Times New Roman" w:cs="Times New Roman"/>
          <w:sz w:val="24"/>
          <w:szCs w:val="24"/>
        </w:rPr>
        <w:t>:</w:t>
      </w:r>
    </w:p>
    <w:p w14:paraId="46679E85" w14:textId="77777777" w:rsidR="000674B7" w:rsidRPr="000674B7" w:rsidRDefault="000674B7" w:rsidP="000674B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id: Unique identifier for component targeting in callbacks</w:t>
      </w:r>
    </w:p>
    <w:p w14:paraId="10392039" w14:textId="77777777" w:rsidR="000674B7" w:rsidRPr="000674B7" w:rsidRDefault="000674B7" w:rsidP="000674B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value: Current state of input components (radio selection)</w:t>
      </w:r>
    </w:p>
    <w:p w14:paraId="7A95DE41" w14:textId="77777777" w:rsidR="000674B7" w:rsidRPr="000674B7" w:rsidRDefault="000674B7" w:rsidP="000674B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data: Dynamic content passed between components</w:t>
      </w:r>
    </w:p>
    <w:p w14:paraId="627C629D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Callback Decorators</w:t>
      </w:r>
      <w:r w:rsidRPr="000674B7">
        <w:rPr>
          <w:rFonts w:ascii="Times New Roman" w:hAnsi="Times New Roman" w:cs="Times New Roman"/>
          <w:sz w:val="24"/>
          <w:szCs w:val="24"/>
        </w:rPr>
        <w:t>:</w:t>
      </w:r>
    </w:p>
    <w:p w14:paraId="58E01CBE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app.callback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(</w:t>
      </w:r>
    </w:p>
    <w:p w14:paraId="28BB7A98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Output(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'component-id', 'property'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),  #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Target component to update</w:t>
      </w:r>
    </w:p>
    <w:p w14:paraId="3B5ADD54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>'source-id', 'property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 xml:space="preserve">')   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   # Component triggering update</w:t>
      </w:r>
    </w:p>
    <w:p w14:paraId="27E9BDA1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)</w:t>
      </w:r>
    </w:p>
    <w:p w14:paraId="4D1C825C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State Management</w:t>
      </w:r>
      <w:r w:rsidRPr="000674B7">
        <w:rPr>
          <w:rFonts w:ascii="Times New Roman" w:hAnsi="Times New Roman" w:cs="Times New Roman"/>
          <w:sz w:val="24"/>
          <w:szCs w:val="24"/>
        </w:rPr>
        <w:t>:</w:t>
      </w:r>
    </w:p>
    <w:p w14:paraId="59C1D817" w14:textId="77777777" w:rsidR="000674B7" w:rsidRPr="000674B7" w:rsidRDefault="000674B7" w:rsidP="000674B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Radio filter maintains selected rescue type</w:t>
      </w:r>
    </w:p>
    <w:p w14:paraId="7C8BCDEF" w14:textId="77777777" w:rsidR="000674B7" w:rsidRPr="000674B7" w:rsidRDefault="000674B7" w:rsidP="000674B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stores filtered records and selected rows</w:t>
      </w:r>
    </w:p>
    <w:p w14:paraId="1A683307" w14:textId="77777777" w:rsidR="000674B7" w:rsidRPr="000674B7" w:rsidRDefault="000674B7" w:rsidP="000674B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Callbacks recompute visualizations without page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reload</w:t>
      </w:r>
      <w:proofErr w:type="gramEnd"/>
    </w:p>
    <w:p w14:paraId="2A7A47EB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pict w14:anchorId="26657877">
          <v:rect id="_x0000_i1101" style="width:0;height:1.5pt" o:hralign="center" o:hrstd="t" o:hr="t" fillcolor="#a0a0a0" stroked="f"/>
        </w:pict>
      </w:r>
    </w:p>
    <w:p w14:paraId="3025DAF0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Project Implementation Steps</w:t>
      </w:r>
    </w:p>
    <w:p w14:paraId="374CF77D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Step 1: Database Preparation</w:t>
      </w:r>
    </w:p>
    <w:p w14:paraId="1EBF4922" w14:textId="77777777" w:rsidR="000674B7" w:rsidRPr="000674B7" w:rsidRDefault="000674B7" w:rsidP="000674B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Connected to MongoDB instance with authenticated credentials</w:t>
      </w:r>
    </w:p>
    <w:p w14:paraId="2B656536" w14:textId="77777777" w:rsidR="000674B7" w:rsidRPr="000674B7" w:rsidRDefault="000674B7" w:rsidP="000674B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Verified 10,011 animal records available in </w:t>
      </w:r>
      <w:proofErr w:type="spellStart"/>
      <w:proofErr w:type="gramStart"/>
      <w:r w:rsidRPr="000674B7">
        <w:rPr>
          <w:rFonts w:ascii="Times New Roman" w:hAnsi="Times New Roman" w:cs="Times New Roman"/>
          <w:sz w:val="24"/>
          <w:szCs w:val="24"/>
        </w:rPr>
        <w:t>aac.animals</w:t>
      </w:r>
      <w:proofErr w:type="spellEnd"/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collection</w:t>
      </w:r>
    </w:p>
    <w:p w14:paraId="6BE88382" w14:textId="77777777" w:rsidR="000674B7" w:rsidRPr="000674B7" w:rsidRDefault="000674B7" w:rsidP="000674B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Identified relevant fields: breed,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sex_upon_outcome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age_upon_outcome_in_weeks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location_lat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location_long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, name</w:t>
      </w:r>
    </w:p>
    <w:p w14:paraId="520A0996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Step 2: CRUD Module Development</w:t>
      </w:r>
    </w:p>
    <w:p w14:paraId="661EA6F7" w14:textId="77777777" w:rsidR="000674B7" w:rsidRPr="000674B7" w:rsidRDefault="000674B7" w:rsidP="000674B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Created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AnimalShelter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class with MongoDB connection management</w:t>
      </w:r>
    </w:p>
    <w:p w14:paraId="40F84C04" w14:textId="77777777" w:rsidR="000674B7" w:rsidRPr="000674B7" w:rsidRDefault="000674B7" w:rsidP="000674B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Implemented four methods: create, read, update, delete</w:t>
      </w:r>
    </w:p>
    <w:p w14:paraId="1088F9B7" w14:textId="77777777" w:rsidR="000674B7" w:rsidRPr="000674B7" w:rsidRDefault="000674B7" w:rsidP="000674B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Added error handling with try-except blocks</w:t>
      </w:r>
    </w:p>
    <w:p w14:paraId="71E0A729" w14:textId="77777777" w:rsidR="000674B7" w:rsidRPr="000674B7" w:rsidRDefault="000674B7" w:rsidP="000674B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Returned appropriate data types (bool, list, int)</w:t>
      </w:r>
    </w:p>
    <w:p w14:paraId="5279CD40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Step 3: Dashboard Initialization</w:t>
      </w:r>
    </w:p>
    <w:p w14:paraId="25C3E5BF" w14:textId="77777777" w:rsidR="000674B7" w:rsidRPr="000674B7" w:rsidRDefault="000674B7" w:rsidP="000674B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Imported required libraries (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JupyterDash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, Pandas, Dash Leaflet)</w:t>
      </w:r>
    </w:p>
    <w:p w14:paraId="67518D87" w14:textId="77777777" w:rsidR="000674B7" w:rsidRPr="000674B7" w:rsidRDefault="000674B7" w:rsidP="000674B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Instantiated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JupyterDash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application with notebook proxy configuration</w:t>
      </w:r>
    </w:p>
    <w:p w14:paraId="3EAF5646" w14:textId="77777777" w:rsidR="000674B7" w:rsidRPr="000674B7" w:rsidRDefault="000674B7" w:rsidP="000674B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Loaded Grazioso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Salvare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logo as base64-encoded image</w:t>
      </w:r>
    </w:p>
    <w:p w14:paraId="678D9A49" w14:textId="77777777" w:rsidR="000674B7" w:rsidRPr="000674B7" w:rsidRDefault="000674B7" w:rsidP="000674B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Retrieved initial unfiltered dataset (10,011 records)</w:t>
      </w:r>
    </w:p>
    <w:p w14:paraId="3E64E113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Step 4: Filter Query Development</w:t>
      </w:r>
    </w:p>
    <w:p w14:paraId="3F1B67B9" w14:textId="77777777" w:rsidR="000674B7" w:rsidRPr="000674B7" w:rsidRDefault="000674B7" w:rsidP="000674B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Defined three filter dictionaries matching rescue type specifications</w:t>
      </w:r>
    </w:p>
    <w:p w14:paraId="19670B89" w14:textId="77777777" w:rsidR="000674B7" w:rsidRPr="000674B7" w:rsidRDefault="000674B7" w:rsidP="000674B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Constructed MongoDB queries using $in, $eq, $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gte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, $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lte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operators</w:t>
      </w:r>
    </w:p>
    <w:p w14:paraId="21324CC1" w14:textId="77777777" w:rsidR="000674B7" w:rsidRPr="000674B7" w:rsidRDefault="000674B7" w:rsidP="000674B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Tested each filter to verify record counts (17, 6, 2, 10011)</w:t>
      </w:r>
    </w:p>
    <w:p w14:paraId="21B7549E" w14:textId="77777777" w:rsidR="000674B7" w:rsidRPr="000674B7" w:rsidRDefault="000674B7" w:rsidP="000674B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Included "Reset" option for unfiltered view</w:t>
      </w:r>
    </w:p>
    <w:p w14:paraId="1135F656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Step 5: UI Component Construction</w:t>
      </w:r>
    </w:p>
    <w:p w14:paraId="5E37F8EA" w14:textId="77777777" w:rsidR="000674B7" w:rsidRPr="000674B7" w:rsidRDefault="000674B7" w:rsidP="000674B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Created header with logo and title</w:t>
      </w:r>
    </w:p>
    <w:p w14:paraId="24550146" w14:textId="77777777" w:rsidR="000674B7" w:rsidRPr="000674B7" w:rsidRDefault="000674B7" w:rsidP="000674B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Implemented radio item filter control</w:t>
      </w:r>
    </w:p>
    <w:p w14:paraId="6C1EB338" w14:textId="77777777" w:rsidR="000674B7" w:rsidRPr="000674B7" w:rsidRDefault="000674B7" w:rsidP="000674B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Built interactive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with: </w:t>
      </w:r>
    </w:p>
    <w:p w14:paraId="70CE4E8C" w14:textId="77777777" w:rsidR="000674B7" w:rsidRPr="000674B7" w:rsidRDefault="000674B7" w:rsidP="000674B7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Pagination (10 rows per page)</w:t>
      </w:r>
    </w:p>
    <w:p w14:paraId="35A83D95" w14:textId="77777777" w:rsidR="000674B7" w:rsidRPr="000674B7" w:rsidRDefault="000674B7" w:rsidP="000674B7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Custom styling (brand red header, alternating row colors)</w:t>
      </w:r>
    </w:p>
    <w:p w14:paraId="124F4630" w14:textId="77777777" w:rsidR="000674B7" w:rsidRPr="000674B7" w:rsidRDefault="000674B7" w:rsidP="000674B7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Row selection capability</w:t>
      </w:r>
    </w:p>
    <w:p w14:paraId="064456BD" w14:textId="77777777" w:rsidR="000674B7" w:rsidRPr="000674B7" w:rsidRDefault="000674B7" w:rsidP="000674B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Created container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divs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for dynamic graph and map components</w:t>
      </w:r>
    </w:p>
    <w:p w14:paraId="06C04616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Step 6: Interactive Callback Development</w:t>
      </w:r>
    </w:p>
    <w:p w14:paraId="194D8107" w14:textId="77777777" w:rsidR="000674B7" w:rsidRPr="000674B7" w:rsidRDefault="000674B7" w:rsidP="000674B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b/>
          <w:bCs/>
          <w:sz w:val="24"/>
          <w:szCs w:val="24"/>
        </w:rPr>
        <w:t>update_</w:t>
      </w:r>
      <w:proofErr w:type="gramStart"/>
      <w:r w:rsidRPr="000674B7">
        <w:rPr>
          <w:rFonts w:ascii="Times New Roman" w:hAnsi="Times New Roman" w:cs="Times New Roman"/>
          <w:b/>
          <w:bCs/>
          <w:sz w:val="24"/>
          <w:szCs w:val="24"/>
        </w:rPr>
        <w:t>datatable</w:t>
      </w:r>
      <w:proofErr w:type="spellEnd"/>
      <w:r w:rsidRPr="000674B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674B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674B7">
        <w:rPr>
          <w:rFonts w:ascii="Times New Roman" w:hAnsi="Times New Roman" w:cs="Times New Roman"/>
          <w:sz w:val="24"/>
          <w:szCs w:val="24"/>
        </w:rPr>
        <w:t>: Reads MongoDB based on filter selection</w:t>
      </w:r>
    </w:p>
    <w:p w14:paraId="4D5BA483" w14:textId="77777777" w:rsidR="000674B7" w:rsidRPr="000674B7" w:rsidRDefault="000674B7" w:rsidP="000674B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b/>
          <w:bCs/>
          <w:sz w:val="24"/>
          <w:szCs w:val="24"/>
        </w:rPr>
        <w:t>update_</w:t>
      </w:r>
      <w:proofErr w:type="gramStart"/>
      <w:r w:rsidRPr="000674B7">
        <w:rPr>
          <w:rFonts w:ascii="Times New Roman" w:hAnsi="Times New Roman" w:cs="Times New Roman"/>
          <w:b/>
          <w:bCs/>
          <w:sz w:val="24"/>
          <w:szCs w:val="24"/>
        </w:rPr>
        <w:t>graph</w:t>
      </w:r>
      <w:proofErr w:type="spellEnd"/>
      <w:r w:rsidRPr="000674B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674B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674B7">
        <w:rPr>
          <w:rFonts w:ascii="Times New Roman" w:hAnsi="Times New Roman" w:cs="Times New Roman"/>
          <w:sz w:val="24"/>
          <w:szCs w:val="24"/>
        </w:rPr>
        <w:t xml:space="preserve">: Renders pie chart from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4FC30D8E" w14:textId="77777777" w:rsidR="000674B7" w:rsidRPr="000674B7" w:rsidRDefault="000674B7" w:rsidP="000674B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b/>
          <w:bCs/>
          <w:sz w:val="24"/>
          <w:szCs w:val="24"/>
        </w:rPr>
        <w:t>update_</w:t>
      </w:r>
      <w:proofErr w:type="gramStart"/>
      <w:r w:rsidRPr="000674B7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0674B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674B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674B7">
        <w:rPr>
          <w:rFonts w:ascii="Times New Roman" w:hAnsi="Times New Roman" w:cs="Times New Roman"/>
          <w:sz w:val="24"/>
          <w:szCs w:val="24"/>
        </w:rPr>
        <w:t>: Places markers on Leaflet map, highlights selected rows</w:t>
      </w:r>
    </w:p>
    <w:p w14:paraId="08EBE3DF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Step 7: Testing and Deployment</w:t>
      </w:r>
    </w:p>
    <w:p w14:paraId="5C9188F9" w14:textId="77777777" w:rsidR="000674B7" w:rsidRPr="000674B7" w:rsidRDefault="000674B7" w:rsidP="000674B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Ran notebook cell to launch Dash application</w:t>
      </w:r>
    </w:p>
    <w:p w14:paraId="5640A3AE" w14:textId="77777777" w:rsidR="000674B7" w:rsidRPr="000674B7" w:rsidRDefault="000674B7" w:rsidP="000674B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Verified filter functionality retrieved correct record counts</w:t>
      </w:r>
    </w:p>
    <w:p w14:paraId="08D42148" w14:textId="77777777" w:rsidR="000674B7" w:rsidRPr="000674B7" w:rsidRDefault="000674B7" w:rsidP="000674B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Tested radio filter transitions and data table updates</w:t>
      </w:r>
    </w:p>
    <w:p w14:paraId="4D0D7D2E" w14:textId="77777777" w:rsidR="000674B7" w:rsidRPr="000674B7" w:rsidRDefault="000674B7" w:rsidP="000674B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Confirmed pie chart updates with different filters</w:t>
      </w:r>
    </w:p>
    <w:p w14:paraId="19882621" w14:textId="77777777" w:rsidR="000674B7" w:rsidRPr="000674B7" w:rsidRDefault="000674B7" w:rsidP="000674B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Validated map markers appear correctly</w:t>
      </w:r>
    </w:p>
    <w:p w14:paraId="172B805B" w14:textId="77777777" w:rsidR="000674B7" w:rsidRPr="000674B7" w:rsidRDefault="000674B7" w:rsidP="000674B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Tested row selection highlighting on map</w:t>
      </w:r>
    </w:p>
    <w:p w14:paraId="7AE7D7A8" w14:textId="77777777" w:rsidR="000674B7" w:rsidRPr="000674B7" w:rsidRDefault="000674B7" w:rsidP="000674B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Verified Reset option returns to initial state</w:t>
      </w:r>
    </w:p>
    <w:p w14:paraId="2B493581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pict w14:anchorId="1DCB238E">
          <v:rect id="_x0000_i1102" style="width:0;height:1.5pt" o:hralign="center" o:hrstd="t" o:hr="t" fillcolor="#a0a0a0" stroked="f"/>
        </w:pict>
      </w:r>
    </w:p>
    <w:p w14:paraId="329657E0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Challenges and Solutions</w:t>
      </w:r>
    </w:p>
    <w:p w14:paraId="4CB60730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Challenge 1: MongoDB Field Name Mismatch</w:t>
      </w:r>
    </w:p>
    <w:p w14:paraId="7E3E9BF8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Problem</w:t>
      </w:r>
      <w:r w:rsidRPr="000674B7">
        <w:rPr>
          <w:rFonts w:ascii="Times New Roman" w:hAnsi="Times New Roman" w:cs="Times New Roman"/>
          <w:sz w:val="24"/>
          <w:szCs w:val="24"/>
        </w:rPr>
        <w:t xml:space="preserve">: Initial queries used sex field, but actual field was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sex_upon_outcome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, returning zero results.</w:t>
      </w:r>
    </w:p>
    <w:p w14:paraId="42F269A3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Solution</w:t>
      </w:r>
      <w:r w:rsidRPr="000674B7">
        <w:rPr>
          <w:rFonts w:ascii="Times New Roman" w:hAnsi="Times New Roman" w:cs="Times New Roman"/>
          <w:sz w:val="24"/>
          <w:szCs w:val="24"/>
        </w:rPr>
        <w:t xml:space="preserve">: Reviewed MongoDB schema documentation and sample documents to identify correct field names. Updated all filter queries to use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sex_upon_outcome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age_upon_outcome_in_weeks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location_lat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location_long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for consistency.</w:t>
      </w:r>
    </w:p>
    <w:p w14:paraId="68CB6575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Challenge 2: Logo Loading in Notebook Environment</w:t>
      </w:r>
    </w:p>
    <w:p w14:paraId="5E003223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Problem</w:t>
      </w:r>
      <w:r w:rsidRPr="000674B7">
        <w:rPr>
          <w:rFonts w:ascii="Times New Roman" w:hAnsi="Times New Roman" w:cs="Times New Roman"/>
          <w:sz w:val="24"/>
          <w:szCs w:val="24"/>
        </w:rPr>
        <w:t>: Relative file paths failed when running in Codio environment.</w:t>
      </w:r>
    </w:p>
    <w:p w14:paraId="4890537D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Solution</w:t>
      </w:r>
      <w:r w:rsidRPr="000674B7">
        <w:rPr>
          <w:rFonts w:ascii="Times New Roman" w:hAnsi="Times New Roman" w:cs="Times New Roman"/>
          <w:sz w:val="24"/>
          <w:szCs w:val="24"/>
        </w:rPr>
        <w:t>: Used absolute file paths (/home/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codio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/workspace/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code_files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/Grazioso_Salvare_Logo.png) and wrapped in try-except block to gracefully degrade if logo unavailable.</w:t>
      </w:r>
    </w:p>
    <w:p w14:paraId="63DFB607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Challenge 3: Data Table to Map Integration</w:t>
      </w:r>
    </w:p>
    <w:p w14:paraId="18571FA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Problem</w:t>
      </w:r>
      <w:r w:rsidRPr="000674B7">
        <w:rPr>
          <w:rFonts w:ascii="Times New Roman" w:hAnsi="Times New Roman" w:cs="Times New Roman"/>
          <w:sz w:val="24"/>
          <w:szCs w:val="24"/>
        </w:rPr>
        <w:t>: Initial map implementation showed all animals regardless of data table filter.</w:t>
      </w:r>
    </w:p>
    <w:p w14:paraId="61664632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Solution</w:t>
      </w:r>
      <w:r w:rsidRPr="000674B7">
        <w:rPr>
          <w:rFonts w:ascii="Times New Roman" w:hAnsi="Times New Roman" w:cs="Times New Roman"/>
          <w:sz w:val="24"/>
          <w:szCs w:val="24"/>
        </w:rPr>
        <w:t xml:space="preserve">: Modified map callback to receive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-id data as input parameter instead of re-querying database. This ensures map always reflects current table state.</w:t>
      </w:r>
    </w:p>
    <w:p w14:paraId="2B9FE806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Challenge 4: Memory Efficiency with Large Dataset</w:t>
      </w:r>
    </w:p>
    <w:p w14:paraId="3094EB53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Problem</w:t>
      </w:r>
      <w:r w:rsidRPr="000674B7">
        <w:rPr>
          <w:rFonts w:ascii="Times New Roman" w:hAnsi="Times New Roman" w:cs="Times New Roman"/>
          <w:sz w:val="24"/>
          <w:szCs w:val="24"/>
        </w:rPr>
        <w:t xml:space="preserve">: Converting 10,011 records to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caused performance issues.</w:t>
      </w:r>
    </w:p>
    <w:p w14:paraId="5C148B05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Solution</w:t>
      </w:r>
      <w:r w:rsidRPr="000674B7">
        <w:rPr>
          <w:rFonts w:ascii="Times New Roman" w:hAnsi="Times New Roman" w:cs="Times New Roman"/>
          <w:sz w:val="24"/>
          <w:szCs w:val="24"/>
        </w:rPr>
        <w:t xml:space="preserve">: Implemented pagination in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(10 rows per page) to limit rendering load. Map only processes visible/selected rows rather than entire filtered dataset.</w:t>
      </w:r>
    </w:p>
    <w:p w14:paraId="1B261DAE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 xml:space="preserve">Challenge 5: </w:t>
      </w:r>
      <w:proofErr w:type="spellStart"/>
      <w:r w:rsidRPr="000674B7">
        <w:rPr>
          <w:rFonts w:ascii="Times New Roman" w:hAnsi="Times New Roman" w:cs="Times New Roman"/>
          <w:b/>
          <w:bCs/>
          <w:sz w:val="24"/>
          <w:szCs w:val="24"/>
        </w:rPr>
        <w:t>ObjectId</w:t>
      </w:r>
      <w:proofErr w:type="spellEnd"/>
      <w:r w:rsidRPr="000674B7">
        <w:rPr>
          <w:rFonts w:ascii="Times New Roman" w:hAnsi="Times New Roman" w:cs="Times New Roman"/>
          <w:b/>
          <w:bCs/>
          <w:sz w:val="24"/>
          <w:szCs w:val="24"/>
        </w:rPr>
        <w:t xml:space="preserve"> Serialization</w:t>
      </w:r>
    </w:p>
    <w:p w14:paraId="204D4E0A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Problem</w:t>
      </w:r>
      <w:r w:rsidRPr="000674B7">
        <w:rPr>
          <w:rFonts w:ascii="Times New Roman" w:hAnsi="Times New Roman" w:cs="Times New Roman"/>
          <w:sz w:val="24"/>
          <w:szCs w:val="24"/>
        </w:rPr>
        <w:t xml:space="preserve">: MongoDB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objects cannot be directly converted to JSON for Dash callbacks.</w:t>
      </w:r>
    </w:p>
    <w:p w14:paraId="50B7A774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Solution</w:t>
      </w:r>
      <w:r w:rsidRPr="000674B7">
        <w:rPr>
          <w:rFonts w:ascii="Times New Roman" w:hAnsi="Times New Roman" w:cs="Times New Roman"/>
          <w:sz w:val="24"/>
          <w:szCs w:val="24"/>
        </w:rPr>
        <w:t xml:space="preserve">: Deleted _id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field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from records before passing to frontend components using conditional checking and deletion in callback functions.</w:t>
      </w:r>
    </w:p>
    <w:p w14:paraId="309FF478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pict w14:anchorId="151FCC84">
          <v:rect id="_x0000_i1103" style="width:0;height:1.5pt" o:hralign="center" o:hrstd="t" o:hr="t" fillcolor="#a0a0a0" stroked="f"/>
        </w:pict>
      </w:r>
    </w:p>
    <w:p w14:paraId="03726595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Resources and References</w:t>
      </w:r>
    </w:p>
    <w:p w14:paraId="56AFAB44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Documentation</w:t>
      </w:r>
    </w:p>
    <w:p w14:paraId="2C4A3B01" w14:textId="77777777" w:rsidR="000674B7" w:rsidRPr="000674B7" w:rsidRDefault="000674B7" w:rsidP="000674B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0674B7">
          <w:rPr>
            <w:rStyle w:val="Hyperlink"/>
            <w:rFonts w:ascii="Times New Roman" w:hAnsi="Times New Roman" w:cs="Times New Roman"/>
            <w:sz w:val="24"/>
            <w:szCs w:val="24"/>
          </w:rPr>
          <w:t>MongoDB Official Documentation</w:t>
        </w:r>
      </w:hyperlink>
    </w:p>
    <w:p w14:paraId="36C64D09" w14:textId="77777777" w:rsidR="000674B7" w:rsidRPr="000674B7" w:rsidRDefault="000674B7" w:rsidP="000674B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hyperlink r:id="rId14" w:history="1">
        <w:proofErr w:type="spellStart"/>
        <w:r w:rsidRPr="000674B7">
          <w:rPr>
            <w:rStyle w:val="Hyperlink"/>
            <w:rFonts w:ascii="Times New Roman" w:hAnsi="Times New Roman" w:cs="Times New Roman"/>
            <w:sz w:val="24"/>
            <w:szCs w:val="24"/>
          </w:rPr>
          <w:t>PyMongo</w:t>
        </w:r>
        <w:proofErr w:type="spellEnd"/>
        <w:r w:rsidRPr="000674B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Documentation</w:t>
        </w:r>
      </w:hyperlink>
    </w:p>
    <w:p w14:paraId="70862A88" w14:textId="77777777" w:rsidR="000674B7" w:rsidRPr="000674B7" w:rsidRDefault="000674B7" w:rsidP="000674B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0674B7">
          <w:rPr>
            <w:rStyle w:val="Hyperlink"/>
            <w:rFonts w:ascii="Times New Roman" w:hAnsi="Times New Roman" w:cs="Times New Roman"/>
            <w:sz w:val="24"/>
            <w:szCs w:val="24"/>
          </w:rPr>
          <w:t>Dash Framework Documentation</w:t>
        </w:r>
      </w:hyperlink>
    </w:p>
    <w:p w14:paraId="661AA28F" w14:textId="77777777" w:rsidR="000674B7" w:rsidRPr="000674B7" w:rsidRDefault="000674B7" w:rsidP="000674B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hyperlink r:id="rId16" w:history="1">
        <w:proofErr w:type="spellStart"/>
        <w:r w:rsidRPr="000674B7">
          <w:rPr>
            <w:rStyle w:val="Hyperlink"/>
            <w:rFonts w:ascii="Times New Roman" w:hAnsi="Times New Roman" w:cs="Times New Roman"/>
            <w:sz w:val="24"/>
            <w:szCs w:val="24"/>
          </w:rPr>
          <w:t>Plotly</w:t>
        </w:r>
        <w:proofErr w:type="spellEnd"/>
        <w:r w:rsidRPr="000674B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Express API Reference</w:t>
        </w:r>
      </w:hyperlink>
    </w:p>
    <w:p w14:paraId="26DB2B3B" w14:textId="77777777" w:rsidR="000674B7" w:rsidRPr="000674B7" w:rsidRDefault="000674B7" w:rsidP="000674B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0674B7">
          <w:rPr>
            <w:rStyle w:val="Hyperlink"/>
            <w:rFonts w:ascii="Times New Roman" w:hAnsi="Times New Roman" w:cs="Times New Roman"/>
            <w:sz w:val="24"/>
            <w:szCs w:val="24"/>
          </w:rPr>
          <w:t>Dash Leaflet GitHub Repository</w:t>
        </w:r>
      </w:hyperlink>
    </w:p>
    <w:p w14:paraId="411643C3" w14:textId="77777777" w:rsidR="000674B7" w:rsidRPr="000674B7" w:rsidRDefault="000674B7" w:rsidP="000674B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hyperlink r:id="rId18" w:history="1">
        <w:proofErr w:type="spellStart"/>
        <w:r w:rsidRPr="000674B7">
          <w:rPr>
            <w:rStyle w:val="Hyperlink"/>
            <w:rFonts w:ascii="Times New Roman" w:hAnsi="Times New Roman" w:cs="Times New Roman"/>
            <w:sz w:val="24"/>
            <w:szCs w:val="24"/>
          </w:rPr>
          <w:t>Jupyter</w:t>
        </w:r>
        <w:proofErr w:type="spellEnd"/>
        <w:r w:rsidRPr="000674B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Dash Documentation</w:t>
        </w:r>
      </w:hyperlink>
    </w:p>
    <w:p w14:paraId="0E3254B4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Tools and Software</w:t>
      </w:r>
    </w:p>
    <w:p w14:paraId="3BE82E18" w14:textId="77777777" w:rsidR="000674B7" w:rsidRPr="000674B7" w:rsidRDefault="000674B7" w:rsidP="000674B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Python 3.11.2</w:t>
      </w:r>
    </w:p>
    <w:p w14:paraId="553D2B1B" w14:textId="77777777" w:rsidR="000674B7" w:rsidRPr="000674B7" w:rsidRDefault="000674B7" w:rsidP="000674B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MongoDB Community Edition</w:t>
      </w:r>
    </w:p>
    <w:p w14:paraId="26AB833A" w14:textId="77777777" w:rsidR="000674B7" w:rsidRPr="000674B7" w:rsidRDefault="000674B7" w:rsidP="000674B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Notebook /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JupyterLab</w:t>
      </w:r>
      <w:proofErr w:type="spellEnd"/>
    </w:p>
    <w:p w14:paraId="1CD60870" w14:textId="77777777" w:rsidR="000674B7" w:rsidRPr="000674B7" w:rsidRDefault="000674B7" w:rsidP="000674B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5.x</w:t>
      </w:r>
    </w:p>
    <w:p w14:paraId="5A0E6549" w14:textId="77777777" w:rsidR="000674B7" w:rsidRPr="000674B7" w:rsidRDefault="000674B7" w:rsidP="000674B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Pandas 1.x</w:t>
      </w:r>
    </w:p>
    <w:p w14:paraId="75508EFD" w14:textId="77777777" w:rsidR="000674B7" w:rsidRPr="000674B7" w:rsidRDefault="000674B7" w:rsidP="000674B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Dash 2.8.1+</w:t>
      </w:r>
    </w:p>
    <w:p w14:paraId="2E8A6836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External Data</w:t>
      </w:r>
    </w:p>
    <w:p w14:paraId="0ECCB377" w14:textId="77777777" w:rsidR="000674B7" w:rsidRPr="000674B7" w:rsidRDefault="000674B7" w:rsidP="000674B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Austin Animal Center Outcomes Dataset (10,011 records)</w:t>
      </w:r>
    </w:p>
    <w:p w14:paraId="5E0D9985" w14:textId="77777777" w:rsidR="000674B7" w:rsidRPr="000674B7" w:rsidRDefault="000674B7" w:rsidP="000674B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OpenStreetMap tiles via Leaflet</w:t>
      </w:r>
    </w:p>
    <w:p w14:paraId="4AC7737C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pict w14:anchorId="7FF593D4">
          <v:rect id="_x0000_i1104" style="width:0;height:1.5pt" o:hralign="center" o:hrstd="t" o:hr="t" fillcolor="#a0a0a0" stroked="f"/>
        </w:pict>
      </w:r>
    </w:p>
    <w:p w14:paraId="60A632AA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Installation and Setup Instructions</w:t>
      </w:r>
    </w:p>
    <w:p w14:paraId="62F27CB2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Prerequisites</w:t>
      </w:r>
    </w:p>
    <w:p w14:paraId="0BA6A9CF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74B7">
        <w:rPr>
          <w:rFonts w:ascii="Times New Roman" w:hAnsi="Times New Roman" w:cs="Times New Roman"/>
          <w:sz w:val="24"/>
          <w:szCs w:val="24"/>
        </w:rPr>
        <w:t>pip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install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pandas dash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-dash dash-leaflet</w:t>
      </w:r>
    </w:p>
    <w:p w14:paraId="13CD2851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Configuration</w:t>
      </w:r>
    </w:p>
    <w:p w14:paraId="40907528" w14:textId="77777777" w:rsidR="000674B7" w:rsidRPr="000674B7" w:rsidRDefault="000674B7" w:rsidP="000674B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Ensure MongoDB is running on localhost:27017</w:t>
      </w:r>
    </w:p>
    <w:p w14:paraId="00EB4F2F" w14:textId="77777777" w:rsidR="000674B7" w:rsidRPr="000674B7" w:rsidRDefault="000674B7" w:rsidP="000674B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Create or authenticate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aacuser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account with password MySecurePassword123</w:t>
      </w:r>
    </w:p>
    <w:p w14:paraId="5E4974C5" w14:textId="77777777" w:rsidR="000674B7" w:rsidRPr="000674B7" w:rsidRDefault="000674B7" w:rsidP="000674B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Load animal shelter data into </w:t>
      </w:r>
      <w:proofErr w:type="spellStart"/>
      <w:proofErr w:type="gramStart"/>
      <w:r w:rsidRPr="000674B7">
        <w:rPr>
          <w:rFonts w:ascii="Times New Roman" w:hAnsi="Times New Roman" w:cs="Times New Roman"/>
          <w:sz w:val="24"/>
          <w:szCs w:val="24"/>
        </w:rPr>
        <w:t>aac.animals</w:t>
      </w:r>
      <w:proofErr w:type="spellEnd"/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collection</w:t>
      </w:r>
    </w:p>
    <w:p w14:paraId="43119A56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Running the Dashboard</w:t>
      </w:r>
    </w:p>
    <w:p w14:paraId="155AA25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# In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notebook environment</w:t>
      </w:r>
    </w:p>
    <w:p w14:paraId="5112E04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%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run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ProjectTwoDashboard.ipynb</w:t>
      </w:r>
      <w:proofErr w:type="spellEnd"/>
    </w:p>
    <w:p w14:paraId="5C3333F3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# Or from terminal</w:t>
      </w:r>
    </w:p>
    <w:p w14:paraId="335CCC8B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74B7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nbconvert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--to notebook --execute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ProjectTwoDashboard.ipynb</w:t>
      </w:r>
      <w:proofErr w:type="spellEnd"/>
    </w:p>
    <w:p w14:paraId="0A1FAD1E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Access</w:t>
      </w:r>
    </w:p>
    <w:p w14:paraId="7C41095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Navigate to displayed URL (typically http://127.0.0.1:8050/)</w:t>
      </w:r>
    </w:p>
    <w:p w14:paraId="6610970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pict w14:anchorId="0B352ED8">
          <v:rect id="_x0000_i1105" style="width:0;height:1.5pt" o:hralign="center" o:hrstd="t" o:hr="t" fillcolor="#a0a0a0" stroked="f"/>
        </w:pict>
      </w:r>
    </w:p>
    <w:p w14:paraId="257F3047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File Structure</w:t>
      </w:r>
    </w:p>
    <w:p w14:paraId="1B6BDEE0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grazioso-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salvare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>-dashboard/</w:t>
      </w:r>
    </w:p>
    <w:p w14:paraId="1451EB01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eastAsia="MS Gothic" w:hAnsi="Times New Roman" w:cs="Times New Roman"/>
          <w:sz w:val="24"/>
          <w:szCs w:val="24"/>
        </w:rPr>
        <w:t>├</w:t>
      </w:r>
      <w:r w:rsidRPr="000674B7">
        <w:rPr>
          <w:rFonts w:ascii="Times New Roman" w:hAnsi="Times New Roman" w:cs="Times New Roman"/>
          <w:sz w:val="24"/>
          <w:szCs w:val="24"/>
        </w:rPr>
        <w:t>── CRUD_Python_Module.py          # MongoDB CRUD operations class</w:t>
      </w:r>
    </w:p>
    <w:p w14:paraId="25B13E9C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eastAsia="MS Gothic" w:hAnsi="Times New Roman" w:cs="Times New Roman"/>
          <w:sz w:val="24"/>
          <w:szCs w:val="24"/>
        </w:rPr>
        <w:t>├</w:t>
      </w:r>
      <w:r w:rsidRPr="000674B7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0674B7">
        <w:rPr>
          <w:rFonts w:ascii="Times New Roman" w:hAnsi="Times New Roman" w:cs="Times New Roman"/>
          <w:sz w:val="24"/>
          <w:szCs w:val="24"/>
        </w:rPr>
        <w:t>ProjectTwoDashboard.ipynb</w:t>
      </w:r>
      <w:proofErr w:type="spellEnd"/>
      <w:r w:rsidRPr="000674B7">
        <w:rPr>
          <w:rFonts w:ascii="Times New Roman" w:hAnsi="Times New Roman" w:cs="Times New Roman"/>
          <w:sz w:val="24"/>
          <w:szCs w:val="24"/>
        </w:rPr>
        <w:t xml:space="preserve">       # Dash application notebook</w:t>
      </w:r>
    </w:p>
    <w:p w14:paraId="1BBBB7D2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eastAsia="MS Gothic" w:hAnsi="Times New Roman" w:cs="Times New Roman"/>
          <w:sz w:val="24"/>
          <w:szCs w:val="24"/>
        </w:rPr>
        <w:t>├</w:t>
      </w:r>
      <w:r w:rsidRPr="000674B7">
        <w:rPr>
          <w:rFonts w:ascii="Times New Roman" w:hAnsi="Times New Roman" w:cs="Times New Roman"/>
          <w:sz w:val="24"/>
          <w:szCs w:val="24"/>
        </w:rPr>
        <w:t>── Grazioso_Salvare_Logo.png       # Brand logo asset</w:t>
      </w:r>
    </w:p>
    <w:p w14:paraId="0B87C244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└── README.md                        # This documentation</w:t>
      </w:r>
    </w:p>
    <w:p w14:paraId="72346F69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pict w14:anchorId="1252CDA4">
          <v:rect id="_x0000_i1106" style="width:0;height:1.5pt" o:hralign="center" o:hrstd="t" o:hr="t" fillcolor="#a0a0a0" stroked="f"/>
        </w:pict>
      </w:r>
    </w:p>
    <w:p w14:paraId="60A2FEA3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Future Enhancements</w:t>
      </w:r>
    </w:p>
    <w:p w14:paraId="680F97D7" w14:textId="77777777" w:rsidR="000674B7" w:rsidRPr="000674B7" w:rsidRDefault="000674B7" w:rsidP="000674B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Add export functionality (CSV/PDF) for filtered datasets</w:t>
      </w:r>
    </w:p>
    <w:p w14:paraId="39411123" w14:textId="77777777" w:rsidR="000674B7" w:rsidRPr="000674B7" w:rsidRDefault="000674B7" w:rsidP="000674B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Implement user authentication and role-based access</w:t>
      </w:r>
    </w:p>
    <w:p w14:paraId="103B3320" w14:textId="77777777" w:rsidR="000674B7" w:rsidRPr="000674B7" w:rsidRDefault="000674B7" w:rsidP="000674B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Add advanced filtering with date range and location-based queries</w:t>
      </w:r>
    </w:p>
    <w:p w14:paraId="4A250A12" w14:textId="77777777" w:rsidR="000674B7" w:rsidRPr="000674B7" w:rsidRDefault="000674B7" w:rsidP="000674B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Create additional visualizations (age distribution, outcome trends)</w:t>
      </w:r>
    </w:p>
    <w:p w14:paraId="0A003E44" w14:textId="77777777" w:rsidR="000674B7" w:rsidRPr="000674B7" w:rsidRDefault="000674B7" w:rsidP="000674B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674B7">
        <w:rPr>
          <w:rFonts w:ascii="Times New Roman" w:hAnsi="Times New Roman" w:cs="Times New Roman"/>
          <w:sz w:val="24"/>
          <w:szCs w:val="24"/>
        </w:rPr>
        <w:t>Deploy to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production using Heroku or AWS with persistent MongoDB Atlas</w:t>
      </w:r>
    </w:p>
    <w:p w14:paraId="4661757E" w14:textId="77777777" w:rsidR="000674B7" w:rsidRPr="000674B7" w:rsidRDefault="000674B7" w:rsidP="000674B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 xml:space="preserve">Implement caching layer for </w:t>
      </w:r>
      <w:proofErr w:type="gramStart"/>
      <w:r w:rsidRPr="000674B7">
        <w:rPr>
          <w:rFonts w:ascii="Times New Roman" w:hAnsi="Times New Roman" w:cs="Times New Roman"/>
          <w:sz w:val="24"/>
          <w:szCs w:val="24"/>
        </w:rPr>
        <w:t>frequently-accessed</w:t>
      </w:r>
      <w:proofErr w:type="gramEnd"/>
      <w:r w:rsidRPr="000674B7">
        <w:rPr>
          <w:rFonts w:ascii="Times New Roman" w:hAnsi="Times New Roman" w:cs="Times New Roman"/>
          <w:sz w:val="24"/>
          <w:szCs w:val="24"/>
        </w:rPr>
        <w:t xml:space="preserve"> queries</w:t>
      </w:r>
    </w:p>
    <w:p w14:paraId="23E544DB" w14:textId="77777777" w:rsidR="000674B7" w:rsidRPr="000674B7" w:rsidRDefault="000674B7" w:rsidP="000674B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Add batch import/update capabilities for new shelter data</w:t>
      </w:r>
    </w:p>
    <w:p w14:paraId="2D8F567C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pict w14:anchorId="0DA7D6C3">
          <v:rect id="_x0000_i1107" style="width:0;height:1.5pt" o:hralign="center" o:hrstd="t" o:hr="t" fillcolor="#a0a0a0" stroked="f"/>
        </w:pict>
      </w:r>
    </w:p>
    <w:p w14:paraId="6EF58D1D" w14:textId="77777777" w:rsidR="000674B7" w:rsidRPr="000674B7" w:rsidRDefault="000674B7" w:rsidP="00067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License</w:t>
      </w:r>
    </w:p>
    <w:p w14:paraId="5D3388F8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t>This project is open source and available for use and adaptation by similar rescue organizations. See LICENSE file for details.</w:t>
      </w:r>
    </w:p>
    <w:p w14:paraId="1D1A809E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sz w:val="24"/>
          <w:szCs w:val="24"/>
        </w:rPr>
        <w:pict w14:anchorId="7AE6A392">
          <v:rect id="_x0000_i1108" style="width:0;height:1.5pt" o:hralign="center" o:hrstd="t" o:hr="t" fillcolor="#a0a0a0" stroked="f"/>
        </w:pict>
      </w:r>
    </w:p>
    <w:p w14:paraId="1CC4DDCE" w14:textId="77777777" w:rsidR="000674B7" w:rsidRPr="000674B7" w:rsidRDefault="000674B7" w:rsidP="000674B7">
      <w:pPr>
        <w:rPr>
          <w:rFonts w:ascii="Times New Roman" w:hAnsi="Times New Roman" w:cs="Times New Roman"/>
          <w:sz w:val="24"/>
          <w:szCs w:val="24"/>
        </w:rPr>
      </w:pPr>
      <w:r w:rsidRPr="000674B7">
        <w:rPr>
          <w:rFonts w:ascii="Times New Roman" w:hAnsi="Times New Roman" w:cs="Times New Roman"/>
          <w:b/>
          <w:bCs/>
          <w:sz w:val="24"/>
          <w:szCs w:val="24"/>
        </w:rPr>
        <w:t>Project Status</w:t>
      </w:r>
      <w:r w:rsidRPr="000674B7">
        <w:rPr>
          <w:rFonts w:ascii="Times New Roman" w:hAnsi="Times New Roman" w:cs="Times New Roman"/>
          <w:sz w:val="24"/>
          <w:szCs w:val="24"/>
        </w:rPr>
        <w:t xml:space="preserve">: Complete </w:t>
      </w:r>
      <w:r w:rsidRPr="000674B7">
        <w:rPr>
          <w:rFonts w:ascii="Segoe UI Symbol" w:hAnsi="Segoe UI Symbol" w:cs="Segoe UI Symbol"/>
          <w:sz w:val="24"/>
          <w:szCs w:val="24"/>
        </w:rPr>
        <w:t>✓</w:t>
      </w:r>
      <w:r w:rsidRPr="000674B7">
        <w:rPr>
          <w:rFonts w:ascii="Times New Roman" w:hAnsi="Times New Roman" w:cs="Times New Roman"/>
          <w:sz w:val="24"/>
          <w:szCs w:val="24"/>
        </w:rPr>
        <w:br/>
      </w:r>
      <w:r w:rsidRPr="000674B7">
        <w:rPr>
          <w:rFonts w:ascii="Times New Roman" w:hAnsi="Times New Roman" w:cs="Times New Roman"/>
          <w:b/>
          <w:bCs/>
          <w:sz w:val="24"/>
          <w:szCs w:val="24"/>
        </w:rPr>
        <w:t>Last Updated</w:t>
      </w:r>
      <w:r w:rsidRPr="000674B7">
        <w:rPr>
          <w:rFonts w:ascii="Times New Roman" w:hAnsi="Times New Roman" w:cs="Times New Roman"/>
          <w:sz w:val="24"/>
          <w:szCs w:val="24"/>
        </w:rPr>
        <w:t>: February 22, 2026</w:t>
      </w:r>
      <w:r w:rsidRPr="000674B7">
        <w:rPr>
          <w:rFonts w:ascii="Times New Roman" w:hAnsi="Times New Roman" w:cs="Times New Roman"/>
          <w:sz w:val="24"/>
          <w:szCs w:val="24"/>
        </w:rPr>
        <w:br/>
      </w:r>
      <w:r w:rsidRPr="000674B7">
        <w:rPr>
          <w:rFonts w:ascii="Times New Roman" w:hAnsi="Times New Roman" w:cs="Times New Roman"/>
          <w:b/>
          <w:bCs/>
          <w:sz w:val="24"/>
          <w:szCs w:val="24"/>
        </w:rPr>
        <w:t>Dashboard Version</w:t>
      </w:r>
      <w:r w:rsidRPr="000674B7">
        <w:rPr>
          <w:rFonts w:ascii="Times New Roman" w:hAnsi="Times New Roman" w:cs="Times New Roman"/>
          <w:sz w:val="24"/>
          <w:szCs w:val="24"/>
        </w:rPr>
        <w:t>: 1.0</w:t>
      </w:r>
      <w:r w:rsidRPr="000674B7">
        <w:rPr>
          <w:rFonts w:ascii="Times New Roman" w:hAnsi="Times New Roman" w:cs="Times New Roman"/>
          <w:sz w:val="24"/>
          <w:szCs w:val="24"/>
        </w:rPr>
        <w:br/>
      </w:r>
      <w:r w:rsidRPr="000674B7">
        <w:rPr>
          <w:rFonts w:ascii="Times New Roman" w:hAnsi="Times New Roman" w:cs="Times New Roman"/>
          <w:b/>
          <w:bCs/>
          <w:sz w:val="24"/>
          <w:szCs w:val="24"/>
        </w:rPr>
        <w:t>MongoDB Records Tested</w:t>
      </w:r>
      <w:r w:rsidRPr="000674B7">
        <w:rPr>
          <w:rFonts w:ascii="Times New Roman" w:hAnsi="Times New Roman" w:cs="Times New Roman"/>
          <w:sz w:val="24"/>
          <w:szCs w:val="24"/>
        </w:rPr>
        <w:t>: 10,011</w:t>
      </w:r>
    </w:p>
    <w:p w14:paraId="0BEC357F" w14:textId="77777777" w:rsidR="00E96778" w:rsidRPr="000674B7" w:rsidRDefault="00E96778">
      <w:pPr>
        <w:rPr>
          <w:rFonts w:ascii="Times New Roman" w:hAnsi="Times New Roman" w:cs="Times New Roman"/>
          <w:sz w:val="24"/>
          <w:szCs w:val="24"/>
        </w:rPr>
      </w:pPr>
    </w:p>
    <w:sectPr w:rsidR="00E96778" w:rsidRPr="00067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852"/>
    <w:multiLevelType w:val="multilevel"/>
    <w:tmpl w:val="4F68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C7C03"/>
    <w:multiLevelType w:val="multilevel"/>
    <w:tmpl w:val="937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016AD"/>
    <w:multiLevelType w:val="multilevel"/>
    <w:tmpl w:val="1E60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85BA7"/>
    <w:multiLevelType w:val="multilevel"/>
    <w:tmpl w:val="CC02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F3599"/>
    <w:multiLevelType w:val="multilevel"/>
    <w:tmpl w:val="FFDE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57B05"/>
    <w:multiLevelType w:val="multilevel"/>
    <w:tmpl w:val="6DE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25430"/>
    <w:multiLevelType w:val="multilevel"/>
    <w:tmpl w:val="032A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A22F26"/>
    <w:multiLevelType w:val="multilevel"/>
    <w:tmpl w:val="E014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F76DB"/>
    <w:multiLevelType w:val="multilevel"/>
    <w:tmpl w:val="056E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0625A"/>
    <w:multiLevelType w:val="multilevel"/>
    <w:tmpl w:val="9EDA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1414F"/>
    <w:multiLevelType w:val="multilevel"/>
    <w:tmpl w:val="6BA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532D1"/>
    <w:multiLevelType w:val="multilevel"/>
    <w:tmpl w:val="5B1A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074805"/>
    <w:multiLevelType w:val="multilevel"/>
    <w:tmpl w:val="74BC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33748"/>
    <w:multiLevelType w:val="multilevel"/>
    <w:tmpl w:val="0792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F624E"/>
    <w:multiLevelType w:val="multilevel"/>
    <w:tmpl w:val="11C6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F3396"/>
    <w:multiLevelType w:val="multilevel"/>
    <w:tmpl w:val="901C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A73502"/>
    <w:multiLevelType w:val="multilevel"/>
    <w:tmpl w:val="98CE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5462D2"/>
    <w:multiLevelType w:val="multilevel"/>
    <w:tmpl w:val="B74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84278"/>
    <w:multiLevelType w:val="multilevel"/>
    <w:tmpl w:val="757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753E2"/>
    <w:multiLevelType w:val="multilevel"/>
    <w:tmpl w:val="9580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E31EB"/>
    <w:multiLevelType w:val="multilevel"/>
    <w:tmpl w:val="777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F7270"/>
    <w:multiLevelType w:val="multilevel"/>
    <w:tmpl w:val="0BAA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3865640">
    <w:abstractNumId w:val="1"/>
  </w:num>
  <w:num w:numId="2" w16cid:durableId="52586126">
    <w:abstractNumId w:val="5"/>
  </w:num>
  <w:num w:numId="3" w16cid:durableId="1420829833">
    <w:abstractNumId w:val="12"/>
  </w:num>
  <w:num w:numId="4" w16cid:durableId="1189181670">
    <w:abstractNumId w:val="19"/>
  </w:num>
  <w:num w:numId="5" w16cid:durableId="113911372">
    <w:abstractNumId w:val="8"/>
  </w:num>
  <w:num w:numId="6" w16cid:durableId="2103794553">
    <w:abstractNumId w:val="18"/>
  </w:num>
  <w:num w:numId="7" w16cid:durableId="1234587603">
    <w:abstractNumId w:val="20"/>
  </w:num>
  <w:num w:numId="8" w16cid:durableId="1158883844">
    <w:abstractNumId w:val="9"/>
  </w:num>
  <w:num w:numId="9" w16cid:durableId="1664777134">
    <w:abstractNumId w:val="2"/>
  </w:num>
  <w:num w:numId="10" w16cid:durableId="405301302">
    <w:abstractNumId w:val="10"/>
  </w:num>
  <w:num w:numId="11" w16cid:durableId="168447187">
    <w:abstractNumId w:val="15"/>
  </w:num>
  <w:num w:numId="12" w16cid:durableId="1525443181">
    <w:abstractNumId w:val="4"/>
  </w:num>
  <w:num w:numId="13" w16cid:durableId="782846934">
    <w:abstractNumId w:val="6"/>
  </w:num>
  <w:num w:numId="14" w16cid:durableId="1342002836">
    <w:abstractNumId w:val="3"/>
  </w:num>
  <w:num w:numId="15" w16cid:durableId="1949772905">
    <w:abstractNumId w:val="16"/>
  </w:num>
  <w:num w:numId="16" w16cid:durableId="673915912">
    <w:abstractNumId w:val="21"/>
  </w:num>
  <w:num w:numId="17" w16cid:durableId="184681753">
    <w:abstractNumId w:val="0"/>
  </w:num>
  <w:num w:numId="18" w16cid:durableId="1648626212">
    <w:abstractNumId w:val="14"/>
  </w:num>
  <w:num w:numId="19" w16cid:durableId="1184705904">
    <w:abstractNumId w:val="13"/>
  </w:num>
  <w:num w:numId="20" w16cid:durableId="2081050046">
    <w:abstractNumId w:val="17"/>
  </w:num>
  <w:num w:numId="21" w16cid:durableId="1453596834">
    <w:abstractNumId w:val="11"/>
  </w:num>
  <w:num w:numId="22" w16cid:durableId="1680160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B7"/>
    <w:rsid w:val="00016030"/>
    <w:rsid w:val="000674B7"/>
    <w:rsid w:val="005918A7"/>
    <w:rsid w:val="00E21262"/>
    <w:rsid w:val="00E9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5A42"/>
  <w15:chartTrackingRefBased/>
  <w15:docId w15:val="{7E5AEC31-EB06-42C2-8B09-04BDB820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4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4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4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4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4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4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4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4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mongodb.com/" TargetMode="External"/><Relationship Id="rId18" Type="http://schemas.openxmlformats.org/officeDocument/2006/relationships/hyperlink" Target="https://jupyter.org/dash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thedirtyfew/dash-leafl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otly.com/python/plotly-expres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ash.plotly.com/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ymongo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1888</Words>
  <Characters>10766</Characters>
  <Application>Microsoft Office Word</Application>
  <DocSecurity>0</DocSecurity>
  <Lines>89</Lines>
  <Paragraphs>25</Paragraphs>
  <ScaleCrop>false</ScaleCrop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One-Punch Investments LLC</dc:creator>
  <cp:keywords/>
  <dc:description/>
  <cp:lastModifiedBy>One-Punch Investments LLC</cp:lastModifiedBy>
  <cp:revision>1</cp:revision>
  <dcterms:created xsi:type="dcterms:W3CDTF">2026-02-22T22:05:00Z</dcterms:created>
  <dcterms:modified xsi:type="dcterms:W3CDTF">2026-02-22T22:12:00Z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ef38c6eb-186a-4f30-91c2-658e5986d1ea</vt:lpwstr>
  </property>
</Properties>
</file>