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9CB0" w14:textId="19E76C80" w:rsidR="004F6B6A" w:rsidRDefault="00B14042">
      <w:r>
        <w:rPr>
          <w:rFonts w:hint="eastAsia"/>
        </w:rPr>
        <w:t>一开始我看到这个演讲题目</w:t>
      </w:r>
      <w:r w:rsidR="00E5636B">
        <w:rPr>
          <w:rFonts w:hint="eastAsia"/>
        </w:rPr>
        <w:t>，</w:t>
      </w:r>
      <w:r>
        <w:rPr>
          <w:rFonts w:hint="eastAsia"/>
        </w:rPr>
        <w:t>觉得很容易，</w:t>
      </w:r>
      <w:r w:rsidR="00E5636B">
        <w:rPr>
          <w:rFonts w:hint="eastAsia"/>
        </w:rPr>
        <w:t>人生一本好书，我觉得我读过一些好书，推荐起来应该很容易吧，但实际上，当我仔细回想我阅读过的书籍的时候，我又不觉得哪一本书当得起人生一本好书的名号，没有一本书说让我从一个什么样的自己</w:t>
      </w:r>
      <w:r w:rsidR="00023615">
        <w:rPr>
          <w:rFonts w:hint="eastAsia"/>
        </w:rPr>
        <w:t>变成</w:t>
      </w:r>
      <w:r w:rsidR="00E5636B">
        <w:rPr>
          <w:rFonts w:hint="eastAsia"/>
        </w:rPr>
        <w:t>另外一个更好的自己，但在阅读的过程中能有一种敬畏。</w:t>
      </w:r>
    </w:p>
    <w:p w14:paraId="0233EEE2" w14:textId="1D600316" w:rsidR="00B62F79" w:rsidRDefault="00B62F79"/>
    <w:p w14:paraId="07631234" w14:textId="5ED62CA7" w:rsidR="00B62F79" w:rsidRDefault="00B62F79">
      <w:r>
        <w:rPr>
          <w:rFonts w:hint="eastAsia"/>
        </w:rPr>
        <w:t>今天我想向大家推荐的一本书是</w:t>
      </w:r>
      <w:proofErr w:type="gramStart"/>
      <w:r>
        <w:rPr>
          <w:rFonts w:hint="eastAsia"/>
        </w:rPr>
        <w:t>刘慈欣</w:t>
      </w:r>
      <w:proofErr w:type="gramEnd"/>
      <w:r>
        <w:rPr>
          <w:rFonts w:hint="eastAsia"/>
        </w:rPr>
        <w:t>的《超</w:t>
      </w:r>
      <w:r w:rsidR="00F660D2">
        <w:rPr>
          <w:rFonts w:hint="eastAsia"/>
        </w:rPr>
        <w:t>新</w:t>
      </w:r>
      <w:r>
        <w:rPr>
          <w:rFonts w:hint="eastAsia"/>
        </w:rPr>
        <w:t>星纪元》</w:t>
      </w:r>
    </w:p>
    <w:p w14:paraId="597BEF3A" w14:textId="02957C8F" w:rsidR="0062097E" w:rsidRDefault="0062097E"/>
    <w:p w14:paraId="5A216894" w14:textId="48DCC46F" w:rsidR="0062097E" w:rsidRPr="0062097E" w:rsidRDefault="0062097E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2097E">
        <w:rPr>
          <w:rFonts w:ascii="Helvetica" w:eastAsia="宋体" w:hAnsi="Helvetica" w:cs="宋体"/>
          <w:color w:val="333333"/>
          <w:kern w:val="0"/>
          <w:szCs w:val="21"/>
        </w:rPr>
        <w:t>1999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年末的一天，一颗</w:t>
      </w:r>
      <w:hyperlink r:id="rId6" w:tgtFrame="_blank" w:history="1">
        <w:r w:rsidRPr="0062097E">
          <w:rPr>
            <w:rFonts w:ascii="Helvetica" w:eastAsia="宋体" w:hAnsi="Helvetica" w:cs="宋体"/>
            <w:color w:val="136EC2"/>
            <w:kern w:val="0"/>
            <w:szCs w:val="21"/>
            <w:u w:val="single"/>
          </w:rPr>
          <w:t>超新星</w:t>
        </w:r>
      </w:hyperlink>
      <w:r w:rsidRPr="0062097E">
        <w:rPr>
          <w:rFonts w:ascii="Helvetica" w:eastAsia="宋体" w:hAnsi="Helvetica" w:cs="宋体"/>
          <w:color w:val="333333"/>
          <w:kern w:val="0"/>
          <w:szCs w:val="21"/>
        </w:rPr>
        <w:t>突然爆发给人类带来了一场近乎毁灭性的灾难，</w:t>
      </w:r>
    </w:p>
    <w:p w14:paraId="5868AF0A" w14:textId="16597F0C" w:rsidR="0062097E" w:rsidRPr="0062097E" w:rsidRDefault="0062097E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2097E">
        <w:rPr>
          <w:rFonts w:ascii="Helvetica" w:eastAsia="宋体" w:hAnsi="Helvetica" w:cs="宋体"/>
          <w:color w:val="333333"/>
          <w:kern w:val="0"/>
          <w:szCs w:val="21"/>
        </w:rPr>
        <w:t>由于距离超新星太近，强烈的辐射使人类普遍患上了辐射病，人类开始大量死亡。</w:t>
      </w:r>
      <w:r w:rsidR="005C39D2">
        <w:rPr>
          <w:rFonts w:ascii="Helvetica" w:eastAsia="宋体" w:hAnsi="Helvetica" w:cs="宋体" w:hint="eastAsia"/>
          <w:color w:val="333333"/>
          <w:kern w:val="0"/>
          <w:szCs w:val="21"/>
        </w:rPr>
        <w:t>由于</w:t>
      </w:r>
      <w:r w:rsidR="005C39D2" w:rsidRPr="0062097E">
        <w:rPr>
          <w:rFonts w:ascii="Helvetica" w:eastAsia="宋体" w:hAnsi="Helvetica" w:cs="宋体"/>
          <w:color w:val="333333"/>
          <w:kern w:val="0"/>
          <w:szCs w:val="21"/>
        </w:rPr>
        <w:t>基因的自主修复</w:t>
      </w:r>
      <w:r w:rsidR="005C39D2">
        <w:rPr>
          <w:rFonts w:ascii="Helvetica" w:eastAsia="宋体" w:hAnsi="Helvetica" w:cs="宋体" w:hint="eastAsia"/>
          <w:color w:val="333333"/>
          <w:kern w:val="0"/>
          <w:szCs w:val="21"/>
        </w:rPr>
        <w:t>能力，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12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岁以下的孩子症状很轻或根本没有。乐观估计在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10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个月到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年后，地球上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13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岁以上的人</w:t>
      </w:r>
      <w:r w:rsidR="00376C77">
        <w:rPr>
          <w:rFonts w:ascii="Helvetica" w:eastAsia="宋体" w:hAnsi="Helvetica" w:cs="宋体" w:hint="eastAsia"/>
          <w:color w:val="333333"/>
          <w:kern w:val="0"/>
          <w:szCs w:val="21"/>
        </w:rPr>
        <w:t>都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将逐渐死去。人类从此进入了一个新的纪元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——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超新星纪元。</w:t>
      </w:r>
    </w:p>
    <w:p w14:paraId="4EB5D6DF" w14:textId="345CE1B0" w:rsidR="0062097E" w:rsidRDefault="0062097E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6A4AF08E" w14:textId="45B9BB73" w:rsidR="00BF2359" w:rsidRDefault="00BF2359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世界变成了</w:t>
      </w:r>
      <w:r w:rsidR="002967F6">
        <w:rPr>
          <w:rFonts w:ascii="Helvetica" w:eastAsia="宋体" w:hAnsi="Helvetica" w:cs="宋体" w:hint="eastAsia"/>
          <w:color w:val="333333"/>
          <w:kern w:val="0"/>
          <w:szCs w:val="21"/>
        </w:rPr>
        <w:t>由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孩子</w:t>
      </w:r>
      <w:r w:rsidR="002967F6">
        <w:rPr>
          <w:rFonts w:ascii="Helvetica" w:eastAsia="宋体" w:hAnsi="Helvetica" w:cs="宋体" w:hint="eastAsia"/>
          <w:color w:val="333333"/>
          <w:kern w:val="0"/>
          <w:szCs w:val="21"/>
        </w:rPr>
        <w:t>统领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的世界</w:t>
      </w:r>
      <w:r w:rsidR="00AE43CB">
        <w:rPr>
          <w:rFonts w:ascii="Helvetica" w:eastAsia="宋体" w:hAnsi="Helvetica" w:cs="宋体" w:hint="eastAsia"/>
          <w:color w:val="333333"/>
          <w:kern w:val="0"/>
          <w:szCs w:val="21"/>
        </w:rPr>
        <w:t>可能会是什么样子</w:t>
      </w:r>
    </w:p>
    <w:p w14:paraId="0158F26A" w14:textId="1C25CF56" w:rsidR="005347F7" w:rsidRDefault="005347F7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718FDC4C" w14:textId="22FB8359" w:rsidR="0045400B" w:rsidRDefault="0045400B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书中刻画了</w:t>
      </w:r>
      <w:r w:rsidR="00787846">
        <w:rPr>
          <w:rFonts w:ascii="Helvetica" w:eastAsia="宋体" w:hAnsi="Helvetica" w:cs="宋体" w:hint="eastAsia"/>
          <w:color w:val="333333"/>
          <w:kern w:val="0"/>
          <w:szCs w:val="21"/>
        </w:rPr>
        <w:t>超新星纪元的</w:t>
      </w:r>
      <w:r w:rsidR="00787846">
        <w:rPr>
          <w:rFonts w:ascii="Helvetica" w:eastAsia="宋体" w:hAnsi="Helvetica" w:cs="宋体" w:hint="eastAsia"/>
          <w:color w:val="333333"/>
          <w:kern w:val="0"/>
          <w:szCs w:val="21"/>
        </w:rPr>
        <w:t>5</w:t>
      </w:r>
      <w:r w:rsidR="00787846">
        <w:rPr>
          <w:rFonts w:ascii="Helvetica" w:eastAsia="宋体" w:hAnsi="Helvetica" w:cs="宋体" w:hint="eastAsia"/>
          <w:color w:val="333333"/>
          <w:kern w:val="0"/>
          <w:szCs w:val="21"/>
        </w:rPr>
        <w:t>个</w:t>
      </w:r>
      <w:r w:rsidR="00B237FA">
        <w:rPr>
          <w:rFonts w:ascii="Helvetica" w:eastAsia="宋体" w:hAnsi="Helvetica" w:cs="宋体" w:hint="eastAsia"/>
          <w:color w:val="333333"/>
          <w:kern w:val="0"/>
          <w:szCs w:val="21"/>
        </w:rPr>
        <w:t>阶段：大学习时期，惯性</w:t>
      </w:r>
      <w:r w:rsidR="002311F7">
        <w:rPr>
          <w:rFonts w:ascii="Helvetica" w:eastAsia="宋体" w:hAnsi="Helvetica" w:cs="宋体" w:hint="eastAsia"/>
          <w:color w:val="333333"/>
          <w:kern w:val="0"/>
          <w:szCs w:val="21"/>
        </w:rPr>
        <w:t>时代</w:t>
      </w:r>
      <w:r w:rsidR="00B237FA">
        <w:rPr>
          <w:rFonts w:ascii="Helvetica" w:eastAsia="宋体" w:hAnsi="Helvetica" w:cs="宋体" w:hint="eastAsia"/>
          <w:color w:val="333333"/>
          <w:kern w:val="0"/>
          <w:szCs w:val="21"/>
        </w:rPr>
        <w:t>，</w:t>
      </w:r>
      <w:proofErr w:type="gramStart"/>
      <w:r w:rsidR="002311F7" w:rsidRPr="0062097E">
        <w:rPr>
          <w:rFonts w:ascii="Helvetica" w:eastAsia="宋体" w:hAnsi="Helvetica" w:cs="宋体"/>
          <w:color w:val="333333"/>
          <w:kern w:val="0"/>
          <w:szCs w:val="21"/>
        </w:rPr>
        <w:t>糖城</w:t>
      </w:r>
      <w:r w:rsidR="002311F7">
        <w:rPr>
          <w:rFonts w:ascii="Helvetica" w:eastAsia="宋体" w:hAnsi="Helvetica" w:cs="宋体" w:hint="eastAsia"/>
          <w:color w:val="333333"/>
          <w:kern w:val="0"/>
          <w:szCs w:val="21"/>
        </w:rPr>
        <w:t>时代</w:t>
      </w:r>
      <w:proofErr w:type="gramEnd"/>
      <w:r w:rsidR="009B1448">
        <w:rPr>
          <w:rFonts w:ascii="Helvetica" w:eastAsia="宋体" w:hAnsi="Helvetica" w:cs="宋体" w:hint="eastAsia"/>
          <w:color w:val="333333"/>
          <w:kern w:val="0"/>
          <w:szCs w:val="21"/>
        </w:rPr>
        <w:t>，超新星战争，创世纪</w:t>
      </w:r>
      <w:r w:rsidR="00B2379B">
        <w:rPr>
          <w:rFonts w:ascii="Helvetica" w:eastAsia="宋体" w:hAnsi="Helvetica" w:cs="宋体" w:hint="eastAsia"/>
          <w:color w:val="333333"/>
          <w:kern w:val="0"/>
          <w:szCs w:val="21"/>
        </w:rPr>
        <w:t>。不同文化底蕴的国家在不同同样时期的表现具体特征也不一样</w:t>
      </w:r>
      <w:r w:rsidR="00CF53F4">
        <w:rPr>
          <w:rFonts w:ascii="Helvetica" w:eastAsia="宋体" w:hAnsi="Helvetica" w:cs="宋体" w:hint="eastAsia"/>
          <w:color w:val="333333"/>
          <w:kern w:val="0"/>
          <w:szCs w:val="21"/>
        </w:rPr>
        <w:t>。</w:t>
      </w:r>
    </w:p>
    <w:p w14:paraId="74A80362" w14:textId="770FE7F9" w:rsidR="005347F7" w:rsidRDefault="00F761FF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在</w:t>
      </w:r>
      <w:r w:rsidR="004433D7" w:rsidRPr="0062097E">
        <w:rPr>
          <w:rFonts w:ascii="Helvetica" w:eastAsia="宋体" w:hAnsi="Helvetica" w:cs="宋体"/>
          <w:color w:val="333333"/>
          <w:kern w:val="0"/>
          <w:szCs w:val="21"/>
        </w:rPr>
        <w:t>长达一年的</w:t>
      </w:r>
      <w:r w:rsidR="004433D7" w:rsidRPr="0062097E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="004433D7" w:rsidRPr="0062097E">
        <w:rPr>
          <w:rFonts w:ascii="Helvetica" w:eastAsia="宋体" w:hAnsi="Helvetica" w:cs="宋体"/>
          <w:color w:val="333333"/>
          <w:kern w:val="0"/>
          <w:szCs w:val="21"/>
        </w:rPr>
        <w:t>大学习</w:t>
      </w:r>
      <w:r w:rsidR="004433D7" w:rsidRPr="0062097E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="004433D7" w:rsidRPr="0062097E">
        <w:rPr>
          <w:rFonts w:ascii="Helvetica" w:eastAsia="宋体" w:hAnsi="Helvetica" w:cs="宋体"/>
          <w:color w:val="333333"/>
          <w:kern w:val="0"/>
          <w:szCs w:val="21"/>
        </w:rPr>
        <w:t>中，整个世界的大人都拼命把自己毕生所掌握的知识和经验，教给这些还处于懵懵懂懂中的孩子</w:t>
      </w:r>
      <w:r w:rsidR="004433D7">
        <w:rPr>
          <w:rFonts w:ascii="Helvetica" w:eastAsia="宋体" w:hAnsi="Helvetica" w:cs="宋体" w:hint="eastAsia"/>
          <w:color w:val="333333"/>
          <w:kern w:val="0"/>
          <w:szCs w:val="21"/>
        </w:rPr>
        <w:t>。</w:t>
      </w:r>
    </w:p>
    <w:p w14:paraId="38432050" w14:textId="747DDC71" w:rsidR="00034DF2" w:rsidRDefault="00034DF2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惯性时代是孩子们按照大人的行事轨迹，主要的精力都在生活学习</w:t>
      </w:r>
    </w:p>
    <w:p w14:paraId="1B7EC753" w14:textId="01BC719F" w:rsidR="00034DF2" w:rsidRDefault="00034DF2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在惯性时代里孩子们觉得疲惫</w:t>
      </w:r>
      <w:r w:rsidR="008378D8">
        <w:rPr>
          <w:rFonts w:ascii="Helvetica" w:eastAsia="宋体" w:hAnsi="Helvetica" w:cs="宋体" w:hint="eastAsia"/>
          <w:color w:val="333333"/>
          <w:kern w:val="0"/>
          <w:szCs w:val="21"/>
        </w:rPr>
        <w:t>，无聊，而世界里充盈的物资给了他们</w:t>
      </w:r>
    </w:p>
    <w:p w14:paraId="709E626F" w14:textId="22E98AC8" w:rsidR="00034DF2" w:rsidRDefault="00034DF2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gramStart"/>
      <w:r>
        <w:rPr>
          <w:rFonts w:ascii="Helvetica" w:eastAsia="宋体" w:hAnsi="Helvetica" w:cs="宋体" w:hint="eastAsia"/>
          <w:color w:val="333333"/>
          <w:kern w:val="0"/>
          <w:szCs w:val="21"/>
        </w:rPr>
        <w:t>糖城时代</w:t>
      </w:r>
      <w:proofErr w:type="gramEnd"/>
      <w:r>
        <w:rPr>
          <w:rFonts w:ascii="Helvetica" w:eastAsia="宋体" w:hAnsi="Helvetica" w:cs="宋体" w:hint="eastAsia"/>
          <w:color w:val="333333"/>
          <w:kern w:val="0"/>
          <w:szCs w:val="21"/>
        </w:rPr>
        <w:t>是孩子</w:t>
      </w:r>
    </w:p>
    <w:p w14:paraId="36CBCDC0" w14:textId="77777777" w:rsidR="005347F7" w:rsidRPr="0062097E" w:rsidRDefault="005347F7" w:rsidP="005347F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2097E">
        <w:rPr>
          <w:rFonts w:ascii="Helvetica" w:eastAsia="宋体" w:hAnsi="Helvetica" w:cs="宋体"/>
          <w:color w:val="333333"/>
          <w:kern w:val="0"/>
          <w:szCs w:val="21"/>
        </w:rPr>
        <w:t>在以往人们的认知里，孩子都是纯洁的。有人说孩子是扮演魔鬼的天使，而实际上孩子们是扮演天使的魔鬼。在只有孩子的世界，他们把战争当游戏，把武器当玩具，漠视生命。因为他们只顾玩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游戏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，他们忘记了，游戏里死了只是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Game over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，然后可以重新开始，而战争中的游戏里，生命却只有一次。</w:t>
      </w:r>
    </w:p>
    <w:p w14:paraId="6FD418E4" w14:textId="77777777" w:rsidR="005347F7" w:rsidRPr="005347F7" w:rsidRDefault="005347F7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782D4F7F" w14:textId="77777777" w:rsidR="005347F7" w:rsidRPr="0062097E" w:rsidRDefault="005347F7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31011270" w14:textId="3B3B58EA" w:rsidR="0062097E" w:rsidRPr="0062097E" w:rsidRDefault="0062097E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2097E">
        <w:rPr>
          <w:rFonts w:ascii="Helvetica" w:eastAsia="宋体" w:hAnsi="Helvetica" w:cs="宋体"/>
          <w:color w:val="333333"/>
          <w:kern w:val="0"/>
          <w:szCs w:val="21"/>
        </w:rPr>
        <w:t>于是，。</w:t>
      </w:r>
    </w:p>
    <w:p w14:paraId="112D1BF8" w14:textId="77777777" w:rsidR="0062097E" w:rsidRPr="0062097E" w:rsidRDefault="0062097E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2097E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年后。</w:t>
      </w:r>
    </w:p>
    <w:p w14:paraId="0A96C54D" w14:textId="77777777" w:rsidR="0062097E" w:rsidRPr="0062097E" w:rsidRDefault="0062097E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2097E">
        <w:rPr>
          <w:rFonts w:ascii="Helvetica" w:eastAsia="宋体" w:hAnsi="Helvetica" w:cs="宋体"/>
          <w:color w:val="333333"/>
          <w:kern w:val="0"/>
          <w:szCs w:val="21"/>
        </w:rPr>
        <w:t>世界上只剩下了孩子，这个社会已经完全改变了。</w:t>
      </w:r>
    </w:p>
    <w:p w14:paraId="551BC408" w14:textId="77777777" w:rsidR="0062097E" w:rsidRPr="0062097E" w:rsidRDefault="0062097E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2097E">
        <w:rPr>
          <w:rFonts w:ascii="Helvetica" w:eastAsia="宋体" w:hAnsi="Helvetica" w:cs="宋体"/>
          <w:color w:val="333333"/>
          <w:kern w:val="0"/>
          <w:szCs w:val="21"/>
        </w:rPr>
        <w:t>在经历了短暂的混乱后，孩子们开始重新让世界变得有序。华华、晓梦和眼镜等几十个用特殊方式选出来的孩子分别出任国家的主席、总理国防部长等。他们瘦小稚嫩的肩膀担负起了领导国家的使命。</w:t>
      </w:r>
    </w:p>
    <w:p w14:paraId="253C556D" w14:textId="77777777" w:rsidR="0062097E" w:rsidRPr="0062097E" w:rsidRDefault="0062097E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2097E">
        <w:rPr>
          <w:rFonts w:ascii="Helvetica" w:eastAsia="宋体" w:hAnsi="Helvetica" w:cs="宋体"/>
          <w:color w:val="333333"/>
          <w:kern w:val="0"/>
          <w:szCs w:val="21"/>
        </w:rPr>
        <w:t>超新星的能量使孩子们暂时拥有了无尽的电力资源，在超级计算机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中华量子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和遍布全国的信息网络的帮助下，国家政权迅速地重建起来，并在这极其关键的时刻发挥了重要的作用。</w:t>
      </w:r>
    </w:p>
    <w:p w14:paraId="16A60D5E" w14:textId="77777777" w:rsidR="0062097E" w:rsidRPr="0062097E" w:rsidRDefault="0062097E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2097E">
        <w:rPr>
          <w:rFonts w:ascii="Helvetica" w:eastAsia="宋体" w:hAnsi="Helvetica" w:cs="宋体"/>
          <w:color w:val="333333"/>
          <w:kern w:val="0"/>
          <w:szCs w:val="21"/>
        </w:rPr>
        <w:t>孩子们令人吃惊地克服了重重困难，建立起超新星纪元最初的新秩序。全国的孩子们在较大的孩子们的指导下首先解决了生存问题，然后通过全国网络召开了超新星纪元第一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lastRenderedPageBreak/>
        <w:t>次全国大会，孩子们一致通过了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“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建立好玩的国家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”</w:t>
      </w:r>
      <w:r w:rsidRPr="0062097E">
        <w:rPr>
          <w:rFonts w:ascii="Helvetica" w:eastAsia="宋体" w:hAnsi="Helvetica" w:cs="宋体"/>
          <w:color w:val="333333"/>
          <w:kern w:val="0"/>
          <w:szCs w:val="21"/>
        </w:rPr>
        <w:t>的决议。随后经历了</w:t>
      </w:r>
      <w:proofErr w:type="gramStart"/>
      <w:r w:rsidRPr="0062097E">
        <w:rPr>
          <w:rFonts w:ascii="Helvetica" w:eastAsia="宋体" w:hAnsi="Helvetica" w:cs="宋体"/>
          <w:color w:val="333333"/>
          <w:kern w:val="0"/>
          <w:szCs w:val="21"/>
        </w:rPr>
        <w:t>糖城时期</w:t>
      </w:r>
      <w:proofErr w:type="gramEnd"/>
      <w:r w:rsidRPr="0062097E">
        <w:rPr>
          <w:rFonts w:ascii="Helvetica" w:eastAsia="宋体" w:hAnsi="Helvetica" w:cs="宋体"/>
          <w:color w:val="333333"/>
          <w:kern w:val="0"/>
          <w:szCs w:val="21"/>
        </w:rPr>
        <w:t>，沉睡时期等几个历史时期，逐渐成熟起来。</w:t>
      </w:r>
    </w:p>
    <w:p w14:paraId="7B5B8FA9" w14:textId="77777777" w:rsidR="0062097E" w:rsidRPr="0062097E" w:rsidRDefault="0062097E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2097E">
        <w:rPr>
          <w:rFonts w:ascii="Helvetica" w:eastAsia="宋体" w:hAnsi="Helvetica" w:cs="宋体"/>
          <w:color w:val="333333"/>
          <w:kern w:val="0"/>
          <w:szCs w:val="21"/>
        </w:rPr>
        <w:t>世界上众多由孩子领导的国家之间开始进行接触，矛盾冲突也逐渐明显。在大人们的思想影响下成长起来的孩子们开始掌握越来越多的武力，使用大人留下的各种武器，孩子们像玩游戏一样进行战争。战争愈演愈烈，最终甚至发展到动用核武器的地步。</w:t>
      </w:r>
    </w:p>
    <w:p w14:paraId="495A3579" w14:textId="2FDC28DA" w:rsidR="0062097E" w:rsidRDefault="0062097E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62097E">
        <w:rPr>
          <w:rFonts w:ascii="Helvetica" w:eastAsia="宋体" w:hAnsi="Helvetica" w:cs="宋体"/>
          <w:color w:val="333333"/>
          <w:kern w:val="0"/>
          <w:szCs w:val="21"/>
        </w:rPr>
        <w:t>在孩子们真正长大以前，新的社会还有很长的路要走。</w:t>
      </w:r>
    </w:p>
    <w:p w14:paraId="2C18095D" w14:textId="312C0A48" w:rsidR="008378D8" w:rsidRDefault="008378D8" w:rsidP="0062097E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09267F96" w14:textId="77777777" w:rsidR="008378D8" w:rsidRPr="008378D8" w:rsidRDefault="008378D8" w:rsidP="008378D8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4F95983" w14:textId="77777777" w:rsidR="008378D8" w:rsidRPr="008378D8" w:rsidRDefault="008378D8" w:rsidP="008378D8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78D8">
        <w:rPr>
          <w:rFonts w:ascii="Helvetica" w:eastAsia="宋体" w:hAnsi="Helvetica" w:cs="宋体" w:hint="eastAsia"/>
          <w:color w:val="333333"/>
          <w:kern w:val="0"/>
          <w:szCs w:val="21"/>
        </w:rPr>
        <w:t>尽管在最后的一年里，大人们尽可能地为孩子们准备生活物资、传授各项技能，但只</w:t>
      </w:r>
      <w:proofErr w:type="gramStart"/>
      <w:r w:rsidRPr="008378D8">
        <w:rPr>
          <w:rFonts w:ascii="Helvetica" w:eastAsia="宋体" w:hAnsi="Helvetica" w:cs="宋体" w:hint="eastAsia"/>
          <w:color w:val="333333"/>
          <w:kern w:val="0"/>
          <w:szCs w:val="21"/>
        </w:rPr>
        <w:t>剩孩子</w:t>
      </w:r>
      <w:proofErr w:type="gramEnd"/>
      <w:r w:rsidRPr="008378D8">
        <w:rPr>
          <w:rFonts w:ascii="Helvetica" w:eastAsia="宋体" w:hAnsi="Helvetica" w:cs="宋体" w:hint="eastAsia"/>
          <w:color w:val="333333"/>
          <w:kern w:val="0"/>
          <w:szCs w:val="21"/>
        </w:rPr>
        <w:t>后，世界还是不可避免地陷入了前所未有的混乱中。婴儿无人照顾、城市四处起火、电力停止供应、饮水食物短缺、枪声爆炸四起。还好大人们已经提前通过野外战争生存游戏，从素质教育班选出了几位小领袖管理国家，他们发挥各自天赋，力挽了危局，并开始了重建工作。</w:t>
      </w:r>
    </w:p>
    <w:p w14:paraId="0CEBBD07" w14:textId="77777777" w:rsidR="008378D8" w:rsidRPr="008378D8" w:rsidRDefault="008378D8" w:rsidP="008378D8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ABF5F21" w14:textId="77777777" w:rsidR="008378D8" w:rsidRPr="008378D8" w:rsidRDefault="008378D8" w:rsidP="008378D8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78D8">
        <w:rPr>
          <w:rFonts w:ascii="Helvetica" w:eastAsia="宋体" w:hAnsi="Helvetica" w:cs="宋体" w:hint="eastAsia"/>
          <w:color w:val="333333"/>
          <w:kern w:val="0"/>
          <w:szCs w:val="21"/>
        </w:rPr>
        <w:t>不要以为这本书是只适合孩子的故事书。书中不仅有天马行空的想象，更有深邃的哲学思考，和对新型大国关系的睿智预见。</w:t>
      </w:r>
    </w:p>
    <w:p w14:paraId="2AB14790" w14:textId="77777777" w:rsidR="008378D8" w:rsidRPr="008378D8" w:rsidRDefault="008378D8" w:rsidP="008378D8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0193294D" w14:textId="0A05D39A" w:rsidR="008378D8" w:rsidRDefault="008378D8" w:rsidP="008378D8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378D8">
        <w:rPr>
          <w:rFonts w:ascii="Helvetica" w:eastAsia="宋体" w:hAnsi="Helvetica" w:cs="宋体" w:hint="eastAsia"/>
          <w:color w:val="333333"/>
          <w:kern w:val="0"/>
          <w:szCs w:val="21"/>
        </w:rPr>
        <w:t>当一个社会不以挣“钱”、创造财富为目的，而是以“玩”、娱乐为目的，社会形态将发生怎么的根本改变？当威力巨大的核弹掌握在稚嫩的孩子们手中，世界大战全部由孩子们指挥、战斗，将会怎样的景象？当用孩子视角，去进行中美两个大国直接对话与博弈，世界政治走向会有怎样的奇妙变化？</w:t>
      </w:r>
    </w:p>
    <w:p w14:paraId="1C937372" w14:textId="5FC08E3D" w:rsidR="009D7479" w:rsidRDefault="009D7479" w:rsidP="008378D8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ABA83F7" w14:textId="307C9072" w:rsidR="009D7479" w:rsidRPr="00761FB4" w:rsidRDefault="009D7479" w:rsidP="009D7479">
      <w:r>
        <w:rPr>
          <w:rFonts w:hint="eastAsia"/>
        </w:rPr>
        <w:t>大家好，很高兴今天能跟大家分享我推荐的书籍</w:t>
      </w:r>
      <w:r w:rsidR="00761FB4">
        <w:rPr>
          <w:rFonts w:hint="eastAsia"/>
        </w:rPr>
        <w:t>，不知道大家有没有想过这;</w:t>
      </w:r>
      <w:r w:rsidR="00761FB4" w:rsidRPr="00761FB4">
        <w:rPr>
          <w:rFonts w:hint="eastAsia"/>
        </w:rPr>
        <w:t>如果突然有一天，我们的地球上只剩下</w:t>
      </w:r>
      <w:r w:rsidR="00761FB4" w:rsidRPr="00761FB4">
        <w:t>13岁以下的孩子，会怎么样呢？《超新星纪元》设置了这样的场景：遥远的宇宙中发生了一场中子星爆炸，导致地球辐射猛增。由于大人们基因修复能力弱于孩子，将会在一年时间内慢慢死去，世界将完全交给13岁孩子们掌控。</w:t>
      </w:r>
    </w:p>
    <w:p w14:paraId="034FC14D" w14:textId="05A4BC41" w:rsidR="009D7479" w:rsidRDefault="009D7479" w:rsidP="009D7479">
      <w:r>
        <w:rPr>
          <w:rFonts w:hint="eastAsia"/>
        </w:rPr>
        <w:t>今天我想向大家推荐的书</w:t>
      </w:r>
      <w:r w:rsidR="00CA012F">
        <w:rPr>
          <w:rFonts w:hint="eastAsia"/>
        </w:rPr>
        <w:t>就是</w:t>
      </w:r>
      <w:proofErr w:type="gramStart"/>
      <w:r>
        <w:rPr>
          <w:rFonts w:hint="eastAsia"/>
        </w:rPr>
        <w:t>是刘慈欣</w:t>
      </w:r>
      <w:proofErr w:type="gramEnd"/>
      <w:r>
        <w:rPr>
          <w:rFonts w:hint="eastAsia"/>
        </w:rPr>
        <w:t>的《超新星纪元》</w:t>
      </w:r>
    </w:p>
    <w:p w14:paraId="791DB258" w14:textId="77777777" w:rsidR="009D7479" w:rsidRPr="0062097E" w:rsidRDefault="009D7479" w:rsidP="008378D8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3BD8306C" w14:textId="77777777" w:rsidR="0062097E" w:rsidRPr="0062097E" w:rsidRDefault="0062097E"/>
    <w:sectPr w:rsidR="0062097E" w:rsidRPr="0062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8AB52" w14:textId="77777777" w:rsidR="00465698" w:rsidRDefault="00465698" w:rsidP="00B14042">
      <w:r>
        <w:separator/>
      </w:r>
    </w:p>
  </w:endnote>
  <w:endnote w:type="continuationSeparator" w:id="0">
    <w:p w14:paraId="18BA72D5" w14:textId="77777777" w:rsidR="00465698" w:rsidRDefault="00465698" w:rsidP="00B14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4C5B" w14:textId="77777777" w:rsidR="00465698" w:rsidRDefault="00465698" w:rsidP="00B14042">
      <w:r>
        <w:separator/>
      </w:r>
    </w:p>
  </w:footnote>
  <w:footnote w:type="continuationSeparator" w:id="0">
    <w:p w14:paraId="22D7E960" w14:textId="77777777" w:rsidR="00465698" w:rsidRDefault="00465698" w:rsidP="00B14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6A"/>
    <w:rsid w:val="00023615"/>
    <w:rsid w:val="00034DF2"/>
    <w:rsid w:val="002311F7"/>
    <w:rsid w:val="002967F6"/>
    <w:rsid w:val="002B011F"/>
    <w:rsid w:val="00376C77"/>
    <w:rsid w:val="004433D7"/>
    <w:rsid w:val="0045400B"/>
    <w:rsid w:val="00465698"/>
    <w:rsid w:val="004F6B6A"/>
    <w:rsid w:val="005347F7"/>
    <w:rsid w:val="005C39D2"/>
    <w:rsid w:val="0062097E"/>
    <w:rsid w:val="00761FB4"/>
    <w:rsid w:val="00787846"/>
    <w:rsid w:val="008378D8"/>
    <w:rsid w:val="009B1448"/>
    <w:rsid w:val="009D7479"/>
    <w:rsid w:val="00AA6580"/>
    <w:rsid w:val="00AE43CB"/>
    <w:rsid w:val="00B14042"/>
    <w:rsid w:val="00B2379B"/>
    <w:rsid w:val="00B237FA"/>
    <w:rsid w:val="00B62F79"/>
    <w:rsid w:val="00BF2359"/>
    <w:rsid w:val="00CA012F"/>
    <w:rsid w:val="00CF53F4"/>
    <w:rsid w:val="00DC7E6A"/>
    <w:rsid w:val="00E5636B"/>
    <w:rsid w:val="00F660D2"/>
    <w:rsid w:val="00F7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B34F3"/>
  <w15:chartTrackingRefBased/>
  <w15:docId w15:val="{F11F820A-6DD4-4AC9-929E-21150A97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0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04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20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8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6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1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2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6%85%E6%96%B0%E6%98%9F/22133?fromModule=lemma_in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chongyan</dc:creator>
  <cp:keywords/>
  <dc:description/>
  <cp:lastModifiedBy>chongyan</cp:lastModifiedBy>
  <cp:revision>28</cp:revision>
  <dcterms:created xsi:type="dcterms:W3CDTF">2022-11-02T08:25:00Z</dcterms:created>
  <dcterms:modified xsi:type="dcterms:W3CDTF">2022-11-20T14:38:00Z</dcterms:modified>
</cp:coreProperties>
</file>