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EE1294D006B96548.png" manifest:media-type="image/png"/>
  <manifest:file-entry manifest:full-path="Pictures/100000010000073A0000041DCFF685DAE96FCA2F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39cac" officeooo:paragraph-rsid="00039cac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draw:frame draw:style-name="fr1" draw:name="Image1" text:anchor-type="char" svg:width="17cm" svg:height="9.675cm" draw:z-index="0">
          <draw:image xlink:href="Pictures/100000010000073A0000041DCFF685DAE96FCA2F.png" xlink:type="simple" xlink:show="embed" xlink:actuate="onLoad" draw:mime-type="image/png"/>
        </draw:frame>
        As
      </text:p>
      <text:p text:style-name="P1"/>
      <text:p text:style-name="P1"/>
      <text:p text:style-name="P1"/>
      <text:p text:style-name="P1">
        <draw:frame draw:style-name="fr1" draw:name="Image2" text:anchor-type="char" svg:width="17cm" svg:height="9.675cm" draw:z-index="1">
          <draw:image xlink:href="Pictures/100000010000073A0000041DEE1294D006B96548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2023-10-22T08:59:56.873960783</meta:creation-date>
    <dc:date>2023-10-24T20:38:21.635823944</dc:date>
    <meta:editing-duration>PT6M44S</meta:editing-duration>
    <meta:editing-cycles>2</meta:editing-cycles>
    <meta:generator>LibreOffice/7.3.7.2$Linux_X86_64 LibreOffice_project/30$Build-2</meta:generator>
    <meta:document-statistic meta:table-count="0" meta:image-count="2" meta:object-count="0" meta:page-count="1" meta:paragraph-count="1" meta:word-count="1" meta:character-count="2" meta:non-whitespace-character-count="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8467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14123</config:config-item>
          <config:config-item config:name="VisibleLeft" config:type="long">0</config:config-item>
          <config:config-item config:name="VisibleTop" config:type="long">8467</config:config-item>
          <config:config-item config:name="VisibleRight" config:type="long">47043</config:config-item>
          <config:config-item config:name="VisibleBottom" config:type="long">30374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236716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163129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