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3519D0" w14:textId="77777777" w:rsidR="00E55704" w:rsidRPr="00E55704" w:rsidRDefault="00E55704" w:rsidP="00E55704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微软雅黑" w:eastAsia="微软雅黑" w:hAnsi="微软雅黑" w:cs="宋体"/>
          <w:b/>
          <w:bCs/>
          <w:color w:val="24292E"/>
          <w:kern w:val="36"/>
          <w:sz w:val="54"/>
          <w:szCs w:val="54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36"/>
          <w:sz w:val="54"/>
          <w:szCs w:val="54"/>
        </w:rPr>
        <w:t>游戏人物与技能描述</w:t>
      </w:r>
    </w:p>
    <w:p w14:paraId="3A2C1F0C" w14:textId="77777777" w:rsidR="00E55704" w:rsidRPr="00E55704" w:rsidRDefault="00E55704" w:rsidP="00E55704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查尔斯</w:t>
      </w:r>
    </w:p>
    <w:p w14:paraId="49AFEB12" w14:textId="77777777" w:rsidR="00E55704" w:rsidRPr="00E55704" w:rsidRDefault="00E55704" w:rsidP="00E55704">
      <w:pPr>
        <w:widowControl/>
        <w:numPr>
          <w:ilvl w:val="0"/>
          <w:numId w:val="1"/>
        </w:numPr>
        <w:spacing w:before="240"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灌魔武器（被动）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行动阶段前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，若查尔斯没有受到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控制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效果影响，他会为自身及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周围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的友方单位赋予灌魔武器。灌魔武器是一种持续2回合的增益效果，受影响的单位获得[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交战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时附加X点额外魔法伤害]（X=20+0.1ATK+0.2POW ）。</w:t>
      </w:r>
    </w:p>
    <w:p w14:paraId="7CD9F7F6" w14:textId="77777777" w:rsidR="00E55704" w:rsidRPr="00E55704" w:rsidRDefault="00E55704" w:rsidP="00E55704">
      <w:pPr>
        <w:widowControl/>
        <w:numPr>
          <w:ilvl w:val="0"/>
          <w:numId w:val="1"/>
        </w:numPr>
        <w:spacing w:before="240"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灵能暴涨（剑剑书）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查尔斯对一个单位造成X点物理伤害（X=35+1.2ATK+1.2POW），并施加持续2回合的灵能印记。友方单位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受灵能印记影响的单位时，会回复Y点生命（Y=10+0.5POW）并获得灌魔武器。</w:t>
      </w:r>
    </w:p>
    <w:p w14:paraId="510AA42F" w14:textId="77777777" w:rsidR="00E55704" w:rsidRPr="00E55704" w:rsidRDefault="00E55704" w:rsidP="00E55704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204976D1" w14:textId="77777777" w:rsidR="00E55704" w:rsidRPr="00E55704" w:rsidRDefault="00E55704" w:rsidP="00E5570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3D5FFE4D" w14:textId="77777777" w:rsidR="00E55704" w:rsidRPr="00E55704" w:rsidRDefault="00E55704" w:rsidP="00E55704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强效铁砧，查尔斯能够无视距离赋予队友灌魔武器</w:t>
      </w:r>
    </w:p>
    <w:p w14:paraId="26ABA9AA" w14:textId="77777777" w:rsidR="00E55704" w:rsidRPr="00E55704" w:rsidRDefault="00E55704" w:rsidP="00E55704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2298A27F" w14:textId="77777777" w:rsidR="00E55704" w:rsidRPr="00E55704" w:rsidRDefault="00E55704" w:rsidP="00E55704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血魔法强化，灌魔武器不再附加魔法伤害，而是附加混乱伤害</w:t>
      </w:r>
    </w:p>
    <w:p w14:paraId="549E9D67" w14:textId="77777777" w:rsidR="00E55704" w:rsidRPr="00E55704" w:rsidRDefault="00E55704" w:rsidP="00E55704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64096C41" w14:textId="77777777" w:rsidR="00E55704" w:rsidRPr="00E55704" w:rsidRDefault="00E55704" w:rsidP="00E55704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灵能异变，灵能暴涨造成混乱伤害；灵能暴涨不再对目标单位施加灵能印记</w:t>
      </w:r>
    </w:p>
    <w:p w14:paraId="588AF2C5" w14:textId="77777777" w:rsidR="00E55704" w:rsidRPr="00E55704" w:rsidRDefault="00E55704" w:rsidP="00E55704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能量聚合，灌魔武器附加的伤害效果翻倍；灌魔武器只能作用于查尔斯</w:t>
      </w:r>
    </w:p>
    <w:p w14:paraId="659064C1" w14:textId="77777777" w:rsidR="00E55704" w:rsidRPr="00E55704" w:rsidRDefault="00E55704" w:rsidP="00E55704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lastRenderedPageBreak/>
        <w:t>鲍里斯</w:t>
      </w:r>
    </w:p>
    <w:p w14:paraId="6F761D3F" w14:textId="77777777" w:rsidR="00E55704" w:rsidRPr="00E55704" w:rsidRDefault="00E55704" w:rsidP="00E5570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异能火炮（被动）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鲍里斯操纵的异能火炮杀伤力巨大，与一个单位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交战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时，火炮会对该单位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周围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的其他敌方单位造成等量范围伤害。由于火炮笨重，鲍里斯在移动后就无法进行攻击。鲍里斯消耗每个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攻击指令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时都会使他获得1层异能。鲍里斯在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交战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时会消耗所有异能，消耗的每层异能都提高50%伤害。</w:t>
      </w:r>
    </w:p>
    <w:p w14:paraId="214CF1A0" w14:textId="77777777" w:rsidR="00E55704" w:rsidRPr="00E55704" w:rsidRDefault="00E55704" w:rsidP="00E55704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坚固壁垒（书书）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鲍里斯将火炮过载，形成一个临时的小型屏障，获得满额的护盾。</w:t>
      </w:r>
    </w:p>
    <w:p w14:paraId="1FDE44CB" w14:textId="77777777" w:rsidR="00E55704" w:rsidRPr="00E55704" w:rsidRDefault="00E55704" w:rsidP="00E55704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2D01E608" w14:textId="77777777" w:rsidR="00E55704" w:rsidRPr="00E55704" w:rsidRDefault="00E55704" w:rsidP="00E5570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3CE282EB" w14:textId="77777777" w:rsidR="00E55704" w:rsidRPr="00E55704" w:rsidRDefault="00E55704" w:rsidP="00E55704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机械改装，鲍里斯能够在移动后进行攻击</w:t>
      </w:r>
    </w:p>
    <w:p w14:paraId="58C54C2F" w14:textId="77777777" w:rsidR="00E55704" w:rsidRPr="00E55704" w:rsidRDefault="00E55704" w:rsidP="00E55704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2408869C" w14:textId="77777777" w:rsidR="00E55704" w:rsidRPr="00E55704" w:rsidRDefault="00E55704" w:rsidP="00E55704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蓄势待发，鲍里斯在施放坚固壁垒后会立即获得2层异能</w:t>
      </w:r>
    </w:p>
    <w:p w14:paraId="7620D8D9" w14:textId="77777777" w:rsidR="00E55704" w:rsidRPr="00E55704" w:rsidRDefault="00E55704" w:rsidP="00E55704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652BF64A" w14:textId="77777777" w:rsidR="00E55704" w:rsidRPr="00E55704" w:rsidRDefault="00E55704" w:rsidP="00E55704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异能储备，鲍里斯在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交战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时不再消耗异能；每层异能使鲍里斯伤害提高10%</w:t>
      </w:r>
    </w:p>
    <w:p w14:paraId="62945FA7" w14:textId="77777777" w:rsidR="00E55704" w:rsidRPr="00E55704" w:rsidRDefault="00E55704" w:rsidP="00E55704">
      <w:pPr>
        <w:widowControl/>
        <w:numPr>
          <w:ilvl w:val="1"/>
          <w:numId w:val="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集中效应，鲍里斯在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交战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时造成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，鲍里斯的异能火炮不再造成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溅射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效果</w:t>
      </w:r>
    </w:p>
    <w:p w14:paraId="712683A6" w14:textId="77777777" w:rsidR="00E55704" w:rsidRPr="00E55704" w:rsidRDefault="00E55704" w:rsidP="00E55704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德洛伊</w:t>
      </w:r>
    </w:p>
    <w:p w14:paraId="6D956C6A" w14:textId="77777777" w:rsidR="00E55704" w:rsidRPr="00E55704" w:rsidRDefault="00E55704" w:rsidP="00E5570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lastRenderedPageBreak/>
        <w:t>战吼（被动）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德洛伊在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交战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时施加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嘲讽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14:paraId="186D1B1E" w14:textId="77777777" w:rsidR="00E55704" w:rsidRPr="00E55704" w:rsidRDefault="00E55704" w:rsidP="00E55704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盾击（盾剑）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德洛伊对一名敌方单位造成X点物理伤害（X=ATK/50*ARM）并施加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眩晕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。德洛伊对一名免疫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眩晕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效果的单位施放盾击时，会造成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14:paraId="2CB60413" w14:textId="77777777" w:rsidR="00E55704" w:rsidRPr="00E55704" w:rsidRDefault="00E55704" w:rsidP="00E55704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5DC70CE4" w14:textId="77777777" w:rsidR="00E55704" w:rsidRPr="00E55704" w:rsidRDefault="00E55704" w:rsidP="00E5570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38466550" w14:textId="77777777" w:rsidR="00E55704" w:rsidRPr="00E55704" w:rsidRDefault="00E55704" w:rsidP="00E55704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军事素养，德洛伊在施展盾击后获得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护甲提升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与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抗性提升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各1层</w:t>
      </w:r>
    </w:p>
    <w:p w14:paraId="7FA989C5" w14:textId="77777777" w:rsidR="00E55704" w:rsidRPr="00E55704" w:rsidRDefault="00E55704" w:rsidP="00E55704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2617575C" w14:textId="77777777" w:rsidR="00E55704" w:rsidRPr="00E55704" w:rsidRDefault="00E55704" w:rsidP="00E55704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料敌先机，德洛伊在遭受处于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嘲讽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状态单位的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时，受到50%更少伤害</w:t>
      </w:r>
    </w:p>
    <w:p w14:paraId="687F2396" w14:textId="77777777" w:rsidR="00E55704" w:rsidRPr="00E55704" w:rsidRDefault="00E55704" w:rsidP="00E55704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7085100D" w14:textId="77777777" w:rsidR="00E55704" w:rsidRPr="00E55704" w:rsidRDefault="00E55704" w:rsidP="00E55704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毁灭打击，德洛伊的盾击不再施加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眩晕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效果，德洛伊的盾击总是能造成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</w:p>
    <w:p w14:paraId="3BC5A567" w14:textId="77777777" w:rsidR="00E55704" w:rsidRPr="00E55704" w:rsidRDefault="00E55704" w:rsidP="00E55704">
      <w:pPr>
        <w:widowControl/>
        <w:numPr>
          <w:ilvl w:val="1"/>
          <w:numId w:val="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迅捷盾击，德洛伊的盾击只需要消耗一个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防御指令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，德洛伊的盾击造成的伤害减少50%，且无法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</w:p>
    <w:p w14:paraId="286742CD" w14:textId="77777777" w:rsidR="00E55704" w:rsidRPr="00E55704" w:rsidRDefault="00E55704" w:rsidP="00E55704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梅丽莎</w:t>
      </w:r>
    </w:p>
    <w:p w14:paraId="1C7A78E8" w14:textId="77777777" w:rsidR="00E55704" w:rsidRPr="00E55704" w:rsidRDefault="00E55704" w:rsidP="00E5570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医护（被动）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行动阶段前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，若梅丽莎没有受到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控制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效果影响，她会为自身及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周围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的友方单位解除所有负面效果。</w:t>
      </w:r>
    </w:p>
    <w:p w14:paraId="217D2C3B" w14:textId="77777777" w:rsidR="00E55704" w:rsidRPr="00E55704" w:rsidRDefault="00E55704" w:rsidP="00E55704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愈合结界（心心心）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梅丽莎创造一个结界，治疗战场中所有友方单位X点生命值，并赋予1层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愈合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（X=30+ATK+2POW）</w:t>
      </w:r>
    </w:p>
    <w:p w14:paraId="5A16A601" w14:textId="77777777" w:rsidR="00E55704" w:rsidRPr="00E55704" w:rsidRDefault="00E55704" w:rsidP="00E55704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lastRenderedPageBreak/>
        <w:t>符文描述</w:t>
      </w:r>
    </w:p>
    <w:p w14:paraId="31EB54A6" w14:textId="77777777" w:rsidR="00E55704" w:rsidRPr="00E55704" w:rsidRDefault="00E55704" w:rsidP="00E5570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2C1B2771" w14:textId="77777777" w:rsidR="00E55704" w:rsidRPr="00E55704" w:rsidRDefault="00E55704" w:rsidP="00E55704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急救，梅丽莎的医护可以无视距离发动</w:t>
      </w:r>
    </w:p>
    <w:p w14:paraId="28C4EA4D" w14:textId="77777777" w:rsidR="00E55704" w:rsidRPr="00E55704" w:rsidRDefault="00E55704" w:rsidP="00E55704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255D540E" w14:textId="77777777" w:rsidR="00E55704" w:rsidRPr="00E55704" w:rsidRDefault="00E55704" w:rsidP="00E55704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效能，愈合结界造成的过量治疗会转化为护盾</w:t>
      </w:r>
    </w:p>
    <w:p w14:paraId="086E6CE3" w14:textId="77777777" w:rsidR="00E55704" w:rsidRPr="00E55704" w:rsidRDefault="00E55704" w:rsidP="00E55704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0F54051A" w14:textId="77777777" w:rsidR="00E55704" w:rsidRPr="00E55704" w:rsidRDefault="00E55704" w:rsidP="00E55704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毁灭结界，愈合结界不再提供治疗效果；愈合结界施展后，会对所有敌方单位造成X点范围魔法伤害，并所有敌方单位施加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重伤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（X=15+0.5ATK+1POW）</w:t>
      </w:r>
    </w:p>
    <w:p w14:paraId="2554789C" w14:textId="77777777" w:rsidR="00E55704" w:rsidRPr="00E55704" w:rsidRDefault="00E55704" w:rsidP="00E55704">
      <w:pPr>
        <w:widowControl/>
        <w:numPr>
          <w:ilvl w:val="1"/>
          <w:numId w:val="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强效愈合，愈合结界为所有队友赋予3层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愈合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；愈合结界的治疗效果下降50%</w:t>
      </w:r>
    </w:p>
    <w:p w14:paraId="34A3BB0F" w14:textId="77777777" w:rsidR="00E55704" w:rsidRPr="00E55704" w:rsidRDefault="00E55704" w:rsidP="00E55704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凯尔</w:t>
      </w:r>
    </w:p>
    <w:p w14:paraId="084C05BF" w14:textId="77777777" w:rsidR="00E55704" w:rsidRPr="00E55704" w:rsidRDefault="00E55704" w:rsidP="00E5570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机甲技艺（被动）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凯尔驾驶机甲进入战场。凯尔会在机甲被摧毁后进入战场。凯尔只拥有机甲一半的属性。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时，凯尔及机甲能够额外造成等同于护盾值30%的魔法伤害。</w:t>
      </w:r>
    </w:p>
    <w:p w14:paraId="678514F3" w14:textId="77777777" w:rsidR="00E55704" w:rsidRPr="00E55704" w:rsidRDefault="00E55704" w:rsidP="00E55704">
      <w:pPr>
        <w:widowControl/>
        <w:numPr>
          <w:ilvl w:val="0"/>
          <w:numId w:val="9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护盾机器人（20能量）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凯尔制造一个生命值为200的护盾机器人，放置在指定位置。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行动阶段前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，护盾机器人为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周围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的友方单位回复X点护盾（X=60+0.8POW+0.2ATK）</w:t>
      </w:r>
    </w:p>
    <w:p w14:paraId="7781A0B1" w14:textId="77777777" w:rsidR="00E55704" w:rsidRPr="00E55704" w:rsidRDefault="00E55704" w:rsidP="00E55704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施法距离，1-2</w:t>
      </w:r>
    </w:p>
    <w:p w14:paraId="42FE8E27" w14:textId="77777777" w:rsidR="00E55704" w:rsidRPr="00E55704" w:rsidRDefault="00E55704" w:rsidP="00E55704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lastRenderedPageBreak/>
        <w:t>符文描述</w:t>
      </w:r>
    </w:p>
    <w:p w14:paraId="3AA03EB7" w14:textId="77777777" w:rsidR="00E55704" w:rsidRPr="00E55704" w:rsidRDefault="00E55704" w:rsidP="00E5570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3092D670" w14:textId="77777777" w:rsidR="00E55704" w:rsidRPr="00E55704" w:rsidRDefault="00E55704" w:rsidP="00E55704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人机合一，机甲与凯尔拥有的属性合并；机甲摧毁后，凯尔不再出现</w:t>
      </w:r>
    </w:p>
    <w:p w14:paraId="0C394601" w14:textId="77777777" w:rsidR="00E55704" w:rsidRPr="00E55704" w:rsidRDefault="00E55704" w:rsidP="00E55704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0C3F5A80" w14:textId="77777777" w:rsidR="00E55704" w:rsidRPr="00E55704" w:rsidRDefault="00E55704" w:rsidP="00E55704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加固，护盾机器人的被动现在也会对自身生效</w:t>
      </w:r>
    </w:p>
    <w:p w14:paraId="757F9492" w14:textId="77777777" w:rsidR="00E55704" w:rsidRPr="00E55704" w:rsidRDefault="00E55704" w:rsidP="00E55704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3A73AE75" w14:textId="77777777" w:rsidR="00E55704" w:rsidRPr="00E55704" w:rsidRDefault="00E55704" w:rsidP="00E55704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治疗机器人，护盾机器人不再回复护盾，而是治疗X点生命值（X=30+0.4POW+0.1ATK）</w:t>
      </w:r>
    </w:p>
    <w:p w14:paraId="02F89D71" w14:textId="77777777" w:rsidR="00E55704" w:rsidRPr="00E55704" w:rsidRDefault="00E55704" w:rsidP="00E55704">
      <w:pPr>
        <w:widowControl/>
        <w:numPr>
          <w:ilvl w:val="1"/>
          <w:numId w:val="1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破坏光炮，凯尔在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时失去所有护盾，随后造成等同于失去护盾值的魔法伤害</w:t>
      </w:r>
    </w:p>
    <w:p w14:paraId="16BCB0D9" w14:textId="77777777" w:rsidR="00E55704" w:rsidRPr="00E55704" w:rsidRDefault="00E55704" w:rsidP="00E55704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洛里斯</w:t>
      </w:r>
    </w:p>
    <w:p w14:paraId="5FD94289" w14:textId="77777777" w:rsidR="00E55704" w:rsidRPr="00E55704" w:rsidRDefault="00E55704" w:rsidP="00E5570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匠心（被动）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行动阶段前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，洛里斯会为团队提供10点能量。</w:t>
      </w:r>
    </w:p>
    <w:p w14:paraId="2CDA5A1D" w14:textId="77777777" w:rsidR="00E55704" w:rsidRPr="00E55704" w:rsidRDefault="00E55704" w:rsidP="00E55704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EMP-616型炮台（30能量）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洛里斯制造一个炮台并放置在指定位置。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行动阶段后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，炮台损失40%最大生命值。炮台的属性会受洛里斯的属性影响。</w:t>
      </w:r>
    </w:p>
    <w:p w14:paraId="4FBFC3EE" w14:textId="77777777" w:rsidR="00E55704" w:rsidRPr="00E55704" w:rsidRDefault="00E55704" w:rsidP="00E55704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释放距离，1</w:t>
      </w:r>
    </w:p>
    <w:p w14:paraId="0ACC608C" w14:textId="77777777" w:rsidR="00E55704" w:rsidRPr="00E55704" w:rsidRDefault="00E55704" w:rsidP="00E55704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5DA0A197" w14:textId="77777777" w:rsidR="00E55704" w:rsidRPr="00E55704" w:rsidRDefault="00E55704" w:rsidP="00E5570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766409AD" w14:textId="77777777" w:rsidR="00E55704" w:rsidRPr="00E55704" w:rsidRDefault="00E55704" w:rsidP="00E55704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废物利用，炮台在摧毁时会产生5点能量</w:t>
      </w:r>
    </w:p>
    <w:p w14:paraId="76D41A4B" w14:textId="77777777" w:rsidR="00E55704" w:rsidRPr="00E55704" w:rsidRDefault="00E55704" w:rsidP="00E55704">
      <w:pPr>
        <w:widowControl/>
        <w:numPr>
          <w:ilvl w:val="0"/>
          <w:numId w:val="1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中符文</w:t>
      </w:r>
    </w:p>
    <w:p w14:paraId="4201B78A" w14:textId="77777777" w:rsidR="00E55704" w:rsidRPr="00E55704" w:rsidRDefault="00E55704" w:rsidP="00E55704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匠心独运，由匠心产生的能量翻倍</w:t>
      </w:r>
    </w:p>
    <w:p w14:paraId="56EB128E" w14:textId="77777777" w:rsidR="00E55704" w:rsidRPr="00E55704" w:rsidRDefault="00E55704" w:rsidP="00E55704">
      <w:pPr>
        <w:widowControl/>
        <w:numPr>
          <w:ilvl w:val="0"/>
          <w:numId w:val="1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1333C13B" w14:textId="77777777" w:rsidR="00E55704" w:rsidRPr="00E55704" w:rsidRDefault="00E55704" w:rsidP="00E55704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加速炮台，炮台每回合能够进行1次额外的轰击；炮台在每次轰击后损失50%最大生命值</w:t>
      </w:r>
    </w:p>
    <w:p w14:paraId="4388C0A3" w14:textId="77777777" w:rsidR="00E55704" w:rsidRPr="00E55704" w:rsidRDefault="00E55704" w:rsidP="00E55704">
      <w:pPr>
        <w:widowControl/>
        <w:numPr>
          <w:ilvl w:val="1"/>
          <w:numId w:val="1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巨型炮台，炮台拥有翻倍的属性；洛里斯同时只能拥有1个炮台，当洛里斯建造新炮台后，会摧毁所有其他炮台</w:t>
      </w:r>
    </w:p>
    <w:p w14:paraId="7052FCA3" w14:textId="77777777" w:rsidR="00E55704" w:rsidRPr="00E55704" w:rsidRDefault="00E55704" w:rsidP="00E55704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布拉德</w:t>
      </w:r>
    </w:p>
    <w:p w14:paraId="3AB2E7BC" w14:textId="77777777" w:rsidR="00E55704" w:rsidRPr="00E55704" w:rsidRDefault="00E55704" w:rsidP="00E5570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狂热（被动）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当布拉德处于战场时，我方使用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充能指令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会额外获得5点能量。</w:t>
      </w:r>
    </w:p>
    <w:p w14:paraId="7C70EE23" w14:textId="77777777" w:rsidR="00E55704" w:rsidRPr="00E55704" w:rsidRDefault="00E55704" w:rsidP="00E55704">
      <w:pPr>
        <w:widowControl/>
        <w:numPr>
          <w:ilvl w:val="0"/>
          <w:numId w:val="13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湮灭（50能量）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布拉德以自身为中心对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区域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内所有其他单位造成X点范围混乱伤害（X=100+1.0POW+0.2ATK），并清除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区域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内所有特殊地形。</w:t>
      </w:r>
    </w:p>
    <w:p w14:paraId="136CA290" w14:textId="77777777" w:rsidR="00E55704" w:rsidRPr="00E55704" w:rsidRDefault="00E55704" w:rsidP="00E55704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49A52CE1" w14:textId="77777777" w:rsidR="00E55704" w:rsidRPr="00E55704" w:rsidRDefault="00E55704" w:rsidP="00E5570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60B780EA" w14:textId="77777777" w:rsidR="00E55704" w:rsidRPr="00E55704" w:rsidRDefault="00E55704" w:rsidP="00E55704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邪能狂热，布拉德在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行动阶段前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，会赋予自身1层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魔力提升</w:t>
      </w:r>
    </w:p>
    <w:p w14:paraId="7AD96E4A" w14:textId="77777777" w:rsidR="00E55704" w:rsidRPr="00E55704" w:rsidRDefault="00E55704" w:rsidP="00E55704">
      <w:pPr>
        <w:widowControl/>
        <w:numPr>
          <w:ilvl w:val="0"/>
          <w:numId w:val="1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0269128F" w14:textId="77777777" w:rsidR="00E55704" w:rsidRPr="00E55704" w:rsidRDefault="00E55704" w:rsidP="00E55704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灾祸，施放湮灭后，会使下一次湮灭伤害提高50%。此效果可以堆叠3次</w:t>
      </w:r>
    </w:p>
    <w:p w14:paraId="13F9AD3A" w14:textId="77777777" w:rsidR="00E55704" w:rsidRPr="00E55704" w:rsidRDefault="00E55704" w:rsidP="00E55704">
      <w:pPr>
        <w:widowControl/>
        <w:numPr>
          <w:ilvl w:val="0"/>
          <w:numId w:val="1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6C77432A" w14:textId="77777777" w:rsidR="00E55704" w:rsidRPr="00E55704" w:rsidRDefault="00E55704" w:rsidP="00E55704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灭绝，湮灭的能量消耗提高到100点。湮灭会对战场上所有敌方单位造成伤害，并清除战场上所有特殊地形</w:t>
      </w:r>
    </w:p>
    <w:p w14:paraId="3658A2D6" w14:textId="77777777" w:rsidR="00E55704" w:rsidRPr="00E55704" w:rsidRDefault="00E55704" w:rsidP="00E55704">
      <w:pPr>
        <w:widowControl/>
        <w:numPr>
          <w:ilvl w:val="1"/>
          <w:numId w:val="1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邪能压制，狂热不再提供额外的能量；布拉德每回合会为团队额外提供1个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充能指令</w:t>
      </w:r>
    </w:p>
    <w:p w14:paraId="016BB9E6" w14:textId="77777777" w:rsidR="00E55704" w:rsidRPr="00E55704" w:rsidRDefault="00E55704" w:rsidP="00E55704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游川隐</w:t>
      </w:r>
    </w:p>
    <w:p w14:paraId="1CC74AFA" w14:textId="77777777" w:rsidR="00E55704" w:rsidRPr="00E55704" w:rsidRDefault="00E55704" w:rsidP="00E5570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剑道（被动）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游川隐在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交战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时施加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创伤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14:paraId="249428EC" w14:textId="77777777" w:rsidR="00E55704" w:rsidRPr="00E55704" w:rsidRDefault="00E55704" w:rsidP="00E55704">
      <w:pPr>
        <w:widowControl/>
        <w:numPr>
          <w:ilvl w:val="0"/>
          <w:numId w:val="1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一闪（剑盾）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游川隐一名敌方单位造成X点物理伤害（X=20+1.5ATK+0.4POW）并封锁该单位的反击。</w:t>
      </w:r>
    </w:p>
    <w:p w14:paraId="62F2AB61" w14:textId="77777777" w:rsidR="00E55704" w:rsidRPr="00E55704" w:rsidRDefault="00E55704" w:rsidP="00E55704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12A58EEE" w14:textId="77777777" w:rsidR="00E55704" w:rsidRPr="00E55704" w:rsidRDefault="00E55704" w:rsidP="00E5570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746904CB" w14:textId="77777777" w:rsidR="00E55704" w:rsidRPr="00E55704" w:rsidRDefault="00E55704" w:rsidP="00E55704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剑神，一闪的触发只需要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攻击指令</w:t>
      </w:r>
    </w:p>
    <w:p w14:paraId="7BE9D2C2" w14:textId="77777777" w:rsidR="00E55704" w:rsidRPr="00E55704" w:rsidRDefault="00E55704" w:rsidP="00E55704">
      <w:pPr>
        <w:widowControl/>
        <w:numPr>
          <w:ilvl w:val="0"/>
          <w:numId w:val="1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544755C9" w14:textId="77777777" w:rsidR="00E55704" w:rsidRPr="00E55704" w:rsidRDefault="00E55704" w:rsidP="00E55704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心眼，游川隐的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伤害无视护甲</w:t>
      </w:r>
    </w:p>
    <w:p w14:paraId="4FB2DCDB" w14:textId="77777777" w:rsidR="00E55704" w:rsidRPr="00E55704" w:rsidRDefault="00E55704" w:rsidP="00E55704">
      <w:pPr>
        <w:widowControl/>
        <w:numPr>
          <w:ilvl w:val="0"/>
          <w:numId w:val="1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1BCF996C" w14:textId="77777777" w:rsidR="00E55704" w:rsidRPr="00E55704" w:rsidRDefault="00E55704" w:rsidP="00E55704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收刀术，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，游川隐在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后返回原来的位置</w:t>
      </w:r>
    </w:p>
    <w:p w14:paraId="063D923D" w14:textId="77777777" w:rsidR="00E55704" w:rsidRPr="00E55704" w:rsidRDefault="00E55704" w:rsidP="00E55704">
      <w:pPr>
        <w:widowControl/>
        <w:numPr>
          <w:ilvl w:val="1"/>
          <w:numId w:val="1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拔刀术，游川隐不再提供任何指令卡；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行动阶段前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，游川隐获得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专注</w:t>
      </w:r>
    </w:p>
    <w:p w14:paraId="031FE503" w14:textId="77777777" w:rsidR="00E55704" w:rsidRPr="00E55704" w:rsidRDefault="00E55704" w:rsidP="00E55704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兰妮亚</w:t>
      </w:r>
    </w:p>
    <w:p w14:paraId="79A15610" w14:textId="77777777" w:rsidR="00E55704" w:rsidRPr="00E55704" w:rsidRDefault="00E55704" w:rsidP="00E5570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野性掌握（被动）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兰妮亚在每次切换姿态后，都会获得一次额外的行动。</w:t>
      </w:r>
    </w:p>
    <w:p w14:paraId="3D6FA9F0" w14:textId="77777777" w:rsidR="00E55704" w:rsidRPr="00E55704" w:rsidRDefault="00E55704" w:rsidP="00E55704">
      <w:pPr>
        <w:widowControl/>
        <w:numPr>
          <w:ilvl w:val="0"/>
          <w:numId w:val="17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lastRenderedPageBreak/>
        <w:t>姿态切换（盾心）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兰妮亚根据冲锋狮，石壳龟，独角兽的顺序变更战斗形态。冲锋狮形态：获得50点额外攻击力与[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交战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时，施加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流血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]；石壳龟形态：获得50点额外护甲及抗性与[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防卫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时，赋予自身1层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护甲提升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]；独角兽形态：获得[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行动阶段前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，治疗自身及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周围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的友方单位X%最大生命值]（X=5+0.2POW）。</w:t>
      </w:r>
    </w:p>
    <w:p w14:paraId="7FD72BFC" w14:textId="77777777" w:rsidR="00E55704" w:rsidRPr="00E55704" w:rsidRDefault="00E55704" w:rsidP="00E55704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7CBF4D8B" w14:textId="77777777" w:rsidR="00E55704" w:rsidRPr="00E55704" w:rsidRDefault="00E55704" w:rsidP="00E5570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520EB605" w14:textId="77777777" w:rsidR="00E55704" w:rsidRPr="00E55704" w:rsidRDefault="00E55704" w:rsidP="00E55704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灵动，切换姿态后，兰妮亚提供1个随机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指令卡</w:t>
      </w:r>
    </w:p>
    <w:p w14:paraId="1969C6A5" w14:textId="77777777" w:rsidR="00E55704" w:rsidRPr="00E55704" w:rsidRDefault="00E55704" w:rsidP="00E55704">
      <w:pPr>
        <w:widowControl/>
        <w:numPr>
          <w:ilvl w:val="0"/>
          <w:numId w:val="1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09F65FD7" w14:textId="77777777" w:rsidR="00E55704" w:rsidRPr="00E55704" w:rsidRDefault="00E55704" w:rsidP="00E55704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野性能量，切换姿态后，兰妮亚产生10点能量</w:t>
      </w:r>
    </w:p>
    <w:p w14:paraId="4BC781EA" w14:textId="77777777" w:rsidR="00E55704" w:rsidRPr="00E55704" w:rsidRDefault="00E55704" w:rsidP="00E55704">
      <w:pPr>
        <w:widowControl/>
        <w:numPr>
          <w:ilvl w:val="0"/>
          <w:numId w:val="1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3FCFBA6F" w14:textId="77777777" w:rsidR="00E55704" w:rsidRPr="00E55704" w:rsidRDefault="00E55704" w:rsidP="00E55704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野性逆转，兰妮亚的姿态切换顺序变为，独角兽，石壳龟，冲锋狮</w:t>
      </w:r>
    </w:p>
    <w:p w14:paraId="1F3018A8" w14:textId="77777777" w:rsidR="00E55704" w:rsidRPr="00E55704" w:rsidRDefault="00E55704" w:rsidP="00E55704">
      <w:pPr>
        <w:widowControl/>
        <w:numPr>
          <w:ilvl w:val="1"/>
          <w:numId w:val="1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兽群领袖，兰妮亚以冲锋狮形态进入战场；兰妮亚释放姿态切换后，不再变更形态</w:t>
      </w:r>
    </w:p>
    <w:p w14:paraId="132EA0D4" w14:textId="77777777" w:rsidR="00E55704" w:rsidRPr="00E55704" w:rsidRDefault="00E55704" w:rsidP="00E55704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潘德莫修斯</w:t>
      </w:r>
    </w:p>
    <w:p w14:paraId="7EDC968A" w14:textId="77777777" w:rsidR="00E55704" w:rsidRPr="00E55704" w:rsidRDefault="00E55704" w:rsidP="00E5570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尖刺外壳（被动）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潘德莫修斯在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交战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时造成X点额外物理伤害。（X=0.4ARM）</w:t>
      </w:r>
    </w:p>
    <w:p w14:paraId="6F882ECE" w14:textId="77777777" w:rsidR="00E55704" w:rsidRPr="00E55704" w:rsidRDefault="00E55704" w:rsidP="00E55704">
      <w:pPr>
        <w:widowControl/>
        <w:numPr>
          <w:ilvl w:val="0"/>
          <w:numId w:val="19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冲锋（剑剑盾）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潘德莫修斯对一名敌方单位造成X点物理伤害（X=20+1.0ATK）并施加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击退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。潘德莫修斯对一名无法被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击退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的单位释放冲锋时，会造成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14:paraId="56788CA5" w14:textId="77777777" w:rsidR="00E55704" w:rsidRPr="00E55704" w:rsidRDefault="00E55704" w:rsidP="00E55704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69B880DD" w14:textId="77777777" w:rsidR="00E55704" w:rsidRPr="00E55704" w:rsidRDefault="00E55704" w:rsidP="00E55704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大符文</w:t>
      </w:r>
    </w:p>
    <w:p w14:paraId="66347FD7" w14:textId="77777777" w:rsidR="00E55704" w:rsidRPr="00E55704" w:rsidRDefault="00E55704" w:rsidP="00E55704">
      <w:pPr>
        <w:widowControl/>
        <w:numPr>
          <w:ilvl w:val="1"/>
          <w:numId w:val="2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展翼，潘德莫修斯可以穿越山脉和河流进行移动</w:t>
      </w:r>
    </w:p>
    <w:p w14:paraId="071947FB" w14:textId="77777777" w:rsidR="00E55704" w:rsidRPr="00E55704" w:rsidRDefault="00E55704" w:rsidP="00E55704">
      <w:pPr>
        <w:widowControl/>
        <w:numPr>
          <w:ilvl w:val="0"/>
          <w:numId w:val="2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6FEB18BC" w14:textId="77777777" w:rsidR="00E55704" w:rsidRPr="00E55704" w:rsidRDefault="00E55704" w:rsidP="00E55704">
      <w:pPr>
        <w:widowControl/>
        <w:numPr>
          <w:ilvl w:val="1"/>
          <w:numId w:val="2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震荡，冲锋在造成伤害后还会对目标施加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眩晕</w:t>
      </w:r>
    </w:p>
    <w:p w14:paraId="2920D91D" w14:textId="77777777" w:rsidR="00E55704" w:rsidRPr="00E55704" w:rsidRDefault="00E55704" w:rsidP="00E55704">
      <w:pPr>
        <w:widowControl/>
        <w:numPr>
          <w:ilvl w:val="0"/>
          <w:numId w:val="2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6C35E7E7" w14:textId="77777777" w:rsidR="00E55704" w:rsidRPr="00E55704" w:rsidRDefault="00E55704" w:rsidP="00E55704">
      <w:pPr>
        <w:widowControl/>
        <w:numPr>
          <w:ilvl w:val="1"/>
          <w:numId w:val="2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野蛮，冲锋不再造成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击退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效果；冲锋始终造成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</w:p>
    <w:p w14:paraId="6B0E75DD" w14:textId="77777777" w:rsidR="00E55704" w:rsidRPr="00E55704" w:rsidRDefault="00E55704" w:rsidP="00E55704">
      <w:pPr>
        <w:widowControl/>
        <w:numPr>
          <w:ilvl w:val="1"/>
          <w:numId w:val="2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反震外壳，尖刺外壳的附加伤害效果现在基于抗性成长而非护甲</w:t>
      </w:r>
    </w:p>
    <w:p w14:paraId="24CC7D52" w14:textId="77777777" w:rsidR="00E55704" w:rsidRPr="00E55704" w:rsidRDefault="00E55704" w:rsidP="00E55704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庞一波尔</w:t>
      </w:r>
    </w:p>
    <w:p w14:paraId="53F08B21" w14:textId="77777777" w:rsidR="00E55704" w:rsidRPr="00E55704" w:rsidRDefault="00E55704" w:rsidP="00E55704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长途旅行（被动）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庞一波尔每移动1个单位距离，就会获得1层旅行者增益。庞一波尔在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交战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时会消耗所有旅行者增益，每层增益使伤害提高5%。</w:t>
      </w:r>
    </w:p>
    <w:p w14:paraId="4E1650BF" w14:textId="77777777" w:rsidR="00E55704" w:rsidRPr="00E55704" w:rsidRDefault="00E55704" w:rsidP="00E55704"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飞虎爪（30能量）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庞一波尔甩出飞虎爪，把自己拉到一个方向最近的地形或者单位上。如果飞虎爪命中了一名敌方单位，庞一波尔会以该单位为目标发动一次普通攻击。</w:t>
      </w:r>
    </w:p>
    <w:p w14:paraId="49248E78" w14:textId="77777777" w:rsidR="00E55704" w:rsidRPr="00E55704" w:rsidRDefault="00E55704" w:rsidP="00E55704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1A7A7EB1" w14:textId="77777777" w:rsidR="00E55704" w:rsidRPr="00E55704" w:rsidRDefault="00E55704" w:rsidP="00E55704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685B11C2" w14:textId="77777777" w:rsidR="00E55704" w:rsidRPr="00E55704" w:rsidRDefault="00E55704" w:rsidP="00E55704">
      <w:pPr>
        <w:widowControl/>
        <w:numPr>
          <w:ilvl w:val="1"/>
          <w:numId w:val="2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冒险家，旅行者增益的获取层数翻倍</w:t>
      </w:r>
    </w:p>
    <w:p w14:paraId="08C527EE" w14:textId="77777777" w:rsidR="00E55704" w:rsidRPr="00E55704" w:rsidRDefault="00E55704" w:rsidP="00E55704">
      <w:pPr>
        <w:widowControl/>
        <w:numPr>
          <w:ilvl w:val="0"/>
          <w:numId w:val="2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0E9990E2" w14:textId="77777777" w:rsidR="00E55704" w:rsidRPr="00E55704" w:rsidRDefault="00E55704" w:rsidP="00E55704">
      <w:pPr>
        <w:widowControl/>
        <w:numPr>
          <w:ilvl w:val="1"/>
          <w:numId w:val="2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洞悉，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行动阶段前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，若庞一波尔拥有超过20层旅行者增益，则获得*</w:t>
      </w:r>
      <w:r w:rsidRPr="00E55704">
        <w:rPr>
          <w:rFonts w:ascii="微软雅黑" w:eastAsia="微软雅黑" w:hAnsi="微软雅黑" w:cs="宋体" w:hint="eastAsia"/>
          <w:i/>
          <w:iCs/>
          <w:color w:val="24292E"/>
          <w:kern w:val="0"/>
          <w:szCs w:val="21"/>
        </w:rPr>
        <w:t>专注</w:t>
      </w:r>
    </w:p>
    <w:p w14:paraId="3457E327" w14:textId="77777777" w:rsidR="00E55704" w:rsidRPr="00E55704" w:rsidRDefault="00E55704" w:rsidP="00E55704">
      <w:pPr>
        <w:widowControl/>
        <w:numPr>
          <w:ilvl w:val="0"/>
          <w:numId w:val="2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2AB219B9" w14:textId="77777777" w:rsidR="00E55704" w:rsidRPr="00E55704" w:rsidRDefault="00E55704" w:rsidP="00E55704">
      <w:pPr>
        <w:widowControl/>
        <w:numPr>
          <w:ilvl w:val="1"/>
          <w:numId w:val="2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跋涉，旅行者增益在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交战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时不会被消耗；旅行者的伤害增加值变为1%</w:t>
      </w:r>
    </w:p>
    <w:p w14:paraId="0D919DC9" w14:textId="77777777" w:rsidR="00E55704" w:rsidRPr="00E55704" w:rsidRDefault="00E55704" w:rsidP="00E55704">
      <w:pPr>
        <w:widowControl/>
        <w:numPr>
          <w:ilvl w:val="1"/>
          <w:numId w:val="2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强化钩索，庞一波尔的飞虎爪在接触地形后，会返还一半的能量消耗</w:t>
      </w:r>
    </w:p>
    <w:p w14:paraId="265ED7C0" w14:textId="77777777" w:rsidR="00E55704" w:rsidRPr="00E55704" w:rsidRDefault="00E55704" w:rsidP="00E55704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茹拉吉</w:t>
      </w:r>
    </w:p>
    <w:p w14:paraId="1F87AF47" w14:textId="77777777" w:rsidR="00E55704" w:rsidRPr="00E55704" w:rsidRDefault="00E55704" w:rsidP="00E55704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迷彩（被动）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茹拉吉在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防卫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时会回复10%最大生命值并施加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致盲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14:paraId="335BF80E" w14:textId="77777777" w:rsidR="00E55704" w:rsidRPr="00E55704" w:rsidRDefault="00E55704" w:rsidP="00E55704">
      <w:pPr>
        <w:widowControl/>
        <w:numPr>
          <w:ilvl w:val="0"/>
          <w:numId w:val="23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虹幻（60能量）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丢弃所有指令卡，随后生成随机属性的指令卡直到6张。</w:t>
      </w:r>
    </w:p>
    <w:p w14:paraId="6A4812F1" w14:textId="77777777" w:rsidR="00E55704" w:rsidRPr="00E55704" w:rsidRDefault="00E55704" w:rsidP="00E55704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6A0B89EE" w14:textId="77777777" w:rsidR="00E55704" w:rsidRPr="00E55704" w:rsidRDefault="00E55704" w:rsidP="00E55704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57B75C41" w14:textId="77777777" w:rsidR="00E55704" w:rsidRPr="00E55704" w:rsidRDefault="00E55704" w:rsidP="00E55704">
      <w:pPr>
        <w:widowControl/>
        <w:numPr>
          <w:ilvl w:val="1"/>
          <w:numId w:val="2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生生不息，虹幻生成的指令卡数量变为8张</w:t>
      </w:r>
    </w:p>
    <w:p w14:paraId="305B1FED" w14:textId="77777777" w:rsidR="00E55704" w:rsidRPr="00E55704" w:rsidRDefault="00E55704" w:rsidP="00E55704">
      <w:pPr>
        <w:widowControl/>
        <w:numPr>
          <w:ilvl w:val="0"/>
          <w:numId w:val="2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32E499AB" w14:textId="77777777" w:rsidR="00E55704" w:rsidRPr="00E55704" w:rsidRDefault="00E55704" w:rsidP="00E55704">
      <w:pPr>
        <w:widowControl/>
        <w:numPr>
          <w:ilvl w:val="1"/>
          <w:numId w:val="2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水晶能源，虹幻的能量消耗降低20点</w:t>
      </w:r>
    </w:p>
    <w:p w14:paraId="06E81568" w14:textId="77777777" w:rsidR="00E55704" w:rsidRPr="00E55704" w:rsidRDefault="00E55704" w:rsidP="00E55704">
      <w:pPr>
        <w:widowControl/>
        <w:numPr>
          <w:ilvl w:val="0"/>
          <w:numId w:val="2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1089F9EC" w14:textId="77777777" w:rsidR="00E55704" w:rsidRPr="00E55704" w:rsidRDefault="00E55704" w:rsidP="00E55704">
      <w:pPr>
        <w:widowControl/>
        <w:numPr>
          <w:ilvl w:val="1"/>
          <w:numId w:val="2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自愈，迷彩的治疗效果翻倍；茹拉吉在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防卫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时不再对攻击者施加致盲</w:t>
      </w:r>
    </w:p>
    <w:p w14:paraId="18457C9F" w14:textId="77777777" w:rsidR="00E55704" w:rsidRPr="00E55704" w:rsidRDefault="00E55704" w:rsidP="00E55704">
      <w:pPr>
        <w:widowControl/>
        <w:numPr>
          <w:ilvl w:val="1"/>
          <w:numId w:val="2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变幻莫测，移除虹幻的能量消耗；虹幻生成的指令卡数量与丢弃的指令卡数量始终相同</w:t>
      </w:r>
    </w:p>
    <w:p w14:paraId="3CCAA7D8" w14:textId="77777777" w:rsidR="00E55704" w:rsidRPr="00E55704" w:rsidRDefault="00E55704" w:rsidP="00E55704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羽莱</w:t>
      </w:r>
    </w:p>
    <w:p w14:paraId="4595D944" w14:textId="77777777" w:rsidR="00E55704" w:rsidRPr="00E55704" w:rsidRDefault="00E55704" w:rsidP="00E55704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疾行（被动）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当我方英雄在一回合内消耗了至少3张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指令卡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时，羽莱会立即为团队提供1张随机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指令卡</w:t>
      </w:r>
    </w:p>
    <w:p w14:paraId="20BCF0B4" w14:textId="77777777" w:rsidR="00E55704" w:rsidRPr="00E55704" w:rsidRDefault="00E55704" w:rsidP="00E55704">
      <w:pPr>
        <w:widowControl/>
        <w:numPr>
          <w:ilvl w:val="0"/>
          <w:numId w:val="2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lastRenderedPageBreak/>
        <w:t>疾风箭雨（剑书剑心）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羽莱对目标造成X点魔法伤害，随后对所处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区域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内的所有其他单位造成X点范围魔法伤害。（X=20+0.5ATK+1.0POW）</w:t>
      </w:r>
    </w:p>
    <w:p w14:paraId="0B6AEB8E" w14:textId="77777777" w:rsidR="00E55704" w:rsidRPr="00E55704" w:rsidRDefault="00E55704" w:rsidP="00E55704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1FDB68FA" w14:textId="77777777" w:rsidR="00E55704" w:rsidRPr="00E55704" w:rsidRDefault="00E55704" w:rsidP="00E55704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3F56EFC0" w14:textId="77777777" w:rsidR="00E55704" w:rsidRPr="00E55704" w:rsidRDefault="00E55704" w:rsidP="00E55704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风之箭，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奇袭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时，羽莱能够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连击</w:t>
      </w:r>
    </w:p>
    <w:p w14:paraId="053863AF" w14:textId="77777777" w:rsidR="00E55704" w:rsidRPr="00E55704" w:rsidRDefault="00E55704" w:rsidP="00E55704">
      <w:pPr>
        <w:widowControl/>
        <w:numPr>
          <w:ilvl w:val="0"/>
          <w:numId w:val="2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5F54D643" w14:textId="77777777" w:rsidR="00E55704" w:rsidRPr="00E55704" w:rsidRDefault="00E55704" w:rsidP="00E55704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御风术，疾行的效果变更为：当我方英雄在一回合内消耗了至少4张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指令卡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时，羽莱会立即为团队提供2张随机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指令卡</w:t>
      </w:r>
    </w:p>
    <w:p w14:paraId="54ACB031" w14:textId="77777777" w:rsidR="00E55704" w:rsidRPr="00E55704" w:rsidRDefault="00E55704" w:rsidP="00E55704">
      <w:pPr>
        <w:widowControl/>
        <w:numPr>
          <w:ilvl w:val="0"/>
          <w:numId w:val="2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7FF01832" w14:textId="77777777" w:rsidR="00E55704" w:rsidRPr="00E55704" w:rsidRDefault="00E55704" w:rsidP="00E55704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精准，疾风箭雨现在只对敌方单位造成伤害</w:t>
      </w:r>
    </w:p>
    <w:p w14:paraId="38DD328C" w14:textId="77777777" w:rsidR="00E55704" w:rsidRPr="00E55704" w:rsidRDefault="00E55704" w:rsidP="00E55704">
      <w:pPr>
        <w:widowControl/>
        <w:numPr>
          <w:ilvl w:val="1"/>
          <w:numId w:val="2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移形换影，羽莱不会受到范围伤害的影响；羽莱的最大护盾值始终为0</w:t>
      </w:r>
    </w:p>
    <w:p w14:paraId="18E8EC6B" w14:textId="77777777" w:rsidR="00E55704" w:rsidRPr="00E55704" w:rsidRDefault="00E55704" w:rsidP="00E55704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金盏</w:t>
      </w:r>
    </w:p>
    <w:p w14:paraId="3AC28A41" w14:textId="77777777" w:rsidR="00E55704" w:rsidRPr="00E55704" w:rsidRDefault="00E55704" w:rsidP="00E55704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腐蚀（被动）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金盏在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交战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时施加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中毒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14:paraId="543EC118" w14:textId="77777777" w:rsidR="00E55704" w:rsidRPr="00E55704" w:rsidRDefault="00E55704" w:rsidP="00E55704">
      <w:pPr>
        <w:widowControl/>
        <w:numPr>
          <w:ilvl w:val="0"/>
          <w:numId w:val="27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致命诱惑（30能量）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金盏闪现到指定的位置，对目的地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周围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所有敌方单位施加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昏睡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,随后对技能影响范围内每一个免疫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昏睡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的敌方单位发动一次普通攻击。</w:t>
      </w:r>
    </w:p>
    <w:p w14:paraId="06829BA0" w14:textId="77777777" w:rsidR="00E55704" w:rsidRPr="00E55704" w:rsidRDefault="00E55704" w:rsidP="00E55704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施法距离，1-3</w:t>
      </w:r>
    </w:p>
    <w:p w14:paraId="5B98FDCC" w14:textId="77777777" w:rsidR="00E55704" w:rsidRPr="00E55704" w:rsidRDefault="00E55704" w:rsidP="00E55704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174D6F8D" w14:textId="77777777" w:rsidR="00E55704" w:rsidRPr="00E55704" w:rsidRDefault="00E55704" w:rsidP="00E55704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10BD320B" w14:textId="77777777" w:rsidR="00E55704" w:rsidRPr="00E55704" w:rsidRDefault="00E55704" w:rsidP="00E55704">
      <w:pPr>
        <w:widowControl/>
        <w:numPr>
          <w:ilvl w:val="1"/>
          <w:numId w:val="2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毒素爆发，施展致命诱惑后，技能影响范围内的单位的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中毒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伤害会立即生效一次</w:t>
      </w:r>
    </w:p>
    <w:p w14:paraId="45357DDA" w14:textId="77777777" w:rsidR="00E55704" w:rsidRPr="00E55704" w:rsidRDefault="00E55704" w:rsidP="00E55704">
      <w:pPr>
        <w:widowControl/>
        <w:numPr>
          <w:ilvl w:val="0"/>
          <w:numId w:val="2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3029F454" w14:textId="77777777" w:rsidR="00E55704" w:rsidRPr="00E55704" w:rsidRDefault="00E55704" w:rsidP="00E55704">
      <w:pPr>
        <w:widowControl/>
        <w:numPr>
          <w:ilvl w:val="1"/>
          <w:numId w:val="2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腐蚀防护，当金盏在战场时，所有友方单位免疫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中毒</w:t>
      </w:r>
    </w:p>
    <w:p w14:paraId="548F1614" w14:textId="77777777" w:rsidR="00E55704" w:rsidRPr="00E55704" w:rsidRDefault="00E55704" w:rsidP="00E55704">
      <w:pPr>
        <w:widowControl/>
        <w:numPr>
          <w:ilvl w:val="0"/>
          <w:numId w:val="2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104ED5C2" w14:textId="77777777" w:rsidR="00E55704" w:rsidRPr="00E55704" w:rsidRDefault="00E55704" w:rsidP="00E55704">
      <w:pPr>
        <w:widowControl/>
        <w:numPr>
          <w:ilvl w:val="1"/>
          <w:numId w:val="2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长途奔袭，致命诱惑的施法距离+1；致命诱惑的能量消耗提高10点</w:t>
      </w:r>
    </w:p>
    <w:p w14:paraId="3B6B3ACF" w14:textId="77777777" w:rsidR="00E55704" w:rsidRPr="00E55704" w:rsidRDefault="00E55704" w:rsidP="00E55704">
      <w:pPr>
        <w:widowControl/>
        <w:numPr>
          <w:ilvl w:val="1"/>
          <w:numId w:val="2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瘟疫散播，致命诱惑不再施加昏睡，而是施加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中毒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，且金盏无法通过致命诱惑进行普通攻击</w:t>
      </w:r>
    </w:p>
    <w:p w14:paraId="1BBBEE0B" w14:textId="77777777" w:rsidR="00E55704" w:rsidRPr="00E55704" w:rsidRDefault="00E55704" w:rsidP="00E55704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巴洛克</w:t>
      </w:r>
    </w:p>
    <w:p w14:paraId="13A7E37B" w14:textId="77777777" w:rsidR="00E55704" w:rsidRPr="00E55704" w:rsidRDefault="00E55704" w:rsidP="00E55704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战术指挥（被动）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行动阶段前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，若巴洛克处于近战形态时，会生成一张额外的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攻击指令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，若巴洛克处于远程形态时，会生成一张额外的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充能指令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14:paraId="2ACEA41A" w14:textId="77777777" w:rsidR="00E55704" w:rsidRPr="00E55704" w:rsidRDefault="00E55704" w:rsidP="00E55704">
      <w:pPr>
        <w:widowControl/>
        <w:numPr>
          <w:ilvl w:val="0"/>
          <w:numId w:val="29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快速援护（10能量）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巴洛克更改自身的攻击范围，随后赋予自身1层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魔力提升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，并能够进行一次额外的行动。</w:t>
      </w:r>
    </w:p>
    <w:p w14:paraId="547A38AF" w14:textId="77777777" w:rsidR="00E55704" w:rsidRPr="00E55704" w:rsidRDefault="00E55704" w:rsidP="00E55704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6FDD7719" w14:textId="77777777" w:rsidR="00E55704" w:rsidRPr="00E55704" w:rsidRDefault="00E55704" w:rsidP="00E55704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1E2EFF02" w14:textId="77777777" w:rsidR="00E55704" w:rsidRPr="00E55704" w:rsidRDefault="00E55704" w:rsidP="00E55704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全能指挥，无论处于何种形态，巴洛克都会额外提供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攻击指令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与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充能指令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各1张</w:t>
      </w:r>
    </w:p>
    <w:p w14:paraId="0BF9AC32" w14:textId="77777777" w:rsidR="00E55704" w:rsidRPr="00E55704" w:rsidRDefault="00E55704" w:rsidP="00E55704">
      <w:pPr>
        <w:widowControl/>
        <w:numPr>
          <w:ilvl w:val="0"/>
          <w:numId w:val="3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044FC40C" w14:textId="77777777" w:rsidR="00E55704" w:rsidRPr="00E55704" w:rsidRDefault="00E55704" w:rsidP="00E55704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侵略如火，当巴洛克拥有3层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魔力提升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时，我方全体单位获得[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时，封锁对手反击]</w:t>
      </w:r>
    </w:p>
    <w:p w14:paraId="0320B796" w14:textId="77777777" w:rsidR="00E55704" w:rsidRPr="00E55704" w:rsidRDefault="00E55704" w:rsidP="00E55704">
      <w:pPr>
        <w:widowControl/>
        <w:numPr>
          <w:ilvl w:val="0"/>
          <w:numId w:val="3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192FA3F3" w14:textId="77777777" w:rsidR="00E55704" w:rsidRPr="00E55704" w:rsidRDefault="00E55704" w:rsidP="00E55704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不动如山，快速援护会使巴洛克获得满额护盾；巴洛克始终处于近战形态</w:t>
      </w:r>
    </w:p>
    <w:p w14:paraId="53B16C6F" w14:textId="77777777" w:rsidR="00E55704" w:rsidRPr="00E55704" w:rsidRDefault="00E55704" w:rsidP="00E55704">
      <w:pPr>
        <w:widowControl/>
        <w:numPr>
          <w:ilvl w:val="1"/>
          <w:numId w:val="3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背水一战，巴洛克不再提供任何指令卡，巴洛克在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行动阶段前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赋予全体友方单位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攻击提升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与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魔力提升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各一层</w:t>
      </w:r>
    </w:p>
    <w:p w14:paraId="5899AFEC" w14:textId="77777777" w:rsidR="00E55704" w:rsidRPr="00E55704" w:rsidRDefault="00E55704" w:rsidP="00E55704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沃德</w:t>
      </w:r>
    </w:p>
    <w:p w14:paraId="1AFEC328" w14:textId="77777777" w:rsidR="00E55704" w:rsidRPr="00E55704" w:rsidRDefault="00E55704" w:rsidP="00E55704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以逸待劳（被动）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当沃德在战场时，我方在行动阶段可以额外保存1张指令卡。</w:t>
      </w:r>
    </w:p>
    <w:p w14:paraId="3A91A7E1" w14:textId="77777777" w:rsidR="00E55704" w:rsidRPr="00E55704" w:rsidRDefault="00E55704" w:rsidP="00E55704">
      <w:pPr>
        <w:widowControl/>
        <w:numPr>
          <w:ilvl w:val="0"/>
          <w:numId w:val="3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穿透射击(40能量）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沃顿发动一次能够贯穿一条直线上所有单位的射击。穿透射击初始造成X点范围物理伤害（X=0.8POW+1.6ATK），每穿透一名单位，穿透射击就会衰减15%。</w:t>
      </w:r>
    </w:p>
    <w:p w14:paraId="00E22E1F" w14:textId="77777777" w:rsidR="00E55704" w:rsidRPr="00E55704" w:rsidRDefault="00E55704" w:rsidP="00E55704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00100467" w14:textId="77777777" w:rsidR="00E55704" w:rsidRPr="00E55704" w:rsidRDefault="00E55704" w:rsidP="00E55704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01858C2F" w14:textId="77777777" w:rsidR="00E55704" w:rsidRPr="00E55704" w:rsidRDefault="00E55704" w:rsidP="00E55704">
      <w:pPr>
        <w:widowControl/>
        <w:numPr>
          <w:ilvl w:val="1"/>
          <w:numId w:val="3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以假乱真，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行动阶段前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，沃德复制所有暂存区的指令卡</w:t>
      </w:r>
    </w:p>
    <w:p w14:paraId="7B5F9EDA" w14:textId="77777777" w:rsidR="00E55704" w:rsidRPr="00E55704" w:rsidRDefault="00E55704" w:rsidP="00E55704">
      <w:pPr>
        <w:widowControl/>
        <w:numPr>
          <w:ilvl w:val="0"/>
          <w:numId w:val="3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1E5E189F" w14:textId="77777777" w:rsidR="00E55704" w:rsidRPr="00E55704" w:rsidRDefault="00E55704" w:rsidP="00E55704">
      <w:pPr>
        <w:widowControl/>
        <w:numPr>
          <w:ilvl w:val="1"/>
          <w:numId w:val="3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精准射击，穿甲射击不再伤害友军，且伤害不因穿透而衰减</w:t>
      </w:r>
    </w:p>
    <w:p w14:paraId="1AE34F46" w14:textId="77777777" w:rsidR="00E55704" w:rsidRPr="00E55704" w:rsidRDefault="00E55704" w:rsidP="00E55704">
      <w:pPr>
        <w:widowControl/>
        <w:numPr>
          <w:ilvl w:val="0"/>
          <w:numId w:val="3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1D64FD29" w14:textId="77777777" w:rsidR="00E55704" w:rsidRPr="00E55704" w:rsidRDefault="00E55704" w:rsidP="00E55704">
      <w:pPr>
        <w:widowControl/>
        <w:numPr>
          <w:ilvl w:val="1"/>
          <w:numId w:val="3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穿甲火炮，穿甲射击不再穿透单位；穿甲射击能够无视护甲造成伤害</w:t>
      </w:r>
    </w:p>
    <w:p w14:paraId="4650C15F" w14:textId="77777777" w:rsidR="00E55704" w:rsidRPr="00E55704" w:rsidRDefault="00E55704" w:rsidP="00E55704">
      <w:pPr>
        <w:widowControl/>
        <w:numPr>
          <w:ilvl w:val="1"/>
          <w:numId w:val="3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散射火炮，沃德无法使用穿甲射击；沃德在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时消耗暂存区所有指令卡，每张消耗的指令卡使沃德获得+50%溅射</w:t>
      </w:r>
    </w:p>
    <w:p w14:paraId="23172B30" w14:textId="77777777" w:rsidR="00E55704" w:rsidRPr="00E55704" w:rsidRDefault="00E55704" w:rsidP="00E55704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露娜</w:t>
      </w:r>
    </w:p>
    <w:p w14:paraId="4AE08377" w14:textId="77777777" w:rsidR="00E55704" w:rsidRPr="00E55704" w:rsidRDefault="00E55704" w:rsidP="00E55704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解脱（被动）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露娜在与生命值高于自身的单位或受刺客印记影响的单位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交战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时造成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14:paraId="22203A75" w14:textId="77777777" w:rsidR="00E55704" w:rsidRPr="00E55704" w:rsidRDefault="00E55704" w:rsidP="00E55704">
      <w:pPr>
        <w:widowControl/>
        <w:numPr>
          <w:ilvl w:val="0"/>
          <w:numId w:val="33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暗杀（剑心）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露娜对一名敌方单位造成X点物理伤害（X=35+1.4ATK+0.6POW），随后施加持续3回合的刺客印记。露娜对受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控制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效果或受到刺客印记影响的单位使用暗杀时会获得满额护盾。</w:t>
      </w:r>
    </w:p>
    <w:p w14:paraId="496F6642" w14:textId="77777777" w:rsidR="00E55704" w:rsidRPr="00E55704" w:rsidRDefault="00E55704" w:rsidP="00E55704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51B2BDF4" w14:textId="77777777" w:rsidR="00E55704" w:rsidRPr="00E55704" w:rsidRDefault="00E55704" w:rsidP="00E55704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512E1A86" w14:textId="77777777" w:rsidR="00E55704" w:rsidRPr="00E55704" w:rsidRDefault="00E55704" w:rsidP="00E55704">
      <w:pPr>
        <w:widowControl/>
        <w:numPr>
          <w:ilvl w:val="1"/>
          <w:numId w:val="3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快速刺杀，使用暗杀击败敌方单位后，返还所有露娜消耗的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指令卡</w:t>
      </w:r>
    </w:p>
    <w:p w14:paraId="70BC5B32" w14:textId="77777777" w:rsidR="00E55704" w:rsidRPr="00E55704" w:rsidRDefault="00E55704" w:rsidP="00E55704">
      <w:pPr>
        <w:widowControl/>
        <w:numPr>
          <w:ilvl w:val="0"/>
          <w:numId w:val="3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0503892D" w14:textId="77777777" w:rsidR="00E55704" w:rsidRPr="00E55704" w:rsidRDefault="00E55704" w:rsidP="00E55704">
      <w:pPr>
        <w:widowControl/>
        <w:numPr>
          <w:ilvl w:val="1"/>
          <w:numId w:val="3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死神降临，露娜获得+50%暴击伤害</w:t>
      </w:r>
    </w:p>
    <w:p w14:paraId="73B22822" w14:textId="77777777" w:rsidR="00E55704" w:rsidRPr="00E55704" w:rsidRDefault="00E55704" w:rsidP="00E55704">
      <w:pPr>
        <w:widowControl/>
        <w:numPr>
          <w:ilvl w:val="0"/>
          <w:numId w:val="3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14BAA7AD" w14:textId="77777777" w:rsidR="00E55704" w:rsidRPr="00E55704" w:rsidRDefault="00E55704" w:rsidP="00E55704">
      <w:pPr>
        <w:widowControl/>
        <w:numPr>
          <w:ilvl w:val="1"/>
          <w:numId w:val="3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刺客奥义，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行动阶段前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，露娜会消耗10点能量，随后对一名随机敌方单位施加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刺客印记</w:t>
      </w:r>
    </w:p>
    <w:p w14:paraId="57BF4D1F" w14:textId="77777777" w:rsidR="00E55704" w:rsidRPr="00E55704" w:rsidRDefault="00E55704" w:rsidP="00E55704">
      <w:pPr>
        <w:widowControl/>
        <w:numPr>
          <w:ilvl w:val="1"/>
          <w:numId w:val="3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一击毙命，露娜对生命值高于自身的单位不再造成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；露娜在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交战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时直接击杀处于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濒死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状态的单位，即使造成的伤害为0</w:t>
      </w:r>
    </w:p>
    <w:p w14:paraId="60FE7DB8" w14:textId="77777777" w:rsidR="00E55704" w:rsidRPr="00E55704" w:rsidRDefault="00E55704" w:rsidP="00E55704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lastRenderedPageBreak/>
        <w:t>妮法拉</w:t>
      </w:r>
    </w:p>
    <w:p w14:paraId="1E29E56C" w14:textId="77777777" w:rsidR="00E55704" w:rsidRPr="00E55704" w:rsidRDefault="00E55704" w:rsidP="00E55704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冰霜之心（被动）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：妮法拉免疫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冻结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行动阶段前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，若妮法拉没有受到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控制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效果影响，她会为所有处于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冻结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状态的友方单位回复20%最大护盾值，并解除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冻结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14:paraId="48531116" w14:textId="77777777" w:rsidR="00E55704" w:rsidRPr="00E55704" w:rsidRDefault="00E55704" w:rsidP="00E55704">
      <w:pPr>
        <w:widowControl/>
        <w:numPr>
          <w:ilvl w:val="0"/>
          <w:numId w:val="3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寒冬蔓延（书心书）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：妮法拉对一个敌方单位造成X点魔法伤害（X=20+1.0POW+0.5ATK），随后对该目标及其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周围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的其他单位施加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冻结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。妮法拉对一名免疫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冻结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效果的单位施放寒冬蔓延时，会造成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14:paraId="35C36351" w14:textId="77777777" w:rsidR="00E55704" w:rsidRPr="00E55704" w:rsidRDefault="00E55704" w:rsidP="00E55704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23C5EA9A" w14:textId="77777777" w:rsidR="00E55704" w:rsidRPr="00E55704" w:rsidRDefault="00E55704" w:rsidP="00E55704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7AC5D70E" w14:textId="77777777" w:rsidR="00E55704" w:rsidRPr="00E55704" w:rsidRDefault="00E55704" w:rsidP="00E55704">
      <w:pPr>
        <w:widowControl/>
        <w:numPr>
          <w:ilvl w:val="1"/>
          <w:numId w:val="3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冰霜庇护，冰霜之心回复护盾效果现在对非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冻结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状态的友军也能够生效</w:t>
      </w:r>
    </w:p>
    <w:p w14:paraId="12D82E5F" w14:textId="77777777" w:rsidR="00E55704" w:rsidRPr="00E55704" w:rsidRDefault="00E55704" w:rsidP="00E55704">
      <w:pPr>
        <w:widowControl/>
        <w:numPr>
          <w:ilvl w:val="0"/>
          <w:numId w:val="3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0A77B6C6" w14:textId="77777777" w:rsidR="00E55704" w:rsidRPr="00E55704" w:rsidRDefault="00E55704" w:rsidP="00E55704">
      <w:pPr>
        <w:widowControl/>
        <w:numPr>
          <w:ilvl w:val="1"/>
          <w:numId w:val="3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绝对零度，释放寒冬蔓延需要的指令变为充能指令——回复指令</w:t>
      </w:r>
    </w:p>
    <w:p w14:paraId="2DAB8F9D" w14:textId="77777777" w:rsidR="00E55704" w:rsidRPr="00E55704" w:rsidRDefault="00E55704" w:rsidP="00E55704">
      <w:pPr>
        <w:widowControl/>
        <w:numPr>
          <w:ilvl w:val="0"/>
          <w:numId w:val="3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29B15107" w14:textId="77777777" w:rsidR="00E55704" w:rsidRPr="00E55704" w:rsidRDefault="00E55704" w:rsidP="00E55704">
      <w:pPr>
        <w:widowControl/>
        <w:numPr>
          <w:ilvl w:val="1"/>
          <w:numId w:val="3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刺骨之寒，寒冬蔓延不再造成冻结效果；寒冬蔓延造成的伤害提高100%</w:t>
      </w:r>
    </w:p>
    <w:p w14:paraId="127E4EF7" w14:textId="77777777" w:rsidR="00E55704" w:rsidRPr="00E55704" w:rsidRDefault="00E55704" w:rsidP="00E55704">
      <w:pPr>
        <w:widowControl/>
        <w:numPr>
          <w:ilvl w:val="1"/>
          <w:numId w:val="3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愈合之霜，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行动阶段后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，妮法拉治疗处于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冻结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状态的友方单位20%最大生命值；冰霜之心不再解除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冻结</w:t>
      </w:r>
    </w:p>
    <w:p w14:paraId="12A80FE8" w14:textId="77777777" w:rsidR="00E55704" w:rsidRPr="00E55704" w:rsidRDefault="00E55704" w:rsidP="00E55704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炼金师 霍普金斯教授</w:t>
      </w:r>
    </w:p>
    <w:p w14:paraId="5476F745" w14:textId="77777777" w:rsidR="00E55704" w:rsidRPr="00E55704" w:rsidRDefault="00E55704" w:rsidP="00E55704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风险控制（被动）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：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行动阶段前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，若霍普金斯教授没有受到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控制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效果影响，他会为自身及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周围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的友方单位赋予1层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预防</w:t>
      </w:r>
    </w:p>
    <w:p w14:paraId="72F8F08C" w14:textId="77777777" w:rsidR="00E55704" w:rsidRPr="00E55704" w:rsidRDefault="00E55704" w:rsidP="00E55704">
      <w:pPr>
        <w:widowControl/>
        <w:numPr>
          <w:ilvl w:val="0"/>
          <w:numId w:val="37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lastRenderedPageBreak/>
        <w:t>神秘药剂（10能量）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：霍普金斯教授向一名我方英雄投掷一瓶神秘的炼金药剂，赋予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攻击提升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魔力提升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护甲提升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抗性提升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各1层。</w:t>
      </w:r>
    </w:p>
    <w:p w14:paraId="53312CEF" w14:textId="77777777" w:rsidR="00E55704" w:rsidRPr="00E55704" w:rsidRDefault="00E55704" w:rsidP="00E55704">
      <w:pPr>
        <w:widowControl/>
        <w:numPr>
          <w:ilvl w:val="1"/>
          <w:numId w:val="3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施法距离，1-3</w:t>
      </w:r>
    </w:p>
    <w:p w14:paraId="2095B341" w14:textId="77777777" w:rsidR="00E55704" w:rsidRPr="00E55704" w:rsidRDefault="00E55704" w:rsidP="00E55704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2A0A83B4" w14:textId="77777777" w:rsidR="00E55704" w:rsidRPr="00E55704" w:rsidRDefault="00E55704" w:rsidP="00E55704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706B67FB" w14:textId="77777777" w:rsidR="00E55704" w:rsidRPr="00E55704" w:rsidRDefault="00E55704" w:rsidP="00E55704">
      <w:pPr>
        <w:widowControl/>
        <w:numPr>
          <w:ilvl w:val="1"/>
          <w:numId w:val="3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远程援助，霍普金斯教授能够无视距离对友方单位发动风险控制</w:t>
      </w:r>
    </w:p>
    <w:p w14:paraId="6380EEFC" w14:textId="77777777" w:rsidR="00E55704" w:rsidRPr="00E55704" w:rsidRDefault="00E55704" w:rsidP="00E55704">
      <w:pPr>
        <w:widowControl/>
        <w:numPr>
          <w:ilvl w:val="0"/>
          <w:numId w:val="3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645D1B7A" w14:textId="77777777" w:rsidR="00E55704" w:rsidRPr="00E55704" w:rsidRDefault="00E55704" w:rsidP="00E55704">
      <w:pPr>
        <w:widowControl/>
        <w:numPr>
          <w:ilvl w:val="1"/>
          <w:numId w:val="3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百毒不侵，霍普金斯教授不受任何负面效果影响</w:t>
      </w:r>
    </w:p>
    <w:p w14:paraId="62F400AB" w14:textId="77777777" w:rsidR="00E55704" w:rsidRPr="00E55704" w:rsidRDefault="00E55704" w:rsidP="00E55704">
      <w:pPr>
        <w:widowControl/>
        <w:numPr>
          <w:ilvl w:val="0"/>
          <w:numId w:val="3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45CA88CC" w14:textId="77777777" w:rsidR="00E55704" w:rsidRPr="00E55704" w:rsidRDefault="00E55704" w:rsidP="00E55704">
      <w:pPr>
        <w:widowControl/>
        <w:numPr>
          <w:ilvl w:val="1"/>
          <w:numId w:val="3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喷雾装置，神秘药剂消耗50点能量；神秘药剂能够对全体友方单位生效</w:t>
      </w:r>
    </w:p>
    <w:p w14:paraId="05EECA70" w14:textId="77777777" w:rsidR="00E55704" w:rsidRPr="00E55704" w:rsidRDefault="00E55704" w:rsidP="00E55704">
      <w:pPr>
        <w:widowControl/>
        <w:numPr>
          <w:ilvl w:val="1"/>
          <w:numId w:val="3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腐败药剂，神秘药剂不再为友方单位提供任何效果；神秘药剂的释放目标变为敌方单位，会对目标施加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攻击下降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魔力下降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护甲下降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抗性下降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各1层</w:t>
      </w:r>
    </w:p>
    <w:p w14:paraId="34D8D360" w14:textId="77777777" w:rsidR="00E55704" w:rsidRPr="00E55704" w:rsidRDefault="00E55704" w:rsidP="00E55704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百羽弓箭手 瓦西尔</w:t>
      </w:r>
    </w:p>
    <w:p w14:paraId="7D31D58D" w14:textId="77777777" w:rsidR="00E55704" w:rsidRPr="00E55704" w:rsidRDefault="00E55704" w:rsidP="00E55704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火力支援（被动）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：当其他友方英雄对瓦西尔攻击范围内的一名敌方单位发动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后，若瓦西尔没有受到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控制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效果影响，瓦西尔会对目标单位发动一次普通攻击。</w:t>
      </w:r>
    </w:p>
    <w:p w14:paraId="7BDA6D97" w14:textId="77777777" w:rsidR="00E55704" w:rsidRPr="00E55704" w:rsidRDefault="00E55704" w:rsidP="00E55704">
      <w:pPr>
        <w:widowControl/>
        <w:numPr>
          <w:ilvl w:val="0"/>
          <w:numId w:val="39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压制（盾心剑）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：瓦西尔对一名敌方单位造成X点物理伤害（X=40+1.0ATK+0.5POW）。如果瓦西尔使用压制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奇袭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敌方单位，他会造成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14:paraId="05AB454D" w14:textId="77777777" w:rsidR="00E55704" w:rsidRPr="00E55704" w:rsidRDefault="00E55704" w:rsidP="00E55704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lastRenderedPageBreak/>
        <w:t>符文描述</w:t>
      </w:r>
    </w:p>
    <w:p w14:paraId="168E4FCD" w14:textId="77777777" w:rsidR="00E55704" w:rsidRPr="00E55704" w:rsidRDefault="00E55704" w:rsidP="00E55704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6C98211E" w14:textId="77777777" w:rsidR="00E55704" w:rsidRPr="00E55704" w:rsidRDefault="00E55704" w:rsidP="00E55704">
      <w:pPr>
        <w:widowControl/>
        <w:numPr>
          <w:ilvl w:val="1"/>
          <w:numId w:val="4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快速射击，触发火力支援时，瓦西尔能够封锁敌方单位的反击</w:t>
      </w:r>
    </w:p>
    <w:p w14:paraId="233B7E33" w14:textId="77777777" w:rsidR="00E55704" w:rsidRPr="00E55704" w:rsidRDefault="00E55704" w:rsidP="00E55704">
      <w:pPr>
        <w:widowControl/>
        <w:numPr>
          <w:ilvl w:val="0"/>
          <w:numId w:val="4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3C653F92" w14:textId="77777777" w:rsidR="00E55704" w:rsidRPr="00E55704" w:rsidRDefault="00E55704" w:rsidP="00E55704">
      <w:pPr>
        <w:widowControl/>
        <w:numPr>
          <w:ilvl w:val="1"/>
          <w:numId w:val="4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鼓舞士气，压制造成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时，瓦西尔赋予所有友方单位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攻击提升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1层</w:t>
      </w:r>
    </w:p>
    <w:p w14:paraId="1344A41A" w14:textId="77777777" w:rsidR="00E55704" w:rsidRPr="00E55704" w:rsidRDefault="00E55704" w:rsidP="00E55704">
      <w:pPr>
        <w:widowControl/>
        <w:numPr>
          <w:ilvl w:val="0"/>
          <w:numId w:val="4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4B5827AD" w14:textId="77777777" w:rsidR="00E55704" w:rsidRPr="00E55704" w:rsidRDefault="00E55704" w:rsidP="00E55704">
      <w:pPr>
        <w:widowControl/>
        <w:numPr>
          <w:ilvl w:val="1"/>
          <w:numId w:val="4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长距火力，瓦西尔获得+1攻击范围，瓦西尔无法造成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</w:p>
    <w:p w14:paraId="0FF6F476" w14:textId="77777777" w:rsidR="00E55704" w:rsidRPr="00E55704" w:rsidRDefault="00E55704" w:rsidP="00E55704">
      <w:pPr>
        <w:widowControl/>
        <w:numPr>
          <w:ilvl w:val="1"/>
          <w:numId w:val="4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感同身受，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行动阶段后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，瓦西尔将自身所有增益效果与减益效果分享给其他友方英雄</w:t>
      </w:r>
    </w:p>
    <w:p w14:paraId="100D19D4" w14:textId="77777777" w:rsidR="00E55704" w:rsidRPr="00E55704" w:rsidRDefault="00E55704" w:rsidP="00E55704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拉科奇</w:t>
      </w:r>
    </w:p>
    <w:p w14:paraId="61A48E04" w14:textId="77777777" w:rsidR="00E55704" w:rsidRPr="00E55704" w:rsidRDefault="00E55704" w:rsidP="00E55704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嗜火者（被动）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：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行动阶段前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，若拉科奇处于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燃烧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状态，他会赋予自身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魔力提升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与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抗性提升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各1层。</w:t>
      </w:r>
    </w:p>
    <w:p w14:paraId="00E90B8B" w14:textId="77777777" w:rsidR="00E55704" w:rsidRPr="00E55704" w:rsidRDefault="00E55704" w:rsidP="00E55704">
      <w:pPr>
        <w:widowControl/>
        <w:numPr>
          <w:ilvl w:val="0"/>
          <w:numId w:val="4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火息术（书书盾）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：拉科奇将战场上所有单位的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燃烧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状态转移到自身，随后对一名敌方单位造成X点魔法伤害（X=80+1.5POW+1.0ATK），并施加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抗性下降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。每吸收1个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燃烧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状态，都会额外施加1层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抗性下降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，并使此技能伤害提高15%。</w:t>
      </w:r>
    </w:p>
    <w:p w14:paraId="076C900B" w14:textId="77777777" w:rsidR="00E55704" w:rsidRPr="00E55704" w:rsidRDefault="00E55704" w:rsidP="00E55704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6ADEA07B" w14:textId="77777777" w:rsidR="00E55704" w:rsidRPr="00E55704" w:rsidRDefault="00E55704" w:rsidP="00E55704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79BF73A5" w14:textId="77777777" w:rsidR="00E55704" w:rsidRPr="00E55704" w:rsidRDefault="00E55704" w:rsidP="00E55704">
      <w:pPr>
        <w:widowControl/>
        <w:numPr>
          <w:ilvl w:val="1"/>
          <w:numId w:val="4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烈火焚身，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交战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时，拉科奇对受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抗性下降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影响的单位造成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</w:p>
    <w:p w14:paraId="40C48B2F" w14:textId="77777777" w:rsidR="00E55704" w:rsidRPr="00E55704" w:rsidRDefault="00E55704" w:rsidP="00E55704">
      <w:pPr>
        <w:widowControl/>
        <w:numPr>
          <w:ilvl w:val="0"/>
          <w:numId w:val="4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中符文</w:t>
      </w:r>
    </w:p>
    <w:p w14:paraId="4F1C68DC" w14:textId="77777777" w:rsidR="00E55704" w:rsidRPr="00E55704" w:rsidRDefault="00E55704" w:rsidP="00E55704">
      <w:pPr>
        <w:widowControl/>
        <w:numPr>
          <w:ilvl w:val="1"/>
          <w:numId w:val="4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火之化身，拉科奇不需要处于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燃烧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状态就可以触发嗜火者的被动效果</w:t>
      </w:r>
    </w:p>
    <w:p w14:paraId="0FEF9126" w14:textId="77777777" w:rsidR="00E55704" w:rsidRPr="00E55704" w:rsidRDefault="00E55704" w:rsidP="00E55704">
      <w:pPr>
        <w:widowControl/>
        <w:numPr>
          <w:ilvl w:val="0"/>
          <w:numId w:val="4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74A00E62" w14:textId="77777777" w:rsidR="00E55704" w:rsidRPr="00E55704" w:rsidRDefault="00E55704" w:rsidP="00E55704">
      <w:pPr>
        <w:widowControl/>
        <w:numPr>
          <w:ilvl w:val="1"/>
          <w:numId w:val="4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奔腾烈焰，嗜火者新增效果，对战场上所有其他单位施加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燃烧</w:t>
      </w:r>
    </w:p>
    <w:p w14:paraId="3B54AC8E" w14:textId="77777777" w:rsidR="00E55704" w:rsidRPr="00E55704" w:rsidRDefault="00E55704" w:rsidP="00E55704">
      <w:pPr>
        <w:widowControl/>
        <w:numPr>
          <w:ilvl w:val="1"/>
          <w:numId w:val="4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混乱之火，火息术不再因为转移的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燃烧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数量而获得伤害提升；火息术造成混乱伤害</w:t>
      </w:r>
    </w:p>
    <w:p w14:paraId="3A6C8D3E" w14:textId="77777777" w:rsidR="00E55704" w:rsidRPr="00E55704" w:rsidRDefault="00E55704" w:rsidP="00E55704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阿尔瑞克</w:t>
      </w:r>
    </w:p>
    <w:p w14:paraId="71734C34" w14:textId="77777777" w:rsidR="00E55704" w:rsidRPr="00E55704" w:rsidRDefault="00E55704" w:rsidP="00E55704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征战之心（被动）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：造成伤害后，阿尔瑞克获得等同于伤害量40%的护盾</w:t>
      </w:r>
    </w:p>
    <w:p w14:paraId="6F3F4812" w14:textId="77777777" w:rsidR="00E55704" w:rsidRPr="00E55704" w:rsidRDefault="00E55704" w:rsidP="00E55704">
      <w:pPr>
        <w:widowControl/>
        <w:numPr>
          <w:ilvl w:val="0"/>
          <w:numId w:val="43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王国光辉（剑盾心书）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：阿尔瑞克对一名敌方单位X点物理伤害（X=80+1.5ATK+1.0POW）并获得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守护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14:paraId="69BCCB01" w14:textId="77777777" w:rsidR="00E55704" w:rsidRPr="00E55704" w:rsidRDefault="00E55704" w:rsidP="00E55704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0AC4D7EF" w14:textId="77777777" w:rsidR="00E55704" w:rsidRPr="00E55704" w:rsidRDefault="00E55704" w:rsidP="00E55704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3C9C94E3" w14:textId="77777777" w:rsidR="00E55704" w:rsidRPr="00E55704" w:rsidRDefault="00E55704" w:rsidP="00E55704">
      <w:pPr>
        <w:widowControl/>
        <w:numPr>
          <w:ilvl w:val="1"/>
          <w:numId w:val="4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王国庇佑，施展王国光辉后的增益效果对全体友方单位生效</w:t>
      </w:r>
    </w:p>
    <w:p w14:paraId="5E08909F" w14:textId="77777777" w:rsidR="00E55704" w:rsidRPr="00E55704" w:rsidRDefault="00E55704" w:rsidP="00E55704">
      <w:pPr>
        <w:widowControl/>
        <w:numPr>
          <w:ilvl w:val="0"/>
          <w:numId w:val="4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09A0FA88" w14:textId="77777777" w:rsidR="00E55704" w:rsidRPr="00E55704" w:rsidRDefault="00E55704" w:rsidP="00E55704">
      <w:pPr>
        <w:widowControl/>
        <w:numPr>
          <w:ilvl w:val="1"/>
          <w:numId w:val="4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战地急救，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行动阶段前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，阿尔瑞克将自身的护盾转化为生命值治疗效果</w:t>
      </w:r>
    </w:p>
    <w:p w14:paraId="7FB7F3EA" w14:textId="77777777" w:rsidR="00E55704" w:rsidRPr="00E55704" w:rsidRDefault="00E55704" w:rsidP="00E55704">
      <w:pPr>
        <w:widowControl/>
        <w:numPr>
          <w:ilvl w:val="0"/>
          <w:numId w:val="4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4F156745" w14:textId="77777777" w:rsidR="00E55704" w:rsidRPr="00E55704" w:rsidRDefault="00E55704" w:rsidP="00E55704">
      <w:pPr>
        <w:widowControl/>
        <w:numPr>
          <w:ilvl w:val="1"/>
          <w:numId w:val="4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胜利在望，王国光辉现在施加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专注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，而不是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守护</w:t>
      </w:r>
    </w:p>
    <w:p w14:paraId="0327A74C" w14:textId="77777777" w:rsidR="00E55704" w:rsidRPr="00E55704" w:rsidRDefault="00E55704" w:rsidP="00E55704">
      <w:pPr>
        <w:widowControl/>
        <w:numPr>
          <w:ilvl w:val="1"/>
          <w:numId w:val="4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虽远必诛，阿尔瑞克由征战之心获得的护盾量减半；阿尔瑞克可以无视距离进行反击</w:t>
      </w:r>
    </w:p>
    <w:p w14:paraId="2349D14C" w14:textId="77777777" w:rsidR="00E55704" w:rsidRPr="00E55704" w:rsidRDefault="00E55704" w:rsidP="00E55704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lastRenderedPageBreak/>
        <w:t>莫琪尔</w:t>
      </w:r>
    </w:p>
    <w:p w14:paraId="61EF1D69" w14:textId="77777777" w:rsidR="00E55704" w:rsidRPr="00E55704" w:rsidRDefault="00E55704" w:rsidP="00E55704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魔龙之魂（被动）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：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行动阶段后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，若莫琪尔受到增益效果的影响，他会对所有敌方单位施加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攻击下降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与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魔力下降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各1层。</w:t>
      </w:r>
    </w:p>
    <w:p w14:paraId="2D483CF5" w14:textId="77777777" w:rsidR="00E55704" w:rsidRPr="00E55704" w:rsidRDefault="00E55704" w:rsidP="00E55704">
      <w:pPr>
        <w:widowControl/>
        <w:numPr>
          <w:ilvl w:val="0"/>
          <w:numId w:val="4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能量转换（书盾心）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：莫琪尔对一名敌方单位造成X（X=1.5ATK+1.5POW）点混乱伤害，随后将目标所有的护盾及增益转移到自身。</w:t>
      </w:r>
    </w:p>
    <w:p w14:paraId="4757477D" w14:textId="77777777" w:rsidR="00E55704" w:rsidRPr="00E55704" w:rsidRDefault="00E55704" w:rsidP="00E55704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7A5E60FF" w14:textId="77777777" w:rsidR="00E55704" w:rsidRPr="00E55704" w:rsidRDefault="00E55704" w:rsidP="00E55704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11BC07A2" w14:textId="77777777" w:rsidR="00E55704" w:rsidRPr="00E55704" w:rsidRDefault="00E55704" w:rsidP="00E55704">
      <w:pPr>
        <w:widowControl/>
        <w:numPr>
          <w:ilvl w:val="1"/>
          <w:numId w:val="4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绝地反击，莫琪尔在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濒死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时使用能量转换，他会回复50%最大生命值</w:t>
      </w:r>
    </w:p>
    <w:p w14:paraId="757D8207" w14:textId="77777777" w:rsidR="00E55704" w:rsidRPr="00E55704" w:rsidRDefault="00E55704" w:rsidP="00E55704">
      <w:pPr>
        <w:widowControl/>
        <w:numPr>
          <w:ilvl w:val="0"/>
          <w:numId w:val="4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6AF23EE0" w14:textId="77777777" w:rsidR="00E55704" w:rsidRPr="00E55704" w:rsidRDefault="00E55704" w:rsidP="00E55704">
      <w:pPr>
        <w:widowControl/>
        <w:numPr>
          <w:ilvl w:val="1"/>
          <w:numId w:val="4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唤醒，莫琪尔无需受到增益效果影响即可发动魔龙之魂</w:t>
      </w:r>
    </w:p>
    <w:p w14:paraId="6A630CC9" w14:textId="77777777" w:rsidR="00E55704" w:rsidRPr="00E55704" w:rsidRDefault="00E55704" w:rsidP="00E55704">
      <w:pPr>
        <w:widowControl/>
        <w:numPr>
          <w:ilvl w:val="0"/>
          <w:numId w:val="4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74EE6D22" w14:textId="77777777" w:rsidR="00E55704" w:rsidRPr="00E55704" w:rsidRDefault="00E55704" w:rsidP="00E55704">
      <w:pPr>
        <w:widowControl/>
        <w:numPr>
          <w:ilvl w:val="1"/>
          <w:numId w:val="4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魔龙诅咒，魔龙之魂不再对敌方单位施加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攻击下降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与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魔力下降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，而是施加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护甲下降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与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抗性下降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各1层</w:t>
      </w:r>
    </w:p>
    <w:p w14:paraId="79DDA3B0" w14:textId="77777777" w:rsidR="00E55704" w:rsidRPr="00E55704" w:rsidRDefault="00E55704" w:rsidP="00E55704">
      <w:pPr>
        <w:widowControl/>
        <w:numPr>
          <w:ilvl w:val="1"/>
          <w:numId w:val="4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禁忌之力，能量转换始终造成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；能量转换无法转移护盾及增益效果</w:t>
      </w:r>
    </w:p>
    <w:p w14:paraId="46DD9E55" w14:textId="77777777" w:rsidR="00E55704" w:rsidRPr="00E55704" w:rsidRDefault="00E55704" w:rsidP="00E55704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斯洛月光</w:t>
      </w:r>
    </w:p>
    <w:p w14:paraId="3F100569" w14:textId="77777777" w:rsidR="00E55704" w:rsidRPr="00E55704" w:rsidRDefault="00E55704" w:rsidP="00E55704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新月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行动阶段后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，若斯洛在没有受到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控制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效果影响，他会为全体有护盾的友方单位治疗X点生命值。（X=35+0.4POW）</w:t>
      </w:r>
    </w:p>
    <w:p w14:paraId="64AC6183" w14:textId="77777777" w:rsidR="00E55704" w:rsidRPr="00E55704" w:rsidRDefault="00E55704" w:rsidP="00E55704">
      <w:pPr>
        <w:widowControl/>
        <w:numPr>
          <w:ilvl w:val="0"/>
          <w:numId w:val="47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lastRenderedPageBreak/>
        <w:t>月蚀（20能量）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斯洛消耗自身全部护盾，治疗一名友方单位Y点生命（Y=0.6ES），并对该单位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周围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的所有敌方单位造成X点范围魔法伤害（X=0.6ES)</w:t>
      </w:r>
    </w:p>
    <w:p w14:paraId="4425CCA9" w14:textId="77777777" w:rsidR="00E55704" w:rsidRPr="00E55704" w:rsidRDefault="00E55704" w:rsidP="00E55704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792942B6" w14:textId="77777777" w:rsidR="00E55704" w:rsidRPr="00E55704" w:rsidRDefault="00E55704" w:rsidP="00E55704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3EF13FB8" w14:textId="77777777" w:rsidR="00E55704" w:rsidRPr="00E55704" w:rsidRDefault="00E55704" w:rsidP="00E55704">
      <w:pPr>
        <w:widowControl/>
        <w:numPr>
          <w:ilvl w:val="1"/>
          <w:numId w:val="4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轮回，施展月蚀后，返还已消耗的护盾</w:t>
      </w:r>
    </w:p>
    <w:p w14:paraId="48265C92" w14:textId="77777777" w:rsidR="00E55704" w:rsidRPr="00E55704" w:rsidRDefault="00E55704" w:rsidP="00E55704">
      <w:pPr>
        <w:widowControl/>
        <w:numPr>
          <w:ilvl w:val="0"/>
          <w:numId w:val="4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02BA2802" w14:textId="77777777" w:rsidR="00E55704" w:rsidRPr="00E55704" w:rsidRDefault="00E55704" w:rsidP="00E55704">
      <w:pPr>
        <w:widowControl/>
        <w:numPr>
          <w:ilvl w:val="1"/>
          <w:numId w:val="4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能量启动，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行动阶段前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，斯洛月光回复25%最大护盾值</w:t>
      </w:r>
    </w:p>
    <w:p w14:paraId="3A9D7579" w14:textId="77777777" w:rsidR="00E55704" w:rsidRPr="00E55704" w:rsidRDefault="00E55704" w:rsidP="00E55704">
      <w:pPr>
        <w:widowControl/>
        <w:numPr>
          <w:ilvl w:val="0"/>
          <w:numId w:val="4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45B064E5" w14:textId="77777777" w:rsidR="00E55704" w:rsidRPr="00E55704" w:rsidRDefault="00E55704" w:rsidP="00E55704">
      <w:pPr>
        <w:widowControl/>
        <w:numPr>
          <w:ilvl w:val="1"/>
          <w:numId w:val="4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月光普照，新月治疗所有友方单位；新月的效果减半</w:t>
      </w:r>
    </w:p>
    <w:p w14:paraId="1B1B900B" w14:textId="77777777" w:rsidR="00E55704" w:rsidRPr="00E55704" w:rsidRDefault="00E55704" w:rsidP="00E55704">
      <w:pPr>
        <w:widowControl/>
        <w:numPr>
          <w:ilvl w:val="1"/>
          <w:numId w:val="4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月之审判，月蚀不再提供治疗效果；月蚀造成的伤害提高50%</w:t>
      </w:r>
    </w:p>
    <w:p w14:paraId="0B71AA3A" w14:textId="77777777" w:rsidR="00E55704" w:rsidRPr="00E55704" w:rsidRDefault="00E55704" w:rsidP="00E55704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伊特奥</w:t>
      </w:r>
    </w:p>
    <w:p w14:paraId="229C1756" w14:textId="77777777" w:rsidR="00E55704" w:rsidRPr="00E55704" w:rsidRDefault="00E55704" w:rsidP="00E55704">
      <w:pPr>
        <w:widowControl/>
        <w:numPr>
          <w:ilvl w:val="0"/>
          <w:numId w:val="49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滋养（被动）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：每当伊特奥受到伤害或被施加负面效果时，他赋予自身1层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愈合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14:paraId="593814C8" w14:textId="77777777" w:rsidR="00E55704" w:rsidRPr="00E55704" w:rsidRDefault="00E55704" w:rsidP="00E55704">
      <w:pPr>
        <w:widowControl/>
        <w:numPr>
          <w:ilvl w:val="0"/>
          <w:numId w:val="49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共生术（盾心心盾）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：伊特奥将自身所有的增益效果套用到所有其他我方英雄身上，并赋予所有其他友方单位共生2回合。拥有共生的单位会将50%受到的伤害转移给伊特奥。</w:t>
      </w:r>
    </w:p>
    <w:p w14:paraId="578234FD" w14:textId="77777777" w:rsidR="00E55704" w:rsidRPr="00E55704" w:rsidRDefault="00E55704" w:rsidP="00E55704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3937C32C" w14:textId="77777777" w:rsidR="00E55704" w:rsidRPr="00E55704" w:rsidRDefault="00E55704" w:rsidP="00E55704">
      <w:pPr>
        <w:widowControl/>
        <w:numPr>
          <w:ilvl w:val="0"/>
          <w:numId w:val="5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2B475317" w14:textId="77777777" w:rsidR="00E55704" w:rsidRPr="00E55704" w:rsidRDefault="00E55704" w:rsidP="00E55704">
      <w:pPr>
        <w:widowControl/>
        <w:numPr>
          <w:ilvl w:val="1"/>
          <w:numId w:val="5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野蛮生长，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行动阶段后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，若伊特奥有3层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愈合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，他会对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周围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的敌方单位施加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流血</w:t>
      </w:r>
    </w:p>
    <w:p w14:paraId="6A4B669B" w14:textId="77777777" w:rsidR="00E55704" w:rsidRPr="00E55704" w:rsidRDefault="00E55704" w:rsidP="00E55704">
      <w:pPr>
        <w:widowControl/>
        <w:numPr>
          <w:ilvl w:val="0"/>
          <w:numId w:val="5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69AC2C8F" w14:textId="77777777" w:rsidR="00E55704" w:rsidRPr="00E55704" w:rsidRDefault="00E55704" w:rsidP="00E55704">
      <w:pPr>
        <w:widowControl/>
        <w:numPr>
          <w:ilvl w:val="1"/>
          <w:numId w:val="5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铁木，受共生术影响的单位不再将伤害转移给伊特奥；受共生术影响的单位受到的伤害降低50%</w:t>
      </w:r>
    </w:p>
    <w:p w14:paraId="0D366B81" w14:textId="77777777" w:rsidR="00E55704" w:rsidRPr="00E55704" w:rsidRDefault="00E55704" w:rsidP="00E55704">
      <w:pPr>
        <w:widowControl/>
        <w:numPr>
          <w:ilvl w:val="0"/>
          <w:numId w:val="5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7BC6E982" w14:textId="77777777" w:rsidR="00E55704" w:rsidRPr="00E55704" w:rsidRDefault="00E55704" w:rsidP="00E55704">
      <w:pPr>
        <w:widowControl/>
        <w:numPr>
          <w:ilvl w:val="1"/>
          <w:numId w:val="5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快速保护，共生术的施放序列变为盾心；共生术无法套用增益效果</w:t>
      </w:r>
    </w:p>
    <w:p w14:paraId="18F92288" w14:textId="77777777" w:rsidR="00E55704" w:rsidRPr="00E55704" w:rsidRDefault="00E55704" w:rsidP="00E55704">
      <w:pPr>
        <w:widowControl/>
        <w:numPr>
          <w:ilvl w:val="1"/>
          <w:numId w:val="5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分享，伊特奥无法使用共生术；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行动阶段前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，伊特奥会将所有增益效果套用到其他我方英雄</w:t>
      </w:r>
    </w:p>
    <w:p w14:paraId="28AE6A17" w14:textId="77777777" w:rsidR="00E55704" w:rsidRPr="00E55704" w:rsidRDefault="00E55704" w:rsidP="00E55704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汀汀姬</w:t>
      </w:r>
    </w:p>
    <w:p w14:paraId="4628AE0D" w14:textId="77777777" w:rsidR="00E55704" w:rsidRPr="00E55704" w:rsidRDefault="00E55704" w:rsidP="00E55704">
      <w:pPr>
        <w:widowControl/>
        <w:numPr>
          <w:ilvl w:val="0"/>
          <w:numId w:val="5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精灵防护（被动）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：汀汀姬在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防卫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时赋予自身1层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抗性提升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与1层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护甲提升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14:paraId="21A9FD52" w14:textId="77777777" w:rsidR="00E55704" w:rsidRPr="00E55704" w:rsidRDefault="00E55704" w:rsidP="00E55704">
      <w:pPr>
        <w:widowControl/>
        <w:numPr>
          <w:ilvl w:val="0"/>
          <w:numId w:val="5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真龙形态（50能量）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：汀汀姬化身为龙形态。龙形态中，汀汀姬能够无视距离进行反击，并获得[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行动阶段前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，清除所有负面效果并赋予自身1层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愈合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]。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行动阶段后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，若汀汀姬处于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濒死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状态时，解除龙形态。</w:t>
      </w:r>
    </w:p>
    <w:p w14:paraId="1167E90A" w14:textId="77777777" w:rsidR="00E55704" w:rsidRPr="00E55704" w:rsidRDefault="00E55704" w:rsidP="00E55704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5A63EB97" w14:textId="77777777" w:rsidR="00E55704" w:rsidRPr="00E55704" w:rsidRDefault="00E55704" w:rsidP="00E55704">
      <w:pPr>
        <w:widowControl/>
        <w:numPr>
          <w:ilvl w:val="0"/>
          <w:numId w:val="5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4651DA38" w14:textId="77777777" w:rsidR="00E55704" w:rsidRPr="00E55704" w:rsidRDefault="00E55704" w:rsidP="00E55704">
      <w:pPr>
        <w:widowControl/>
        <w:numPr>
          <w:ilvl w:val="1"/>
          <w:numId w:val="5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清算，汀汀姬的反击造成全额伤害</w:t>
      </w:r>
    </w:p>
    <w:p w14:paraId="4D2D726E" w14:textId="77777777" w:rsidR="00E55704" w:rsidRPr="00E55704" w:rsidRDefault="00E55704" w:rsidP="00E55704">
      <w:pPr>
        <w:widowControl/>
        <w:numPr>
          <w:ilvl w:val="0"/>
          <w:numId w:val="5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638BC8DD" w14:textId="77777777" w:rsidR="00E55704" w:rsidRPr="00E55704" w:rsidRDefault="00E55704" w:rsidP="00E55704">
      <w:pPr>
        <w:widowControl/>
        <w:numPr>
          <w:ilvl w:val="1"/>
          <w:numId w:val="5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龙之焰，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交战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时，汀汀姬对目标施加1层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抗性下降</w:t>
      </w:r>
    </w:p>
    <w:p w14:paraId="04A5BD80" w14:textId="77777777" w:rsidR="00E55704" w:rsidRPr="00E55704" w:rsidRDefault="00E55704" w:rsidP="00E55704">
      <w:pPr>
        <w:widowControl/>
        <w:numPr>
          <w:ilvl w:val="0"/>
          <w:numId w:val="5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小符文</w:t>
      </w:r>
    </w:p>
    <w:p w14:paraId="65638A99" w14:textId="77777777" w:rsidR="00E55704" w:rsidRPr="00E55704" w:rsidRDefault="00E55704" w:rsidP="00E55704">
      <w:pPr>
        <w:widowControl/>
        <w:numPr>
          <w:ilvl w:val="1"/>
          <w:numId w:val="5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龙之怒火，精灵防护的效果变为，获得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攻击提升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与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魔力提升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各1层</w:t>
      </w:r>
    </w:p>
    <w:p w14:paraId="36C90B24" w14:textId="77777777" w:rsidR="00E55704" w:rsidRPr="00E55704" w:rsidRDefault="00E55704" w:rsidP="00E55704">
      <w:pPr>
        <w:widowControl/>
        <w:numPr>
          <w:ilvl w:val="1"/>
          <w:numId w:val="5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魔龙降世，真龙形态的能量消耗变为100；汀汀姬在龙形态下造成混乱伤害，且不会因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濒死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而解除</w:t>
      </w:r>
    </w:p>
    <w:p w14:paraId="59BD2BB5" w14:textId="77777777" w:rsidR="00E55704" w:rsidRPr="00E55704" w:rsidRDefault="00E55704" w:rsidP="00E55704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寇尔特</w:t>
      </w:r>
    </w:p>
    <w:p w14:paraId="4942B178" w14:textId="77777777" w:rsidR="00E55704" w:rsidRPr="00E55704" w:rsidRDefault="00E55704" w:rsidP="00E55704">
      <w:pPr>
        <w:widowControl/>
        <w:numPr>
          <w:ilvl w:val="0"/>
          <w:numId w:val="5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静如止水（被动）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：寇尔特将自己受到的过量治疗转换为护盾。每当寇尔特受到过量治疗时，他会对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周围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的敌方单位施加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禁锢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14:paraId="1E9F25F5" w14:textId="77777777" w:rsidR="00E55704" w:rsidRPr="00E55704" w:rsidRDefault="00E55704" w:rsidP="00E55704">
      <w:pPr>
        <w:widowControl/>
        <w:numPr>
          <w:ilvl w:val="0"/>
          <w:numId w:val="53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新生（盾书）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：寇尔特对一名敌方单位造成X点魔法伤害（X=0.25HP,寇尔特最大HP)，并将自身所有负面状态转移至该目标。</w:t>
      </w:r>
    </w:p>
    <w:p w14:paraId="5A7FE7EB" w14:textId="77777777" w:rsidR="00E55704" w:rsidRPr="00E55704" w:rsidRDefault="00E55704" w:rsidP="00E55704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77F0F9E2" w14:textId="77777777" w:rsidR="00E55704" w:rsidRPr="00E55704" w:rsidRDefault="00E55704" w:rsidP="00E55704">
      <w:pPr>
        <w:widowControl/>
        <w:numPr>
          <w:ilvl w:val="0"/>
          <w:numId w:val="5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72AF594C" w14:textId="77777777" w:rsidR="00E55704" w:rsidRPr="00E55704" w:rsidRDefault="00E55704" w:rsidP="00E55704">
      <w:pPr>
        <w:widowControl/>
        <w:numPr>
          <w:ilvl w:val="1"/>
          <w:numId w:val="5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纯净之潮，新生会治疗寇尔特与造成伤害等量的生命值</w:t>
      </w:r>
    </w:p>
    <w:p w14:paraId="4C019EBC" w14:textId="77777777" w:rsidR="00E55704" w:rsidRPr="00E55704" w:rsidRDefault="00E55704" w:rsidP="00E55704">
      <w:pPr>
        <w:widowControl/>
        <w:numPr>
          <w:ilvl w:val="0"/>
          <w:numId w:val="5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75338250" w14:textId="77777777" w:rsidR="00E55704" w:rsidRPr="00E55704" w:rsidRDefault="00E55704" w:rsidP="00E55704">
      <w:pPr>
        <w:widowControl/>
        <w:numPr>
          <w:ilvl w:val="1"/>
          <w:numId w:val="5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重击，静如止水不再造成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禁锢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效果，而是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眩晕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效果</w:t>
      </w:r>
    </w:p>
    <w:p w14:paraId="541B261B" w14:textId="77777777" w:rsidR="00E55704" w:rsidRPr="00E55704" w:rsidRDefault="00E55704" w:rsidP="00E55704">
      <w:pPr>
        <w:widowControl/>
        <w:numPr>
          <w:ilvl w:val="0"/>
          <w:numId w:val="5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3091BB24" w14:textId="77777777" w:rsidR="00E55704" w:rsidRPr="00E55704" w:rsidRDefault="00E55704" w:rsidP="00E55704">
      <w:pPr>
        <w:widowControl/>
        <w:numPr>
          <w:ilvl w:val="1"/>
          <w:numId w:val="5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灵能波动，新生的伤害现在基于寇尔特的当前护盾值，而非当前生命值</w:t>
      </w:r>
    </w:p>
    <w:p w14:paraId="61C52C0B" w14:textId="77777777" w:rsidR="00E55704" w:rsidRPr="00E55704" w:rsidRDefault="00E55704" w:rsidP="00E55704">
      <w:pPr>
        <w:widowControl/>
        <w:numPr>
          <w:ilvl w:val="1"/>
          <w:numId w:val="5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慈爱水露，寇尔特失去静如止水的效果；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行动阶段后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，寇尔特为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周围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友方单位治疗等同于寇尔特当前护盾值的生命</w:t>
      </w:r>
    </w:p>
    <w:p w14:paraId="64378546" w14:textId="77777777" w:rsidR="00E55704" w:rsidRPr="00E55704" w:rsidRDefault="00E55704" w:rsidP="00E55704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lastRenderedPageBreak/>
        <w:t>神秘旅人 步六孤羽</w:t>
      </w:r>
    </w:p>
    <w:p w14:paraId="4100C21F" w14:textId="77777777" w:rsidR="00E55704" w:rsidRPr="00E55704" w:rsidRDefault="00E55704" w:rsidP="00E55704">
      <w:pPr>
        <w:widowControl/>
        <w:numPr>
          <w:ilvl w:val="0"/>
          <w:numId w:val="5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穷途末路（被动）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：步六孤羽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一名受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控制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效果影响的单位时，会施加追踪印记；步六孤羽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一名受追踪印记影响的单位时，会为团队提供一张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指令卡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14:paraId="5523E41F" w14:textId="77777777" w:rsidR="00E55704" w:rsidRPr="00E55704" w:rsidRDefault="00E55704" w:rsidP="00E55704">
      <w:pPr>
        <w:widowControl/>
        <w:numPr>
          <w:ilvl w:val="0"/>
          <w:numId w:val="5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追踪术（30能量）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：步六孤羽对一名敌方单位造成X点魔法伤害(X=20+1.5POW)并施加追踪印记。追踪印记是一个默认持续2回合的负面状态，受影响的单位如果在其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进行了行动，会在其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行动阶段后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被施加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脆弱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14:paraId="5CF35054" w14:textId="77777777" w:rsidR="00E55704" w:rsidRPr="00E55704" w:rsidRDefault="00E55704" w:rsidP="00E55704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7D5D82E6" w14:textId="77777777" w:rsidR="00E55704" w:rsidRPr="00E55704" w:rsidRDefault="00E55704" w:rsidP="00E55704">
      <w:pPr>
        <w:widowControl/>
        <w:numPr>
          <w:ilvl w:val="0"/>
          <w:numId w:val="5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0773B056" w14:textId="77777777" w:rsidR="00E55704" w:rsidRPr="00E55704" w:rsidRDefault="00E55704" w:rsidP="00E55704">
      <w:pPr>
        <w:widowControl/>
        <w:numPr>
          <w:ilvl w:val="1"/>
          <w:numId w:val="5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快速追踪，追踪术会立即施加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脆弱</w:t>
      </w:r>
    </w:p>
    <w:p w14:paraId="7C40939A" w14:textId="77777777" w:rsidR="00E55704" w:rsidRPr="00E55704" w:rsidRDefault="00E55704" w:rsidP="00E55704">
      <w:pPr>
        <w:widowControl/>
        <w:numPr>
          <w:ilvl w:val="0"/>
          <w:numId w:val="5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546B7C45" w14:textId="77777777" w:rsidR="00E55704" w:rsidRPr="00E55704" w:rsidRDefault="00E55704" w:rsidP="00E55704">
      <w:pPr>
        <w:widowControl/>
        <w:numPr>
          <w:ilvl w:val="1"/>
          <w:numId w:val="5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偷袭，步六孤羽在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奇袭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时，也能够施加追踪印记</w:t>
      </w:r>
    </w:p>
    <w:p w14:paraId="3A8B50B0" w14:textId="77777777" w:rsidR="00E55704" w:rsidRPr="00E55704" w:rsidRDefault="00E55704" w:rsidP="00E55704">
      <w:pPr>
        <w:widowControl/>
        <w:numPr>
          <w:ilvl w:val="0"/>
          <w:numId w:val="5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0DA33FD1" w14:textId="77777777" w:rsidR="00E55704" w:rsidRPr="00E55704" w:rsidRDefault="00E55704" w:rsidP="00E55704">
      <w:pPr>
        <w:widowControl/>
        <w:numPr>
          <w:ilvl w:val="1"/>
          <w:numId w:val="5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安全主义，因穷途末路获得的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指令卡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一定为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防御指令</w:t>
      </w:r>
    </w:p>
    <w:p w14:paraId="4AD3DA2A" w14:textId="77777777" w:rsidR="00E55704" w:rsidRPr="00E55704" w:rsidRDefault="00E55704" w:rsidP="00E55704">
      <w:pPr>
        <w:widowControl/>
        <w:numPr>
          <w:ilvl w:val="1"/>
          <w:numId w:val="5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冒险精神，追踪术不再施加印记；追踪术始终能够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</w:p>
    <w:p w14:paraId="3C6561AA" w14:textId="77777777" w:rsidR="00E55704" w:rsidRPr="00E55704" w:rsidRDefault="00E55704" w:rsidP="00E55704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亚希莫夫</w:t>
      </w:r>
    </w:p>
    <w:p w14:paraId="18607986" w14:textId="77777777" w:rsidR="00E55704" w:rsidRPr="00E55704" w:rsidRDefault="00E55704" w:rsidP="00E55704">
      <w:pPr>
        <w:widowControl/>
        <w:numPr>
          <w:ilvl w:val="0"/>
          <w:numId w:val="5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卡尔兹（被动）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亚希莫夫能够不受到地形因素影响移动；并在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时封锁对手反击。</w:t>
      </w:r>
    </w:p>
    <w:p w14:paraId="4822B716" w14:textId="77777777" w:rsidR="00E55704" w:rsidRPr="00E55704" w:rsidRDefault="00E55704" w:rsidP="00E55704">
      <w:pPr>
        <w:widowControl/>
        <w:numPr>
          <w:ilvl w:val="0"/>
          <w:numId w:val="57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lastRenderedPageBreak/>
        <w:t>地面十字（50能量）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亚希莫夫闪现到目标位置，对目的地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周围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的所有敌方单位造成X点范围物理伤害（X=60+1.2ATK+0.8POW）。</w:t>
      </w:r>
    </w:p>
    <w:p w14:paraId="76D6A3AD" w14:textId="77777777" w:rsidR="00E55704" w:rsidRPr="00E55704" w:rsidRDefault="00E55704" w:rsidP="00E55704">
      <w:pPr>
        <w:widowControl/>
        <w:numPr>
          <w:ilvl w:val="1"/>
          <w:numId w:val="5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施法距离，3</w:t>
      </w:r>
    </w:p>
    <w:p w14:paraId="23521823" w14:textId="77777777" w:rsidR="00E55704" w:rsidRPr="00E55704" w:rsidRDefault="00E55704" w:rsidP="00E55704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1F74CCF6" w14:textId="77777777" w:rsidR="00E55704" w:rsidRPr="00E55704" w:rsidRDefault="00E55704" w:rsidP="00E55704">
      <w:pPr>
        <w:widowControl/>
        <w:numPr>
          <w:ilvl w:val="0"/>
          <w:numId w:val="5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5EE7AF77" w14:textId="77777777" w:rsidR="00E55704" w:rsidRPr="00E55704" w:rsidRDefault="00E55704" w:rsidP="00E55704">
      <w:pPr>
        <w:widowControl/>
        <w:numPr>
          <w:ilvl w:val="1"/>
          <w:numId w:val="5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骑乘大师，亚希莫夫获得+1攻击范围</w:t>
      </w:r>
    </w:p>
    <w:p w14:paraId="7943479C" w14:textId="77777777" w:rsidR="00E55704" w:rsidRPr="00E55704" w:rsidRDefault="00E55704" w:rsidP="00E55704">
      <w:pPr>
        <w:widowControl/>
        <w:numPr>
          <w:ilvl w:val="0"/>
          <w:numId w:val="5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251F34A5" w14:textId="77777777" w:rsidR="00E55704" w:rsidRPr="00E55704" w:rsidRDefault="00E55704" w:rsidP="00E55704">
      <w:pPr>
        <w:widowControl/>
        <w:numPr>
          <w:ilvl w:val="1"/>
          <w:numId w:val="5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迅捷，地面十字的能量消耗降低至25点</w:t>
      </w:r>
    </w:p>
    <w:p w14:paraId="393352EB" w14:textId="77777777" w:rsidR="00E55704" w:rsidRPr="00E55704" w:rsidRDefault="00E55704" w:rsidP="00E55704">
      <w:pPr>
        <w:widowControl/>
        <w:numPr>
          <w:ilvl w:val="0"/>
          <w:numId w:val="5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0100C4F6" w14:textId="77777777" w:rsidR="00E55704" w:rsidRPr="00E55704" w:rsidRDefault="00E55704" w:rsidP="00E55704">
      <w:pPr>
        <w:widowControl/>
        <w:numPr>
          <w:ilvl w:val="1"/>
          <w:numId w:val="5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连续冲锋，地面十字现在会在目的地造成数次冲击，直至能量不足以施放地面十字</w:t>
      </w:r>
    </w:p>
    <w:p w14:paraId="1590BEB4" w14:textId="77777777" w:rsidR="00E55704" w:rsidRPr="00E55704" w:rsidRDefault="00E55704" w:rsidP="00E55704">
      <w:pPr>
        <w:widowControl/>
        <w:numPr>
          <w:ilvl w:val="1"/>
          <w:numId w:val="5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震荡波，地面十字造成的伤害不分敌我；亚希莫夫对受到地面十字伤害的单位施加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眩晕</w:t>
      </w:r>
    </w:p>
    <w:p w14:paraId="6CF0AEBE" w14:textId="77777777" w:rsidR="00E55704" w:rsidRPr="00E55704" w:rsidRDefault="00E55704" w:rsidP="00E55704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艾米莉亚</w:t>
      </w:r>
    </w:p>
    <w:p w14:paraId="686CB2EF" w14:textId="77777777" w:rsidR="00E55704" w:rsidRPr="00E55704" w:rsidRDefault="00E55704" w:rsidP="00E55704">
      <w:pPr>
        <w:widowControl/>
        <w:numPr>
          <w:ilvl w:val="0"/>
          <w:numId w:val="59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森林祝福（被动）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行动阶段前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，如果艾米莉亚受到了负面状态影响，她会解除自身所有负面状态并赋予自身1层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愈合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；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行动阶段前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，如果艾米莉亚没有受到负面状态影响，她会为自身治疗20%最大生命值。</w:t>
      </w:r>
    </w:p>
    <w:p w14:paraId="2D195F74" w14:textId="77777777" w:rsidR="00E55704" w:rsidRPr="00E55704" w:rsidRDefault="00E55704" w:rsidP="00E55704">
      <w:pPr>
        <w:widowControl/>
        <w:numPr>
          <w:ilvl w:val="0"/>
          <w:numId w:val="59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lastRenderedPageBreak/>
        <w:t>命运连接（0能量）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艾米莉亚治疗一名友军X点生命（X=60+1.2POW+0.6ATK）。艾米莉亚完成治疗后，会损失50点生命值或者护盾，优先失去护盾。</w:t>
      </w:r>
    </w:p>
    <w:p w14:paraId="416FBCCF" w14:textId="77777777" w:rsidR="00E55704" w:rsidRPr="00E55704" w:rsidRDefault="00E55704" w:rsidP="00E55704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76AB189A" w14:textId="77777777" w:rsidR="00E55704" w:rsidRPr="00E55704" w:rsidRDefault="00E55704" w:rsidP="00E55704">
      <w:pPr>
        <w:widowControl/>
        <w:numPr>
          <w:ilvl w:val="0"/>
          <w:numId w:val="6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1CDBD01F" w14:textId="77777777" w:rsidR="00E55704" w:rsidRPr="00E55704" w:rsidRDefault="00E55704" w:rsidP="00E55704">
      <w:pPr>
        <w:widowControl/>
        <w:numPr>
          <w:ilvl w:val="1"/>
          <w:numId w:val="6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洁净连接，命运连接现在也会驱散目标的负面效果</w:t>
      </w:r>
    </w:p>
    <w:p w14:paraId="37CBF8A0" w14:textId="77777777" w:rsidR="00E55704" w:rsidRPr="00E55704" w:rsidRDefault="00E55704" w:rsidP="00E55704">
      <w:pPr>
        <w:widowControl/>
        <w:numPr>
          <w:ilvl w:val="0"/>
          <w:numId w:val="6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270DD0EB" w14:textId="77777777" w:rsidR="00E55704" w:rsidRPr="00E55704" w:rsidRDefault="00E55704" w:rsidP="00E55704">
      <w:pPr>
        <w:widowControl/>
        <w:numPr>
          <w:ilvl w:val="1"/>
          <w:numId w:val="6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完美连接，命运连接现在也会治疗艾米莉亚自身</w:t>
      </w:r>
    </w:p>
    <w:p w14:paraId="58148316" w14:textId="77777777" w:rsidR="00E55704" w:rsidRPr="00E55704" w:rsidRDefault="00E55704" w:rsidP="00E55704">
      <w:pPr>
        <w:widowControl/>
        <w:numPr>
          <w:ilvl w:val="0"/>
          <w:numId w:val="6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25F5DA48" w14:textId="77777777" w:rsidR="00E55704" w:rsidRPr="00E55704" w:rsidRDefault="00E55704" w:rsidP="00E55704">
      <w:pPr>
        <w:widowControl/>
        <w:numPr>
          <w:ilvl w:val="1"/>
          <w:numId w:val="6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森林之怒，艾米莉亚失去森林祝福的效果；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行动阶段前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，艾米莉亚如果受到了负面状态的影响，会对所有敌方单位造成等同于艾米莉亚最大生命值20%的魔法伤害</w:t>
      </w:r>
    </w:p>
    <w:p w14:paraId="63C3B639" w14:textId="77777777" w:rsidR="00E55704" w:rsidRPr="00E55704" w:rsidRDefault="00E55704" w:rsidP="00E55704">
      <w:pPr>
        <w:widowControl/>
        <w:numPr>
          <w:ilvl w:val="1"/>
          <w:numId w:val="6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生命之环，命运连接的能量消耗提高到20点。命运连接会为目标及其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周围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的单位提供治疗</w:t>
      </w:r>
    </w:p>
    <w:p w14:paraId="6632A024" w14:textId="77777777" w:rsidR="00E55704" w:rsidRPr="00E55704" w:rsidRDefault="00E55704" w:rsidP="00E55704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格里赛尔达</w:t>
      </w:r>
    </w:p>
    <w:p w14:paraId="3F367373" w14:textId="77777777" w:rsidR="00E55704" w:rsidRPr="00E55704" w:rsidRDefault="00E55704" w:rsidP="00E55704">
      <w:pPr>
        <w:widowControl/>
        <w:numPr>
          <w:ilvl w:val="0"/>
          <w:numId w:val="6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咒缚（被动）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格里赛尔达对敌方单位造成伤害后，会刷新敌方单位所有减益的持续时间。</w:t>
      </w:r>
    </w:p>
    <w:p w14:paraId="26F7CB9C" w14:textId="77777777" w:rsidR="00E55704" w:rsidRPr="00E55704" w:rsidRDefault="00E55704" w:rsidP="00E55704">
      <w:pPr>
        <w:widowControl/>
        <w:numPr>
          <w:ilvl w:val="0"/>
          <w:numId w:val="6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挽歌（40能量）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格里赛尔达以一名单位为中心，对该敌人造成X点魔法伤害，随后对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区域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内的所有其他敌人造成X点范围魔法伤害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（X=40+1.0POW+0.5ATK），并治疗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区域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内所有友军Y点生命（Y=40+1.0POW+0.4ATK）。</w:t>
      </w:r>
    </w:p>
    <w:p w14:paraId="0B4AE86E" w14:textId="77777777" w:rsidR="00E55704" w:rsidRPr="00E55704" w:rsidRDefault="00E55704" w:rsidP="00E55704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53C385BF" w14:textId="77777777" w:rsidR="00E55704" w:rsidRPr="00E55704" w:rsidRDefault="00E55704" w:rsidP="00E55704">
      <w:pPr>
        <w:widowControl/>
        <w:numPr>
          <w:ilvl w:val="0"/>
          <w:numId w:val="6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0EEEDCA9" w14:textId="77777777" w:rsidR="00E55704" w:rsidRPr="00E55704" w:rsidRDefault="00E55704" w:rsidP="00E55704">
      <w:pPr>
        <w:widowControl/>
        <w:numPr>
          <w:ilvl w:val="1"/>
          <w:numId w:val="6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海啸，每次施展挽歌，格里赛尔达都会获得[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行动阶段后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，格里赛尔达对所有敌方单位造成等同于其魔力的魔法伤害]，这个效果可以叠加10次</w:t>
      </w:r>
    </w:p>
    <w:p w14:paraId="7C9404ED" w14:textId="77777777" w:rsidR="00E55704" w:rsidRPr="00E55704" w:rsidRDefault="00E55704" w:rsidP="00E55704">
      <w:pPr>
        <w:widowControl/>
        <w:numPr>
          <w:ilvl w:val="0"/>
          <w:numId w:val="6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558DE784" w14:textId="77777777" w:rsidR="00E55704" w:rsidRPr="00E55704" w:rsidRDefault="00E55704" w:rsidP="00E55704">
      <w:pPr>
        <w:widowControl/>
        <w:numPr>
          <w:ilvl w:val="1"/>
          <w:numId w:val="6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漩涡，挽歌会对受影响的敌方单位施加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禁锢</w:t>
      </w:r>
    </w:p>
    <w:p w14:paraId="3FF790B0" w14:textId="77777777" w:rsidR="00E55704" w:rsidRPr="00E55704" w:rsidRDefault="00E55704" w:rsidP="00E55704">
      <w:pPr>
        <w:widowControl/>
        <w:numPr>
          <w:ilvl w:val="0"/>
          <w:numId w:val="6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177692B2" w14:textId="77777777" w:rsidR="00E55704" w:rsidRPr="00E55704" w:rsidRDefault="00E55704" w:rsidP="00E55704">
      <w:pPr>
        <w:widowControl/>
        <w:numPr>
          <w:ilvl w:val="1"/>
          <w:numId w:val="6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异能扩散，咒缚效果变更为，格里赛尔达对敌方单位造成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后，会将该单位所有的负面效果传递给其他敌方单位</w:t>
      </w:r>
    </w:p>
    <w:p w14:paraId="3AE67993" w14:textId="77777777" w:rsidR="00E55704" w:rsidRPr="00E55704" w:rsidRDefault="00E55704" w:rsidP="00E55704">
      <w:pPr>
        <w:widowControl/>
        <w:numPr>
          <w:ilvl w:val="1"/>
          <w:numId w:val="6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海妖之歌，挽歌造成100%更多伤害，挽歌不再产生治疗效果</w:t>
      </w:r>
    </w:p>
    <w:p w14:paraId="36D2DE1C" w14:textId="77777777" w:rsidR="00E55704" w:rsidRPr="00E55704" w:rsidRDefault="00E55704" w:rsidP="00E55704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安塞尔</w:t>
      </w:r>
    </w:p>
    <w:p w14:paraId="529FAC9E" w14:textId="77777777" w:rsidR="00E55704" w:rsidRPr="00E55704" w:rsidRDefault="00E55704" w:rsidP="00E55704">
      <w:pPr>
        <w:widowControl/>
        <w:numPr>
          <w:ilvl w:val="0"/>
          <w:numId w:val="6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不朽屏障（被动）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当安塞尔受到致命的伤害时，不朽屏障会被激活3回合。不朽屏障被激活后，安塞尔的生命值不会降至1以下。当不朽屏障效果消失时，安塞尔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猝死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14:paraId="52ADF813" w14:textId="77777777" w:rsidR="00E55704" w:rsidRPr="00E55704" w:rsidRDefault="00E55704" w:rsidP="00E55704">
      <w:pPr>
        <w:widowControl/>
        <w:numPr>
          <w:ilvl w:val="0"/>
          <w:numId w:val="63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屠杀（剑剑）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安塞尔对目标和目标后方的单位造成X点物理伤害（X=20+1.5ATK+1.5POW）。若不朽屏障被激活，则屠杀造成混乱伤害。</w:t>
      </w:r>
    </w:p>
    <w:p w14:paraId="7712C019" w14:textId="77777777" w:rsidR="00E55704" w:rsidRPr="00E55704" w:rsidRDefault="00E55704" w:rsidP="00E55704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lastRenderedPageBreak/>
        <w:t>符文描述</w:t>
      </w:r>
    </w:p>
    <w:p w14:paraId="25607F10" w14:textId="77777777" w:rsidR="00E55704" w:rsidRPr="00E55704" w:rsidRDefault="00E55704" w:rsidP="00E55704">
      <w:pPr>
        <w:widowControl/>
        <w:numPr>
          <w:ilvl w:val="0"/>
          <w:numId w:val="6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01F74595" w14:textId="77777777" w:rsidR="00E55704" w:rsidRPr="00E55704" w:rsidRDefault="00E55704" w:rsidP="00E55704">
      <w:pPr>
        <w:widowControl/>
        <w:numPr>
          <w:ilvl w:val="1"/>
          <w:numId w:val="6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无尽的杀戮，每当安塞尔击败一名敌方单位时，不朽屏障的持续时间增加1回合</w:t>
      </w:r>
    </w:p>
    <w:p w14:paraId="06352486" w14:textId="77777777" w:rsidR="00E55704" w:rsidRPr="00E55704" w:rsidRDefault="00E55704" w:rsidP="00E55704">
      <w:pPr>
        <w:widowControl/>
        <w:numPr>
          <w:ilvl w:val="0"/>
          <w:numId w:val="6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3FC6CF6C" w14:textId="77777777" w:rsidR="00E55704" w:rsidRPr="00E55704" w:rsidRDefault="00E55704" w:rsidP="00E55704">
      <w:pPr>
        <w:widowControl/>
        <w:numPr>
          <w:ilvl w:val="1"/>
          <w:numId w:val="6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破釜沉舟，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濒死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时，屠杀造成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</w:p>
    <w:p w14:paraId="4910292F" w14:textId="77777777" w:rsidR="00E55704" w:rsidRPr="00E55704" w:rsidRDefault="00E55704" w:rsidP="00E55704">
      <w:pPr>
        <w:widowControl/>
        <w:numPr>
          <w:ilvl w:val="0"/>
          <w:numId w:val="6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0C08BB28" w14:textId="77777777" w:rsidR="00E55704" w:rsidRPr="00E55704" w:rsidRDefault="00E55704" w:rsidP="00E55704">
      <w:pPr>
        <w:widowControl/>
        <w:numPr>
          <w:ilvl w:val="1"/>
          <w:numId w:val="6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终极武装，安塞尔失去不朽屏障的效果；安塞尔受到的物理与魔法伤害减少50%</w:t>
      </w:r>
    </w:p>
    <w:p w14:paraId="4600A128" w14:textId="77777777" w:rsidR="00E55704" w:rsidRPr="00E55704" w:rsidRDefault="00E55704" w:rsidP="00E55704">
      <w:pPr>
        <w:widowControl/>
        <w:numPr>
          <w:ilvl w:val="1"/>
          <w:numId w:val="6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致命一击，屠杀不再穿刺目标；屠杀造成的伤害提高50%</w:t>
      </w:r>
    </w:p>
    <w:p w14:paraId="21335B24" w14:textId="77777777" w:rsidR="00E55704" w:rsidRPr="00E55704" w:rsidRDefault="00E55704" w:rsidP="00E55704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斯坦月光</w:t>
      </w:r>
    </w:p>
    <w:p w14:paraId="4A3C453A" w14:textId="77777777" w:rsidR="00E55704" w:rsidRPr="00E55704" w:rsidRDefault="00E55704" w:rsidP="00E55704">
      <w:pPr>
        <w:widowControl/>
        <w:numPr>
          <w:ilvl w:val="0"/>
          <w:numId w:val="6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星界祝福（被动）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当斯坦月光在战场时，所有友方英雄获得[使用主动技能后，赋予自身1层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抗性提升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]。</w:t>
      </w:r>
    </w:p>
    <w:p w14:paraId="0538910C" w14:textId="77777777" w:rsidR="00E55704" w:rsidRPr="00E55704" w:rsidRDefault="00E55704" w:rsidP="00E55704">
      <w:pPr>
        <w:widowControl/>
        <w:numPr>
          <w:ilvl w:val="0"/>
          <w:numId w:val="6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星陨（书书）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吟唱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2 对所有敌方单位造成X点范围魔法伤害（X=45+1.4POW+0.4ATK）</w:t>
      </w:r>
    </w:p>
    <w:p w14:paraId="66213E11" w14:textId="77777777" w:rsidR="00E55704" w:rsidRPr="00E55704" w:rsidRDefault="00E55704" w:rsidP="00E55704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245701AC" w14:textId="77777777" w:rsidR="00E55704" w:rsidRPr="00E55704" w:rsidRDefault="00E55704" w:rsidP="00E55704">
      <w:pPr>
        <w:widowControl/>
        <w:numPr>
          <w:ilvl w:val="0"/>
          <w:numId w:val="6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38E7E1C0" w14:textId="77777777" w:rsidR="00E55704" w:rsidRPr="00E55704" w:rsidRDefault="00E55704" w:rsidP="00E55704">
      <w:pPr>
        <w:widowControl/>
        <w:numPr>
          <w:ilvl w:val="1"/>
          <w:numId w:val="6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强效祝福，星界祝福新增效果，赋予自身1层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护甲提升</w:t>
      </w:r>
    </w:p>
    <w:p w14:paraId="32CC5A6B" w14:textId="77777777" w:rsidR="00E55704" w:rsidRPr="00E55704" w:rsidRDefault="00E55704" w:rsidP="00E55704">
      <w:pPr>
        <w:widowControl/>
        <w:numPr>
          <w:ilvl w:val="0"/>
          <w:numId w:val="6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中符文</w:t>
      </w:r>
    </w:p>
    <w:p w14:paraId="64B58247" w14:textId="77777777" w:rsidR="00E55704" w:rsidRPr="00E55704" w:rsidRDefault="00E55704" w:rsidP="00E55704">
      <w:pPr>
        <w:widowControl/>
        <w:numPr>
          <w:ilvl w:val="1"/>
          <w:numId w:val="6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能量涌动，当斯坦月光拥有3层任意增益效果时，使用技能消耗0点能量</w:t>
      </w:r>
    </w:p>
    <w:p w14:paraId="2253BB9B" w14:textId="77777777" w:rsidR="00E55704" w:rsidRPr="00E55704" w:rsidRDefault="00E55704" w:rsidP="00E55704">
      <w:pPr>
        <w:widowControl/>
        <w:numPr>
          <w:ilvl w:val="0"/>
          <w:numId w:val="6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0150ECAC" w14:textId="77777777" w:rsidR="00E55704" w:rsidRPr="00E55704" w:rsidRDefault="00E55704" w:rsidP="00E55704">
      <w:pPr>
        <w:widowControl/>
        <w:numPr>
          <w:ilvl w:val="1"/>
          <w:numId w:val="6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繁星，星陨对战场上所有敌方单位产生2次效果；星陨需要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吟唱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3回合</w:t>
      </w:r>
    </w:p>
    <w:p w14:paraId="18944147" w14:textId="77777777" w:rsidR="00E55704" w:rsidRPr="00E55704" w:rsidRDefault="00E55704" w:rsidP="00E55704">
      <w:pPr>
        <w:widowControl/>
        <w:numPr>
          <w:ilvl w:val="1"/>
          <w:numId w:val="6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沟通星界，星界祝福不再获得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抗性提升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；使用技能后，获得10点能量</w:t>
      </w:r>
    </w:p>
    <w:p w14:paraId="0A98FC84" w14:textId="77777777" w:rsidR="00E55704" w:rsidRPr="00E55704" w:rsidRDefault="00E55704" w:rsidP="00E55704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陈</w:t>
      </w:r>
    </w:p>
    <w:p w14:paraId="2A1C0A04" w14:textId="77777777" w:rsidR="00E55704" w:rsidRPr="00E55704" w:rsidRDefault="00E55704" w:rsidP="00E55704">
      <w:pPr>
        <w:widowControl/>
        <w:numPr>
          <w:ilvl w:val="0"/>
          <w:numId w:val="6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伏魔（被动）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敌方单位时，陈能够解除该单位的全部增益效果。</w:t>
      </w:r>
    </w:p>
    <w:p w14:paraId="10B9042D" w14:textId="77777777" w:rsidR="00E55704" w:rsidRPr="00E55704" w:rsidRDefault="00E55704" w:rsidP="00E55704">
      <w:pPr>
        <w:widowControl/>
        <w:numPr>
          <w:ilvl w:val="0"/>
          <w:numId w:val="67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渡劫（20能量）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让一名已行动的友方英雄进行一次额外的行动</w:t>
      </w:r>
    </w:p>
    <w:p w14:paraId="24E1DD79" w14:textId="77777777" w:rsidR="00E55704" w:rsidRPr="00E55704" w:rsidRDefault="00E55704" w:rsidP="00E55704">
      <w:pPr>
        <w:widowControl/>
        <w:spacing w:before="36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符文描述</w:t>
      </w:r>
    </w:p>
    <w:p w14:paraId="07FA1FBF" w14:textId="77777777" w:rsidR="00E55704" w:rsidRPr="00E55704" w:rsidRDefault="00E55704" w:rsidP="00E55704">
      <w:pPr>
        <w:widowControl/>
        <w:numPr>
          <w:ilvl w:val="0"/>
          <w:numId w:val="6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21A0A7BC" w14:textId="77777777" w:rsidR="00E55704" w:rsidRPr="00E55704" w:rsidRDefault="00E55704" w:rsidP="00E55704">
      <w:pPr>
        <w:widowControl/>
        <w:numPr>
          <w:ilvl w:val="1"/>
          <w:numId w:val="6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迅影击，如果陈在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时解除了增益效果，陈可以进行一次额外的行动</w:t>
      </w:r>
    </w:p>
    <w:p w14:paraId="2B4FA21D" w14:textId="77777777" w:rsidR="00E55704" w:rsidRPr="00E55704" w:rsidRDefault="00E55704" w:rsidP="00E55704">
      <w:pPr>
        <w:widowControl/>
        <w:numPr>
          <w:ilvl w:val="0"/>
          <w:numId w:val="6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290B0751" w14:textId="77777777" w:rsidR="00E55704" w:rsidRPr="00E55704" w:rsidRDefault="00E55704" w:rsidP="00E55704">
      <w:pPr>
        <w:widowControl/>
        <w:numPr>
          <w:ilvl w:val="1"/>
          <w:numId w:val="6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铁布衫，伏魔每解除1个增益效果，都会使陈获得25%最大护盾值</w:t>
      </w:r>
    </w:p>
    <w:p w14:paraId="27248947" w14:textId="77777777" w:rsidR="00E55704" w:rsidRPr="00E55704" w:rsidRDefault="00E55704" w:rsidP="00E55704">
      <w:pPr>
        <w:widowControl/>
        <w:numPr>
          <w:ilvl w:val="0"/>
          <w:numId w:val="6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3FB338A1" w14:textId="77777777" w:rsidR="00E55704" w:rsidRPr="00E55704" w:rsidRDefault="00E55704" w:rsidP="00E55704">
      <w:pPr>
        <w:widowControl/>
        <w:numPr>
          <w:ilvl w:val="1"/>
          <w:numId w:val="6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驱邪术，陈在攻击时始终造成等同于自身最大生命值20%的魔法伤害；陈的普通攻击伤害不再受其他属性影响</w:t>
      </w:r>
    </w:p>
    <w:p w14:paraId="599053CA" w14:textId="77777777" w:rsidR="00E55704" w:rsidRPr="00E55704" w:rsidRDefault="00E55704" w:rsidP="00E55704">
      <w:pPr>
        <w:widowControl/>
        <w:numPr>
          <w:ilvl w:val="1"/>
          <w:numId w:val="6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神行术，渡劫不再使友方英雄进行额外的行动；渡劫会使一名英雄获得[下一次行动时，消耗的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指令卡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全部返还]</w:t>
      </w:r>
    </w:p>
    <w:p w14:paraId="10EB3FB5" w14:textId="77777777" w:rsidR="00E55704" w:rsidRPr="00E55704" w:rsidRDefault="00E55704" w:rsidP="00E55704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lastRenderedPageBreak/>
        <w:t>埃尔塔</w:t>
      </w:r>
    </w:p>
    <w:p w14:paraId="2BF7B5A2" w14:textId="77777777" w:rsidR="00E55704" w:rsidRPr="00E55704" w:rsidRDefault="00E55704" w:rsidP="00E55704">
      <w:pPr>
        <w:widowControl/>
        <w:numPr>
          <w:ilvl w:val="0"/>
          <w:numId w:val="69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勇往直前（被动）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埃尔塔每次对敌人造成伤害，都会对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周围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的友方单位 提供与输出等量的治疗。</w:t>
      </w:r>
    </w:p>
    <w:p w14:paraId="58FFC824" w14:textId="77777777" w:rsidR="00E55704" w:rsidRPr="00E55704" w:rsidRDefault="00E55704" w:rsidP="00E55704">
      <w:pPr>
        <w:widowControl/>
        <w:numPr>
          <w:ilvl w:val="0"/>
          <w:numId w:val="69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进军曲（30能量）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埃尔塔对一名敌方单位造成X点魔法伤害(X=40+0.5ATK+1.2POW)。进军曲总能造成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14:paraId="67ADE112" w14:textId="77777777" w:rsidR="00E55704" w:rsidRPr="00E55704" w:rsidRDefault="00E55704" w:rsidP="00E55704">
      <w:pPr>
        <w:widowControl/>
        <w:numPr>
          <w:ilvl w:val="1"/>
          <w:numId w:val="69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施法距离2，3</w:t>
      </w:r>
    </w:p>
    <w:p w14:paraId="14A06122" w14:textId="77777777" w:rsidR="00E55704" w:rsidRPr="00E55704" w:rsidRDefault="00E55704" w:rsidP="00E55704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67BB16E9" w14:textId="77777777" w:rsidR="00E55704" w:rsidRPr="00E55704" w:rsidRDefault="00E55704" w:rsidP="00E55704">
      <w:pPr>
        <w:widowControl/>
        <w:numPr>
          <w:ilvl w:val="0"/>
          <w:numId w:val="7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0F6AE661" w14:textId="77777777" w:rsidR="00E55704" w:rsidRPr="00E55704" w:rsidRDefault="00E55704" w:rsidP="00E55704">
      <w:pPr>
        <w:widowControl/>
        <w:numPr>
          <w:ilvl w:val="1"/>
          <w:numId w:val="7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自我激励，勇往直前对埃尔塔自身也能够生效</w:t>
      </w:r>
    </w:p>
    <w:p w14:paraId="1314C2C6" w14:textId="77777777" w:rsidR="00E55704" w:rsidRPr="00E55704" w:rsidRDefault="00E55704" w:rsidP="00E55704">
      <w:pPr>
        <w:widowControl/>
        <w:numPr>
          <w:ilvl w:val="0"/>
          <w:numId w:val="7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1E80EDDD" w14:textId="77777777" w:rsidR="00E55704" w:rsidRPr="00E55704" w:rsidRDefault="00E55704" w:rsidP="00E55704">
      <w:pPr>
        <w:widowControl/>
        <w:numPr>
          <w:ilvl w:val="1"/>
          <w:numId w:val="7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后援，勇往直前的影响范围扩大为一个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区域</w:t>
      </w:r>
    </w:p>
    <w:p w14:paraId="5331F925" w14:textId="77777777" w:rsidR="00E55704" w:rsidRPr="00E55704" w:rsidRDefault="00E55704" w:rsidP="00E55704">
      <w:pPr>
        <w:widowControl/>
        <w:numPr>
          <w:ilvl w:val="0"/>
          <w:numId w:val="7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3F2FF3AE" w14:textId="77777777" w:rsidR="00E55704" w:rsidRPr="00E55704" w:rsidRDefault="00E55704" w:rsidP="00E55704">
      <w:pPr>
        <w:widowControl/>
        <w:numPr>
          <w:ilvl w:val="1"/>
          <w:numId w:val="7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镇魂曲，进军曲需要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吟唱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2回合；进军曲对所有敌方单位造成范围魔法伤害</w:t>
      </w:r>
    </w:p>
    <w:p w14:paraId="2DA441FD" w14:textId="77777777" w:rsidR="00E55704" w:rsidRPr="00E55704" w:rsidRDefault="00E55704" w:rsidP="00E55704">
      <w:pPr>
        <w:widowControl/>
        <w:numPr>
          <w:ilvl w:val="1"/>
          <w:numId w:val="7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士气高涨，移除进军曲的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效果；使用进军曲后，埃尔塔及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周围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友方英雄获得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专注</w:t>
      </w:r>
    </w:p>
    <w:p w14:paraId="11845058" w14:textId="77777777" w:rsidR="00E55704" w:rsidRPr="00E55704" w:rsidRDefault="00E55704" w:rsidP="00E55704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法比杜鄂</w:t>
      </w:r>
    </w:p>
    <w:p w14:paraId="1C0AF3BF" w14:textId="77777777" w:rsidR="00E55704" w:rsidRPr="00E55704" w:rsidRDefault="00E55704" w:rsidP="00E55704">
      <w:pPr>
        <w:widowControl/>
        <w:numPr>
          <w:ilvl w:val="0"/>
          <w:numId w:val="7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裂甲（被动）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法比杜鄂在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交战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时施加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护甲下降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。</w:t>
      </w:r>
    </w:p>
    <w:p w14:paraId="6B35AD91" w14:textId="77777777" w:rsidR="00E55704" w:rsidRPr="00E55704" w:rsidRDefault="00E55704" w:rsidP="00E55704">
      <w:pPr>
        <w:widowControl/>
        <w:numPr>
          <w:ilvl w:val="0"/>
          <w:numId w:val="7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lastRenderedPageBreak/>
        <w:t>横扫（40能量）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法比杜鄂用锁链横扫攻击范围内的所有单位，造成X点范围物理伤害（X=1.2ATK+1.2POW）。若横扫只命中了1个单位，则横扫能够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</w:p>
    <w:p w14:paraId="055082F3" w14:textId="77777777" w:rsidR="00E55704" w:rsidRPr="00E55704" w:rsidRDefault="00E55704" w:rsidP="00E55704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7CBC4DB6" w14:textId="77777777" w:rsidR="00E55704" w:rsidRPr="00E55704" w:rsidRDefault="00E55704" w:rsidP="00E55704">
      <w:pPr>
        <w:widowControl/>
        <w:numPr>
          <w:ilvl w:val="0"/>
          <w:numId w:val="7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5EFE2A1D" w14:textId="77777777" w:rsidR="00E55704" w:rsidRPr="00E55704" w:rsidRDefault="00E55704" w:rsidP="00E55704">
      <w:pPr>
        <w:widowControl/>
        <w:numPr>
          <w:ilvl w:val="1"/>
          <w:numId w:val="7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狂喜，当法比杜鄂造成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或受到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时，他会赋予自身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振奋</w:t>
      </w:r>
    </w:p>
    <w:p w14:paraId="57A2830F" w14:textId="77777777" w:rsidR="00E55704" w:rsidRPr="00E55704" w:rsidRDefault="00E55704" w:rsidP="00E55704">
      <w:pPr>
        <w:widowControl/>
        <w:numPr>
          <w:ilvl w:val="0"/>
          <w:numId w:val="7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108ABF34" w14:textId="77777777" w:rsidR="00E55704" w:rsidRPr="00E55704" w:rsidRDefault="00E55704" w:rsidP="00E55704">
      <w:pPr>
        <w:widowControl/>
        <w:numPr>
          <w:ilvl w:val="1"/>
          <w:numId w:val="7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暴怒，当法比杜鄂受到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时，获得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攻击提升</w:t>
      </w:r>
    </w:p>
    <w:p w14:paraId="35D5DED2" w14:textId="77777777" w:rsidR="00E55704" w:rsidRPr="00E55704" w:rsidRDefault="00E55704" w:rsidP="00E55704">
      <w:pPr>
        <w:widowControl/>
        <w:numPr>
          <w:ilvl w:val="0"/>
          <w:numId w:val="7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68D1E937" w14:textId="77777777" w:rsidR="00E55704" w:rsidRPr="00E55704" w:rsidRDefault="00E55704" w:rsidP="00E55704">
      <w:pPr>
        <w:widowControl/>
        <w:numPr>
          <w:ilvl w:val="1"/>
          <w:numId w:val="7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劫掠，法比杜鄂击败目标后，立即触发一次药剂效果</w:t>
      </w:r>
    </w:p>
    <w:p w14:paraId="57ECD565" w14:textId="77777777" w:rsidR="00E55704" w:rsidRPr="00E55704" w:rsidRDefault="00E55704" w:rsidP="00E55704">
      <w:pPr>
        <w:widowControl/>
        <w:numPr>
          <w:ilvl w:val="1"/>
          <w:numId w:val="7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混乱之刃，法比杜鄂失去裂甲的被动效果；法比杜鄂50%的物理伤害转换为混乱伤害</w:t>
      </w:r>
    </w:p>
    <w:p w14:paraId="33C36B8B" w14:textId="77777777" w:rsidR="00E55704" w:rsidRPr="00E55704" w:rsidRDefault="00E55704" w:rsidP="00E55704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黛丽万</w:t>
      </w:r>
    </w:p>
    <w:p w14:paraId="6B0183E4" w14:textId="77777777" w:rsidR="00E55704" w:rsidRPr="00E55704" w:rsidRDefault="00E55704" w:rsidP="00E55704">
      <w:pPr>
        <w:widowControl/>
        <w:numPr>
          <w:ilvl w:val="0"/>
          <w:numId w:val="7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星之泪（被动）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每当友方单位受到治疗时，黛丽万就会为受到治疗的友方单位提供X点护盾。(X=20+0.3POW)</w:t>
      </w:r>
    </w:p>
    <w:p w14:paraId="342DBE36" w14:textId="77777777" w:rsidR="00E55704" w:rsidRPr="00E55704" w:rsidRDefault="00E55704" w:rsidP="00E55704">
      <w:pPr>
        <w:widowControl/>
        <w:numPr>
          <w:ilvl w:val="0"/>
          <w:numId w:val="73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蝶舞（50能量）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黛丽万治疗所有友方单位50%最大生命值。</w:t>
      </w:r>
    </w:p>
    <w:p w14:paraId="59E6E52C" w14:textId="77777777" w:rsidR="00E55704" w:rsidRPr="00E55704" w:rsidRDefault="00E55704" w:rsidP="00E55704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09F2B4BC" w14:textId="77777777" w:rsidR="00E55704" w:rsidRPr="00E55704" w:rsidRDefault="00E55704" w:rsidP="00E55704">
      <w:pPr>
        <w:widowControl/>
        <w:numPr>
          <w:ilvl w:val="0"/>
          <w:numId w:val="7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3F0C4B6A" w14:textId="77777777" w:rsidR="00E55704" w:rsidRPr="00E55704" w:rsidRDefault="00E55704" w:rsidP="00E55704">
      <w:pPr>
        <w:widowControl/>
        <w:numPr>
          <w:ilvl w:val="0"/>
          <w:numId w:val="7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天之河，释放蝶舞后，立即获得一张回复指令卡</w:t>
      </w:r>
    </w:p>
    <w:p w14:paraId="55B60769" w14:textId="77777777" w:rsidR="00E55704" w:rsidRPr="00E55704" w:rsidRDefault="00E55704" w:rsidP="00E55704">
      <w:pPr>
        <w:widowControl/>
        <w:numPr>
          <w:ilvl w:val="0"/>
          <w:numId w:val="7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中符文</w:t>
      </w:r>
    </w:p>
    <w:p w14:paraId="4347222F" w14:textId="77777777" w:rsidR="00E55704" w:rsidRPr="00E55704" w:rsidRDefault="00E55704" w:rsidP="00E55704">
      <w:pPr>
        <w:widowControl/>
        <w:numPr>
          <w:ilvl w:val="0"/>
          <w:numId w:val="7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星之子，每当触发星之泪效果时，黛丽万会获得等同于该效果50%的护盾</w:t>
      </w:r>
    </w:p>
    <w:p w14:paraId="1AF73327" w14:textId="77777777" w:rsidR="00E55704" w:rsidRPr="00E55704" w:rsidRDefault="00E55704" w:rsidP="00E55704">
      <w:pPr>
        <w:widowControl/>
        <w:numPr>
          <w:ilvl w:val="0"/>
          <w:numId w:val="7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18721CFD" w14:textId="77777777" w:rsidR="00E55704" w:rsidRPr="00E55704" w:rsidRDefault="00E55704" w:rsidP="00E55704">
      <w:pPr>
        <w:widowControl/>
        <w:numPr>
          <w:ilvl w:val="1"/>
          <w:numId w:val="7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蝶影，蝶舞的能量消耗变为20。蝶舞只能对单个目标生效</w:t>
      </w:r>
    </w:p>
    <w:p w14:paraId="6CCEC3C4" w14:textId="77777777" w:rsidR="00E55704" w:rsidRPr="00E55704" w:rsidRDefault="00E55704" w:rsidP="00E55704">
      <w:pPr>
        <w:widowControl/>
        <w:numPr>
          <w:ilvl w:val="1"/>
          <w:numId w:val="7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余晖，阵亡时，星之泪会立即对所有其他友方单位生效一次</w:t>
      </w:r>
    </w:p>
    <w:p w14:paraId="53391656" w14:textId="77777777" w:rsidR="00E55704" w:rsidRPr="00E55704" w:rsidRDefault="00E55704" w:rsidP="00E55704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格拉迪欧斯</w:t>
      </w:r>
    </w:p>
    <w:p w14:paraId="501ABCE1" w14:textId="77777777" w:rsidR="00E55704" w:rsidRPr="00E55704" w:rsidRDefault="00E55704" w:rsidP="00E55704">
      <w:pPr>
        <w:widowControl/>
        <w:numPr>
          <w:ilvl w:val="0"/>
          <w:numId w:val="7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孤胆（被动）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行动阶段前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，若战场上没有其他友方单位，格拉迪欧斯会赋予自身1层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攻击提升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并治疗40%最大生命值。</w:t>
      </w:r>
    </w:p>
    <w:p w14:paraId="2CCCE333" w14:textId="77777777" w:rsidR="00E55704" w:rsidRPr="00E55704" w:rsidRDefault="00E55704" w:rsidP="00E55704">
      <w:pPr>
        <w:widowControl/>
        <w:numPr>
          <w:ilvl w:val="0"/>
          <w:numId w:val="7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决斗（40能量）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格拉迪欧斯对一名敌方造成X点物理伤害（X=1.6ATK+0.5POW)。2回合内，除进行决斗的目标外，其余单位对格拉迪欧斯造成的伤害转变为0。</w:t>
      </w:r>
    </w:p>
    <w:p w14:paraId="4B34DEBD" w14:textId="77777777" w:rsidR="00E55704" w:rsidRPr="00E55704" w:rsidRDefault="00E55704" w:rsidP="00E55704">
      <w:pPr>
        <w:widowControl/>
        <w:numPr>
          <w:ilvl w:val="1"/>
          <w:numId w:val="7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施法距离，1</w:t>
      </w:r>
    </w:p>
    <w:p w14:paraId="4651CFE0" w14:textId="77777777" w:rsidR="00E55704" w:rsidRPr="00E55704" w:rsidRDefault="00E55704" w:rsidP="00E55704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4BA0AEB3" w14:textId="77777777" w:rsidR="00E55704" w:rsidRPr="00E55704" w:rsidRDefault="00E55704" w:rsidP="00E55704">
      <w:pPr>
        <w:widowControl/>
        <w:numPr>
          <w:ilvl w:val="0"/>
          <w:numId w:val="7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6E5AD933" w14:textId="77777777" w:rsidR="00E55704" w:rsidRPr="00E55704" w:rsidRDefault="00E55704" w:rsidP="00E55704">
      <w:pPr>
        <w:widowControl/>
        <w:numPr>
          <w:ilvl w:val="1"/>
          <w:numId w:val="7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训练有素，触发孤胆时，立即获得3张指令卡</w:t>
      </w:r>
    </w:p>
    <w:p w14:paraId="2E4B6101" w14:textId="77777777" w:rsidR="00E55704" w:rsidRPr="00E55704" w:rsidRDefault="00E55704" w:rsidP="00E55704">
      <w:pPr>
        <w:widowControl/>
        <w:numPr>
          <w:ilvl w:val="0"/>
          <w:numId w:val="7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1CD5375C" w14:textId="77777777" w:rsidR="00E55704" w:rsidRPr="00E55704" w:rsidRDefault="00E55704" w:rsidP="00E55704">
      <w:pPr>
        <w:widowControl/>
        <w:numPr>
          <w:ilvl w:val="1"/>
          <w:numId w:val="7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格斗专家，格拉迪欧斯的攻击与技能范围+1</w:t>
      </w:r>
    </w:p>
    <w:p w14:paraId="3AB98FA7" w14:textId="77777777" w:rsidR="00E55704" w:rsidRPr="00E55704" w:rsidRDefault="00E55704" w:rsidP="00E55704">
      <w:pPr>
        <w:widowControl/>
        <w:numPr>
          <w:ilvl w:val="0"/>
          <w:numId w:val="7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7BC8BB3A" w14:textId="77777777" w:rsidR="00E55704" w:rsidRPr="00E55704" w:rsidRDefault="00E55704" w:rsidP="00E55704">
      <w:pPr>
        <w:widowControl/>
        <w:numPr>
          <w:ilvl w:val="1"/>
          <w:numId w:val="7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攻击姿态，格拉迪欧斯对处于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流血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状态的单位造成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连击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，格拉迪欧斯无法获得任何药剂效果</w:t>
      </w:r>
    </w:p>
    <w:p w14:paraId="5EC39DCC" w14:textId="77777777" w:rsidR="00E55704" w:rsidRPr="00E55704" w:rsidRDefault="00E55704" w:rsidP="00E55704">
      <w:pPr>
        <w:widowControl/>
        <w:numPr>
          <w:ilvl w:val="1"/>
          <w:numId w:val="76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防御姿态，格拉迪欧斯不会受到承受由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触发的额外伤害；格拉迪欧斯无法造成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</w:p>
    <w:p w14:paraId="11899386" w14:textId="77777777" w:rsidR="00E55704" w:rsidRPr="00E55704" w:rsidRDefault="00E55704" w:rsidP="00E55704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埃诺克</w:t>
      </w:r>
    </w:p>
    <w:p w14:paraId="65ED2B2F" w14:textId="77777777" w:rsidR="00E55704" w:rsidRPr="00E55704" w:rsidRDefault="00E55704" w:rsidP="00E55704">
      <w:pPr>
        <w:widowControl/>
        <w:numPr>
          <w:ilvl w:val="0"/>
          <w:numId w:val="7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再生（被动）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受到致命伤害时，如果埃诺克有3层以上血涌，他会在原地召唤一个石棺并躲进石棺中进行回复。石棺免疫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控制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效果，并进行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吟唱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2，埃诺克回到战场，回复X%最大生命值。（X=10*血涌层数）在回复期间，摧毁石棺会导致埃诺克死亡。</w:t>
      </w:r>
    </w:p>
    <w:p w14:paraId="569E8A0E" w14:textId="77777777" w:rsidR="00E55704" w:rsidRPr="00E55704" w:rsidRDefault="00E55704" w:rsidP="00E55704">
      <w:pPr>
        <w:widowControl/>
        <w:numPr>
          <w:ilvl w:val="0"/>
          <w:numId w:val="77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吸血鬼之触（20能量）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埃诺克对一名敌方单位造成X点魔法伤害，并为自身提供与伤害相同的治疗(X=20+POW/500*最大HP)。埃诺克每次使用吸血鬼之触都会获得2层血涌。若吸血鬼之触造成过量治疗，埃诺克会获得额外1层血涌。</w:t>
      </w:r>
    </w:p>
    <w:p w14:paraId="1B232F14" w14:textId="77777777" w:rsidR="00E55704" w:rsidRPr="00E55704" w:rsidRDefault="00E55704" w:rsidP="00E55704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2FD1CCA3" w14:textId="77777777" w:rsidR="00E55704" w:rsidRPr="00E55704" w:rsidRDefault="00E55704" w:rsidP="00E55704">
      <w:pPr>
        <w:widowControl/>
        <w:numPr>
          <w:ilvl w:val="0"/>
          <w:numId w:val="7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1EA44FCD" w14:textId="77777777" w:rsidR="00E55704" w:rsidRPr="00E55704" w:rsidRDefault="00E55704" w:rsidP="00E55704">
      <w:pPr>
        <w:widowControl/>
        <w:numPr>
          <w:ilvl w:val="1"/>
          <w:numId w:val="7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快速再生，石棺的吟唱时间缩短1回合</w:t>
      </w:r>
    </w:p>
    <w:p w14:paraId="209622FF" w14:textId="77777777" w:rsidR="00E55704" w:rsidRPr="00E55704" w:rsidRDefault="00E55704" w:rsidP="00E55704">
      <w:pPr>
        <w:widowControl/>
        <w:numPr>
          <w:ilvl w:val="0"/>
          <w:numId w:val="7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3AC95AF7" w14:textId="77777777" w:rsidR="00E55704" w:rsidRPr="00E55704" w:rsidRDefault="00E55704" w:rsidP="00E55704">
      <w:pPr>
        <w:widowControl/>
        <w:numPr>
          <w:ilvl w:val="1"/>
          <w:numId w:val="7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效能，吸血鬼之触的治疗效果提高50%</w:t>
      </w:r>
    </w:p>
    <w:p w14:paraId="59B396C3" w14:textId="77777777" w:rsidR="00E55704" w:rsidRPr="00E55704" w:rsidRDefault="00E55704" w:rsidP="00E55704">
      <w:pPr>
        <w:widowControl/>
        <w:numPr>
          <w:ilvl w:val="0"/>
          <w:numId w:val="7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59AB994B" w14:textId="77777777" w:rsidR="00E55704" w:rsidRPr="00E55704" w:rsidRDefault="00E55704" w:rsidP="00E55704">
      <w:pPr>
        <w:widowControl/>
        <w:numPr>
          <w:ilvl w:val="1"/>
          <w:numId w:val="7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防护意识，吸血鬼之触的过量治疗不再获得额外的血涌层数；吸血鬼之触的过量治疗会转换为护盾</w:t>
      </w:r>
    </w:p>
    <w:p w14:paraId="2724C603" w14:textId="77777777" w:rsidR="00E55704" w:rsidRPr="00E55704" w:rsidRDefault="00E55704" w:rsidP="00E55704">
      <w:pPr>
        <w:widowControl/>
        <w:numPr>
          <w:ilvl w:val="1"/>
          <w:numId w:val="7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血偿，移除吸血鬼之触的能量消耗；吸血鬼之触消耗埃诺克20%的最大生命值</w:t>
      </w:r>
    </w:p>
    <w:p w14:paraId="48CD2CEB" w14:textId="77777777" w:rsidR="00E55704" w:rsidRPr="00E55704" w:rsidRDefault="00E55704" w:rsidP="00E55704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欧菲利亚</w:t>
      </w:r>
    </w:p>
    <w:p w14:paraId="02410652" w14:textId="77777777" w:rsidR="00E55704" w:rsidRPr="00E55704" w:rsidRDefault="00E55704" w:rsidP="00E55704">
      <w:pPr>
        <w:widowControl/>
        <w:numPr>
          <w:ilvl w:val="0"/>
          <w:numId w:val="79"/>
        </w:numPr>
        <w:spacing w:before="240"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预言（被动）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交战时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，欧菲利亚会减少下一次施放覆灭的能量消耗10点。此效果会在欧菲利亚造成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暴击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时翻倍。</w:t>
      </w:r>
    </w:p>
    <w:p w14:paraId="139C2E31" w14:textId="77777777" w:rsidR="00E55704" w:rsidRPr="00E55704" w:rsidRDefault="00E55704" w:rsidP="00E55704">
      <w:pPr>
        <w:widowControl/>
        <w:numPr>
          <w:ilvl w:val="0"/>
          <w:numId w:val="79"/>
        </w:numPr>
        <w:spacing w:before="240"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覆灭（150能量）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 欧菲利亚对一名敌方单位施加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覆灭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效果。覆灭是一种持续10回合的减益效果，受影响单位在行动阶段后受到等同于最大生命值50%的混乱伤害</w:t>
      </w:r>
    </w:p>
    <w:p w14:paraId="69A4BC55" w14:textId="77777777" w:rsidR="00E55704" w:rsidRPr="00E55704" w:rsidRDefault="00E55704" w:rsidP="00E55704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符文描述</w:t>
      </w:r>
    </w:p>
    <w:p w14:paraId="6FD9F200" w14:textId="77777777" w:rsidR="00E55704" w:rsidRPr="00E55704" w:rsidRDefault="00E55704" w:rsidP="00E55704">
      <w:pPr>
        <w:widowControl/>
        <w:numPr>
          <w:ilvl w:val="0"/>
          <w:numId w:val="8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大符文</w:t>
      </w:r>
    </w:p>
    <w:p w14:paraId="1725E423" w14:textId="77777777" w:rsidR="00E55704" w:rsidRPr="00E55704" w:rsidRDefault="00E55704" w:rsidP="00E55704">
      <w:pPr>
        <w:widowControl/>
        <w:numPr>
          <w:ilvl w:val="1"/>
          <w:numId w:val="8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灾祸，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交战时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，欧菲利亚会使目标拥有的持续伤害效果立即生效一次</w:t>
      </w:r>
    </w:p>
    <w:p w14:paraId="23ADC931" w14:textId="77777777" w:rsidR="00E55704" w:rsidRPr="00E55704" w:rsidRDefault="00E55704" w:rsidP="00E55704">
      <w:pPr>
        <w:widowControl/>
        <w:numPr>
          <w:ilvl w:val="0"/>
          <w:numId w:val="8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中符文</w:t>
      </w:r>
    </w:p>
    <w:p w14:paraId="5D0C124C" w14:textId="77777777" w:rsidR="00E55704" w:rsidRPr="00E55704" w:rsidRDefault="00E55704" w:rsidP="00E55704">
      <w:pPr>
        <w:widowControl/>
        <w:numPr>
          <w:ilvl w:val="1"/>
          <w:numId w:val="8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瘟疫，当有敌方单位因为覆灭的效果而死亡时，该效果会跳转至距离其最近的敌方单位上</w:t>
      </w:r>
    </w:p>
    <w:p w14:paraId="3326E1F9" w14:textId="77777777" w:rsidR="00E55704" w:rsidRPr="00E55704" w:rsidRDefault="00E55704" w:rsidP="00E55704">
      <w:pPr>
        <w:widowControl/>
        <w:numPr>
          <w:ilvl w:val="0"/>
          <w:numId w:val="8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小符文</w:t>
      </w:r>
    </w:p>
    <w:p w14:paraId="75B7EAAA" w14:textId="77777777" w:rsidR="00E55704" w:rsidRPr="00E55704" w:rsidRDefault="00E55704" w:rsidP="00E55704">
      <w:pPr>
        <w:widowControl/>
        <w:numPr>
          <w:ilvl w:val="1"/>
          <w:numId w:val="8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厄运，覆灭的持续伤害效果减少50%；覆灭的基础能量消耗变为100</w:t>
      </w:r>
    </w:p>
    <w:p w14:paraId="2BB27A77" w14:textId="77777777" w:rsidR="00E55704" w:rsidRPr="00E55704" w:rsidRDefault="00E55704" w:rsidP="00E55704">
      <w:pPr>
        <w:widowControl/>
        <w:numPr>
          <w:ilvl w:val="1"/>
          <w:numId w:val="8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贝壳防护，欧菲利亚在拥有护盾时免疫</w:t>
      </w:r>
      <w:r w:rsidRPr="00E5570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控制</w:t>
      </w:r>
      <w:r w:rsidRPr="00E55704">
        <w:rPr>
          <w:rFonts w:ascii="微软雅黑" w:eastAsia="微软雅黑" w:hAnsi="微软雅黑" w:cs="宋体" w:hint="eastAsia"/>
          <w:color w:val="24292E"/>
          <w:kern w:val="0"/>
          <w:szCs w:val="21"/>
        </w:rPr>
        <w:t>效果</w:t>
      </w:r>
    </w:p>
    <w:p w14:paraId="625992DB" w14:textId="77777777" w:rsidR="00871A67" w:rsidRPr="00E55704" w:rsidRDefault="00871A67" w:rsidP="00E55704">
      <w:bookmarkStart w:id="0" w:name="_GoBack"/>
      <w:bookmarkEnd w:id="0"/>
    </w:p>
    <w:sectPr w:rsidR="00871A67" w:rsidRPr="00E55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36BC"/>
    <w:multiLevelType w:val="multilevel"/>
    <w:tmpl w:val="F686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A232D"/>
    <w:multiLevelType w:val="multilevel"/>
    <w:tmpl w:val="7760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E2A63"/>
    <w:multiLevelType w:val="multilevel"/>
    <w:tmpl w:val="B700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D7C79"/>
    <w:multiLevelType w:val="multilevel"/>
    <w:tmpl w:val="1DE2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BA3422"/>
    <w:multiLevelType w:val="multilevel"/>
    <w:tmpl w:val="4E28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545AA1"/>
    <w:multiLevelType w:val="multilevel"/>
    <w:tmpl w:val="5B72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B13569"/>
    <w:multiLevelType w:val="multilevel"/>
    <w:tmpl w:val="8A5A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496050"/>
    <w:multiLevelType w:val="multilevel"/>
    <w:tmpl w:val="507A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4C208B"/>
    <w:multiLevelType w:val="multilevel"/>
    <w:tmpl w:val="58C4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453AAA"/>
    <w:multiLevelType w:val="multilevel"/>
    <w:tmpl w:val="A08C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E216E2"/>
    <w:multiLevelType w:val="multilevel"/>
    <w:tmpl w:val="21AC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927823"/>
    <w:multiLevelType w:val="multilevel"/>
    <w:tmpl w:val="5C2C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883201"/>
    <w:multiLevelType w:val="multilevel"/>
    <w:tmpl w:val="1986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311397"/>
    <w:multiLevelType w:val="multilevel"/>
    <w:tmpl w:val="77E2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8822C0"/>
    <w:multiLevelType w:val="multilevel"/>
    <w:tmpl w:val="BDAA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BA4623"/>
    <w:multiLevelType w:val="multilevel"/>
    <w:tmpl w:val="FA40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264C5D"/>
    <w:multiLevelType w:val="multilevel"/>
    <w:tmpl w:val="AFC0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0232FE"/>
    <w:multiLevelType w:val="multilevel"/>
    <w:tmpl w:val="CC96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DB3952"/>
    <w:multiLevelType w:val="multilevel"/>
    <w:tmpl w:val="6A30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7D76C6"/>
    <w:multiLevelType w:val="multilevel"/>
    <w:tmpl w:val="B3C6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CB3497"/>
    <w:multiLevelType w:val="multilevel"/>
    <w:tmpl w:val="6FC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897D34"/>
    <w:multiLevelType w:val="multilevel"/>
    <w:tmpl w:val="20D4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17481E"/>
    <w:multiLevelType w:val="multilevel"/>
    <w:tmpl w:val="F5F0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466B8B"/>
    <w:multiLevelType w:val="multilevel"/>
    <w:tmpl w:val="F034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AB7705"/>
    <w:multiLevelType w:val="multilevel"/>
    <w:tmpl w:val="9B8A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754075"/>
    <w:multiLevelType w:val="multilevel"/>
    <w:tmpl w:val="2452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083BB4"/>
    <w:multiLevelType w:val="multilevel"/>
    <w:tmpl w:val="3EF8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524336"/>
    <w:multiLevelType w:val="multilevel"/>
    <w:tmpl w:val="6B88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981383"/>
    <w:multiLevelType w:val="multilevel"/>
    <w:tmpl w:val="586C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6E2504"/>
    <w:multiLevelType w:val="multilevel"/>
    <w:tmpl w:val="7CC4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AA4216"/>
    <w:multiLevelType w:val="multilevel"/>
    <w:tmpl w:val="2C0A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212ECE"/>
    <w:multiLevelType w:val="multilevel"/>
    <w:tmpl w:val="B2CC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1C48B8"/>
    <w:multiLevelType w:val="multilevel"/>
    <w:tmpl w:val="FAB4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9C0698"/>
    <w:multiLevelType w:val="multilevel"/>
    <w:tmpl w:val="670A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495AB6"/>
    <w:multiLevelType w:val="multilevel"/>
    <w:tmpl w:val="9276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545DE0"/>
    <w:multiLevelType w:val="multilevel"/>
    <w:tmpl w:val="63A0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492C4A"/>
    <w:multiLevelType w:val="multilevel"/>
    <w:tmpl w:val="B22A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7718B6"/>
    <w:multiLevelType w:val="multilevel"/>
    <w:tmpl w:val="5866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445B0D"/>
    <w:multiLevelType w:val="multilevel"/>
    <w:tmpl w:val="8554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DA2D4F"/>
    <w:multiLevelType w:val="multilevel"/>
    <w:tmpl w:val="C11C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2318F4"/>
    <w:multiLevelType w:val="multilevel"/>
    <w:tmpl w:val="F75A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3A30835"/>
    <w:multiLevelType w:val="multilevel"/>
    <w:tmpl w:val="EF2A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D121D7"/>
    <w:multiLevelType w:val="multilevel"/>
    <w:tmpl w:val="DF2E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6F438F6"/>
    <w:multiLevelType w:val="multilevel"/>
    <w:tmpl w:val="ED5A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A457DEE"/>
    <w:multiLevelType w:val="multilevel"/>
    <w:tmpl w:val="C808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992596"/>
    <w:multiLevelType w:val="multilevel"/>
    <w:tmpl w:val="36C4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E77FFB"/>
    <w:multiLevelType w:val="multilevel"/>
    <w:tmpl w:val="0F2C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904DE9"/>
    <w:multiLevelType w:val="multilevel"/>
    <w:tmpl w:val="3E38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497733D"/>
    <w:multiLevelType w:val="multilevel"/>
    <w:tmpl w:val="821A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3C16E9"/>
    <w:multiLevelType w:val="multilevel"/>
    <w:tmpl w:val="24BE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6F38E5"/>
    <w:multiLevelType w:val="multilevel"/>
    <w:tmpl w:val="CB0E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6B9322D"/>
    <w:multiLevelType w:val="multilevel"/>
    <w:tmpl w:val="55F0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1D0DA1"/>
    <w:multiLevelType w:val="multilevel"/>
    <w:tmpl w:val="208E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5752E0"/>
    <w:multiLevelType w:val="multilevel"/>
    <w:tmpl w:val="4A94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8B22C4"/>
    <w:multiLevelType w:val="multilevel"/>
    <w:tmpl w:val="C688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107EC9"/>
    <w:multiLevelType w:val="multilevel"/>
    <w:tmpl w:val="7136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9171EFF"/>
    <w:multiLevelType w:val="multilevel"/>
    <w:tmpl w:val="8552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9A26583"/>
    <w:multiLevelType w:val="multilevel"/>
    <w:tmpl w:val="36C0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A3912AE"/>
    <w:multiLevelType w:val="multilevel"/>
    <w:tmpl w:val="9484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A6652E6"/>
    <w:multiLevelType w:val="multilevel"/>
    <w:tmpl w:val="07E2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B1D40B6"/>
    <w:multiLevelType w:val="multilevel"/>
    <w:tmpl w:val="84DC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BF50BB6"/>
    <w:multiLevelType w:val="multilevel"/>
    <w:tmpl w:val="D616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F300982"/>
    <w:multiLevelType w:val="multilevel"/>
    <w:tmpl w:val="DF9C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0044DCF"/>
    <w:multiLevelType w:val="multilevel"/>
    <w:tmpl w:val="7298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0834A26"/>
    <w:multiLevelType w:val="multilevel"/>
    <w:tmpl w:val="D4A6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0FB5725"/>
    <w:multiLevelType w:val="multilevel"/>
    <w:tmpl w:val="CF82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30755C7"/>
    <w:multiLevelType w:val="multilevel"/>
    <w:tmpl w:val="F592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5122D75"/>
    <w:multiLevelType w:val="multilevel"/>
    <w:tmpl w:val="4220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5B80545"/>
    <w:multiLevelType w:val="multilevel"/>
    <w:tmpl w:val="AF2A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75567A3"/>
    <w:multiLevelType w:val="multilevel"/>
    <w:tmpl w:val="2894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9DF611E"/>
    <w:multiLevelType w:val="multilevel"/>
    <w:tmpl w:val="1082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AD544E1"/>
    <w:multiLevelType w:val="multilevel"/>
    <w:tmpl w:val="5E6C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CA82CF5"/>
    <w:multiLevelType w:val="multilevel"/>
    <w:tmpl w:val="D7BC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F3C1F04"/>
    <w:multiLevelType w:val="multilevel"/>
    <w:tmpl w:val="1128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1B03670"/>
    <w:multiLevelType w:val="multilevel"/>
    <w:tmpl w:val="4BC2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1CB5258"/>
    <w:multiLevelType w:val="multilevel"/>
    <w:tmpl w:val="A22C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88C63AD"/>
    <w:multiLevelType w:val="multilevel"/>
    <w:tmpl w:val="6850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98D7A94"/>
    <w:multiLevelType w:val="multilevel"/>
    <w:tmpl w:val="A772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BD619DA"/>
    <w:multiLevelType w:val="multilevel"/>
    <w:tmpl w:val="E23A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BE7214E"/>
    <w:multiLevelType w:val="multilevel"/>
    <w:tmpl w:val="D46C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2"/>
  </w:num>
  <w:num w:numId="3">
    <w:abstractNumId w:val="74"/>
  </w:num>
  <w:num w:numId="4">
    <w:abstractNumId w:val="22"/>
  </w:num>
  <w:num w:numId="5">
    <w:abstractNumId w:val="39"/>
  </w:num>
  <w:num w:numId="6">
    <w:abstractNumId w:val="31"/>
  </w:num>
  <w:num w:numId="7">
    <w:abstractNumId w:val="64"/>
  </w:num>
  <w:num w:numId="8">
    <w:abstractNumId w:val="59"/>
  </w:num>
  <w:num w:numId="9">
    <w:abstractNumId w:val="18"/>
  </w:num>
  <w:num w:numId="10">
    <w:abstractNumId w:val="6"/>
  </w:num>
  <w:num w:numId="11">
    <w:abstractNumId w:val="3"/>
  </w:num>
  <w:num w:numId="12">
    <w:abstractNumId w:val="53"/>
  </w:num>
  <w:num w:numId="13">
    <w:abstractNumId w:val="52"/>
  </w:num>
  <w:num w:numId="14">
    <w:abstractNumId w:val="71"/>
  </w:num>
  <w:num w:numId="15">
    <w:abstractNumId w:val="65"/>
  </w:num>
  <w:num w:numId="16">
    <w:abstractNumId w:val="41"/>
  </w:num>
  <w:num w:numId="17">
    <w:abstractNumId w:val="25"/>
  </w:num>
  <w:num w:numId="18">
    <w:abstractNumId w:val="78"/>
  </w:num>
  <w:num w:numId="19">
    <w:abstractNumId w:val="32"/>
  </w:num>
  <w:num w:numId="20">
    <w:abstractNumId w:val="62"/>
  </w:num>
  <w:num w:numId="21">
    <w:abstractNumId w:val="47"/>
  </w:num>
  <w:num w:numId="22">
    <w:abstractNumId w:val="28"/>
  </w:num>
  <w:num w:numId="23">
    <w:abstractNumId w:val="43"/>
  </w:num>
  <w:num w:numId="24">
    <w:abstractNumId w:val="20"/>
  </w:num>
  <w:num w:numId="25">
    <w:abstractNumId w:val="15"/>
  </w:num>
  <w:num w:numId="26">
    <w:abstractNumId w:val="17"/>
  </w:num>
  <w:num w:numId="27">
    <w:abstractNumId w:val="46"/>
  </w:num>
  <w:num w:numId="28">
    <w:abstractNumId w:val="34"/>
  </w:num>
  <w:num w:numId="29">
    <w:abstractNumId w:val="45"/>
  </w:num>
  <w:num w:numId="30">
    <w:abstractNumId w:val="23"/>
  </w:num>
  <w:num w:numId="31">
    <w:abstractNumId w:val="72"/>
  </w:num>
  <w:num w:numId="32">
    <w:abstractNumId w:val="27"/>
  </w:num>
  <w:num w:numId="33">
    <w:abstractNumId w:val="38"/>
  </w:num>
  <w:num w:numId="34">
    <w:abstractNumId w:val="70"/>
  </w:num>
  <w:num w:numId="35">
    <w:abstractNumId w:val="76"/>
  </w:num>
  <w:num w:numId="36">
    <w:abstractNumId w:val="44"/>
  </w:num>
  <w:num w:numId="37">
    <w:abstractNumId w:val="13"/>
  </w:num>
  <w:num w:numId="38">
    <w:abstractNumId w:val="50"/>
  </w:num>
  <w:num w:numId="39">
    <w:abstractNumId w:val="55"/>
  </w:num>
  <w:num w:numId="40">
    <w:abstractNumId w:val="79"/>
  </w:num>
  <w:num w:numId="41">
    <w:abstractNumId w:val="29"/>
  </w:num>
  <w:num w:numId="42">
    <w:abstractNumId w:val="40"/>
  </w:num>
  <w:num w:numId="43">
    <w:abstractNumId w:val="66"/>
  </w:num>
  <w:num w:numId="44">
    <w:abstractNumId w:val="36"/>
  </w:num>
  <w:num w:numId="45">
    <w:abstractNumId w:val="48"/>
  </w:num>
  <w:num w:numId="46">
    <w:abstractNumId w:val="69"/>
  </w:num>
  <w:num w:numId="47">
    <w:abstractNumId w:val="58"/>
  </w:num>
  <w:num w:numId="48">
    <w:abstractNumId w:val="54"/>
  </w:num>
  <w:num w:numId="49">
    <w:abstractNumId w:val="11"/>
  </w:num>
  <w:num w:numId="50">
    <w:abstractNumId w:val="5"/>
  </w:num>
  <w:num w:numId="51">
    <w:abstractNumId w:val="57"/>
  </w:num>
  <w:num w:numId="52">
    <w:abstractNumId w:val="30"/>
  </w:num>
  <w:num w:numId="53">
    <w:abstractNumId w:val="24"/>
  </w:num>
  <w:num w:numId="54">
    <w:abstractNumId w:val="61"/>
  </w:num>
  <w:num w:numId="55">
    <w:abstractNumId w:val="4"/>
  </w:num>
  <w:num w:numId="56">
    <w:abstractNumId w:val="37"/>
  </w:num>
  <w:num w:numId="57">
    <w:abstractNumId w:val="60"/>
  </w:num>
  <w:num w:numId="58">
    <w:abstractNumId w:val="9"/>
  </w:num>
  <w:num w:numId="59">
    <w:abstractNumId w:val="67"/>
  </w:num>
  <w:num w:numId="60">
    <w:abstractNumId w:val="16"/>
  </w:num>
  <w:num w:numId="61">
    <w:abstractNumId w:val="0"/>
  </w:num>
  <w:num w:numId="62">
    <w:abstractNumId w:val="14"/>
  </w:num>
  <w:num w:numId="63">
    <w:abstractNumId w:val="7"/>
  </w:num>
  <w:num w:numId="64">
    <w:abstractNumId w:val="35"/>
  </w:num>
  <w:num w:numId="65">
    <w:abstractNumId w:val="8"/>
  </w:num>
  <w:num w:numId="66">
    <w:abstractNumId w:val="77"/>
  </w:num>
  <w:num w:numId="67">
    <w:abstractNumId w:val="73"/>
  </w:num>
  <w:num w:numId="68">
    <w:abstractNumId w:val="56"/>
  </w:num>
  <w:num w:numId="69">
    <w:abstractNumId w:val="49"/>
  </w:num>
  <w:num w:numId="70">
    <w:abstractNumId w:val="33"/>
  </w:num>
  <w:num w:numId="71">
    <w:abstractNumId w:val="51"/>
  </w:num>
  <w:num w:numId="72">
    <w:abstractNumId w:val="1"/>
  </w:num>
  <w:num w:numId="73">
    <w:abstractNumId w:val="63"/>
  </w:num>
  <w:num w:numId="74">
    <w:abstractNumId w:val="75"/>
  </w:num>
  <w:num w:numId="75">
    <w:abstractNumId w:val="12"/>
  </w:num>
  <w:num w:numId="76">
    <w:abstractNumId w:val="2"/>
  </w:num>
  <w:num w:numId="77">
    <w:abstractNumId w:val="26"/>
  </w:num>
  <w:num w:numId="78">
    <w:abstractNumId w:val="68"/>
  </w:num>
  <w:num w:numId="79">
    <w:abstractNumId w:val="21"/>
  </w:num>
  <w:num w:numId="80">
    <w:abstractNumId w:val="19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15"/>
    <w:rsid w:val="001F6C62"/>
    <w:rsid w:val="00630A15"/>
    <w:rsid w:val="00871A67"/>
    <w:rsid w:val="00DE3275"/>
    <w:rsid w:val="00E5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62A3E-2EEB-400D-882C-730E97BA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E32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E327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E327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E327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327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E327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E327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DE3275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DE32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E327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E3275"/>
    <w:rPr>
      <w:color w:val="800080"/>
      <w:u w:val="single"/>
    </w:rPr>
  </w:style>
  <w:style w:type="character" w:styleId="a5">
    <w:name w:val="Strong"/>
    <w:basedOn w:val="a0"/>
    <w:uiPriority w:val="22"/>
    <w:qFormat/>
    <w:rsid w:val="00DE3275"/>
    <w:rPr>
      <w:b/>
      <w:bCs/>
    </w:rPr>
  </w:style>
  <w:style w:type="character" w:customStyle="1" w:styleId="apple-converted-space">
    <w:name w:val="apple-converted-space"/>
    <w:basedOn w:val="a0"/>
    <w:rsid w:val="00DE3275"/>
  </w:style>
  <w:style w:type="character" w:styleId="a6">
    <w:name w:val="Emphasis"/>
    <w:basedOn w:val="a0"/>
    <w:uiPriority w:val="20"/>
    <w:qFormat/>
    <w:rsid w:val="00DE3275"/>
    <w:rPr>
      <w:i/>
      <w:iCs/>
    </w:rPr>
  </w:style>
  <w:style w:type="paragraph" w:styleId="a7">
    <w:name w:val="Normal (Web)"/>
    <w:basedOn w:val="a"/>
    <w:uiPriority w:val="99"/>
    <w:semiHidden/>
    <w:unhideWhenUsed/>
    <w:rsid w:val="00DE32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1660</Words>
  <Characters>9465</Characters>
  <Application>Microsoft Office Word</Application>
  <DocSecurity>0</DocSecurity>
  <Lines>78</Lines>
  <Paragraphs>22</Paragraphs>
  <ScaleCrop>false</ScaleCrop>
  <Company/>
  <LinksUpToDate>false</LinksUpToDate>
  <CharactersWithSpaces>11103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</dc:creator>
  <cp:keywords/>
  <dc:description/>
  <cp:lastModifiedBy>Lydia</cp:lastModifiedBy>
  <cp:revision>5</cp:revision>
  <dcterms:created xsi:type="dcterms:W3CDTF">2019-06-24T13:01:00Z</dcterms:created>
  <dcterms:modified xsi:type="dcterms:W3CDTF">2019-07-13T08:28:00Z</dcterms:modified>
</cp:coreProperties>
</file>