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57A7" w14:textId="77777777" w:rsidR="00313817" w:rsidRPr="00806849" w:rsidRDefault="00313817" w:rsidP="00313817">
      <w:pPr>
        <w:jc w:val="center"/>
        <w:rPr>
          <w:b/>
          <w:bCs/>
          <w:sz w:val="52"/>
          <w:szCs w:val="52"/>
          <w:u w:val="single"/>
        </w:rPr>
      </w:pPr>
      <w:r w:rsidRPr="00EA3E56">
        <w:rPr>
          <w:b/>
          <w:bCs/>
          <w:sz w:val="52"/>
          <w:szCs w:val="52"/>
          <w:u w:val="single"/>
        </w:rPr>
        <w:t>HOST-TO-HOST PAYMENT API</w:t>
      </w:r>
    </w:p>
    <w:p w14:paraId="3A22A278" w14:textId="77777777" w:rsidR="00313817" w:rsidRDefault="00313817" w:rsidP="00313817">
      <w:pPr>
        <w:rPr>
          <w:b/>
          <w:bCs/>
          <w:u w:val="single"/>
        </w:rPr>
      </w:pPr>
      <w:r w:rsidRPr="00EB01D6">
        <w:rPr>
          <w:b/>
          <w:bCs/>
          <w:u w:val="single"/>
        </w:rPr>
        <w:t>Euro Currency Default</w:t>
      </w:r>
      <w:r>
        <w:rPr>
          <w:b/>
          <w:bCs/>
          <w:u w:val="single"/>
        </w:rPr>
        <w:t xml:space="preserve">  (Notes flow)</w:t>
      </w:r>
    </w:p>
    <w:p w14:paraId="5DBFB8B9" w14:textId="77777777" w:rsidR="00313817" w:rsidRPr="00F66145" w:rsidRDefault="00313817" w:rsidP="00313817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X1 </w:t>
      </w:r>
      <w:r w:rsidRPr="00F66145">
        <w:rPr>
          <w:lang w:val="en-GB"/>
        </w:rPr>
        <w:t xml:space="preserve"> host-to-host flow:</w:t>
      </w:r>
    </w:p>
    <w:p w14:paraId="1F1E76F6" w14:textId="77777777" w:rsidR="00313817" w:rsidRPr="00F66145" w:rsidRDefault="00313817" w:rsidP="00313817">
      <w:pPr>
        <w:rPr>
          <w:lang w:val="en-GB"/>
        </w:rPr>
      </w:pPr>
      <w:r w:rsidRPr="00F66145">
        <w:rPr>
          <w:lang w:val="en-GB"/>
        </w:rPr>
        <w:t>    </w:t>
      </w:r>
      <w:r>
        <w:rPr>
          <w:lang w:val="en-GB"/>
        </w:rPr>
        <w:t xml:space="preserve">Merchant </w:t>
      </w:r>
      <w:r w:rsidRPr="00F66145">
        <w:rPr>
          <w:lang w:val="en-GB"/>
        </w:rPr>
        <w:t xml:space="preserve">calls our H2H </w:t>
      </w:r>
      <w:proofErr w:type="spellStart"/>
      <w:r w:rsidRPr="00F66145">
        <w:rPr>
          <w:lang w:val="en-GB"/>
        </w:rPr>
        <w:t>api</w:t>
      </w:r>
      <w:proofErr w:type="spellEnd"/>
      <w:r w:rsidRPr="00F66145">
        <w:rPr>
          <w:lang w:val="en-GB"/>
        </w:rPr>
        <w:t xml:space="preserve"> with details, </w:t>
      </w:r>
      <w:r>
        <w:rPr>
          <w:lang w:val="en-GB"/>
        </w:rPr>
        <w:t xml:space="preserve">in which </w:t>
      </w:r>
      <w:r w:rsidRPr="00F66145">
        <w:rPr>
          <w:lang w:val="en-GB"/>
        </w:rPr>
        <w:t>we process the information for making transaction.</w:t>
      </w:r>
      <w:r w:rsidRPr="00F66145">
        <w:rPr>
          <w:lang w:val="en-GB"/>
        </w:rPr>
        <w:br/>
        <w:t>      (a.) if the transaction was non-3DS, then we'll provide success response and you'll get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for same.</w:t>
      </w:r>
      <w:r w:rsidRPr="00F66145">
        <w:rPr>
          <w:lang w:val="en-GB"/>
        </w:rPr>
        <w:br/>
        <w:t>      (b.) if the transaction was 3DS, then we'll provide redirect URL in response , through which user can go to that page for entering OTP/PIN for completing 3ds feature of transaction and transaction will be completed, and you will get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for same .</w:t>
      </w:r>
    </w:p>
    <w:p w14:paraId="6EC68877" w14:textId="77777777" w:rsidR="00313817" w:rsidRPr="00F66145" w:rsidRDefault="00313817" w:rsidP="00313817">
      <w:pPr>
        <w:rPr>
          <w:lang w:val="en-GB"/>
        </w:rPr>
      </w:pPr>
      <w:r w:rsidRPr="00F66145">
        <w:rPr>
          <w:lang w:val="en-GB"/>
        </w:rPr>
        <w:t xml:space="preserve">2. for </w:t>
      </w:r>
      <w:r>
        <w:rPr>
          <w:lang w:val="en-GB"/>
        </w:rPr>
        <w:t>our AQ</w:t>
      </w:r>
      <w:r w:rsidRPr="00F66145">
        <w:rPr>
          <w:lang w:val="en-GB"/>
        </w:rPr>
        <w:t xml:space="preserve"> payment page flow:</w:t>
      </w:r>
      <w:r w:rsidRPr="00F66145">
        <w:rPr>
          <w:lang w:val="en-GB"/>
        </w:rPr>
        <w:br/>
        <w:t>     call our API to get checkout link , redirect to that link for payment and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will be sent.</w:t>
      </w:r>
    </w:p>
    <w:p w14:paraId="516E39E9" w14:textId="77777777" w:rsidR="00313817" w:rsidRPr="00F66145" w:rsidRDefault="00313817" w:rsidP="00313817">
      <w:pPr>
        <w:rPr>
          <w:lang w:val="en-GB"/>
        </w:rPr>
      </w:pPr>
      <w:r w:rsidRPr="00F66145">
        <w:rPr>
          <w:lang w:val="en-GB"/>
        </w:rPr>
        <w:t>The whole process can be completed whether configured for webhook or not, but if notification is required in real-time, then u need to follow the documentation for the same.</w:t>
      </w:r>
    </w:p>
    <w:p w14:paraId="0CB08314" w14:textId="77777777" w:rsidR="00313817" w:rsidRPr="009C7780" w:rsidRDefault="00313817" w:rsidP="00313817">
      <w:pPr>
        <w:rPr>
          <w:b/>
          <w:bCs/>
          <w:u w:val="single"/>
        </w:rPr>
      </w:pPr>
      <w:r w:rsidRPr="009C7780">
        <w:rPr>
          <w:b/>
          <w:bCs/>
          <w:u w:val="single"/>
        </w:rPr>
        <w:t>System webhook 3DS</w:t>
      </w:r>
    </w:p>
    <w:p w14:paraId="6AA14B2A" w14:textId="77777777" w:rsidR="00313817" w:rsidRPr="009C7780" w:rsidRDefault="00313817" w:rsidP="00313817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O</w:t>
      </w:r>
      <w:r w:rsidRPr="009C7780">
        <w:rPr>
          <w:lang w:val="en-GB"/>
        </w:rPr>
        <w:t>ur system send</w:t>
      </w:r>
      <w:r>
        <w:rPr>
          <w:lang w:val="en-GB"/>
        </w:rPr>
        <w:t>s</w:t>
      </w:r>
      <w:r w:rsidRPr="009C7780">
        <w:rPr>
          <w:lang w:val="en-GB"/>
        </w:rPr>
        <w:t xml:space="preserve"> a webhook callback upon 3DS  transaction completion</w:t>
      </w:r>
    </w:p>
    <w:p w14:paraId="48CD6D3D" w14:textId="77777777" w:rsidR="00313817" w:rsidRPr="009C7780" w:rsidRDefault="00313817" w:rsidP="00313817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Y</w:t>
      </w:r>
      <w:r w:rsidRPr="009C7780">
        <w:rPr>
          <w:lang w:val="en-GB"/>
        </w:rPr>
        <w:t xml:space="preserve">ou need to </w:t>
      </w:r>
      <w:r>
        <w:rPr>
          <w:lang w:val="en-GB"/>
        </w:rPr>
        <w:t>configure</w:t>
      </w:r>
      <w:r w:rsidRPr="009C7780">
        <w:rPr>
          <w:lang w:val="en-GB"/>
        </w:rPr>
        <w:t xml:space="preserve"> the webhook URL on your side</w:t>
      </w:r>
    </w:p>
    <w:p w14:paraId="0DDAF5D1" w14:textId="77777777" w:rsidR="00313817" w:rsidRDefault="00313817" w:rsidP="00313817">
      <w:pPr>
        <w:rPr>
          <w:lang w:val="en-GB"/>
        </w:rPr>
      </w:pPr>
      <w:r>
        <w:rPr>
          <w:lang w:val="en-GB"/>
        </w:rPr>
        <w:t>Merchant needs</w:t>
      </w:r>
      <w:r w:rsidRPr="009C7780">
        <w:rPr>
          <w:lang w:val="en-GB"/>
        </w:rPr>
        <w:t xml:space="preserve"> provide </w:t>
      </w:r>
      <w:r>
        <w:rPr>
          <w:lang w:val="en-GB"/>
        </w:rPr>
        <w:t>their</w:t>
      </w:r>
      <w:r w:rsidRPr="009C7780">
        <w:rPr>
          <w:lang w:val="en-GB"/>
        </w:rPr>
        <w:t xml:space="preserve"> base URL, which </w:t>
      </w:r>
      <w:r>
        <w:rPr>
          <w:lang w:val="en-GB"/>
        </w:rPr>
        <w:t>suppose your</w:t>
      </w:r>
      <w:r w:rsidRPr="009C7780">
        <w:rPr>
          <w:lang w:val="en-GB"/>
        </w:rPr>
        <w:t xml:space="preserve"> case would be </w:t>
      </w:r>
      <w:hyperlink r:id="rId5" w:history="1">
        <w:r w:rsidRPr="00E4526A">
          <w:rPr>
            <w:rStyle w:val="Hyperlink"/>
            <w:lang w:val="en-GB"/>
          </w:rPr>
          <w:t>https://</w:t>
        </w:r>
        <w:r w:rsidRPr="00E4526A">
          <w:rPr>
            <w:rStyle w:val="Hyperlink"/>
            <w:lang w:val="en-GB"/>
          </w:rPr>
          <w:t>www</w:t>
        </w:r>
        <w:r w:rsidRPr="00E4526A">
          <w:rPr>
            <w:rStyle w:val="Hyperlink"/>
            <w:lang w:val="en-GB"/>
          </w:rPr>
          <w:t>.</w:t>
        </w:r>
        <w:r w:rsidRPr="00E4526A">
          <w:rPr>
            <w:rStyle w:val="Hyperlink"/>
            <w:lang w:val="en-GB"/>
          </w:rPr>
          <w:t>yoursitename</w:t>
        </w:r>
        <w:r w:rsidRPr="00E4526A">
          <w:rPr>
            <w:rStyle w:val="Hyperlink"/>
            <w:lang w:val="en-GB"/>
          </w:rPr>
          <w:t>.</w:t>
        </w:r>
        <w:r w:rsidRPr="00E4526A">
          <w:rPr>
            <w:rStyle w:val="Hyperlink"/>
            <w:lang w:val="en-GB"/>
          </w:rPr>
          <w:t>com</w:t>
        </w:r>
      </w:hyperlink>
      <w:r w:rsidRPr="009C7780">
        <w:rPr>
          <w:lang w:val="en-GB"/>
        </w:rPr>
        <w:br/>
        <w:t xml:space="preserve">so,  you'll receive the webhook on </w:t>
      </w:r>
    </w:p>
    <w:p w14:paraId="11DD05C0" w14:textId="6342C413" w:rsidR="00313817" w:rsidRDefault="00313817" w:rsidP="00313817">
      <w:pPr>
        <w:rPr>
          <w:lang w:val="en-GB"/>
        </w:rPr>
      </w:pPr>
      <w:r w:rsidRPr="009C7780">
        <w:rPr>
          <w:lang w:val="en-GB"/>
        </w:rPr>
        <w:t>GET: </w:t>
      </w:r>
      <w:hyperlink r:id="rId6" w:history="1">
        <w:r w:rsidRPr="00E4526A">
          <w:rPr>
            <w:rStyle w:val="Hyperlink"/>
            <w:lang w:val="en-GB"/>
          </w:rPr>
          <w:t>https://www.yoursitename.com/api/RyzenPay/p</w:t>
        </w:r>
        <w:r w:rsidRPr="00E4526A">
          <w:rPr>
            <w:rStyle w:val="Hyperlink"/>
            <w:lang w:val="en-GB"/>
          </w:rPr>
          <w:t>4</w:t>
        </w:r>
        <w:r w:rsidRPr="00E4526A">
          <w:rPr>
            <w:rStyle w:val="Hyperlink"/>
            <w:lang w:val="en-GB"/>
          </w:rPr>
          <w:t>/{checkout-id}</w:t>
        </w:r>
      </w:hyperlink>
      <w:r w:rsidRPr="009C7780">
        <w:rPr>
          <w:lang w:val="en-GB"/>
        </w:rPr>
        <w:t xml:space="preserve">  </w:t>
      </w:r>
    </w:p>
    <w:p w14:paraId="0BE494FB" w14:textId="6E1AB6A0" w:rsidR="00313817" w:rsidRPr="009C7780" w:rsidRDefault="00313817" w:rsidP="00313817">
      <w:pPr>
        <w:rPr>
          <w:lang w:val="en-GB"/>
        </w:rPr>
      </w:pPr>
      <w:r w:rsidRPr="009C7780">
        <w:rPr>
          <w:lang w:val="en-GB"/>
        </w:rPr>
        <w:br/>
        <w:t>In this webhook, you need to call our GET Payment Status API for details for the transaction. All details for same are provided in the documentation.</w:t>
      </w:r>
      <w:r w:rsidRPr="009C7780">
        <w:rPr>
          <w:lang w:val="en-GB"/>
        </w:rPr>
        <w:br/>
        <w:t>NOTE: {checkout-id} is used for identifying the transaction. </w:t>
      </w:r>
    </w:p>
    <w:p w14:paraId="5B34102A" w14:textId="77777777" w:rsidR="00313817" w:rsidRDefault="00313817" w:rsidP="00313817"/>
    <w:p w14:paraId="775CF0D3" w14:textId="77777777" w:rsidR="00313817" w:rsidRDefault="00313817" w:rsidP="00313817"/>
    <w:p w14:paraId="438FB920" w14:textId="77777777" w:rsidR="00313817" w:rsidRDefault="00313817" w:rsidP="00313817"/>
    <w:p w14:paraId="7BBDDECE" w14:textId="77777777" w:rsidR="00313817" w:rsidRDefault="00313817" w:rsidP="00313817"/>
    <w:p w14:paraId="3E199167" w14:textId="77777777" w:rsidR="00313817" w:rsidRDefault="00313817" w:rsidP="00313817">
      <w:pPr>
        <w:rPr>
          <w:b/>
          <w:bCs/>
        </w:rPr>
      </w:pPr>
      <w:r w:rsidRPr="00171020">
        <w:rPr>
          <w:b/>
          <w:bCs/>
        </w:rPr>
        <w:t xml:space="preserve">Example for H2H – </w:t>
      </w:r>
      <w:r>
        <w:rPr>
          <w:b/>
          <w:bCs/>
        </w:rPr>
        <w:t xml:space="preserve">Adding </w:t>
      </w:r>
      <w:r w:rsidRPr="00171020">
        <w:rPr>
          <w:b/>
          <w:bCs/>
        </w:rPr>
        <w:t xml:space="preserve">Success and Error Parameters: </w:t>
      </w:r>
    </w:p>
    <w:p w14:paraId="75EBECF7" w14:textId="77777777" w:rsidR="00313817" w:rsidRPr="00C76F5B" w:rsidRDefault="00313817" w:rsidP="00313817">
      <w:pPr>
        <w:rPr>
          <w:i/>
          <w:iCs/>
        </w:rPr>
      </w:pPr>
      <w:r w:rsidRPr="00C76F5B">
        <w:t>Once integrated to redirect after success</w:t>
      </w:r>
      <w:r>
        <w:t xml:space="preserve"> you can </w:t>
      </w:r>
      <w:r w:rsidRPr="00C76F5B">
        <w:t>add the following</w:t>
      </w:r>
      <w:r>
        <w:t xml:space="preserve"> Parameters, success and error</w:t>
      </w:r>
      <w:r w:rsidRPr="00C76F5B">
        <w:t>:</w:t>
      </w:r>
      <w:r w:rsidRPr="00C76F5B">
        <w:rPr>
          <w:i/>
          <w:iCs/>
        </w:rPr>
        <w:t xml:space="preserve">  calling h2h API they can add two more additional parameter, "</w:t>
      </w:r>
      <w:proofErr w:type="spellStart"/>
      <w:r w:rsidRPr="00C76F5B">
        <w:rPr>
          <w:i/>
          <w:iCs/>
        </w:rPr>
        <w:t>success_url</w:t>
      </w:r>
      <w:proofErr w:type="spellEnd"/>
      <w:r w:rsidRPr="00C76F5B">
        <w:rPr>
          <w:i/>
          <w:iCs/>
        </w:rPr>
        <w:t>" and "</w:t>
      </w:r>
      <w:proofErr w:type="spellStart"/>
      <w:r w:rsidRPr="00C76F5B">
        <w:rPr>
          <w:i/>
          <w:iCs/>
        </w:rPr>
        <w:t>error_url</w:t>
      </w:r>
      <w:proofErr w:type="spellEnd"/>
      <w:r w:rsidRPr="00C76F5B">
        <w:rPr>
          <w:i/>
          <w:iCs/>
        </w:rPr>
        <w:t>" for respective redirecting cases after 3ds completion</w:t>
      </w:r>
    </w:p>
    <w:p w14:paraId="76EEA3AF" w14:textId="77777777" w:rsidR="00313817" w:rsidRDefault="00313817" w:rsidP="00313817">
      <w:r>
        <w:t xml:space="preserve"> Example: </w:t>
      </w:r>
    </w:p>
    <w:p w14:paraId="3C0A5667" w14:textId="629B61D7" w:rsidR="00313817" w:rsidRDefault="00313817" w:rsidP="00313817">
      <w:r>
        <w:rPr>
          <w:noProof/>
        </w:rPr>
        <w:drawing>
          <wp:inline distT="0" distB="0" distL="0" distR="0" wp14:anchorId="7E055F6D" wp14:editId="501E969A">
            <wp:extent cx="5943600" cy="4427220"/>
            <wp:effectExtent l="0" t="0" r="0" b="0"/>
            <wp:docPr id="1105300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0711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4250" wp14:editId="3481C00B">
                <wp:simplePos x="0" y="0"/>
                <wp:positionH relativeFrom="column">
                  <wp:posOffset>3087584</wp:posOffset>
                </wp:positionH>
                <wp:positionV relativeFrom="paragraph">
                  <wp:posOffset>529531</wp:posOffset>
                </wp:positionV>
                <wp:extent cx="1502229" cy="70675"/>
                <wp:effectExtent l="0" t="0" r="22225" b="24765"/>
                <wp:wrapNone/>
                <wp:docPr id="1310152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29" cy="70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1445D" id="Rectangle 2" o:spid="_x0000_s1026" style="position:absolute;margin-left:243.1pt;margin-top:41.7pt;width:118.3pt;height: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00rawIAADkFAAAOAAAAZHJzL2Uyb0RvYy54bWysVEtv2zAMvg/YfxB0X/1AH2tQpwhadBhQ&#10;tEXToWdVlmpjsqhRSpzs14+SHSfrusuwi02K5MeHPurictMZtlboW7AVL45yzpSVULf2teLfnm4+&#10;febMB2FrYcCqim+V55fzjx8uejdTJTRgaoWMQKyf9a7iTQhulmVeNqoT/gicsmTUgJ0IpOJrVqPo&#10;Cb0zWZnnp1kPWDsEqbyn0+vByOcJX2slw73WXgVmKk61hfTF9H2J32x+IWavKFzTyrEM8Q9VdKK1&#10;lHSCuhZBsBW2f0B1rUTwoMORhC4DrVupUg/UTZG/6WbZCKdSLzQc76Yx+f8HK+/WS/eANIbe+Zkn&#10;MXax0djFP9XHNmlY22lYahOYpMPiJC/L8pwzSbaz/PTsJA4z2wc79OGLgo5FoeJId5FGJNa3Pgyu&#10;O5eYy4Np65vWmKTE+1dXBtla0M2FTTGCH3hl+4qTFLZGxVhjH5VmbU01lilhItMerP5eDMeNqNWA&#10;T73kiQtU/uSdmklgEVVTZRPuCPB7kRF3aGv0jWEqcXAKzP9W0BA4eaeMYMMU2LUW8L1gE6asgz+V&#10;fTCOKL5AvX1AhjCw3zt509KV3AofHgQS3WkxaIXDPX20gb7iMEqcNYA/3zuP/sRCsnLW0/pU3P9Y&#10;CVScma+W+HleHB/HfUvK8clZSQoeWl4OLXbVXQHdc0GPhZNJjP7B7ESN0D3Tpi9iVjIJKyl3xWXA&#10;nXIVhrWmt0KqxSK50Y45EW7t0skIHqcaKfe0eRboRl4GIvQd7FZNzN7Qc/CNkRYWqwC6Tdzdz3Wc&#10;N+1nIsz4lsQH4FBPXvsXb/4LAAD//wMAUEsDBBQABgAIAAAAIQDxlKPR3wAAAAkBAAAPAAAAZHJz&#10;L2Rvd25yZXYueG1sTI9BT4NAEIXvJv6HzZh4s4uISJGhaYjGi0lj8dLblh0By84iu23x37ue9DiZ&#10;L+99r1jNZhAnmlxvGeF2EYEgbqzuuUV4r59vMhDOK9ZqsEwI3+RgVV5eFCrX9sxvdNr6VoQQdrlC&#10;6Lwfcyld05FRbmFH4vD7sJNRPpxTK/WkziHcDDKOolQa1XNo6NRIVUfNYXs0CHWafH2+Wn9Iad68&#10;7J6yap3UFeL11bx+BOFp9n8w/OoHdSiD094eWTsxICRZGgcUIbtLQATgIY7Dlj3CMrkHWRby/4Ly&#10;BwAA//8DAFBLAQItABQABgAIAAAAIQC2gziS/gAAAOEBAAATAAAAAAAAAAAAAAAAAAAAAABbQ29u&#10;dGVudF9UeXBlc10ueG1sUEsBAi0AFAAGAAgAAAAhADj9If/WAAAAlAEAAAsAAAAAAAAAAAAAAAAA&#10;LwEAAF9yZWxzLy5yZWxzUEsBAi0AFAAGAAgAAAAhAOvXTStrAgAAOQUAAA4AAAAAAAAAAAAAAAAA&#10;LgIAAGRycy9lMm9Eb2MueG1sUEsBAi0AFAAGAAgAAAAhAPGUo9HfAAAACQEAAA8AAAAAAAAAAAAA&#10;AAAAxQQAAGRycy9kb3ducmV2LnhtbFBLBQYAAAAABAAEAPMAAADRBQAAAAA=&#10;" fillcolor="black [3213]" strokecolor="black [480]" strokeweight="1.5pt"/>
            </w:pict>
          </mc:Fallback>
        </mc:AlternateContent>
      </w:r>
    </w:p>
    <w:p w14:paraId="73A1818F" w14:textId="77777777" w:rsidR="00313817" w:rsidRDefault="00313817" w:rsidP="00313817">
      <w:r>
        <w:t xml:space="preserve">*You need to define your own success URL and error URL – in which can show whatever you want. </w:t>
      </w:r>
    </w:p>
    <w:p w14:paraId="15F44A7B" w14:textId="77777777" w:rsidR="00313817" w:rsidRDefault="00313817" w:rsidP="00313817">
      <w:r>
        <w:br/>
      </w:r>
      <w:r w:rsidRPr="00EA3E56">
        <w:rPr>
          <w:u w:val="single"/>
        </w:rPr>
        <w:t>METHOD</w:t>
      </w:r>
      <w:r w:rsidRPr="00EA3E56">
        <w:t xml:space="preserve"> :</w:t>
      </w:r>
      <w:r>
        <w:rPr>
          <w:b/>
          <w:bCs/>
        </w:rPr>
        <w:t xml:space="preserve">   </w:t>
      </w:r>
      <w:r w:rsidRPr="00EA3E56">
        <w:rPr>
          <w:b/>
          <w:bCs/>
        </w:rPr>
        <w:t>POST</w:t>
      </w:r>
      <w:r>
        <w:t xml:space="preserve"> </w:t>
      </w:r>
      <w:r w:rsidRPr="00EA3E56">
        <w:t xml:space="preserve"> </w:t>
      </w:r>
    </w:p>
    <w:p w14:paraId="57DA0A27" w14:textId="179C5954" w:rsidR="00313817" w:rsidRPr="00471F3A" w:rsidRDefault="00EE60DF" w:rsidP="00313817">
      <w:pPr>
        <w:rPr>
          <w:color w:val="215E99" w:themeColor="text2" w:themeTint="BF"/>
        </w:rPr>
      </w:pPr>
      <w:hyperlink r:id="rId8" w:history="1">
        <w:r w:rsidRPr="00E4526A">
          <w:rPr>
            <w:rStyle w:val="Hyperlink"/>
          </w:rPr>
          <w:t>https://payment.ryzen-pay.com/api/payment/{YOUR-ACCOUNT-ID}/p</w:t>
        </w:r>
        <w:r w:rsidRPr="00E4526A">
          <w:rPr>
            <w:rStyle w:val="Hyperlink"/>
          </w:rPr>
          <w:t>4</w:t>
        </w:r>
        <w:r w:rsidRPr="00E4526A">
          <w:rPr>
            <w:rStyle w:val="Hyperlink"/>
          </w:rPr>
          <w:t>/host-to-host</w:t>
        </w:r>
      </w:hyperlink>
    </w:p>
    <w:p w14:paraId="62C46038" w14:textId="77777777" w:rsidR="00313817" w:rsidRDefault="00313817" w:rsidP="00313817">
      <w:pPr>
        <w:rPr>
          <w:color w:val="4C94D8" w:themeColor="text2" w:themeTint="80"/>
        </w:rPr>
      </w:pPr>
    </w:p>
    <w:p w14:paraId="22AC2D52" w14:textId="77777777" w:rsidR="00313817" w:rsidRDefault="00313817" w:rsidP="00313817">
      <w:pPr>
        <w:rPr>
          <w:color w:val="000000" w:themeColor="text1"/>
        </w:rPr>
      </w:pPr>
      <w:r w:rsidRPr="00EA3E56">
        <w:rPr>
          <w:color w:val="000000" w:themeColor="text1"/>
          <w:u w:val="single"/>
        </w:rPr>
        <w:t>HEADERS :</w:t>
      </w:r>
      <w:r>
        <w:rPr>
          <w:color w:val="000000" w:themeColor="text1"/>
          <w:u w:val="single"/>
        </w:rPr>
        <w:t xml:space="preserve"> </w:t>
      </w:r>
    </w:p>
    <w:p w14:paraId="4253689F" w14:textId="77777777" w:rsidR="00313817" w:rsidRDefault="00313817" w:rsidP="00313817">
      <w:pPr>
        <w:rPr>
          <w:color w:val="000000" w:themeColor="text1"/>
        </w:rPr>
      </w:pPr>
      <w:r w:rsidRPr="00EA3E56">
        <w:rPr>
          <w:color w:val="000000" w:themeColor="text1"/>
        </w:rPr>
        <w:lastRenderedPageBreak/>
        <w:t>Accept</w:t>
      </w:r>
      <w:r>
        <w:rPr>
          <w:color w:val="000000" w:themeColor="text1"/>
        </w:rPr>
        <w:t xml:space="preserve"> : “application/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”,</w:t>
      </w:r>
    </w:p>
    <w:p w14:paraId="14E180B1" w14:textId="77777777" w:rsidR="00313817" w:rsidRDefault="00313817" w:rsidP="00313817">
      <w:pPr>
        <w:rPr>
          <w:color w:val="000000" w:themeColor="text1"/>
        </w:rPr>
      </w:pPr>
      <w:r>
        <w:rPr>
          <w:color w:val="000000" w:themeColor="text1"/>
        </w:rPr>
        <w:t>Content-Type:  “application/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”,</w:t>
      </w:r>
    </w:p>
    <w:p w14:paraId="2A12D37B" w14:textId="77777777" w:rsidR="00313817" w:rsidRPr="00EA3E56" w:rsidRDefault="00313817" w:rsidP="00313817">
      <w:pPr>
        <w:rPr>
          <w:color w:val="000000" w:themeColor="text1"/>
        </w:rPr>
      </w:pPr>
      <w:r>
        <w:rPr>
          <w:color w:val="000000" w:themeColor="text1"/>
        </w:rPr>
        <w:t>Authorization: Your-Bearer-Token</w:t>
      </w:r>
    </w:p>
    <w:p w14:paraId="5A024628" w14:textId="77777777" w:rsidR="00EE60DF" w:rsidRPr="00EE60DF" w:rsidRDefault="00313817" w:rsidP="00EE60DF">
      <w:r>
        <w:br/>
      </w:r>
      <w:r w:rsidRPr="00EA3E56">
        <w:rPr>
          <w:u w:val="single"/>
        </w:rPr>
        <w:t>RESQUEST BODY:</w:t>
      </w:r>
      <w:r w:rsidRPr="00EA3E56">
        <w:br/>
      </w:r>
      <w:r w:rsidRPr="00EA3E56">
        <w:br/>
      </w:r>
      <w:r w:rsidR="00EE60DF" w:rsidRPr="00EE60DF">
        <w:t>{</w:t>
      </w:r>
    </w:p>
    <w:p w14:paraId="244A5A01" w14:textId="77777777" w:rsidR="00EE60DF" w:rsidRPr="00EE60DF" w:rsidRDefault="00EE60DF" w:rsidP="00EE60DF">
      <w:r w:rsidRPr="00EE60DF">
        <w:t>  "amount": 12.31,</w:t>
      </w:r>
    </w:p>
    <w:p w14:paraId="536B9A4D" w14:textId="332CD966" w:rsidR="00EE60DF" w:rsidRPr="00EE60DF" w:rsidRDefault="00EE60DF" w:rsidP="00EE60DF">
      <w:r w:rsidRPr="00EE60DF">
        <w:t>  "currency": "USD",</w:t>
      </w:r>
      <w:r w:rsidR="00451033">
        <w:t xml:space="preserve"> </w:t>
      </w:r>
      <w:r w:rsidR="005F5A2F">
        <w:t xml:space="preserve">  //</w:t>
      </w:r>
      <w:r w:rsidR="008835DC">
        <w:t xml:space="preserve"> </w:t>
      </w:r>
      <w:r w:rsidR="00451033">
        <w:t>3</w:t>
      </w:r>
      <w:r w:rsidR="00451033">
        <w:t>-Letters c</w:t>
      </w:r>
      <w:r w:rsidR="00451033">
        <w:t>urrenc</w:t>
      </w:r>
      <w:r w:rsidR="00451033">
        <w:t>y code</w:t>
      </w:r>
      <w:r w:rsidR="008835DC">
        <w:t xml:space="preserve"> </w:t>
      </w:r>
    </w:p>
    <w:p w14:paraId="620B4FD1" w14:textId="4EE82B84" w:rsidR="00EE60DF" w:rsidRPr="00EE60DF" w:rsidRDefault="00EE60DF" w:rsidP="00EE60DF">
      <w:r w:rsidRPr="00EE60DF">
        <w:t>  "country": "US",</w:t>
      </w:r>
      <w:r w:rsidR="00451033">
        <w:t xml:space="preserve"> </w:t>
      </w:r>
      <w:r w:rsidR="005F5A2F">
        <w:t xml:space="preserve">    //</w:t>
      </w:r>
      <w:r w:rsidR="008835DC">
        <w:t xml:space="preserve"> </w:t>
      </w:r>
      <w:r w:rsidR="00451033">
        <w:t>2-Letters country code</w:t>
      </w:r>
      <w:r w:rsidR="008835DC">
        <w:t xml:space="preserve"> </w:t>
      </w:r>
    </w:p>
    <w:p w14:paraId="6701E894" w14:textId="77777777" w:rsidR="00EE60DF" w:rsidRPr="00EE60DF" w:rsidRDefault="00EE60DF" w:rsidP="00EE60DF">
      <w:r w:rsidRPr="00EE60DF">
        <w:t>  "</w:t>
      </w:r>
      <w:proofErr w:type="spellStart"/>
      <w:r w:rsidRPr="00EE60DF">
        <w:t>merchant_ref_no</w:t>
      </w:r>
      <w:proofErr w:type="spellEnd"/>
      <w:r w:rsidRPr="00EE60DF">
        <w:t>": "MERCHANT12345",</w:t>
      </w:r>
    </w:p>
    <w:p w14:paraId="4F4465EF" w14:textId="77777777" w:rsidR="00EE60DF" w:rsidRPr="00EE60DF" w:rsidRDefault="00EE60DF" w:rsidP="00EE60DF">
      <w:r w:rsidRPr="00EE60DF">
        <w:t>  "</w:t>
      </w:r>
      <w:proofErr w:type="spellStart"/>
      <w:r w:rsidRPr="00EE60DF">
        <w:t>firstname</w:t>
      </w:r>
      <w:proofErr w:type="spellEnd"/>
      <w:r w:rsidRPr="00EE60DF">
        <w:t>": "John",</w:t>
      </w:r>
    </w:p>
    <w:p w14:paraId="0E075872" w14:textId="77777777" w:rsidR="00EE60DF" w:rsidRPr="00EE60DF" w:rsidRDefault="00EE60DF" w:rsidP="00EE60DF">
      <w:r w:rsidRPr="00EE60DF">
        <w:t>  "</w:t>
      </w:r>
      <w:proofErr w:type="spellStart"/>
      <w:r w:rsidRPr="00EE60DF">
        <w:t>lastname</w:t>
      </w:r>
      <w:proofErr w:type="spellEnd"/>
      <w:r w:rsidRPr="00EE60DF">
        <w:t>": "Doe",</w:t>
      </w:r>
    </w:p>
    <w:p w14:paraId="4AD8BFFE" w14:textId="77777777" w:rsidR="00EE60DF" w:rsidRPr="00EE60DF" w:rsidRDefault="00EE60DF" w:rsidP="00EE60DF">
      <w:r w:rsidRPr="00EE60DF">
        <w:t>  "city": "New York",</w:t>
      </w:r>
    </w:p>
    <w:p w14:paraId="784A3E0C" w14:textId="77777777" w:rsidR="00EE60DF" w:rsidRPr="00EE60DF" w:rsidRDefault="00EE60DF" w:rsidP="00EE60DF">
      <w:r w:rsidRPr="00EE60DF">
        <w:t>  "address": "123 Main St",</w:t>
      </w:r>
    </w:p>
    <w:p w14:paraId="533B5D33" w14:textId="77777777" w:rsidR="00EE60DF" w:rsidRPr="00EE60DF" w:rsidRDefault="00EE60DF" w:rsidP="00EE60DF">
      <w:r w:rsidRPr="00EE60DF">
        <w:t>  "state": "NY",</w:t>
      </w:r>
    </w:p>
    <w:p w14:paraId="27735DB2" w14:textId="77777777" w:rsidR="00EE60DF" w:rsidRPr="00EE60DF" w:rsidRDefault="00EE60DF" w:rsidP="00EE60DF">
      <w:r w:rsidRPr="00EE60DF">
        <w:t>  "</w:t>
      </w:r>
      <w:proofErr w:type="spellStart"/>
      <w:r w:rsidRPr="00EE60DF">
        <w:t>zipcode</w:t>
      </w:r>
      <w:proofErr w:type="spellEnd"/>
      <w:r w:rsidRPr="00EE60DF">
        <w:t>": "10001",</w:t>
      </w:r>
    </w:p>
    <w:p w14:paraId="0FDE4C49" w14:textId="77777777" w:rsidR="00EE60DF" w:rsidRPr="00EE60DF" w:rsidRDefault="00EE60DF" w:rsidP="00EE60DF">
      <w:r w:rsidRPr="00EE60DF">
        <w:t>  "phone": "+1234567890",</w:t>
      </w:r>
    </w:p>
    <w:p w14:paraId="5E213F18" w14:textId="77777777" w:rsidR="00EE60DF" w:rsidRPr="00EE60DF" w:rsidRDefault="00EE60DF" w:rsidP="00EE60DF">
      <w:r w:rsidRPr="00EE60DF">
        <w:t>  "email": "john.doe@example.com",</w:t>
      </w:r>
    </w:p>
    <w:p w14:paraId="3C7E6CDC" w14:textId="77777777" w:rsidR="00EE60DF" w:rsidRPr="00EE60DF" w:rsidRDefault="00EE60DF" w:rsidP="00EE60DF">
      <w:r w:rsidRPr="00EE60DF">
        <w:t>  "</w:t>
      </w:r>
      <w:proofErr w:type="spellStart"/>
      <w:r w:rsidRPr="00EE60DF">
        <w:t>card_holder_name</w:t>
      </w:r>
      <w:proofErr w:type="spellEnd"/>
      <w:r w:rsidRPr="00EE60DF">
        <w:t>": "John Doe",</w:t>
      </w:r>
    </w:p>
    <w:p w14:paraId="59231866" w14:textId="77777777" w:rsidR="00EE60DF" w:rsidRPr="00EE60DF" w:rsidRDefault="00EE60DF" w:rsidP="00EE60DF">
      <w:r w:rsidRPr="00EE60DF">
        <w:t>  "</w:t>
      </w:r>
      <w:proofErr w:type="spellStart"/>
      <w:r w:rsidRPr="00EE60DF">
        <w:t>card_number</w:t>
      </w:r>
      <w:proofErr w:type="spellEnd"/>
      <w:r w:rsidRPr="00EE60DF">
        <w:t>": "4111111111111111",</w:t>
      </w:r>
    </w:p>
    <w:p w14:paraId="326BF126" w14:textId="77777777" w:rsidR="00EE60DF" w:rsidRPr="00EE60DF" w:rsidRDefault="00EE60DF" w:rsidP="00EE60DF">
      <w:r w:rsidRPr="00EE60DF">
        <w:t>  "</w:t>
      </w:r>
      <w:proofErr w:type="spellStart"/>
      <w:r w:rsidRPr="00EE60DF">
        <w:t>expiry_date</w:t>
      </w:r>
      <w:proofErr w:type="spellEnd"/>
      <w:r w:rsidRPr="00EE60DF">
        <w:t>": "12/2026",</w:t>
      </w:r>
    </w:p>
    <w:p w14:paraId="720F0E73" w14:textId="77777777" w:rsidR="00EE60DF" w:rsidRPr="00EE60DF" w:rsidRDefault="00EE60DF" w:rsidP="00EE60DF">
      <w:r w:rsidRPr="00EE60DF">
        <w:t>  "</w:t>
      </w:r>
      <w:proofErr w:type="spellStart"/>
      <w:r w:rsidRPr="00EE60DF">
        <w:t>cvv</w:t>
      </w:r>
      <w:proofErr w:type="spellEnd"/>
      <w:r w:rsidRPr="00EE60DF">
        <w:t>": "123"</w:t>
      </w:r>
    </w:p>
    <w:p w14:paraId="46AA5534" w14:textId="77777777" w:rsidR="00EE60DF" w:rsidRPr="00EE60DF" w:rsidRDefault="00EE60DF" w:rsidP="00EE60DF">
      <w:r w:rsidRPr="00EE60DF">
        <w:t>}</w:t>
      </w:r>
    </w:p>
    <w:p w14:paraId="0F937673" w14:textId="77777777" w:rsidR="00EE60DF" w:rsidRPr="00EE60DF" w:rsidRDefault="00EE60DF" w:rsidP="00EE60DF"/>
    <w:p w14:paraId="01F609E0" w14:textId="77777777" w:rsidR="00EE60DF" w:rsidRDefault="00EE60DF" w:rsidP="00EE60DF">
      <w:pPr>
        <w:rPr>
          <w:b/>
          <w:bCs/>
        </w:rPr>
      </w:pPr>
    </w:p>
    <w:p w14:paraId="3C3D0085" w14:textId="77777777" w:rsidR="00EE60DF" w:rsidRDefault="00EE60DF" w:rsidP="00EE60DF">
      <w:pPr>
        <w:rPr>
          <w:b/>
          <w:bCs/>
        </w:rPr>
      </w:pPr>
    </w:p>
    <w:p w14:paraId="4C0CDB6A" w14:textId="56E57817" w:rsidR="00313817" w:rsidRPr="00EA3E56" w:rsidRDefault="00313817" w:rsidP="00EE60DF">
      <w:r w:rsidRPr="00EA3E56">
        <w:rPr>
          <w:b/>
          <w:bCs/>
        </w:rPr>
        <w:lastRenderedPageBreak/>
        <w:t>RESPONSE: 200</w:t>
      </w:r>
      <w:r w:rsidRPr="00EA3E56">
        <w:t xml:space="preserve"> (SUCCESSFUL AND 3DS TRANSACTION)</w:t>
      </w:r>
    </w:p>
    <w:p w14:paraId="142202D6" w14:textId="77777777" w:rsidR="00EE60DF" w:rsidRPr="00EE60DF" w:rsidRDefault="00EE60DF" w:rsidP="00EE60DF">
      <w:r w:rsidRPr="00EE60DF">
        <w:t>{</w:t>
      </w:r>
    </w:p>
    <w:p w14:paraId="77D38522" w14:textId="77777777" w:rsidR="00EE60DF" w:rsidRPr="00EE60DF" w:rsidRDefault="00EE60DF" w:rsidP="00EE60DF">
      <w:r w:rsidRPr="00EE60DF">
        <w:t xml:space="preserve">    "success": </w:t>
      </w:r>
      <w:r w:rsidRPr="00EE60DF">
        <w:rPr>
          <w:b/>
          <w:bCs/>
        </w:rPr>
        <w:t>true</w:t>
      </w:r>
      <w:r w:rsidRPr="00EE60DF">
        <w:t>,</w:t>
      </w:r>
    </w:p>
    <w:p w14:paraId="08A76ECD" w14:textId="77777777" w:rsidR="00EE60DF" w:rsidRPr="00EE60DF" w:rsidRDefault="00EE60DF" w:rsidP="00EE60DF">
      <w:r w:rsidRPr="00EE60DF">
        <w:t>    "message": "Payment initiated successfully",</w:t>
      </w:r>
    </w:p>
    <w:p w14:paraId="1A527548" w14:textId="25F2CA4C" w:rsidR="00EE60DF" w:rsidRPr="00EE60DF" w:rsidRDefault="00EE60DF" w:rsidP="00EE60DF">
      <w:r w:rsidRPr="00EE60DF">
        <w:t>    "</w:t>
      </w:r>
      <w:proofErr w:type="spellStart"/>
      <w:r w:rsidRPr="00EE60DF">
        <w:t>redirect_url</w:t>
      </w:r>
      <w:proofErr w:type="spellEnd"/>
      <w:r w:rsidRPr="00EE60DF">
        <w:t>":</w:t>
      </w:r>
      <w:r w:rsidR="00AC1DEB">
        <w:t xml:space="preserve"> </w:t>
      </w:r>
      <w:r w:rsidR="00AC1DEB">
        <w:rPr>
          <w:b/>
          <w:bCs/>
        </w:rPr>
        <w:t>”https://www.auth.com/</w:t>
      </w:r>
      <w:proofErr w:type="spellStart"/>
      <w:r w:rsidR="00AC1DEB">
        <w:rPr>
          <w:b/>
          <w:bCs/>
        </w:rPr>
        <w:t>autheniticate</w:t>
      </w:r>
      <w:proofErr w:type="spellEnd"/>
      <w:r w:rsidR="00AC1DEB">
        <w:rPr>
          <w:b/>
          <w:bCs/>
        </w:rPr>
        <w:t>/3DS/b3edxxxxxxxi4o”</w:t>
      </w:r>
      <w:r w:rsidRPr="00EE60DF">
        <w:t>,</w:t>
      </w:r>
    </w:p>
    <w:p w14:paraId="686A1795" w14:textId="48EF5D89" w:rsidR="00EE60DF" w:rsidRPr="00EE60DF" w:rsidRDefault="00EE60DF" w:rsidP="00EE60DF">
      <w:r w:rsidRPr="00EE60DF">
        <w:t xml:space="preserve">    </w:t>
      </w:r>
      <w:r w:rsidR="00AC1DEB" w:rsidRPr="00EA3E56">
        <w:t>"</w:t>
      </w:r>
      <w:proofErr w:type="spellStart"/>
      <w:r w:rsidR="00AC1DEB" w:rsidRPr="00EA3E56">
        <w:t>checkout_id</w:t>
      </w:r>
      <w:proofErr w:type="spellEnd"/>
      <w:r w:rsidR="00AC1DEB" w:rsidRPr="00EA3E56">
        <w:t>": "1fda91f1-a7f0-428d-84e0-e4011f12e48b",</w:t>
      </w:r>
    </w:p>
    <w:p w14:paraId="49179375" w14:textId="77777777" w:rsidR="00EE60DF" w:rsidRPr="00EE60DF" w:rsidRDefault="00EE60DF" w:rsidP="00EE60DF">
      <w:r w:rsidRPr="00EE60DF">
        <w:t>}</w:t>
      </w:r>
    </w:p>
    <w:p w14:paraId="5414919D" w14:textId="77777777" w:rsidR="00313817" w:rsidRPr="00EA3E56" w:rsidRDefault="00313817" w:rsidP="00313817">
      <w:r>
        <w:pict w14:anchorId="03EA5C8D">
          <v:rect id="_x0000_i1025" style="width:0;height:1.5pt" o:hralign="center" o:hrstd="t" o:hr="t" fillcolor="#a0a0a0" stroked="f"/>
        </w:pict>
      </w:r>
    </w:p>
    <w:p w14:paraId="3423264D" w14:textId="77777777" w:rsidR="00313817" w:rsidRPr="00EA3E56" w:rsidRDefault="00313817" w:rsidP="00313817">
      <w:r w:rsidRPr="00EA3E56">
        <w:rPr>
          <w:b/>
          <w:bCs/>
        </w:rPr>
        <w:t>RESPONSE: 200</w:t>
      </w:r>
      <w:r w:rsidRPr="00EA3E56">
        <w:t xml:space="preserve"> (SUCCESSFUL AND NON 3DS TRANSACTION)</w:t>
      </w:r>
    </w:p>
    <w:p w14:paraId="14928703" w14:textId="77777777" w:rsidR="00AC1DEB" w:rsidRPr="00AC1DEB" w:rsidRDefault="00AC1DEB" w:rsidP="00AC1DEB">
      <w:r w:rsidRPr="00AC1DEB">
        <w:t>{</w:t>
      </w:r>
    </w:p>
    <w:p w14:paraId="54522F8B" w14:textId="77777777" w:rsidR="00AC1DEB" w:rsidRPr="00AC1DEB" w:rsidRDefault="00AC1DEB" w:rsidP="00AC1DEB">
      <w:r w:rsidRPr="00AC1DEB">
        <w:t xml:space="preserve">    "success": </w:t>
      </w:r>
      <w:r w:rsidRPr="00AC1DEB">
        <w:rPr>
          <w:b/>
          <w:bCs/>
        </w:rPr>
        <w:t>true</w:t>
      </w:r>
      <w:r w:rsidRPr="00AC1DEB">
        <w:t>,</w:t>
      </w:r>
    </w:p>
    <w:p w14:paraId="6FF6BCD6" w14:textId="77777777" w:rsidR="00AC1DEB" w:rsidRPr="00AC1DEB" w:rsidRDefault="00AC1DEB" w:rsidP="00AC1DEB">
      <w:r w:rsidRPr="00AC1DEB">
        <w:t>    "message": "Payment initiated successfully",</w:t>
      </w:r>
    </w:p>
    <w:p w14:paraId="67B759AC" w14:textId="77777777" w:rsidR="00AC1DEB" w:rsidRPr="00AC1DEB" w:rsidRDefault="00AC1DEB" w:rsidP="00AC1DEB">
      <w:r w:rsidRPr="00AC1DEB">
        <w:t>    "</w:t>
      </w:r>
      <w:proofErr w:type="spellStart"/>
      <w:r w:rsidRPr="00AC1DEB">
        <w:t>redirect_url</w:t>
      </w:r>
      <w:proofErr w:type="spellEnd"/>
      <w:r w:rsidRPr="00AC1DEB">
        <w:t xml:space="preserve">": </w:t>
      </w:r>
      <w:r w:rsidRPr="00AC1DEB">
        <w:rPr>
          <w:b/>
          <w:bCs/>
        </w:rPr>
        <w:t>null</w:t>
      </w:r>
      <w:r w:rsidRPr="00AC1DEB">
        <w:t>,</w:t>
      </w:r>
    </w:p>
    <w:p w14:paraId="7FF8061B" w14:textId="184DD55C" w:rsidR="00AC1DEB" w:rsidRPr="00AC1DEB" w:rsidRDefault="00AC1DEB" w:rsidP="00AC1DEB">
      <w:r w:rsidRPr="00AC1DEB">
        <w:t xml:space="preserve">    </w:t>
      </w:r>
      <w:r w:rsidRPr="00EA3E56">
        <w:t>"</w:t>
      </w:r>
      <w:proofErr w:type="spellStart"/>
      <w:r w:rsidRPr="00EA3E56">
        <w:t>checkout_id</w:t>
      </w:r>
      <w:proofErr w:type="spellEnd"/>
      <w:r w:rsidRPr="00EA3E56">
        <w:t>": "1fda91f1-a7f0-428d-84e0-e4011f12e48b",</w:t>
      </w:r>
    </w:p>
    <w:p w14:paraId="690F25DA" w14:textId="77777777" w:rsidR="00AC1DEB" w:rsidRPr="00AC1DEB" w:rsidRDefault="00AC1DEB" w:rsidP="00AC1DEB">
      <w:r w:rsidRPr="00AC1DEB">
        <w:t>}</w:t>
      </w:r>
    </w:p>
    <w:p w14:paraId="34A905E9" w14:textId="77777777" w:rsidR="00AC1DEB" w:rsidRPr="00EA3E56" w:rsidRDefault="00AC1DEB" w:rsidP="00313817"/>
    <w:p w14:paraId="685A04DD" w14:textId="77777777" w:rsidR="00313817" w:rsidRDefault="00313817" w:rsidP="00313817">
      <w:r>
        <w:pict w14:anchorId="50ED4AD0">
          <v:rect id="_x0000_i1026" style="width:0;height:1.5pt" o:hralign="center" o:hrstd="t" o:hr="t" fillcolor="#a0a0a0" stroked="f"/>
        </w:pict>
      </w:r>
    </w:p>
    <w:p w14:paraId="607980E1" w14:textId="77777777" w:rsidR="00313817" w:rsidRPr="00EA3E56" w:rsidRDefault="00313817" w:rsidP="00313817">
      <w:r w:rsidRPr="00EA3E56">
        <w:rPr>
          <w:b/>
          <w:bCs/>
        </w:rPr>
        <w:t>RESPONSE: 500</w:t>
      </w:r>
      <w:r w:rsidRPr="00EA3E56">
        <w:t xml:space="preserve"> (</w:t>
      </w:r>
      <w:r>
        <w:t>UN</w:t>
      </w:r>
      <w:r w:rsidRPr="00EA3E56">
        <w:t>SUCCESSFUL)</w:t>
      </w:r>
    </w:p>
    <w:p w14:paraId="3052157A" w14:textId="77777777" w:rsidR="00313817" w:rsidRPr="00EA3E56" w:rsidRDefault="00313817" w:rsidP="00313817">
      <w:r w:rsidRPr="00EA3E56">
        <w:t>{</w:t>
      </w:r>
    </w:p>
    <w:p w14:paraId="580EA5B6" w14:textId="77777777" w:rsidR="00313817" w:rsidRPr="00EA3E56" w:rsidRDefault="00313817" w:rsidP="00313817">
      <w:pPr>
        <w:ind w:firstLine="720"/>
      </w:pPr>
      <w:r w:rsidRPr="00EA3E56">
        <w:t xml:space="preserve">'error' </w:t>
      </w:r>
      <w:r>
        <w:t>:</w:t>
      </w:r>
      <w:r w:rsidRPr="00EA3E56">
        <w:t xml:space="preserve">'An error </w:t>
      </w:r>
      <w:r>
        <w:t>(STRING)</w:t>
      </w:r>
      <w:r w:rsidRPr="00EA3E56">
        <w:t>',</w:t>
      </w:r>
    </w:p>
    <w:p w14:paraId="44F82064" w14:textId="77777777" w:rsidR="00313817" w:rsidRDefault="00313817" w:rsidP="00313817">
      <w:r w:rsidRPr="00EA3E56">
        <w:t>               '</w:t>
      </w:r>
      <w:proofErr w:type="spellStart"/>
      <w:r w:rsidRPr="00EA3E56">
        <w:t>checkout_id</w:t>
      </w:r>
      <w:proofErr w:type="spellEnd"/>
      <w:r w:rsidRPr="00EA3E56">
        <w:t xml:space="preserve">' </w:t>
      </w:r>
      <w:r>
        <w:t>:</w:t>
      </w:r>
      <w:r w:rsidRPr="00EA3E56">
        <w:t xml:space="preserve"> "1fda91f1-a7f0-428d-84e0-e4011f12e48b",</w:t>
      </w:r>
    </w:p>
    <w:p w14:paraId="7DFF7E08" w14:textId="77777777" w:rsidR="00313817" w:rsidRPr="00EA3E56" w:rsidRDefault="00313817" w:rsidP="00313817">
      <w:r>
        <w:tab/>
      </w:r>
      <w:r w:rsidRPr="00EA3E56">
        <w:t xml:space="preserve">'message' </w:t>
      </w:r>
      <w:r>
        <w:t>: ’ERROR MESSAGE (string)</w:t>
      </w:r>
      <w:r w:rsidRPr="00EA3E56">
        <w:t>'</w:t>
      </w:r>
    </w:p>
    <w:p w14:paraId="4D92F3B7" w14:textId="77777777" w:rsidR="00313817" w:rsidRDefault="00313817" w:rsidP="00313817">
      <w:r w:rsidRPr="00EA3E56">
        <w:t>}</w:t>
      </w:r>
    </w:p>
    <w:p w14:paraId="199C823C" w14:textId="77777777" w:rsidR="00313817" w:rsidRDefault="00313817" w:rsidP="00313817">
      <w:r>
        <w:pict w14:anchorId="3A5BF33E">
          <v:rect id="_x0000_i1027" style="width:0;height:1.5pt" o:hralign="center" o:hrstd="t" o:hr="t" fillcolor="#a0a0a0" stroked="f"/>
        </w:pict>
      </w:r>
    </w:p>
    <w:p w14:paraId="243CE79A" w14:textId="77777777" w:rsidR="00313817" w:rsidRPr="00EA3E56" w:rsidRDefault="00313817" w:rsidP="00313817">
      <w:r w:rsidRPr="00EA3E56">
        <w:rPr>
          <w:b/>
          <w:bCs/>
        </w:rPr>
        <w:t>RESPONSE: 422</w:t>
      </w:r>
      <w:r w:rsidRPr="00EA3E56">
        <w:t xml:space="preserve"> (</w:t>
      </w:r>
      <w:r>
        <w:t>UN</w:t>
      </w:r>
      <w:r w:rsidRPr="00EA3E56">
        <w:t>SUCCESSFUL)</w:t>
      </w:r>
    </w:p>
    <w:p w14:paraId="4F8DD470" w14:textId="77777777" w:rsidR="00313817" w:rsidRPr="00EA3E56" w:rsidRDefault="00313817" w:rsidP="00313817">
      <w:r w:rsidRPr="00EA3E56">
        <w:t>{</w:t>
      </w:r>
    </w:p>
    <w:p w14:paraId="0F1BB032" w14:textId="77777777" w:rsidR="00313817" w:rsidRPr="00EA3E56" w:rsidRDefault="00313817" w:rsidP="00313817">
      <w:r w:rsidRPr="00EA3E56">
        <w:lastRenderedPageBreak/>
        <w:t> </w:t>
      </w:r>
      <w:r>
        <w:tab/>
      </w:r>
      <w:r w:rsidRPr="00EA3E56">
        <w:t xml:space="preserve">'error' </w:t>
      </w:r>
      <w:r>
        <w:t>:</w:t>
      </w:r>
      <w:r w:rsidRPr="00EA3E56">
        <w:t xml:space="preserve"> 'Validation error',</w:t>
      </w:r>
    </w:p>
    <w:p w14:paraId="34432A08" w14:textId="77777777" w:rsidR="00313817" w:rsidRDefault="00313817" w:rsidP="00313817">
      <w:r w:rsidRPr="00EA3E56">
        <w:t>               '</w:t>
      </w:r>
      <w:proofErr w:type="spellStart"/>
      <w:r w:rsidRPr="00EA3E56">
        <w:t>checkout_id</w:t>
      </w:r>
      <w:proofErr w:type="spellEnd"/>
      <w:r w:rsidRPr="00EA3E56">
        <w:t>'</w:t>
      </w:r>
      <w:r>
        <w:t>:</w:t>
      </w:r>
      <w:r w:rsidRPr="00EA3E56">
        <w:t xml:space="preserve"> $</w:t>
      </w:r>
      <w:proofErr w:type="spellStart"/>
      <w:r w:rsidRPr="00EA3E56">
        <w:t>checkout_id</w:t>
      </w:r>
      <w:proofErr w:type="spellEnd"/>
      <w:r w:rsidRPr="00EA3E56">
        <w:t>,</w:t>
      </w:r>
    </w:p>
    <w:p w14:paraId="0FB053C5" w14:textId="77777777" w:rsidR="00313817" w:rsidRPr="00EA3E56" w:rsidRDefault="00313817" w:rsidP="00313817">
      <w:r>
        <w:tab/>
        <w:t>‘details’ : optional,</w:t>
      </w:r>
    </w:p>
    <w:p w14:paraId="7A8A5E64" w14:textId="77777777" w:rsidR="00313817" w:rsidRDefault="00313817" w:rsidP="00313817">
      <w:r w:rsidRPr="00EA3E56">
        <w:t xml:space="preserve">               'fields' </w:t>
      </w:r>
      <w:r>
        <w:t>: [</w:t>
      </w:r>
    </w:p>
    <w:p w14:paraId="29541A84" w14:textId="77777777" w:rsidR="00313817" w:rsidRDefault="00313817" w:rsidP="00313817">
      <w:pPr>
        <w:ind w:left="720" w:firstLine="720"/>
      </w:pPr>
      <w:r>
        <w:t>{ “</w:t>
      </w:r>
      <w:proofErr w:type="spellStart"/>
      <w:r>
        <w:t>error_key</w:t>
      </w:r>
      <w:proofErr w:type="spellEnd"/>
      <w:r>
        <w:t>” : “error message(string)”,</w:t>
      </w:r>
    </w:p>
    <w:p w14:paraId="1A89FAEB" w14:textId="77777777" w:rsidR="00313817" w:rsidRDefault="00313817" w:rsidP="00313817">
      <w:pPr>
        <w:ind w:left="720" w:firstLine="720"/>
      </w:pPr>
      <w:r>
        <w:t>},</w:t>
      </w:r>
    </w:p>
    <w:p w14:paraId="3A6BCF5B" w14:textId="77777777" w:rsidR="00313817" w:rsidRPr="00EA3E56" w:rsidRDefault="00313817" w:rsidP="00313817">
      <w:pPr>
        <w:ind w:firstLine="720"/>
      </w:pPr>
      <w:r>
        <w:t>]</w:t>
      </w:r>
      <w:r w:rsidRPr="00EA3E56">
        <w:t xml:space="preserve"> </w:t>
      </w:r>
      <w:r>
        <w:t>,</w:t>
      </w:r>
    </w:p>
    <w:p w14:paraId="54FEA28F" w14:textId="77777777" w:rsidR="00313817" w:rsidRDefault="00313817" w:rsidP="00313817">
      <w:r w:rsidRPr="00EA3E56">
        <w:t>}</w:t>
      </w:r>
    </w:p>
    <w:p w14:paraId="338B2FAA" w14:textId="77777777" w:rsidR="00313817" w:rsidRDefault="00313817" w:rsidP="00313817">
      <w:pPr>
        <w:rPr>
          <w:sz w:val="22"/>
          <w:szCs w:val="22"/>
        </w:rPr>
      </w:pPr>
    </w:p>
    <w:p w14:paraId="7DB05A15" w14:textId="77777777" w:rsidR="00313817" w:rsidRDefault="00313817" w:rsidP="00313817">
      <w:pPr>
        <w:rPr>
          <w:sz w:val="48"/>
          <w:szCs w:val="48"/>
        </w:rPr>
      </w:pPr>
      <w:r w:rsidRPr="00953C38">
        <w:rPr>
          <w:b/>
          <w:bCs/>
          <w:sz w:val="48"/>
          <w:szCs w:val="48"/>
          <w:u w:val="single"/>
        </w:rPr>
        <w:t>Get Payment Status</w:t>
      </w:r>
      <w:r>
        <w:rPr>
          <w:b/>
          <w:bCs/>
          <w:sz w:val="48"/>
          <w:szCs w:val="48"/>
          <w:u w:val="single"/>
        </w:rPr>
        <w:t xml:space="preserve"> API</w:t>
      </w:r>
      <w:r w:rsidRPr="00953C38">
        <w:rPr>
          <w:b/>
          <w:bCs/>
          <w:sz w:val="48"/>
          <w:szCs w:val="48"/>
          <w:u w:val="single"/>
        </w:rPr>
        <w:t>:</w:t>
      </w:r>
      <w:r w:rsidRPr="00953C38">
        <w:rPr>
          <w:sz w:val="48"/>
          <w:szCs w:val="48"/>
        </w:rPr>
        <w:t xml:space="preserve"> </w:t>
      </w:r>
    </w:p>
    <w:p w14:paraId="717CC2D9" w14:textId="77777777" w:rsidR="00313817" w:rsidRDefault="00313817" w:rsidP="00313817">
      <w:pPr>
        <w:rPr>
          <w:sz w:val="22"/>
          <w:szCs w:val="22"/>
        </w:rPr>
      </w:pPr>
    </w:p>
    <w:p w14:paraId="5A4BFC56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GET: </w:t>
      </w:r>
    </w:p>
    <w:p w14:paraId="301C52AC" w14:textId="1883CB47" w:rsidR="00313817" w:rsidRDefault="00CA793C" w:rsidP="00313817">
      <w:pPr>
        <w:rPr>
          <w:sz w:val="22"/>
          <w:szCs w:val="22"/>
        </w:rPr>
      </w:pPr>
      <w:hyperlink r:id="rId9" w:history="1">
        <w:r w:rsidRPr="00D15CC4">
          <w:rPr>
            <w:rStyle w:val="Hyperlink"/>
            <w:sz w:val="22"/>
            <w:szCs w:val="22"/>
          </w:rPr>
          <w:t>https://payment.ryzen-pay.com/api/payment/{accId}/p</w:t>
        </w:r>
        <w:r w:rsidRPr="00D15CC4">
          <w:rPr>
            <w:rStyle w:val="Hyperlink"/>
            <w:sz w:val="22"/>
            <w:szCs w:val="22"/>
          </w:rPr>
          <w:t>4</w:t>
        </w:r>
        <w:r w:rsidRPr="00D15CC4">
          <w:rPr>
            <w:rStyle w:val="Hyperlink"/>
            <w:sz w:val="22"/>
            <w:szCs w:val="22"/>
          </w:rPr>
          <w:t>/getPaymentStatus/{checkout_id}</w:t>
        </w:r>
      </w:hyperlink>
      <w:r w:rsidR="00313817" w:rsidRPr="00953C38">
        <w:rPr>
          <w:sz w:val="22"/>
          <w:szCs w:val="22"/>
        </w:rPr>
        <w:t xml:space="preserve"> </w:t>
      </w:r>
    </w:p>
    <w:p w14:paraId="499C6BBF" w14:textId="77777777" w:rsidR="00313817" w:rsidRDefault="00313817" w:rsidP="00313817">
      <w:pPr>
        <w:rPr>
          <w:sz w:val="22"/>
          <w:szCs w:val="22"/>
        </w:rPr>
      </w:pPr>
    </w:p>
    <w:p w14:paraId="10DE615F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Headers: </w:t>
      </w:r>
    </w:p>
    <w:p w14:paraId="3E4A2AF7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>{</w:t>
      </w:r>
    </w:p>
    <w:p w14:paraId="3E5F1B13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Authorization : Bearer Token , </w:t>
      </w:r>
    </w:p>
    <w:p w14:paraId="619E7D78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>Content-Type : application/</w:t>
      </w:r>
      <w:proofErr w:type="spellStart"/>
      <w:r w:rsidRPr="00953C38">
        <w:rPr>
          <w:sz w:val="22"/>
          <w:szCs w:val="22"/>
        </w:rPr>
        <w:t>json</w:t>
      </w:r>
      <w:proofErr w:type="spellEnd"/>
      <w:r w:rsidRPr="00953C38">
        <w:rPr>
          <w:sz w:val="22"/>
          <w:szCs w:val="22"/>
        </w:rPr>
        <w:t xml:space="preserve"> </w:t>
      </w:r>
    </w:p>
    <w:p w14:paraId="18404F12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>}</w:t>
      </w:r>
    </w:p>
    <w:p w14:paraId="76261D48" w14:textId="77777777" w:rsidR="00313817" w:rsidRDefault="00313817" w:rsidP="00313817">
      <w:pPr>
        <w:rPr>
          <w:sz w:val="22"/>
          <w:szCs w:val="22"/>
        </w:rPr>
      </w:pPr>
    </w:p>
    <w:p w14:paraId="2F3E58C1" w14:textId="77777777" w:rsidR="00313817" w:rsidRDefault="00313817" w:rsidP="00313817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 Response: 200 OK (SUCCESS) </w:t>
      </w:r>
    </w:p>
    <w:p w14:paraId="490A4214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{</w:t>
      </w:r>
    </w:p>
    <w:p w14:paraId="2995E038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"data": {</w:t>
      </w:r>
    </w:p>
    <w:p w14:paraId="75C78DD8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    "currency": "USD",</w:t>
      </w:r>
    </w:p>
    <w:p w14:paraId="03999EF1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    "amount": "12.31",</w:t>
      </w:r>
    </w:p>
    <w:p w14:paraId="3773469D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    "</w:t>
      </w:r>
      <w:proofErr w:type="spellStart"/>
      <w:r w:rsidRPr="00CA793C">
        <w:rPr>
          <w:sz w:val="22"/>
          <w:szCs w:val="22"/>
        </w:rPr>
        <w:t>checkout_id</w:t>
      </w:r>
      <w:proofErr w:type="spellEnd"/>
      <w:r w:rsidRPr="00CA793C">
        <w:rPr>
          <w:sz w:val="22"/>
          <w:szCs w:val="22"/>
        </w:rPr>
        <w:t>": "e220cac7-aac6-48c6-8281-4226efe67dbd",</w:t>
      </w:r>
    </w:p>
    <w:p w14:paraId="5C68BE50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lastRenderedPageBreak/>
        <w:t>        "</w:t>
      </w:r>
      <w:proofErr w:type="spellStart"/>
      <w:r w:rsidRPr="00CA793C">
        <w:rPr>
          <w:sz w:val="22"/>
          <w:szCs w:val="22"/>
        </w:rPr>
        <w:t>payment_id</w:t>
      </w:r>
      <w:proofErr w:type="spellEnd"/>
      <w:r w:rsidRPr="00CA793C">
        <w:rPr>
          <w:sz w:val="22"/>
          <w:szCs w:val="22"/>
        </w:rPr>
        <w:t>": "13522",</w:t>
      </w:r>
    </w:p>
    <w:p w14:paraId="3959F5A1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    "</w:t>
      </w:r>
      <w:proofErr w:type="spellStart"/>
      <w:r w:rsidRPr="00CA793C">
        <w:rPr>
          <w:sz w:val="22"/>
          <w:szCs w:val="22"/>
        </w:rPr>
        <w:t>payment_status</w:t>
      </w:r>
      <w:proofErr w:type="spellEnd"/>
      <w:r w:rsidRPr="00CA793C">
        <w:rPr>
          <w:sz w:val="22"/>
          <w:szCs w:val="22"/>
        </w:rPr>
        <w:t>": "Approved",</w:t>
      </w:r>
    </w:p>
    <w:p w14:paraId="4B30F0E9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    "description": "success",</w:t>
      </w:r>
    </w:p>
    <w:p w14:paraId="2F97092A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    "</w:t>
      </w:r>
      <w:proofErr w:type="spellStart"/>
      <w:r w:rsidRPr="00CA793C">
        <w:rPr>
          <w:sz w:val="22"/>
          <w:szCs w:val="22"/>
        </w:rPr>
        <w:t>created_at</w:t>
      </w:r>
      <w:proofErr w:type="spellEnd"/>
      <w:r w:rsidRPr="00CA793C">
        <w:rPr>
          <w:sz w:val="22"/>
          <w:szCs w:val="22"/>
        </w:rPr>
        <w:t>": "2025-07-07T10:40:50.000000Z"</w:t>
      </w:r>
    </w:p>
    <w:p w14:paraId="50476706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    }</w:t>
      </w:r>
    </w:p>
    <w:p w14:paraId="5E48380E" w14:textId="77777777" w:rsidR="00CA793C" w:rsidRPr="00CA793C" w:rsidRDefault="00CA793C" w:rsidP="00CA793C">
      <w:pPr>
        <w:rPr>
          <w:sz w:val="22"/>
          <w:szCs w:val="22"/>
        </w:rPr>
      </w:pPr>
      <w:r w:rsidRPr="00CA793C">
        <w:rPr>
          <w:sz w:val="22"/>
          <w:szCs w:val="22"/>
        </w:rPr>
        <w:t>}</w:t>
      </w:r>
    </w:p>
    <w:p w14:paraId="4E584483" w14:textId="77777777" w:rsidR="00313817" w:rsidRDefault="00313817" w:rsidP="00313817"/>
    <w:p w14:paraId="3E9D4D1A" w14:textId="77777777" w:rsidR="00DC3BA2" w:rsidRDefault="00DC3BA2"/>
    <w:sectPr w:rsidR="00DC3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97D82"/>
    <w:multiLevelType w:val="multilevel"/>
    <w:tmpl w:val="8FB8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832EE"/>
    <w:multiLevelType w:val="multilevel"/>
    <w:tmpl w:val="2CC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5663">
    <w:abstractNumId w:val="1"/>
  </w:num>
  <w:num w:numId="2" w16cid:durableId="178371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03"/>
    <w:rsid w:val="0011335F"/>
    <w:rsid w:val="00313817"/>
    <w:rsid w:val="00451033"/>
    <w:rsid w:val="004F5AA7"/>
    <w:rsid w:val="005F5A2F"/>
    <w:rsid w:val="008835DC"/>
    <w:rsid w:val="00A32B03"/>
    <w:rsid w:val="00A834D5"/>
    <w:rsid w:val="00AC1DEB"/>
    <w:rsid w:val="00CA793C"/>
    <w:rsid w:val="00DC3BA2"/>
    <w:rsid w:val="00EE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56E6"/>
  <w15:chartTrackingRefBased/>
  <w15:docId w15:val="{07336867-8486-4CC3-A68D-1AD02F79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033"/>
  </w:style>
  <w:style w:type="paragraph" w:styleId="Heading1">
    <w:name w:val="heading 1"/>
    <w:basedOn w:val="Normal"/>
    <w:next w:val="Normal"/>
    <w:link w:val="Heading1Char"/>
    <w:uiPriority w:val="9"/>
    <w:qFormat/>
    <w:rsid w:val="00A3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8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ment.ryzen-pay.com/api/payment/%7bYOUR-ACCOUNT-ID%7d/p4/host-to-ho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rsitename.com/api/RyzenPay/p4/%7bcheckout-i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rsitenam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ment.ryzen-pay.com/api/payment/%7baccId%7d/p4/getPaymentStatus/%7bcheckout_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AYUSHMAAN MANHAS</cp:lastModifiedBy>
  <cp:revision>8</cp:revision>
  <dcterms:created xsi:type="dcterms:W3CDTF">2025-07-07T11:41:00Z</dcterms:created>
  <dcterms:modified xsi:type="dcterms:W3CDTF">2025-07-07T12:01:00Z</dcterms:modified>
</cp:coreProperties>
</file>