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F3C2" w14:textId="1F447593" w:rsidR="00D85DFA" w:rsidRPr="00D85DFA" w:rsidRDefault="00D85DFA" w:rsidP="00D85DFA">
      <w:pPr>
        <w:spacing w:line="360" w:lineRule="auto"/>
        <w:ind w:left="720" w:hanging="360"/>
        <w:rPr>
          <w:b/>
          <w:bCs/>
          <w:u w:val="single"/>
        </w:rPr>
      </w:pPr>
      <w:r w:rsidRPr="00D85DFA">
        <w:rPr>
          <w:b/>
          <w:bCs/>
          <w:u w:val="single"/>
        </w:rPr>
        <w:t>Order of Programme</w:t>
      </w:r>
    </w:p>
    <w:p w14:paraId="107FD8D3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>Opening Prayer:  19:00 – 19:05</w:t>
      </w:r>
    </w:p>
    <w:p w14:paraId="13ADCAE2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 xml:space="preserve">Processional Hymn: </w:t>
      </w:r>
      <w:r w:rsidRPr="0027459C">
        <w:t>Sing Alleluia forth in duteous praise</w:t>
      </w:r>
      <w:r>
        <w:t xml:space="preserve"> - 19:05 – 19:15 (Host Choir)</w:t>
      </w:r>
    </w:p>
    <w:p w14:paraId="0D4CEFDF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 xml:space="preserve">Opening Hymn: </w:t>
      </w:r>
      <w:r w:rsidRPr="0027459C">
        <w:t>All creatures of our God and King</w:t>
      </w:r>
      <w:r>
        <w:t xml:space="preserve"> - 19:15 – 19:20 </w:t>
      </w:r>
    </w:p>
    <w:p w14:paraId="5B9AFCD6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>Praise and Worship: 19:20 – 19:35</w:t>
      </w:r>
    </w:p>
    <w:p w14:paraId="63E2967D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>Opening Remarks and Introduction of Guests: 19:35 – 19:45</w:t>
      </w:r>
    </w:p>
    <w:p w14:paraId="06B41B6C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>Chairman’s Speech: 19:45 – 19:50</w:t>
      </w:r>
    </w:p>
    <w:p w14:paraId="468CA1D3" w14:textId="77777777" w:rsidR="00C73D40" w:rsidRDefault="00C73D40" w:rsidP="00D85DFA">
      <w:pPr>
        <w:pStyle w:val="ListParagraph"/>
        <w:numPr>
          <w:ilvl w:val="0"/>
          <w:numId w:val="1"/>
        </w:numPr>
        <w:spacing w:line="360" w:lineRule="auto"/>
      </w:pPr>
      <w:r>
        <w:t>1</w:t>
      </w:r>
      <w:r w:rsidRPr="00C73D40">
        <w:rPr>
          <w:vertAlign w:val="superscript"/>
        </w:rPr>
        <w:t>st</w:t>
      </w:r>
      <w:r>
        <w:t xml:space="preserve"> Ministration</w:t>
      </w:r>
      <w:r w:rsidR="00AB08E6">
        <w:t>: 19:50</w:t>
      </w:r>
      <w:r>
        <w:t xml:space="preserve"> – 20:00</w:t>
      </w:r>
      <w:r w:rsidR="00AB08E6">
        <w:t xml:space="preserve"> (Host Choir)</w:t>
      </w:r>
    </w:p>
    <w:p w14:paraId="1C290035" w14:textId="77777777" w:rsidR="00AB08E6" w:rsidRDefault="00C73D40" w:rsidP="00D85DFA">
      <w:pPr>
        <w:pStyle w:val="ListParagraph"/>
        <w:numPr>
          <w:ilvl w:val="0"/>
          <w:numId w:val="2"/>
        </w:numPr>
        <w:spacing w:line="360" w:lineRule="auto"/>
      </w:pPr>
      <w:r>
        <w:t>Amen, it is so</w:t>
      </w:r>
    </w:p>
    <w:p w14:paraId="6BF9C1F3" w14:textId="77777777" w:rsidR="00AB08E6" w:rsidRDefault="00AB08E6" w:rsidP="00D85DFA">
      <w:pPr>
        <w:pStyle w:val="ListParagraph"/>
        <w:numPr>
          <w:ilvl w:val="0"/>
          <w:numId w:val="2"/>
        </w:numPr>
        <w:spacing w:line="360" w:lineRule="auto"/>
      </w:pPr>
      <w:r>
        <w:t>Arise O Lord</w:t>
      </w:r>
    </w:p>
    <w:p w14:paraId="6792792B" w14:textId="77777777" w:rsidR="00C73D40" w:rsidRDefault="00AB08E6" w:rsidP="00D85DFA">
      <w:pPr>
        <w:pStyle w:val="ListParagraph"/>
        <w:numPr>
          <w:ilvl w:val="0"/>
          <w:numId w:val="1"/>
        </w:numPr>
        <w:spacing w:line="360" w:lineRule="auto"/>
      </w:pPr>
      <w:r>
        <w:t xml:space="preserve">Guest Artist Ministration: </w:t>
      </w:r>
      <w:r w:rsidR="00C73D40">
        <w:t xml:space="preserve"> </w:t>
      </w:r>
      <w:r>
        <w:t>20:00 – 20:20 (Bro Olumuyiwa Jegede)</w:t>
      </w:r>
    </w:p>
    <w:p w14:paraId="793F440E" w14:textId="77777777" w:rsidR="00AB08E6" w:rsidRDefault="00AB08E6" w:rsidP="00D85DFA">
      <w:pPr>
        <w:pStyle w:val="ListParagraph"/>
        <w:numPr>
          <w:ilvl w:val="0"/>
          <w:numId w:val="1"/>
        </w:numPr>
        <w:spacing w:line="360" w:lineRule="auto"/>
      </w:pPr>
      <w:r>
        <w:t>Angels of Praise Ministration: 20:20 – 20:30</w:t>
      </w:r>
    </w:p>
    <w:p w14:paraId="0B22BA56" w14:textId="77777777" w:rsidR="00AB08E6" w:rsidRDefault="00AB08E6" w:rsidP="00D85DFA">
      <w:pPr>
        <w:pStyle w:val="ListParagraph"/>
        <w:numPr>
          <w:ilvl w:val="0"/>
          <w:numId w:val="1"/>
        </w:numPr>
        <w:spacing w:line="360" w:lineRule="auto"/>
      </w:pPr>
      <w:r>
        <w:t>2</w:t>
      </w:r>
      <w:r w:rsidRPr="00AB08E6">
        <w:rPr>
          <w:vertAlign w:val="superscript"/>
        </w:rPr>
        <w:t>nd</w:t>
      </w:r>
      <w:r>
        <w:t xml:space="preserve"> Ministration: 20:30 – 20:40 (Host Choir)</w:t>
      </w:r>
    </w:p>
    <w:p w14:paraId="4E53226C" w14:textId="77777777" w:rsidR="00AB08E6" w:rsidRDefault="00AB08E6" w:rsidP="00D85DFA">
      <w:pPr>
        <w:pStyle w:val="ListParagraph"/>
        <w:numPr>
          <w:ilvl w:val="0"/>
          <w:numId w:val="3"/>
        </w:numPr>
        <w:spacing w:line="360" w:lineRule="auto"/>
      </w:pPr>
      <w:r>
        <w:t>For Thou Oh Lord</w:t>
      </w:r>
    </w:p>
    <w:p w14:paraId="665C7760" w14:textId="77777777" w:rsidR="00AB08E6" w:rsidRDefault="00AB08E6" w:rsidP="00D85DFA">
      <w:pPr>
        <w:pStyle w:val="ListParagraph"/>
        <w:numPr>
          <w:ilvl w:val="0"/>
          <w:numId w:val="3"/>
        </w:numPr>
        <w:spacing w:line="360" w:lineRule="auto"/>
      </w:pPr>
      <w:r>
        <w:t>Baba Oloye (Drama)</w:t>
      </w:r>
    </w:p>
    <w:p w14:paraId="045C9E88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District Youth Choir Ministration: 20:40 – 20:50</w:t>
      </w:r>
    </w:p>
    <w:p w14:paraId="703A7629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Solo/Group Performance: 20:50 – 20:55</w:t>
      </w:r>
    </w:p>
    <w:p w14:paraId="0DD3E9ED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Instrumentation: 20:55 – 21:00</w:t>
      </w:r>
    </w:p>
    <w:p w14:paraId="15C1D349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Hallelujah Chorus by Handel 21:00 – 21:10 (All Choirs)</w:t>
      </w:r>
    </w:p>
    <w:p w14:paraId="47D3551C" w14:textId="77777777" w:rsidR="00AB08E6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 xml:space="preserve"> Word of Exhortation: 21:10 – 21:25 (Pastor Sunday Asoso)</w:t>
      </w:r>
    </w:p>
    <w:p w14:paraId="1174F8DA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Guest Artist Ministration: 21:25 – 21:40 (Olurotimi and Kingdomsoundz)</w:t>
      </w:r>
    </w:p>
    <w:p w14:paraId="4F7B8954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Vote of Thanks and Closing Remarks: 21:40 – 21:</w:t>
      </w:r>
      <w:r w:rsidR="00B70146">
        <w:t>50</w:t>
      </w:r>
      <w:r>
        <w:t xml:space="preserve"> (Choir Master)</w:t>
      </w:r>
    </w:p>
    <w:p w14:paraId="515035F4" w14:textId="77777777" w:rsidR="002342AF" w:rsidRDefault="002342AF" w:rsidP="00D85DFA">
      <w:pPr>
        <w:pStyle w:val="ListParagraph"/>
        <w:numPr>
          <w:ilvl w:val="0"/>
          <w:numId w:val="1"/>
        </w:numPr>
        <w:spacing w:line="360" w:lineRule="auto"/>
      </w:pPr>
      <w:r>
        <w:t>Closing Hymn: 21:</w:t>
      </w:r>
      <w:r w:rsidR="00B70146">
        <w:t>50</w:t>
      </w:r>
      <w:r>
        <w:t xml:space="preserve"> – 21:5</w:t>
      </w:r>
      <w:r w:rsidR="00B70146">
        <w:t>5</w:t>
      </w:r>
    </w:p>
    <w:p w14:paraId="0D32B4B3" w14:textId="1721C3AF" w:rsidR="002342AF" w:rsidRDefault="00B70146" w:rsidP="00D85DFA">
      <w:pPr>
        <w:pStyle w:val="ListParagraph"/>
        <w:numPr>
          <w:ilvl w:val="0"/>
          <w:numId w:val="1"/>
        </w:numPr>
        <w:spacing w:line="360" w:lineRule="auto"/>
      </w:pPr>
      <w:r>
        <w:t>Closing Prayer and Benediction: 21:55 – 22:00</w:t>
      </w:r>
    </w:p>
    <w:p w14:paraId="055CBF09" w14:textId="117F732B" w:rsidR="00C92C38" w:rsidRDefault="00C92C38" w:rsidP="00C92C38"/>
    <w:p w14:paraId="6172039F" w14:textId="602BB2EA" w:rsidR="00C92C38" w:rsidRDefault="00C92C38" w:rsidP="00C92C38"/>
    <w:p w14:paraId="077BA70F" w14:textId="2DC49B14" w:rsidR="00C92C38" w:rsidRDefault="00C92C38" w:rsidP="00C92C38"/>
    <w:p w14:paraId="6A7E23AE" w14:textId="042BCD1D" w:rsidR="00C92C38" w:rsidRDefault="00C92C38" w:rsidP="00C92C38"/>
    <w:p w14:paraId="1F689187" w14:textId="09A3A02B" w:rsidR="00C92C38" w:rsidRDefault="00C92C38" w:rsidP="00C92C38"/>
    <w:p w14:paraId="654446F8" w14:textId="07637E86" w:rsidR="00C92C38" w:rsidRDefault="00C92C38" w:rsidP="00C92C38"/>
    <w:p w14:paraId="0EF999C6" w14:textId="188CF229" w:rsidR="00C92C38" w:rsidRDefault="00C92C38" w:rsidP="00C92C38"/>
    <w:p w14:paraId="0E0FBFD6" w14:textId="77777777" w:rsidR="00C92C38" w:rsidRPr="00CF78EB" w:rsidRDefault="00C92C38" w:rsidP="00C92C38">
      <w:pPr>
        <w:rPr>
          <w:b/>
          <w:bCs/>
          <w:u w:val="single"/>
        </w:rPr>
      </w:pPr>
      <w:bookmarkStart w:id="0" w:name="_GoBack"/>
      <w:bookmarkEnd w:id="0"/>
      <w:r w:rsidRPr="00CF78EB">
        <w:rPr>
          <w:b/>
          <w:bCs/>
          <w:u w:val="single"/>
        </w:rPr>
        <w:lastRenderedPageBreak/>
        <w:t xml:space="preserve">Processional Hymn: </w:t>
      </w:r>
      <w:r w:rsidRPr="0027459C">
        <w:rPr>
          <w:b/>
          <w:bCs/>
          <w:u w:val="single"/>
        </w:rPr>
        <w:t>Sing Alleluia forth in duteous praise</w:t>
      </w:r>
    </w:p>
    <w:p w14:paraId="0D3F27D9" w14:textId="77777777" w:rsidR="00C92C38" w:rsidRPr="00CF78EB" w:rsidRDefault="00C92C38" w:rsidP="00C92C38">
      <w:pPr>
        <w:rPr>
          <w:b/>
          <w:bCs/>
          <w:u w:val="single"/>
        </w:rPr>
      </w:pPr>
      <w:r w:rsidRPr="00CF78EB">
        <w:rPr>
          <w:b/>
          <w:bCs/>
          <w:u w:val="single"/>
        </w:rPr>
        <w:t>Tune: Alleluia Perenne</w:t>
      </w:r>
    </w:p>
    <w:p w14:paraId="4AE85EA9" w14:textId="77777777" w:rsidR="00C92C38" w:rsidRPr="0027459C" w:rsidRDefault="00C92C38" w:rsidP="00C92C38">
      <w:r w:rsidRPr="0027459C">
        <w:t>1 Sing Alleluia forth in duteous praise,</w:t>
      </w:r>
      <w:r w:rsidRPr="0027459C">
        <w:br/>
        <w:t>O citizens of heaven, and sweetly raise</w:t>
      </w:r>
      <w:r w:rsidRPr="0027459C">
        <w:br/>
        <w:t>An endless Alleluia.</w:t>
      </w:r>
    </w:p>
    <w:p w14:paraId="4F846763" w14:textId="77777777" w:rsidR="00C92C38" w:rsidRPr="0027459C" w:rsidRDefault="00C92C38" w:rsidP="00C92C38">
      <w:r w:rsidRPr="0027459C">
        <w:t>2 Ye next, who stand before th' Eternal light,</w:t>
      </w:r>
      <w:r w:rsidRPr="0027459C">
        <w:br/>
        <w:t>In hymning choirs re-echo to the Height</w:t>
      </w:r>
      <w:r w:rsidRPr="0027459C">
        <w:br/>
        <w:t>An endless Alleluia.</w:t>
      </w:r>
    </w:p>
    <w:p w14:paraId="257F33AF" w14:textId="77777777" w:rsidR="00C92C38" w:rsidRPr="0027459C" w:rsidRDefault="00C92C38" w:rsidP="00C92C38">
      <w:r w:rsidRPr="0027459C">
        <w:t>3 The Holy City shall take up your strain,</w:t>
      </w:r>
      <w:r w:rsidRPr="0027459C">
        <w:br/>
        <w:t>And with glad songs resounding wake again</w:t>
      </w:r>
      <w:r w:rsidRPr="0027459C">
        <w:br/>
        <w:t>An endless Alleluia.</w:t>
      </w:r>
    </w:p>
    <w:p w14:paraId="1BEE7793" w14:textId="77777777" w:rsidR="00C92C38" w:rsidRPr="0027459C" w:rsidRDefault="00C92C38" w:rsidP="00C92C38">
      <w:r w:rsidRPr="0027459C">
        <w:t>4 In blissful antiphons ye thus rejoice</w:t>
      </w:r>
      <w:r w:rsidRPr="0027459C">
        <w:br/>
        <w:t>To render to the Lord with thankful voice</w:t>
      </w:r>
      <w:r w:rsidRPr="0027459C">
        <w:br/>
        <w:t>An endless Alleluia.</w:t>
      </w:r>
    </w:p>
    <w:p w14:paraId="266E0251" w14:textId="77777777" w:rsidR="00C92C38" w:rsidRPr="0027459C" w:rsidRDefault="00C92C38" w:rsidP="00C92C38">
      <w:r w:rsidRPr="0027459C">
        <w:t>5 Ye who have gained at length your palms in bliss,</w:t>
      </w:r>
      <w:r w:rsidRPr="0027459C">
        <w:br/>
        <w:t>Victorious ones, your chant shall still be this,</w:t>
      </w:r>
      <w:r w:rsidRPr="0027459C">
        <w:br/>
        <w:t>An endless Alleluia.</w:t>
      </w:r>
    </w:p>
    <w:p w14:paraId="655BB4F1" w14:textId="77777777" w:rsidR="00C92C38" w:rsidRPr="0027459C" w:rsidRDefault="00C92C38" w:rsidP="00C92C38">
      <w:r w:rsidRPr="0027459C">
        <w:t>6 There, in one grand acclaim for ever ring</w:t>
      </w:r>
      <w:r w:rsidRPr="0027459C">
        <w:br/>
        <w:t>The strains which tell the honour of your King,</w:t>
      </w:r>
      <w:r w:rsidRPr="0027459C">
        <w:br/>
        <w:t>An endless Alleluia.</w:t>
      </w:r>
    </w:p>
    <w:p w14:paraId="0A396163" w14:textId="77777777" w:rsidR="00C92C38" w:rsidRPr="0027459C" w:rsidRDefault="00C92C38" w:rsidP="00C92C38">
      <w:r w:rsidRPr="0027459C">
        <w:t>7 This is the rest for weary ones brought back;</w:t>
      </w:r>
      <w:r w:rsidRPr="0027459C">
        <w:br/>
        <w:t>This is glad food and drink which none shall lack,--</w:t>
      </w:r>
      <w:r w:rsidRPr="0027459C">
        <w:br/>
        <w:t>An endless Alleluia.</w:t>
      </w:r>
    </w:p>
    <w:p w14:paraId="5659D2A7" w14:textId="77777777" w:rsidR="00C92C38" w:rsidRPr="0027459C" w:rsidRDefault="00C92C38" w:rsidP="00C92C38">
      <w:r w:rsidRPr="0027459C">
        <w:t>8 While Thee, by whom were all things made, we praise</w:t>
      </w:r>
      <w:r w:rsidRPr="0027459C">
        <w:br/>
        <w:t>For ever, and tell out in sweetest lays</w:t>
      </w:r>
      <w:r w:rsidRPr="0027459C">
        <w:br/>
        <w:t>An endless Alleluia.</w:t>
      </w:r>
    </w:p>
    <w:p w14:paraId="4EF339A4" w14:textId="77777777" w:rsidR="00C92C38" w:rsidRPr="0027459C" w:rsidRDefault="00C92C38" w:rsidP="00C92C38">
      <w:r w:rsidRPr="0027459C">
        <w:t>9 Almighty Christ, to Thee our voices sing</w:t>
      </w:r>
      <w:r w:rsidRPr="0027459C">
        <w:br/>
        <w:t>Glory for evermore; to Thee we bring</w:t>
      </w:r>
      <w:r w:rsidRPr="0027459C">
        <w:br/>
        <w:t>An endless Alleluia.</w:t>
      </w:r>
    </w:p>
    <w:p w14:paraId="63F734C6" w14:textId="77777777" w:rsidR="00C92C38" w:rsidRDefault="00C92C38" w:rsidP="00C92C38"/>
    <w:p w14:paraId="1DB074DC" w14:textId="77777777" w:rsidR="00C92C38" w:rsidRDefault="00C92C38" w:rsidP="00C92C38"/>
    <w:p w14:paraId="157FE91A" w14:textId="77777777" w:rsidR="00C92C38" w:rsidRDefault="00C92C38" w:rsidP="00C92C38"/>
    <w:p w14:paraId="671E415E" w14:textId="44A1A9C8" w:rsidR="00C92C38" w:rsidRDefault="00C92C38" w:rsidP="00C92C38"/>
    <w:p w14:paraId="08FB3C12" w14:textId="293C43ED" w:rsidR="00C92C38" w:rsidRDefault="00C92C38" w:rsidP="00C92C38"/>
    <w:p w14:paraId="08069638" w14:textId="77777777" w:rsidR="00C92C38" w:rsidRDefault="00C92C38" w:rsidP="00C92C38"/>
    <w:p w14:paraId="0EBE9276" w14:textId="77777777" w:rsidR="00C92C38" w:rsidRPr="00CF78EB" w:rsidRDefault="00C92C38" w:rsidP="00C92C38">
      <w:pPr>
        <w:rPr>
          <w:b/>
          <w:bCs/>
          <w:u w:val="single"/>
        </w:rPr>
      </w:pPr>
      <w:r w:rsidRPr="00CF78EB">
        <w:rPr>
          <w:b/>
          <w:bCs/>
          <w:u w:val="single"/>
        </w:rPr>
        <w:lastRenderedPageBreak/>
        <w:t>Opening Hymn: All creatures of our God and King,</w:t>
      </w:r>
    </w:p>
    <w:p w14:paraId="40056E24" w14:textId="77777777" w:rsidR="00C92C38" w:rsidRPr="00CF78EB" w:rsidRDefault="00C92C38" w:rsidP="00C92C38">
      <w:pPr>
        <w:rPr>
          <w:b/>
          <w:bCs/>
          <w:u w:val="single"/>
        </w:rPr>
      </w:pPr>
      <w:r w:rsidRPr="00CF78EB">
        <w:rPr>
          <w:b/>
          <w:bCs/>
          <w:u w:val="single"/>
        </w:rPr>
        <w:t>Tune: LASST UNS ERFREUEN</w:t>
      </w:r>
    </w:p>
    <w:p w14:paraId="2B5F3A8A" w14:textId="77777777" w:rsidR="00C92C38" w:rsidRPr="0027459C" w:rsidRDefault="00C92C38" w:rsidP="00C92C38">
      <w:r w:rsidRPr="0027459C">
        <w:t>1 All creatures of our God and King, </w:t>
      </w:r>
      <w:r w:rsidRPr="0027459C">
        <w:br/>
        <w:t>lift up your voice and with us sing </w:t>
      </w:r>
      <w:r w:rsidRPr="0027459C">
        <w:br/>
        <w:t>alleluia, alleluia! </w:t>
      </w:r>
      <w:r w:rsidRPr="0027459C">
        <w:br/>
        <w:t>Thou burning sun with golden beam, </w:t>
      </w:r>
      <w:r w:rsidRPr="0027459C">
        <w:br/>
        <w:t>thou silver moon with softer gleam, </w:t>
      </w:r>
      <w:r w:rsidRPr="0027459C">
        <w:br/>
        <w:t>O praise him, O praise him, </w:t>
      </w:r>
      <w:r w:rsidRPr="0027459C">
        <w:br/>
        <w:t>alleluia, alleluia, alleluia! </w:t>
      </w:r>
    </w:p>
    <w:p w14:paraId="7F558357" w14:textId="77777777" w:rsidR="00C92C38" w:rsidRPr="0027459C" w:rsidRDefault="00C92C38" w:rsidP="00C92C38">
      <w:r w:rsidRPr="0027459C">
        <w:t>2 Thou rushing wind that art so strong, </w:t>
      </w:r>
      <w:r w:rsidRPr="0027459C">
        <w:br/>
        <w:t>ye clouds that sail in heav'n along, </w:t>
      </w:r>
      <w:r w:rsidRPr="0027459C">
        <w:br/>
        <w:t>O praise him, alleluia! </w:t>
      </w:r>
      <w:r w:rsidRPr="0027459C">
        <w:br/>
        <w:t>Thou rising morn, in praise rejoice, </w:t>
      </w:r>
      <w:r w:rsidRPr="0027459C">
        <w:br/>
        <w:t>ye lights of evening, find a voice, </w:t>
      </w:r>
      <w:r w:rsidRPr="0027459C">
        <w:br/>
        <w:t>O praise him, O praise him, </w:t>
      </w:r>
      <w:r w:rsidRPr="0027459C">
        <w:br/>
        <w:t>alleluia, alleluia, alleluia! </w:t>
      </w:r>
    </w:p>
    <w:p w14:paraId="0E9C9E30" w14:textId="77777777" w:rsidR="00C92C38" w:rsidRPr="0027459C" w:rsidRDefault="00C92C38" w:rsidP="00C92C38">
      <w:r w:rsidRPr="0027459C">
        <w:t>3 Thou flowing water, pure and clear, </w:t>
      </w:r>
      <w:r w:rsidRPr="0027459C">
        <w:br/>
        <w:t>make music for thy Lord to hear, </w:t>
      </w:r>
      <w:r w:rsidRPr="0027459C">
        <w:br/>
        <w:t>alleluia, alleluia!</w:t>
      </w:r>
      <w:r w:rsidRPr="0027459C">
        <w:br/>
        <w:t>Thou fire so masterful and bright, </w:t>
      </w:r>
      <w:r w:rsidRPr="0027459C">
        <w:br/>
        <w:t>that givest man both warmth and light, </w:t>
      </w:r>
      <w:r w:rsidRPr="0027459C">
        <w:br/>
        <w:t>O praise him, O praise him, </w:t>
      </w:r>
      <w:r w:rsidRPr="0027459C">
        <w:br/>
        <w:t>alleluia, alleluia, alleluia! </w:t>
      </w:r>
    </w:p>
    <w:p w14:paraId="296D5B66" w14:textId="77777777" w:rsidR="00C92C38" w:rsidRPr="0027459C" w:rsidRDefault="00C92C38" w:rsidP="00C92C38">
      <w:r w:rsidRPr="0027459C">
        <w:t>4 And all ye men of tender heart,</w:t>
      </w:r>
      <w:r w:rsidRPr="0027459C">
        <w:br/>
        <w:t>forgiving others, take your part, </w:t>
      </w:r>
      <w:r w:rsidRPr="0027459C">
        <w:br/>
        <w:t>O sing ye, alleluia! </w:t>
      </w:r>
      <w:r w:rsidRPr="0027459C">
        <w:br/>
        <w:t>Ye who long pain and sorrow bear,</w:t>
      </w:r>
      <w:r w:rsidRPr="0027459C">
        <w:br/>
        <w:t>praise God and on him cast your care,</w:t>
      </w:r>
      <w:r w:rsidRPr="0027459C">
        <w:br/>
        <w:t>O praise him, O praise him, </w:t>
      </w:r>
      <w:r w:rsidRPr="0027459C">
        <w:br/>
        <w:t>alleluia, alleluia, alleluia! </w:t>
      </w:r>
    </w:p>
    <w:p w14:paraId="6358283A" w14:textId="77777777" w:rsidR="00C92C38" w:rsidRDefault="00C92C38" w:rsidP="00C92C38">
      <w:r w:rsidRPr="0027459C">
        <w:t>5 Let all things their Creator bless,</w:t>
      </w:r>
      <w:r w:rsidRPr="0027459C">
        <w:br/>
        <w:t>and worship him in humbleness,</w:t>
      </w:r>
      <w:r w:rsidRPr="0027459C">
        <w:br/>
        <w:t>O praise him, alleluia!</w:t>
      </w:r>
      <w:r w:rsidRPr="0027459C">
        <w:br/>
        <w:t>Praise, praise the Father, praise the Son,</w:t>
      </w:r>
      <w:r w:rsidRPr="0027459C">
        <w:br/>
        <w:t>and praise the Spirit, three in one. </w:t>
      </w:r>
      <w:r w:rsidRPr="0027459C">
        <w:br/>
        <w:t>O praise him, O praise him, </w:t>
      </w:r>
      <w:r w:rsidRPr="0027459C">
        <w:br/>
        <w:t>alleluia, alleluia, alleluia!</w:t>
      </w:r>
    </w:p>
    <w:p w14:paraId="480C208C" w14:textId="58A9D17C" w:rsidR="00C92C38" w:rsidRDefault="00C92C38" w:rsidP="00C92C38"/>
    <w:p w14:paraId="05D660C3" w14:textId="219FBC37" w:rsidR="00C92C38" w:rsidRDefault="00C92C38" w:rsidP="00C92C38"/>
    <w:p w14:paraId="599A432B" w14:textId="02990D58" w:rsidR="00C92C38" w:rsidRDefault="00C92C38" w:rsidP="00C92C38">
      <w:r w:rsidRPr="00CF78EB">
        <w:rPr>
          <w:b/>
          <w:bCs/>
          <w:u w:val="single"/>
        </w:rPr>
        <w:lastRenderedPageBreak/>
        <w:t xml:space="preserve">Closing Hymn </w:t>
      </w:r>
      <w:r w:rsidRPr="00C92C38">
        <w:drawing>
          <wp:inline distT="0" distB="0" distL="0" distR="0" wp14:anchorId="603FF9E8" wp14:editId="06893458">
            <wp:extent cx="594360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C38" w:rsidSect="00B1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4FA"/>
    <w:multiLevelType w:val="hybridMultilevel"/>
    <w:tmpl w:val="6CEE5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B0A"/>
    <w:multiLevelType w:val="hybridMultilevel"/>
    <w:tmpl w:val="0B6C7D16"/>
    <w:lvl w:ilvl="0" w:tplc="38604DE8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EA04690"/>
    <w:multiLevelType w:val="hybridMultilevel"/>
    <w:tmpl w:val="30463EB6"/>
    <w:lvl w:ilvl="0" w:tplc="EDAA346A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0"/>
    <w:rsid w:val="002342AF"/>
    <w:rsid w:val="005D283C"/>
    <w:rsid w:val="005F0A2F"/>
    <w:rsid w:val="00714F46"/>
    <w:rsid w:val="00AB08E6"/>
    <w:rsid w:val="00B16A20"/>
    <w:rsid w:val="00B70146"/>
    <w:rsid w:val="00C73D40"/>
    <w:rsid w:val="00C92C38"/>
    <w:rsid w:val="00D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EFDD"/>
  <w15:chartTrackingRefBased/>
  <w15:docId w15:val="{DECB2C63-B2F7-40C7-92D5-C662C582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Daramola</dc:creator>
  <cp:keywords/>
  <dc:description/>
  <cp:lastModifiedBy>Ebenezer Daramola</cp:lastModifiedBy>
  <cp:revision>6</cp:revision>
  <dcterms:created xsi:type="dcterms:W3CDTF">2019-06-05T08:31:00Z</dcterms:created>
  <dcterms:modified xsi:type="dcterms:W3CDTF">2019-06-05T09:23:00Z</dcterms:modified>
</cp:coreProperties>
</file>