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57C9D" w14:textId="36E4568E" w:rsidR="00203A33" w:rsidRDefault="00203A33" w:rsidP="00203A33">
      <w:pPr>
        <w:pStyle w:val="Heading2"/>
      </w:pPr>
      <w:r>
        <w:t>Setup</w:t>
      </w:r>
    </w:p>
    <w:p w14:paraId="70D94952" w14:textId="77777777" w:rsidR="00AA1097" w:rsidRPr="00AA1097" w:rsidRDefault="00AA1097" w:rsidP="00AA1097"/>
    <w:p w14:paraId="22296EC0" w14:textId="35871175" w:rsidR="00666FD0" w:rsidRDefault="00666FD0">
      <w:r>
        <w:t xml:space="preserve">Pull </w:t>
      </w:r>
      <w:proofErr w:type="spellStart"/>
      <w:proofErr w:type="gramStart"/>
      <w:r w:rsidRPr="00666FD0">
        <w:rPr>
          <w:b/>
          <w:bCs/>
        </w:rPr>
        <w:t>mongo:latest</w:t>
      </w:r>
      <w:proofErr w:type="spellEnd"/>
      <w:proofErr w:type="gramEnd"/>
      <w:r>
        <w:t xml:space="preserve"> and </w:t>
      </w:r>
      <w:proofErr w:type="spellStart"/>
      <w:r w:rsidRPr="00666FD0">
        <w:rPr>
          <w:b/>
          <w:bCs/>
        </w:rPr>
        <w:t>mongo-express:latest</w:t>
      </w:r>
      <w:proofErr w:type="spellEnd"/>
      <w:r>
        <w:t xml:space="preserve"> images from Docker Hub:</w:t>
      </w:r>
    </w:p>
    <w:p w14:paraId="7078D465" w14:textId="24E28C34" w:rsidR="00666FD0" w:rsidRDefault="00666FD0">
      <w:r>
        <w:rPr>
          <w:noProof/>
        </w:rPr>
        <w:drawing>
          <wp:inline distT="0" distB="0" distL="0" distR="0" wp14:anchorId="703A4A3C" wp14:editId="2922AC27">
            <wp:extent cx="5943600" cy="17576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B1B7" w14:textId="42318BC7" w:rsidR="00666FD0" w:rsidRDefault="00666FD0"/>
    <w:p w14:paraId="4703E3DE" w14:textId="77777777" w:rsidR="00203A33" w:rsidRDefault="00203A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CA878D" w14:textId="559D5E94" w:rsidR="00203A33" w:rsidRDefault="00203A33" w:rsidP="00203A33">
      <w:pPr>
        <w:pStyle w:val="Heading2"/>
      </w:pPr>
      <w:r>
        <w:lastRenderedPageBreak/>
        <w:t>Network</w:t>
      </w:r>
    </w:p>
    <w:p w14:paraId="11424882" w14:textId="77777777" w:rsidR="00AA1097" w:rsidRPr="00AA1097" w:rsidRDefault="00AA1097" w:rsidP="00AA1097"/>
    <w:p w14:paraId="499AA6DD" w14:textId="01995289" w:rsidR="00666FD0" w:rsidRDefault="00666FD0">
      <w:r>
        <w:t>Simple diagram of what the network will look like:</w:t>
      </w:r>
      <w:r>
        <w:rPr>
          <w:noProof/>
        </w:rPr>
        <w:drawing>
          <wp:inline distT="0" distB="0" distL="0" distR="0" wp14:anchorId="46702E03" wp14:editId="52FBB3AB">
            <wp:extent cx="5241539" cy="3253562"/>
            <wp:effectExtent l="0" t="0" r="3810" b="0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600" cy="325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E85C" w14:textId="77777777" w:rsidR="00666FD0" w:rsidRDefault="00666FD0"/>
    <w:p w14:paraId="2826057A" w14:textId="66792671" w:rsidR="00666FD0" w:rsidRDefault="00666FD0">
      <w:r>
        <w:t>Check the networks that currently exists:</w:t>
      </w:r>
    </w:p>
    <w:p w14:paraId="0FF31E6F" w14:textId="77777777" w:rsidR="00666FD0" w:rsidRDefault="00666FD0">
      <w:r>
        <w:rPr>
          <w:noProof/>
        </w:rPr>
        <w:drawing>
          <wp:inline distT="0" distB="0" distL="0" distR="0" wp14:anchorId="215DE174" wp14:editId="5194B46F">
            <wp:extent cx="3886200" cy="9525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C138" w14:textId="773A5FAD" w:rsidR="00666FD0" w:rsidRDefault="00666FD0"/>
    <w:p w14:paraId="157563FD" w14:textId="5D2C2D13" w:rsidR="00666FD0" w:rsidRDefault="00666FD0">
      <w:r>
        <w:t xml:space="preserve">Create a new network called </w:t>
      </w:r>
      <w:r w:rsidRPr="00970465">
        <w:rPr>
          <w:b/>
          <w:bCs/>
        </w:rPr>
        <w:t>mongo-network</w:t>
      </w:r>
      <w:r>
        <w:t xml:space="preserve"> for MongoDB and Mongo Express containers to run in:</w:t>
      </w:r>
    </w:p>
    <w:p w14:paraId="60561EB0" w14:textId="77777777" w:rsidR="00666FD0" w:rsidRDefault="00666FD0">
      <w:r>
        <w:rPr>
          <w:noProof/>
        </w:rPr>
        <w:drawing>
          <wp:inline distT="0" distB="0" distL="0" distR="0" wp14:anchorId="498F385B" wp14:editId="2820EBCE">
            <wp:extent cx="5207000" cy="36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29EC" w14:textId="77777777" w:rsidR="00666FD0" w:rsidRDefault="00666FD0"/>
    <w:p w14:paraId="33682DE4" w14:textId="77777777" w:rsidR="00666FD0" w:rsidRDefault="00666FD0">
      <w:r>
        <w:t>Confirm creation of the new network:</w:t>
      </w:r>
    </w:p>
    <w:p w14:paraId="25136FEB" w14:textId="71A0EC98" w:rsidR="004305B0" w:rsidRDefault="00666FD0">
      <w:r>
        <w:rPr>
          <w:noProof/>
        </w:rPr>
        <w:drawing>
          <wp:inline distT="0" distB="0" distL="0" distR="0" wp14:anchorId="51D80565" wp14:editId="6753DD6A">
            <wp:extent cx="3860800" cy="10922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8884" w14:textId="4B974E40" w:rsidR="00666FD0" w:rsidRDefault="00666FD0"/>
    <w:p w14:paraId="507FF383" w14:textId="77777777" w:rsidR="00203A33" w:rsidRDefault="00203A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6A1D21C" w14:textId="7B499256" w:rsidR="00203A33" w:rsidRDefault="00203A33" w:rsidP="00203A33">
      <w:pPr>
        <w:pStyle w:val="Heading2"/>
      </w:pPr>
      <w:r>
        <w:lastRenderedPageBreak/>
        <w:t>Creating Containers</w:t>
      </w:r>
    </w:p>
    <w:p w14:paraId="0039FC79" w14:textId="77777777" w:rsidR="00203A33" w:rsidRDefault="00203A33"/>
    <w:p w14:paraId="18561E3D" w14:textId="633B8E27" w:rsidR="00970465" w:rsidRDefault="00970465">
      <w:r>
        <w:t xml:space="preserve">Run the </w:t>
      </w:r>
      <w:proofErr w:type="spellStart"/>
      <w:proofErr w:type="gramStart"/>
      <w:r w:rsidRPr="00666FD0">
        <w:rPr>
          <w:b/>
          <w:bCs/>
        </w:rPr>
        <w:t>mongo:latest</w:t>
      </w:r>
      <w:proofErr w:type="spellEnd"/>
      <w:proofErr w:type="gramEnd"/>
      <w:r>
        <w:rPr>
          <w:b/>
          <w:bCs/>
        </w:rPr>
        <w:t xml:space="preserve"> </w:t>
      </w:r>
      <w:r w:rsidRPr="00970465">
        <w:t>image</w:t>
      </w:r>
      <w:r>
        <w:t xml:space="preserve"> in a container with the following options:</w:t>
      </w:r>
    </w:p>
    <w:p w14:paraId="7EC94F1F" w14:textId="73215151" w:rsidR="00970465" w:rsidRDefault="00970465" w:rsidP="00970465">
      <w:pPr>
        <w:ind w:left="720"/>
      </w:pPr>
      <w:r>
        <w:t>-d &gt;&gt; detached mode</w:t>
      </w:r>
    </w:p>
    <w:p w14:paraId="4560647C" w14:textId="76DC7F8F" w:rsidR="00970465" w:rsidRDefault="00970465" w:rsidP="00970465">
      <w:pPr>
        <w:ind w:left="720"/>
      </w:pPr>
      <w:r>
        <w:t>-p &gt;&gt; map host port</w:t>
      </w:r>
      <w:r w:rsidR="00AA1097">
        <w:t xml:space="preserve"> to </w:t>
      </w:r>
      <w:r>
        <w:t>container port</w:t>
      </w:r>
    </w:p>
    <w:p w14:paraId="5F121523" w14:textId="27009A1C" w:rsidR="00970465" w:rsidRDefault="00970465" w:rsidP="00970465">
      <w:pPr>
        <w:ind w:left="720"/>
      </w:pPr>
      <w:r>
        <w:t>-e &gt;&gt; environment variables to create a new user</w:t>
      </w:r>
      <w:r w:rsidR="00AA1097">
        <w:t xml:space="preserve"> (</w:t>
      </w:r>
      <w:hyperlink r:id="rId9" w:history="1">
        <w:r w:rsidR="00AA1097" w:rsidRPr="007A274F">
          <w:rPr>
            <w:rStyle w:val="Hyperlink"/>
          </w:rPr>
          <w:t>https://hub.docker.com/_/mongo</w:t>
        </w:r>
      </w:hyperlink>
      <w:r w:rsidR="00AA1097">
        <w:t xml:space="preserve">) </w:t>
      </w:r>
      <w:r>
        <w:rPr>
          <w:noProof/>
        </w:rPr>
        <w:drawing>
          <wp:inline distT="0" distB="0" distL="0" distR="0" wp14:anchorId="6BD6121C" wp14:editId="6C7FA9CC">
            <wp:extent cx="5943600" cy="835025"/>
            <wp:effectExtent l="12700" t="12700" r="12700" b="158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3C017" w14:textId="68E1226F" w:rsidR="00970465" w:rsidRDefault="00970465" w:rsidP="00970465">
      <w:pPr>
        <w:ind w:left="720"/>
      </w:pPr>
      <w:r>
        <w:t>--name &gt;&gt; name of the container</w:t>
      </w:r>
    </w:p>
    <w:p w14:paraId="1FF2F6D6" w14:textId="08AFA6C4" w:rsidR="00970465" w:rsidRDefault="00970465" w:rsidP="00970465">
      <w:pPr>
        <w:ind w:left="720"/>
      </w:pPr>
      <w:r>
        <w:t>--network &gt;&gt; specify which Docker network to run the container in</w:t>
      </w:r>
    </w:p>
    <w:p w14:paraId="33F6791C" w14:textId="1E302C82" w:rsidR="00666FD0" w:rsidRDefault="00970465">
      <w:r>
        <w:rPr>
          <w:noProof/>
        </w:rPr>
        <w:drawing>
          <wp:inline distT="0" distB="0" distL="0" distR="0" wp14:anchorId="7E8D02AF" wp14:editId="0001ED2D">
            <wp:extent cx="4136065" cy="1213386"/>
            <wp:effectExtent l="0" t="0" r="4445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951" cy="12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3CFC" w14:textId="57B86D81" w:rsidR="00203A33" w:rsidRDefault="00203A33"/>
    <w:p w14:paraId="33063CF8" w14:textId="51C9030A" w:rsidR="00203A33" w:rsidRDefault="00203A33">
      <w:r>
        <w:t xml:space="preserve">Check logs to ensure </w:t>
      </w:r>
      <w:r w:rsidR="00DC3A5C">
        <w:t>creation</w:t>
      </w:r>
      <w:r>
        <w:t xml:space="preserve"> was successful:</w:t>
      </w:r>
    </w:p>
    <w:p w14:paraId="0A8F3079" w14:textId="508BD0DD" w:rsidR="00203A33" w:rsidRDefault="00203A33">
      <w:r>
        <w:rPr>
          <w:noProof/>
        </w:rPr>
        <w:drawing>
          <wp:inline distT="0" distB="0" distL="0" distR="0" wp14:anchorId="4CE97CB3" wp14:editId="126DC5AE">
            <wp:extent cx="4284921" cy="3087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514" cy="3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_</w:t>
      </w:r>
      <w:r>
        <w:rPr>
          <w:noProof/>
        </w:rPr>
        <w:drawing>
          <wp:inline distT="0" distB="0" distL="0" distR="0" wp14:anchorId="0532CCF4" wp14:editId="0E8EAC1E">
            <wp:extent cx="2855814" cy="202019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450" cy="2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_</w:t>
      </w:r>
    </w:p>
    <w:p w14:paraId="138074A6" w14:textId="57ADD59C" w:rsidR="00203A33" w:rsidRDefault="00203A33">
      <w:r>
        <w:rPr>
          <w:noProof/>
        </w:rPr>
        <w:drawing>
          <wp:inline distT="0" distB="0" distL="0" distR="0" wp14:anchorId="52187CCA" wp14:editId="620C89C8">
            <wp:extent cx="5943600" cy="19113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A687" w14:textId="72494F3F" w:rsidR="00203A33" w:rsidRDefault="00203A33"/>
    <w:p w14:paraId="01722BA9" w14:textId="5ADEB06B" w:rsidR="00203A33" w:rsidRDefault="00203A33"/>
    <w:p w14:paraId="6D13289F" w14:textId="77777777" w:rsidR="00386FED" w:rsidRDefault="00386FED">
      <w:r>
        <w:br w:type="page"/>
      </w:r>
    </w:p>
    <w:p w14:paraId="2C22ECC9" w14:textId="144D1B0B" w:rsidR="00AA1097" w:rsidRDefault="00386FED">
      <w:r>
        <w:lastRenderedPageBreak/>
        <w:t xml:space="preserve">Run the </w:t>
      </w:r>
      <w:proofErr w:type="spellStart"/>
      <w:r w:rsidRPr="00666FD0">
        <w:rPr>
          <w:b/>
          <w:bCs/>
        </w:rPr>
        <w:t>mongo</w:t>
      </w:r>
      <w:r>
        <w:rPr>
          <w:b/>
          <w:bCs/>
        </w:rPr>
        <w:t>-</w:t>
      </w:r>
      <w:proofErr w:type="gramStart"/>
      <w:r>
        <w:rPr>
          <w:b/>
          <w:bCs/>
        </w:rPr>
        <w:t>express</w:t>
      </w:r>
      <w:r w:rsidRPr="00666FD0">
        <w:rPr>
          <w:b/>
          <w:bCs/>
        </w:rPr>
        <w:t>:latest</w:t>
      </w:r>
      <w:proofErr w:type="spellEnd"/>
      <w:proofErr w:type="gramEnd"/>
      <w:r>
        <w:rPr>
          <w:b/>
          <w:bCs/>
        </w:rPr>
        <w:t xml:space="preserve"> </w:t>
      </w:r>
      <w:r w:rsidRPr="00970465">
        <w:t>image</w:t>
      </w:r>
      <w:r>
        <w:t xml:space="preserve"> in a container with the following options:</w:t>
      </w:r>
    </w:p>
    <w:p w14:paraId="162ADF0F" w14:textId="6E4B2A9F" w:rsidR="00386FED" w:rsidRDefault="00386FED" w:rsidP="00386FED">
      <w:pPr>
        <w:ind w:left="720"/>
      </w:pPr>
      <w:r>
        <w:t>-d &gt;&gt; detached mode</w:t>
      </w:r>
    </w:p>
    <w:p w14:paraId="54AF143D" w14:textId="65E7561A" w:rsidR="00386FED" w:rsidRDefault="00386FED" w:rsidP="00386FED">
      <w:pPr>
        <w:ind w:left="720"/>
      </w:pPr>
      <w:r>
        <w:t>-p &gt;&gt; map host port to container port</w:t>
      </w:r>
    </w:p>
    <w:p w14:paraId="76DF16FB" w14:textId="4779DC7F" w:rsidR="00386FED" w:rsidRDefault="00386FED" w:rsidP="00386FED">
      <w:pPr>
        <w:ind w:left="720"/>
      </w:pPr>
      <w:r>
        <w:t xml:space="preserve">-e &gt;&gt; environment variables to identify </w:t>
      </w:r>
      <w:proofErr w:type="spellStart"/>
      <w:r>
        <w:t>mongodb</w:t>
      </w:r>
      <w:proofErr w:type="spellEnd"/>
      <w:r>
        <w:t xml:space="preserve"> container as server and authenticate using credentials used for the database (</w:t>
      </w:r>
      <w:hyperlink r:id="rId15" w:history="1">
        <w:r w:rsidRPr="007A274F">
          <w:rPr>
            <w:rStyle w:val="Hyperlink"/>
          </w:rPr>
          <w:t>https://hub.docker.</w:t>
        </w:r>
        <w:r w:rsidRPr="007A274F">
          <w:rPr>
            <w:rStyle w:val="Hyperlink"/>
          </w:rPr>
          <w:t>c</w:t>
        </w:r>
        <w:r w:rsidRPr="007A274F">
          <w:rPr>
            <w:rStyle w:val="Hyperlink"/>
          </w:rPr>
          <w:t>om/_/mongo-express</w:t>
        </w:r>
      </w:hyperlink>
      <w:r>
        <w:t xml:space="preserve">) </w:t>
      </w:r>
    </w:p>
    <w:p w14:paraId="1F949305" w14:textId="619E2749" w:rsidR="00386FED" w:rsidRDefault="00386FED" w:rsidP="00386FED">
      <w:pPr>
        <w:ind w:left="720"/>
      </w:pPr>
      <w:r>
        <w:rPr>
          <w:noProof/>
        </w:rPr>
        <w:drawing>
          <wp:inline distT="0" distB="0" distL="0" distR="0" wp14:anchorId="0B560074" wp14:editId="18C9E46E">
            <wp:extent cx="5943600" cy="3723640"/>
            <wp:effectExtent l="12700" t="12700" r="12700" b="1016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C2693" w14:textId="6076F28D" w:rsidR="00386FED" w:rsidRDefault="00386FED" w:rsidP="00386FED">
      <w:pPr>
        <w:ind w:left="720"/>
      </w:pPr>
      <w:r>
        <w:t>--network &gt;&gt; specify which Docker network to run the container in</w:t>
      </w:r>
    </w:p>
    <w:p w14:paraId="0915B37B" w14:textId="53570FE8" w:rsidR="00386FED" w:rsidRDefault="00386FED" w:rsidP="00386FED">
      <w:pPr>
        <w:ind w:left="720"/>
      </w:pPr>
      <w:r>
        <w:t>--name &gt;&gt; name of the container</w:t>
      </w:r>
    </w:p>
    <w:p w14:paraId="29A2B6D3" w14:textId="60A1B95D" w:rsidR="00386FED" w:rsidRDefault="00386FED">
      <w:r>
        <w:rPr>
          <w:noProof/>
        </w:rPr>
        <w:drawing>
          <wp:inline distT="0" distB="0" distL="0" distR="0" wp14:anchorId="2585A73E" wp14:editId="354985E0">
            <wp:extent cx="4625163" cy="1510496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19" cy="15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2091" w14:textId="13B16E27" w:rsidR="00386FED" w:rsidRDefault="00386FED"/>
    <w:p w14:paraId="18DB9BB9" w14:textId="3E2C17CE" w:rsidR="00386FED" w:rsidRDefault="00386FED">
      <w:r>
        <w:t xml:space="preserve">Check logs to ensure </w:t>
      </w:r>
      <w:r>
        <w:t>creation</w:t>
      </w:r>
      <w:r>
        <w:t xml:space="preserve"> was successful:</w:t>
      </w:r>
    </w:p>
    <w:p w14:paraId="4C61F8F8" w14:textId="7ED29BA2" w:rsidR="00386FED" w:rsidRDefault="00386FED">
      <w:r>
        <w:rPr>
          <w:noProof/>
        </w:rPr>
        <w:drawing>
          <wp:inline distT="0" distB="0" distL="0" distR="0" wp14:anchorId="24E56EB3" wp14:editId="49B08422">
            <wp:extent cx="5943600" cy="12090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5914" w14:textId="7A24F872" w:rsidR="001A283B" w:rsidRDefault="001A283B">
      <w:r>
        <w:lastRenderedPageBreak/>
        <w:t xml:space="preserve">Head to </w:t>
      </w:r>
      <w:hyperlink r:id="rId19" w:history="1">
        <w:r w:rsidRPr="007A274F">
          <w:rPr>
            <w:rStyle w:val="Hyperlink"/>
          </w:rPr>
          <w:t>http://localhost:8081</w:t>
        </w:r>
      </w:hyperlink>
      <w:r>
        <w:t xml:space="preserve"> to view the Mongo Express GUI connected to MongoDB:</w:t>
      </w:r>
    </w:p>
    <w:p w14:paraId="6DF66D1D" w14:textId="77777777" w:rsidR="004553EF" w:rsidRDefault="001A283B">
      <w:r>
        <w:rPr>
          <w:noProof/>
        </w:rPr>
        <w:drawing>
          <wp:inline distT="0" distB="0" distL="0" distR="0" wp14:anchorId="6F6A8378" wp14:editId="5A45E73E">
            <wp:extent cx="5943600" cy="3069590"/>
            <wp:effectExtent l="12700" t="12700" r="12700" b="1651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66D08" w14:textId="56BCF57D" w:rsidR="004553EF" w:rsidRDefault="004553EF"/>
    <w:p w14:paraId="2A229ABF" w14:textId="7D2BFFED" w:rsidR="009B2C59" w:rsidRDefault="009B2C59">
      <w:r>
        <w:t>Make changes to the default user profile:</w:t>
      </w:r>
    </w:p>
    <w:p w14:paraId="160BB3FA" w14:textId="5DBB3D69" w:rsidR="009B2C59" w:rsidRDefault="009B2C59">
      <w:r>
        <w:rPr>
          <w:noProof/>
        </w:rPr>
        <w:drawing>
          <wp:inline distT="0" distB="0" distL="0" distR="0" wp14:anchorId="201FF89D" wp14:editId="7CFED1A1">
            <wp:extent cx="2506420" cy="3804388"/>
            <wp:effectExtent l="12700" t="12700" r="8255" b="18415"/>
            <wp:docPr id="17" name="Picture 17" descr="A picture containing text, screenshot, mammal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mammal, dog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425" cy="3810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FC38D" w14:textId="0A6DF355" w:rsidR="009B2C59" w:rsidRDefault="009B2C59"/>
    <w:p w14:paraId="371CC824" w14:textId="6636D2C2" w:rsidR="009B2C59" w:rsidRDefault="009B2C59"/>
    <w:p w14:paraId="604059D4" w14:textId="77777777" w:rsidR="009B2C59" w:rsidRDefault="009B2C59"/>
    <w:p w14:paraId="1006536D" w14:textId="19C1796E" w:rsidR="009B2C59" w:rsidRDefault="009B2C59">
      <w:r>
        <w:lastRenderedPageBreak/>
        <w:t>See the change reflected in the database:</w:t>
      </w:r>
    </w:p>
    <w:p w14:paraId="076F027A" w14:textId="1FC315CD" w:rsidR="009B2C59" w:rsidRDefault="009B2C59">
      <w:r>
        <w:rPr>
          <w:noProof/>
        </w:rPr>
        <w:drawing>
          <wp:inline distT="0" distB="0" distL="0" distR="0" wp14:anchorId="166185F3" wp14:editId="32DC0034">
            <wp:extent cx="5943600" cy="2767330"/>
            <wp:effectExtent l="12700" t="12700" r="12700" b="1397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80FA6" w14:textId="0DED134C" w:rsidR="009B2C59" w:rsidRDefault="009B2C59"/>
    <w:p w14:paraId="5B0A02BB" w14:textId="0301F519" w:rsidR="009B2C59" w:rsidRDefault="009B2C59">
      <w:r>
        <w:rPr>
          <w:noProof/>
        </w:rPr>
        <w:drawing>
          <wp:inline distT="0" distB="0" distL="0" distR="0" wp14:anchorId="4DEC8B92" wp14:editId="599D4F8F">
            <wp:extent cx="5943600" cy="2051050"/>
            <wp:effectExtent l="12700" t="12700" r="12700" b="190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472E1" w14:textId="7A5827C9" w:rsidR="009B2C59" w:rsidRDefault="009B2C59"/>
    <w:p w14:paraId="22FB3924" w14:textId="231398C5" w:rsidR="009B2C59" w:rsidRDefault="009B2C59"/>
    <w:p w14:paraId="41D88D4A" w14:textId="2BB133EA" w:rsidR="00CC6832" w:rsidRDefault="00CC6832"/>
    <w:p w14:paraId="7028DFB1" w14:textId="77777777" w:rsidR="00CC6832" w:rsidRDefault="00CC68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8215E4A" w14:textId="3C69B117" w:rsidR="00CC6832" w:rsidRDefault="00CC6832" w:rsidP="00CC6832">
      <w:pPr>
        <w:pStyle w:val="Heading2"/>
      </w:pPr>
      <w:r>
        <w:lastRenderedPageBreak/>
        <w:t>Volumes - Data Persistence</w:t>
      </w:r>
    </w:p>
    <w:p w14:paraId="3DBB91B4" w14:textId="5FD171C4" w:rsidR="0002445B" w:rsidRDefault="0002445B" w:rsidP="0002445B"/>
    <w:p w14:paraId="01066212" w14:textId="2CE3D8F8" w:rsidR="0002445B" w:rsidRPr="0002445B" w:rsidRDefault="0002445B" w:rsidP="0002445B">
      <w:r>
        <w:t>Data volume is used to persist data so information can be saved and retrieved even after a container is restarted:</w:t>
      </w:r>
    </w:p>
    <w:p w14:paraId="529BCCB8" w14:textId="0EB274C5" w:rsidR="0002445B" w:rsidRDefault="0002445B" w:rsidP="0002445B">
      <w:r>
        <w:rPr>
          <w:noProof/>
        </w:rPr>
        <w:drawing>
          <wp:inline distT="0" distB="0" distL="0" distR="0" wp14:anchorId="00391CF8" wp14:editId="19E30A58">
            <wp:extent cx="5943600" cy="3285490"/>
            <wp:effectExtent l="12700" t="12700" r="12700" b="16510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66D13" w14:textId="160364FF" w:rsidR="0002445B" w:rsidRDefault="0002445B" w:rsidP="0002445B"/>
    <w:p w14:paraId="1B463E1D" w14:textId="31CD8F3F" w:rsidR="0002445B" w:rsidRDefault="0002445B" w:rsidP="0002445B">
      <w:r>
        <w:rPr>
          <w:noProof/>
        </w:rPr>
        <w:drawing>
          <wp:inline distT="0" distB="0" distL="0" distR="0" wp14:anchorId="35FD2BBE" wp14:editId="32F616EC">
            <wp:extent cx="5943600" cy="2945130"/>
            <wp:effectExtent l="12700" t="12700" r="12700" b="1397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CB824" w14:textId="1BC12A2D" w:rsidR="0002445B" w:rsidRDefault="0002445B" w:rsidP="0002445B"/>
    <w:p w14:paraId="5C7BC5CE" w14:textId="77777777" w:rsidR="0002445B" w:rsidRPr="0002445B" w:rsidRDefault="0002445B" w:rsidP="0002445B"/>
    <w:p w14:paraId="0621B1E3" w14:textId="55B210DA" w:rsidR="0002445B" w:rsidRDefault="0002445B" w:rsidP="00CC6832"/>
    <w:p w14:paraId="2B3D6EA9" w14:textId="6ECB1FB6" w:rsidR="0002445B" w:rsidRDefault="0002445B" w:rsidP="00CC6832"/>
    <w:p w14:paraId="018C6C8D" w14:textId="032D1233" w:rsidR="0002445B" w:rsidRDefault="0002445B" w:rsidP="00CC6832"/>
    <w:p w14:paraId="731FF21C" w14:textId="24F10D27" w:rsidR="0002445B" w:rsidRDefault="000705C6" w:rsidP="00CC6832">
      <w:r>
        <w:lastRenderedPageBreak/>
        <w:t>The best</w:t>
      </w:r>
      <w:r w:rsidR="0002445B">
        <w:t xml:space="preserve"> way to create volume is using named volumes:</w:t>
      </w:r>
    </w:p>
    <w:p w14:paraId="500DA762" w14:textId="1869A836" w:rsidR="0002445B" w:rsidRPr="0002445B" w:rsidRDefault="0002445B" w:rsidP="000244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A9955"/>
          <w:sz w:val="18"/>
          <w:szCs w:val="18"/>
        </w:rPr>
        <w:t>C</w:t>
      </w:r>
      <w:r w:rsidRPr="0002445B">
        <w:rPr>
          <w:rFonts w:ascii="Menlo" w:eastAsia="Times New Roman" w:hAnsi="Menlo" w:cs="Menlo"/>
          <w:color w:val="6A9955"/>
          <w:sz w:val="18"/>
          <w:szCs w:val="18"/>
        </w:rPr>
        <w:t>reating a va</w:t>
      </w:r>
      <w:r>
        <w:rPr>
          <w:rFonts w:ascii="Menlo" w:eastAsia="Times New Roman" w:hAnsi="Menlo" w:cs="Menlo"/>
          <w:color w:val="6A9955"/>
          <w:sz w:val="18"/>
          <w:szCs w:val="18"/>
        </w:rPr>
        <w:t>r</w:t>
      </w:r>
      <w:r w:rsidRPr="0002445B">
        <w:rPr>
          <w:rFonts w:ascii="Menlo" w:eastAsia="Times New Roman" w:hAnsi="Menlo" w:cs="Menlo"/>
          <w:color w:val="6A9955"/>
          <w:sz w:val="18"/>
          <w:szCs w:val="18"/>
        </w:rPr>
        <w:t>iable to reference the folder that's automatically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2445B">
        <w:rPr>
          <w:rFonts w:ascii="Menlo" w:eastAsia="Times New Roman" w:hAnsi="Menlo" w:cs="Menlo"/>
          <w:color w:val="6A9955"/>
          <w:sz w:val="18"/>
          <w:szCs w:val="18"/>
        </w:rPr>
        <w:t>generated by Docker on the host machine for each container</w:t>
      </w:r>
      <w:r>
        <w:rPr>
          <w:rFonts w:ascii="Menlo" w:eastAsia="Times New Roman" w:hAnsi="Menlo" w:cs="Menlo"/>
          <w:color w:val="6A9955"/>
          <w:sz w:val="18"/>
          <w:szCs w:val="18"/>
        </w:rPr>
        <w:t xml:space="preserve"> (</w:t>
      </w:r>
      <w:r w:rsidRPr="0002445B">
        <w:rPr>
          <w:rFonts w:ascii="Menlo" w:eastAsia="Times New Roman" w:hAnsi="Menlo" w:cs="Menlo"/>
          <w:color w:val="6A9955"/>
          <w:sz w:val="18"/>
          <w:szCs w:val="18"/>
        </w:rPr>
        <w:t>/var/lib/docker/volumes)</w:t>
      </w:r>
      <w:r>
        <w:rPr>
          <w:rFonts w:ascii="Menlo" w:eastAsia="Times New Roman" w:hAnsi="Menlo" w:cs="Menlo"/>
          <w:color w:val="6A9955"/>
          <w:sz w:val="18"/>
          <w:szCs w:val="18"/>
        </w:rPr>
        <w:t xml:space="preserve"> and mapping it to a location on the container</w:t>
      </w:r>
    </w:p>
    <w:p w14:paraId="4F8617B7" w14:textId="77777777" w:rsidR="0002445B" w:rsidRDefault="0002445B" w:rsidP="00CC6832"/>
    <w:p w14:paraId="6FEF7B83" w14:textId="3C077BB5" w:rsidR="00CC6832" w:rsidRDefault="0002445B" w:rsidP="00CC6832">
      <w:r>
        <w:rPr>
          <w:noProof/>
        </w:rPr>
        <w:drawing>
          <wp:inline distT="0" distB="0" distL="0" distR="0" wp14:anchorId="6AA5B930" wp14:editId="3F65B8A7">
            <wp:extent cx="5943600" cy="2517775"/>
            <wp:effectExtent l="12700" t="12700" r="12700" b="952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ECD6E" w14:textId="77777777" w:rsidR="0002445B" w:rsidRPr="00CC6832" w:rsidRDefault="0002445B" w:rsidP="00CC6832"/>
    <w:sectPr w:rsidR="0002445B" w:rsidRPr="00CC6832" w:rsidSect="00F05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FD0"/>
    <w:rsid w:val="0002445B"/>
    <w:rsid w:val="000705C6"/>
    <w:rsid w:val="000E13CC"/>
    <w:rsid w:val="001A283B"/>
    <w:rsid w:val="00203A33"/>
    <w:rsid w:val="00386FED"/>
    <w:rsid w:val="004305B0"/>
    <w:rsid w:val="004553EF"/>
    <w:rsid w:val="005272E8"/>
    <w:rsid w:val="00666FD0"/>
    <w:rsid w:val="008326C2"/>
    <w:rsid w:val="00970465"/>
    <w:rsid w:val="009B2C59"/>
    <w:rsid w:val="00AA1097"/>
    <w:rsid w:val="00B15FE9"/>
    <w:rsid w:val="00CC6832"/>
    <w:rsid w:val="00DC3A5C"/>
    <w:rsid w:val="00F0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B0445"/>
  <w15:chartTrackingRefBased/>
  <w15:docId w15:val="{72800FBB-B92A-8B46-B9FA-A3C3C34E4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A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3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A1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0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5F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4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hyperlink" Target="https://hub.docker.com/_/mongo-express" TargetMode="External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localhost:8081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hub.docker.com/_/mongo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11</cp:revision>
  <dcterms:created xsi:type="dcterms:W3CDTF">2023-03-11T21:38:00Z</dcterms:created>
  <dcterms:modified xsi:type="dcterms:W3CDTF">2023-03-12T04:27:00Z</dcterms:modified>
</cp:coreProperties>
</file>