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968"/>
        <w:gridCol w:w="4932"/>
      </w:tblGrid>
      <w:tr w:rsidR="000B3E8C" w:rsidRPr="00B138B3" w14:paraId="0B34DA94" w14:textId="77777777" w:rsidTr="008619C8">
        <w:tc>
          <w:tcPr>
            <w:tcW w:w="4968" w:type="dxa"/>
          </w:tcPr>
          <w:p w14:paraId="6A1789E3" w14:textId="77777777" w:rsidR="000B3E8C" w:rsidRPr="00B138B3" w:rsidRDefault="000B3E8C" w:rsidP="008619C8">
            <w:pPr>
              <w:snapToGrid w:val="0"/>
              <w:spacing w:line="100" w:lineRule="atLeast"/>
              <w:rPr>
                <w:rFonts w:ascii="Arial" w:eastAsia="Times New Roman CYR" w:hAnsi="Arial" w:cs="Arial"/>
              </w:rPr>
            </w:pPr>
          </w:p>
        </w:tc>
        <w:tc>
          <w:tcPr>
            <w:tcW w:w="4932" w:type="dxa"/>
          </w:tcPr>
          <w:p w14:paraId="2411BA62" w14:textId="77777777" w:rsidR="000B3E8C" w:rsidRPr="00B138B3" w:rsidRDefault="000B3E8C" w:rsidP="008619C8">
            <w:pPr>
              <w:snapToGrid w:val="0"/>
              <w:spacing w:line="100" w:lineRule="atLeast"/>
              <w:ind w:left="708"/>
              <w:jc w:val="right"/>
              <w:rPr>
                <w:rFonts w:ascii="Arial" w:eastAsia="Times New Roman CYR" w:hAnsi="Arial" w:cs="Arial"/>
                <w:sz w:val="22"/>
                <w:szCs w:val="22"/>
              </w:rPr>
            </w:pPr>
            <w:r w:rsidRPr="00B138B3">
              <w:rPr>
                <w:rFonts w:ascii="Arial" w:eastAsia="Times New Roman CYR" w:hAnsi="Arial" w:cs="Arial"/>
                <w:sz w:val="22"/>
                <w:szCs w:val="22"/>
              </w:rPr>
              <w:t>В Дирекцию</w:t>
            </w:r>
          </w:p>
          <w:p w14:paraId="5728112D" w14:textId="77777777" w:rsidR="000B3E8C" w:rsidRPr="00B138B3" w:rsidRDefault="000B3E8C" w:rsidP="008619C8">
            <w:pPr>
              <w:snapToGrid w:val="0"/>
              <w:spacing w:line="100" w:lineRule="atLeast"/>
              <w:jc w:val="right"/>
              <w:rPr>
                <w:rFonts w:ascii="Arial" w:eastAsia="Times New Roman CYR" w:hAnsi="Arial" w:cs="Arial"/>
                <w:sz w:val="22"/>
                <w:szCs w:val="22"/>
              </w:rPr>
            </w:pPr>
            <w:r w:rsidRPr="00B138B3">
              <w:rPr>
                <w:rFonts w:ascii="Arial" w:eastAsia="Times New Roman CYR" w:hAnsi="Arial" w:cs="Arial"/>
                <w:sz w:val="22"/>
                <w:szCs w:val="22"/>
              </w:rPr>
              <w:t>АС «СРО СПб «Строительство.</w:t>
            </w:r>
          </w:p>
          <w:p w14:paraId="3727C171" w14:textId="77777777" w:rsidR="000B3E8C" w:rsidRPr="00B138B3" w:rsidRDefault="000B3E8C" w:rsidP="008619C8">
            <w:pPr>
              <w:snapToGrid w:val="0"/>
              <w:spacing w:line="100" w:lineRule="atLeast"/>
              <w:jc w:val="right"/>
              <w:rPr>
                <w:rFonts w:ascii="Arial" w:eastAsia="Times New Roman CYR" w:hAnsi="Arial" w:cs="Arial"/>
              </w:rPr>
            </w:pPr>
            <w:r w:rsidRPr="00B138B3">
              <w:rPr>
                <w:rFonts w:ascii="Arial" w:eastAsia="Times New Roman CYR" w:hAnsi="Arial" w:cs="Arial"/>
                <w:sz w:val="22"/>
                <w:szCs w:val="22"/>
              </w:rPr>
              <w:t>Инженерные системы»</w:t>
            </w:r>
          </w:p>
        </w:tc>
      </w:tr>
    </w:tbl>
    <w:p w14:paraId="05B22108" w14:textId="77777777" w:rsidR="000B3E8C" w:rsidRPr="00B138B3" w:rsidRDefault="000B3E8C" w:rsidP="000B3E8C">
      <w:pPr>
        <w:spacing w:line="100" w:lineRule="atLeast"/>
        <w:rPr>
          <w:rFonts w:ascii="Arial" w:hAnsi="Arial" w:cs="Arial"/>
          <w:sz w:val="22"/>
          <w:szCs w:val="22"/>
        </w:rPr>
      </w:pPr>
    </w:p>
    <w:p w14:paraId="1DA9EB67" w14:textId="77777777" w:rsidR="000B3E8C" w:rsidRPr="00B138B3" w:rsidRDefault="000B3E8C" w:rsidP="000B3E8C">
      <w:pPr>
        <w:spacing w:line="100" w:lineRule="atLeast"/>
        <w:jc w:val="center"/>
        <w:rPr>
          <w:rFonts w:ascii="Arial" w:eastAsia="Times New Roman CYR" w:hAnsi="Arial" w:cs="Arial"/>
          <w:b/>
          <w:bCs/>
          <w:sz w:val="24"/>
          <w:szCs w:val="24"/>
        </w:rPr>
      </w:pPr>
      <w:r w:rsidRPr="00B138B3">
        <w:rPr>
          <w:rFonts w:ascii="Arial" w:eastAsia="Times New Roman CYR" w:hAnsi="Arial" w:cs="Arial"/>
          <w:b/>
          <w:bCs/>
          <w:sz w:val="24"/>
          <w:szCs w:val="24"/>
        </w:rPr>
        <w:t>ЗАЯВЛЕНИЕ</w:t>
      </w:r>
    </w:p>
    <w:p w14:paraId="1AB88A70" w14:textId="77777777" w:rsidR="000B3E8C" w:rsidRPr="00B138B3" w:rsidRDefault="000B3E8C" w:rsidP="000B3E8C">
      <w:pPr>
        <w:pStyle w:val="ConsPlusNonformat"/>
        <w:jc w:val="center"/>
        <w:rPr>
          <w:rFonts w:ascii="Arial" w:hAnsi="Arial" w:cs="Arial"/>
          <w:b/>
          <w:sz w:val="24"/>
          <w:szCs w:val="24"/>
        </w:rPr>
      </w:pPr>
      <w:r w:rsidRPr="00B138B3">
        <w:rPr>
          <w:rFonts w:ascii="Arial" w:hAnsi="Arial" w:cs="Arial"/>
          <w:b/>
          <w:sz w:val="24"/>
          <w:szCs w:val="24"/>
        </w:rPr>
        <w:t>о приеме в члены АС «СРО СПб «Строительство. Инженерные системы»</w:t>
      </w:r>
    </w:p>
    <w:p w14:paraId="34A3B11F" w14:textId="77777777" w:rsidR="00F4767A" w:rsidRPr="00B138B3" w:rsidRDefault="00F4767A" w:rsidP="000B3E8C">
      <w:pPr>
        <w:spacing w:line="100" w:lineRule="atLeast"/>
        <w:rPr>
          <w:rFonts w:ascii="Arial" w:hAnsi="Arial" w:cs="Arial"/>
          <w:sz w:val="22"/>
          <w:szCs w:val="22"/>
        </w:rPr>
      </w:pP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10206"/>
      </w:tblGrid>
      <w:tr w:rsidR="000B3E8C" w:rsidRPr="00B138B3" w14:paraId="44FD6430" w14:textId="77777777" w:rsidTr="00574EC2">
        <w:tc>
          <w:tcPr>
            <w:tcW w:w="10206" w:type="dxa"/>
            <w:shd w:val="clear" w:color="auto" w:fill="auto"/>
          </w:tcPr>
          <w:p w14:paraId="06CEC237" w14:textId="77777777" w:rsidR="000B3E8C" w:rsidRPr="00B138B3" w:rsidRDefault="008A37F8" w:rsidP="008A37F8">
            <w:pPr>
              <w:pBdr>
                <w:bottom w:val="single" w:sz="4" w:space="1" w:color="auto"/>
              </w:pBdr>
              <w:spacing w:line="10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 w:rsidR="00736A86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 xml:space="preserve">{{company_full_name}} ({{company_short_name}})</w:t>
            </w:r>
            <w:r w:rsidR="00BE7671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 xml:space="preserve"/>
            </w:r>
            <w: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/>
            </w:r>
            <w:r w:rsidR="00BE7671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 xml:space="preserve"/>
            </w:r>
            <w: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/>
            </w:r>
            <w:r w:rsidR="00BE7671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 xml:space="preserve"/>
            </w:r>
            <w: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/>
            </w:r>
          </w:p>
        </w:tc>
      </w:tr>
    </w:tbl>
    <w:p w14:paraId="47F965B8" w14:textId="77777777" w:rsidR="008A37F8" w:rsidRPr="008A37F8" w:rsidRDefault="008A37F8" w:rsidP="008A37F8">
      <w:pPr>
        <w:jc w:val="center"/>
        <w:rPr>
          <w:sz w:val="16"/>
          <w:szCs w:val="16"/>
        </w:rPr>
      </w:pPr>
      <w:r w:rsidRPr="00B138B3">
        <w:rPr>
          <w:rFonts w:ascii="Arial" w:hAnsi="Arial" w:cs="Arial"/>
          <w:sz w:val="16"/>
          <w:szCs w:val="16"/>
        </w:rPr>
        <w:t xml:space="preserve">(организационно-правовая форма, </w:t>
      </w:r>
      <w:proofErr w:type="gramStart"/>
      <w:r w:rsidRPr="00B138B3">
        <w:rPr>
          <w:rFonts w:ascii="Arial" w:hAnsi="Arial" w:cs="Arial"/>
          <w:sz w:val="16"/>
          <w:szCs w:val="16"/>
        </w:rPr>
        <w:t>полное</w:t>
      </w:r>
      <w:r w:rsidRPr="00EE0557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 xml:space="preserve"> и</w:t>
      </w:r>
      <w:proofErr w:type="gramEnd"/>
      <w:r>
        <w:rPr>
          <w:rFonts w:ascii="Arial" w:hAnsi="Arial" w:cs="Arial"/>
          <w:b/>
          <w:sz w:val="16"/>
          <w:szCs w:val="16"/>
        </w:rPr>
        <w:t xml:space="preserve"> </w:t>
      </w:r>
      <w:r w:rsidRPr="00EE0557">
        <w:rPr>
          <w:rFonts w:ascii="Arial" w:hAnsi="Arial" w:cs="Arial"/>
          <w:b/>
          <w:sz w:val="16"/>
          <w:szCs w:val="16"/>
        </w:rPr>
        <w:t>(в скобках сокращенное)</w:t>
      </w:r>
      <w:r w:rsidRPr="00B138B3">
        <w:rPr>
          <w:rFonts w:ascii="Arial" w:hAnsi="Arial" w:cs="Arial"/>
          <w:sz w:val="16"/>
          <w:szCs w:val="16"/>
        </w:rPr>
        <w:t xml:space="preserve"> наименование юридического лица в соответствии с Уставом,</w:t>
      </w: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2127"/>
        <w:gridCol w:w="2973"/>
        <w:gridCol w:w="850"/>
        <w:gridCol w:w="4256"/>
      </w:tblGrid>
      <w:tr w:rsidR="000B3E8C" w:rsidRPr="00B138B3" w14:paraId="3CD3876E" w14:textId="77777777" w:rsidTr="001341FB">
        <w:trPr>
          <w:trHeight w:val="397"/>
        </w:trPr>
        <w:tc>
          <w:tcPr>
            <w:tcW w:w="2127" w:type="dxa"/>
            <w:hideMark/>
          </w:tcPr>
          <w:p w14:paraId="45C02D58" w14:textId="77777777" w:rsidR="000B3E8C" w:rsidRPr="00B138B3" w:rsidRDefault="00EE0557" w:rsidP="008619C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ОГРН</w:t>
            </w:r>
            <w:r w:rsidR="000B3E8C" w:rsidRPr="00B138B3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2973" w:type="dxa"/>
          </w:tcPr>
          <w:p w14:paraId="78985937" w14:textId="77777777" w:rsidR="000B3E8C" w:rsidRPr="00B138B3" w:rsidRDefault="001341FB" w:rsidP="008A37F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="00BE7671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 xml:space="preserve">{{ogrn}}</w:t>
            </w:r>
          </w:p>
        </w:tc>
        <w:tc>
          <w:tcPr>
            <w:tcW w:w="850" w:type="dxa"/>
            <w:hideMark/>
          </w:tcPr>
          <w:p w14:paraId="07A3816E" w14:textId="77777777" w:rsidR="000B3E8C" w:rsidRPr="00B138B3" w:rsidRDefault="000B3E8C" w:rsidP="008619C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ИНН:</w:t>
            </w:r>
          </w:p>
        </w:tc>
        <w:tc>
          <w:tcPr>
            <w:tcW w:w="4256" w:type="dxa"/>
          </w:tcPr>
          <w:p w14:paraId="26A9028C" w14:textId="77777777" w:rsidR="000B3E8C" w:rsidRPr="00B138B3" w:rsidRDefault="001341FB" w:rsidP="008A37F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="00BE7671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 xml:space="preserve">{{inn}}</w:t>
            </w:r>
          </w:p>
        </w:tc>
      </w:tr>
    </w:tbl>
    <w:p w14:paraId="19FF673F" w14:textId="77777777" w:rsidR="008A37F8" w:rsidRPr="001341FB" w:rsidRDefault="008A37F8">
      <w:pPr>
        <w:rPr>
          <w:sz w:val="8"/>
          <w:szCs w:val="8"/>
        </w:rPr>
      </w:pP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3685"/>
        <w:gridCol w:w="6521"/>
      </w:tblGrid>
      <w:tr w:rsidR="000B3E8C" w:rsidRPr="00B138B3" w14:paraId="5C64391E" w14:textId="77777777" w:rsidTr="001341FB">
        <w:trPr>
          <w:trHeight w:val="391"/>
        </w:trPr>
        <w:tc>
          <w:tcPr>
            <w:tcW w:w="3685" w:type="dxa"/>
            <w:shd w:val="clear" w:color="auto" w:fill="auto"/>
          </w:tcPr>
          <w:p w14:paraId="76289F05" w14:textId="77777777" w:rsidR="000B3E8C" w:rsidRPr="00B138B3" w:rsidRDefault="000B3E8C" w:rsidP="008619C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Место нахождения (</w:t>
            </w:r>
            <w:proofErr w:type="gramStart"/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юр.адрес</w:t>
            </w:r>
            <w:proofErr w:type="gramEnd"/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):</w:t>
            </w:r>
          </w:p>
        </w:tc>
        <w:tc>
          <w:tcPr>
            <w:tcW w:w="6521" w:type="dxa"/>
            <w:shd w:val="clear" w:color="auto" w:fill="auto"/>
          </w:tcPr>
          <w:p w14:paraId="0F69796E" w14:textId="77777777" w:rsidR="000B3E8C" w:rsidRPr="00B138B3" w:rsidRDefault="001341FB" w:rsidP="008A37F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="00BE7671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 xml:space="preserve">{{legal_address}}</w:t>
            </w:r>
          </w:p>
        </w:tc>
      </w:tr>
    </w:tbl>
    <w:p w14:paraId="0BF00AAB" w14:textId="77777777" w:rsidR="008A37F8" w:rsidRDefault="008A37F8" w:rsidP="008A37F8">
      <w:pPr>
        <w:tabs>
          <w:tab w:val="left" w:pos="1260"/>
        </w:tabs>
        <w:jc w:val="center"/>
      </w:pPr>
      <w:r w:rsidRPr="00B138B3">
        <w:rPr>
          <w:rFonts w:ascii="Arial" w:hAnsi="Arial" w:cs="Arial"/>
          <w:sz w:val="16"/>
          <w:szCs w:val="16"/>
        </w:rPr>
        <w:t>(адрес в соответствии с документами о государственной регистрации с указанием почтового индекса,</w:t>
      </w: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10206"/>
      </w:tblGrid>
      <w:tr w:rsidR="000B3E8C" w:rsidRPr="00B138B3" w14:paraId="372FE9C1" w14:textId="77777777" w:rsidTr="00574EC2">
        <w:tc>
          <w:tcPr>
            <w:tcW w:w="10206" w:type="dxa"/>
            <w:shd w:val="clear" w:color="auto" w:fill="auto"/>
          </w:tcPr>
          <w:p w14:paraId="12D602A3" w14:textId="77777777" w:rsidR="000B3E8C" w:rsidRPr="00B138B3" w:rsidRDefault="000B3E8C" w:rsidP="008A37F8">
            <w:pPr>
              <w:tabs>
                <w:tab w:val="left" w:pos="1260"/>
              </w:tabs>
              <w:jc w:val="center"/>
              <w:rPr>
                <w:rFonts w:ascii="Arial" w:hAnsi="Arial" w:cs="Arial"/>
                <w:color w:val="000000"/>
              </w:rPr>
            </w:pPr>
            <w:r w:rsidRPr="00B138B3">
              <w:rPr>
                <w:rFonts w:ascii="Arial" w:hAnsi="Arial" w:cs="Arial"/>
                <w:sz w:val="16"/>
                <w:szCs w:val="16"/>
              </w:rPr>
              <w:t>адрес места жительства индивидуального предпринимателя)</w:t>
            </w:r>
          </w:p>
        </w:tc>
      </w:tr>
    </w:tbl>
    <w:p w14:paraId="44274FFA" w14:textId="77777777" w:rsidR="008A37F8" w:rsidRPr="001341FB" w:rsidRDefault="008A37F8">
      <w:pPr>
        <w:rPr>
          <w:sz w:val="8"/>
          <w:szCs w:val="8"/>
        </w:rPr>
      </w:pP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3827"/>
        <w:gridCol w:w="6379"/>
      </w:tblGrid>
      <w:tr w:rsidR="000B3E8C" w:rsidRPr="00B138B3" w14:paraId="6A4C295E" w14:textId="77777777" w:rsidTr="001341FB">
        <w:trPr>
          <w:trHeight w:val="434"/>
        </w:trPr>
        <w:tc>
          <w:tcPr>
            <w:tcW w:w="3827" w:type="dxa"/>
            <w:shd w:val="clear" w:color="auto" w:fill="auto"/>
          </w:tcPr>
          <w:p w14:paraId="333412DF" w14:textId="77777777" w:rsidR="000B3E8C" w:rsidRPr="00B138B3" w:rsidRDefault="000B3E8C" w:rsidP="008619C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Место нахождения (</w:t>
            </w:r>
            <w:proofErr w:type="gramStart"/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факт.адрес</w:t>
            </w:r>
            <w:proofErr w:type="gramEnd"/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):</w:t>
            </w:r>
          </w:p>
        </w:tc>
        <w:tc>
          <w:tcPr>
            <w:tcW w:w="6379" w:type="dxa"/>
            <w:shd w:val="clear" w:color="auto" w:fill="auto"/>
          </w:tcPr>
          <w:p w14:paraId="6FC4C1D0" w14:textId="77777777" w:rsidR="000B3E8C" w:rsidRPr="00B138B3" w:rsidRDefault="001341FB" w:rsidP="008619C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="00BE7671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 xml:space="preserve">{{actual_address}}</w:t>
            </w:r>
          </w:p>
        </w:tc>
      </w:tr>
    </w:tbl>
    <w:p w14:paraId="06DBEF11" w14:textId="77777777" w:rsidR="008A37F8" w:rsidRDefault="008A37F8" w:rsidP="008A37F8">
      <w:pPr>
        <w:jc w:val="center"/>
      </w:pPr>
      <w:r w:rsidRPr="00B138B3">
        <w:rPr>
          <w:rFonts w:ascii="Arial" w:hAnsi="Arial" w:cs="Arial"/>
          <w:sz w:val="16"/>
          <w:szCs w:val="16"/>
        </w:rPr>
        <w:t>(с указанием почтового индекса,</w:t>
      </w: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10206"/>
      </w:tblGrid>
      <w:tr w:rsidR="000B3E8C" w:rsidRPr="00B138B3" w14:paraId="46288278" w14:textId="77777777" w:rsidTr="00574EC2">
        <w:tc>
          <w:tcPr>
            <w:tcW w:w="10206" w:type="dxa"/>
            <w:shd w:val="clear" w:color="auto" w:fill="auto"/>
          </w:tcPr>
          <w:p w14:paraId="3E6F1294" w14:textId="77777777" w:rsidR="000B3E8C" w:rsidRPr="00B138B3" w:rsidRDefault="000B3E8C" w:rsidP="008A37F8">
            <w:pPr>
              <w:tabs>
                <w:tab w:val="left" w:pos="1260"/>
              </w:tabs>
              <w:jc w:val="center"/>
              <w:rPr>
                <w:rFonts w:ascii="Arial" w:hAnsi="Arial" w:cs="Arial"/>
                <w:color w:val="000000"/>
              </w:rPr>
            </w:pPr>
            <w:r w:rsidRPr="00B138B3">
              <w:rPr>
                <w:rFonts w:ascii="Arial" w:hAnsi="Arial" w:cs="Arial"/>
                <w:sz w:val="16"/>
                <w:szCs w:val="16"/>
              </w:rPr>
              <w:t>адрес фактического осуществления деятельности индивидуального предпринимателя)</w:t>
            </w:r>
          </w:p>
        </w:tc>
      </w:tr>
    </w:tbl>
    <w:p w14:paraId="1B22131B" w14:textId="77777777" w:rsidR="008A37F8" w:rsidRPr="001341FB" w:rsidRDefault="008A37F8">
      <w:pPr>
        <w:rPr>
          <w:sz w:val="8"/>
          <w:szCs w:val="8"/>
        </w:rPr>
      </w:pPr>
    </w:p>
    <w:tbl>
      <w:tblPr>
        <w:tblW w:w="19278" w:type="dxa"/>
        <w:tblLayout w:type="fixed"/>
        <w:tblLook w:val="01E0" w:firstRow="1" w:lastRow="1" w:firstColumn="1" w:lastColumn="1" w:noHBand="0" w:noVBand="0"/>
      </w:tblPr>
      <w:tblGrid>
        <w:gridCol w:w="1134"/>
        <w:gridCol w:w="9072"/>
        <w:gridCol w:w="9072"/>
      </w:tblGrid>
      <w:tr w:rsidR="001341FB" w:rsidRPr="00B138B3" w14:paraId="4D81CA66" w14:textId="77777777" w:rsidTr="001341FB">
        <w:tc>
          <w:tcPr>
            <w:tcW w:w="1134" w:type="dxa"/>
            <w:shd w:val="clear" w:color="auto" w:fill="auto"/>
          </w:tcPr>
          <w:p w14:paraId="0543C0AA" w14:textId="77777777" w:rsidR="001341FB" w:rsidRPr="00B138B3" w:rsidRDefault="001341FB" w:rsidP="001341FB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в лице</w:t>
            </w:r>
          </w:p>
        </w:tc>
        <w:tc>
          <w:tcPr>
            <w:tcW w:w="9072" w:type="dxa"/>
          </w:tcPr>
          <w:p w14:paraId="1342E2AC" w14:textId="77777777" w:rsidR="001341FB" w:rsidRPr="00B138B3" w:rsidRDefault="00AB0DC8" w:rsidP="001341FB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>{{director_position_genitive}} {{director_full_name_genitive}}</w:t>
            </w:r>
          </w:p>
        </w:tc>
        <w:tc>
          <w:tcPr>
            <w:tcW w:w="9072" w:type="dxa"/>
            <w:shd w:val="clear" w:color="auto" w:fill="auto"/>
          </w:tcPr>
          <w:p w14:paraId="07FE9AB5" w14:textId="77777777" w:rsidR="001341FB" w:rsidRPr="00B138B3" w:rsidRDefault="001341FB" w:rsidP="001341FB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073E9130" w14:textId="77777777" w:rsidR="008A37F8" w:rsidRPr="008A37F8" w:rsidRDefault="008A37F8">
      <w:pPr>
        <w:rPr>
          <w:sz w:val="16"/>
          <w:szCs w:val="16"/>
        </w:rPr>
      </w:pP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6095"/>
        <w:gridCol w:w="4111"/>
      </w:tblGrid>
      <w:tr w:rsidR="000B3E8C" w:rsidRPr="00B138B3" w14:paraId="33DB1D54" w14:textId="77777777" w:rsidTr="001341FB">
        <w:trPr>
          <w:trHeight w:val="455"/>
        </w:trPr>
        <w:tc>
          <w:tcPr>
            <w:tcW w:w="6095" w:type="dxa"/>
            <w:shd w:val="clear" w:color="auto" w:fill="auto"/>
          </w:tcPr>
          <w:p w14:paraId="065481A8" w14:textId="77777777" w:rsidR="000B3E8C" w:rsidRPr="00B138B3" w:rsidRDefault="000B3E8C" w:rsidP="008619C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 xml:space="preserve">Телефон, </w:t>
            </w:r>
            <w:r w:rsidRPr="00B138B3">
              <w:rPr>
                <w:rFonts w:ascii="Arial" w:hAnsi="Arial" w:cs="Arial"/>
                <w:sz w:val="22"/>
                <w:szCs w:val="22"/>
                <w:lang w:val="en-US"/>
              </w:rPr>
              <w:t>e</w:t>
            </w:r>
            <w:r w:rsidRPr="00B138B3">
              <w:rPr>
                <w:rFonts w:ascii="Arial" w:hAnsi="Arial" w:cs="Arial"/>
                <w:sz w:val="22"/>
                <w:szCs w:val="22"/>
              </w:rPr>
              <w:t>-</w:t>
            </w:r>
            <w:r w:rsidRPr="00B138B3">
              <w:rPr>
                <w:rFonts w:ascii="Arial" w:hAnsi="Arial" w:cs="Arial"/>
                <w:sz w:val="22"/>
                <w:szCs w:val="22"/>
                <w:lang w:val="en-US"/>
              </w:rPr>
              <w:t>mail</w:t>
            </w:r>
            <w:r w:rsidRPr="00B138B3">
              <w:rPr>
                <w:rFonts w:ascii="Arial" w:hAnsi="Arial" w:cs="Arial"/>
                <w:sz w:val="22"/>
                <w:szCs w:val="22"/>
              </w:rPr>
              <w:t>, адрес сайта в «Интернете» компании:</w:t>
            </w:r>
          </w:p>
        </w:tc>
        <w:tc>
          <w:tcPr>
            <w:tcW w:w="4111" w:type="dxa"/>
            <w:shd w:val="clear" w:color="auto" w:fill="auto"/>
          </w:tcPr>
          <w:p w14:paraId="72FECBBE" w14:textId="77777777" w:rsidR="000B3E8C" w:rsidRPr="00B138B3" w:rsidRDefault="001341FB" w:rsidP="008A37F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>{{company_contact_line}}</w:t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/>
            </w:r>
          </w:p>
        </w:tc>
      </w:tr>
    </w:tbl>
    <w:p w14:paraId="7800E92B" w14:textId="77777777" w:rsidR="008A37F8" w:rsidRPr="001341FB" w:rsidRDefault="008A37F8">
      <w:pPr>
        <w:rPr>
          <w:sz w:val="8"/>
          <w:szCs w:val="8"/>
        </w:rPr>
      </w:pPr>
    </w:p>
    <w:tbl>
      <w:tblPr>
        <w:tblW w:w="18144" w:type="dxa"/>
        <w:tblLayout w:type="fixed"/>
        <w:tblLook w:val="01E0" w:firstRow="1" w:lastRow="1" w:firstColumn="1" w:lastColumn="1" w:noHBand="0" w:noVBand="0"/>
      </w:tblPr>
      <w:tblGrid>
        <w:gridCol w:w="2268"/>
        <w:gridCol w:w="7938"/>
        <w:gridCol w:w="7938"/>
      </w:tblGrid>
      <w:tr w:rsidR="001341FB" w:rsidRPr="00B138B3" w14:paraId="232A9B12" w14:textId="77777777" w:rsidTr="001341FB">
        <w:trPr>
          <w:trHeight w:val="522"/>
        </w:trPr>
        <w:tc>
          <w:tcPr>
            <w:tcW w:w="2268" w:type="dxa"/>
            <w:shd w:val="clear" w:color="auto" w:fill="auto"/>
          </w:tcPr>
          <w:p w14:paraId="55FE05AA" w14:textId="77777777" w:rsidR="001341FB" w:rsidRPr="00B138B3" w:rsidRDefault="001341FB" w:rsidP="001341FB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Контактное лицо:</w:t>
            </w:r>
          </w:p>
        </w:tc>
        <w:tc>
          <w:tcPr>
            <w:tcW w:w="7938" w:type="dxa"/>
          </w:tcPr>
          <w:p w14:paraId="0D2C2C18" w14:textId="77777777" w:rsidR="001341FB" w:rsidRPr="00B138B3" w:rsidRDefault="001341FB" w:rsidP="001341FB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35399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 xml:space="preserve">{{director_contact_line}}</w:t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/>
            </w:r>
            <w:r w:rsidRPr="00E35399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 xml:space="preserve"/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/>
            </w:r>
            <w:r w:rsidRPr="00E35399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 xml:space="preserve"/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/>
            </w:r>
            <w:r w:rsidRPr="00E35399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 xml:space="preserve"/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/>
            </w:r>
            <w:r w:rsidRPr="00E35399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 xml:space="preserve"/>
            </w:r>
          </w:p>
        </w:tc>
        <w:tc>
          <w:tcPr>
            <w:tcW w:w="7938" w:type="dxa"/>
            <w:shd w:val="clear" w:color="auto" w:fill="auto"/>
          </w:tcPr>
          <w:p w14:paraId="72A44652" w14:textId="77777777" w:rsidR="001341FB" w:rsidRPr="00B138B3" w:rsidRDefault="001341FB" w:rsidP="001341FB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348BCEF1" w14:textId="77777777" w:rsidR="008A37F8" w:rsidRDefault="008A37F8" w:rsidP="001341FB">
      <w:pPr>
        <w:tabs>
          <w:tab w:val="left" w:pos="1260"/>
        </w:tabs>
        <w:ind w:left="3119"/>
      </w:pPr>
      <w:r w:rsidRPr="00B138B3">
        <w:rPr>
          <w:rFonts w:ascii="Arial" w:hAnsi="Arial" w:cs="Arial"/>
          <w:sz w:val="16"/>
          <w:szCs w:val="16"/>
        </w:rPr>
        <w:t xml:space="preserve">(ФИО, должность и телефон контактного лица, его мобильный телефон, </w:t>
      </w:r>
      <w:r w:rsidRPr="00B138B3">
        <w:rPr>
          <w:rFonts w:ascii="Arial" w:hAnsi="Arial" w:cs="Arial"/>
          <w:sz w:val="16"/>
          <w:szCs w:val="16"/>
          <w:lang w:val="en-US"/>
        </w:rPr>
        <w:t>e</w:t>
      </w:r>
      <w:r w:rsidRPr="00B138B3">
        <w:rPr>
          <w:rFonts w:ascii="Arial" w:hAnsi="Arial" w:cs="Arial"/>
          <w:sz w:val="16"/>
          <w:szCs w:val="16"/>
        </w:rPr>
        <w:t>-</w:t>
      </w:r>
      <w:r w:rsidRPr="00B138B3">
        <w:rPr>
          <w:rFonts w:ascii="Arial" w:hAnsi="Arial" w:cs="Arial"/>
          <w:sz w:val="16"/>
          <w:szCs w:val="16"/>
          <w:lang w:val="en-US"/>
        </w:rPr>
        <w:t>mail</w:t>
      </w:r>
      <w:r w:rsidRPr="00B138B3">
        <w:rPr>
          <w:rFonts w:ascii="Arial" w:hAnsi="Arial" w:cs="Arial"/>
          <w:sz w:val="16"/>
          <w:szCs w:val="16"/>
        </w:rPr>
        <w:t>)</w:t>
      </w:r>
    </w:p>
    <w:tbl>
      <w:tblPr>
        <w:tblW w:w="10190" w:type="dxa"/>
        <w:tblLayout w:type="fixed"/>
        <w:tblLook w:val="01E0" w:firstRow="1" w:lastRow="1" w:firstColumn="1" w:lastColumn="1" w:noHBand="0" w:noVBand="0"/>
      </w:tblPr>
      <w:tblGrid>
        <w:gridCol w:w="108"/>
        <w:gridCol w:w="566"/>
        <w:gridCol w:w="612"/>
        <w:gridCol w:w="8904"/>
      </w:tblGrid>
      <w:tr w:rsidR="000B3E8C" w:rsidRPr="00B138B3" w14:paraId="59C34AE9" w14:textId="77777777" w:rsidTr="001341FB">
        <w:trPr>
          <w:trHeight w:val="955"/>
        </w:trPr>
        <w:tc>
          <w:tcPr>
            <w:tcW w:w="10190" w:type="dxa"/>
            <w:gridSpan w:val="4"/>
            <w:shd w:val="clear" w:color="auto" w:fill="auto"/>
          </w:tcPr>
          <w:p w14:paraId="728EBF60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>обращается в Ассоциацию строителей «Саморегулируемая организация Санкт-Петербурга</w:t>
            </w:r>
            <w:r w:rsidRPr="00B138B3">
              <w:rPr>
                <w:rFonts w:ascii="Arial" w:hAnsi="Arial" w:cs="Arial"/>
                <w:bCs/>
                <w:spacing w:val="-6"/>
                <w:sz w:val="22"/>
                <w:szCs w:val="22"/>
              </w:rPr>
              <w:t xml:space="preserve"> «Строительство. Инженерные системы</w:t>
            </w: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>» (далее – Ассоциация) с заявлением о вступлении в Ассоциацию в качестве его действительного члена.</w:t>
            </w:r>
          </w:p>
          <w:p w14:paraId="6950BF2F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0B3E8C" w:rsidRPr="00B138B3" w14:paraId="70D65139" w14:textId="77777777" w:rsidTr="001341FB">
        <w:trPr>
          <w:trHeight w:val="727"/>
        </w:trPr>
        <w:tc>
          <w:tcPr>
            <w:tcW w:w="10190" w:type="dxa"/>
            <w:gridSpan w:val="4"/>
            <w:shd w:val="clear" w:color="auto" w:fill="auto"/>
          </w:tcPr>
          <w:p w14:paraId="341DA882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>Настоящим уведомляем о принятом решении осуществлять строительство, реконструкцию, капитальный ремонт, снос объектов капитального строительства, в том числе (при необходимости указать):</w:t>
            </w:r>
          </w:p>
        </w:tc>
      </w:tr>
      <w:tr w:rsidR="000B3E8C" w:rsidRPr="00B138B3" w14:paraId="7AFBD4E4" w14:textId="77777777" w:rsidTr="001341FB">
        <w:trPr>
          <w:trHeight w:val="85"/>
        </w:trPr>
        <w:tc>
          <w:tcPr>
            <w:tcW w:w="1286" w:type="dxa"/>
            <w:gridSpan w:val="3"/>
            <w:shd w:val="clear" w:color="auto" w:fill="auto"/>
          </w:tcPr>
          <w:p w14:paraId="68F6FB47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8"/>
                <w:szCs w:val="8"/>
              </w:rPr>
            </w:pPr>
          </w:p>
        </w:tc>
        <w:tc>
          <w:tcPr>
            <w:tcW w:w="8904" w:type="dxa"/>
            <w:shd w:val="clear" w:color="auto" w:fill="auto"/>
          </w:tcPr>
          <w:p w14:paraId="6612D17F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8"/>
                <w:szCs w:val="8"/>
              </w:rPr>
            </w:pPr>
          </w:p>
        </w:tc>
      </w:tr>
      <w:tr w:rsidR="000B3E8C" w:rsidRPr="00B138B3" w14:paraId="4B69365F" w14:textId="77777777" w:rsidTr="001341FB">
        <w:trPr>
          <w:gridBefore w:val="1"/>
          <w:wBefore w:w="108" w:type="dxa"/>
          <w:trHeight w:val="24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33447" w14:textId="77777777" w:rsidR="000B3E8C" w:rsidRPr="00B138B3" w:rsidRDefault="000B3E8C" w:rsidP="008619C8">
            <w:pPr>
              <w:tabs>
                <w:tab w:val="left" w:pos="1260"/>
              </w:tabs>
              <w:rPr>
                <w:rFonts w:ascii="Arial" w:hAnsi="Arial" w:cs="Arial"/>
                <w:spacing w:val="-6"/>
                <w:sz w:val="22"/>
                <w:szCs w:val="22"/>
              </w:rPr>
              <w:jc w:val="center"/>
            </w:pPr>
            <w:r>
              <w:rPr>
                <w:rFonts w:ascii="Arial" w:hAnsi="Arial" w:cs="Arial"/>
                <w:spacing w:val="-6"/>
                <w:b/>
                <w:bCs/>
                <w:sz w:val="32"/>
                <w:szCs w:val="32"/>
              </w:rPr>
              <w:t xml:space="preserve">{{mark_object_hazardous}}</w:t>
            </w:r>
          </w:p>
        </w:tc>
        <w:tc>
          <w:tcPr>
            <w:tcW w:w="9516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3994E9A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особо-опасных, технически сложных и уникальных объектов</w:t>
            </w:r>
          </w:p>
        </w:tc>
      </w:tr>
      <w:tr w:rsidR="000B3E8C" w:rsidRPr="00B138B3" w14:paraId="087F823C" w14:textId="77777777" w:rsidTr="001341FB">
        <w:trPr>
          <w:gridBefore w:val="1"/>
          <w:wBefore w:w="108" w:type="dxa"/>
          <w:trHeight w:val="85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57BED8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8"/>
                <w:szCs w:val="8"/>
              </w:rPr>
            </w:pPr>
          </w:p>
        </w:tc>
        <w:tc>
          <w:tcPr>
            <w:tcW w:w="9516" w:type="dxa"/>
            <w:gridSpan w:val="2"/>
            <w:shd w:val="clear" w:color="auto" w:fill="auto"/>
          </w:tcPr>
          <w:p w14:paraId="27412043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8"/>
                <w:szCs w:val="8"/>
              </w:rPr>
            </w:pPr>
          </w:p>
        </w:tc>
      </w:tr>
      <w:tr w:rsidR="000B3E8C" w:rsidRPr="00B138B3" w14:paraId="64189B3A" w14:textId="77777777" w:rsidTr="001341FB">
        <w:trPr>
          <w:gridBefore w:val="1"/>
          <w:wBefore w:w="108" w:type="dxa"/>
          <w:trHeight w:val="228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3EDBF" w14:textId="77777777" w:rsidR="000B3E8C" w:rsidRPr="00B138B3" w:rsidRDefault="000B3E8C" w:rsidP="008619C8">
            <w:pPr>
              <w:tabs>
                <w:tab w:val="left" w:pos="1260"/>
              </w:tabs>
              <w:rPr>
                <w:rFonts w:ascii="Arial" w:hAnsi="Arial" w:cs="Arial"/>
                <w:spacing w:val="-6"/>
                <w:sz w:val="22"/>
                <w:szCs w:val="22"/>
              </w:rPr>
              <w:jc w:val="center"/>
            </w:pPr>
            <w:r>
              <w:rPr>
                <w:rFonts w:ascii="Arial" w:hAnsi="Arial" w:cs="Arial"/>
                <w:spacing w:val="-6"/>
                <w:b/>
                <w:bCs/>
                <w:sz w:val="32"/>
                <w:szCs w:val="32"/>
              </w:rPr>
              <w:t xml:space="preserve">{{mark_object_nuclear}}</w:t>
            </w:r>
          </w:p>
        </w:tc>
        <w:tc>
          <w:tcPr>
            <w:tcW w:w="9516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7B489D5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объектов использования атомной энергии</w:t>
            </w:r>
          </w:p>
        </w:tc>
      </w:tr>
      <w:tr w:rsidR="000B3E8C" w:rsidRPr="00B138B3" w14:paraId="0B620FC5" w14:textId="77777777" w:rsidTr="001341FB">
        <w:trPr>
          <w:trHeight w:val="242"/>
        </w:trPr>
        <w:tc>
          <w:tcPr>
            <w:tcW w:w="10190" w:type="dxa"/>
            <w:gridSpan w:val="4"/>
            <w:shd w:val="clear" w:color="auto" w:fill="auto"/>
          </w:tcPr>
          <w:p w14:paraId="1F07DAD0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23"/>
                <w:szCs w:val="23"/>
              </w:rPr>
            </w:pPr>
          </w:p>
        </w:tc>
      </w:tr>
      <w:tr w:rsidR="000B3E8C" w:rsidRPr="00B138B3" w14:paraId="6B4141B6" w14:textId="77777777" w:rsidTr="001341FB">
        <w:trPr>
          <w:trHeight w:val="1711"/>
        </w:trPr>
        <w:tc>
          <w:tcPr>
            <w:tcW w:w="10190" w:type="dxa"/>
            <w:gridSpan w:val="4"/>
            <w:shd w:val="clear" w:color="auto" w:fill="auto"/>
          </w:tcPr>
          <w:p w14:paraId="4C03A081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 xml:space="preserve">Настоящим уведомляем о принятом решении осуществлять </w:t>
            </w:r>
            <w:r w:rsidRPr="00B138B3">
              <w:rPr>
                <w:rFonts w:ascii="Arial" w:hAnsi="Arial" w:cs="Arial"/>
                <w:b/>
                <w:i/>
                <w:spacing w:val="-6"/>
                <w:sz w:val="22"/>
                <w:szCs w:val="22"/>
              </w:rPr>
              <w:t>только снос</w:t>
            </w: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 xml:space="preserve"> объекта капитального строительства, </w:t>
            </w:r>
            <w:r w:rsidRPr="00B138B3">
              <w:rPr>
                <w:rFonts w:ascii="Arial" w:hAnsi="Arial" w:cs="Arial"/>
                <w:b/>
                <w:i/>
                <w:spacing w:val="-6"/>
                <w:sz w:val="22"/>
                <w:szCs w:val="22"/>
              </w:rPr>
              <w:t>не связанный</w:t>
            </w: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 xml:space="preserve"> со строительством, реконструкцией объекта капитального строительства:</w:t>
            </w:r>
          </w:p>
          <w:tbl>
            <w:tblPr>
              <w:tblW w:w="975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67"/>
              <w:gridCol w:w="3396"/>
              <w:gridCol w:w="3396"/>
            </w:tblGrid>
            <w:tr w:rsidR="000B3E8C" w:rsidRPr="00B138B3" w14:paraId="3BAAA201" w14:textId="77777777" w:rsidTr="001341FB">
              <w:trPr>
                <w:trHeight w:val="712"/>
              </w:trPr>
              <w:tc>
                <w:tcPr>
                  <w:tcW w:w="2967" w:type="dxa"/>
                  <w:vAlign w:val="center"/>
                </w:tcPr>
                <w:p w14:paraId="42314796" w14:textId="77777777" w:rsidR="000B3E8C" w:rsidRPr="00B138B3" w:rsidRDefault="000B3E8C" w:rsidP="008619C8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Уровень ответственности</w:t>
                  </w:r>
                </w:p>
              </w:tc>
              <w:tc>
                <w:tcPr>
                  <w:tcW w:w="3396" w:type="dxa"/>
                  <w:vAlign w:val="center"/>
                </w:tcPr>
                <w:p w14:paraId="77940D58" w14:textId="77777777" w:rsidR="000B3E8C" w:rsidRPr="00B138B3" w:rsidRDefault="000B3E8C" w:rsidP="008619C8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Размер взноса в Компенсационный фонд возмещения вреда, в рублях</w:t>
                  </w:r>
                </w:p>
              </w:tc>
              <w:tc>
                <w:tcPr>
                  <w:tcW w:w="3396" w:type="dxa"/>
                  <w:vAlign w:val="center"/>
                </w:tcPr>
                <w:p w14:paraId="05D0F098" w14:textId="77777777" w:rsidR="000B3E8C" w:rsidRPr="00B138B3" w:rsidRDefault="000B3E8C" w:rsidP="008619C8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Отметить знаком «V»</w:t>
                  </w:r>
                </w:p>
              </w:tc>
            </w:tr>
            <w:tr w:rsidR="000B3E8C" w:rsidRPr="00B138B3" w14:paraId="5FB5B137" w14:textId="77777777" w:rsidTr="001341FB">
              <w:trPr>
                <w:trHeight w:val="228"/>
              </w:trPr>
              <w:tc>
                <w:tcPr>
                  <w:tcW w:w="2967" w:type="dxa"/>
                  <w:vAlign w:val="center"/>
                </w:tcPr>
                <w:p w14:paraId="1C15CF57" w14:textId="77777777" w:rsidR="000B3E8C" w:rsidRPr="00B138B3" w:rsidRDefault="000B3E8C" w:rsidP="008619C8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Простой</w:t>
                  </w:r>
                </w:p>
              </w:tc>
              <w:tc>
                <w:tcPr>
                  <w:tcW w:w="3396" w:type="dxa"/>
                  <w:vAlign w:val="center"/>
                </w:tcPr>
                <w:p w14:paraId="0BC00151" w14:textId="77777777" w:rsidR="000B3E8C" w:rsidRPr="00B138B3" w:rsidRDefault="000B3E8C" w:rsidP="008619C8">
                  <w:pPr>
                    <w:pStyle w:val="a8"/>
                    <w:jc w:val="center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Cs/>
                      <w:sz w:val="22"/>
                      <w:szCs w:val="22"/>
                    </w:rPr>
                    <w:t>100 000,00</w:t>
                  </w:r>
                </w:p>
              </w:tc>
              <w:tc>
                <w:tcPr>
                  <w:tcW w:w="3396" w:type="dxa"/>
                  <w:vAlign w:val="center"/>
                </w:tcPr>
                <w:p w14:paraId="5FFF498E" w14:textId="77777777" w:rsidR="000B3E8C" w:rsidRPr="00B138B3" w:rsidRDefault="001341FB" w:rsidP="008619C8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</w:p>
              </w:tc>
            </w:tr>
          </w:tbl>
          <w:p w14:paraId="585C62A5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</w:p>
        </w:tc>
      </w:tr>
      <w:tr w:rsidR="00F4767A" w:rsidRPr="00B138B3" w14:paraId="50302DD2" w14:textId="77777777" w:rsidTr="001341FB">
        <w:trPr>
          <w:trHeight w:val="242"/>
        </w:trPr>
        <w:tc>
          <w:tcPr>
            <w:tcW w:w="10190" w:type="dxa"/>
            <w:gridSpan w:val="4"/>
            <w:shd w:val="clear" w:color="auto" w:fill="auto"/>
          </w:tcPr>
          <w:p w14:paraId="4182C0ED" w14:textId="77777777" w:rsidR="00F4767A" w:rsidRPr="00B138B3" w:rsidRDefault="00F4767A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</w:p>
        </w:tc>
      </w:tr>
      <w:tr w:rsidR="000B3E8C" w:rsidRPr="00B138B3" w14:paraId="2683BC47" w14:textId="77777777" w:rsidTr="001341FB">
        <w:trPr>
          <w:trHeight w:val="983"/>
        </w:trPr>
        <w:tc>
          <w:tcPr>
            <w:tcW w:w="10190" w:type="dxa"/>
            <w:gridSpan w:val="4"/>
            <w:shd w:val="clear" w:color="auto" w:fill="auto"/>
          </w:tcPr>
          <w:p w14:paraId="635AB671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>Настоящим уведомляем о принятом решении осуществлять строительство, реконструкцию (в том числе снос объекта капитального строительства, его частей в процессе строительства, реконструкции), капитальный ремонт объектов капитального строительства, стоимость которого по одному договору составляет:</w:t>
            </w:r>
          </w:p>
          <w:p w14:paraId="2A15EF22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</w:p>
        </w:tc>
      </w:tr>
    </w:tbl>
    <w:p w14:paraId="26DAA9DD" w14:textId="77777777" w:rsidR="001341FB" w:rsidRPr="001341FB" w:rsidRDefault="001341FB">
      <w:pPr>
        <w:rPr>
          <w:sz w:val="16"/>
          <w:szCs w:val="16"/>
        </w:rPr>
      </w:pP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10206"/>
      </w:tblGrid>
      <w:tr w:rsidR="000B3E8C" w:rsidRPr="00B138B3" w14:paraId="0183DDF4" w14:textId="77777777" w:rsidTr="00574EC2">
        <w:tc>
          <w:tcPr>
            <w:tcW w:w="10206" w:type="dxa"/>
            <w:shd w:val="clear" w:color="auto" w:fill="auto"/>
          </w:tcPr>
          <w:tbl>
            <w:tblPr>
              <w:tblW w:w="985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14"/>
              <w:gridCol w:w="3043"/>
              <w:gridCol w:w="2866"/>
              <w:gridCol w:w="2036"/>
            </w:tblGrid>
            <w:tr w:rsidR="001341FB" w:rsidRPr="00B138B3" w14:paraId="46B8C7A6" w14:textId="77777777" w:rsidTr="00904F1B">
              <w:tc>
                <w:tcPr>
                  <w:tcW w:w="1914" w:type="dxa"/>
                  <w:vAlign w:val="center"/>
                </w:tcPr>
                <w:p w14:paraId="2DB3545C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Уровни ответственности</w:t>
                  </w:r>
                </w:p>
              </w:tc>
              <w:tc>
                <w:tcPr>
                  <w:tcW w:w="3043" w:type="dxa"/>
                  <w:vAlign w:val="center"/>
                </w:tcPr>
                <w:p w14:paraId="53B8156D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Предельный размер обязательств по одному договору, в рублях</w:t>
                  </w:r>
                </w:p>
              </w:tc>
              <w:tc>
                <w:tcPr>
                  <w:tcW w:w="2866" w:type="dxa"/>
                  <w:vAlign w:val="center"/>
                </w:tcPr>
                <w:p w14:paraId="581AE5CA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Размер взноса в Компенсационный фонд возмещения вреда, в рублях</w:t>
                  </w:r>
                </w:p>
              </w:tc>
              <w:tc>
                <w:tcPr>
                  <w:tcW w:w="2036" w:type="dxa"/>
                  <w:vAlign w:val="center"/>
                </w:tcPr>
                <w:p w14:paraId="1AEE6581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Необходимый уровень (отметить знаком «V»)</w:t>
                  </w:r>
                </w:p>
              </w:tc>
            </w:tr>
            <w:tr w:rsidR="001341FB" w:rsidRPr="00B138B3" w14:paraId="0B689923" w14:textId="77777777" w:rsidTr="00904F1B">
              <w:tc>
                <w:tcPr>
                  <w:tcW w:w="1914" w:type="dxa"/>
                  <w:vAlign w:val="center"/>
                </w:tcPr>
                <w:p w14:paraId="39D01794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Первый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7F254E4C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не превышает</w:t>
                  </w:r>
                </w:p>
                <w:p w14:paraId="5539A907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9</w:t>
                  </w: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0 миллионов</w:t>
                  </w:r>
                </w:p>
              </w:tc>
              <w:tc>
                <w:tcPr>
                  <w:tcW w:w="2866" w:type="dxa"/>
                  <w:vAlign w:val="center"/>
                </w:tcPr>
                <w:p w14:paraId="20164F48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Cs/>
                      <w:sz w:val="22"/>
                      <w:szCs w:val="22"/>
                    </w:rPr>
                    <w:t>100 000,00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12EC398D" w14:textId="77777777" w:rsidR="001341FB" w:rsidRPr="00B138B3" w:rsidRDefault="001341FB" w:rsidP="001341FB">
                  <w:pPr>
                    <w:pStyle w:val="a8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jc w:val="center"/>
                  </w:pPr>
                  <w:r>
                    <w:rPr>
                      <w:rFonts w:ascii="Arial" w:hAnsi="Arial" w:cs="Arial"/>
                      <w:spacing w:val="-6"/>
                      <w:b/>
                      <w:bCs/>
                      <w:sz w:val="36"/>
                      <w:szCs w:val="36"/>
                    </w:rPr>
                    <w:t xml:space="preserve">{{mark_harm_level1}}</w:t>
                  </w:r>
                </w:p>
              </w:tc>
            </w:tr>
            <w:tr w:rsidR="001341FB" w:rsidRPr="00B138B3" w14:paraId="4E285E53" w14:textId="77777777" w:rsidTr="00904F1B">
              <w:tc>
                <w:tcPr>
                  <w:tcW w:w="1914" w:type="dxa"/>
                  <w:vAlign w:val="center"/>
                </w:tcPr>
                <w:p w14:paraId="46C78F0F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Второй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70C806E4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не превышает</w:t>
                  </w:r>
                </w:p>
                <w:p w14:paraId="44BD4DDE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500 миллионов</w:t>
                  </w:r>
                </w:p>
              </w:tc>
              <w:tc>
                <w:tcPr>
                  <w:tcW w:w="2866" w:type="dxa"/>
                  <w:vAlign w:val="center"/>
                </w:tcPr>
                <w:p w14:paraId="2D610D00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Cs/>
                      <w:sz w:val="22"/>
                      <w:szCs w:val="22"/>
                    </w:rPr>
                    <w:t>500 000,00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7F3C7A2F" w14:textId="77777777" w:rsidR="001341FB" w:rsidRPr="00B138B3" w:rsidRDefault="001341FB" w:rsidP="001341FB">
                  <w:pPr>
                    <w:pStyle w:val="a8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jc w:val="center"/>
                  </w:pPr>
                  <w:r>
                    <w:rPr>
                      <w:rFonts w:ascii="Arial" w:hAnsi="Arial" w:cs="Arial"/>
                      <w:spacing w:val="-6"/>
                      <w:b/>
                      <w:bCs/>
                      <w:sz w:val="36"/>
                      <w:szCs w:val="36"/>
                    </w:rPr>
                    <w:t xml:space="preserve">{{mark_harm_level2}}</w:t>
                  </w:r>
                </w:p>
              </w:tc>
            </w:tr>
            <w:tr w:rsidR="001341FB" w:rsidRPr="00B138B3" w14:paraId="2A6C118C" w14:textId="77777777" w:rsidTr="00904F1B">
              <w:tc>
                <w:tcPr>
                  <w:tcW w:w="1914" w:type="dxa"/>
                  <w:vAlign w:val="center"/>
                </w:tcPr>
                <w:p w14:paraId="7DB77CBA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Третий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0338DEF7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не превышает</w:t>
                  </w:r>
                </w:p>
                <w:p w14:paraId="37CE52B8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lastRenderedPageBreak/>
                    <w:t>3 миллиарда</w:t>
                  </w:r>
                </w:p>
              </w:tc>
              <w:tc>
                <w:tcPr>
                  <w:tcW w:w="2866" w:type="dxa"/>
                  <w:vAlign w:val="center"/>
                </w:tcPr>
                <w:p w14:paraId="01481E0A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Cs/>
                      <w:sz w:val="22"/>
                      <w:szCs w:val="22"/>
                    </w:rPr>
                    <w:lastRenderedPageBreak/>
                    <w:t>1 500 000,00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46B50ACC" w14:textId="77777777" w:rsidR="001341FB" w:rsidRPr="00B138B3" w:rsidRDefault="001341FB" w:rsidP="001341FB">
                  <w:pPr>
                    <w:pStyle w:val="a8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jc w:val="center"/>
                  </w:pPr>
                  <w:r>
                    <w:rPr>
                      <w:rFonts w:ascii="Arial" w:hAnsi="Arial" w:cs="Arial"/>
                      <w:spacing w:val="-6"/>
                      <w:b/>
                      <w:bCs/>
                      <w:sz w:val="36"/>
                      <w:szCs w:val="36"/>
                    </w:rPr>
                    <w:t xml:space="preserve">{{mark_harm_level3}}</w:t>
                  </w:r>
                </w:p>
              </w:tc>
            </w:tr>
            <w:tr w:rsidR="001341FB" w:rsidRPr="00B138B3" w14:paraId="57F6D926" w14:textId="77777777" w:rsidTr="00904F1B">
              <w:tc>
                <w:tcPr>
                  <w:tcW w:w="1914" w:type="dxa"/>
                  <w:vAlign w:val="center"/>
                </w:tcPr>
                <w:p w14:paraId="0EE9FA35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Четвертый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41308EA2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не превышает</w:t>
                  </w:r>
                </w:p>
                <w:p w14:paraId="7EDCAC59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10 миллиардов</w:t>
                  </w:r>
                </w:p>
              </w:tc>
              <w:tc>
                <w:tcPr>
                  <w:tcW w:w="2866" w:type="dxa"/>
                  <w:vAlign w:val="center"/>
                </w:tcPr>
                <w:p w14:paraId="72CCC7D1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Cs/>
                      <w:sz w:val="22"/>
                      <w:szCs w:val="22"/>
                    </w:rPr>
                    <w:t>2 000 000,00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351A95F0" w14:textId="77777777" w:rsidR="001341FB" w:rsidRPr="00B138B3" w:rsidRDefault="001341FB" w:rsidP="001341FB">
                  <w:pPr>
                    <w:pStyle w:val="a8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jc w:val="center"/>
                  </w:pPr>
                  <w:r>
                    <w:rPr>
                      <w:rFonts w:ascii="Arial" w:hAnsi="Arial" w:cs="Arial"/>
                      <w:spacing w:val="-6"/>
                      <w:b/>
                      <w:bCs/>
                      <w:sz w:val="36"/>
                      <w:szCs w:val="36"/>
                    </w:rPr>
                    <w:t xml:space="preserve">{{mark_harm_level4}}</w:t>
                  </w:r>
                </w:p>
              </w:tc>
            </w:tr>
            <w:tr w:rsidR="001341FB" w:rsidRPr="00B138B3" w14:paraId="1A5027A7" w14:textId="77777777" w:rsidTr="00904F1B">
              <w:tc>
                <w:tcPr>
                  <w:tcW w:w="1914" w:type="dxa"/>
                  <w:vAlign w:val="center"/>
                </w:tcPr>
                <w:p w14:paraId="33F57327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Пятый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6A4F6BAB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10 миллиардов</w:t>
                  </w:r>
                </w:p>
                <w:p w14:paraId="03E26A6C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и более</w:t>
                  </w:r>
                </w:p>
              </w:tc>
              <w:tc>
                <w:tcPr>
                  <w:tcW w:w="2866" w:type="dxa"/>
                  <w:vAlign w:val="center"/>
                </w:tcPr>
                <w:p w14:paraId="201968E9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Cs/>
                      <w:sz w:val="22"/>
                      <w:szCs w:val="22"/>
                    </w:rPr>
                    <w:t>5 000 000,00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09DA648D" w14:textId="77777777" w:rsidR="001341FB" w:rsidRPr="00B138B3" w:rsidRDefault="001341FB" w:rsidP="001341FB">
                  <w:pPr>
                    <w:pStyle w:val="a8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jc w:val="center"/>
                  </w:pPr>
                  <w:r>
                    <w:rPr>
                      <w:rFonts w:ascii="Arial" w:hAnsi="Arial" w:cs="Arial"/>
                      <w:spacing w:val="-6"/>
                      <w:b/>
                      <w:bCs/>
                      <w:sz w:val="36"/>
                      <w:szCs w:val="36"/>
                    </w:rPr>
                    <w:t xml:space="preserve">{{mark_harm_level5}}</w:t>
                  </w:r>
                </w:p>
              </w:tc>
            </w:tr>
          </w:tbl>
          <w:p w14:paraId="100DEE83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</w:p>
        </w:tc>
      </w:tr>
    </w:tbl>
    <w:p w14:paraId="3AE67C42" w14:textId="77777777" w:rsidR="001341FB" w:rsidRPr="001341FB" w:rsidRDefault="001341FB">
      <w:pPr>
        <w:rPr>
          <w:sz w:val="16"/>
          <w:szCs w:val="16"/>
        </w:rPr>
      </w:pP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10206"/>
      </w:tblGrid>
      <w:tr w:rsidR="000B3E8C" w:rsidRPr="00B138B3" w14:paraId="407BE4C0" w14:textId="77777777" w:rsidTr="001341FB">
        <w:trPr>
          <w:trHeight w:val="2905"/>
        </w:trPr>
        <w:tc>
          <w:tcPr>
            <w:tcW w:w="10206" w:type="dxa"/>
            <w:shd w:val="clear" w:color="auto" w:fill="auto"/>
          </w:tcPr>
          <w:p w14:paraId="3739C6AC" w14:textId="77777777" w:rsidR="000B3E8C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 xml:space="preserve">Настоящим заявляем о намерении принимать участие в заключении </w:t>
            </w:r>
            <w:r w:rsidR="005A3D00" w:rsidRPr="006157A4">
              <w:rPr>
                <w:rFonts w:ascii="Arial" w:hAnsi="Arial" w:cs="Arial"/>
                <w:spacing w:val="-6"/>
                <w:sz w:val="22"/>
                <w:szCs w:val="22"/>
                <w:u w:val="single"/>
              </w:rPr>
              <w:t>договоров строительного подряда</w:t>
            </w:r>
            <w:r w:rsidR="005A3D00" w:rsidRPr="00B138B3">
              <w:rPr>
                <w:rFonts w:ascii="Arial" w:hAnsi="Arial" w:cs="Arial"/>
                <w:spacing w:val="-6"/>
                <w:sz w:val="22"/>
                <w:szCs w:val="22"/>
              </w:rPr>
              <w:t xml:space="preserve">, </w:t>
            </w:r>
            <w:r w:rsidR="005A3D00" w:rsidRPr="006157A4">
              <w:rPr>
                <w:rFonts w:ascii="Arial" w:hAnsi="Arial" w:cs="Arial"/>
                <w:spacing w:val="-6"/>
                <w:sz w:val="22"/>
                <w:szCs w:val="22"/>
                <w:u w:val="single"/>
              </w:rPr>
              <w:t>договоров подряда на осуществление сноса</w:t>
            </w:r>
            <w:r w:rsidR="005A3D00">
              <w:rPr>
                <w:rStyle w:val="a6"/>
                <w:rFonts w:ascii="Arial" w:hAnsi="Arial" w:cs="Arial"/>
                <w:spacing w:val="-6"/>
                <w:sz w:val="22"/>
                <w:szCs w:val="22"/>
                <w:u w:val="single"/>
              </w:rPr>
              <w:footnoteReference w:id="1"/>
            </w:r>
            <w:r w:rsidR="005A3D00" w:rsidRPr="00B138B3">
              <w:rPr>
                <w:rFonts w:ascii="Arial" w:hAnsi="Arial" w:cs="Arial"/>
                <w:spacing w:val="-6"/>
                <w:sz w:val="22"/>
                <w:szCs w:val="22"/>
              </w:rPr>
              <w:t xml:space="preserve"> </w:t>
            </w:r>
            <w:r w:rsidR="009C76E6" w:rsidRPr="00B138B3">
              <w:rPr>
                <w:rFonts w:ascii="Arial" w:hAnsi="Arial" w:cs="Arial"/>
                <w:spacing w:val="-6"/>
                <w:sz w:val="22"/>
                <w:szCs w:val="22"/>
              </w:rPr>
              <w:t>(</w:t>
            </w:r>
            <w:r w:rsidR="009C76E6" w:rsidRPr="009C76E6">
              <w:rPr>
                <w:rFonts w:ascii="Arial" w:hAnsi="Arial" w:cs="Arial"/>
                <w:i/>
                <w:spacing w:val="-6"/>
                <w:sz w:val="22"/>
                <w:szCs w:val="22"/>
              </w:rPr>
              <w:t>нужное подчеркнуть</w:t>
            </w:r>
            <w:r w:rsidR="009C76E6" w:rsidRPr="00B138B3">
              <w:rPr>
                <w:rFonts w:ascii="Arial" w:hAnsi="Arial" w:cs="Arial"/>
                <w:spacing w:val="-6"/>
                <w:sz w:val="22"/>
                <w:szCs w:val="22"/>
              </w:rPr>
              <w:t>)</w:t>
            </w:r>
            <w:r w:rsidR="009C76E6">
              <w:rPr>
                <w:rFonts w:ascii="Arial" w:hAnsi="Arial" w:cs="Arial"/>
                <w:spacing w:val="-6"/>
                <w:sz w:val="22"/>
                <w:szCs w:val="22"/>
              </w:rPr>
              <w:t xml:space="preserve"> </w:t>
            </w:r>
            <w:r w:rsidR="005A3D00" w:rsidRPr="00B138B3">
              <w:rPr>
                <w:rFonts w:ascii="Arial" w:hAnsi="Arial" w:cs="Arial"/>
                <w:spacing w:val="-6"/>
                <w:sz w:val="22"/>
                <w:szCs w:val="22"/>
              </w:rPr>
              <w:t>с</w:t>
            </w: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 xml:space="preserve"> использованием конкурентных способов определения поставщиков (подрядчиков, исполнителей) в соответствии с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 законодательством Российской Федерации о закупках товаров, работ, услуг отдельными видами юридических лиц, или в иных случаях по результатам торгов (конкурсов, аукционов), если в соответствии с законодательством Российской Федерации проведение торгов (конкурсов, аукционов) для заключения договоров строительного подряда, договоров подряда на осуществление сноса является обязательным, с уровнем ответственности: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4"/>
              <w:gridCol w:w="5954"/>
            </w:tblGrid>
            <w:tr w:rsidR="00574EC2" w:rsidRPr="00763930" w14:paraId="10CC9571" w14:textId="77777777" w:rsidTr="00763930"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E87797E" w14:textId="77777777" w:rsidR="00574EC2" w:rsidRPr="00763930" w:rsidRDefault="00574EC2" w:rsidP="00763930">
                  <w:pPr>
                    <w:tabs>
                      <w:tab w:val="left" w:pos="1260"/>
                    </w:tabs>
                    <w:jc w:val="both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 xml:space="preserve">{{contract_participation}}</w:t>
                  </w:r>
                </w:p>
              </w:tc>
              <w:tc>
                <w:tcPr>
                  <w:tcW w:w="5954" w:type="dxa"/>
                  <w:tcBorders>
                    <w:left w:val="single" w:sz="4" w:space="0" w:color="auto"/>
                  </w:tcBorders>
                  <w:shd w:val="clear" w:color="auto" w:fill="auto"/>
                </w:tcPr>
                <w:p w14:paraId="6E4CBBC6" w14:textId="77777777" w:rsidR="00574EC2" w:rsidRPr="00763930" w:rsidRDefault="00574EC2" w:rsidP="00763930">
                  <w:pPr>
                    <w:tabs>
                      <w:tab w:val="left" w:pos="1260"/>
                    </w:tabs>
                    <w:jc w:val="both"/>
                    <w:rPr>
                      <w:rFonts w:ascii="Arial" w:hAnsi="Arial" w:cs="Arial"/>
                      <w:b/>
                      <w:i/>
                      <w:spacing w:val="-6"/>
                      <w:sz w:val="22"/>
                      <w:szCs w:val="22"/>
                    </w:rPr>
                  </w:pPr>
                  <w:r w:rsidRPr="00763930">
                    <w:rPr>
                      <w:rFonts w:ascii="Arial" w:hAnsi="Arial" w:cs="Arial"/>
                      <w:b/>
                      <w:i/>
                      <w:spacing w:val="-6"/>
                      <w:sz w:val="22"/>
                      <w:szCs w:val="22"/>
                    </w:rPr>
                    <w:t>(указать ДА или НЕТ)</w:t>
                  </w:r>
                </w:p>
              </w:tc>
            </w:tr>
          </w:tbl>
          <w:p w14:paraId="138DC2EE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</w:p>
        </w:tc>
      </w:tr>
    </w:tbl>
    <w:p w14:paraId="6C036DBE" w14:textId="77777777" w:rsidR="001341FB" w:rsidRDefault="001341FB"/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10206"/>
      </w:tblGrid>
      <w:tr w:rsidR="000B3E8C" w:rsidRPr="00B138B3" w14:paraId="7525DADF" w14:textId="77777777" w:rsidTr="00574EC2">
        <w:tc>
          <w:tcPr>
            <w:tcW w:w="10206" w:type="dxa"/>
            <w:shd w:val="clear" w:color="auto" w:fill="auto"/>
          </w:tcPr>
          <w:tbl>
            <w:tblPr>
              <w:tblW w:w="985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14"/>
              <w:gridCol w:w="3043"/>
              <w:gridCol w:w="2866"/>
              <w:gridCol w:w="2036"/>
            </w:tblGrid>
            <w:tr w:rsidR="001341FB" w:rsidRPr="00B138B3" w14:paraId="3DEA792C" w14:textId="77777777" w:rsidTr="00904F1B">
              <w:tc>
                <w:tcPr>
                  <w:tcW w:w="1914" w:type="dxa"/>
                  <w:vAlign w:val="center"/>
                </w:tcPr>
                <w:p w14:paraId="5A96039D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Уровни ответственности</w:t>
                  </w:r>
                </w:p>
              </w:tc>
              <w:tc>
                <w:tcPr>
                  <w:tcW w:w="3043" w:type="dxa"/>
                  <w:vAlign w:val="center"/>
                </w:tcPr>
                <w:p w14:paraId="481585F6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Предельный размер обязательств по всем договорам, в рублях</w:t>
                  </w:r>
                </w:p>
              </w:tc>
              <w:tc>
                <w:tcPr>
                  <w:tcW w:w="2866" w:type="dxa"/>
                  <w:vAlign w:val="center"/>
                </w:tcPr>
                <w:p w14:paraId="7CC105BB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Размер взноса в Компенсационный фонд обеспечения договорных обязательств, в рублях</w:t>
                  </w:r>
                </w:p>
              </w:tc>
              <w:tc>
                <w:tcPr>
                  <w:tcW w:w="2036" w:type="dxa"/>
                  <w:vAlign w:val="center"/>
                </w:tcPr>
                <w:p w14:paraId="1405CF32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Необходимый уровень (отметить знаком «V»)</w:t>
                  </w:r>
                </w:p>
              </w:tc>
            </w:tr>
            <w:tr w:rsidR="001341FB" w:rsidRPr="00B138B3" w14:paraId="5EE5C695" w14:textId="77777777" w:rsidTr="00904F1B">
              <w:tc>
                <w:tcPr>
                  <w:tcW w:w="1914" w:type="dxa"/>
                  <w:vAlign w:val="center"/>
                </w:tcPr>
                <w:p w14:paraId="673755D0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Первый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50E3FBAE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не превышает</w:t>
                  </w:r>
                </w:p>
                <w:p w14:paraId="553B2A5C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9</w:t>
                  </w: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0 миллионов</w:t>
                  </w:r>
                </w:p>
              </w:tc>
              <w:tc>
                <w:tcPr>
                  <w:tcW w:w="2866" w:type="dxa"/>
                  <w:vAlign w:val="center"/>
                </w:tcPr>
                <w:p w14:paraId="59D4F7B1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200 000,00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5A2F2D32" w14:textId="77777777" w:rsidR="001341FB" w:rsidRPr="00B138B3" w:rsidRDefault="00206CD5" w:rsidP="001341FB">
                  <w:pPr>
                    <w:pStyle w:val="a8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jc w:val="center"/>
                  </w:pPr>
                  <w:r>
                    <w:rPr>
                      <w:rFonts w:ascii="Arial" w:hAnsi="Arial" w:cs="Arial"/>
                      <w:spacing w:val="-6"/>
                      <w:b/>
                      <w:bCs/>
                      <w:sz w:val="36"/>
                      <w:szCs w:val="36"/>
                    </w:rPr>
                    <w:t xml:space="preserve">{{mark_contract_level1}}</w:t>
                  </w:r>
                </w:p>
              </w:tc>
            </w:tr>
            <w:tr w:rsidR="001341FB" w:rsidRPr="00B138B3" w14:paraId="48EF4DD4" w14:textId="77777777" w:rsidTr="00904F1B">
              <w:tc>
                <w:tcPr>
                  <w:tcW w:w="1914" w:type="dxa"/>
                  <w:vAlign w:val="center"/>
                </w:tcPr>
                <w:p w14:paraId="30001FCA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Второй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0FD0642C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не превышает</w:t>
                  </w:r>
                </w:p>
                <w:p w14:paraId="489FB304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500 миллионов</w:t>
                  </w:r>
                </w:p>
              </w:tc>
              <w:tc>
                <w:tcPr>
                  <w:tcW w:w="2866" w:type="dxa"/>
                  <w:vAlign w:val="center"/>
                </w:tcPr>
                <w:p w14:paraId="31A381C9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2 500 000,00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68B6D3FC" w14:textId="77777777" w:rsidR="001341FB" w:rsidRPr="00B138B3" w:rsidRDefault="00206CD5" w:rsidP="001341FB">
                  <w:pPr>
                    <w:pStyle w:val="a8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jc w:val="center"/>
                  </w:pPr>
                  <w:r>
                    <w:rPr>
                      <w:rFonts w:ascii="Arial" w:hAnsi="Arial" w:cs="Arial"/>
                      <w:spacing w:val="-6"/>
                      <w:b/>
                      <w:bCs/>
                      <w:sz w:val="36"/>
                      <w:szCs w:val="36"/>
                    </w:rPr>
                    <w:t xml:space="preserve">{{mark_contract_level2}}</w:t>
                  </w:r>
                </w:p>
              </w:tc>
            </w:tr>
            <w:tr w:rsidR="001341FB" w:rsidRPr="00B138B3" w14:paraId="0EF38D29" w14:textId="77777777" w:rsidTr="00904F1B">
              <w:tc>
                <w:tcPr>
                  <w:tcW w:w="1914" w:type="dxa"/>
                  <w:vAlign w:val="center"/>
                </w:tcPr>
                <w:p w14:paraId="1F898B58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Третий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7AB373D3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не превышает</w:t>
                  </w:r>
                </w:p>
                <w:p w14:paraId="516F6315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3 миллиарда</w:t>
                  </w:r>
                </w:p>
              </w:tc>
              <w:tc>
                <w:tcPr>
                  <w:tcW w:w="2866" w:type="dxa"/>
                  <w:vAlign w:val="center"/>
                </w:tcPr>
                <w:p w14:paraId="3938F92B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4 500 000,00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59BBA69C" w14:textId="77777777" w:rsidR="001341FB" w:rsidRPr="00B138B3" w:rsidRDefault="00206CD5" w:rsidP="001341FB">
                  <w:pPr>
                    <w:pStyle w:val="a8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jc w:val="center"/>
                  </w:pPr>
                  <w:r>
                    <w:rPr>
                      <w:rFonts w:ascii="Arial" w:hAnsi="Arial" w:cs="Arial"/>
                      <w:spacing w:val="-6"/>
                      <w:b/>
                      <w:bCs/>
                      <w:sz w:val="36"/>
                      <w:szCs w:val="36"/>
                    </w:rPr>
                    <w:t xml:space="preserve">{{mark_contract_level3}}</w:t>
                  </w:r>
                </w:p>
              </w:tc>
            </w:tr>
            <w:tr w:rsidR="001341FB" w:rsidRPr="00B138B3" w14:paraId="7C282A65" w14:textId="77777777" w:rsidTr="00904F1B">
              <w:tc>
                <w:tcPr>
                  <w:tcW w:w="1914" w:type="dxa"/>
                  <w:vAlign w:val="center"/>
                </w:tcPr>
                <w:p w14:paraId="307B133F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Четвертый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7C9E17F2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не превышает</w:t>
                  </w:r>
                </w:p>
                <w:p w14:paraId="5809AABB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10 миллиардов</w:t>
                  </w:r>
                </w:p>
              </w:tc>
              <w:tc>
                <w:tcPr>
                  <w:tcW w:w="2866" w:type="dxa"/>
                  <w:vAlign w:val="center"/>
                </w:tcPr>
                <w:p w14:paraId="05E79FAE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7 000 000,00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21E57E3A" w14:textId="77777777" w:rsidR="001341FB" w:rsidRPr="00B138B3" w:rsidRDefault="00206CD5" w:rsidP="001341FB">
                  <w:pPr>
                    <w:pStyle w:val="a8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jc w:val="center"/>
                  </w:pPr>
                  <w:r>
                    <w:rPr>
                      <w:rFonts w:ascii="Arial" w:hAnsi="Arial" w:cs="Arial"/>
                      <w:spacing w:val="-6"/>
                      <w:b/>
                      <w:bCs/>
                      <w:sz w:val="36"/>
                      <w:szCs w:val="36"/>
                    </w:rPr>
                    <w:t xml:space="preserve">{{mark_contract_level4}}</w:t>
                  </w:r>
                </w:p>
              </w:tc>
            </w:tr>
            <w:tr w:rsidR="001341FB" w:rsidRPr="00B138B3" w14:paraId="22E36F9C" w14:textId="77777777" w:rsidTr="00904F1B">
              <w:tc>
                <w:tcPr>
                  <w:tcW w:w="1914" w:type="dxa"/>
                  <w:vAlign w:val="center"/>
                </w:tcPr>
                <w:p w14:paraId="2BEF4ECB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Пятый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16AE7D04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10 миллиардов</w:t>
                  </w:r>
                </w:p>
                <w:p w14:paraId="3EFECFEE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и более</w:t>
                  </w:r>
                </w:p>
              </w:tc>
              <w:tc>
                <w:tcPr>
                  <w:tcW w:w="2866" w:type="dxa"/>
                  <w:vAlign w:val="center"/>
                </w:tcPr>
                <w:p w14:paraId="507BB042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25 000 000,00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3425A2CD" w14:textId="77777777" w:rsidR="001341FB" w:rsidRPr="00B138B3" w:rsidRDefault="00206CD5" w:rsidP="001341FB">
                  <w:pPr>
                    <w:pStyle w:val="a8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jc w:val="center"/>
                  </w:pPr>
                  <w:r>
                    <w:rPr>
                      <w:rFonts w:ascii="Arial" w:hAnsi="Arial" w:cs="Arial"/>
                      <w:spacing w:val="-6"/>
                      <w:b/>
                      <w:bCs/>
                      <w:sz w:val="36"/>
                      <w:szCs w:val="36"/>
                    </w:rPr>
                    <w:t xml:space="preserve">{{mark_contract_level5}}</w:t>
                  </w:r>
                </w:p>
              </w:tc>
            </w:tr>
          </w:tbl>
          <w:p w14:paraId="0A3D850C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</w:p>
        </w:tc>
      </w:tr>
    </w:tbl>
    <w:p w14:paraId="484AA216" w14:textId="77777777" w:rsidR="001341FB" w:rsidRDefault="001341FB"/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10206"/>
      </w:tblGrid>
      <w:tr w:rsidR="000B3E8C" w:rsidRPr="00B138B3" w14:paraId="554FA2A8" w14:textId="77777777" w:rsidTr="00574EC2">
        <w:tc>
          <w:tcPr>
            <w:tcW w:w="10206" w:type="dxa"/>
            <w:shd w:val="clear" w:color="auto" w:fill="auto"/>
          </w:tcPr>
          <w:p w14:paraId="7238F03E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>В случае преобразования организации, изменения ее наименования, фамилии, имени, отчества индивидуального предпринимателя, места нахождения, иной информации, содержащейся в реестре членов Ассоциации и (или) представляемой в орган надзора за саморегулируемыми организациями или в Национальное объединение саморегулируемых организаций, основанных на членстве лиц, осуществляющих строительство, снос объектов капитального строительства изменения сведений, представленных для подтверждения соответствия требованиям, установленным нормативными правовыми актами Российской Федерации и внутренними документами Ассоциации, обязуемся уведомлять Ассоциацию в письменной форме или путем направления электронного документа в установленном порядке о наступлении любых событий, влекущих за собой изменение такой информации (сведений), в течение 3 (трех) рабочих дней со дня, следующего за днем наступления таких событий.</w:t>
            </w:r>
          </w:p>
          <w:p w14:paraId="0D657AF4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>Взнос в компенсационные фонды и вступительный взнос обязуемся внести в течение 7 (семи) рабочих дней со дня получения уведомления о приеме в члены Ассоциации.</w:t>
            </w:r>
          </w:p>
          <w:p w14:paraId="092AA302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>Достоверность сведений в представленных документах подтверждаем.</w:t>
            </w:r>
          </w:p>
          <w:p w14:paraId="43BC3854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>С Уставом и внутренними документами Ассоциации на дату подачи настоящего заявления ознакомлены и обязуемся их соблюдать.</w:t>
            </w:r>
          </w:p>
          <w:p w14:paraId="26C9B5A0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</w:p>
          <w:p w14:paraId="23497D10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>Приложения: документы по прилагаемой описи на ___ листах.</w:t>
            </w:r>
          </w:p>
        </w:tc>
      </w:tr>
    </w:tbl>
    <w:p w14:paraId="6B1FEAAF" w14:textId="77777777" w:rsidR="000B3E8C" w:rsidRPr="00B138B3" w:rsidRDefault="000B3E8C" w:rsidP="002E5F6D">
      <w:pPr>
        <w:spacing w:line="100" w:lineRule="atLeast"/>
        <w:rPr>
          <w:rFonts w:ascii="Arial" w:eastAsia="Times New Roman CYR" w:hAnsi="Arial" w:cs="Arial"/>
          <w:sz w:val="22"/>
          <w:szCs w:val="22"/>
        </w:rPr>
      </w:pPr>
    </w:p>
    <w:tbl>
      <w:tblPr>
        <w:tblW w:w="10085" w:type="dxa"/>
        <w:tblLook w:val="01E0" w:firstRow="1" w:lastRow="1" w:firstColumn="1" w:lastColumn="1" w:noHBand="0" w:noVBand="0"/>
      </w:tblPr>
      <w:tblGrid>
        <w:gridCol w:w="4082"/>
        <w:gridCol w:w="377"/>
        <w:gridCol w:w="2245"/>
        <w:gridCol w:w="315"/>
        <w:gridCol w:w="3066"/>
      </w:tblGrid>
      <w:tr w:rsidR="000B3E8C" w:rsidRPr="00B138B3" w14:paraId="12BF59A1" w14:textId="77777777" w:rsidTr="008619C8">
        <w:tc>
          <w:tcPr>
            <w:tcW w:w="4082" w:type="dxa"/>
            <w:shd w:val="clear" w:color="auto" w:fill="auto"/>
          </w:tcPr>
          <w:p w14:paraId="427B2BBE" w14:textId="77777777" w:rsidR="000B3E8C" w:rsidRPr="00B138B3" w:rsidRDefault="000B3E8C" w:rsidP="008619C8">
            <w:pPr>
              <w:pBdr>
                <w:bottom w:val="single" w:sz="4" w:space="1" w:color="auto"/>
              </w:pBdr>
              <w:spacing w:before="120"/>
              <w:jc w:val="both"/>
              <w:rPr>
                <w:rFonts w:ascii="Arial" w:eastAsia="Times New Roman CYR" w:hAnsi="Arial" w:cs="Arial"/>
                <w:sz w:val="22"/>
                <w:szCs w:val="22"/>
              </w:rPr>
            </w:pPr>
            <w:r>
              <w:rPr>
                <w:rFonts w:ascii="Arial" w:eastAsia="Times New Roman CYR" w:hAnsi="Arial" w:cs="Arial"/>
                <w:sz w:val="22"/>
                <w:szCs w:val="22"/>
              </w:rPr>
              <w:t xml:space="preserve">{{director_position}}</w:t>
            </w:r>
          </w:p>
        </w:tc>
        <w:tc>
          <w:tcPr>
            <w:tcW w:w="377" w:type="dxa"/>
            <w:shd w:val="clear" w:color="auto" w:fill="auto"/>
          </w:tcPr>
          <w:p w14:paraId="0A49EEB8" w14:textId="77777777" w:rsidR="000B3E8C" w:rsidRPr="00B138B3" w:rsidRDefault="000B3E8C" w:rsidP="008619C8">
            <w:pPr>
              <w:spacing w:before="120"/>
              <w:jc w:val="both"/>
              <w:rPr>
                <w:rFonts w:ascii="Arial" w:eastAsia="Times New Roman CYR" w:hAnsi="Arial" w:cs="Arial"/>
                <w:sz w:val="22"/>
                <w:szCs w:val="22"/>
              </w:rPr>
            </w:pPr>
          </w:p>
        </w:tc>
        <w:tc>
          <w:tcPr>
            <w:tcW w:w="2245" w:type="dxa"/>
            <w:shd w:val="clear" w:color="auto" w:fill="auto"/>
          </w:tcPr>
          <w:p w14:paraId="5157C263" w14:textId="77777777" w:rsidR="000B3E8C" w:rsidRPr="00B138B3" w:rsidRDefault="000B3E8C" w:rsidP="008619C8">
            <w:pPr>
              <w:pBdr>
                <w:bottom w:val="single" w:sz="4" w:space="1" w:color="auto"/>
              </w:pBdr>
              <w:spacing w:before="120"/>
              <w:jc w:val="both"/>
              <w:rPr>
                <w:rFonts w:ascii="Arial" w:eastAsia="Times New Roman CYR" w:hAnsi="Arial" w:cs="Arial"/>
                <w:sz w:val="22"/>
                <w:szCs w:val="22"/>
              </w:rPr>
            </w:pPr>
          </w:p>
        </w:tc>
        <w:tc>
          <w:tcPr>
            <w:tcW w:w="315" w:type="dxa"/>
            <w:shd w:val="clear" w:color="auto" w:fill="auto"/>
          </w:tcPr>
          <w:p w14:paraId="2EC93CFD" w14:textId="77777777" w:rsidR="000B3E8C" w:rsidRPr="00B138B3" w:rsidRDefault="000B3E8C" w:rsidP="008619C8">
            <w:pPr>
              <w:spacing w:before="120"/>
              <w:jc w:val="both"/>
              <w:rPr>
                <w:rFonts w:ascii="Arial" w:eastAsia="Times New Roman CYR" w:hAnsi="Arial" w:cs="Arial"/>
                <w:sz w:val="22"/>
                <w:szCs w:val="22"/>
              </w:rPr>
            </w:pPr>
          </w:p>
        </w:tc>
        <w:tc>
          <w:tcPr>
            <w:tcW w:w="3066" w:type="dxa"/>
            <w:shd w:val="clear" w:color="auto" w:fill="auto"/>
          </w:tcPr>
          <w:p w14:paraId="79357466" w14:textId="77777777" w:rsidR="000B3E8C" w:rsidRPr="00B138B3" w:rsidRDefault="000B3E8C" w:rsidP="00206CD5">
            <w:pPr>
              <w:pBdr>
                <w:bottom w:val="single" w:sz="4" w:space="1" w:color="auto"/>
              </w:pBdr>
              <w:spacing w:before="120"/>
              <w:ind w:firstLine="708"/>
              <w:jc w:val="both"/>
              <w:rPr>
                <w:rFonts w:ascii="Arial" w:eastAsia="Times New Roman CYR" w:hAnsi="Arial" w:cs="Arial"/>
                <w:sz w:val="22"/>
                <w:szCs w:val="22"/>
              </w:rPr>
            </w:pPr>
            <w:r>
              <w:rPr>
                <w:rFonts w:ascii="Arial" w:eastAsia="Times New Roman CYR" w:hAnsi="Arial" w:cs="Arial"/>
                <w:sz w:val="22"/>
                <w:szCs w:val="22"/>
              </w:rPr>
              <w:t xml:space="preserve">{{director_initials_name}}</w:t>
            </w:r>
          </w:p>
        </w:tc>
      </w:tr>
      <w:tr w:rsidR="000B3E8C" w:rsidRPr="00B138B3" w14:paraId="35C3ADDF" w14:textId="77777777" w:rsidTr="008619C8">
        <w:tc>
          <w:tcPr>
            <w:tcW w:w="4082" w:type="dxa"/>
            <w:shd w:val="clear" w:color="auto" w:fill="auto"/>
          </w:tcPr>
          <w:p w14:paraId="51DE309B" w14:textId="77777777" w:rsidR="000B3E8C" w:rsidRPr="00B138B3" w:rsidRDefault="000B3E8C" w:rsidP="008619C8">
            <w:pPr>
              <w:jc w:val="center"/>
              <w:rPr>
                <w:rFonts w:ascii="Arial" w:eastAsia="Times New Roman CYR" w:hAnsi="Arial" w:cs="Arial"/>
                <w:sz w:val="18"/>
                <w:szCs w:val="18"/>
              </w:rPr>
            </w:pPr>
            <w:r w:rsidRPr="00B138B3">
              <w:rPr>
                <w:rFonts w:ascii="Arial" w:eastAsia="Times New Roman CYR" w:hAnsi="Arial" w:cs="Arial"/>
                <w:sz w:val="18"/>
                <w:szCs w:val="18"/>
              </w:rPr>
              <w:t>должность руководителя организации</w:t>
            </w:r>
          </w:p>
        </w:tc>
        <w:tc>
          <w:tcPr>
            <w:tcW w:w="377" w:type="dxa"/>
            <w:shd w:val="clear" w:color="auto" w:fill="auto"/>
          </w:tcPr>
          <w:p w14:paraId="53FB9036" w14:textId="77777777" w:rsidR="000B3E8C" w:rsidRPr="00B138B3" w:rsidRDefault="000B3E8C" w:rsidP="008619C8">
            <w:pPr>
              <w:jc w:val="center"/>
              <w:rPr>
                <w:rFonts w:ascii="Arial" w:eastAsia="Times New Roman CYR" w:hAnsi="Arial" w:cs="Arial"/>
                <w:sz w:val="18"/>
                <w:szCs w:val="18"/>
              </w:rPr>
            </w:pPr>
          </w:p>
        </w:tc>
        <w:tc>
          <w:tcPr>
            <w:tcW w:w="2245" w:type="dxa"/>
            <w:shd w:val="clear" w:color="auto" w:fill="auto"/>
          </w:tcPr>
          <w:p w14:paraId="74D842A7" w14:textId="77777777" w:rsidR="000B3E8C" w:rsidRPr="00B138B3" w:rsidRDefault="000B3E8C" w:rsidP="008619C8">
            <w:pPr>
              <w:jc w:val="center"/>
              <w:rPr>
                <w:rFonts w:ascii="Arial" w:eastAsia="Times New Roman CYR" w:hAnsi="Arial" w:cs="Arial"/>
                <w:sz w:val="18"/>
                <w:szCs w:val="18"/>
              </w:rPr>
            </w:pPr>
            <w:r w:rsidRPr="00B138B3">
              <w:rPr>
                <w:rFonts w:ascii="Arial" w:eastAsia="Times New Roman CYR" w:hAnsi="Arial" w:cs="Arial"/>
                <w:sz w:val="18"/>
                <w:szCs w:val="18"/>
              </w:rPr>
              <w:t>подпись</w:t>
            </w:r>
          </w:p>
        </w:tc>
        <w:tc>
          <w:tcPr>
            <w:tcW w:w="315" w:type="dxa"/>
            <w:shd w:val="clear" w:color="auto" w:fill="auto"/>
          </w:tcPr>
          <w:p w14:paraId="2781F51C" w14:textId="77777777" w:rsidR="000B3E8C" w:rsidRPr="00B138B3" w:rsidRDefault="000B3E8C" w:rsidP="008619C8">
            <w:pPr>
              <w:jc w:val="center"/>
              <w:rPr>
                <w:rFonts w:ascii="Arial" w:eastAsia="Times New Roman CYR" w:hAnsi="Arial" w:cs="Arial"/>
                <w:sz w:val="18"/>
                <w:szCs w:val="18"/>
              </w:rPr>
            </w:pPr>
          </w:p>
        </w:tc>
        <w:tc>
          <w:tcPr>
            <w:tcW w:w="3066" w:type="dxa"/>
            <w:shd w:val="clear" w:color="auto" w:fill="auto"/>
          </w:tcPr>
          <w:p w14:paraId="3FA4F123" w14:textId="77777777" w:rsidR="000B3E8C" w:rsidRPr="00B138B3" w:rsidRDefault="000B3E8C" w:rsidP="008619C8">
            <w:pPr>
              <w:jc w:val="center"/>
              <w:rPr>
                <w:rFonts w:ascii="Arial" w:eastAsia="Times New Roman CYR" w:hAnsi="Arial" w:cs="Arial"/>
                <w:sz w:val="18"/>
                <w:szCs w:val="18"/>
              </w:rPr>
            </w:pPr>
            <w:r w:rsidRPr="00B138B3">
              <w:rPr>
                <w:rFonts w:ascii="Arial" w:eastAsia="Times New Roman CYR" w:hAnsi="Arial" w:cs="Arial"/>
                <w:sz w:val="18"/>
                <w:szCs w:val="18"/>
              </w:rPr>
              <w:t>И.О. Фамилия</w:t>
            </w:r>
          </w:p>
        </w:tc>
      </w:tr>
    </w:tbl>
    <w:p w14:paraId="2EF21BE7" w14:textId="77777777" w:rsidR="000B3E8C" w:rsidRPr="00B138B3" w:rsidRDefault="000B3E8C" w:rsidP="000B3E8C">
      <w:pPr>
        <w:spacing w:line="100" w:lineRule="atLeast"/>
        <w:jc w:val="center"/>
        <w:rPr>
          <w:rFonts w:ascii="Arial" w:hAnsi="Arial" w:cs="Arial"/>
          <w:sz w:val="24"/>
          <w:szCs w:val="24"/>
        </w:rPr>
      </w:pPr>
      <w:r w:rsidRPr="00B138B3">
        <w:rPr>
          <w:rFonts w:ascii="Arial" w:eastAsia="Times New Roman CYR" w:hAnsi="Arial" w:cs="Arial"/>
          <w:sz w:val="18"/>
          <w:szCs w:val="18"/>
        </w:rPr>
        <w:t>М.П.</w:t>
      </w:r>
    </w:p>
    <w:sectPr w:rsidR="000B3E8C" w:rsidRPr="00B138B3" w:rsidSect="005F44AD">
      <w:pgSz w:w="11906" w:h="16838"/>
      <w:pgMar w:top="567" w:right="850" w:bottom="56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BA853" w14:textId="77777777" w:rsidR="006C41E8" w:rsidRDefault="006C41E8">
      <w:r>
        <w:separator/>
      </w:r>
    </w:p>
  </w:endnote>
  <w:endnote w:type="continuationSeparator" w:id="0">
    <w:p w14:paraId="5B69BCD7" w14:textId="77777777" w:rsidR="006C41E8" w:rsidRDefault="006C4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862AA" w14:textId="77777777" w:rsidR="006C41E8" w:rsidRDefault="006C41E8">
      <w:r>
        <w:separator/>
      </w:r>
    </w:p>
  </w:footnote>
  <w:footnote w:type="continuationSeparator" w:id="0">
    <w:p w14:paraId="6930009A" w14:textId="77777777" w:rsidR="006C41E8" w:rsidRDefault="006C41E8">
      <w:r>
        <w:continuationSeparator/>
      </w:r>
    </w:p>
  </w:footnote>
  <w:footnote w:id="1">
    <w:p w14:paraId="07CCBD4C" w14:textId="77777777" w:rsidR="005A3D00" w:rsidRDefault="005A3D00" w:rsidP="005A3D00">
      <w:pPr>
        <w:pStyle w:val="a4"/>
      </w:pPr>
      <w:r>
        <w:rPr>
          <w:rStyle w:val="a6"/>
        </w:rPr>
        <w:footnoteRef/>
      </w:r>
      <w:r>
        <w:t xml:space="preserve"> В случае, если компани</w:t>
      </w:r>
      <w:r w:rsidR="009C76E6">
        <w:t xml:space="preserve">я претендует на </w:t>
      </w:r>
      <w:r>
        <w:t xml:space="preserve">право только на осуществление сноса (простой уровень ответственности ВВ), «подчеркнуть» с </w:t>
      </w:r>
      <w:r w:rsidR="009C76E6">
        <w:t>«</w:t>
      </w:r>
      <w:r>
        <w:t>договора строительного подряда</w:t>
      </w:r>
      <w:r w:rsidR="009C76E6">
        <w:t>»</w:t>
      </w:r>
      <w:r>
        <w:t xml:space="preserve"> необходимо снять.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AF"/>
    <w:rsid w:val="000216FC"/>
    <w:rsid w:val="000415AE"/>
    <w:rsid w:val="000468E9"/>
    <w:rsid w:val="000552A7"/>
    <w:rsid w:val="000B3E8C"/>
    <w:rsid w:val="000D1781"/>
    <w:rsid w:val="000E53AF"/>
    <w:rsid w:val="000E5987"/>
    <w:rsid w:val="00103A60"/>
    <w:rsid w:val="00112784"/>
    <w:rsid w:val="001341FB"/>
    <w:rsid w:val="001A793F"/>
    <w:rsid w:val="00206CD5"/>
    <w:rsid w:val="00211A30"/>
    <w:rsid w:val="00217264"/>
    <w:rsid w:val="0022725C"/>
    <w:rsid w:val="00245FAA"/>
    <w:rsid w:val="00260089"/>
    <w:rsid w:val="00264738"/>
    <w:rsid w:val="002D0BCF"/>
    <w:rsid w:val="002E5F6D"/>
    <w:rsid w:val="002F59EB"/>
    <w:rsid w:val="0034684C"/>
    <w:rsid w:val="00365AD8"/>
    <w:rsid w:val="00367DBD"/>
    <w:rsid w:val="003A1750"/>
    <w:rsid w:val="003C0CFE"/>
    <w:rsid w:val="003C6854"/>
    <w:rsid w:val="00424CAB"/>
    <w:rsid w:val="00440769"/>
    <w:rsid w:val="004432DC"/>
    <w:rsid w:val="004720C8"/>
    <w:rsid w:val="00490911"/>
    <w:rsid w:val="004920AC"/>
    <w:rsid w:val="004942B1"/>
    <w:rsid w:val="00495F7E"/>
    <w:rsid w:val="004C59CC"/>
    <w:rsid w:val="004D5D33"/>
    <w:rsid w:val="004E7E33"/>
    <w:rsid w:val="005022FB"/>
    <w:rsid w:val="00515C64"/>
    <w:rsid w:val="00574EC2"/>
    <w:rsid w:val="00582DB8"/>
    <w:rsid w:val="00596057"/>
    <w:rsid w:val="005A07E7"/>
    <w:rsid w:val="005A3D00"/>
    <w:rsid w:val="005D4F5F"/>
    <w:rsid w:val="005F07EE"/>
    <w:rsid w:val="005F44AD"/>
    <w:rsid w:val="00621E93"/>
    <w:rsid w:val="006424FC"/>
    <w:rsid w:val="00684F3F"/>
    <w:rsid w:val="006C12E4"/>
    <w:rsid w:val="006C30D4"/>
    <w:rsid w:val="006C41E8"/>
    <w:rsid w:val="006D67F7"/>
    <w:rsid w:val="00720D85"/>
    <w:rsid w:val="00736A86"/>
    <w:rsid w:val="00751C0A"/>
    <w:rsid w:val="00763930"/>
    <w:rsid w:val="007923F5"/>
    <w:rsid w:val="00796E0E"/>
    <w:rsid w:val="007C5062"/>
    <w:rsid w:val="007D4492"/>
    <w:rsid w:val="007E4E83"/>
    <w:rsid w:val="00810821"/>
    <w:rsid w:val="0082775B"/>
    <w:rsid w:val="00840EDA"/>
    <w:rsid w:val="008619C8"/>
    <w:rsid w:val="00885238"/>
    <w:rsid w:val="008A37F8"/>
    <w:rsid w:val="008A421F"/>
    <w:rsid w:val="008A6D39"/>
    <w:rsid w:val="008B4F27"/>
    <w:rsid w:val="008C5651"/>
    <w:rsid w:val="008E0618"/>
    <w:rsid w:val="008F5372"/>
    <w:rsid w:val="00904F1B"/>
    <w:rsid w:val="00906104"/>
    <w:rsid w:val="009213BC"/>
    <w:rsid w:val="00951838"/>
    <w:rsid w:val="009750E5"/>
    <w:rsid w:val="009A12E8"/>
    <w:rsid w:val="009C76E6"/>
    <w:rsid w:val="009D2F96"/>
    <w:rsid w:val="009D516C"/>
    <w:rsid w:val="00A07D71"/>
    <w:rsid w:val="00A90423"/>
    <w:rsid w:val="00A90E45"/>
    <w:rsid w:val="00AB0448"/>
    <w:rsid w:val="00AB0DC8"/>
    <w:rsid w:val="00AC303B"/>
    <w:rsid w:val="00B15029"/>
    <w:rsid w:val="00B30DC7"/>
    <w:rsid w:val="00B80CD7"/>
    <w:rsid w:val="00B86CA9"/>
    <w:rsid w:val="00BA74F0"/>
    <w:rsid w:val="00BC1997"/>
    <w:rsid w:val="00BE265F"/>
    <w:rsid w:val="00BE7671"/>
    <w:rsid w:val="00C21ECC"/>
    <w:rsid w:val="00C24DB4"/>
    <w:rsid w:val="00C42990"/>
    <w:rsid w:val="00CA1F5A"/>
    <w:rsid w:val="00CC0224"/>
    <w:rsid w:val="00CF5B8C"/>
    <w:rsid w:val="00D16091"/>
    <w:rsid w:val="00D20E95"/>
    <w:rsid w:val="00D2384E"/>
    <w:rsid w:val="00D24CDD"/>
    <w:rsid w:val="00D478F3"/>
    <w:rsid w:val="00D72230"/>
    <w:rsid w:val="00DC1D37"/>
    <w:rsid w:val="00DC3062"/>
    <w:rsid w:val="00E00854"/>
    <w:rsid w:val="00E250AF"/>
    <w:rsid w:val="00E566DC"/>
    <w:rsid w:val="00EA7CC6"/>
    <w:rsid w:val="00EE0557"/>
    <w:rsid w:val="00EF0154"/>
    <w:rsid w:val="00F048A7"/>
    <w:rsid w:val="00F207C2"/>
    <w:rsid w:val="00F30776"/>
    <w:rsid w:val="00F4767A"/>
    <w:rsid w:val="00F90CF0"/>
    <w:rsid w:val="00FA4F5B"/>
    <w:rsid w:val="00FC2F8B"/>
    <w:rsid w:val="00FC38C8"/>
    <w:rsid w:val="00FD1ECE"/>
    <w:rsid w:val="00FD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29AA17"/>
  <w15:chartTrackingRefBased/>
  <w15:docId w15:val="{04A46A48-8B0D-4AD8-B8AD-404D7A9F6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E53AF"/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List Paragraph"/>
    <w:basedOn w:val="a"/>
    <w:qFormat/>
    <w:rsid w:val="000E53AF"/>
    <w:pPr>
      <w:suppressAutoHyphens/>
      <w:ind w:left="720"/>
      <w:contextualSpacing/>
    </w:pPr>
    <w:rPr>
      <w:sz w:val="24"/>
      <w:szCs w:val="24"/>
      <w:lang w:eastAsia="ar-SA"/>
    </w:rPr>
  </w:style>
  <w:style w:type="paragraph" w:styleId="a4">
    <w:name w:val="footnote text"/>
    <w:basedOn w:val="a"/>
    <w:link w:val="a5"/>
    <w:semiHidden/>
    <w:rsid w:val="000E53AF"/>
  </w:style>
  <w:style w:type="character" w:styleId="a6">
    <w:name w:val="footnote reference"/>
    <w:semiHidden/>
    <w:rsid w:val="000E53AF"/>
    <w:rPr>
      <w:vertAlign w:val="superscript"/>
    </w:rPr>
  </w:style>
  <w:style w:type="paragraph" w:customStyle="1" w:styleId="ConsPlusNonformat">
    <w:name w:val="ConsPlusNonformat"/>
    <w:rsid w:val="000E53AF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a5">
    <w:name w:val="Текст сноски Знак"/>
    <w:link w:val="a4"/>
    <w:rsid w:val="000E53AF"/>
    <w:rPr>
      <w:lang w:val="ru-RU" w:eastAsia="ru-RU" w:bidi="ar-SA"/>
    </w:rPr>
  </w:style>
  <w:style w:type="table" w:styleId="a7">
    <w:name w:val="Table Grid"/>
    <w:basedOn w:val="a1"/>
    <w:rsid w:val="000E53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a9"/>
    <w:rsid w:val="00F30776"/>
    <w:rPr>
      <w:rFonts w:ascii="Courier New" w:hAnsi="Courier New"/>
    </w:rPr>
  </w:style>
  <w:style w:type="character" w:customStyle="1" w:styleId="a9">
    <w:name w:val="Текст Знак"/>
    <w:link w:val="a8"/>
    <w:rsid w:val="00F30776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1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A516BC-3186-4219-8EBF-ABDBB5173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ПятыйОДО</dc:creator>
  <cp:keywords/>
  <cp:lastModifiedBy>Роман К</cp:lastModifiedBy>
  <cp:revision>2</cp:revision>
  <dcterms:created xsi:type="dcterms:W3CDTF">2026-08-18T12:42:00Z</dcterms:created>
  <dcterms:modified xsi:type="dcterms:W3CDTF">2026-08-18T12:42:00Z</dcterms:modified>
</cp:coreProperties>
</file>