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EC7A2C" w:rsidRDefault="00EC7A2C" w:rsidP="00327BAE">
      <w:pPr>
        <w:ind w:left="567"/>
        <w:jc w:val="center"/>
        <w:rPr>
          <w:sz w:val="400"/>
          <w:szCs w:val="400"/>
          <w:lang w:val="es-ES"/>
        </w:rPr>
      </w:pPr>
      <w:bookmarkStart w:id="0" w:name="_GoBack"/>
      <w:proofErr w:type="gramStart"/>
      <w:r w:rsidRPr="00EC7A2C">
        <w:rPr>
          <w:sz w:val="400"/>
          <w:szCs w:val="400"/>
          <w:lang w:val="es-ES"/>
        </w:rPr>
        <w:t>a</w:t>
      </w:r>
      <w:r w:rsidR="00327BAE" w:rsidRPr="00EC7A2C">
        <w:rPr>
          <w:color w:val="FF0000"/>
          <w:sz w:val="400"/>
          <w:szCs w:val="400"/>
          <w:lang w:val="es-ES"/>
        </w:rPr>
        <w:t>r</w:t>
      </w:r>
      <w:r w:rsidRPr="00EC7A2C">
        <w:rPr>
          <w:color w:val="FF0000"/>
          <w:sz w:val="400"/>
          <w:szCs w:val="400"/>
          <w:lang w:val="es-ES"/>
        </w:rPr>
        <w:t>e</w:t>
      </w:r>
      <w:r w:rsidRPr="00EC7A2C">
        <w:rPr>
          <w:sz w:val="400"/>
          <w:szCs w:val="400"/>
          <w:lang w:val="es-ES"/>
        </w:rPr>
        <w:t>te</w:t>
      </w:r>
      <w:bookmarkEnd w:id="0"/>
      <w:proofErr w:type="gramEnd"/>
      <w:r w:rsidR="00D55F14" w:rsidRPr="00EC7A2C">
        <w:rPr>
          <w:sz w:val="400"/>
          <w:szCs w:val="400"/>
          <w:lang w:val="es-ES"/>
        </w:rPr>
        <w:t xml:space="preserve"> </w:t>
      </w:r>
    </w:p>
    <w:sectPr w:rsidR="003B2A1A" w:rsidRPr="00EC7A2C" w:rsidSect="0005674C">
      <w:pgSz w:w="13680" w:h="5940" w:orient="landscape" w:code="20"/>
      <w:pgMar w:top="170" w:right="113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54F63"/>
    <w:rsid w:val="0005674C"/>
    <w:rsid w:val="00071A83"/>
    <w:rsid w:val="001B7933"/>
    <w:rsid w:val="00265BB5"/>
    <w:rsid w:val="00327BAE"/>
    <w:rsid w:val="003B2A1A"/>
    <w:rsid w:val="00427557"/>
    <w:rsid w:val="004F7ACA"/>
    <w:rsid w:val="005D0E32"/>
    <w:rsid w:val="006221FF"/>
    <w:rsid w:val="006C04E5"/>
    <w:rsid w:val="007258C4"/>
    <w:rsid w:val="00763C93"/>
    <w:rsid w:val="008D5770"/>
    <w:rsid w:val="00B017C2"/>
    <w:rsid w:val="00D04F6E"/>
    <w:rsid w:val="00D55F14"/>
    <w:rsid w:val="00E76D17"/>
    <w:rsid w:val="00EC7A2C"/>
    <w:rsid w:val="00F73286"/>
    <w:rsid w:val="00F735BE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19</cp:revision>
  <cp:lastPrinted>2016-07-05T01:51:00Z</cp:lastPrinted>
  <dcterms:created xsi:type="dcterms:W3CDTF">2014-01-24T13:43:00Z</dcterms:created>
  <dcterms:modified xsi:type="dcterms:W3CDTF">2016-07-05T01:51:00Z</dcterms:modified>
</cp:coreProperties>
</file>