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820D8" w14:textId="023391CA" w:rsidR="00FA13C9" w:rsidRDefault="00A5532B" w:rsidP="00716F85">
      <w:pPr>
        <w:jc w:val="center"/>
      </w:pPr>
      <w:r>
        <w:t>Makalah Tugas Akhir</w:t>
      </w:r>
    </w:p>
    <w:p w14:paraId="55DB4F6D" w14:textId="29CE101B" w:rsidR="00FC6E73" w:rsidRDefault="00A5532B" w:rsidP="00716F85">
      <w:pPr>
        <w:jc w:val="center"/>
      </w:pPr>
      <w:r>
        <w:t>Praktikum Dasar Komputer dan Pemrograman</w:t>
      </w:r>
    </w:p>
    <w:p w14:paraId="7BA80513" w14:textId="3338314D" w:rsidR="00FC6E73" w:rsidRPr="00C00A02" w:rsidRDefault="00A5532B" w:rsidP="00716F85">
      <w:pPr>
        <w:jc w:val="center"/>
        <w:rPr>
          <w:b/>
          <w:bCs/>
        </w:rPr>
      </w:pPr>
      <w:r w:rsidRPr="00C00A02">
        <w:rPr>
          <w:b/>
          <w:bCs/>
        </w:rPr>
        <w:t>Program Mesin ATM</w:t>
      </w:r>
    </w:p>
    <w:p w14:paraId="1D69A3D6" w14:textId="4B69F22C" w:rsidR="00FC6E73" w:rsidRDefault="00A5532B" w:rsidP="00716F85">
      <w:pPr>
        <w:jc w:val="center"/>
      </w:pPr>
      <w:r>
        <w:t>Kenzie Maheswara Tama (21120122130046)</w:t>
      </w:r>
    </w:p>
    <w:p w14:paraId="7F922F2E" w14:textId="7B0D9D2F" w:rsidR="00A5532B" w:rsidRDefault="00A5532B" w:rsidP="00716F85">
      <w:pPr>
        <w:jc w:val="center"/>
      </w:pPr>
      <w:r>
        <w:t>Departemen Teknik Komputer, Fakultas Teknik, Universitas Diponegoro</w:t>
      </w:r>
    </w:p>
    <w:p w14:paraId="3A07D2D7" w14:textId="0A926C3D" w:rsidR="00A5532B" w:rsidRDefault="00A5532B" w:rsidP="00716F85">
      <w:pPr>
        <w:jc w:val="center"/>
      </w:pPr>
      <w:r>
        <w:t xml:space="preserve">Jl. Prof. Soedarto, Tembalang, Semarang, Indonesia </w:t>
      </w:r>
    </w:p>
    <w:p w14:paraId="5025B9DA" w14:textId="77777777" w:rsidR="00A5532B" w:rsidRDefault="00A5532B" w:rsidP="00716F85">
      <w:pPr>
        <w:spacing w:line="240" w:lineRule="auto"/>
        <w:jc w:val="center"/>
      </w:pPr>
    </w:p>
    <w:p w14:paraId="17C03B4D" w14:textId="77777777" w:rsidR="009A40C7" w:rsidRDefault="009A40C7" w:rsidP="00716F85">
      <w:pPr>
        <w:spacing w:line="240" w:lineRule="auto"/>
        <w:jc w:val="both"/>
        <w:rPr>
          <w:b/>
          <w:bCs/>
          <w:i/>
          <w:iCs/>
        </w:rPr>
        <w:sectPr w:rsidR="009A40C7" w:rsidSect="00D95D8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AD099B6" w14:textId="1E9B1D66" w:rsidR="00A5532B" w:rsidRDefault="0021524E" w:rsidP="00716F85">
      <w:pPr>
        <w:spacing w:line="24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Abstrak </w:t>
      </w:r>
      <w:r w:rsidR="006F7B48">
        <w:rPr>
          <w:b/>
          <w:bCs/>
          <w:i/>
          <w:iCs/>
        </w:rPr>
        <w:t>–</w:t>
      </w:r>
      <w:r>
        <w:rPr>
          <w:b/>
          <w:bCs/>
          <w:i/>
          <w:iCs/>
        </w:rPr>
        <w:t xml:space="preserve"> </w:t>
      </w:r>
      <w:r w:rsidR="006F7B48">
        <w:rPr>
          <w:b/>
          <w:bCs/>
          <w:i/>
          <w:iCs/>
        </w:rPr>
        <w:t xml:space="preserve">Komputer </w:t>
      </w:r>
      <w:r w:rsidR="0082268D">
        <w:rPr>
          <w:b/>
          <w:bCs/>
          <w:i/>
          <w:iCs/>
        </w:rPr>
        <w:t xml:space="preserve">merupakan alat elektronik yang </w:t>
      </w:r>
      <w:r w:rsidR="00FD65AF">
        <w:rPr>
          <w:b/>
          <w:bCs/>
          <w:i/>
          <w:iCs/>
        </w:rPr>
        <w:t xml:space="preserve">diciptakan </w:t>
      </w:r>
      <w:r w:rsidR="0043418F">
        <w:rPr>
          <w:b/>
          <w:bCs/>
          <w:i/>
          <w:iCs/>
        </w:rPr>
        <w:t xml:space="preserve">untuk membantu </w:t>
      </w:r>
      <w:r w:rsidR="00A721DA">
        <w:rPr>
          <w:b/>
          <w:bCs/>
          <w:i/>
          <w:iCs/>
        </w:rPr>
        <w:t xml:space="preserve">manusia dalam hampir segala aspek dalam kehidupan pada zaman ini. </w:t>
      </w:r>
      <w:r w:rsidR="00A305B6">
        <w:rPr>
          <w:b/>
          <w:bCs/>
          <w:i/>
          <w:iCs/>
        </w:rPr>
        <w:t xml:space="preserve">Komputer </w:t>
      </w:r>
      <w:r w:rsidR="00760A40">
        <w:rPr>
          <w:b/>
          <w:bCs/>
          <w:i/>
          <w:iCs/>
        </w:rPr>
        <w:t xml:space="preserve">terdiri dari </w:t>
      </w:r>
      <w:r w:rsidR="00931AA7">
        <w:rPr>
          <w:b/>
          <w:bCs/>
          <w:i/>
          <w:iCs/>
        </w:rPr>
        <w:t>h</w:t>
      </w:r>
      <w:r w:rsidR="00760A40">
        <w:rPr>
          <w:b/>
          <w:bCs/>
          <w:i/>
          <w:iCs/>
        </w:rPr>
        <w:t xml:space="preserve">ardware </w:t>
      </w:r>
      <w:r w:rsidR="009D7F18">
        <w:rPr>
          <w:b/>
          <w:bCs/>
          <w:i/>
          <w:iCs/>
        </w:rPr>
        <w:t xml:space="preserve">atau perangkat keras </w:t>
      </w:r>
      <w:r w:rsidR="002A5103">
        <w:rPr>
          <w:b/>
          <w:bCs/>
          <w:i/>
          <w:iCs/>
        </w:rPr>
        <w:t>komputer</w:t>
      </w:r>
      <w:r w:rsidR="00124CFB">
        <w:rPr>
          <w:b/>
          <w:bCs/>
          <w:i/>
          <w:iCs/>
        </w:rPr>
        <w:t xml:space="preserve"> serta p</w:t>
      </w:r>
      <w:r w:rsidR="009D7F18">
        <w:rPr>
          <w:b/>
          <w:bCs/>
          <w:i/>
          <w:iCs/>
        </w:rPr>
        <w:t xml:space="preserve">erangkat lunak </w:t>
      </w:r>
      <w:r w:rsidR="00931AA7">
        <w:rPr>
          <w:b/>
          <w:bCs/>
          <w:i/>
          <w:iCs/>
        </w:rPr>
        <w:t xml:space="preserve">yang </w:t>
      </w:r>
      <w:r w:rsidR="009D7F18">
        <w:rPr>
          <w:b/>
          <w:bCs/>
          <w:i/>
          <w:iCs/>
        </w:rPr>
        <w:t>disebut juga software</w:t>
      </w:r>
      <w:r w:rsidR="00124CFB">
        <w:rPr>
          <w:b/>
          <w:bCs/>
          <w:i/>
          <w:iCs/>
        </w:rPr>
        <w:t xml:space="preserve">. Software </w:t>
      </w:r>
      <w:r w:rsidR="00910F31">
        <w:rPr>
          <w:b/>
          <w:bCs/>
          <w:i/>
          <w:iCs/>
        </w:rPr>
        <w:t xml:space="preserve">adalah logika yang mengatur </w:t>
      </w:r>
      <w:r w:rsidR="00780794">
        <w:rPr>
          <w:b/>
          <w:bCs/>
          <w:i/>
          <w:iCs/>
        </w:rPr>
        <w:t xml:space="preserve">kerja hardware dalam komputer. </w:t>
      </w:r>
      <w:r w:rsidR="005433BD">
        <w:rPr>
          <w:b/>
          <w:bCs/>
          <w:i/>
          <w:iCs/>
        </w:rPr>
        <w:t xml:space="preserve">Software dibuat menggunakan bahasa pemrograman. </w:t>
      </w:r>
      <w:r w:rsidR="0051076C">
        <w:rPr>
          <w:b/>
          <w:bCs/>
          <w:i/>
          <w:iCs/>
        </w:rPr>
        <w:t xml:space="preserve">Bahasa pemrograman adalah bahasa yang </w:t>
      </w:r>
      <w:r w:rsidR="002131C2">
        <w:rPr>
          <w:b/>
          <w:bCs/>
          <w:i/>
          <w:iCs/>
        </w:rPr>
        <w:t xml:space="preserve">dimengerti oleh komputer dan manusia, dengan ini manusia dapat membuat instruksi </w:t>
      </w:r>
      <w:r w:rsidR="006939D8">
        <w:rPr>
          <w:b/>
          <w:bCs/>
          <w:i/>
          <w:iCs/>
        </w:rPr>
        <w:t xml:space="preserve">yang dapat dijalankan oleh komputer. </w:t>
      </w:r>
      <w:r w:rsidR="00392196">
        <w:rPr>
          <w:b/>
          <w:bCs/>
          <w:i/>
          <w:iCs/>
        </w:rPr>
        <w:t>Bahasa</w:t>
      </w:r>
      <w:r w:rsidR="00720FE9">
        <w:rPr>
          <w:b/>
          <w:bCs/>
          <w:i/>
          <w:iCs/>
        </w:rPr>
        <w:t xml:space="preserve">-bahasa </w:t>
      </w:r>
      <w:r w:rsidR="00392196">
        <w:rPr>
          <w:b/>
          <w:bCs/>
          <w:i/>
          <w:iCs/>
        </w:rPr>
        <w:t xml:space="preserve">pemrograman awal </w:t>
      </w:r>
      <w:r w:rsidR="00720FE9">
        <w:rPr>
          <w:b/>
          <w:bCs/>
          <w:i/>
          <w:iCs/>
        </w:rPr>
        <w:t xml:space="preserve">diciptakannya komputer </w:t>
      </w:r>
      <w:r w:rsidR="00234FB8">
        <w:rPr>
          <w:b/>
          <w:bCs/>
          <w:i/>
          <w:iCs/>
        </w:rPr>
        <w:t xml:space="preserve">disebut bahasa tingkat rendah karena </w:t>
      </w:r>
      <w:r w:rsidR="000115CB">
        <w:rPr>
          <w:b/>
          <w:bCs/>
          <w:i/>
          <w:iCs/>
        </w:rPr>
        <w:t>merupakan bahasa mesin. Sekaran</w:t>
      </w:r>
      <w:r w:rsidR="008311C8">
        <w:rPr>
          <w:b/>
          <w:bCs/>
          <w:i/>
          <w:iCs/>
        </w:rPr>
        <w:t xml:space="preserve">g </w:t>
      </w:r>
      <w:r w:rsidR="00EB10F7">
        <w:rPr>
          <w:b/>
          <w:bCs/>
          <w:i/>
          <w:iCs/>
        </w:rPr>
        <w:t>karena kemajuan teknologi komputer</w:t>
      </w:r>
      <w:r w:rsidR="008311C8">
        <w:rPr>
          <w:b/>
          <w:bCs/>
          <w:i/>
          <w:iCs/>
        </w:rPr>
        <w:t xml:space="preserve">, </w:t>
      </w:r>
      <w:r w:rsidR="00E43883">
        <w:rPr>
          <w:b/>
          <w:bCs/>
          <w:i/>
          <w:iCs/>
        </w:rPr>
        <w:t xml:space="preserve">terdapat banyak bahasa pemrograman yang mendekati </w:t>
      </w:r>
      <w:r w:rsidR="007F0F87">
        <w:rPr>
          <w:b/>
          <w:bCs/>
          <w:i/>
          <w:iCs/>
        </w:rPr>
        <w:t xml:space="preserve">bahasa manusia khususnya terkhusus bahasa Inggris </w:t>
      </w:r>
      <w:r w:rsidR="00487815">
        <w:rPr>
          <w:b/>
          <w:bCs/>
          <w:i/>
          <w:iCs/>
        </w:rPr>
        <w:t xml:space="preserve">sehingga disebut bahasa tingkat tinggi. </w:t>
      </w:r>
      <w:r w:rsidR="009B4731">
        <w:rPr>
          <w:b/>
          <w:bCs/>
          <w:i/>
          <w:iCs/>
        </w:rPr>
        <w:t xml:space="preserve">Java merupakan bahasa tingkat tinggi </w:t>
      </w:r>
      <w:r w:rsidR="00C72279">
        <w:rPr>
          <w:b/>
          <w:bCs/>
          <w:i/>
          <w:iCs/>
        </w:rPr>
        <w:t xml:space="preserve">yang </w:t>
      </w:r>
      <w:r w:rsidR="00E03B09">
        <w:rPr>
          <w:b/>
          <w:bCs/>
          <w:i/>
          <w:iCs/>
        </w:rPr>
        <w:t>dapat</w:t>
      </w:r>
      <w:r w:rsidR="00D95D8D">
        <w:rPr>
          <w:b/>
          <w:bCs/>
          <w:i/>
          <w:iCs/>
        </w:rPr>
        <w:t xml:space="preserve"> </w:t>
      </w:r>
      <w:r w:rsidR="00E03B09">
        <w:rPr>
          <w:b/>
          <w:bCs/>
          <w:i/>
          <w:iCs/>
        </w:rPr>
        <w:t>digunakan pada banyak platform</w:t>
      </w:r>
      <w:r w:rsidR="00AF540B">
        <w:rPr>
          <w:b/>
          <w:bCs/>
          <w:i/>
          <w:iCs/>
        </w:rPr>
        <w:t>, salah satunya adalah aplikasi desktop.</w:t>
      </w:r>
      <w:r w:rsidR="009D359C">
        <w:rPr>
          <w:b/>
          <w:bCs/>
          <w:i/>
          <w:iCs/>
        </w:rPr>
        <w:t xml:space="preserve"> Aplikasi dekstop</w:t>
      </w:r>
      <w:r w:rsidR="00E12380">
        <w:rPr>
          <w:b/>
          <w:bCs/>
          <w:i/>
          <w:iCs/>
        </w:rPr>
        <w:t xml:space="preserve"> memiliki banyak jenis dan fungsi dalam memudahkan kehidupan sehari-hari. </w:t>
      </w:r>
      <w:r w:rsidR="005C7BAE">
        <w:rPr>
          <w:b/>
          <w:bCs/>
          <w:i/>
          <w:iCs/>
        </w:rPr>
        <w:t>Dalam dunia perbankan,</w:t>
      </w:r>
      <w:r w:rsidR="00CB5E6F">
        <w:rPr>
          <w:b/>
          <w:bCs/>
          <w:i/>
          <w:iCs/>
        </w:rPr>
        <w:t xml:space="preserve"> kata ATM sudah tidak asing didengar. ATM merupakan implementasi aplikasi desktop</w:t>
      </w:r>
      <w:r w:rsidR="00A443F8">
        <w:rPr>
          <w:b/>
          <w:bCs/>
          <w:i/>
          <w:iCs/>
        </w:rPr>
        <w:t xml:space="preserve"> yang disediakan bank </w:t>
      </w:r>
      <w:r w:rsidR="00F60B26">
        <w:rPr>
          <w:b/>
          <w:bCs/>
          <w:i/>
          <w:iCs/>
        </w:rPr>
        <w:t xml:space="preserve">seiring kemajuan teknologi dan bertambahnya nasabah bank. ATM </w:t>
      </w:r>
      <w:r w:rsidR="00A443F8">
        <w:rPr>
          <w:b/>
          <w:bCs/>
          <w:i/>
          <w:iCs/>
        </w:rPr>
        <w:t>memudahkan nasabah dalam mengatu</w:t>
      </w:r>
      <w:r w:rsidR="00894065">
        <w:rPr>
          <w:b/>
          <w:bCs/>
          <w:i/>
          <w:iCs/>
        </w:rPr>
        <w:t xml:space="preserve">r rekening. </w:t>
      </w:r>
      <w:r w:rsidR="00D51F74">
        <w:rPr>
          <w:b/>
          <w:bCs/>
          <w:i/>
          <w:iCs/>
        </w:rPr>
        <w:t xml:space="preserve">Fungsi sistem ATM </w:t>
      </w:r>
      <w:r w:rsidR="006C6B54">
        <w:rPr>
          <w:b/>
          <w:bCs/>
          <w:i/>
          <w:iCs/>
        </w:rPr>
        <w:t xml:space="preserve">sama dengan </w:t>
      </w:r>
      <w:r w:rsidR="00D51F74">
        <w:rPr>
          <w:b/>
          <w:bCs/>
          <w:i/>
          <w:iCs/>
        </w:rPr>
        <w:t xml:space="preserve">tugas </w:t>
      </w:r>
      <w:r w:rsidR="001763F1">
        <w:rPr>
          <w:b/>
          <w:bCs/>
          <w:i/>
          <w:iCs/>
        </w:rPr>
        <w:t>teller bank</w:t>
      </w:r>
      <w:r w:rsidR="001C29DB">
        <w:rPr>
          <w:b/>
          <w:bCs/>
          <w:i/>
          <w:iCs/>
        </w:rPr>
        <w:t xml:space="preserve"> </w:t>
      </w:r>
      <w:r w:rsidR="00D51F74">
        <w:rPr>
          <w:b/>
          <w:bCs/>
          <w:i/>
          <w:iCs/>
        </w:rPr>
        <w:t xml:space="preserve">yang dibuat </w:t>
      </w:r>
      <w:r w:rsidR="006039DF">
        <w:rPr>
          <w:b/>
          <w:bCs/>
          <w:i/>
          <w:iCs/>
        </w:rPr>
        <w:t xml:space="preserve">dalam bentuk Graphical User Interface </w:t>
      </w:r>
      <w:r w:rsidR="00460323">
        <w:rPr>
          <w:b/>
          <w:bCs/>
          <w:i/>
          <w:iCs/>
        </w:rPr>
        <w:t>sederhana.</w:t>
      </w:r>
    </w:p>
    <w:p w14:paraId="697B9C8D" w14:textId="1504FFD9" w:rsidR="004F0E65" w:rsidRDefault="00F60B26" w:rsidP="00716F85">
      <w:pPr>
        <w:spacing w:line="24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Kata Kunci : Java, </w:t>
      </w:r>
      <w:r w:rsidR="004F0E65">
        <w:rPr>
          <w:b/>
          <w:bCs/>
          <w:i/>
          <w:iCs/>
        </w:rPr>
        <w:t>Graphical User Inteface</w:t>
      </w:r>
    </w:p>
    <w:p w14:paraId="7A671C88" w14:textId="77777777" w:rsidR="004F0E65" w:rsidRDefault="004F0E65" w:rsidP="00716F85">
      <w:pPr>
        <w:spacing w:line="240" w:lineRule="auto"/>
        <w:jc w:val="both"/>
        <w:rPr>
          <w:b/>
          <w:bCs/>
          <w:i/>
          <w:iCs/>
        </w:rPr>
      </w:pPr>
    </w:p>
    <w:p w14:paraId="4AE68414" w14:textId="1F4B6E93" w:rsidR="00F60B26" w:rsidRPr="00351D88" w:rsidRDefault="0081311E" w:rsidP="00624EEC">
      <w:pPr>
        <w:pStyle w:val="ListParagraph"/>
        <w:numPr>
          <w:ilvl w:val="0"/>
          <w:numId w:val="1"/>
        </w:numPr>
        <w:spacing w:line="240" w:lineRule="auto"/>
        <w:jc w:val="center"/>
      </w:pPr>
      <w:r>
        <w:rPr>
          <w:b/>
          <w:bCs/>
        </w:rPr>
        <w:t>Pendahuluan</w:t>
      </w:r>
    </w:p>
    <w:p w14:paraId="42BE0E56" w14:textId="77777777" w:rsidR="00351D88" w:rsidRPr="0081311E" w:rsidRDefault="00351D88" w:rsidP="00351D88">
      <w:pPr>
        <w:pStyle w:val="ListParagraph"/>
        <w:spacing w:line="240" w:lineRule="auto"/>
        <w:ind w:left="360"/>
        <w:jc w:val="center"/>
      </w:pPr>
    </w:p>
    <w:p w14:paraId="73F6EC7A" w14:textId="4DE0E5F9" w:rsidR="0081311E" w:rsidRDefault="005F186E" w:rsidP="00351D88">
      <w:pPr>
        <w:pStyle w:val="ListParagraph"/>
        <w:spacing w:line="240" w:lineRule="auto"/>
        <w:ind w:left="0"/>
        <w:jc w:val="both"/>
      </w:pPr>
      <w:r>
        <w:tab/>
      </w:r>
      <w:r w:rsidR="007B3267">
        <w:t>Kemajuan teknologi dan perkembangan ekonomi</w:t>
      </w:r>
      <w:r w:rsidR="00763AF0">
        <w:t xml:space="preserve"> mendorong manusia untuk menciptakan inovasi-inovasi baru. </w:t>
      </w:r>
      <w:r w:rsidR="00674542">
        <w:t>Salah satu</w:t>
      </w:r>
      <w:r w:rsidR="000A4A95">
        <w:t xml:space="preserve"> teknologi</w:t>
      </w:r>
      <w:r w:rsidR="00A43D42">
        <w:t xml:space="preserve"> komputer dalam perbankan adalah sistem</w:t>
      </w:r>
      <w:r w:rsidR="00D851D0">
        <w:t xml:space="preserve"> </w:t>
      </w:r>
      <w:r w:rsidR="00D851D0">
        <w:rPr>
          <w:i/>
          <w:iCs/>
        </w:rPr>
        <w:t>Automated Teller Machine</w:t>
      </w:r>
      <w:r w:rsidR="00D851D0">
        <w:t xml:space="preserve"> (ATM)</w:t>
      </w:r>
      <w:r w:rsidR="00492E11">
        <w:t>. ATM adalah</w:t>
      </w:r>
      <w:r w:rsidR="0064582E">
        <w:t xml:space="preserve"> fasilitas teller otomatis </w:t>
      </w:r>
      <w:r w:rsidR="00584849">
        <w:t>berupa komputer yang memiliki berbagai fungsi.</w:t>
      </w:r>
      <w:r w:rsidR="00F17D86">
        <w:t xml:space="preserve"> Mesin ATM ditempatkan </w:t>
      </w:r>
      <w:r w:rsidR="00CB2085">
        <w:t>pada</w:t>
      </w:r>
      <w:r w:rsidR="00F40695">
        <w:t xml:space="preserve"> bank dan pada daerah strategis </w:t>
      </w:r>
      <w:r w:rsidR="00DC78E5">
        <w:t xml:space="preserve">dalam perputaran ekonomi penduduk. ATM diciptakan karena </w:t>
      </w:r>
      <w:r w:rsidR="0045124C">
        <w:t>semakin banyaknya nasabah bank dan keterbatasan manusia dalam menangani layanan bank yang diberikan. Contohnya</w:t>
      </w:r>
      <w:r w:rsidR="00880497">
        <w:t xml:space="preserve"> nasabah dapat mengambil uang dari rekening mereka</w:t>
      </w:r>
      <w:r w:rsidR="003D252E">
        <w:t xml:space="preserve"> diluar waktu operasional bank. Fasilitas ini sa</w:t>
      </w:r>
      <w:r w:rsidR="001830EC">
        <w:t>ngat membantu nasabah untuk mengakses uang pada rekening mereka</w:t>
      </w:r>
      <w:r w:rsidR="00E92A6F">
        <w:t xml:space="preserve"> meskipun bank sudah tutup.</w:t>
      </w:r>
    </w:p>
    <w:p w14:paraId="7B0C636E" w14:textId="30592302" w:rsidR="005F186E" w:rsidRDefault="005F186E" w:rsidP="00351D88">
      <w:pPr>
        <w:pStyle w:val="ListParagraph"/>
        <w:spacing w:line="240" w:lineRule="auto"/>
        <w:ind w:left="0"/>
        <w:jc w:val="both"/>
      </w:pPr>
      <w:r>
        <w:tab/>
        <w:t xml:space="preserve">Program </w:t>
      </w:r>
      <w:r w:rsidR="002C1327">
        <w:t>Mesin ATM ini memiliki banyak fungsi selain penarikan uang.</w:t>
      </w:r>
      <w:r w:rsidR="00E33955">
        <w:t xml:space="preserve"> Program ini menyediakan akses</w:t>
      </w:r>
      <w:r w:rsidR="00DE10B2">
        <w:t xml:space="preserve"> tarik</w:t>
      </w:r>
      <w:r w:rsidR="00E33955">
        <w:t xml:space="preserve"> tunai,</w:t>
      </w:r>
      <w:r w:rsidR="00DE10B2">
        <w:t xml:space="preserve"> setor tunai, transfer, </w:t>
      </w:r>
      <w:r w:rsidR="00186420">
        <w:t xml:space="preserve">cek saldo, pembayaran UKT, dan ubah PIN rekening. </w:t>
      </w:r>
      <w:r w:rsidR="00751A6B">
        <w:t xml:space="preserve">Program ini dibuat menggunakan bahasa pemrograman Java. </w:t>
      </w:r>
      <w:r w:rsidR="007F08D6">
        <w:t xml:space="preserve">Tujuan dari pembuatan </w:t>
      </w:r>
      <w:r w:rsidR="002044F6">
        <w:t xml:space="preserve">program </w:t>
      </w:r>
      <w:r w:rsidR="007F08D6">
        <w:t>ini adalah</w:t>
      </w:r>
      <w:r w:rsidR="002044F6">
        <w:t xml:space="preserve"> :</w:t>
      </w:r>
    </w:p>
    <w:p w14:paraId="43022520" w14:textId="5681E019" w:rsidR="002044F6" w:rsidRDefault="00DE34D5" w:rsidP="00716F85">
      <w:pPr>
        <w:pStyle w:val="ListParagraph"/>
        <w:numPr>
          <w:ilvl w:val="0"/>
          <w:numId w:val="2"/>
        </w:numPr>
        <w:spacing w:line="240" w:lineRule="auto"/>
        <w:jc w:val="both"/>
      </w:pPr>
      <w:r>
        <w:t xml:space="preserve">Sebagai tugas akhir Praktikum Dasar Komputer dan Pemrograman </w:t>
      </w:r>
      <w:r w:rsidR="00FF3FAA">
        <w:t xml:space="preserve">yang menerapkan modul pembelajaran </w:t>
      </w:r>
      <w:r w:rsidR="00AA08EE">
        <w:t>dalam praktikum.</w:t>
      </w:r>
    </w:p>
    <w:p w14:paraId="57BB2967" w14:textId="02D46F7A" w:rsidR="00AA08EE" w:rsidRDefault="00AA08EE" w:rsidP="00716F85">
      <w:pPr>
        <w:pStyle w:val="ListParagraph"/>
        <w:numPr>
          <w:ilvl w:val="0"/>
          <w:numId w:val="2"/>
        </w:numPr>
        <w:spacing w:line="240" w:lineRule="auto"/>
        <w:jc w:val="both"/>
      </w:pPr>
      <w:r>
        <w:t xml:space="preserve">Membuat implementasi </w:t>
      </w:r>
      <w:r w:rsidR="00ED30F0">
        <w:t xml:space="preserve">dari pembelajaran yang telah dilaksanakan </w:t>
      </w:r>
      <w:r w:rsidR="003F423F">
        <w:t>pada saat praktikum.</w:t>
      </w:r>
    </w:p>
    <w:p w14:paraId="70D0FE3C" w14:textId="7C497B28" w:rsidR="003F423F" w:rsidRDefault="008945B9" w:rsidP="00716F85">
      <w:pPr>
        <w:pStyle w:val="ListParagraph"/>
        <w:numPr>
          <w:ilvl w:val="0"/>
          <w:numId w:val="2"/>
        </w:numPr>
        <w:spacing w:line="240" w:lineRule="auto"/>
        <w:jc w:val="both"/>
      </w:pPr>
      <w:r>
        <w:lastRenderedPageBreak/>
        <w:t xml:space="preserve">Membuat </w:t>
      </w:r>
      <w:r w:rsidR="004560AE">
        <w:t>modifikasi</w:t>
      </w:r>
      <w:r w:rsidR="008D5B41">
        <w:t xml:space="preserve"> mesin ATM </w:t>
      </w:r>
      <w:r w:rsidR="0082775E">
        <w:t xml:space="preserve">sudah tersedia </w:t>
      </w:r>
      <w:r w:rsidR="008D5B41">
        <w:t xml:space="preserve">dengan </w:t>
      </w:r>
      <w:r w:rsidR="004367B1">
        <w:t xml:space="preserve">beberapa fungsi yang lebih mudah diakses </w:t>
      </w:r>
      <w:r>
        <w:t>oleh nasabah</w:t>
      </w:r>
      <w:r w:rsidR="00B231B4">
        <w:t>.</w:t>
      </w:r>
    </w:p>
    <w:p w14:paraId="59A640AF" w14:textId="0683A4D5" w:rsidR="00B231B4" w:rsidRDefault="00DB7538" w:rsidP="00716F85">
      <w:pPr>
        <w:pStyle w:val="ListParagraph"/>
        <w:numPr>
          <w:ilvl w:val="0"/>
          <w:numId w:val="2"/>
        </w:numPr>
        <w:spacing w:line="240" w:lineRule="auto"/>
        <w:jc w:val="both"/>
      </w:pPr>
      <w:r>
        <w:t xml:space="preserve">Program Mesin ATM ini </w:t>
      </w:r>
      <w:r w:rsidR="004827AB">
        <w:t>dapat digunakan oleh bank dalam perputaran uang.</w:t>
      </w:r>
    </w:p>
    <w:p w14:paraId="40AF1367" w14:textId="77777777" w:rsidR="00624EEC" w:rsidRDefault="00624EEC" w:rsidP="00624EEC">
      <w:pPr>
        <w:pStyle w:val="ListParagraph"/>
        <w:spacing w:line="240" w:lineRule="auto"/>
        <w:ind w:left="1500"/>
        <w:jc w:val="both"/>
      </w:pPr>
    </w:p>
    <w:p w14:paraId="620BC96C" w14:textId="78F9A86F" w:rsidR="001D77F9" w:rsidRPr="00624EEC" w:rsidRDefault="001D77F9" w:rsidP="006C20ED">
      <w:pPr>
        <w:pStyle w:val="ListParagraph"/>
        <w:numPr>
          <w:ilvl w:val="0"/>
          <w:numId w:val="1"/>
        </w:numPr>
        <w:spacing w:line="240" w:lineRule="auto"/>
        <w:jc w:val="center"/>
      </w:pPr>
      <w:r>
        <w:rPr>
          <w:b/>
          <w:bCs/>
        </w:rPr>
        <w:t>Dasar Teori</w:t>
      </w:r>
    </w:p>
    <w:p w14:paraId="5C06E44C" w14:textId="77777777" w:rsidR="00624EEC" w:rsidRPr="00350E1B" w:rsidRDefault="00624EEC" w:rsidP="00624EEC">
      <w:pPr>
        <w:pStyle w:val="ListParagraph"/>
        <w:spacing w:line="240" w:lineRule="auto"/>
        <w:ind w:left="780"/>
        <w:jc w:val="center"/>
      </w:pPr>
    </w:p>
    <w:p w14:paraId="1F3B8702" w14:textId="4020B9EF" w:rsidR="00350E1B" w:rsidRDefault="00624EEC" w:rsidP="00241164">
      <w:pPr>
        <w:pStyle w:val="ListParagraph"/>
        <w:numPr>
          <w:ilvl w:val="0"/>
          <w:numId w:val="3"/>
        </w:numPr>
        <w:ind w:left="360"/>
        <w:jc w:val="both"/>
      </w:pPr>
      <w:r>
        <w:t>Bahasa Java</w:t>
      </w:r>
    </w:p>
    <w:p w14:paraId="67460813" w14:textId="71C38345" w:rsidR="0040179C" w:rsidRDefault="00624EEC" w:rsidP="006C20ED">
      <w:pPr>
        <w:pStyle w:val="ListParagraph"/>
        <w:spacing w:line="240" w:lineRule="auto"/>
        <w:ind w:left="6"/>
        <w:jc w:val="both"/>
      </w:pPr>
      <w:r>
        <w:tab/>
      </w:r>
      <w:r w:rsidR="0040179C">
        <w:t>Java dikenal dengan moto</w:t>
      </w:r>
      <w:r w:rsidR="0040179C" w:rsidRPr="00002BA6">
        <w:rPr>
          <w:i/>
          <w:iCs/>
        </w:rPr>
        <w:t xml:space="preserve"> “Write Once, Run Anywhere”</w:t>
      </w:r>
      <w:r w:rsidR="0040179C">
        <w:t xml:space="preserve"> yang memiliki arti bahwa Java adalah bahasa pemrograman yang mampu dijalankan di berbagai platform tanpa perlu penyesuaian ulang di </w:t>
      </w:r>
      <w:r w:rsidR="0040179C" w:rsidRPr="00002BA6">
        <w:rPr>
          <w:i/>
          <w:iCs/>
        </w:rPr>
        <w:t>platformnya</w:t>
      </w:r>
      <w:r w:rsidR="0040179C">
        <w:t>. Contohnya, dapat dijalankan di Android, Linux, Windows, dan lain-lain.</w:t>
      </w:r>
    </w:p>
    <w:p w14:paraId="09FE90BA" w14:textId="1946BA35" w:rsidR="0040179C" w:rsidRDefault="0011352F" w:rsidP="006C20ED">
      <w:pPr>
        <w:pStyle w:val="ListParagraph"/>
        <w:spacing w:line="240" w:lineRule="auto"/>
        <w:ind w:left="6"/>
        <w:jc w:val="both"/>
      </w:pPr>
      <w:r>
        <w:tab/>
      </w:r>
      <w:r w:rsidR="0040179C">
        <w:t xml:space="preserve">Alasan kenapa Java dapat dijalankan di mana saja, karena bahasa pemrograman ini memiliki sistem </w:t>
      </w:r>
      <w:r w:rsidR="0040179C" w:rsidRPr="00002BA6">
        <w:rPr>
          <w:i/>
          <w:iCs/>
        </w:rPr>
        <w:t>syntax</w:t>
      </w:r>
      <w:r w:rsidR="0040179C">
        <w:t xml:space="preserve"> atau kode pemrograman level tertinggi. </w:t>
      </w:r>
      <w:r w:rsidR="0040179C" w:rsidRPr="00002BA6">
        <w:rPr>
          <w:i/>
          <w:iCs/>
        </w:rPr>
        <w:t>Syntax</w:t>
      </w:r>
      <w:r w:rsidR="0040179C">
        <w:t xml:space="preserve"> akan disusun dengan </w:t>
      </w:r>
      <w:r w:rsidR="0040179C" w:rsidRPr="00002BA6">
        <w:rPr>
          <w:i/>
          <w:iCs/>
        </w:rPr>
        <w:t>Java Virtual Machine (JVM)</w:t>
      </w:r>
      <w:r w:rsidR="0040179C">
        <w:t xml:space="preserve"> menjadi kode </w:t>
      </w:r>
      <w:r w:rsidR="0040179C" w:rsidRPr="00002BA6">
        <w:rPr>
          <w:i/>
          <w:iCs/>
        </w:rPr>
        <w:t>numeric</w:t>
      </w:r>
      <w:r w:rsidR="0040179C">
        <w:t xml:space="preserve"> </w:t>
      </w:r>
      <w:r w:rsidR="0040179C" w:rsidRPr="00002BA6">
        <w:rPr>
          <w:i/>
          <w:iCs/>
        </w:rPr>
        <w:t>(bytescode) platform</w:t>
      </w:r>
      <w:r w:rsidR="0040179C">
        <w:t>, sehingga aplikasi Java dapat dijalankan di berbagai perangkat.</w:t>
      </w:r>
    </w:p>
    <w:p w14:paraId="7FD59099" w14:textId="3BD7F5F2" w:rsidR="001D77F9" w:rsidRDefault="0011352F" w:rsidP="006C20ED">
      <w:pPr>
        <w:pStyle w:val="ListParagraph"/>
        <w:spacing w:line="240" w:lineRule="auto"/>
        <w:ind w:left="6"/>
        <w:jc w:val="both"/>
      </w:pPr>
      <w:r>
        <w:tab/>
      </w:r>
      <w:r w:rsidR="0040179C">
        <w:t xml:space="preserve">Singkatnya, Java adalah sebuah bahasa pemrograman. Biasanya digunakan untuk pengembangan bagian </w:t>
      </w:r>
      <w:r w:rsidR="0040179C" w:rsidRPr="00002BA6">
        <w:rPr>
          <w:i/>
          <w:iCs/>
        </w:rPr>
        <w:t>back-end</w:t>
      </w:r>
      <w:r w:rsidR="0040179C">
        <w:t xml:space="preserve"> dari </w:t>
      </w:r>
      <w:r w:rsidR="0040179C" w:rsidRPr="00002BA6">
        <w:rPr>
          <w:i/>
          <w:iCs/>
        </w:rPr>
        <w:t>software</w:t>
      </w:r>
      <w:r w:rsidR="0040179C">
        <w:t xml:space="preserve">, aplikasi Android, dan juga </w:t>
      </w:r>
      <w:r w:rsidR="0040179C" w:rsidRPr="00002BA6">
        <w:rPr>
          <w:i/>
          <w:iCs/>
        </w:rPr>
        <w:t>website</w:t>
      </w:r>
      <w:r w:rsidR="0040179C">
        <w:t>. Java juga memiliki fleksibilitas, sehingga telah dijalankan di 13 miliar perangkat. Contoh aplikasi yang menggunakan Java adalah Netflix, Spotify, hingga Twitter.</w:t>
      </w:r>
    </w:p>
    <w:p w14:paraId="095FA4C1" w14:textId="77777777" w:rsidR="009A40C7" w:rsidRDefault="009A40C7" w:rsidP="006C20ED">
      <w:pPr>
        <w:pStyle w:val="ListParagraph"/>
        <w:spacing w:line="240" w:lineRule="auto"/>
        <w:ind w:left="6"/>
        <w:jc w:val="both"/>
      </w:pPr>
    </w:p>
    <w:p w14:paraId="6E8EA7EB" w14:textId="0F4C48AE" w:rsidR="009A48AB" w:rsidRDefault="00E87B55" w:rsidP="00241164">
      <w:pPr>
        <w:pStyle w:val="ListParagraph"/>
        <w:numPr>
          <w:ilvl w:val="0"/>
          <w:numId w:val="3"/>
        </w:numPr>
        <w:ind w:left="360"/>
        <w:jc w:val="both"/>
      </w:pPr>
      <w:r>
        <w:rPr>
          <w:i/>
          <w:iCs/>
        </w:rPr>
        <w:t>Graphical User Interface (GUI)</w:t>
      </w:r>
    </w:p>
    <w:p w14:paraId="731CE93F" w14:textId="096FCF6A" w:rsidR="00AC50DC" w:rsidRDefault="0011352F" w:rsidP="00AC50DC">
      <w:pPr>
        <w:pStyle w:val="ListParagraph"/>
        <w:spacing w:line="240" w:lineRule="auto"/>
        <w:ind w:left="6"/>
        <w:jc w:val="both"/>
      </w:pPr>
      <w:r>
        <w:tab/>
      </w:r>
      <w:r w:rsidR="00AC50DC">
        <w:t xml:space="preserve">GUI adalah sebuah antarmuka atau </w:t>
      </w:r>
      <w:r w:rsidR="00AC50DC" w:rsidRPr="00002BA6">
        <w:rPr>
          <w:i/>
          <w:iCs/>
        </w:rPr>
        <w:t>interface</w:t>
      </w:r>
      <w:r w:rsidR="00AC50DC">
        <w:t xml:space="preserve"> yang memungkinkan pengguna dapat berinteraksi dengan sebuah perangkat. Dapat dikatakan bahwa GUI adalah komponen visual yang interaktif pada </w:t>
      </w:r>
      <w:r w:rsidR="00AC50DC" w:rsidRPr="00002BA6">
        <w:rPr>
          <w:i/>
          <w:iCs/>
        </w:rPr>
        <w:t>software</w:t>
      </w:r>
      <w:r w:rsidR="00AC50DC">
        <w:t xml:space="preserve"> komputer.</w:t>
      </w:r>
    </w:p>
    <w:p w14:paraId="5B6DA680" w14:textId="49624065" w:rsidR="009A48AB" w:rsidRDefault="0011352F" w:rsidP="00AC50DC">
      <w:pPr>
        <w:pStyle w:val="ListParagraph"/>
        <w:spacing w:line="240" w:lineRule="auto"/>
        <w:ind w:left="6"/>
        <w:jc w:val="both"/>
      </w:pPr>
      <w:r>
        <w:tab/>
      </w:r>
      <w:r w:rsidR="00AC50DC">
        <w:t xml:space="preserve">Sistem operasi GUI umumnya terdiri dari jendela, menu, </w:t>
      </w:r>
      <w:r w:rsidR="00AC50DC" w:rsidRPr="00002BA6">
        <w:rPr>
          <w:i/>
          <w:iCs/>
        </w:rPr>
        <w:t>icon</w:t>
      </w:r>
      <w:r w:rsidR="00AC50DC">
        <w:t xml:space="preserve">, serta berbagai </w:t>
      </w:r>
      <w:r w:rsidR="00AC50DC" w:rsidRPr="00002BA6">
        <w:rPr>
          <w:i/>
          <w:iCs/>
        </w:rPr>
        <w:t>widget</w:t>
      </w:r>
      <w:r w:rsidR="00AC50DC">
        <w:t xml:space="preserve"> lain yang dapat dikendalikan menggunakan alat </w:t>
      </w:r>
      <w:r w:rsidR="00AC50DC" w:rsidRPr="00002BA6">
        <w:rPr>
          <w:i/>
          <w:iCs/>
        </w:rPr>
        <w:t>input</w:t>
      </w:r>
      <w:r w:rsidR="00AC50DC">
        <w:t xml:space="preserve"> seperti mouse, </w:t>
      </w:r>
      <w:r w:rsidR="00AC50DC" w:rsidRPr="00002BA6">
        <w:rPr>
          <w:i/>
          <w:iCs/>
        </w:rPr>
        <w:t>touchscreen</w:t>
      </w:r>
      <w:r w:rsidR="00AC50DC">
        <w:t xml:space="preserve">, dan </w:t>
      </w:r>
      <w:r w:rsidR="00AC50DC" w:rsidRPr="00002BA6">
        <w:rPr>
          <w:i/>
          <w:iCs/>
        </w:rPr>
        <w:t>keyboard</w:t>
      </w:r>
      <w:r w:rsidR="00AC50DC">
        <w:t xml:space="preserve">. </w:t>
      </w:r>
      <w:r w:rsidR="00AC50DC">
        <w:t xml:space="preserve">Komponen ini di desain secara </w:t>
      </w:r>
      <w:r w:rsidR="00AC50DC" w:rsidRPr="00002BA6">
        <w:rPr>
          <w:i/>
          <w:iCs/>
        </w:rPr>
        <w:t>user</w:t>
      </w:r>
      <w:r w:rsidR="00AC50DC">
        <w:t xml:space="preserve"> </w:t>
      </w:r>
      <w:r w:rsidR="00AC50DC" w:rsidRPr="00002BA6">
        <w:rPr>
          <w:i/>
          <w:iCs/>
        </w:rPr>
        <w:t>friendly</w:t>
      </w:r>
      <w:r w:rsidR="00AC50DC">
        <w:t xml:space="preserve"> agar bisa digunakan semua </w:t>
      </w:r>
      <w:r w:rsidR="00AC50DC" w:rsidRPr="00002BA6">
        <w:rPr>
          <w:i/>
          <w:iCs/>
        </w:rPr>
        <w:t>user</w:t>
      </w:r>
      <w:r w:rsidR="00AC50DC">
        <w:t>.</w:t>
      </w:r>
    </w:p>
    <w:p w14:paraId="5088F722" w14:textId="77777777" w:rsidR="009A48AB" w:rsidRDefault="009A48AB" w:rsidP="00716F85">
      <w:pPr>
        <w:pStyle w:val="ListParagraph"/>
        <w:spacing w:line="240" w:lineRule="auto"/>
        <w:ind w:left="780"/>
        <w:jc w:val="both"/>
      </w:pPr>
    </w:p>
    <w:p w14:paraId="5A875158" w14:textId="1807B0B7" w:rsidR="00414012" w:rsidRPr="00414012" w:rsidRDefault="00414012" w:rsidP="00414012">
      <w:pPr>
        <w:pStyle w:val="ListParagraph"/>
        <w:numPr>
          <w:ilvl w:val="0"/>
          <w:numId w:val="1"/>
        </w:numPr>
        <w:spacing w:line="240" w:lineRule="auto"/>
        <w:jc w:val="center"/>
      </w:pPr>
      <w:r>
        <w:rPr>
          <w:b/>
          <w:bCs/>
        </w:rPr>
        <w:t>Algoritma</w:t>
      </w:r>
    </w:p>
    <w:p w14:paraId="4BF871E7" w14:textId="77777777" w:rsidR="00414012" w:rsidRDefault="00414012" w:rsidP="00414012">
      <w:pPr>
        <w:pStyle w:val="ListParagraph"/>
        <w:spacing w:line="240" w:lineRule="auto"/>
        <w:ind w:left="360"/>
        <w:jc w:val="center"/>
        <w:rPr>
          <w:b/>
          <w:bCs/>
        </w:rPr>
      </w:pPr>
    </w:p>
    <w:p w14:paraId="693F04BF" w14:textId="0B4904F9" w:rsidR="00414012" w:rsidRDefault="00414012" w:rsidP="00414012">
      <w:pPr>
        <w:pStyle w:val="ListParagraph"/>
        <w:numPr>
          <w:ilvl w:val="0"/>
          <w:numId w:val="5"/>
        </w:numPr>
        <w:spacing w:line="240" w:lineRule="auto"/>
        <w:jc w:val="both"/>
      </w:pPr>
      <w:r>
        <w:t>Pseudocode</w:t>
      </w:r>
    </w:p>
    <w:p w14:paraId="1F64C052" w14:textId="50076E05" w:rsidR="00414012" w:rsidRDefault="00414012" w:rsidP="00414012">
      <w:pPr>
        <w:pStyle w:val="ListParagraph"/>
        <w:numPr>
          <w:ilvl w:val="0"/>
          <w:numId w:val="6"/>
        </w:numPr>
        <w:spacing w:line="240" w:lineRule="auto"/>
        <w:jc w:val="both"/>
      </w:pPr>
      <w:r>
        <w:t>Mulai</w:t>
      </w:r>
    </w:p>
    <w:p w14:paraId="5AAC511D" w14:textId="17ABDF8B" w:rsidR="00414012" w:rsidRDefault="00414012" w:rsidP="00414012">
      <w:pPr>
        <w:pStyle w:val="ListParagraph"/>
        <w:numPr>
          <w:ilvl w:val="0"/>
          <w:numId w:val="6"/>
        </w:numPr>
        <w:spacing w:line="240" w:lineRule="auto"/>
        <w:jc w:val="both"/>
      </w:pPr>
      <w:r>
        <w:t xml:space="preserve">Meminta </w:t>
      </w:r>
      <w:r>
        <w:rPr>
          <w:i/>
          <w:iCs/>
        </w:rPr>
        <w:t>user</w:t>
      </w:r>
      <w:r>
        <w:t xml:space="preserve"> untuk memasukkan </w:t>
      </w:r>
      <w:r w:rsidR="00055E04">
        <w:t>PIN.</w:t>
      </w:r>
    </w:p>
    <w:p w14:paraId="49C5F23A" w14:textId="353721C2" w:rsidR="00055E04" w:rsidRDefault="00055E04" w:rsidP="00414012">
      <w:pPr>
        <w:pStyle w:val="ListParagraph"/>
        <w:numPr>
          <w:ilvl w:val="0"/>
          <w:numId w:val="6"/>
        </w:numPr>
        <w:spacing w:line="240" w:lineRule="auto"/>
        <w:jc w:val="both"/>
      </w:pPr>
      <w:r>
        <w:t xml:space="preserve">Meminta </w:t>
      </w:r>
      <w:r>
        <w:rPr>
          <w:i/>
          <w:iCs/>
        </w:rPr>
        <w:t>user</w:t>
      </w:r>
      <w:r>
        <w:t xml:space="preserve"> untuk memilih menu tarik tunai cepat </w:t>
      </w:r>
      <w:r w:rsidR="00A9719D">
        <w:t>atau ke menu selanjutnya.</w:t>
      </w:r>
    </w:p>
    <w:p w14:paraId="47A6E6DA" w14:textId="2F640D29" w:rsidR="00AA5986" w:rsidRDefault="00C96095" w:rsidP="009458F5">
      <w:pPr>
        <w:pStyle w:val="ListParagraph"/>
        <w:numPr>
          <w:ilvl w:val="0"/>
          <w:numId w:val="6"/>
        </w:numPr>
        <w:spacing w:line="240" w:lineRule="auto"/>
        <w:jc w:val="both"/>
      </w:pPr>
      <w:r>
        <w:t xml:space="preserve">Jika menu tarik tunai cepat dipilih, maka keluarkan uang sesuai </w:t>
      </w:r>
      <w:r w:rsidR="00AA5986">
        <w:t xml:space="preserve">paket dan </w:t>
      </w:r>
      <w:r w:rsidR="00D00CE7">
        <w:t>tampilkan struk.</w:t>
      </w:r>
    </w:p>
    <w:p w14:paraId="06C291CE" w14:textId="50962AF7" w:rsidR="00D00CE7" w:rsidRDefault="00D00CE7" w:rsidP="009458F5">
      <w:pPr>
        <w:pStyle w:val="ListParagraph"/>
        <w:numPr>
          <w:ilvl w:val="0"/>
          <w:numId w:val="6"/>
        </w:numPr>
        <w:spacing w:line="240" w:lineRule="auto"/>
        <w:jc w:val="both"/>
      </w:pPr>
      <w:r>
        <w:t>Jika menu selanjutnya dipilih</w:t>
      </w:r>
      <w:r w:rsidR="00310A56">
        <w:t xml:space="preserve">, </w:t>
      </w:r>
      <w:r>
        <w:t xml:space="preserve">maka </w:t>
      </w:r>
      <w:r w:rsidR="00310A56">
        <w:t xml:space="preserve">tampilkan menu </w:t>
      </w:r>
      <w:r w:rsidR="00F7056C" w:rsidRPr="00F7056C">
        <w:t>tarik tunai, setor tunai, transfer, cek saldo, pembayaran UKT, dan ubah PIN</w:t>
      </w:r>
      <w:r w:rsidR="00F7056C">
        <w:t>.</w:t>
      </w:r>
    </w:p>
    <w:p w14:paraId="5D10A909" w14:textId="1AD7E3D4" w:rsidR="00F7056C" w:rsidRDefault="00B34C8B" w:rsidP="009458F5">
      <w:pPr>
        <w:pStyle w:val="ListParagraph"/>
        <w:numPr>
          <w:ilvl w:val="0"/>
          <w:numId w:val="6"/>
        </w:numPr>
        <w:spacing w:line="240" w:lineRule="auto"/>
        <w:jc w:val="both"/>
      </w:pPr>
      <w:r>
        <w:t>Jika menu tarik tunai dipilih</w:t>
      </w:r>
      <w:r w:rsidR="00325315">
        <w:t>, maka tampilkan menu untuk memilih</w:t>
      </w:r>
      <w:r w:rsidR="009D30E5">
        <w:t xml:space="preserve"> pecahan uang dan meminta </w:t>
      </w:r>
      <w:r w:rsidR="009D30E5">
        <w:rPr>
          <w:i/>
          <w:iCs/>
        </w:rPr>
        <w:t>user</w:t>
      </w:r>
      <w:r w:rsidR="009D30E5">
        <w:t xml:space="preserve"> memasukkan jumlah uang.</w:t>
      </w:r>
      <w:r w:rsidR="003C43A3">
        <w:t xml:space="preserve"> </w:t>
      </w:r>
      <w:r w:rsidR="00BD6C20">
        <w:t xml:space="preserve">Keluarkan uang sesuai </w:t>
      </w:r>
      <w:r w:rsidR="006C64B8">
        <w:t>jumlah dan tampilkan struk.</w:t>
      </w:r>
    </w:p>
    <w:p w14:paraId="527A568C" w14:textId="77777777" w:rsidR="00786567" w:rsidRDefault="00F004AB" w:rsidP="009458F5">
      <w:pPr>
        <w:pStyle w:val="ListParagraph"/>
        <w:numPr>
          <w:ilvl w:val="0"/>
          <w:numId w:val="6"/>
        </w:numPr>
        <w:spacing w:line="240" w:lineRule="auto"/>
        <w:jc w:val="both"/>
      </w:pPr>
      <w:r>
        <w:t>Jika menu setor tunai dipilih, maka tampilkan menu untuk memasukkan uang</w:t>
      </w:r>
      <w:r w:rsidR="006C64B8">
        <w:t>. Tampilkan menu penghitungan uang</w:t>
      </w:r>
      <w:r w:rsidR="00786567">
        <w:t xml:space="preserve"> dan struk.</w:t>
      </w:r>
    </w:p>
    <w:p w14:paraId="3A3CA296" w14:textId="77777777" w:rsidR="00021603" w:rsidRDefault="00786567" w:rsidP="009458F5">
      <w:pPr>
        <w:pStyle w:val="ListParagraph"/>
        <w:numPr>
          <w:ilvl w:val="0"/>
          <w:numId w:val="6"/>
        </w:numPr>
        <w:spacing w:line="240" w:lineRule="auto"/>
        <w:jc w:val="both"/>
      </w:pPr>
      <w:r>
        <w:t>Jika menu transfer dipilih</w:t>
      </w:r>
      <w:r w:rsidR="00A02D66">
        <w:t xml:space="preserve">, maka tampilkan </w:t>
      </w:r>
      <w:r w:rsidR="00021603">
        <w:t>menu untuk memilih bank tujuan, rekening tujuan, dan jumlah uang. Tampilkan menu konfirmasi dan struk.</w:t>
      </w:r>
    </w:p>
    <w:p w14:paraId="53EDAF78" w14:textId="77777777" w:rsidR="000857EC" w:rsidRDefault="007B1E9E" w:rsidP="009458F5">
      <w:pPr>
        <w:pStyle w:val="ListParagraph"/>
        <w:numPr>
          <w:ilvl w:val="0"/>
          <w:numId w:val="6"/>
        </w:numPr>
        <w:spacing w:line="240" w:lineRule="auto"/>
        <w:jc w:val="both"/>
      </w:pPr>
      <w:r>
        <w:t>Jika menu</w:t>
      </w:r>
      <w:r w:rsidR="000857EC">
        <w:t xml:space="preserve"> cek</w:t>
      </w:r>
      <w:r>
        <w:t xml:space="preserve"> saldo </w:t>
      </w:r>
      <w:r w:rsidR="00AF61C8">
        <w:t>dipilih, maka tampilkan</w:t>
      </w:r>
      <w:r w:rsidR="000857EC">
        <w:t xml:space="preserve"> jumlah saldo.</w:t>
      </w:r>
    </w:p>
    <w:p w14:paraId="79C28DCA" w14:textId="77777777" w:rsidR="00AD12FA" w:rsidRDefault="000857EC" w:rsidP="009458F5">
      <w:pPr>
        <w:pStyle w:val="ListParagraph"/>
        <w:numPr>
          <w:ilvl w:val="0"/>
          <w:numId w:val="6"/>
        </w:numPr>
        <w:spacing w:line="240" w:lineRule="auto"/>
        <w:jc w:val="both"/>
      </w:pPr>
      <w:r>
        <w:t xml:space="preserve">Jika menu pembayaran UKT dipilih, maka tampilkan </w:t>
      </w:r>
      <w:r w:rsidR="00AD12FA">
        <w:t>menu untuk memilih institusi dan memasukkan NIM. Tampilkan menu konfirmasi dan struk.</w:t>
      </w:r>
    </w:p>
    <w:p w14:paraId="792E8714" w14:textId="417CC0DE" w:rsidR="009D30E5" w:rsidRDefault="00AD12FA" w:rsidP="00516010">
      <w:pPr>
        <w:pStyle w:val="ListParagraph"/>
        <w:numPr>
          <w:ilvl w:val="0"/>
          <w:numId w:val="6"/>
        </w:numPr>
        <w:spacing w:line="240" w:lineRule="auto"/>
        <w:jc w:val="both"/>
      </w:pPr>
      <w:r>
        <w:t>Jika menu ubah PIN dipilih, maka tampilkan menu untuk memasukkan PIN lama, PIN baru, dan konfirmasi PIN.</w:t>
      </w:r>
      <w:r w:rsidR="00C6701E">
        <w:t xml:space="preserve"> Jika </w:t>
      </w:r>
      <w:r w:rsidR="00C6701E">
        <w:lastRenderedPageBreak/>
        <w:t xml:space="preserve">PIN sesuai ketentuan maka kembali </w:t>
      </w:r>
      <w:r w:rsidR="00D706C8">
        <w:t xml:space="preserve">minta </w:t>
      </w:r>
      <w:r w:rsidR="00D706C8">
        <w:rPr>
          <w:i/>
          <w:iCs/>
        </w:rPr>
        <w:t>user</w:t>
      </w:r>
      <w:r w:rsidR="00D706C8">
        <w:t xml:space="preserve"> untuk memasukkan PIN.</w:t>
      </w:r>
      <w:r w:rsidR="00AF61C8">
        <w:t xml:space="preserve"> </w:t>
      </w:r>
    </w:p>
    <w:p w14:paraId="169C0E2F" w14:textId="77777777" w:rsidR="00FC01F2" w:rsidRDefault="00FC01F2" w:rsidP="00FC01F2">
      <w:pPr>
        <w:pStyle w:val="ListParagraph"/>
        <w:spacing w:line="240" w:lineRule="auto"/>
        <w:ind w:left="1140"/>
        <w:jc w:val="both"/>
      </w:pPr>
    </w:p>
    <w:p w14:paraId="164C8700" w14:textId="296BCF1F" w:rsidR="009D0750" w:rsidRDefault="009D0750" w:rsidP="009D0750">
      <w:pPr>
        <w:pStyle w:val="ListParagraph"/>
        <w:numPr>
          <w:ilvl w:val="0"/>
          <w:numId w:val="5"/>
        </w:numPr>
        <w:spacing w:line="240" w:lineRule="auto"/>
        <w:jc w:val="both"/>
      </w:pPr>
      <w:r>
        <w:t>Flow</w:t>
      </w:r>
      <w:r w:rsidR="00FC01F2">
        <w:t xml:space="preserve"> Chart</w:t>
      </w:r>
    </w:p>
    <w:p w14:paraId="477061A1" w14:textId="102AE683" w:rsidR="00FC01F2" w:rsidRDefault="00FC01F2" w:rsidP="00E650E1">
      <w:pPr>
        <w:pStyle w:val="ListParagraph"/>
        <w:spacing w:line="240" w:lineRule="auto"/>
        <w:ind w:left="0"/>
      </w:pPr>
      <w:r>
        <w:rPr>
          <w:noProof/>
        </w:rPr>
        <w:drawing>
          <wp:inline distT="0" distB="0" distL="0" distR="0" wp14:anchorId="58D9E490" wp14:editId="251654D0">
            <wp:extent cx="2640965" cy="3336925"/>
            <wp:effectExtent l="0" t="0" r="0" b="0"/>
            <wp:docPr id="18583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22435" name="Picture 18583224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003" cy="33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A911" w14:textId="77777777" w:rsidR="00E650E1" w:rsidRDefault="00E650E1" w:rsidP="00E650E1">
      <w:pPr>
        <w:pStyle w:val="ListParagraph"/>
        <w:spacing w:line="240" w:lineRule="auto"/>
        <w:ind w:left="0"/>
      </w:pPr>
    </w:p>
    <w:p w14:paraId="4D04E8B2" w14:textId="75FEC393" w:rsidR="00FF2824" w:rsidRPr="00FF2824" w:rsidRDefault="00FF2824" w:rsidP="002D52E6">
      <w:pPr>
        <w:pStyle w:val="ListParagraph"/>
        <w:numPr>
          <w:ilvl w:val="0"/>
          <w:numId w:val="1"/>
        </w:numPr>
        <w:spacing w:line="240" w:lineRule="auto"/>
        <w:jc w:val="center"/>
      </w:pPr>
      <w:r w:rsidRPr="00FF2824">
        <w:rPr>
          <w:b/>
          <w:bCs/>
        </w:rPr>
        <w:t>Pembuatan Program</w:t>
      </w:r>
    </w:p>
    <w:p w14:paraId="5E39BC45" w14:textId="4B68F314" w:rsidR="00FF2824" w:rsidRDefault="00FF2824" w:rsidP="00FF2824">
      <w:pPr>
        <w:pStyle w:val="ListParagraph"/>
        <w:spacing w:line="240" w:lineRule="auto"/>
        <w:ind w:left="0"/>
      </w:pPr>
    </w:p>
    <w:p w14:paraId="32809CA8" w14:textId="1E6DE9B3" w:rsidR="0011352F" w:rsidRDefault="00D403FB" w:rsidP="00D403FB">
      <w:pPr>
        <w:pStyle w:val="ListParagraph"/>
        <w:spacing w:line="240" w:lineRule="auto"/>
        <w:ind w:left="0"/>
        <w:jc w:val="both"/>
      </w:pPr>
      <w:r>
        <w:tab/>
      </w:r>
      <w:r w:rsidR="00741BE3">
        <w:t xml:space="preserve">Program Mesin ATM ini merupakan program sistem ATM seperti mesin ATM yang tersedia tetapi </w:t>
      </w:r>
      <w:r>
        <w:t xml:space="preserve">dengan sedikit modifikasi pada fungsinya. Program ini memiliki </w:t>
      </w:r>
      <w:r w:rsidR="00EF4B50">
        <w:t xml:space="preserve">14 kelas </w:t>
      </w:r>
      <w:r w:rsidR="00EF4B50">
        <w:rPr>
          <w:i/>
          <w:iCs/>
        </w:rPr>
        <w:t>frame</w:t>
      </w:r>
      <w:r w:rsidR="00EF4B50">
        <w:t xml:space="preserve"> atau </w:t>
      </w:r>
      <w:r w:rsidR="00EF4B50">
        <w:rPr>
          <w:i/>
          <w:iCs/>
        </w:rPr>
        <w:t>window</w:t>
      </w:r>
      <w:r w:rsidR="00EF4B50">
        <w:t xml:space="preserve"> dan 1 kelas </w:t>
      </w:r>
      <w:r w:rsidR="00EF4B50" w:rsidRPr="00EF4B50">
        <w:rPr>
          <w:i/>
          <w:iCs/>
        </w:rPr>
        <w:t>database</w:t>
      </w:r>
      <w:r w:rsidR="00EF4B50">
        <w:t xml:space="preserve"> untuk menyimpan data.</w:t>
      </w:r>
      <w:r w:rsidR="002B3165">
        <w:t xml:space="preserve"> Program ini </w:t>
      </w:r>
      <w:r w:rsidR="00C73831">
        <w:t xml:space="preserve">dapat dibuka dengan menjalankan </w:t>
      </w:r>
      <w:r w:rsidR="008D4C5B">
        <w:t xml:space="preserve">kelas </w:t>
      </w:r>
      <w:r w:rsidR="008D4C5B">
        <w:rPr>
          <w:i/>
          <w:iCs/>
        </w:rPr>
        <w:t>input</w:t>
      </w:r>
      <w:r w:rsidR="008D4C5B">
        <w:t xml:space="preserve"> PIN.</w:t>
      </w:r>
    </w:p>
    <w:p w14:paraId="45F67314" w14:textId="114B25AC" w:rsidR="00741BE3" w:rsidRPr="00AE75D8" w:rsidRDefault="009F2D07" w:rsidP="00D403FB">
      <w:pPr>
        <w:pStyle w:val="ListParagraph"/>
        <w:spacing w:line="240" w:lineRule="auto"/>
        <w:ind w:left="0"/>
        <w:jc w:val="both"/>
      </w:pPr>
      <w:r>
        <w:tab/>
      </w:r>
      <w:r w:rsidR="008D4C5B">
        <w:t xml:space="preserve">User akan </w:t>
      </w:r>
      <w:r>
        <w:t xml:space="preserve">diminta untuk memasukkan PIN yang telah ditentukan pada </w:t>
      </w:r>
      <w:r w:rsidR="005156FB">
        <w:rPr>
          <w:i/>
          <w:iCs/>
        </w:rPr>
        <w:t>database</w:t>
      </w:r>
      <w:r w:rsidR="005156FB">
        <w:t xml:space="preserve">. Pada program ini PIN adalah “123456”. Jika PIN yang dimasukkan tidak sesuai dengan PIN pada data maka </w:t>
      </w:r>
      <w:r w:rsidR="005156FB">
        <w:rPr>
          <w:i/>
          <w:iCs/>
        </w:rPr>
        <w:t xml:space="preserve">user </w:t>
      </w:r>
      <w:r w:rsidR="005156FB">
        <w:t>tidak dapat masuk dan akan keluar peringatan.</w:t>
      </w:r>
      <w:r w:rsidR="00AE75D8">
        <w:t xml:space="preserve"> </w:t>
      </w:r>
      <w:r w:rsidR="00AE75D8">
        <w:rPr>
          <w:i/>
          <w:iCs/>
        </w:rPr>
        <w:t>Input</w:t>
      </w:r>
      <w:r w:rsidR="00AE75D8">
        <w:t xml:space="preserve"> pada </w:t>
      </w:r>
      <w:r w:rsidR="00AE75D8">
        <w:rPr>
          <w:i/>
          <w:iCs/>
        </w:rPr>
        <w:t>window</w:t>
      </w:r>
      <w:r w:rsidR="00AE75D8">
        <w:t xml:space="preserve"> ini merupakan </w:t>
      </w:r>
      <w:r w:rsidR="00AE75D8">
        <w:rPr>
          <w:i/>
          <w:iCs/>
        </w:rPr>
        <w:t>password field</w:t>
      </w:r>
      <w:r w:rsidR="00AE75D8">
        <w:t xml:space="preserve"> sehingga karakter yang diketik </w:t>
      </w:r>
      <w:r w:rsidR="00760229">
        <w:t>tidak ditampilkan.</w:t>
      </w:r>
    </w:p>
    <w:p w14:paraId="458ED794" w14:textId="2A2DE09C" w:rsidR="005156FB" w:rsidRDefault="00E650E1" w:rsidP="00D403FB">
      <w:pPr>
        <w:pStyle w:val="ListParagraph"/>
        <w:spacing w:line="240" w:lineRule="auto"/>
        <w:ind w:left="0"/>
        <w:jc w:val="both"/>
      </w:pPr>
      <w:r w:rsidRPr="00E650E1">
        <w:rPr>
          <w:noProof/>
        </w:rPr>
        <w:drawing>
          <wp:inline distT="0" distB="0" distL="0" distR="0" wp14:anchorId="3D0E8A2D" wp14:editId="0E56A228">
            <wp:extent cx="2640965" cy="814705"/>
            <wp:effectExtent l="0" t="0" r="0" b="0"/>
            <wp:docPr id="17514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148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A776" w14:textId="1908202D" w:rsidR="00E650E1" w:rsidRDefault="00E650E1" w:rsidP="00D403FB">
      <w:pPr>
        <w:pStyle w:val="ListParagraph"/>
        <w:spacing w:line="240" w:lineRule="auto"/>
        <w:ind w:left="0"/>
        <w:jc w:val="both"/>
      </w:pPr>
      <w:r>
        <w:tab/>
        <w:t xml:space="preserve">Jika </w:t>
      </w:r>
      <w:r w:rsidR="007F4891">
        <w:rPr>
          <w:i/>
          <w:iCs/>
        </w:rPr>
        <w:t>user</w:t>
      </w:r>
      <w:r w:rsidR="007F4891">
        <w:t xml:space="preserve"> berhasil masuk, maka akan muncul tampilan menu utama. </w:t>
      </w:r>
      <w:r w:rsidR="00EE034B" w:rsidRPr="00EE034B">
        <w:rPr>
          <w:noProof/>
        </w:rPr>
        <w:drawing>
          <wp:inline distT="0" distB="0" distL="0" distR="0" wp14:anchorId="5F2092F3" wp14:editId="7171B143">
            <wp:extent cx="2640965" cy="1309370"/>
            <wp:effectExtent l="0" t="0" r="0" b="0"/>
            <wp:docPr id="196020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34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34B">
        <w:t xml:space="preserve">Pada menu utama, </w:t>
      </w:r>
      <w:r w:rsidR="00EE034B">
        <w:rPr>
          <w:i/>
          <w:iCs/>
        </w:rPr>
        <w:t>user</w:t>
      </w:r>
      <w:r w:rsidR="00EE034B">
        <w:t xml:space="preserve"> dapat memilih</w:t>
      </w:r>
      <w:r w:rsidR="00BE7CE0">
        <w:t xml:space="preserve"> paket</w:t>
      </w:r>
      <w:r w:rsidR="00EE034B">
        <w:t xml:space="preserve"> </w:t>
      </w:r>
      <w:r w:rsidR="004F5B44">
        <w:t xml:space="preserve">transaksi cepat dengan pecahan Rp100.000 </w:t>
      </w:r>
      <w:r w:rsidR="00BE7CE0">
        <w:t>dengan jumlah tertentu atau ke menu selanjutnya.</w:t>
      </w:r>
    </w:p>
    <w:p w14:paraId="0EFFAD0E" w14:textId="77777777" w:rsidR="003E1DC6" w:rsidRDefault="00371C59" w:rsidP="00D403FB">
      <w:pPr>
        <w:pStyle w:val="ListParagraph"/>
        <w:spacing w:line="240" w:lineRule="auto"/>
        <w:ind w:left="0"/>
        <w:jc w:val="both"/>
      </w:pPr>
      <w:r>
        <w:tab/>
        <w:t>Jika</w:t>
      </w:r>
      <w:r>
        <w:rPr>
          <w:i/>
          <w:iCs/>
        </w:rPr>
        <w:t xml:space="preserve"> user</w:t>
      </w:r>
      <w:r>
        <w:t xml:space="preserve"> memilih transaksi cepat, maka akan keluar </w:t>
      </w:r>
      <w:r>
        <w:rPr>
          <w:i/>
          <w:iCs/>
        </w:rPr>
        <w:t>output</w:t>
      </w:r>
      <w:r>
        <w:t xml:space="preserve"> </w:t>
      </w:r>
      <w:r w:rsidR="00F45BAC">
        <w:t>teks uang Rp100.000 dikali</w:t>
      </w:r>
      <w:r w:rsidR="00097150">
        <w:t xml:space="preserve"> jumlah lembar sesuai paket yang dipilih</w:t>
      </w:r>
    </w:p>
    <w:p w14:paraId="0F3F06A9" w14:textId="40DD38FB" w:rsidR="00371C59" w:rsidRDefault="003E1DC6" w:rsidP="00D403FB">
      <w:pPr>
        <w:pStyle w:val="ListParagraph"/>
        <w:spacing w:line="240" w:lineRule="auto"/>
        <w:ind w:left="0"/>
        <w:jc w:val="both"/>
      </w:pPr>
      <w:r w:rsidRPr="003E1DC6">
        <w:rPr>
          <w:noProof/>
        </w:rPr>
        <w:drawing>
          <wp:inline distT="0" distB="0" distL="0" distR="0" wp14:anchorId="4856DDAF" wp14:editId="5E53B7A4">
            <wp:extent cx="2640965" cy="1437640"/>
            <wp:effectExtent l="0" t="0" r="0" b="0"/>
            <wp:docPr id="9291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95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B1EC" w14:textId="2A8266FB" w:rsidR="003E1DC6" w:rsidRDefault="00273043" w:rsidP="00D403FB">
      <w:pPr>
        <w:pStyle w:val="ListParagraph"/>
        <w:spacing w:line="240" w:lineRule="auto"/>
        <w:ind w:left="0"/>
        <w:jc w:val="both"/>
      </w:pPr>
      <w:r>
        <w:t xml:space="preserve">Gambar diatas adalah contoh jika </w:t>
      </w:r>
      <w:r>
        <w:rPr>
          <w:i/>
          <w:iCs/>
        </w:rPr>
        <w:t>user</w:t>
      </w:r>
      <w:r>
        <w:t xml:space="preserve"> memilih paket Rp500.000</w:t>
      </w:r>
      <w:r w:rsidR="002F478C">
        <w:t xml:space="preserve">. Teks Rp100.000 ditampilkan 5 kali menggunakan perulangan </w:t>
      </w:r>
      <w:r w:rsidR="002F478C">
        <w:rPr>
          <w:i/>
          <w:iCs/>
        </w:rPr>
        <w:t>for</w:t>
      </w:r>
      <w:r w:rsidR="002F478C">
        <w:t xml:space="preserve">. </w:t>
      </w:r>
      <w:r w:rsidR="00845407">
        <w:t xml:space="preserve">Setelah itu akan muncul </w:t>
      </w:r>
      <w:r w:rsidR="00103FB3">
        <w:rPr>
          <w:i/>
          <w:iCs/>
        </w:rPr>
        <w:t>window</w:t>
      </w:r>
      <w:r w:rsidR="00103FB3">
        <w:t xml:space="preserve"> struk dari transaksi yang telah dilakukan.</w:t>
      </w:r>
    </w:p>
    <w:p w14:paraId="189988F5" w14:textId="4F10B7F0" w:rsidR="00103FB3" w:rsidRPr="00103FB3" w:rsidRDefault="00257F4C" w:rsidP="00D403FB">
      <w:pPr>
        <w:pStyle w:val="ListParagraph"/>
        <w:spacing w:line="240" w:lineRule="auto"/>
        <w:ind w:left="0"/>
        <w:jc w:val="both"/>
      </w:pPr>
      <w:r w:rsidRPr="00257F4C">
        <w:rPr>
          <w:noProof/>
        </w:rPr>
        <w:drawing>
          <wp:inline distT="0" distB="0" distL="0" distR="0" wp14:anchorId="4F6D6128" wp14:editId="6BB36F78">
            <wp:extent cx="2640965" cy="2185035"/>
            <wp:effectExtent l="0" t="0" r="0" b="0"/>
            <wp:docPr id="207900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84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1079" w14:textId="7D5ED1AE" w:rsidR="00310A56" w:rsidRDefault="000C4FA9" w:rsidP="000C4FA9">
      <w:pPr>
        <w:pStyle w:val="ListParagraph"/>
        <w:spacing w:line="240" w:lineRule="auto"/>
        <w:ind w:left="0"/>
        <w:jc w:val="both"/>
      </w:pPr>
      <w:r>
        <w:tab/>
        <w:t xml:space="preserve">Jika </w:t>
      </w:r>
      <w:r>
        <w:rPr>
          <w:i/>
          <w:iCs/>
        </w:rPr>
        <w:t>user</w:t>
      </w:r>
      <w:r>
        <w:t xml:space="preserve"> tidak keluar, maka akan </w:t>
      </w:r>
      <w:r w:rsidR="00EC2B95">
        <w:t>tampil menu selanjutnya.</w:t>
      </w:r>
    </w:p>
    <w:p w14:paraId="41458DF3" w14:textId="0036D019" w:rsidR="006B3E1B" w:rsidRDefault="006B3E1B" w:rsidP="000C4FA9">
      <w:pPr>
        <w:pStyle w:val="ListParagraph"/>
        <w:spacing w:line="240" w:lineRule="auto"/>
        <w:ind w:left="0"/>
        <w:jc w:val="both"/>
      </w:pPr>
      <w:r w:rsidRPr="006B3E1B">
        <w:rPr>
          <w:noProof/>
        </w:rPr>
        <w:lastRenderedPageBreak/>
        <w:drawing>
          <wp:inline distT="0" distB="0" distL="0" distR="0" wp14:anchorId="00DD6826" wp14:editId="2F9A075D">
            <wp:extent cx="2640965" cy="1315720"/>
            <wp:effectExtent l="0" t="0" r="0" b="0"/>
            <wp:docPr id="15744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03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Pada menu ini, terdapat </w:t>
      </w:r>
      <w:r w:rsidR="007052B3">
        <w:t>fungsi transfer, tarik tunai, informasi saldo, setor tunai, pembayaran UKT, dan ubah PIN.</w:t>
      </w:r>
    </w:p>
    <w:p w14:paraId="345EB117" w14:textId="0F9E0D5D" w:rsidR="000A168B" w:rsidRDefault="000A168B" w:rsidP="000C4FA9">
      <w:pPr>
        <w:pStyle w:val="ListParagraph"/>
        <w:spacing w:line="240" w:lineRule="auto"/>
        <w:ind w:left="0"/>
        <w:jc w:val="both"/>
      </w:pPr>
      <w:r>
        <w:tab/>
        <w:t>Pada menu tra</w:t>
      </w:r>
      <w:r w:rsidR="00A12322">
        <w:t>ns</w:t>
      </w:r>
      <w:r>
        <w:t xml:space="preserve">fer, </w:t>
      </w:r>
      <w:r>
        <w:rPr>
          <w:i/>
          <w:iCs/>
        </w:rPr>
        <w:t xml:space="preserve">user </w:t>
      </w:r>
      <w:r>
        <w:t xml:space="preserve">diminta untuk </w:t>
      </w:r>
      <w:r w:rsidR="0048134F">
        <w:t xml:space="preserve">memilih bank tujuan yang </w:t>
      </w:r>
      <w:r w:rsidR="00FE06A5">
        <w:t xml:space="preserve">ditampilkan pada </w:t>
      </w:r>
      <w:r w:rsidR="00FE06A5">
        <w:rPr>
          <w:i/>
          <w:iCs/>
        </w:rPr>
        <w:t>combobox</w:t>
      </w:r>
      <w:r w:rsidR="00FE06A5">
        <w:t xml:space="preserve"> yang </w:t>
      </w:r>
      <w:r w:rsidR="00022F80">
        <w:t>juga menentukan biaya admin pada masing-masing bank yang te</w:t>
      </w:r>
      <w:r w:rsidR="00A12322">
        <w:t>r</w:t>
      </w:r>
      <w:r w:rsidR="00022F80">
        <w:t>sedia.</w:t>
      </w:r>
    </w:p>
    <w:p w14:paraId="5708F4C3" w14:textId="7349854B" w:rsidR="005A0F45" w:rsidRPr="00787D2E" w:rsidRDefault="00F55F05" w:rsidP="000C4FA9">
      <w:pPr>
        <w:pStyle w:val="ListParagraph"/>
        <w:spacing w:line="240" w:lineRule="auto"/>
        <w:ind w:left="0"/>
        <w:jc w:val="both"/>
      </w:pPr>
      <w:r w:rsidRPr="00F55F05">
        <w:rPr>
          <w:noProof/>
        </w:rPr>
        <w:drawing>
          <wp:inline distT="0" distB="0" distL="0" distR="0" wp14:anchorId="035B8D10" wp14:editId="751552D7">
            <wp:extent cx="2640965" cy="1431290"/>
            <wp:effectExtent l="0" t="0" r="0" b="0"/>
            <wp:docPr id="45331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758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Setelah</w:t>
      </w:r>
      <w:r w:rsidR="003B6C55">
        <w:t xml:space="preserve"> itu</w:t>
      </w:r>
      <w:r w:rsidR="003B6C55">
        <w:rPr>
          <w:i/>
          <w:iCs/>
        </w:rPr>
        <w:t xml:space="preserve"> user</w:t>
      </w:r>
      <w:r w:rsidR="003B6C55">
        <w:t xml:space="preserve"> diminta untuk memasukkan jumlah uang yang akan ditransfer.</w:t>
      </w:r>
      <w:r w:rsidR="00B162DC">
        <w:t xml:space="preserve"> Nomor rekening pada </w:t>
      </w:r>
      <w:r w:rsidR="00704F96">
        <w:t>menu ini sudah ditentukan.</w:t>
      </w:r>
      <w:r w:rsidR="0081772D">
        <w:t xml:space="preserve"> Jika </w:t>
      </w:r>
      <w:r w:rsidR="0081772D">
        <w:rPr>
          <w:i/>
          <w:iCs/>
        </w:rPr>
        <w:t>user</w:t>
      </w:r>
      <w:r w:rsidR="0081772D">
        <w:t xml:space="preserve"> memasukkan jumlah uang yang kurang dari jumlah minimal (Rp10.000)</w:t>
      </w:r>
      <w:r w:rsidR="005A0F45">
        <w:t xml:space="preserve"> atau karakter yang bukan angka</w:t>
      </w:r>
      <w:r w:rsidR="0081772D">
        <w:t xml:space="preserve"> maka akan keluar peringatan.</w:t>
      </w:r>
      <w:r w:rsidR="005A0F45">
        <w:t xml:space="preserve"> </w:t>
      </w:r>
      <w:r w:rsidR="00164314">
        <w:t xml:space="preserve">Setelah itu </w:t>
      </w:r>
      <w:r w:rsidR="00787D2E">
        <w:t xml:space="preserve">akan muncul menu konfirmasi </w:t>
      </w:r>
      <w:r w:rsidR="00787D2E" w:rsidRPr="00787D2E">
        <w:rPr>
          <w:noProof/>
        </w:rPr>
        <w:drawing>
          <wp:inline distT="0" distB="0" distL="0" distR="0" wp14:anchorId="668B889A" wp14:editId="7CC16F19">
            <wp:extent cx="2640965" cy="1101090"/>
            <wp:effectExtent l="0" t="0" r="0" b="0"/>
            <wp:docPr id="111997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61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6B50" w14:textId="42432917" w:rsidR="00EC2B95" w:rsidRDefault="001631A9" w:rsidP="000C4FA9">
      <w:pPr>
        <w:pStyle w:val="ListParagraph"/>
        <w:spacing w:line="240" w:lineRule="auto"/>
        <w:ind w:left="0"/>
        <w:jc w:val="both"/>
      </w:pPr>
      <w:r>
        <w:t xml:space="preserve">Jika </w:t>
      </w:r>
      <w:r w:rsidR="00AD648A">
        <w:t xml:space="preserve">bank, atau nilai salah maka </w:t>
      </w:r>
      <w:r w:rsidR="00AD648A">
        <w:rPr>
          <w:i/>
          <w:iCs/>
        </w:rPr>
        <w:t>user</w:t>
      </w:r>
      <w:r w:rsidR="00AD648A">
        <w:t xml:space="preserve"> dapat kembali ke menu sebelumnya</w:t>
      </w:r>
      <w:r w:rsidR="00A521C0">
        <w:t>. Jika sudah benar maka akan keluar struk transaksi.</w:t>
      </w:r>
    </w:p>
    <w:p w14:paraId="6B1515BF" w14:textId="2C9BD4C7" w:rsidR="00A521C0" w:rsidRDefault="00A521C0" w:rsidP="000C4FA9">
      <w:pPr>
        <w:pStyle w:val="ListParagraph"/>
        <w:spacing w:line="240" w:lineRule="auto"/>
        <w:ind w:left="0"/>
        <w:jc w:val="both"/>
      </w:pPr>
      <w:r w:rsidRPr="00D20381">
        <w:rPr>
          <w:noProof/>
        </w:rPr>
        <w:drawing>
          <wp:inline distT="0" distB="0" distL="0" distR="0" wp14:anchorId="713EA87D" wp14:editId="6E89F8D1">
            <wp:extent cx="2640965" cy="2185035"/>
            <wp:effectExtent l="0" t="0" r="0" b="0"/>
            <wp:docPr id="26409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997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656A" w14:textId="0168E294" w:rsidR="00EC2B95" w:rsidRDefault="00BF6B06" w:rsidP="000C4FA9">
      <w:pPr>
        <w:pStyle w:val="ListParagraph"/>
        <w:spacing w:line="240" w:lineRule="auto"/>
        <w:ind w:left="0"/>
        <w:jc w:val="both"/>
      </w:pPr>
      <w:r>
        <w:tab/>
        <w:t>Pada menu informasi saldo, akan ditampilkan jumlah saldo sekarang</w:t>
      </w:r>
      <w:r w:rsidR="002064F9">
        <w:t>.</w:t>
      </w:r>
    </w:p>
    <w:p w14:paraId="49F9E69D" w14:textId="736C2DA6" w:rsidR="002064F9" w:rsidRDefault="002064F9" w:rsidP="000C4FA9">
      <w:pPr>
        <w:pStyle w:val="ListParagraph"/>
        <w:spacing w:line="240" w:lineRule="auto"/>
        <w:ind w:left="0"/>
        <w:jc w:val="both"/>
      </w:pPr>
      <w:r w:rsidRPr="002064F9">
        <w:rPr>
          <w:noProof/>
        </w:rPr>
        <w:drawing>
          <wp:inline distT="0" distB="0" distL="0" distR="0" wp14:anchorId="182035C3" wp14:editId="22E8CFA9">
            <wp:extent cx="2640965" cy="1296670"/>
            <wp:effectExtent l="0" t="0" r="0" b="0"/>
            <wp:docPr id="144187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736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755F" w14:textId="77777777" w:rsidR="006A712F" w:rsidRDefault="002064F9" w:rsidP="000C4FA9">
      <w:pPr>
        <w:pStyle w:val="ListParagraph"/>
        <w:spacing w:line="240" w:lineRule="auto"/>
        <w:ind w:left="0"/>
        <w:jc w:val="both"/>
      </w:pPr>
      <w:r>
        <w:tab/>
        <w:t>Pada menu pembayaran UK</w:t>
      </w:r>
      <w:r w:rsidR="006B2C19">
        <w:t xml:space="preserve">T, </w:t>
      </w:r>
      <w:r w:rsidR="006B2C19">
        <w:rPr>
          <w:i/>
          <w:iCs/>
        </w:rPr>
        <w:t>user</w:t>
      </w:r>
      <w:r w:rsidR="006B2C19">
        <w:t xml:space="preserve"> diminta untuk</w:t>
      </w:r>
      <w:r w:rsidR="006A712F">
        <w:t xml:space="preserve"> memilih institusi dan memasukkan NIM.</w:t>
      </w:r>
    </w:p>
    <w:p w14:paraId="5959D077" w14:textId="0B2EB015" w:rsidR="00EC2B95" w:rsidRDefault="006A712F" w:rsidP="000C4FA9">
      <w:pPr>
        <w:pStyle w:val="ListParagraph"/>
        <w:spacing w:line="240" w:lineRule="auto"/>
        <w:ind w:left="0"/>
        <w:jc w:val="both"/>
      </w:pPr>
      <w:r w:rsidRPr="006A712F">
        <w:rPr>
          <w:noProof/>
        </w:rPr>
        <w:drawing>
          <wp:inline distT="0" distB="0" distL="0" distR="0" wp14:anchorId="00897501" wp14:editId="10D6A0DD">
            <wp:extent cx="2640965" cy="1452245"/>
            <wp:effectExtent l="0" t="0" r="0" b="0"/>
            <wp:docPr id="12333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839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DDBA" w14:textId="77777777" w:rsidR="000C1BD7" w:rsidRDefault="00603C15" w:rsidP="000C4FA9">
      <w:pPr>
        <w:pStyle w:val="ListParagraph"/>
        <w:spacing w:line="240" w:lineRule="auto"/>
        <w:ind w:left="0"/>
        <w:jc w:val="both"/>
      </w:pPr>
      <w:r>
        <w:rPr>
          <w:i/>
          <w:iCs/>
        </w:rPr>
        <w:t>Input</w:t>
      </w:r>
      <w:r>
        <w:t xml:space="preserve"> NIM hanya menerima angka</w:t>
      </w:r>
      <w:r w:rsidR="002B194E">
        <w:t xml:space="preserve"> sehingga akan keluar peringatan jika terdapat huruf atau simbol.</w:t>
      </w:r>
      <w:r w:rsidR="004C3678">
        <w:t xml:space="preserve"> Setelah itu terdapat </w:t>
      </w:r>
      <w:r w:rsidR="004C3678">
        <w:rPr>
          <w:i/>
          <w:iCs/>
        </w:rPr>
        <w:t>window</w:t>
      </w:r>
      <w:r w:rsidR="004C3678">
        <w:t xml:space="preserve"> konfirmasi</w:t>
      </w:r>
    </w:p>
    <w:p w14:paraId="645A2C98" w14:textId="218C34B0" w:rsidR="00603C15" w:rsidRPr="004C3678" w:rsidRDefault="004C3678" w:rsidP="000C4FA9">
      <w:pPr>
        <w:pStyle w:val="ListParagraph"/>
        <w:spacing w:line="240" w:lineRule="auto"/>
        <w:ind w:left="0"/>
        <w:jc w:val="both"/>
      </w:pPr>
      <w:r w:rsidRPr="004C3678">
        <w:rPr>
          <w:noProof/>
        </w:rPr>
        <w:drawing>
          <wp:inline distT="0" distB="0" distL="0" distR="0" wp14:anchorId="2EA59704" wp14:editId="46916CF1">
            <wp:extent cx="2640965" cy="1371600"/>
            <wp:effectExtent l="0" t="0" r="0" b="0"/>
            <wp:docPr id="58374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434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8982" w14:textId="60004C2A" w:rsidR="009B1DF3" w:rsidRDefault="00EB5AEC" w:rsidP="000C4FA9">
      <w:pPr>
        <w:pStyle w:val="ListParagraph"/>
        <w:spacing w:line="240" w:lineRule="auto"/>
        <w:ind w:left="0"/>
        <w:jc w:val="both"/>
      </w:pPr>
      <w:r>
        <w:rPr>
          <w:i/>
          <w:iCs/>
        </w:rPr>
        <w:t>User</w:t>
      </w:r>
      <w:r>
        <w:t xml:space="preserve"> dapat kembali jika terdapat kesalahan dan </w:t>
      </w:r>
      <w:r w:rsidR="00074DFB">
        <w:t xml:space="preserve">jika </w:t>
      </w:r>
      <w:r w:rsidR="00074DFB">
        <w:rPr>
          <w:i/>
          <w:iCs/>
        </w:rPr>
        <w:t>user</w:t>
      </w:r>
      <w:r w:rsidR="00074DFB">
        <w:t xml:space="preserve"> melanjutkan akan keluar struk pembayaran.</w:t>
      </w:r>
    </w:p>
    <w:p w14:paraId="16A69911" w14:textId="56DEFC1B" w:rsidR="00074DFB" w:rsidRDefault="00750F19" w:rsidP="000C4FA9">
      <w:pPr>
        <w:pStyle w:val="ListParagraph"/>
        <w:spacing w:line="240" w:lineRule="auto"/>
        <w:ind w:left="0"/>
        <w:jc w:val="both"/>
      </w:pPr>
      <w:r w:rsidRPr="00750F19">
        <w:rPr>
          <w:noProof/>
        </w:rPr>
        <w:lastRenderedPageBreak/>
        <w:drawing>
          <wp:inline distT="0" distB="0" distL="0" distR="0" wp14:anchorId="437A7B9D" wp14:editId="0454C54D">
            <wp:extent cx="2640965" cy="2185035"/>
            <wp:effectExtent l="0" t="0" r="0" b="0"/>
            <wp:docPr id="70133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367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357A" w14:textId="162EDA85" w:rsidR="00EC0E14" w:rsidRDefault="00EC0E14" w:rsidP="000C4FA9">
      <w:pPr>
        <w:pStyle w:val="ListParagraph"/>
        <w:spacing w:line="240" w:lineRule="auto"/>
        <w:ind w:left="0"/>
        <w:jc w:val="both"/>
      </w:pPr>
      <w:r>
        <w:tab/>
      </w:r>
      <w:r w:rsidR="00470CB5">
        <w:t xml:space="preserve">Pada menu penarikan tunai, </w:t>
      </w:r>
      <w:r w:rsidR="00470CB5">
        <w:rPr>
          <w:i/>
          <w:iCs/>
        </w:rPr>
        <w:t>user</w:t>
      </w:r>
      <w:r w:rsidR="00470CB5">
        <w:t xml:space="preserve"> dapat memilih pecahan Rp50.000 </w:t>
      </w:r>
      <w:r w:rsidR="00790072">
        <w:t xml:space="preserve">atau Rp100.000 pada </w:t>
      </w:r>
      <w:r w:rsidR="00790072">
        <w:rPr>
          <w:i/>
          <w:iCs/>
        </w:rPr>
        <w:t>radio button</w:t>
      </w:r>
      <w:r w:rsidR="00790072">
        <w:t xml:space="preserve">. Kemudian </w:t>
      </w:r>
      <w:r w:rsidR="00790072">
        <w:rPr>
          <w:i/>
          <w:iCs/>
        </w:rPr>
        <w:t>user</w:t>
      </w:r>
      <w:r w:rsidR="00790072">
        <w:t xml:space="preserve"> diminta untuk memasukkan jumlah uang </w:t>
      </w:r>
      <w:r w:rsidR="00434910">
        <w:t>sesuai dengan kelipatan pecahan yang dipilih.</w:t>
      </w:r>
    </w:p>
    <w:p w14:paraId="0F2AF67D" w14:textId="77777777" w:rsidR="008C2952" w:rsidRDefault="006261D4" w:rsidP="000C4FA9">
      <w:pPr>
        <w:pStyle w:val="ListParagraph"/>
        <w:spacing w:line="240" w:lineRule="auto"/>
        <w:ind w:left="0"/>
        <w:jc w:val="both"/>
      </w:pPr>
      <w:r w:rsidRPr="006261D4">
        <w:rPr>
          <w:noProof/>
        </w:rPr>
        <w:drawing>
          <wp:inline distT="0" distB="0" distL="0" distR="0" wp14:anchorId="2FCB4C4D" wp14:editId="11D21FEB">
            <wp:extent cx="2640965" cy="1311275"/>
            <wp:effectExtent l="0" t="0" r="0" b="0"/>
            <wp:docPr id="13028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753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Jika jumlah yang dimasukkan kuran</w:t>
      </w:r>
      <w:r w:rsidR="006F2A6F">
        <w:t>g, melebihi batas (Rp1.500.000) atau mengandung simbol dan huruf maka akan keluar peringatan.</w:t>
      </w:r>
    </w:p>
    <w:p w14:paraId="747BF1DD" w14:textId="13AADACD" w:rsidR="00434910" w:rsidRDefault="008C2952" w:rsidP="000C4FA9">
      <w:pPr>
        <w:pStyle w:val="ListParagraph"/>
        <w:spacing w:line="240" w:lineRule="auto"/>
        <w:ind w:left="0"/>
        <w:jc w:val="both"/>
      </w:pPr>
      <w:r w:rsidRPr="008C2952">
        <w:rPr>
          <w:noProof/>
        </w:rPr>
        <w:drawing>
          <wp:inline distT="0" distB="0" distL="0" distR="0" wp14:anchorId="265ED681" wp14:editId="2A622ED1">
            <wp:extent cx="2640965" cy="1437640"/>
            <wp:effectExtent l="0" t="0" r="0" b="0"/>
            <wp:docPr id="179654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55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6CE7" w14:textId="1EECA74A" w:rsidR="008C2952" w:rsidRDefault="008C2952" w:rsidP="000C4FA9">
      <w:pPr>
        <w:pStyle w:val="ListParagraph"/>
        <w:spacing w:line="240" w:lineRule="auto"/>
        <w:ind w:left="0"/>
        <w:jc w:val="both"/>
      </w:pPr>
      <w:r>
        <w:t>Jika jumlah sesuai maka akan keluar teks uang dan struk.</w:t>
      </w:r>
    </w:p>
    <w:p w14:paraId="1470299A" w14:textId="64478B42" w:rsidR="008C2952" w:rsidRPr="00790072" w:rsidRDefault="00407529" w:rsidP="000C4FA9">
      <w:pPr>
        <w:pStyle w:val="ListParagraph"/>
        <w:spacing w:line="240" w:lineRule="auto"/>
        <w:ind w:left="0"/>
        <w:jc w:val="both"/>
      </w:pPr>
      <w:r w:rsidRPr="00407529">
        <w:rPr>
          <w:noProof/>
        </w:rPr>
        <w:drawing>
          <wp:inline distT="0" distB="0" distL="0" distR="0" wp14:anchorId="27B64BF4" wp14:editId="341DFCDD">
            <wp:extent cx="2640965" cy="2185035"/>
            <wp:effectExtent l="0" t="0" r="0" b="0"/>
            <wp:docPr id="176065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5437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02A6" w14:textId="77777777" w:rsidR="00D9699D" w:rsidRDefault="00407529" w:rsidP="000C4FA9">
      <w:pPr>
        <w:pStyle w:val="ListParagraph"/>
        <w:spacing w:line="240" w:lineRule="auto"/>
        <w:ind w:left="0"/>
        <w:jc w:val="both"/>
      </w:pPr>
      <w:r>
        <w:tab/>
      </w:r>
      <w:r w:rsidR="00735FDD">
        <w:t xml:space="preserve">Pada menu setor tunai, </w:t>
      </w:r>
      <w:r w:rsidR="00735FDD">
        <w:rPr>
          <w:i/>
          <w:iCs/>
        </w:rPr>
        <w:t>user</w:t>
      </w:r>
      <w:r w:rsidR="00735FDD">
        <w:t xml:space="preserve"> dapat memasukkan uang dengan jumlah maksimal Rp1.500.000 dalam pecahan Rp50.000 dan Rp100.000.</w:t>
      </w:r>
    </w:p>
    <w:p w14:paraId="2986AFFC" w14:textId="4FF49E67" w:rsidR="009B1DF3" w:rsidRPr="00735FDD" w:rsidRDefault="00D9699D" w:rsidP="000C4FA9">
      <w:pPr>
        <w:pStyle w:val="ListParagraph"/>
        <w:spacing w:line="240" w:lineRule="auto"/>
        <w:ind w:left="0"/>
        <w:jc w:val="both"/>
      </w:pPr>
      <w:r w:rsidRPr="00D9699D">
        <w:rPr>
          <w:noProof/>
        </w:rPr>
        <w:drawing>
          <wp:inline distT="0" distB="0" distL="0" distR="0" wp14:anchorId="1BF9F00E" wp14:editId="5A89F433">
            <wp:extent cx="2640965" cy="1251585"/>
            <wp:effectExtent l="0" t="0" r="0" b="0"/>
            <wp:docPr id="7926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5898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6703" w14:textId="25B6912F" w:rsidR="00F535E8" w:rsidRPr="00376715" w:rsidRDefault="003B1876" w:rsidP="000C4FA9">
      <w:pPr>
        <w:pStyle w:val="ListParagraph"/>
        <w:spacing w:line="240" w:lineRule="auto"/>
        <w:ind w:left="0"/>
        <w:jc w:val="both"/>
      </w:pPr>
      <w:r>
        <w:t xml:space="preserve">Akan muncul peringatan jika </w:t>
      </w:r>
      <w:r w:rsidR="00376715">
        <w:rPr>
          <w:i/>
          <w:iCs/>
        </w:rPr>
        <w:t>input</w:t>
      </w:r>
      <w:r w:rsidR="00376715">
        <w:t xml:space="preserve"> uang bukan merupakan angka</w:t>
      </w:r>
      <w:r w:rsidR="00F535E8">
        <w:t>, berjumlah 0, atau melebihi batas</w:t>
      </w:r>
      <w:r w:rsidR="00376715">
        <w:t>. Jika uang sesuai</w:t>
      </w:r>
      <w:r w:rsidR="00F535E8">
        <w:t xml:space="preserve"> maka jumlah uang akan dihitung oleh program. </w:t>
      </w:r>
      <w:r w:rsidR="00F535E8" w:rsidRPr="00F535E8">
        <w:rPr>
          <w:noProof/>
        </w:rPr>
        <w:drawing>
          <wp:inline distT="0" distB="0" distL="0" distR="0" wp14:anchorId="67EC888C" wp14:editId="0CE36B9E">
            <wp:extent cx="2640965" cy="1253490"/>
            <wp:effectExtent l="0" t="0" r="0" b="0"/>
            <wp:docPr id="16784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8757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ADB0" w14:textId="69ADD250" w:rsidR="00FC2995" w:rsidRPr="00FC2995" w:rsidRDefault="00FC2995" w:rsidP="000C4FA9">
      <w:pPr>
        <w:pStyle w:val="ListParagraph"/>
        <w:spacing w:line="240" w:lineRule="auto"/>
        <w:ind w:left="0"/>
        <w:jc w:val="both"/>
      </w:pPr>
      <w:r>
        <w:rPr>
          <w:i/>
          <w:iCs/>
        </w:rPr>
        <w:t xml:space="preserve">User </w:t>
      </w:r>
      <w:r>
        <w:t xml:space="preserve">dapat kembali atau melanjutkan. Jika </w:t>
      </w:r>
      <w:r>
        <w:rPr>
          <w:i/>
          <w:iCs/>
        </w:rPr>
        <w:t xml:space="preserve">user </w:t>
      </w:r>
      <w:r>
        <w:t xml:space="preserve">melanjutkan maka akan keluar struk. </w:t>
      </w:r>
    </w:p>
    <w:p w14:paraId="35EB94CA" w14:textId="4C6A270C" w:rsidR="00F535E8" w:rsidRDefault="00B8471A" w:rsidP="000C4FA9">
      <w:pPr>
        <w:pStyle w:val="ListParagraph"/>
        <w:spacing w:line="240" w:lineRule="auto"/>
        <w:ind w:left="0"/>
        <w:jc w:val="both"/>
      </w:pPr>
      <w:r w:rsidRPr="00B8471A">
        <w:rPr>
          <w:noProof/>
        </w:rPr>
        <w:drawing>
          <wp:inline distT="0" distB="0" distL="0" distR="0" wp14:anchorId="400C5498" wp14:editId="3ECB08BD">
            <wp:extent cx="2640965" cy="2185035"/>
            <wp:effectExtent l="0" t="0" r="0" b="0"/>
            <wp:docPr id="42467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685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C3DD" w14:textId="12695F42" w:rsidR="00F535E8" w:rsidRDefault="00E740FC" w:rsidP="000C4FA9">
      <w:pPr>
        <w:pStyle w:val="ListParagraph"/>
        <w:spacing w:line="240" w:lineRule="auto"/>
        <w:ind w:left="0"/>
        <w:jc w:val="both"/>
      </w:pPr>
      <w:r>
        <w:lastRenderedPageBreak/>
        <w:tab/>
        <w:t xml:space="preserve">Pada menu ubah PIN, </w:t>
      </w:r>
      <w:r>
        <w:rPr>
          <w:i/>
          <w:iCs/>
        </w:rPr>
        <w:t xml:space="preserve">user </w:t>
      </w:r>
      <w:r>
        <w:t xml:space="preserve">diminta untuk memasukkan PIN lama, PIN baru, dan konfirmasi dengan </w:t>
      </w:r>
      <w:r w:rsidR="00D73844">
        <w:t xml:space="preserve">memasukkan </w:t>
      </w:r>
      <w:r>
        <w:t>lagi PIN baru.</w:t>
      </w:r>
    </w:p>
    <w:p w14:paraId="6E9E5A2C" w14:textId="6D1C5105" w:rsidR="00D73844" w:rsidRDefault="00E1266A" w:rsidP="000C4FA9">
      <w:pPr>
        <w:pStyle w:val="ListParagraph"/>
        <w:spacing w:line="240" w:lineRule="auto"/>
        <w:ind w:left="0"/>
        <w:jc w:val="both"/>
      </w:pPr>
      <w:r w:rsidRPr="00E1266A">
        <w:rPr>
          <w:noProof/>
        </w:rPr>
        <w:drawing>
          <wp:inline distT="0" distB="0" distL="0" distR="0" wp14:anchorId="725D1E2E" wp14:editId="67D219AE">
            <wp:extent cx="2640965" cy="1149985"/>
            <wp:effectExtent l="0" t="0" r="0" b="0"/>
            <wp:docPr id="111902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598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C338" w14:textId="77777777" w:rsidR="00040B8E" w:rsidRDefault="001744E3" w:rsidP="000C4FA9">
      <w:pPr>
        <w:pStyle w:val="ListParagraph"/>
        <w:spacing w:line="240" w:lineRule="auto"/>
        <w:ind w:left="0"/>
        <w:jc w:val="both"/>
      </w:pPr>
      <w:r>
        <w:rPr>
          <w:i/>
          <w:iCs/>
        </w:rPr>
        <w:t xml:space="preserve">User </w:t>
      </w:r>
      <w:r>
        <w:t>harus memasukkan PIN baru dengan panjang 6</w:t>
      </w:r>
      <w:r w:rsidR="00A949AF">
        <w:t xml:space="preserve"> karakter. Jika PIN lama salah, pin baru tidak berjumlah 6 karakter, pin konfirmasi tidak sesuai pin baru, maka akan muncul peringatan.</w:t>
      </w:r>
      <w:r w:rsidR="008E2F6A">
        <w:t xml:space="preserve"> Jika </w:t>
      </w:r>
      <w:r w:rsidR="008E2F6A">
        <w:rPr>
          <w:i/>
          <w:iCs/>
        </w:rPr>
        <w:t>user</w:t>
      </w:r>
      <w:r w:rsidR="008E2F6A">
        <w:t xml:space="preserve"> berhasil mengganti PIN, maka </w:t>
      </w:r>
      <w:r w:rsidR="008E2F6A">
        <w:rPr>
          <w:i/>
          <w:iCs/>
        </w:rPr>
        <w:t>user</w:t>
      </w:r>
      <w:r w:rsidR="008E2F6A">
        <w:t xml:space="preserve"> akan kembali ke menu </w:t>
      </w:r>
      <w:r w:rsidR="008E2F6A">
        <w:rPr>
          <w:i/>
          <w:iCs/>
        </w:rPr>
        <w:t>input</w:t>
      </w:r>
      <w:r w:rsidR="008E2F6A">
        <w:t xml:space="preserve"> PIN awal.</w:t>
      </w:r>
    </w:p>
    <w:p w14:paraId="0B6049A2" w14:textId="6918B450" w:rsidR="00E1266A" w:rsidRDefault="00040B8E" w:rsidP="000C4FA9">
      <w:pPr>
        <w:pStyle w:val="ListParagraph"/>
        <w:spacing w:line="240" w:lineRule="auto"/>
        <w:ind w:left="0"/>
        <w:jc w:val="both"/>
      </w:pPr>
      <w:r w:rsidRPr="00040B8E">
        <w:rPr>
          <w:noProof/>
        </w:rPr>
        <w:drawing>
          <wp:inline distT="0" distB="0" distL="0" distR="0" wp14:anchorId="00090FCE" wp14:editId="0B62D1D6">
            <wp:extent cx="2640965" cy="814705"/>
            <wp:effectExtent l="0" t="0" r="0" b="0"/>
            <wp:docPr id="7909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560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67C8" w14:textId="77777777" w:rsidR="00040B8E" w:rsidRDefault="00040B8E" w:rsidP="000C4FA9">
      <w:pPr>
        <w:pStyle w:val="ListParagraph"/>
        <w:spacing w:line="240" w:lineRule="auto"/>
        <w:ind w:left="0"/>
        <w:jc w:val="both"/>
      </w:pPr>
    </w:p>
    <w:p w14:paraId="6F4FAB61" w14:textId="40C39CF1" w:rsidR="00A66B30" w:rsidRPr="00A66B30" w:rsidRDefault="00A66B30" w:rsidP="00A66B30">
      <w:pPr>
        <w:pStyle w:val="ListParagraph"/>
        <w:numPr>
          <w:ilvl w:val="0"/>
          <w:numId w:val="1"/>
        </w:numPr>
        <w:spacing w:line="240" w:lineRule="auto"/>
        <w:jc w:val="center"/>
      </w:pPr>
      <w:r>
        <w:rPr>
          <w:b/>
          <w:bCs/>
        </w:rPr>
        <w:t>Penutup</w:t>
      </w:r>
    </w:p>
    <w:p w14:paraId="68738372" w14:textId="77777777" w:rsidR="00A66B30" w:rsidRDefault="00A66B30" w:rsidP="00A66B30">
      <w:pPr>
        <w:pStyle w:val="ListParagraph"/>
        <w:spacing w:line="240" w:lineRule="auto"/>
        <w:ind w:left="360"/>
        <w:jc w:val="center"/>
        <w:rPr>
          <w:b/>
          <w:bCs/>
        </w:rPr>
      </w:pPr>
    </w:p>
    <w:p w14:paraId="71DE4EFC" w14:textId="5104CE11" w:rsidR="00A66B30" w:rsidRDefault="00804522" w:rsidP="00A66B30">
      <w:pPr>
        <w:pStyle w:val="ListParagraph"/>
        <w:spacing w:line="240" w:lineRule="auto"/>
        <w:ind w:left="0"/>
        <w:jc w:val="both"/>
      </w:pPr>
      <w:r>
        <w:rPr>
          <w:b/>
          <w:bCs/>
        </w:rPr>
        <w:tab/>
      </w:r>
      <w:r>
        <w:t>Pada program Mesin ATM ini dapat diambil kesimpulan sebagai berikut :</w:t>
      </w:r>
    </w:p>
    <w:p w14:paraId="4077A625" w14:textId="5FDAB51B" w:rsidR="00333AC0" w:rsidRDefault="00B679AE" w:rsidP="00804522">
      <w:pPr>
        <w:pStyle w:val="ListParagraph"/>
        <w:numPr>
          <w:ilvl w:val="0"/>
          <w:numId w:val="7"/>
        </w:numPr>
        <w:spacing w:line="240" w:lineRule="auto"/>
        <w:jc w:val="both"/>
      </w:pPr>
      <w:r>
        <w:t>Program Mesin ATM ini adalah implementasi pemrograman aplikasi desktop menggunakan bahasa pemrograman Java.</w:t>
      </w:r>
    </w:p>
    <w:p w14:paraId="13015E80" w14:textId="07CC3771" w:rsidR="00804522" w:rsidRDefault="00DE46CA" w:rsidP="00804522">
      <w:pPr>
        <w:pStyle w:val="ListParagraph"/>
        <w:numPr>
          <w:ilvl w:val="0"/>
          <w:numId w:val="7"/>
        </w:numPr>
        <w:spacing w:line="240" w:lineRule="auto"/>
        <w:jc w:val="both"/>
      </w:pPr>
      <w:r>
        <w:t xml:space="preserve">Bahasa Java merupakan bahasa </w:t>
      </w:r>
      <w:r w:rsidR="00FD1D01">
        <w:t xml:space="preserve">berorientasi objek yang memudahkan proses pembelajaran karena </w:t>
      </w:r>
      <w:r w:rsidR="00AF3216">
        <w:t>kodenya yang terperinci.</w:t>
      </w:r>
    </w:p>
    <w:p w14:paraId="7516A130" w14:textId="01FC1267" w:rsidR="00AF3216" w:rsidRDefault="006D057C" w:rsidP="00804522">
      <w:pPr>
        <w:pStyle w:val="ListParagraph"/>
        <w:numPr>
          <w:ilvl w:val="0"/>
          <w:numId w:val="7"/>
        </w:numPr>
        <w:spacing w:line="240" w:lineRule="auto"/>
        <w:jc w:val="both"/>
      </w:pPr>
      <w:r>
        <w:t xml:space="preserve">Program ini menggunakan GUI </w:t>
      </w:r>
      <w:r>
        <w:rPr>
          <w:i/>
          <w:iCs/>
        </w:rPr>
        <w:t xml:space="preserve">(Graphical User Inteface) </w:t>
      </w:r>
      <w:r w:rsidR="002E56F2">
        <w:rPr>
          <w:i/>
          <w:iCs/>
        </w:rPr>
        <w:t>programming</w:t>
      </w:r>
      <w:r w:rsidR="002E56F2">
        <w:t xml:space="preserve"> pada IDE </w:t>
      </w:r>
      <w:r w:rsidR="00630832">
        <w:t xml:space="preserve">Apache </w:t>
      </w:r>
      <w:r w:rsidR="002E56F2">
        <w:t>NetBeans</w:t>
      </w:r>
      <w:r w:rsidR="00630832">
        <w:t>.</w:t>
      </w:r>
    </w:p>
    <w:p w14:paraId="359C7667" w14:textId="57A6285B" w:rsidR="00630832" w:rsidRPr="00656E8F" w:rsidRDefault="00F900EA" w:rsidP="00804522">
      <w:pPr>
        <w:pStyle w:val="ListParagraph"/>
        <w:numPr>
          <w:ilvl w:val="0"/>
          <w:numId w:val="7"/>
        </w:numPr>
        <w:spacing w:line="240" w:lineRule="auto"/>
        <w:jc w:val="both"/>
      </w:pPr>
      <w:r>
        <w:t xml:space="preserve">Program Mesin ATM mengimplementasikan penggunaan variabel dan tipe data, </w:t>
      </w:r>
      <w:r w:rsidR="002250AB">
        <w:t xml:space="preserve">pengkondisian, perulangan, </w:t>
      </w:r>
      <w:r w:rsidR="002250AB">
        <w:rPr>
          <w:i/>
          <w:iCs/>
        </w:rPr>
        <w:t>function</w:t>
      </w:r>
      <w:r w:rsidR="002250AB">
        <w:t xml:space="preserve"> and </w:t>
      </w:r>
      <w:r w:rsidR="002250AB">
        <w:rPr>
          <w:i/>
          <w:iCs/>
        </w:rPr>
        <w:t>method</w:t>
      </w:r>
      <w:r w:rsidR="002250AB">
        <w:t xml:space="preserve">, </w:t>
      </w:r>
      <w:r w:rsidR="002250AB">
        <w:rPr>
          <w:i/>
          <w:iCs/>
        </w:rPr>
        <w:t>class</w:t>
      </w:r>
      <w:r w:rsidR="002250AB">
        <w:t xml:space="preserve"> dan </w:t>
      </w:r>
      <w:r w:rsidR="002250AB">
        <w:rPr>
          <w:i/>
          <w:iCs/>
        </w:rPr>
        <w:t>constructor</w:t>
      </w:r>
      <w:r w:rsidR="002250AB">
        <w:t xml:space="preserve">, </w:t>
      </w:r>
      <w:r w:rsidR="002250AB">
        <w:rPr>
          <w:i/>
          <w:iCs/>
        </w:rPr>
        <w:t xml:space="preserve">setter </w:t>
      </w:r>
      <w:r w:rsidR="00656E8F">
        <w:t xml:space="preserve">dan </w:t>
      </w:r>
      <w:r w:rsidR="00656E8F">
        <w:rPr>
          <w:i/>
          <w:iCs/>
        </w:rPr>
        <w:t>getter</w:t>
      </w:r>
      <w:r w:rsidR="00656E8F">
        <w:t xml:space="preserve"> , serta GUI </w:t>
      </w:r>
      <w:r w:rsidR="00656E8F">
        <w:rPr>
          <w:i/>
          <w:iCs/>
        </w:rPr>
        <w:t>programming.</w:t>
      </w:r>
    </w:p>
    <w:p w14:paraId="640AE6C7" w14:textId="77777777" w:rsidR="00855DE2" w:rsidRDefault="00656E8F" w:rsidP="00855DE2">
      <w:pPr>
        <w:pStyle w:val="ListParagraph"/>
        <w:numPr>
          <w:ilvl w:val="0"/>
          <w:numId w:val="7"/>
        </w:numPr>
        <w:spacing w:line="240" w:lineRule="auto"/>
        <w:jc w:val="both"/>
      </w:pPr>
      <w:r>
        <w:t xml:space="preserve">Program ini </w:t>
      </w:r>
      <w:r w:rsidR="008552D8">
        <w:t xml:space="preserve">merupakan modifikasi </w:t>
      </w:r>
      <w:r w:rsidR="00855DE2">
        <w:t xml:space="preserve">sistem ATM biasa dan </w:t>
      </w:r>
      <w:r>
        <w:t xml:space="preserve">membutuhkan penyesuaian untuk </w:t>
      </w:r>
      <w:r>
        <w:t xml:space="preserve">bisa </w:t>
      </w:r>
      <w:r w:rsidR="008552D8">
        <w:t>difungsikan pada mesin ATM asli.</w:t>
      </w:r>
    </w:p>
    <w:p w14:paraId="0237935D" w14:textId="77777777" w:rsidR="00855DE2" w:rsidRDefault="00855DE2" w:rsidP="00855DE2">
      <w:pPr>
        <w:pStyle w:val="ListParagraph"/>
        <w:spacing w:line="240" w:lineRule="auto"/>
        <w:jc w:val="both"/>
      </w:pPr>
    </w:p>
    <w:p w14:paraId="1A5C922C" w14:textId="11443F28" w:rsidR="00855DE2" w:rsidRPr="00855DE2" w:rsidRDefault="00855DE2" w:rsidP="00855DE2">
      <w:pPr>
        <w:pStyle w:val="ListParagraph"/>
        <w:spacing w:line="240" w:lineRule="auto"/>
        <w:jc w:val="center"/>
      </w:pPr>
      <w:r w:rsidRPr="00855DE2">
        <w:rPr>
          <w:b/>
          <w:bCs/>
        </w:rPr>
        <w:t>DAFTAR PUSTAKA</w:t>
      </w:r>
    </w:p>
    <w:p w14:paraId="5009CC0B" w14:textId="77777777" w:rsidR="00F535E8" w:rsidRPr="000C4FA9" w:rsidRDefault="00F535E8" w:rsidP="000C4FA9">
      <w:pPr>
        <w:pStyle w:val="ListParagraph"/>
        <w:spacing w:line="240" w:lineRule="auto"/>
        <w:ind w:left="0"/>
        <w:jc w:val="both"/>
      </w:pPr>
    </w:p>
    <w:p w14:paraId="2E4FC6D9" w14:textId="7DAC5FFE" w:rsidR="009A48AB" w:rsidRDefault="00A40170" w:rsidP="00716F85">
      <w:pPr>
        <w:pStyle w:val="ListParagraph"/>
        <w:spacing w:line="240" w:lineRule="auto"/>
        <w:ind w:left="780"/>
        <w:jc w:val="both"/>
      </w:pPr>
      <w:r w:rsidRPr="00FF7565">
        <w:t>https://www.fortuneidn.com/finance/eko-wahyudi/atm-adalah</w:t>
      </w:r>
      <w:r>
        <w:t xml:space="preserve"> diakses pada 4 Juni 2023</w:t>
      </w:r>
    </w:p>
    <w:p w14:paraId="492BCAB5" w14:textId="5E691961" w:rsidR="009E6107" w:rsidRDefault="00A40170" w:rsidP="00716F85">
      <w:pPr>
        <w:pStyle w:val="ListParagraph"/>
        <w:spacing w:line="240" w:lineRule="auto"/>
        <w:ind w:left="780"/>
        <w:jc w:val="both"/>
      </w:pPr>
      <w:r w:rsidRPr="00FF7565">
        <w:t>https://www.jagoanhosting.com/blog/java-adalah/</w:t>
      </w:r>
      <w:r>
        <w:t xml:space="preserve"> diakses pada 4 Juni 2023</w:t>
      </w:r>
    </w:p>
    <w:p w14:paraId="500CA131" w14:textId="65C7F0C0" w:rsidR="009E6107" w:rsidRDefault="00A40170" w:rsidP="00716F85">
      <w:pPr>
        <w:pStyle w:val="ListParagraph"/>
        <w:spacing w:line="240" w:lineRule="auto"/>
        <w:ind w:left="780"/>
        <w:jc w:val="both"/>
      </w:pPr>
      <w:r w:rsidRPr="00FF7565">
        <w:t>https://www.dewaweb.com/blog/apa-itu-gui/</w:t>
      </w:r>
      <w:r>
        <w:t xml:space="preserve"> diakses pada 4 Juni 2023</w:t>
      </w:r>
    </w:p>
    <w:p w14:paraId="3F843378" w14:textId="4234D55F" w:rsidR="005B5D8A" w:rsidRDefault="00A40170" w:rsidP="00716F85">
      <w:pPr>
        <w:pStyle w:val="ListParagraph"/>
        <w:spacing w:line="240" w:lineRule="auto"/>
        <w:ind w:left="780"/>
        <w:jc w:val="both"/>
      </w:pPr>
      <w:r w:rsidRPr="00FF7565">
        <w:t>https://www.logique.co.id/blog/2020/11/20/bahasa-pemrograman-tingkat-tinggi/</w:t>
      </w:r>
      <w:r>
        <w:t xml:space="preserve"> diakses pada 4 Juni 2023</w:t>
      </w:r>
    </w:p>
    <w:p w14:paraId="626CF84B" w14:textId="77777777" w:rsidR="00FF7565" w:rsidRDefault="00FF7565" w:rsidP="00716F85">
      <w:pPr>
        <w:pStyle w:val="ListParagraph"/>
        <w:spacing w:line="240" w:lineRule="auto"/>
        <w:ind w:left="780"/>
        <w:jc w:val="both"/>
      </w:pPr>
    </w:p>
    <w:p w14:paraId="4D8CFADD" w14:textId="456BB383" w:rsidR="00FF7565" w:rsidRDefault="00FF7565" w:rsidP="00FF7565">
      <w:pPr>
        <w:pStyle w:val="ListParagraph"/>
        <w:spacing w:line="240" w:lineRule="auto"/>
        <w:ind w:left="780"/>
        <w:jc w:val="center"/>
      </w:pPr>
      <w:r>
        <w:rPr>
          <w:b/>
          <w:bCs/>
        </w:rPr>
        <w:t>BIODATA PENULIS</w:t>
      </w:r>
    </w:p>
    <w:p w14:paraId="5784114E" w14:textId="77777777" w:rsidR="00FF7565" w:rsidRDefault="00FF7565" w:rsidP="00FF7565">
      <w:pPr>
        <w:pStyle w:val="ListParagraph"/>
        <w:spacing w:line="240" w:lineRule="auto"/>
        <w:ind w:left="780"/>
        <w:jc w:val="center"/>
      </w:pPr>
    </w:p>
    <w:p w14:paraId="44D619AC" w14:textId="77777777" w:rsidR="00453662" w:rsidRDefault="006F1340" w:rsidP="00F12A47">
      <w:pPr>
        <w:pStyle w:val="ListParagraph"/>
        <w:spacing w:line="240" w:lineRule="auto"/>
        <w:ind w:left="780"/>
        <w:jc w:val="both"/>
        <w:sectPr w:rsidR="00453662" w:rsidSect="009A40C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5C1973" wp14:editId="5494428F">
            <wp:simplePos x="0" y="0"/>
            <wp:positionH relativeFrom="column">
              <wp:posOffset>509905</wp:posOffset>
            </wp:positionH>
            <wp:positionV relativeFrom="paragraph">
              <wp:posOffset>15240</wp:posOffset>
            </wp:positionV>
            <wp:extent cx="1247140" cy="1872615"/>
            <wp:effectExtent l="19050" t="19050" r="0" b="0"/>
            <wp:wrapTight wrapText="bothSides">
              <wp:wrapPolygon edited="0">
                <wp:start x="-330" y="-220"/>
                <wp:lineTo x="-330" y="21534"/>
                <wp:lineTo x="21446" y="21534"/>
                <wp:lineTo x="21446" y="-220"/>
                <wp:lineTo x="-330" y="-220"/>
              </wp:wrapPolygon>
            </wp:wrapTight>
            <wp:docPr id="244084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4281" name="Picture 24408428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872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353C9">
        <w:t>Kenzie Maheswara Tama</w:t>
      </w:r>
      <w:r w:rsidR="003313E8">
        <w:t xml:space="preserve"> </w:t>
      </w:r>
      <w:r w:rsidR="00C353C9">
        <w:t>(21120122</w:t>
      </w:r>
      <w:r w:rsidR="00453662">
        <w:t>-130046)</w:t>
      </w:r>
      <w:r w:rsidR="00C353C9">
        <w:t xml:space="preserve"> lahir di Purwodadi, Kab. Grobogan, </w:t>
      </w:r>
      <w:r w:rsidR="00D93EF4">
        <w:t xml:space="preserve">tanggal 1 Desember 2003. Menamatkan pendidikan di SMAN 1 Purwodadi </w:t>
      </w:r>
      <w:r w:rsidR="003851BB">
        <w:t xml:space="preserve">pada tahun 2022. Sudah mengenal komputer sejak </w:t>
      </w:r>
      <w:r w:rsidR="00E740BC">
        <w:t xml:space="preserve">masih duduk dibangku TK membuatnya tertarik dengan teknologi komputer </w:t>
      </w:r>
      <w:r w:rsidR="0008016E">
        <w:t xml:space="preserve">hingga akhirnya memutuskan untuk melanjutkan studi </w:t>
      </w:r>
      <w:r w:rsidR="003313E8">
        <w:t>di Universitas Diponegoro pada program studi Teknik Komputer S1.</w:t>
      </w:r>
      <w:r w:rsidR="00453662">
        <w:t xml:space="preserve"> </w:t>
      </w:r>
    </w:p>
    <w:tbl>
      <w:tblPr>
        <w:tblStyle w:val="TableGrid"/>
        <w:tblW w:w="7580" w:type="dxa"/>
        <w:tblInd w:w="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3"/>
        <w:gridCol w:w="3177"/>
      </w:tblGrid>
      <w:tr w:rsidR="006A70D2" w14:paraId="1CCABA2B" w14:textId="77777777" w:rsidTr="007379AD">
        <w:tc>
          <w:tcPr>
            <w:tcW w:w="4403" w:type="dxa"/>
          </w:tcPr>
          <w:p w14:paraId="0C9E6531" w14:textId="77777777" w:rsidR="006A70D2" w:rsidRDefault="006A70D2" w:rsidP="00F12A47">
            <w:pPr>
              <w:pStyle w:val="ListParagraph"/>
              <w:spacing w:line="240" w:lineRule="auto"/>
              <w:ind w:left="0"/>
              <w:jc w:val="both"/>
            </w:pPr>
          </w:p>
        </w:tc>
        <w:tc>
          <w:tcPr>
            <w:tcW w:w="3177" w:type="dxa"/>
          </w:tcPr>
          <w:p w14:paraId="339CADF7" w14:textId="5DB58A60" w:rsidR="006A70D2" w:rsidRDefault="006A70D2" w:rsidP="00F12A47">
            <w:pPr>
              <w:pStyle w:val="ListParagraph"/>
              <w:spacing w:line="240" w:lineRule="auto"/>
              <w:ind w:left="0"/>
              <w:jc w:val="both"/>
            </w:pPr>
            <w:r>
              <w:t>Mengetahui</w:t>
            </w:r>
          </w:p>
        </w:tc>
      </w:tr>
      <w:tr w:rsidR="006A70D2" w14:paraId="3569E62F" w14:textId="77777777" w:rsidTr="007379AD">
        <w:tc>
          <w:tcPr>
            <w:tcW w:w="4403" w:type="dxa"/>
          </w:tcPr>
          <w:p w14:paraId="2854CA81" w14:textId="69C503B6" w:rsidR="006A70D2" w:rsidRDefault="006A70D2" w:rsidP="00F12A47">
            <w:pPr>
              <w:pStyle w:val="ListParagraph"/>
              <w:spacing w:line="240" w:lineRule="auto"/>
              <w:ind w:left="0"/>
              <w:jc w:val="both"/>
            </w:pPr>
            <w:r>
              <w:t>Pembimbing</w:t>
            </w:r>
          </w:p>
        </w:tc>
        <w:tc>
          <w:tcPr>
            <w:tcW w:w="3177" w:type="dxa"/>
          </w:tcPr>
          <w:p w14:paraId="57E98A42" w14:textId="509027D8" w:rsidR="006A70D2" w:rsidRDefault="006A70D2" w:rsidP="00F12A47">
            <w:pPr>
              <w:pStyle w:val="ListParagraph"/>
              <w:spacing w:line="240" w:lineRule="auto"/>
              <w:ind w:left="0"/>
              <w:jc w:val="both"/>
            </w:pPr>
            <w:r>
              <w:t>Koordinator Praktikum</w:t>
            </w:r>
          </w:p>
        </w:tc>
      </w:tr>
      <w:tr w:rsidR="006A70D2" w14:paraId="75B383EA" w14:textId="77777777" w:rsidTr="007379AD">
        <w:trPr>
          <w:trHeight w:val="1444"/>
        </w:trPr>
        <w:tc>
          <w:tcPr>
            <w:tcW w:w="4403" w:type="dxa"/>
          </w:tcPr>
          <w:p w14:paraId="3AB07B9B" w14:textId="790F87E8" w:rsidR="006A70D2" w:rsidRDefault="004F720C" w:rsidP="00F12A47">
            <w:pPr>
              <w:pStyle w:val="ListParagraph"/>
              <w:spacing w:line="240" w:lineRule="auto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63DDB7BB" wp14:editId="6897A034">
                  <wp:extent cx="2640965" cy="1273175"/>
                  <wp:effectExtent l="0" t="0" r="0" b="0"/>
                  <wp:docPr id="20602503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250324" name="Picture 206025032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965" cy="127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7" w:type="dxa"/>
          </w:tcPr>
          <w:p w14:paraId="1F82BDAE" w14:textId="652EE3BD" w:rsidR="006A70D2" w:rsidRDefault="00735CA8" w:rsidP="00F12A47">
            <w:pPr>
              <w:pStyle w:val="ListParagraph"/>
              <w:spacing w:line="240" w:lineRule="auto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52E3C418" wp14:editId="117FDD1E">
                  <wp:extent cx="1676400" cy="1466850"/>
                  <wp:effectExtent l="0" t="0" r="0" b="0"/>
                  <wp:docPr id="3569039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903933" name="Picture 35690393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0D2" w14:paraId="1A7C80CA" w14:textId="77777777" w:rsidTr="007379AD">
        <w:tc>
          <w:tcPr>
            <w:tcW w:w="4403" w:type="dxa"/>
          </w:tcPr>
          <w:p w14:paraId="02D8A1B2" w14:textId="46B35821" w:rsidR="006A70D2" w:rsidRPr="00C04A93" w:rsidRDefault="006A70D2" w:rsidP="00F12A47">
            <w:pPr>
              <w:pStyle w:val="ListParagraph"/>
              <w:spacing w:line="240" w:lineRule="auto"/>
              <w:ind w:left="0"/>
              <w:jc w:val="both"/>
              <w:rPr>
                <w:u w:val="single"/>
              </w:rPr>
            </w:pPr>
            <w:r w:rsidRPr="00C04A93">
              <w:rPr>
                <w:u w:val="single"/>
              </w:rPr>
              <w:t>Djie Valencia Santoso</w:t>
            </w:r>
          </w:p>
        </w:tc>
        <w:tc>
          <w:tcPr>
            <w:tcW w:w="3177" w:type="dxa"/>
          </w:tcPr>
          <w:p w14:paraId="4BBFDC8A" w14:textId="52D290C4" w:rsidR="006A70D2" w:rsidRPr="00C04A93" w:rsidRDefault="00F349E2" w:rsidP="00F12A47">
            <w:pPr>
              <w:pStyle w:val="ListParagraph"/>
              <w:spacing w:line="240" w:lineRule="auto"/>
              <w:ind w:left="0"/>
              <w:jc w:val="both"/>
              <w:rPr>
                <w:u w:val="single"/>
              </w:rPr>
            </w:pPr>
            <w:r w:rsidRPr="00C04A93">
              <w:rPr>
                <w:u w:val="single"/>
              </w:rPr>
              <w:t xml:space="preserve">Muhammad </w:t>
            </w:r>
            <w:r w:rsidR="00CC607A" w:rsidRPr="00C04A93">
              <w:rPr>
                <w:u w:val="single"/>
              </w:rPr>
              <w:t>Irhamsyah Arrahim</w:t>
            </w:r>
          </w:p>
        </w:tc>
      </w:tr>
      <w:tr w:rsidR="006A70D2" w14:paraId="49DB9692" w14:textId="77777777" w:rsidTr="007379AD">
        <w:tc>
          <w:tcPr>
            <w:tcW w:w="4403" w:type="dxa"/>
          </w:tcPr>
          <w:p w14:paraId="35658A05" w14:textId="7F29C3F9" w:rsidR="006A70D2" w:rsidRDefault="00F349E2" w:rsidP="00F12A47">
            <w:pPr>
              <w:pStyle w:val="ListParagraph"/>
              <w:spacing w:line="240" w:lineRule="auto"/>
              <w:ind w:left="0"/>
              <w:jc w:val="both"/>
            </w:pPr>
            <w:r w:rsidRPr="00F349E2">
              <w:t>21120121130055</w:t>
            </w:r>
          </w:p>
        </w:tc>
        <w:tc>
          <w:tcPr>
            <w:tcW w:w="3177" w:type="dxa"/>
          </w:tcPr>
          <w:p w14:paraId="136CA3FB" w14:textId="7B0F1E6C" w:rsidR="006A70D2" w:rsidRDefault="00924993" w:rsidP="00F12A47">
            <w:pPr>
              <w:pStyle w:val="ListParagraph"/>
              <w:spacing w:line="240" w:lineRule="auto"/>
              <w:ind w:left="0"/>
              <w:jc w:val="both"/>
            </w:pPr>
            <w:r>
              <w:t>21120120140157</w:t>
            </w:r>
          </w:p>
        </w:tc>
      </w:tr>
    </w:tbl>
    <w:p w14:paraId="00C307FA" w14:textId="532EC8B1" w:rsidR="00FF7565" w:rsidRPr="00FF7565" w:rsidRDefault="00FF7565" w:rsidP="00F12A47">
      <w:pPr>
        <w:pStyle w:val="ListParagraph"/>
        <w:spacing w:line="240" w:lineRule="auto"/>
        <w:ind w:left="780"/>
        <w:jc w:val="both"/>
      </w:pPr>
    </w:p>
    <w:sectPr w:rsidR="00FF7565" w:rsidRPr="00FF7565" w:rsidSect="00453662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43569"/>
    <w:multiLevelType w:val="hybridMultilevel"/>
    <w:tmpl w:val="759ED412"/>
    <w:lvl w:ilvl="0" w:tplc="077EE850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E41174"/>
    <w:multiLevelType w:val="hybridMultilevel"/>
    <w:tmpl w:val="FBEA05D2"/>
    <w:lvl w:ilvl="0" w:tplc="2B0E0538">
      <w:start w:val="1"/>
      <w:numFmt w:val="decimal"/>
      <w:lvlText w:val="2.%1. "/>
      <w:lvlJc w:val="left"/>
      <w:pPr>
        <w:ind w:left="150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38A43D0A"/>
    <w:multiLevelType w:val="hybridMultilevel"/>
    <w:tmpl w:val="4858E004"/>
    <w:lvl w:ilvl="0" w:tplc="8C7E5B86">
      <w:start w:val="1"/>
      <w:numFmt w:val="decimal"/>
      <w:lvlText w:val="3.%1. 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F376AC"/>
    <w:multiLevelType w:val="hybridMultilevel"/>
    <w:tmpl w:val="FE247930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38090019" w:tentative="1">
      <w:start w:val="1"/>
      <w:numFmt w:val="lowerLetter"/>
      <w:lvlText w:val="%2."/>
      <w:lvlJc w:val="left"/>
      <w:pPr>
        <w:ind w:left="1860" w:hanging="360"/>
      </w:pPr>
    </w:lvl>
    <w:lvl w:ilvl="2" w:tplc="3809001B" w:tentative="1">
      <w:start w:val="1"/>
      <w:numFmt w:val="lowerRoman"/>
      <w:lvlText w:val="%3."/>
      <w:lvlJc w:val="right"/>
      <w:pPr>
        <w:ind w:left="2580" w:hanging="180"/>
      </w:pPr>
    </w:lvl>
    <w:lvl w:ilvl="3" w:tplc="3809000F" w:tentative="1">
      <w:start w:val="1"/>
      <w:numFmt w:val="decimal"/>
      <w:lvlText w:val="%4."/>
      <w:lvlJc w:val="left"/>
      <w:pPr>
        <w:ind w:left="3300" w:hanging="360"/>
      </w:pPr>
    </w:lvl>
    <w:lvl w:ilvl="4" w:tplc="38090019" w:tentative="1">
      <w:start w:val="1"/>
      <w:numFmt w:val="lowerLetter"/>
      <w:lvlText w:val="%5."/>
      <w:lvlJc w:val="left"/>
      <w:pPr>
        <w:ind w:left="4020" w:hanging="360"/>
      </w:pPr>
    </w:lvl>
    <w:lvl w:ilvl="5" w:tplc="3809001B" w:tentative="1">
      <w:start w:val="1"/>
      <w:numFmt w:val="lowerRoman"/>
      <w:lvlText w:val="%6."/>
      <w:lvlJc w:val="right"/>
      <w:pPr>
        <w:ind w:left="4740" w:hanging="180"/>
      </w:pPr>
    </w:lvl>
    <w:lvl w:ilvl="6" w:tplc="3809000F" w:tentative="1">
      <w:start w:val="1"/>
      <w:numFmt w:val="decimal"/>
      <w:lvlText w:val="%7."/>
      <w:lvlJc w:val="left"/>
      <w:pPr>
        <w:ind w:left="5460" w:hanging="360"/>
      </w:pPr>
    </w:lvl>
    <w:lvl w:ilvl="7" w:tplc="38090019" w:tentative="1">
      <w:start w:val="1"/>
      <w:numFmt w:val="lowerLetter"/>
      <w:lvlText w:val="%8."/>
      <w:lvlJc w:val="left"/>
      <w:pPr>
        <w:ind w:left="6180" w:hanging="360"/>
      </w:pPr>
    </w:lvl>
    <w:lvl w:ilvl="8" w:tplc="3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43E97AA1"/>
    <w:multiLevelType w:val="hybridMultilevel"/>
    <w:tmpl w:val="A6F0C170"/>
    <w:lvl w:ilvl="0" w:tplc="874CFB5A">
      <w:start w:val="1"/>
      <w:numFmt w:val="decimal"/>
      <w:lvlText w:val="2.%1. "/>
      <w:lvlJc w:val="left"/>
      <w:pPr>
        <w:ind w:left="1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5F9F0EE0"/>
    <w:multiLevelType w:val="hybridMultilevel"/>
    <w:tmpl w:val="D5384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C9137D"/>
    <w:multiLevelType w:val="hybridMultilevel"/>
    <w:tmpl w:val="9FC01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084852">
    <w:abstractNumId w:val="0"/>
  </w:num>
  <w:num w:numId="2" w16cid:durableId="1676154133">
    <w:abstractNumId w:val="6"/>
  </w:num>
  <w:num w:numId="3" w16cid:durableId="1150026151">
    <w:abstractNumId w:val="1"/>
  </w:num>
  <w:num w:numId="4" w16cid:durableId="242955178">
    <w:abstractNumId w:val="4"/>
  </w:num>
  <w:num w:numId="5" w16cid:durableId="1910341147">
    <w:abstractNumId w:val="2"/>
  </w:num>
  <w:num w:numId="6" w16cid:durableId="645352801">
    <w:abstractNumId w:val="3"/>
  </w:num>
  <w:num w:numId="7" w16cid:durableId="1660688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2C"/>
    <w:rsid w:val="00002BA6"/>
    <w:rsid w:val="000115CB"/>
    <w:rsid w:val="00021603"/>
    <w:rsid w:val="00022F80"/>
    <w:rsid w:val="00036ACD"/>
    <w:rsid w:val="00040B8E"/>
    <w:rsid w:val="00052D2C"/>
    <w:rsid w:val="00055E04"/>
    <w:rsid w:val="00055F18"/>
    <w:rsid w:val="000571CD"/>
    <w:rsid w:val="000643B0"/>
    <w:rsid w:val="00074DFB"/>
    <w:rsid w:val="0008016E"/>
    <w:rsid w:val="000857EC"/>
    <w:rsid w:val="00097150"/>
    <w:rsid w:val="000A168B"/>
    <w:rsid w:val="000A4A95"/>
    <w:rsid w:val="000C1BD7"/>
    <w:rsid w:val="000C4FA9"/>
    <w:rsid w:val="000D457C"/>
    <w:rsid w:val="00103FB3"/>
    <w:rsid w:val="0011352F"/>
    <w:rsid w:val="00124CFB"/>
    <w:rsid w:val="00140601"/>
    <w:rsid w:val="001631A9"/>
    <w:rsid w:val="00164314"/>
    <w:rsid w:val="001744E3"/>
    <w:rsid w:val="001763F1"/>
    <w:rsid w:val="001830EC"/>
    <w:rsid w:val="00186420"/>
    <w:rsid w:val="001C29DB"/>
    <w:rsid w:val="001D77F9"/>
    <w:rsid w:val="002044F6"/>
    <w:rsid w:val="002064F9"/>
    <w:rsid w:val="00206D43"/>
    <w:rsid w:val="002131C2"/>
    <w:rsid w:val="0021524E"/>
    <w:rsid w:val="002250AB"/>
    <w:rsid w:val="00234FB8"/>
    <w:rsid w:val="00241164"/>
    <w:rsid w:val="00257F4C"/>
    <w:rsid w:val="00273043"/>
    <w:rsid w:val="0027373B"/>
    <w:rsid w:val="00283E48"/>
    <w:rsid w:val="00292575"/>
    <w:rsid w:val="002A5103"/>
    <w:rsid w:val="002B194E"/>
    <w:rsid w:val="002B3165"/>
    <w:rsid w:val="002B534D"/>
    <w:rsid w:val="002C1327"/>
    <w:rsid w:val="002E56F2"/>
    <w:rsid w:val="002F478C"/>
    <w:rsid w:val="002F5A6E"/>
    <w:rsid w:val="00310A56"/>
    <w:rsid w:val="00325315"/>
    <w:rsid w:val="003313E8"/>
    <w:rsid w:val="00333AC0"/>
    <w:rsid w:val="00350E1B"/>
    <w:rsid w:val="00351D88"/>
    <w:rsid w:val="00371C59"/>
    <w:rsid w:val="00376715"/>
    <w:rsid w:val="00381EA9"/>
    <w:rsid w:val="003851BB"/>
    <w:rsid w:val="00392196"/>
    <w:rsid w:val="0039359A"/>
    <w:rsid w:val="00395165"/>
    <w:rsid w:val="003B1149"/>
    <w:rsid w:val="003B1876"/>
    <w:rsid w:val="003B643D"/>
    <w:rsid w:val="003B6C55"/>
    <w:rsid w:val="003C43A3"/>
    <w:rsid w:val="003D252E"/>
    <w:rsid w:val="003E1DC6"/>
    <w:rsid w:val="003F423F"/>
    <w:rsid w:val="0040179C"/>
    <w:rsid w:val="00407529"/>
    <w:rsid w:val="00414012"/>
    <w:rsid w:val="0043418F"/>
    <w:rsid w:val="00434910"/>
    <w:rsid w:val="004367B1"/>
    <w:rsid w:val="0045124C"/>
    <w:rsid w:val="00453662"/>
    <w:rsid w:val="004560AE"/>
    <w:rsid w:val="00460323"/>
    <w:rsid w:val="00470CB5"/>
    <w:rsid w:val="0048134F"/>
    <w:rsid w:val="004827AB"/>
    <w:rsid w:val="00487815"/>
    <w:rsid w:val="00492E11"/>
    <w:rsid w:val="004C3678"/>
    <w:rsid w:val="004F0E65"/>
    <w:rsid w:val="004F5B44"/>
    <w:rsid w:val="004F720C"/>
    <w:rsid w:val="0051076C"/>
    <w:rsid w:val="005156FB"/>
    <w:rsid w:val="00516010"/>
    <w:rsid w:val="005433BD"/>
    <w:rsid w:val="005539F8"/>
    <w:rsid w:val="00584849"/>
    <w:rsid w:val="005A0F45"/>
    <w:rsid w:val="005B5D8A"/>
    <w:rsid w:val="005C5847"/>
    <w:rsid w:val="005C7A1C"/>
    <w:rsid w:val="005C7BAE"/>
    <w:rsid w:val="005F186E"/>
    <w:rsid w:val="006039DF"/>
    <w:rsid w:val="00603C15"/>
    <w:rsid w:val="00606C27"/>
    <w:rsid w:val="00606F5B"/>
    <w:rsid w:val="00624EEC"/>
    <w:rsid w:val="006261D4"/>
    <w:rsid w:val="00630832"/>
    <w:rsid w:val="0064582E"/>
    <w:rsid w:val="00656E8F"/>
    <w:rsid w:val="00657F53"/>
    <w:rsid w:val="00674455"/>
    <w:rsid w:val="00674542"/>
    <w:rsid w:val="006939D8"/>
    <w:rsid w:val="006A70D2"/>
    <w:rsid w:val="006A712F"/>
    <w:rsid w:val="006B2C19"/>
    <w:rsid w:val="006B3E1B"/>
    <w:rsid w:val="006C20ED"/>
    <w:rsid w:val="006C64B8"/>
    <w:rsid w:val="006C6B54"/>
    <w:rsid w:val="006D057C"/>
    <w:rsid w:val="006E602D"/>
    <w:rsid w:val="006F1340"/>
    <w:rsid w:val="006F2A6F"/>
    <w:rsid w:val="006F7B48"/>
    <w:rsid w:val="00704F96"/>
    <w:rsid w:val="007052B3"/>
    <w:rsid w:val="00716F85"/>
    <w:rsid w:val="00720FE9"/>
    <w:rsid w:val="00735CA8"/>
    <w:rsid w:val="00735FDD"/>
    <w:rsid w:val="00736F48"/>
    <w:rsid w:val="007379AD"/>
    <w:rsid w:val="00741BE3"/>
    <w:rsid w:val="00750F19"/>
    <w:rsid w:val="00751A6B"/>
    <w:rsid w:val="00760229"/>
    <w:rsid w:val="00760A40"/>
    <w:rsid w:val="00761668"/>
    <w:rsid w:val="00763AF0"/>
    <w:rsid w:val="00770800"/>
    <w:rsid w:val="00780794"/>
    <w:rsid w:val="00786567"/>
    <w:rsid w:val="00787D2E"/>
    <w:rsid w:val="00790072"/>
    <w:rsid w:val="007B1E9E"/>
    <w:rsid w:val="007B3267"/>
    <w:rsid w:val="007E10D2"/>
    <w:rsid w:val="007F08D6"/>
    <w:rsid w:val="007F0F87"/>
    <w:rsid w:val="007F4891"/>
    <w:rsid w:val="00804522"/>
    <w:rsid w:val="0081311E"/>
    <w:rsid w:val="0081772D"/>
    <w:rsid w:val="0082268D"/>
    <w:rsid w:val="0082775E"/>
    <w:rsid w:val="008311C8"/>
    <w:rsid w:val="00845407"/>
    <w:rsid w:val="008552D8"/>
    <w:rsid w:val="00855DE2"/>
    <w:rsid w:val="00864323"/>
    <w:rsid w:val="00880497"/>
    <w:rsid w:val="0088053F"/>
    <w:rsid w:val="00894065"/>
    <w:rsid w:val="008945B9"/>
    <w:rsid w:val="008C2952"/>
    <w:rsid w:val="008D4C5B"/>
    <w:rsid w:val="008D5B41"/>
    <w:rsid w:val="008D7278"/>
    <w:rsid w:val="008E2F6A"/>
    <w:rsid w:val="00910F31"/>
    <w:rsid w:val="00914A9C"/>
    <w:rsid w:val="00924993"/>
    <w:rsid w:val="00931AA7"/>
    <w:rsid w:val="00945E70"/>
    <w:rsid w:val="009A40C7"/>
    <w:rsid w:val="009A48AB"/>
    <w:rsid w:val="009A6006"/>
    <w:rsid w:val="009A6018"/>
    <w:rsid w:val="009A625D"/>
    <w:rsid w:val="009B1DF3"/>
    <w:rsid w:val="009B4731"/>
    <w:rsid w:val="009D0750"/>
    <w:rsid w:val="009D30E5"/>
    <w:rsid w:val="009D359C"/>
    <w:rsid w:val="009D7F18"/>
    <w:rsid w:val="009E6107"/>
    <w:rsid w:val="009F2D07"/>
    <w:rsid w:val="00A02D66"/>
    <w:rsid w:val="00A12322"/>
    <w:rsid w:val="00A25925"/>
    <w:rsid w:val="00A305B6"/>
    <w:rsid w:val="00A40170"/>
    <w:rsid w:val="00A43D42"/>
    <w:rsid w:val="00A443F8"/>
    <w:rsid w:val="00A521C0"/>
    <w:rsid w:val="00A5532B"/>
    <w:rsid w:val="00A66B30"/>
    <w:rsid w:val="00A72049"/>
    <w:rsid w:val="00A721DA"/>
    <w:rsid w:val="00A949AF"/>
    <w:rsid w:val="00A9719D"/>
    <w:rsid w:val="00AA08EE"/>
    <w:rsid w:val="00AA5986"/>
    <w:rsid w:val="00AC50DC"/>
    <w:rsid w:val="00AD12FA"/>
    <w:rsid w:val="00AD648A"/>
    <w:rsid w:val="00AE75D8"/>
    <w:rsid w:val="00AF3216"/>
    <w:rsid w:val="00AF540B"/>
    <w:rsid w:val="00AF61C8"/>
    <w:rsid w:val="00B162DC"/>
    <w:rsid w:val="00B231B4"/>
    <w:rsid w:val="00B34C8B"/>
    <w:rsid w:val="00B679AE"/>
    <w:rsid w:val="00B8471A"/>
    <w:rsid w:val="00BA780E"/>
    <w:rsid w:val="00BD6C20"/>
    <w:rsid w:val="00BE7CE0"/>
    <w:rsid w:val="00BE7FBD"/>
    <w:rsid w:val="00BF6B06"/>
    <w:rsid w:val="00C00A02"/>
    <w:rsid w:val="00C04A93"/>
    <w:rsid w:val="00C05E85"/>
    <w:rsid w:val="00C0603C"/>
    <w:rsid w:val="00C27D0B"/>
    <w:rsid w:val="00C353C9"/>
    <w:rsid w:val="00C378BB"/>
    <w:rsid w:val="00C6701E"/>
    <w:rsid w:val="00C67922"/>
    <w:rsid w:val="00C72279"/>
    <w:rsid w:val="00C73831"/>
    <w:rsid w:val="00C96095"/>
    <w:rsid w:val="00CB2085"/>
    <w:rsid w:val="00CB5E6F"/>
    <w:rsid w:val="00CC2484"/>
    <w:rsid w:val="00CC607A"/>
    <w:rsid w:val="00CF0188"/>
    <w:rsid w:val="00D00CE7"/>
    <w:rsid w:val="00D20381"/>
    <w:rsid w:val="00D403FB"/>
    <w:rsid w:val="00D51F74"/>
    <w:rsid w:val="00D63220"/>
    <w:rsid w:val="00D706C8"/>
    <w:rsid w:val="00D73844"/>
    <w:rsid w:val="00D80ACA"/>
    <w:rsid w:val="00D851D0"/>
    <w:rsid w:val="00D93EF4"/>
    <w:rsid w:val="00D95D8D"/>
    <w:rsid w:val="00D9699D"/>
    <w:rsid w:val="00DB7538"/>
    <w:rsid w:val="00DC78E5"/>
    <w:rsid w:val="00DE10B2"/>
    <w:rsid w:val="00DE34D5"/>
    <w:rsid w:val="00DE46CA"/>
    <w:rsid w:val="00DF2FC1"/>
    <w:rsid w:val="00DF60D9"/>
    <w:rsid w:val="00E03B09"/>
    <w:rsid w:val="00E12380"/>
    <w:rsid w:val="00E1266A"/>
    <w:rsid w:val="00E33955"/>
    <w:rsid w:val="00E43883"/>
    <w:rsid w:val="00E617C8"/>
    <w:rsid w:val="00E650E1"/>
    <w:rsid w:val="00E740BC"/>
    <w:rsid w:val="00E740FC"/>
    <w:rsid w:val="00E87B55"/>
    <w:rsid w:val="00E9102C"/>
    <w:rsid w:val="00E922C5"/>
    <w:rsid w:val="00E92A6F"/>
    <w:rsid w:val="00EB10F7"/>
    <w:rsid w:val="00EB5AEC"/>
    <w:rsid w:val="00EC0E14"/>
    <w:rsid w:val="00EC2B95"/>
    <w:rsid w:val="00ED30F0"/>
    <w:rsid w:val="00EE034B"/>
    <w:rsid w:val="00EF4B50"/>
    <w:rsid w:val="00F004AB"/>
    <w:rsid w:val="00F12A47"/>
    <w:rsid w:val="00F17D86"/>
    <w:rsid w:val="00F2303B"/>
    <w:rsid w:val="00F349E2"/>
    <w:rsid w:val="00F40695"/>
    <w:rsid w:val="00F45BAC"/>
    <w:rsid w:val="00F535E8"/>
    <w:rsid w:val="00F55F05"/>
    <w:rsid w:val="00F60B26"/>
    <w:rsid w:val="00F612A1"/>
    <w:rsid w:val="00F7056C"/>
    <w:rsid w:val="00F869E0"/>
    <w:rsid w:val="00F900EA"/>
    <w:rsid w:val="00FA13C9"/>
    <w:rsid w:val="00FB6D36"/>
    <w:rsid w:val="00FC01F2"/>
    <w:rsid w:val="00FC2995"/>
    <w:rsid w:val="00FC6E73"/>
    <w:rsid w:val="00FD1D01"/>
    <w:rsid w:val="00FD65AF"/>
    <w:rsid w:val="00FE06A5"/>
    <w:rsid w:val="00FF2824"/>
    <w:rsid w:val="00FF3FAA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932FF"/>
  <w15:chartTrackingRefBased/>
  <w15:docId w15:val="{EE128668-7352-401A-A79F-6A72A912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1CD"/>
    <w:pPr>
      <w:spacing w:after="0" w:line="360" w:lineRule="auto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7C8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7C8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80E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80E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A780E"/>
    <w:rPr>
      <w:rFonts w:ascii="Times New Roman" w:eastAsiaTheme="majorEastAsia" w:hAnsi="Times New Roman" w:cstheme="majorBidi"/>
      <w:b/>
      <w:iCs/>
      <w:color w:val="000000" w:themeColor="text1"/>
      <w:sz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E617C8"/>
    <w:rPr>
      <w:rFonts w:ascii="Times New Roman" w:eastAsiaTheme="majorEastAsia" w:hAnsi="Times New Roman" w:cstheme="majorBidi"/>
      <w:b/>
      <w:color w:val="000000" w:themeColor="text1"/>
      <w:sz w:val="24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7C8"/>
    <w:rPr>
      <w:rFonts w:ascii="Times New Roman" w:eastAsiaTheme="majorEastAsia" w:hAnsi="Times New Roman" w:cstheme="majorBidi"/>
      <w:b/>
      <w:color w:val="000000" w:themeColor="text1"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BA780E"/>
    <w:rPr>
      <w:rFonts w:ascii="Times New Roman" w:eastAsiaTheme="majorEastAsia" w:hAnsi="Times New Roman" w:cstheme="majorBidi"/>
      <w:b/>
      <w:color w:val="000000" w:themeColor="text1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8131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61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1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7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64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29146568F83B144A1A50EFFB8C00BF2" ma:contentTypeVersion="12" ma:contentTypeDescription="Buat sebuah dokumen baru." ma:contentTypeScope="" ma:versionID="bf6db2ab6d5a090f225795b9d321c2a1">
  <xsd:schema xmlns:xsd="http://www.w3.org/2001/XMLSchema" xmlns:xs="http://www.w3.org/2001/XMLSchema" xmlns:p="http://schemas.microsoft.com/office/2006/metadata/properties" xmlns:ns2="383d695e-1ca9-4599-aa25-c99782c6b254" xmlns:ns3="78189220-6ab4-4879-a624-769df924a86f" targetNamespace="http://schemas.microsoft.com/office/2006/metadata/properties" ma:root="true" ma:fieldsID="9b1fa59fe014edde026eef012d796f34" ns2:_="" ns3:_="">
    <xsd:import namespace="383d695e-1ca9-4599-aa25-c99782c6b254"/>
    <xsd:import namespace="78189220-6ab4-4879-a624-769df924a8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d695e-1ca9-4599-aa25-c99782c6b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Gambar" ma:readOnly="false" ma:fieldId="{5cf76f15-5ced-4ddc-b409-7134ff3c332f}" ma:taxonomyMulti="true" ma:sspId="15f14235-2a31-4ae9-9241-f7936c6bb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89220-6ab4-4879-a624-769df924a86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8167517-1311-409e-94a9-4ec01ce0629a}" ma:internalName="TaxCatchAll" ma:showField="CatchAllData" ma:web="78189220-6ab4-4879-a624-769df924a8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189220-6ab4-4879-a624-769df924a86f" xsi:nil="true"/>
    <lcf76f155ced4ddcb4097134ff3c332f xmlns="383d695e-1ca9-4599-aa25-c99782c6b2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6E027F-0885-484F-8E83-50075868D9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E0268F-A5DF-4551-A3D0-B8737EE4F2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326C00-68A8-4185-9ADC-B332A667B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3d695e-1ca9-4599-aa25-c99782c6b254"/>
    <ds:schemaRef ds:uri="78189220-6ab4-4879-a624-769df924a8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00ED85-2057-49C8-B1B9-A67658CCC116}">
  <ds:schemaRefs>
    <ds:schemaRef ds:uri="http://schemas.microsoft.com/office/2006/metadata/properties"/>
    <ds:schemaRef ds:uri="http://schemas.microsoft.com/office/infopath/2007/PartnerControls"/>
    <ds:schemaRef ds:uri="78189220-6ab4-4879-a624-769df924a86f"/>
    <ds:schemaRef ds:uri="383d695e-1ca9-4599-aa25-c99782c6b2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1589</Words>
  <Characters>9059</Characters>
  <Application>Microsoft Office Word</Application>
  <DocSecurity>0</DocSecurity>
  <Lines>75</Lines>
  <Paragraphs>21</Paragraphs>
  <ScaleCrop>false</ScaleCrop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Kenzie Maheswara Tama</dc:creator>
  <cp:keywords/>
  <dc:description/>
  <cp:lastModifiedBy>HUDAN AL BIRRA</cp:lastModifiedBy>
  <cp:revision>2</cp:revision>
  <dcterms:created xsi:type="dcterms:W3CDTF">2024-11-22T13:10:00Z</dcterms:created>
  <dcterms:modified xsi:type="dcterms:W3CDTF">2024-11-22T13:10:00Z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0x010100229146568F83B144A1A50EFFB8C00BF2</vt:lpwstr>
  </property>
</Properties>
</file>