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ajax的使用：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搭建服务器环境，将网页文件放到www问价夹下,使用浏览器窗口打开文件。（127.0.0.1 == localhost)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ajax：异步的javascript和xml,用javascript异步形式操作xml。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Ajax的工作原理：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打开浏览器：/*创建ajax对象,</w:t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>XMLHttpRequest</w:t>
      </w:r>
      <w:r>
        <w:rPr>
          <w:rFonts w:hint="eastAsia" w:ascii="Consolas" w:hAnsi="Consolas" w:eastAsia="宋体"/>
          <w:color w:val="080808"/>
          <w:sz w:val="24"/>
          <w:szCs w:val="24"/>
          <w:highlight w:val="white"/>
          <w:lang w:eastAsia="zh-CN"/>
        </w:rPr>
        <w:t>在</w:t>
      </w:r>
      <w:r>
        <w:rPr>
          <w:rFonts w:hint="eastAsia" w:ascii="Consolas" w:hAnsi="Consolas" w:eastAsia="宋体"/>
          <w:color w:val="080808"/>
          <w:sz w:val="24"/>
          <w:szCs w:val="24"/>
          <w:highlight w:val="white"/>
          <w:lang w:val="en-US" w:eastAsia="zh-CN"/>
        </w:rPr>
        <w:t>ie7以下不兼容，ie6下是ActiveXObject(</w:t>
      </w:r>
      <w:r>
        <w:rPr>
          <w:rFonts w:hint="default" w:ascii="Consolas" w:hAnsi="Consolas" w:eastAsia="宋体"/>
          <w:color w:val="080808"/>
          <w:sz w:val="24"/>
          <w:szCs w:val="24"/>
          <w:highlight w:val="white"/>
          <w:lang w:val="en-US" w:eastAsia="zh-CN"/>
        </w:rPr>
        <w:t>‘</w:t>
      </w:r>
      <w:r>
        <w:rPr>
          <w:rFonts w:hint="eastAsia" w:ascii="Consolas" w:hAnsi="Consolas" w:eastAsia="宋体"/>
          <w:color w:val="080808"/>
          <w:sz w:val="24"/>
          <w:szCs w:val="24"/>
          <w:highlight w:val="white"/>
          <w:lang w:val="en-US" w:eastAsia="zh-CN"/>
        </w:rPr>
        <w:t>Microsoft.XMLHTTP</w:t>
      </w:r>
      <w:r>
        <w:rPr>
          <w:rFonts w:hint="default" w:ascii="Consolas" w:hAnsi="Consolas" w:eastAsia="宋体"/>
          <w:color w:val="080808"/>
          <w:sz w:val="24"/>
          <w:szCs w:val="24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4"/>
          <w:szCs w:val="24"/>
          <w:highlight w:val="white"/>
          <w:lang w:val="en-US" w:eastAsia="zh-CN"/>
        </w:rPr>
        <w:t>);插件</w:t>
      </w:r>
      <w:r>
        <w:rPr>
          <w:rFonts w:hint="eastAsia"/>
          <w:sz w:val="24"/>
          <w:szCs w:val="24"/>
          <w:lang w:val="en-US" w:eastAsia="zh-CN"/>
        </w:rPr>
        <w:t>*/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if(window.</w:t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>XMLHttpRequest</w:t>
      </w:r>
      <w:r>
        <w:rPr>
          <w:rFonts w:hint="eastAsia"/>
          <w:sz w:val="24"/>
          <w:szCs w:val="24"/>
          <w:lang w:val="en-US" w:eastAsia="zh-CN"/>
        </w:rPr>
        <w:t>){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364BC0"/>
          <w:sz w:val="24"/>
          <w:szCs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 xml:space="preserve">xhr </w:t>
      </w:r>
      <w:r>
        <w:rPr>
          <w:rFonts w:hint="eastAsia" w:ascii="Consolas" w:hAnsi="Consolas" w:eastAsia="Consolas"/>
          <w:color w:val="577909"/>
          <w:sz w:val="24"/>
          <w:szCs w:val="24"/>
          <w:highlight w:val="white"/>
        </w:rPr>
        <w:t xml:space="preserve">= new </w:t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>XMLHttpRequest();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}else{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364BC0"/>
          <w:sz w:val="24"/>
          <w:szCs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 xml:space="preserve">xhr </w:t>
      </w:r>
      <w:r>
        <w:rPr>
          <w:rFonts w:hint="eastAsia" w:ascii="Consolas" w:hAnsi="Consolas" w:eastAsia="Consolas"/>
          <w:color w:val="577909"/>
          <w:sz w:val="24"/>
          <w:szCs w:val="24"/>
          <w:highlight w:val="white"/>
        </w:rPr>
        <w:t>= new</w:t>
      </w:r>
      <w:r>
        <w:rPr>
          <w:rFonts w:hint="eastAsia" w:ascii="Consolas" w:hAnsi="Consolas" w:eastAsia="宋体"/>
          <w:color w:val="577909"/>
          <w:sz w:val="24"/>
          <w:szCs w:val="24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80808"/>
          <w:sz w:val="24"/>
          <w:szCs w:val="24"/>
          <w:highlight w:val="white"/>
          <w:lang w:val="en-US" w:eastAsia="zh-CN"/>
        </w:rPr>
        <w:t>ActiveXObject(</w:t>
      </w:r>
      <w:r>
        <w:rPr>
          <w:rFonts w:hint="default" w:ascii="Consolas" w:hAnsi="Consolas" w:eastAsia="宋体"/>
          <w:color w:val="080808"/>
          <w:sz w:val="24"/>
          <w:szCs w:val="24"/>
          <w:highlight w:val="white"/>
          <w:lang w:val="en-US" w:eastAsia="zh-CN"/>
        </w:rPr>
        <w:t>‘</w:t>
      </w:r>
      <w:r>
        <w:rPr>
          <w:rFonts w:hint="eastAsia" w:ascii="Consolas" w:hAnsi="Consolas" w:eastAsia="宋体"/>
          <w:color w:val="080808"/>
          <w:sz w:val="24"/>
          <w:szCs w:val="24"/>
          <w:highlight w:val="white"/>
          <w:lang w:val="en-US" w:eastAsia="zh-CN"/>
        </w:rPr>
        <w:t>Microsoft.XMLHTTP</w:t>
      </w:r>
      <w:r>
        <w:rPr>
          <w:rFonts w:hint="default" w:ascii="Consolas" w:hAnsi="Consolas" w:eastAsia="宋体"/>
          <w:color w:val="080808"/>
          <w:sz w:val="24"/>
          <w:szCs w:val="24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4"/>
          <w:szCs w:val="24"/>
          <w:highlight w:val="white"/>
          <w:lang w:val="en-US" w:eastAsia="zh-CN"/>
        </w:rPr>
        <w:t>);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宋体"/>
          <w:color w:val="080808"/>
          <w:sz w:val="24"/>
          <w:szCs w:val="24"/>
          <w:highlight w:val="white"/>
          <w:lang w:eastAsia="zh-CN"/>
        </w:rPr>
      </w:pPr>
      <w:r>
        <w:rPr>
          <w:rFonts w:hint="eastAsia" w:ascii="Consolas" w:hAnsi="Consolas" w:eastAsia="宋体"/>
          <w:color w:val="080808"/>
          <w:sz w:val="24"/>
          <w:szCs w:val="24"/>
          <w:highlight w:val="white"/>
          <w:lang w:eastAsia="zh-CN"/>
        </w:rPr>
        <w:t>（</w:t>
      </w:r>
      <w:r>
        <w:rPr>
          <w:rFonts w:hint="eastAsia" w:ascii="Consolas" w:hAnsi="Consolas" w:eastAsia="宋体"/>
          <w:color w:val="080808"/>
          <w:sz w:val="24"/>
          <w:szCs w:val="24"/>
          <w:highlight w:val="white"/>
          <w:lang w:val="en-US" w:eastAsia="zh-CN"/>
        </w:rPr>
        <w:t>2</w:t>
      </w:r>
      <w:r>
        <w:rPr>
          <w:rFonts w:hint="eastAsia" w:ascii="Consolas" w:hAnsi="Consolas" w:eastAsia="宋体"/>
          <w:color w:val="080808"/>
          <w:sz w:val="24"/>
          <w:szCs w:val="24"/>
          <w:highlight w:val="white"/>
          <w:lang w:eastAsia="zh-CN"/>
        </w:rPr>
        <w:t>）输入地址：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>xhr.open(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"get"</w:t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"../data/datas.txt"</w:t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9B1CEB"/>
          <w:sz w:val="24"/>
          <w:szCs w:val="24"/>
          <w:highlight w:val="white"/>
        </w:rPr>
        <w:t>true</w:t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ab/>
      </w:r>
      <w:r>
        <w:rPr>
          <w:rFonts w:hint="eastAsia" w:ascii="Consolas" w:hAnsi="Consolas" w:eastAsia="宋体"/>
          <w:color w:val="080808"/>
          <w:sz w:val="24"/>
          <w:szCs w:val="24"/>
          <w:highlight w:val="white"/>
          <w:lang w:eastAsia="zh-CN"/>
        </w:rPr>
        <w:t>（</w:t>
      </w:r>
      <w:r>
        <w:rPr>
          <w:rFonts w:hint="eastAsia" w:ascii="Consolas" w:hAnsi="Consolas" w:eastAsia="宋体"/>
          <w:color w:val="080808"/>
          <w:sz w:val="24"/>
          <w:szCs w:val="24"/>
          <w:highlight w:val="white"/>
          <w:lang w:val="en-US" w:eastAsia="zh-CN"/>
        </w:rPr>
        <w:t>3</w:t>
      </w:r>
      <w:r>
        <w:rPr>
          <w:rFonts w:hint="eastAsia" w:ascii="Consolas" w:hAnsi="Consolas" w:eastAsia="宋体"/>
          <w:color w:val="080808"/>
          <w:sz w:val="24"/>
          <w:szCs w:val="24"/>
          <w:highlight w:val="white"/>
          <w:lang w:eastAsia="zh-CN"/>
        </w:rPr>
        <w:t>）提交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80808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>xhr.send();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宋体"/>
          <w:color w:val="080808"/>
          <w:sz w:val="24"/>
          <w:szCs w:val="24"/>
          <w:highlight w:val="white"/>
          <w:lang w:eastAsia="zh-CN"/>
        </w:rPr>
      </w:pPr>
      <w:r>
        <w:rPr>
          <w:rFonts w:hint="eastAsia" w:ascii="Consolas" w:hAnsi="Consolas" w:eastAsia="宋体"/>
          <w:color w:val="080808"/>
          <w:sz w:val="24"/>
          <w:szCs w:val="24"/>
          <w:highlight w:val="white"/>
          <w:lang w:eastAsia="zh-CN"/>
        </w:rPr>
        <w:t>（</w:t>
      </w:r>
      <w:r>
        <w:rPr>
          <w:rFonts w:hint="eastAsia" w:ascii="Consolas" w:hAnsi="Consolas" w:eastAsia="宋体"/>
          <w:color w:val="080808"/>
          <w:sz w:val="24"/>
          <w:szCs w:val="24"/>
          <w:highlight w:val="white"/>
          <w:lang w:val="en-US" w:eastAsia="zh-CN"/>
        </w:rPr>
        <w:t>4</w:t>
      </w:r>
      <w:r>
        <w:rPr>
          <w:rFonts w:hint="eastAsia" w:ascii="Consolas" w:hAnsi="Consolas" w:eastAsia="宋体"/>
          <w:color w:val="080808"/>
          <w:sz w:val="24"/>
          <w:szCs w:val="24"/>
          <w:highlight w:val="white"/>
          <w:lang w:eastAsia="zh-CN"/>
        </w:rPr>
        <w:t>）等待服务器返回内容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>xhr.</w:t>
      </w:r>
      <w:r>
        <w:rPr>
          <w:rFonts w:hint="eastAsia" w:ascii="Consolas" w:hAnsi="Consolas" w:eastAsia="Consolas"/>
          <w:color w:val="DB7800"/>
          <w:sz w:val="24"/>
          <w:szCs w:val="24"/>
          <w:highlight w:val="white"/>
        </w:rPr>
        <w:t xml:space="preserve">onreadystatechange </w:t>
      </w:r>
      <w:r>
        <w:rPr>
          <w:rFonts w:hint="eastAsia" w:ascii="Consolas" w:hAnsi="Consolas" w:eastAsia="Consolas"/>
          <w:color w:val="577909"/>
          <w:sz w:val="24"/>
          <w:szCs w:val="24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24"/>
          <w:szCs w:val="24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577909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 xml:space="preserve">(xhr.readyState </w:t>
      </w:r>
      <w:r>
        <w:rPr>
          <w:rFonts w:hint="eastAsia" w:ascii="Consolas" w:hAnsi="Consolas" w:eastAsia="Consolas"/>
          <w:color w:val="577909"/>
          <w:sz w:val="24"/>
          <w:szCs w:val="24"/>
          <w:highlight w:val="white"/>
        </w:rPr>
        <w:t xml:space="preserve">== </w:t>
      </w:r>
      <w:r>
        <w:rPr>
          <w:rFonts w:hint="eastAsia" w:ascii="Consolas" w:hAnsi="Consolas" w:eastAsia="Consolas"/>
          <w:color w:val="9B1CEB"/>
          <w:sz w:val="24"/>
          <w:szCs w:val="24"/>
          <w:highlight w:val="white"/>
        </w:rPr>
        <w:t>4</w:t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>alert(xhr.responseText);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  <w:highlight w:val="white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highlight w:val="none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highlight w:val="none"/>
          <w:shd w:val="clear" w:color="auto" w:fill="auto"/>
        </w:rPr>
        <w:t>}</w:t>
      </w:r>
    </w:p>
    <w:p>
      <w:pPr>
        <w:numPr>
          <w:ilvl w:val="0"/>
          <w:numId w:val="5"/>
        </w:numP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数据的提交方式：</w:t>
      </w:r>
    </w:p>
    <w:p>
      <w:pPr>
        <w:numPr>
          <w:numId w:val="0"/>
        </w:numP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Post:不会在url上拼接；</w:t>
      </w:r>
    </w:p>
    <w:p>
      <w:pPr>
        <w:numPr>
          <w:numId w:val="0"/>
        </w:numP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理论上无限制。</w:t>
      </w:r>
    </w:p>
    <w:p>
      <w:pPr>
        <w:numPr>
          <w:numId w:val="0"/>
        </w:numP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Get：把数据名称和数据值用=连接，如果有多个的话，用&amp;进行连接，然后把数据放到url？后面传到指定的页面。</w:t>
      </w:r>
    </w:p>
    <w:p>
      <w:pPr>
        <w:numPr>
          <w:numId w:val="0"/>
        </w:numP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Url：长度限制原因，我们不要通过get方式传递过多数据；</w:t>
      </w:r>
    </w:p>
    <w:p>
      <w:pPr>
        <w:numPr>
          <w:numId w:val="0"/>
        </w:numP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数据的格式也是一定的。</w:t>
      </w:r>
    </w:p>
    <w:p>
      <w:pPr>
        <w:numPr>
          <w:numId w:val="0"/>
        </w:numP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Enctype:提交的数据格式，默认application/x-www-form-urlencode。</w:t>
      </w:r>
    </w:p>
    <w:p>
      <w:pPr>
        <w:numPr>
          <w:ilvl w:val="0"/>
          <w:numId w:val="5"/>
        </w:numP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同步（阻塞）：前面的代码会阻碍后面的代码的执行。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异步（非阻塞）：前面的代码不阻碍后面的代码的执行。</w:t>
      </w:r>
    </w:p>
    <w:p>
      <w:pPr>
        <w:numPr>
          <w:ilvl w:val="0"/>
          <w:numId w:val="5"/>
        </w:numP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如何得到ajax的返回内容：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responseText（字符串格式）: ajax请求返回的内容存放在这个属性下。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readyState: ajax工作的状态：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-0：（初始化），还没有调用open()方法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-1（载入），已调用send()方法，正在发送请求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-2（载入完成），send()方法完成，已收到全部的相应内容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-3（解析）正在解析响应的内容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-4（完成）响应内容解析完成，可以在客户端调用了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事件onreadstatechange,状态值改变的时候触发。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Status:服务器状态值，HTTP状态码。</w:t>
      </w:r>
    </w:p>
    <w:p>
      <w:pPr>
        <w:numPr>
          <w:ilvl w:val="0"/>
          <w:numId w:val="5"/>
        </w:numP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Get方式，存在问题（1）缓存问题：当前的地址和下一次的地址相同的时候，就会被缓存起来。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解决办法：在url后面用&amp;连接一个随机数或者是时间戳。</w:t>
      </w:r>
    </w:p>
    <w:p>
      <w:pPr>
        <w:numPr>
          <w:ilvl w:val="0"/>
          <w:numId w:val="6"/>
        </w:numPr>
        <w:ind w:firstLine="420" w:firstLineChars="0"/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乱码：编码，用encodeURI进行编码传输</w:t>
      </w:r>
    </w:p>
    <w:p>
      <w:pPr>
        <w:numPr>
          <w:numId w:val="0"/>
        </w:numP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Post:把数据放在send里面发送出去的。(没有缓存问题，没有中文的问题)</w:t>
      </w:r>
    </w:p>
    <w:p>
      <w:pPr>
        <w:numPr>
          <w:numId w:val="0"/>
        </w:numP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设置请求头：</w:t>
      </w:r>
    </w:p>
    <w:p>
      <w:pPr>
        <w:numPr>
          <w:numId w:val="0"/>
        </w:numP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setRequestHeader(</w:t>
      </w:r>
      <w:r>
        <w:rPr>
          <w:rFonts w:hint="default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“</w:t>
      </w: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content-type</w:t>
      </w:r>
      <w:r>
        <w:rPr>
          <w:rFonts w:hint="default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, </w:t>
      </w:r>
      <w:r>
        <w:rPr>
          <w:rFonts w:hint="default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“</w:t>
      </w: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application/x-www-form-urlencoded</w:t>
      </w:r>
      <w:r>
        <w:rPr>
          <w:rFonts w:hint="default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”</w:t>
      </w: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);</w:t>
      </w:r>
    </w:p>
    <w:p>
      <w:pPr>
        <w:numPr>
          <w:ilvl w:val="0"/>
          <w:numId w:val="7"/>
        </w:numP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ajax数据处理：</w:t>
      </w:r>
    </w:p>
    <w:p>
      <w:pPr>
        <w:numPr>
          <w:numId w:val="0"/>
        </w:numP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不支持json的字符串可以在JSON上下载相应的安装包，引入。</w:t>
      </w:r>
    </w:p>
    <w:p>
      <w:pPr>
        <w:numPr>
          <w:numId w:val="0"/>
        </w:numP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Json的key值必须要是双引号包含。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A3217"/>
    <w:multiLevelType w:val="singleLevel"/>
    <w:tmpl w:val="58EA321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EA3416"/>
    <w:multiLevelType w:val="singleLevel"/>
    <w:tmpl w:val="58EA341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EA3471"/>
    <w:multiLevelType w:val="singleLevel"/>
    <w:tmpl w:val="58EA3471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8EA3C7F"/>
    <w:multiLevelType w:val="singleLevel"/>
    <w:tmpl w:val="58EA3C7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EA47A5"/>
    <w:multiLevelType w:val="singleLevel"/>
    <w:tmpl w:val="58EA47A5"/>
    <w:lvl w:ilvl="0" w:tentative="0">
      <w:start w:val="4"/>
      <w:numFmt w:val="decimal"/>
      <w:suff w:val="nothing"/>
      <w:lvlText w:val="%1、"/>
      <w:lvlJc w:val="left"/>
    </w:lvl>
  </w:abstractNum>
  <w:abstractNum w:abstractNumId="5">
    <w:nsid w:val="58EA5829"/>
    <w:multiLevelType w:val="singleLevel"/>
    <w:tmpl w:val="58EA5829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58EA630F"/>
    <w:multiLevelType w:val="singleLevel"/>
    <w:tmpl w:val="58EA630F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3A1D"/>
    <w:rsid w:val="00204228"/>
    <w:rsid w:val="00254F1B"/>
    <w:rsid w:val="00343BD2"/>
    <w:rsid w:val="008A15FC"/>
    <w:rsid w:val="00C071CA"/>
    <w:rsid w:val="00EC3E19"/>
    <w:rsid w:val="01540550"/>
    <w:rsid w:val="020F215E"/>
    <w:rsid w:val="024F1F68"/>
    <w:rsid w:val="028B3543"/>
    <w:rsid w:val="02E2213D"/>
    <w:rsid w:val="032278D7"/>
    <w:rsid w:val="036F1491"/>
    <w:rsid w:val="037B3940"/>
    <w:rsid w:val="040C2080"/>
    <w:rsid w:val="0426734C"/>
    <w:rsid w:val="048A26F5"/>
    <w:rsid w:val="04B91AC9"/>
    <w:rsid w:val="060823DA"/>
    <w:rsid w:val="06131B6D"/>
    <w:rsid w:val="0627071C"/>
    <w:rsid w:val="06BE2B38"/>
    <w:rsid w:val="070166B3"/>
    <w:rsid w:val="0772542C"/>
    <w:rsid w:val="089D1AEE"/>
    <w:rsid w:val="08EB4009"/>
    <w:rsid w:val="08F427A4"/>
    <w:rsid w:val="090E1B6C"/>
    <w:rsid w:val="09C91F0F"/>
    <w:rsid w:val="09D0403A"/>
    <w:rsid w:val="09E018F0"/>
    <w:rsid w:val="0A487C0B"/>
    <w:rsid w:val="0B1B2CD5"/>
    <w:rsid w:val="0B2624E6"/>
    <w:rsid w:val="0B3E0882"/>
    <w:rsid w:val="0C1F1852"/>
    <w:rsid w:val="0C6A3595"/>
    <w:rsid w:val="0C763AC1"/>
    <w:rsid w:val="0C9636CE"/>
    <w:rsid w:val="0C9E3F2D"/>
    <w:rsid w:val="0D7E25B2"/>
    <w:rsid w:val="0DCF07D5"/>
    <w:rsid w:val="0E014275"/>
    <w:rsid w:val="0E0C5E09"/>
    <w:rsid w:val="0E0F1006"/>
    <w:rsid w:val="0E2B2EA0"/>
    <w:rsid w:val="0E556082"/>
    <w:rsid w:val="0E697C24"/>
    <w:rsid w:val="0E9E450B"/>
    <w:rsid w:val="0F2F1AFB"/>
    <w:rsid w:val="0F561463"/>
    <w:rsid w:val="0F8C0A40"/>
    <w:rsid w:val="0F927E27"/>
    <w:rsid w:val="106C51D3"/>
    <w:rsid w:val="109F06F7"/>
    <w:rsid w:val="10FC3730"/>
    <w:rsid w:val="11AB26DE"/>
    <w:rsid w:val="11D869F0"/>
    <w:rsid w:val="123F3899"/>
    <w:rsid w:val="1242047C"/>
    <w:rsid w:val="12470C65"/>
    <w:rsid w:val="12963A8C"/>
    <w:rsid w:val="12B0643A"/>
    <w:rsid w:val="12D80A36"/>
    <w:rsid w:val="140B549C"/>
    <w:rsid w:val="15650DC4"/>
    <w:rsid w:val="15747E48"/>
    <w:rsid w:val="157A4326"/>
    <w:rsid w:val="15E60D0C"/>
    <w:rsid w:val="16192447"/>
    <w:rsid w:val="168F36BD"/>
    <w:rsid w:val="16AE3894"/>
    <w:rsid w:val="16AE7D5B"/>
    <w:rsid w:val="17087C49"/>
    <w:rsid w:val="17A54496"/>
    <w:rsid w:val="17CA50EE"/>
    <w:rsid w:val="18015AE7"/>
    <w:rsid w:val="18236FC5"/>
    <w:rsid w:val="18672032"/>
    <w:rsid w:val="19250DF1"/>
    <w:rsid w:val="19271181"/>
    <w:rsid w:val="199E2454"/>
    <w:rsid w:val="19B629D8"/>
    <w:rsid w:val="19C33F54"/>
    <w:rsid w:val="1A473F4A"/>
    <w:rsid w:val="1A7A6798"/>
    <w:rsid w:val="1B205AF7"/>
    <w:rsid w:val="1B223768"/>
    <w:rsid w:val="1B237413"/>
    <w:rsid w:val="1B2F6863"/>
    <w:rsid w:val="1B434675"/>
    <w:rsid w:val="1B5259DC"/>
    <w:rsid w:val="1B5350E3"/>
    <w:rsid w:val="1BB641DE"/>
    <w:rsid w:val="1C0979B5"/>
    <w:rsid w:val="1C6778C0"/>
    <w:rsid w:val="1D9704E5"/>
    <w:rsid w:val="1DE52057"/>
    <w:rsid w:val="1E420668"/>
    <w:rsid w:val="1ECD6EA5"/>
    <w:rsid w:val="1F9C41CA"/>
    <w:rsid w:val="1FAC59F3"/>
    <w:rsid w:val="1FFA3833"/>
    <w:rsid w:val="210B2F8C"/>
    <w:rsid w:val="21406E0D"/>
    <w:rsid w:val="21716597"/>
    <w:rsid w:val="22146B39"/>
    <w:rsid w:val="223225C1"/>
    <w:rsid w:val="223C52CB"/>
    <w:rsid w:val="227B4EA6"/>
    <w:rsid w:val="22B92A36"/>
    <w:rsid w:val="22E258FB"/>
    <w:rsid w:val="23027850"/>
    <w:rsid w:val="232524A8"/>
    <w:rsid w:val="233A7D57"/>
    <w:rsid w:val="235E5CC8"/>
    <w:rsid w:val="23E17917"/>
    <w:rsid w:val="248D2D1B"/>
    <w:rsid w:val="25232F00"/>
    <w:rsid w:val="256A22FB"/>
    <w:rsid w:val="26076AE1"/>
    <w:rsid w:val="265130DD"/>
    <w:rsid w:val="26A0367D"/>
    <w:rsid w:val="26D6669C"/>
    <w:rsid w:val="27903421"/>
    <w:rsid w:val="27D47662"/>
    <w:rsid w:val="27EF2A0F"/>
    <w:rsid w:val="288B6E98"/>
    <w:rsid w:val="289C5FDA"/>
    <w:rsid w:val="2948107D"/>
    <w:rsid w:val="295F4F33"/>
    <w:rsid w:val="29C73797"/>
    <w:rsid w:val="2A1367CA"/>
    <w:rsid w:val="2A2320B8"/>
    <w:rsid w:val="2BBD376E"/>
    <w:rsid w:val="2BED76EB"/>
    <w:rsid w:val="2C26082C"/>
    <w:rsid w:val="2CB46562"/>
    <w:rsid w:val="2CBF412E"/>
    <w:rsid w:val="2D1E1963"/>
    <w:rsid w:val="2D2F73FA"/>
    <w:rsid w:val="2DB23F2B"/>
    <w:rsid w:val="2DE52D85"/>
    <w:rsid w:val="2E7E678A"/>
    <w:rsid w:val="2F941181"/>
    <w:rsid w:val="3032492A"/>
    <w:rsid w:val="3070399E"/>
    <w:rsid w:val="309F5144"/>
    <w:rsid w:val="312826E1"/>
    <w:rsid w:val="31660945"/>
    <w:rsid w:val="31D25D9F"/>
    <w:rsid w:val="31F202DC"/>
    <w:rsid w:val="323E10EB"/>
    <w:rsid w:val="32825362"/>
    <w:rsid w:val="32CF44A3"/>
    <w:rsid w:val="332A5846"/>
    <w:rsid w:val="33B20459"/>
    <w:rsid w:val="3448406E"/>
    <w:rsid w:val="3461155F"/>
    <w:rsid w:val="348A79A6"/>
    <w:rsid w:val="34DE052C"/>
    <w:rsid w:val="355D6619"/>
    <w:rsid w:val="35A573D6"/>
    <w:rsid w:val="35A93715"/>
    <w:rsid w:val="35AA12F9"/>
    <w:rsid w:val="369D745B"/>
    <w:rsid w:val="36AB557B"/>
    <w:rsid w:val="379407DE"/>
    <w:rsid w:val="381A3D82"/>
    <w:rsid w:val="38342C30"/>
    <w:rsid w:val="3858781A"/>
    <w:rsid w:val="388F0880"/>
    <w:rsid w:val="38B33992"/>
    <w:rsid w:val="38CD10B4"/>
    <w:rsid w:val="38D45AA8"/>
    <w:rsid w:val="38EB09D7"/>
    <w:rsid w:val="3903635D"/>
    <w:rsid w:val="392C493B"/>
    <w:rsid w:val="396F7F76"/>
    <w:rsid w:val="39A63576"/>
    <w:rsid w:val="39AE7522"/>
    <w:rsid w:val="39C50E2E"/>
    <w:rsid w:val="3A0359D8"/>
    <w:rsid w:val="3A4C7C2E"/>
    <w:rsid w:val="3A9E1A51"/>
    <w:rsid w:val="3B4E3814"/>
    <w:rsid w:val="3B5A3293"/>
    <w:rsid w:val="3BBE7721"/>
    <w:rsid w:val="3BCA7BA8"/>
    <w:rsid w:val="3C04172E"/>
    <w:rsid w:val="3C60211F"/>
    <w:rsid w:val="3C821E08"/>
    <w:rsid w:val="3CE05A16"/>
    <w:rsid w:val="3D0B3C4E"/>
    <w:rsid w:val="3D7F3BB0"/>
    <w:rsid w:val="3D8946A5"/>
    <w:rsid w:val="3DC4594D"/>
    <w:rsid w:val="3E1D520D"/>
    <w:rsid w:val="3E4433DA"/>
    <w:rsid w:val="3E552E9F"/>
    <w:rsid w:val="3EF71DE6"/>
    <w:rsid w:val="3F1F1314"/>
    <w:rsid w:val="3FF63B79"/>
    <w:rsid w:val="403A6E6F"/>
    <w:rsid w:val="405B7DC8"/>
    <w:rsid w:val="408463FF"/>
    <w:rsid w:val="40D430F9"/>
    <w:rsid w:val="40F30663"/>
    <w:rsid w:val="40F77E6A"/>
    <w:rsid w:val="41534235"/>
    <w:rsid w:val="4199195F"/>
    <w:rsid w:val="41A92242"/>
    <w:rsid w:val="426A1585"/>
    <w:rsid w:val="42F23FE9"/>
    <w:rsid w:val="433676F8"/>
    <w:rsid w:val="43620841"/>
    <w:rsid w:val="437C2A70"/>
    <w:rsid w:val="4399626C"/>
    <w:rsid w:val="43AE407D"/>
    <w:rsid w:val="448D2A4E"/>
    <w:rsid w:val="44B80CCE"/>
    <w:rsid w:val="44DF63E3"/>
    <w:rsid w:val="450217CB"/>
    <w:rsid w:val="45C246D4"/>
    <w:rsid w:val="464A0C62"/>
    <w:rsid w:val="464F032C"/>
    <w:rsid w:val="4683032B"/>
    <w:rsid w:val="468A18F6"/>
    <w:rsid w:val="46984EBD"/>
    <w:rsid w:val="469F50F8"/>
    <w:rsid w:val="46AE2CC1"/>
    <w:rsid w:val="470C1E92"/>
    <w:rsid w:val="4716326F"/>
    <w:rsid w:val="47D77219"/>
    <w:rsid w:val="47FE7DB0"/>
    <w:rsid w:val="48857FAE"/>
    <w:rsid w:val="48C9730D"/>
    <w:rsid w:val="48D60B04"/>
    <w:rsid w:val="491C132D"/>
    <w:rsid w:val="49594AC5"/>
    <w:rsid w:val="49677F81"/>
    <w:rsid w:val="49AC32E8"/>
    <w:rsid w:val="49C648D7"/>
    <w:rsid w:val="4A236120"/>
    <w:rsid w:val="4A3E154D"/>
    <w:rsid w:val="4A764833"/>
    <w:rsid w:val="4A832C1B"/>
    <w:rsid w:val="4B1E2472"/>
    <w:rsid w:val="4B9A68F3"/>
    <w:rsid w:val="4C0F30E1"/>
    <w:rsid w:val="4CE3634D"/>
    <w:rsid w:val="4D2E6584"/>
    <w:rsid w:val="4D376105"/>
    <w:rsid w:val="4DE93C02"/>
    <w:rsid w:val="4DF50202"/>
    <w:rsid w:val="4E020FF1"/>
    <w:rsid w:val="4E376DBE"/>
    <w:rsid w:val="4EBC68AE"/>
    <w:rsid w:val="4ED73372"/>
    <w:rsid w:val="4EEF3D14"/>
    <w:rsid w:val="4F694FCA"/>
    <w:rsid w:val="4FE00C36"/>
    <w:rsid w:val="50196C5B"/>
    <w:rsid w:val="51337944"/>
    <w:rsid w:val="51773D7F"/>
    <w:rsid w:val="52286951"/>
    <w:rsid w:val="523623DF"/>
    <w:rsid w:val="52480F83"/>
    <w:rsid w:val="52563F88"/>
    <w:rsid w:val="528C6FA2"/>
    <w:rsid w:val="52AA4CD6"/>
    <w:rsid w:val="52FE4C09"/>
    <w:rsid w:val="535C75C9"/>
    <w:rsid w:val="53903973"/>
    <w:rsid w:val="54726554"/>
    <w:rsid w:val="54A67780"/>
    <w:rsid w:val="54A9656F"/>
    <w:rsid w:val="551E5081"/>
    <w:rsid w:val="55687E5A"/>
    <w:rsid w:val="557E2BDC"/>
    <w:rsid w:val="55DD0890"/>
    <w:rsid w:val="55F36CE5"/>
    <w:rsid w:val="56093DC4"/>
    <w:rsid w:val="57827260"/>
    <w:rsid w:val="57B16B4F"/>
    <w:rsid w:val="57E724AE"/>
    <w:rsid w:val="580E7728"/>
    <w:rsid w:val="58342851"/>
    <w:rsid w:val="58751C04"/>
    <w:rsid w:val="58B852D2"/>
    <w:rsid w:val="58BB51F7"/>
    <w:rsid w:val="58CF73DD"/>
    <w:rsid w:val="58D05EB8"/>
    <w:rsid w:val="594A2E63"/>
    <w:rsid w:val="59534136"/>
    <w:rsid w:val="599B2FA1"/>
    <w:rsid w:val="5A853DC3"/>
    <w:rsid w:val="5B2D359C"/>
    <w:rsid w:val="5B5241DD"/>
    <w:rsid w:val="5BC36A59"/>
    <w:rsid w:val="5C083DC9"/>
    <w:rsid w:val="5C161284"/>
    <w:rsid w:val="5C210731"/>
    <w:rsid w:val="5C283966"/>
    <w:rsid w:val="5CAC6248"/>
    <w:rsid w:val="5CF02718"/>
    <w:rsid w:val="5D027BF8"/>
    <w:rsid w:val="5D253567"/>
    <w:rsid w:val="5D690DCD"/>
    <w:rsid w:val="5DD271EF"/>
    <w:rsid w:val="5E032ED4"/>
    <w:rsid w:val="5E1671EF"/>
    <w:rsid w:val="5E350652"/>
    <w:rsid w:val="5E6034C6"/>
    <w:rsid w:val="5F267443"/>
    <w:rsid w:val="5F7C5599"/>
    <w:rsid w:val="5FE31F8E"/>
    <w:rsid w:val="604F5DA5"/>
    <w:rsid w:val="60A84FB5"/>
    <w:rsid w:val="60AE01A9"/>
    <w:rsid w:val="60D17CEB"/>
    <w:rsid w:val="60E132AD"/>
    <w:rsid w:val="61082CED"/>
    <w:rsid w:val="615842AC"/>
    <w:rsid w:val="61D83FA4"/>
    <w:rsid w:val="62097298"/>
    <w:rsid w:val="62E437B1"/>
    <w:rsid w:val="635A5FA1"/>
    <w:rsid w:val="63984D30"/>
    <w:rsid w:val="63ED0476"/>
    <w:rsid w:val="63F33FF5"/>
    <w:rsid w:val="6472650F"/>
    <w:rsid w:val="648D5B69"/>
    <w:rsid w:val="649F21C1"/>
    <w:rsid w:val="64B1441B"/>
    <w:rsid w:val="64D1416A"/>
    <w:rsid w:val="64E619F7"/>
    <w:rsid w:val="654A53D3"/>
    <w:rsid w:val="656012D2"/>
    <w:rsid w:val="658B6337"/>
    <w:rsid w:val="66647A54"/>
    <w:rsid w:val="667D0B54"/>
    <w:rsid w:val="66B46CC1"/>
    <w:rsid w:val="6719509A"/>
    <w:rsid w:val="671D718F"/>
    <w:rsid w:val="6792205E"/>
    <w:rsid w:val="67E20E21"/>
    <w:rsid w:val="684F2FD3"/>
    <w:rsid w:val="68834A96"/>
    <w:rsid w:val="691E3326"/>
    <w:rsid w:val="69376C48"/>
    <w:rsid w:val="69507443"/>
    <w:rsid w:val="69E163E2"/>
    <w:rsid w:val="6AA241E2"/>
    <w:rsid w:val="6AA841CB"/>
    <w:rsid w:val="6B0A2306"/>
    <w:rsid w:val="6B1860E9"/>
    <w:rsid w:val="6BBA0632"/>
    <w:rsid w:val="6BBB112F"/>
    <w:rsid w:val="6C0576A7"/>
    <w:rsid w:val="6C1C2177"/>
    <w:rsid w:val="6C2A7987"/>
    <w:rsid w:val="6C466B93"/>
    <w:rsid w:val="6C704F96"/>
    <w:rsid w:val="6C7A3D02"/>
    <w:rsid w:val="6C8F6F06"/>
    <w:rsid w:val="6CA26F92"/>
    <w:rsid w:val="6CC43EDD"/>
    <w:rsid w:val="6CCB142B"/>
    <w:rsid w:val="6CEA7E95"/>
    <w:rsid w:val="6D9A2260"/>
    <w:rsid w:val="6DBA002C"/>
    <w:rsid w:val="6DD148B9"/>
    <w:rsid w:val="6DD90ACF"/>
    <w:rsid w:val="6E1A7A88"/>
    <w:rsid w:val="6E4F3C2D"/>
    <w:rsid w:val="6EA324CC"/>
    <w:rsid w:val="6EA34423"/>
    <w:rsid w:val="6ECF74E6"/>
    <w:rsid w:val="6EE51E0F"/>
    <w:rsid w:val="6F0518B2"/>
    <w:rsid w:val="6F314B28"/>
    <w:rsid w:val="6F666C65"/>
    <w:rsid w:val="6FF32FA8"/>
    <w:rsid w:val="704608B3"/>
    <w:rsid w:val="70765D9C"/>
    <w:rsid w:val="70856DDC"/>
    <w:rsid w:val="70E65174"/>
    <w:rsid w:val="70F57B5C"/>
    <w:rsid w:val="71035FFD"/>
    <w:rsid w:val="711B1890"/>
    <w:rsid w:val="712B728C"/>
    <w:rsid w:val="71354951"/>
    <w:rsid w:val="7149174F"/>
    <w:rsid w:val="71A1682D"/>
    <w:rsid w:val="71A32C73"/>
    <w:rsid w:val="722D21FD"/>
    <w:rsid w:val="73193780"/>
    <w:rsid w:val="734A1017"/>
    <w:rsid w:val="73642863"/>
    <w:rsid w:val="73D94256"/>
    <w:rsid w:val="73F52159"/>
    <w:rsid w:val="74136719"/>
    <w:rsid w:val="74381C5E"/>
    <w:rsid w:val="74B174E6"/>
    <w:rsid w:val="74CD25DB"/>
    <w:rsid w:val="755E518B"/>
    <w:rsid w:val="75C44702"/>
    <w:rsid w:val="75DE068F"/>
    <w:rsid w:val="75E177B8"/>
    <w:rsid w:val="75F74D55"/>
    <w:rsid w:val="766442A9"/>
    <w:rsid w:val="767331E2"/>
    <w:rsid w:val="76AC6A74"/>
    <w:rsid w:val="788D2FD8"/>
    <w:rsid w:val="78D70D3F"/>
    <w:rsid w:val="78ED1A0E"/>
    <w:rsid w:val="7946183E"/>
    <w:rsid w:val="79E6314B"/>
    <w:rsid w:val="79E84C64"/>
    <w:rsid w:val="7A3C7870"/>
    <w:rsid w:val="7A424072"/>
    <w:rsid w:val="7A4D2634"/>
    <w:rsid w:val="7A660C42"/>
    <w:rsid w:val="7AA40126"/>
    <w:rsid w:val="7B2054EE"/>
    <w:rsid w:val="7B706389"/>
    <w:rsid w:val="7B804F2E"/>
    <w:rsid w:val="7BC9443C"/>
    <w:rsid w:val="7BD20D4C"/>
    <w:rsid w:val="7BD91561"/>
    <w:rsid w:val="7BDC01C5"/>
    <w:rsid w:val="7C576675"/>
    <w:rsid w:val="7C9D1BFF"/>
    <w:rsid w:val="7CAD21DD"/>
    <w:rsid w:val="7CAD3F75"/>
    <w:rsid w:val="7CDE0409"/>
    <w:rsid w:val="7D1C0022"/>
    <w:rsid w:val="7DA3314D"/>
    <w:rsid w:val="7E8B0F65"/>
    <w:rsid w:val="7EF126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2017-04-09T16:40:26Z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