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89C" w:rsidRPr="00FB6FED" w:rsidRDefault="00221253" w:rsidP="00FB6FE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B6FED">
        <w:rPr>
          <w:rFonts w:ascii="Times New Roman" w:hAnsi="Times New Roman" w:cs="Times New Roman"/>
          <w:b/>
          <w:sz w:val="24"/>
          <w:szCs w:val="24"/>
        </w:rPr>
        <w:t>回测结果</w:t>
      </w:r>
      <w:proofErr w:type="gramEnd"/>
    </w:p>
    <w:p w:rsidR="00221253" w:rsidRDefault="00FB6FED" w:rsidP="00FB6FE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221253" w:rsidRPr="00FB6FED">
        <w:rPr>
          <w:rFonts w:ascii="Times New Roman" w:hAnsi="Times New Roman" w:cs="Times New Roman"/>
          <w:b/>
          <w:sz w:val="24"/>
          <w:szCs w:val="24"/>
        </w:rPr>
        <w:t>持续增长的刻画与表现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（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M_davis_model1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）</w:t>
      </w:r>
    </w:p>
    <w:p w:rsidR="00FB6FED" w:rsidRPr="00FB6FED" w:rsidRDefault="00FB6FED" w:rsidP="00FB6FE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6FED">
        <w:rPr>
          <w:rFonts w:ascii="Times New Roman" w:hAnsi="Times New Roman" w:cs="Times New Roman" w:hint="eastAsia"/>
          <w:b/>
          <w:sz w:val="24"/>
          <w:szCs w:val="24"/>
        </w:rPr>
        <w:t>验证结果：</w:t>
      </w:r>
    </w:p>
    <w:p w:rsidR="00221253" w:rsidRDefault="00BC3741" w:rsidP="00FB6FE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6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E73F8" wp14:editId="32B3DB6B">
            <wp:extent cx="3600000" cy="1765600"/>
            <wp:effectExtent l="0" t="0" r="63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8" t="4367" r="8354"/>
                    <a:stretch/>
                  </pic:blipFill>
                  <pic:spPr bwMode="auto">
                    <a:xfrm>
                      <a:off x="0" y="0"/>
                      <a:ext cx="3600000" cy="17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3E3" w:rsidRPr="00195371" w:rsidRDefault="00195371" w:rsidP="001E63E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将财务数据更换为</w:t>
      </w:r>
      <w:r w:rsidR="001E63E3" w:rsidRPr="00195371">
        <w:rPr>
          <w:rFonts w:ascii="Times New Roman" w:hAnsi="Times New Roman" w:cs="Times New Roman" w:hint="eastAsia"/>
          <w:b/>
          <w:sz w:val="24"/>
          <w:szCs w:val="24"/>
        </w:rPr>
        <w:t>国泰安数据</w:t>
      </w:r>
    </w:p>
    <w:p w:rsidR="001E63E3" w:rsidRDefault="001E63E3" w:rsidP="001E63E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191123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" t="4762" r="7979"/>
                    <a:stretch/>
                  </pic:blipFill>
                  <pic:spPr bwMode="auto">
                    <a:xfrm>
                      <a:off x="0" y="0"/>
                      <a:ext cx="3600000" cy="191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7E1" w:rsidRPr="00115554" w:rsidRDefault="001427E1" w:rsidP="001427E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15554">
        <w:rPr>
          <w:rFonts w:ascii="Times New Roman" w:hAnsi="Times New Roman" w:cs="Times New Roman" w:hint="eastAsia"/>
          <w:b/>
          <w:sz w:val="24"/>
          <w:szCs w:val="24"/>
        </w:rPr>
        <w:t>后复权数据更换为国泰安数据</w:t>
      </w:r>
    </w:p>
    <w:p w:rsidR="001427E1" w:rsidRDefault="001427E1" w:rsidP="001427E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212511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9" t="5854" r="8477"/>
                    <a:stretch/>
                  </pic:blipFill>
                  <pic:spPr bwMode="auto">
                    <a:xfrm>
                      <a:off x="0" y="0"/>
                      <a:ext cx="3600000" cy="21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3AD" w:rsidRDefault="000823AD" w:rsidP="000823A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股票可以选择创业板结果</w:t>
      </w:r>
    </w:p>
    <w:p w:rsidR="000823AD" w:rsidRPr="00FB6FED" w:rsidRDefault="000823AD" w:rsidP="000823A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00000" cy="171965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1" t="3304" r="8230"/>
                    <a:stretch/>
                  </pic:blipFill>
                  <pic:spPr bwMode="auto">
                    <a:xfrm>
                      <a:off x="0" y="0"/>
                      <a:ext cx="3600000" cy="17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253" w:rsidRPr="00FB6FED" w:rsidRDefault="00221253" w:rsidP="00FB6FE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6FED">
        <w:rPr>
          <w:rFonts w:ascii="Times New Roman" w:hAnsi="Times New Roman" w:cs="Times New Roman"/>
          <w:b/>
          <w:sz w:val="24"/>
          <w:szCs w:val="24"/>
        </w:rPr>
        <w:t>参考结果</w:t>
      </w:r>
      <w:r w:rsidR="00FB6FED" w:rsidRPr="00FB6FED">
        <w:rPr>
          <w:rFonts w:ascii="Times New Roman" w:hAnsi="Times New Roman" w:cs="Times New Roman" w:hint="eastAsia"/>
          <w:b/>
          <w:sz w:val="24"/>
          <w:szCs w:val="24"/>
        </w:rPr>
        <w:t>：</w:t>
      </w:r>
    </w:p>
    <w:p w:rsidR="00221253" w:rsidRDefault="00221253" w:rsidP="00FB6FE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6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F5681F" wp14:editId="39A83558">
            <wp:extent cx="3600000" cy="2157084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35" w:rsidRDefault="00491235" w:rsidP="00FB6FE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63E3" w:rsidRDefault="00FC1DB5" w:rsidP="001E63E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加入低估值限制</w:t>
      </w:r>
      <w:r w:rsidR="004D5DB0">
        <w:rPr>
          <w:rFonts w:ascii="Times New Roman" w:hAnsi="Times New Roman" w:cs="Times New Roman" w:hint="eastAsia"/>
          <w:sz w:val="24"/>
          <w:szCs w:val="24"/>
        </w:rPr>
        <w:t>（</w:t>
      </w:r>
      <w:r w:rsidR="004D5DB0" w:rsidRPr="004D5DB0">
        <w:rPr>
          <w:rFonts w:ascii="Times New Roman" w:hAnsi="Times New Roman" w:cs="Times New Roman"/>
          <w:sz w:val="24"/>
          <w:szCs w:val="24"/>
        </w:rPr>
        <w:t>M_davis_model2_GTA</w:t>
      </w:r>
      <w:r w:rsidR="004D5DB0">
        <w:rPr>
          <w:rFonts w:ascii="Times New Roman" w:hAnsi="Times New Roman" w:cs="Times New Roman" w:hint="eastAsia"/>
          <w:sz w:val="24"/>
          <w:szCs w:val="24"/>
        </w:rPr>
        <w:t>）</w:t>
      </w:r>
    </w:p>
    <w:p w:rsidR="00FC1DB5" w:rsidRDefault="00A22A6B" w:rsidP="009016D9">
      <w:pPr>
        <w:spacing w:line="276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183529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0" t="5264" r="8387"/>
                    <a:stretch/>
                  </pic:blipFill>
                  <pic:spPr bwMode="auto">
                    <a:xfrm>
                      <a:off x="0" y="0"/>
                      <a:ext cx="3600000" cy="18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16D9" w:rsidRDefault="009016D9" w:rsidP="001E63E3">
      <w:pPr>
        <w:spacing w:line="276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参考结果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:rsidR="009016D9" w:rsidRDefault="009016D9" w:rsidP="009016D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F4A3A9" wp14:editId="4DBCD299">
            <wp:extent cx="3600000" cy="2141667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6B" w:rsidRPr="0062305E" w:rsidRDefault="00A22A6B" w:rsidP="001E63E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</w:t>
      </w:r>
      <w:r w:rsidR="0062305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2305E" w:rsidRPr="0062305E">
        <w:rPr>
          <w:rFonts w:ascii="Times New Roman" w:hAnsi="Times New Roman" w:cs="Times New Roman" w:hint="eastAsia"/>
          <w:sz w:val="24"/>
          <w:szCs w:val="24"/>
        </w:rPr>
        <w:t>再寻“持续增长”</w:t>
      </w:r>
      <w:r w:rsidR="0062305E">
        <w:rPr>
          <w:rFonts w:ascii="Times New Roman" w:hAnsi="Times New Roman" w:cs="Times New Roman" w:hint="eastAsia"/>
          <w:sz w:val="24"/>
          <w:szCs w:val="24"/>
        </w:rPr>
        <w:t>（</w:t>
      </w:r>
      <w:r w:rsidR="009016D9" w:rsidRPr="004D5DB0">
        <w:rPr>
          <w:rFonts w:ascii="Times New Roman" w:hAnsi="Times New Roman" w:cs="Times New Roman"/>
          <w:sz w:val="24"/>
          <w:szCs w:val="24"/>
        </w:rPr>
        <w:t>M_davis_model</w:t>
      </w:r>
      <w:r w:rsidR="009016D9">
        <w:rPr>
          <w:rFonts w:ascii="Times New Roman" w:hAnsi="Times New Roman" w:cs="Times New Roman"/>
          <w:sz w:val="24"/>
          <w:szCs w:val="24"/>
        </w:rPr>
        <w:t>3</w:t>
      </w:r>
      <w:r w:rsidR="009016D9" w:rsidRPr="004D5DB0">
        <w:rPr>
          <w:rFonts w:ascii="Times New Roman" w:hAnsi="Times New Roman" w:cs="Times New Roman"/>
          <w:sz w:val="24"/>
          <w:szCs w:val="24"/>
        </w:rPr>
        <w:t>_GTA</w:t>
      </w:r>
      <w:r w:rsidR="0062305E">
        <w:rPr>
          <w:rFonts w:ascii="Times New Roman" w:hAnsi="Times New Roman" w:cs="Times New Roman" w:hint="eastAsia"/>
          <w:sz w:val="24"/>
          <w:szCs w:val="24"/>
        </w:rPr>
        <w:t>）</w:t>
      </w:r>
    </w:p>
    <w:p w:rsidR="00A22A6B" w:rsidRDefault="0062305E" w:rsidP="009016D9">
      <w:pPr>
        <w:spacing w:line="276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1918789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2" t="5730" r="7856"/>
                    <a:stretch/>
                  </pic:blipFill>
                  <pic:spPr bwMode="auto">
                    <a:xfrm>
                      <a:off x="0" y="0"/>
                      <a:ext cx="3600000" cy="191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16D9" w:rsidRDefault="009016D9" w:rsidP="001E63E3">
      <w:pPr>
        <w:spacing w:line="276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参考结果</w:t>
      </w:r>
    </w:p>
    <w:p w:rsidR="009016D9" w:rsidRPr="004D5DB0" w:rsidRDefault="009016D9" w:rsidP="009016D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06FB41" wp14:editId="44A12C29">
            <wp:extent cx="3600000" cy="2187500"/>
            <wp:effectExtent l="0" t="0" r="63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16D9" w:rsidRPr="004D5DB0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2EBC" w:rsidRDefault="00622EBC" w:rsidP="00B6739B">
      <w:r>
        <w:separator/>
      </w:r>
    </w:p>
  </w:endnote>
  <w:endnote w:type="continuationSeparator" w:id="0">
    <w:p w:rsidR="00622EBC" w:rsidRDefault="00622EBC" w:rsidP="00B67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2EBC" w:rsidRDefault="00622EBC" w:rsidP="00B6739B">
      <w:r>
        <w:separator/>
      </w:r>
    </w:p>
  </w:footnote>
  <w:footnote w:type="continuationSeparator" w:id="0">
    <w:p w:rsidR="00622EBC" w:rsidRDefault="00622EBC" w:rsidP="00B673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39B" w:rsidRDefault="00B6739B" w:rsidP="00B6739B">
    <w:pPr>
      <w:jc w:val="center"/>
    </w:pPr>
    <w:r>
      <w:rPr>
        <w:rFonts w:hint="eastAsia"/>
      </w:rPr>
      <w:t>戴维斯双击策略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46F"/>
    <w:multiLevelType w:val="hybridMultilevel"/>
    <w:tmpl w:val="D1147EC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17A18AA"/>
    <w:multiLevelType w:val="hybridMultilevel"/>
    <w:tmpl w:val="CCD0D7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767B0D"/>
    <w:multiLevelType w:val="hybridMultilevel"/>
    <w:tmpl w:val="098A333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3495A1C"/>
    <w:multiLevelType w:val="hybridMultilevel"/>
    <w:tmpl w:val="75CC88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F56908"/>
    <w:multiLevelType w:val="hybridMultilevel"/>
    <w:tmpl w:val="EA08B58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6328925A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7D66D27"/>
    <w:multiLevelType w:val="hybridMultilevel"/>
    <w:tmpl w:val="4038150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CB6"/>
    <w:rsid w:val="000156B7"/>
    <w:rsid w:val="000823AD"/>
    <w:rsid w:val="00115554"/>
    <w:rsid w:val="001268AF"/>
    <w:rsid w:val="001427E1"/>
    <w:rsid w:val="00183683"/>
    <w:rsid w:val="00195371"/>
    <w:rsid w:val="001E63E3"/>
    <w:rsid w:val="00214197"/>
    <w:rsid w:val="00221253"/>
    <w:rsid w:val="0027396C"/>
    <w:rsid w:val="002C5B48"/>
    <w:rsid w:val="00311B23"/>
    <w:rsid w:val="00316056"/>
    <w:rsid w:val="00394668"/>
    <w:rsid w:val="00491235"/>
    <w:rsid w:val="004D5DB0"/>
    <w:rsid w:val="005576F4"/>
    <w:rsid w:val="00622EBC"/>
    <w:rsid w:val="0062305E"/>
    <w:rsid w:val="006B53A0"/>
    <w:rsid w:val="007B7CB6"/>
    <w:rsid w:val="008360AE"/>
    <w:rsid w:val="009016D9"/>
    <w:rsid w:val="009405F9"/>
    <w:rsid w:val="009C77E9"/>
    <w:rsid w:val="00A22A6B"/>
    <w:rsid w:val="00A3176E"/>
    <w:rsid w:val="00A814D2"/>
    <w:rsid w:val="00B6739B"/>
    <w:rsid w:val="00BC3741"/>
    <w:rsid w:val="00C35B9F"/>
    <w:rsid w:val="00CA39E3"/>
    <w:rsid w:val="00E2689C"/>
    <w:rsid w:val="00F3511F"/>
    <w:rsid w:val="00F7543B"/>
    <w:rsid w:val="00FB6FED"/>
    <w:rsid w:val="00FC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13</cp:revision>
  <dcterms:created xsi:type="dcterms:W3CDTF">2019-07-21T01:16:00Z</dcterms:created>
  <dcterms:modified xsi:type="dcterms:W3CDTF">2019-07-21T06:22:00Z</dcterms:modified>
</cp:coreProperties>
</file>