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B77" w:rsidRDefault="003E6C23">
      <w:pPr>
        <w:rPr>
          <w:rFonts w:hint="eastAsia"/>
        </w:rPr>
      </w:pPr>
      <w:r>
        <w:rPr>
          <w:rFonts w:hint="eastAsia"/>
        </w:rPr>
        <w:t>主程序：</w:t>
      </w:r>
    </w:p>
    <w:p w:rsidR="003E6C23" w:rsidRDefault="003E6C23">
      <w:pPr>
        <w:rPr>
          <w:rFonts w:hint="eastAsia"/>
        </w:rPr>
      </w:pPr>
      <w:proofErr w:type="spellStart"/>
      <w:r w:rsidRPr="003E6C23">
        <w:t>main_MSDf.m</w:t>
      </w:r>
      <w:proofErr w:type="spellEnd"/>
    </w:p>
    <w:p w:rsidR="003E6C23" w:rsidRDefault="004732F7">
      <w:pPr>
        <w:rPr>
          <w:rFonts w:hint="eastAsia"/>
        </w:rPr>
      </w:pPr>
      <w:r>
        <w:rPr>
          <w:rFonts w:hint="eastAsia"/>
        </w:rPr>
        <w:t>计算结果：</w:t>
      </w:r>
    </w:p>
    <w:p w:rsidR="004732F7" w:rsidRDefault="004732F7" w:rsidP="004266C7">
      <w:pPr>
        <w:jc w:val="center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113B9416" wp14:editId="35ACBA67">
            <wp:extent cx="3600000" cy="283435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7" t="5301" r="6804" b="1928"/>
                    <a:stretch/>
                  </pic:blipFill>
                  <pic:spPr bwMode="auto">
                    <a:xfrm>
                      <a:off x="0" y="0"/>
                      <a:ext cx="3600000" cy="283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732F7" w:rsidRDefault="004732F7">
      <w:pPr>
        <w:rPr>
          <w:rFonts w:hint="eastAsia"/>
        </w:rPr>
      </w:pPr>
      <w:r>
        <w:rPr>
          <w:rFonts w:hint="eastAsia"/>
        </w:rPr>
        <w:t>统计参数：</w:t>
      </w:r>
    </w:p>
    <w:p w:rsidR="004732F7" w:rsidRDefault="004732F7" w:rsidP="004732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94C902" wp14:editId="669172BC">
            <wp:extent cx="2028825" cy="3257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C23" w:rsidRDefault="003E6C23"/>
    <w:sectPr w:rsidR="003E6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70"/>
    <w:rsid w:val="003E6C23"/>
    <w:rsid w:val="004266C7"/>
    <w:rsid w:val="004732F7"/>
    <w:rsid w:val="00990B77"/>
    <w:rsid w:val="009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32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32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32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32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>halei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4</cp:revision>
  <dcterms:created xsi:type="dcterms:W3CDTF">2019-02-24T03:11:00Z</dcterms:created>
  <dcterms:modified xsi:type="dcterms:W3CDTF">2019-02-24T03:15:00Z</dcterms:modified>
</cp:coreProperties>
</file>