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66A4" w:rsidRDefault="000110A6">
      <w:r>
        <w:t>Fazer um programa em linguagem C que respeite fielmente a ideia do programa da lousa</w:t>
      </w:r>
      <w:r>
        <w:br/>
      </w:r>
      <w:r>
        <w:br/>
        <w:t>acrescentar a rotina de exame neste fluxograma:</w:t>
      </w:r>
      <w:r>
        <w:br/>
        <w:t>- Ler a nota de exame</w:t>
      </w:r>
      <w:r>
        <w:br/>
        <w:t>- Verificar se a nota é válida</w:t>
      </w:r>
      <w:r>
        <w:br/>
        <w:t>- se for, calcular a média simples do exame</w:t>
      </w:r>
      <w:r>
        <w:br/>
        <w:t>- Verificar se está aprovado (média de ao menos, 5)</w:t>
      </w:r>
      <w:bookmarkStart w:id="0" w:name="_GoBack"/>
      <w:bookmarkEnd w:id="0"/>
    </w:p>
    <w:sectPr w:rsidR="003B66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10A6" w:rsidRDefault="000110A6" w:rsidP="000110A6">
      <w:pPr>
        <w:spacing w:after="0" w:line="240" w:lineRule="auto"/>
      </w:pPr>
      <w:r>
        <w:separator/>
      </w:r>
    </w:p>
  </w:endnote>
  <w:endnote w:type="continuationSeparator" w:id="0">
    <w:p w:rsidR="000110A6" w:rsidRDefault="000110A6" w:rsidP="00011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10A6" w:rsidRDefault="000110A6" w:rsidP="000110A6">
      <w:pPr>
        <w:spacing w:after="0" w:line="240" w:lineRule="auto"/>
      </w:pPr>
      <w:r>
        <w:separator/>
      </w:r>
    </w:p>
  </w:footnote>
  <w:footnote w:type="continuationSeparator" w:id="0">
    <w:p w:rsidR="000110A6" w:rsidRDefault="000110A6" w:rsidP="000110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A6"/>
    <w:rsid w:val="000110A6"/>
    <w:rsid w:val="003B66A4"/>
    <w:rsid w:val="008C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9158"/>
  <w15:chartTrackingRefBased/>
  <w15:docId w15:val="{01A52F41-8B0A-475C-96BA-20E0E48E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110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10A6"/>
  </w:style>
  <w:style w:type="paragraph" w:styleId="Rodap">
    <w:name w:val="footer"/>
    <w:basedOn w:val="Normal"/>
    <w:link w:val="RodapChar"/>
    <w:uiPriority w:val="99"/>
    <w:unhideWhenUsed/>
    <w:rsid w:val="000110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1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44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etechas</cp:lastModifiedBy>
  <cp:revision>1</cp:revision>
  <dcterms:created xsi:type="dcterms:W3CDTF">2026-05-13T12:01:00Z</dcterms:created>
  <dcterms:modified xsi:type="dcterms:W3CDTF">2026-05-13T13:55:00Z</dcterms:modified>
</cp:coreProperties>
</file>