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683704">
              <w:t>RF007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960CDC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960CDC">
              <w:t>Visualizar Formas de Reciclagem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 xml:space="preserve">poderá </w:t>
            </w:r>
            <w:r w:rsidR="00960CDC">
              <w:t xml:space="preserve">ver dicas sobre determinados itens recicláveis.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960CDC">
              <w:t xml:space="preserve">Escolher a opção “Formas de reciclagem” no menu deslizante.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 xml:space="preserve">e estar autenticado no sistema e com o GPS ativo.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960CD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960CDC">
              <w:t xml:space="preserve">Ator conseguir visualizar na sua tela as informações sobre reciclagem. 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aplicativo.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opção “Formas de reciclagem” no menu deslizante. </w:t>
            </w:r>
          </w:p>
        </w:tc>
        <w:tc>
          <w:tcPr>
            <w:tcW w:w="4247" w:type="dxa"/>
            <w:gridSpan w:val="2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com informações sobre produtos recicláveis.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A92C22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155" w:rsidRDefault="00504155" w:rsidP="005A0BCD">
      <w:pPr>
        <w:spacing w:after="0" w:line="240" w:lineRule="auto"/>
      </w:pPr>
      <w:r>
        <w:separator/>
      </w:r>
    </w:p>
  </w:endnote>
  <w:endnote w:type="continuationSeparator" w:id="0">
    <w:p w:rsidR="00504155" w:rsidRDefault="00504155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155" w:rsidRDefault="00504155" w:rsidP="005A0BCD">
      <w:pPr>
        <w:spacing w:after="0" w:line="240" w:lineRule="auto"/>
      </w:pPr>
      <w:r>
        <w:separator/>
      </w:r>
    </w:p>
  </w:footnote>
  <w:footnote w:type="continuationSeparator" w:id="0">
    <w:p w:rsidR="00504155" w:rsidRDefault="00504155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9725A"/>
    <w:rsid w:val="00504155"/>
    <w:rsid w:val="00583A96"/>
    <w:rsid w:val="005A0BCD"/>
    <w:rsid w:val="00683704"/>
    <w:rsid w:val="006F0C48"/>
    <w:rsid w:val="00810CB0"/>
    <w:rsid w:val="0083317D"/>
    <w:rsid w:val="008F2BE8"/>
    <w:rsid w:val="00950CF0"/>
    <w:rsid w:val="00960CDC"/>
    <w:rsid w:val="00A57170"/>
    <w:rsid w:val="00A641F6"/>
    <w:rsid w:val="00A92C22"/>
    <w:rsid w:val="00AE618B"/>
    <w:rsid w:val="00B9499F"/>
    <w:rsid w:val="00C02659"/>
    <w:rsid w:val="00C54946"/>
    <w:rsid w:val="00D03207"/>
    <w:rsid w:val="00DC75BB"/>
    <w:rsid w:val="00F91251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2017-03-26T05:11:00Z</dcterms:created>
  <dcterms:modified xsi:type="dcterms:W3CDTF">2017-03-28T12:46:00Z</dcterms:modified>
</cp:coreProperties>
</file>