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A5B" w:rsidRDefault="00791A5B" w14:paraId="5AA918AE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004129F8" w:rsidP="004129F8" w:rsidRDefault="004129F8" w14:paraId="23BDDA90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GLOBAL SOLUTION 2021 – 1° SEMESTRE </w:t>
      </w:r>
    </w:p>
    <w:p w:rsidR="004129F8" w:rsidP="004129F8" w:rsidRDefault="004129F8" w14:paraId="727AAEE1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791A5B" w:rsidP="004129F8" w:rsidRDefault="004129F8" w14:paraId="2424A62D" w14:textId="4E81AF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Estudo de Caso</w:t>
      </w:r>
    </w:p>
    <w:p w:rsidR="00791A5B" w:rsidRDefault="00791A5B" w14:paraId="2D07D375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791A5B" w:rsidRDefault="004129F8" w14:paraId="2047F171" w14:textId="439B5B93">
      <w:pPr>
        <w:spacing w:after="0"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7EE422E5" w:rsidR="004129F8">
        <w:rPr>
          <w:rFonts w:ascii="Arial" w:hAnsi="Arial" w:eastAsia="Arial" w:cs="Arial"/>
          <w:sz w:val="24"/>
          <w:szCs w:val="24"/>
        </w:rPr>
        <w:t>Gulliver</w:t>
      </w:r>
      <w:proofErr w:type="spellEnd"/>
      <w:r w:rsidRPr="7EE422E5" w:rsidR="004129F8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EE422E5" w:rsidR="004129F8">
        <w:rPr>
          <w:rFonts w:ascii="Arial" w:hAnsi="Arial" w:eastAsia="Arial" w:cs="Arial"/>
          <w:sz w:val="24"/>
          <w:szCs w:val="24"/>
        </w:rPr>
        <w:t>Traveller</w:t>
      </w:r>
      <w:proofErr w:type="spellEnd"/>
      <w:r w:rsidRPr="7EE422E5" w:rsidR="004129F8">
        <w:rPr>
          <w:rFonts w:ascii="Arial" w:hAnsi="Arial" w:eastAsia="Arial" w:cs="Arial"/>
          <w:sz w:val="24"/>
          <w:szCs w:val="24"/>
        </w:rPr>
        <w:t xml:space="preserve"> é um jovem blogueiro de 26 anos, amante de viagens de turismo e explorador de lindas cidades e paisagens de encher os olhos. Em seu blog, </w:t>
      </w:r>
      <w:proofErr w:type="spellStart"/>
      <w:r w:rsidRPr="7EE422E5" w:rsidR="004129F8">
        <w:rPr>
          <w:rFonts w:ascii="Arial" w:hAnsi="Arial" w:eastAsia="Arial" w:cs="Arial"/>
          <w:sz w:val="24"/>
          <w:szCs w:val="24"/>
        </w:rPr>
        <w:t>Gulliver</w:t>
      </w:r>
      <w:proofErr w:type="spellEnd"/>
      <w:r w:rsidRPr="7EE422E5" w:rsidR="004129F8">
        <w:rPr>
          <w:rFonts w:ascii="Arial" w:hAnsi="Arial" w:eastAsia="Arial" w:cs="Arial"/>
          <w:sz w:val="24"/>
          <w:szCs w:val="24"/>
        </w:rPr>
        <w:t xml:space="preserve"> conta todas as suas aventuras e desbravamentos pelos confins do mund</w:t>
      </w:r>
      <w:r w:rsidRPr="7EE422E5" w:rsidR="68F8BB2B">
        <w:rPr>
          <w:rFonts w:ascii="Arial" w:hAnsi="Arial" w:eastAsia="Arial" w:cs="Arial"/>
          <w:sz w:val="24"/>
          <w:szCs w:val="24"/>
        </w:rPr>
        <w:t>o</w:t>
      </w:r>
      <w:r w:rsidRPr="7EE422E5" w:rsidR="004129F8">
        <w:rPr>
          <w:rFonts w:ascii="Arial" w:hAnsi="Arial" w:eastAsia="Arial" w:cs="Arial"/>
          <w:sz w:val="24"/>
          <w:szCs w:val="24"/>
        </w:rPr>
        <w:t xml:space="preserve"> trazendo, para seus </w:t>
      </w:r>
      <w:r w:rsidRPr="7EE422E5" w:rsidR="004129F8">
        <w:rPr>
          <w:rFonts w:ascii="Arial" w:hAnsi="Arial" w:eastAsia="Arial" w:cs="Arial"/>
          <w:sz w:val="24"/>
          <w:szCs w:val="24"/>
        </w:rPr>
        <w:t>leitores, dicas de viagens e de lugares pouco explorados pelos turistas menos experientes.</w:t>
      </w:r>
    </w:p>
    <w:p w:rsidR="00791A5B" w:rsidRDefault="004129F8" w14:paraId="03064FE6" w14:textId="77777777">
      <w:pPr>
        <w:spacing w:after="0" w:line="360" w:lineRule="auto"/>
        <w:ind w:firstLine="708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Gulliver pretende expandir suas buscas e dividir todas as informações necessárias para um turista poder se programar e explorar o mundo como ele.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Mas todas as vezes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que nosso explorador programa suas viagens, tem que navegar por diversos blogs, sites, companhias </w:t>
      </w:r>
      <w:r>
        <w:rPr>
          <w:rFonts w:ascii="Arial" w:hAnsi="Arial" w:eastAsia="Arial" w:cs="Arial"/>
          <w:sz w:val="24"/>
          <w:szCs w:val="24"/>
        </w:rPr>
        <w:t>aéreas</w:t>
      </w:r>
      <w:r>
        <w:rPr>
          <w:rFonts w:ascii="Arial" w:hAnsi="Arial" w:eastAsia="Arial" w:cs="Arial"/>
          <w:color w:val="000000"/>
          <w:sz w:val="24"/>
          <w:szCs w:val="24"/>
        </w:rPr>
        <w:t>, hotéis, locais, pontos turísticos (principalmente os mais recomendados e imperdíveis). E a dificuldade aumenta quando procura pelos melhores lugares p</w:t>
      </w:r>
      <w:r>
        <w:rPr>
          <w:rFonts w:ascii="Arial" w:hAnsi="Arial" w:eastAsia="Arial" w:cs="Arial"/>
          <w:color w:val="000000"/>
          <w:sz w:val="24"/>
          <w:szCs w:val="24"/>
        </w:rPr>
        <w:t>ara se hospedar, clima, temperatura, melhor época do ano para conhecer, roteiros gastronômicos para todos os gostos e bolsos, comidas regionais, roteiros de compras (com referências e como chegar</w:t>
      </w:r>
      <w:r>
        <w:rPr>
          <w:rFonts w:ascii="Arial" w:hAnsi="Arial" w:eastAsia="Arial" w:cs="Arial"/>
          <w:sz w:val="24"/>
          <w:szCs w:val="24"/>
        </w:rPr>
        <w:t>)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serviços diversos e onde localizá-los, além de indicações d</w:t>
      </w:r>
      <w:r>
        <w:rPr>
          <w:rFonts w:ascii="Arial" w:hAnsi="Arial" w:eastAsia="Arial" w:cs="Arial"/>
          <w:color w:val="000000"/>
          <w:sz w:val="24"/>
          <w:szCs w:val="24"/>
        </w:rPr>
        <w:t>e serviços, desde hospitais até lavanderias.</w:t>
      </w:r>
    </w:p>
    <w:p w:rsidR="00791A5B" w:rsidRDefault="004129F8" w14:paraId="2433E7D9" w14:textId="77777777">
      <w:pPr>
        <w:spacing w:after="0" w:line="360" w:lineRule="auto"/>
        <w:ind w:firstLine="708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Uau! Agora Gulliver está pensando grande e percebeu que seu blog não será suficiente para suas ambições e objetivos. Gulliver não tem conhecimentos aprofundados em tecnologia e ferramentas que lhe dê suporte à 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ua magnífica ideia. O que fazer diante dessa situação? Como resolver esse problema tão complexo? </w:t>
      </w:r>
    </w:p>
    <w:p w:rsidR="00791A5B" w:rsidRDefault="004129F8" w14:paraId="765239A3" w14:textId="77777777">
      <w:pPr>
        <w:spacing w:after="0" w:line="360" w:lineRule="auto"/>
        <w:ind w:firstLine="708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Esse obstáculo não é suficiente para que as metas de Gulliver sejam abandonadas ao vento e, diante disso, ele procura ajuda de um profissional de Tecnologia d</w:t>
      </w:r>
      <w:r>
        <w:rPr>
          <w:rFonts w:ascii="Arial" w:hAnsi="Arial" w:eastAsia="Arial" w:cs="Arial"/>
          <w:color w:val="000000"/>
          <w:sz w:val="24"/>
          <w:szCs w:val="24"/>
        </w:rPr>
        <w:t>a Informação para colocar em prática o que vamos chamar de Projeto Traveller. Antes de falarmos sobre o Projeto vamos entender o papel desse profissional de TI, pois ele será de suma importância para a leitura desse livro.</w:t>
      </w:r>
    </w:p>
    <w:p w:rsidR="00791A5B" w:rsidRDefault="004129F8" w14:paraId="4B7A0FD6" w14:textId="77777777">
      <w:pPr>
        <w:spacing w:after="0" w:line="360" w:lineRule="auto"/>
        <w:ind w:firstLine="708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005F3B0E">
        <w:rPr>
          <w:rFonts w:ascii="Arial" w:hAnsi="Arial" w:eastAsia="Arial" w:cs="Arial"/>
          <w:sz w:val="24"/>
          <w:szCs w:val="24"/>
        </w:rPr>
        <w:t xml:space="preserve">Apresentamos, então, o </w:t>
      </w:r>
      <w:r w:rsidRPr="005F3B0E">
        <w:rPr>
          <w:rFonts w:ascii="Arial" w:hAnsi="Arial" w:eastAsia="Arial" w:cs="Arial"/>
          <w:sz w:val="24"/>
          <w:szCs w:val="24"/>
        </w:rPr>
        <w:t>Esteves Jo</w:t>
      </w:r>
      <w:r w:rsidRPr="005F3B0E">
        <w:rPr>
          <w:rFonts w:ascii="Arial" w:hAnsi="Arial" w:eastAsia="Arial" w:cs="Arial"/>
          <w:sz w:val="24"/>
          <w:szCs w:val="24"/>
        </w:rPr>
        <w:t>bs</w:t>
      </w:r>
      <w:r w:rsidRPr="005F3B0E">
        <w:rPr>
          <w:rFonts w:ascii="Arial" w:hAnsi="Arial" w:eastAsia="Arial" w:cs="Arial"/>
          <w:sz w:val="24"/>
          <w:szCs w:val="24"/>
        </w:rPr>
        <w:t>, um</w:t>
      </w:r>
      <w:r w:rsidRPr="005F3B0E">
        <w:rPr>
          <w:rFonts w:ascii="Arial" w:hAnsi="Arial" w:eastAsia="Arial" w:cs="Arial"/>
          <w:sz w:val="24"/>
          <w:szCs w:val="24"/>
        </w:rPr>
        <w:t xml:space="preserve"> analista de negócios de 45 anos </w:t>
      </w:r>
      <w:r w:rsidRPr="005F3B0E">
        <w:rPr>
          <w:rFonts w:ascii="Arial" w:hAnsi="Arial" w:eastAsia="Arial" w:cs="Arial"/>
          <w:sz w:val="24"/>
          <w:szCs w:val="24"/>
        </w:rPr>
        <w:t>com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formação em Gestão de Projetos e amplo conhecimento em Experiência do Usuário (UX). Esteves trabalha na empresa Master3 Soluções Tecnológicas há 15 anos e irá entender todas as necessidades de Gulliver para que o </w:t>
      </w:r>
      <w:r>
        <w:rPr>
          <w:rFonts w:ascii="Arial" w:hAnsi="Arial" w:eastAsia="Arial" w:cs="Arial"/>
          <w:color w:val="000000"/>
          <w:sz w:val="24"/>
          <w:szCs w:val="24"/>
        </w:rPr>
        <w:t>produto (Projeto Traveller) saia de uma simples ideia e a transforme em uma ferramenta funcional e colaborativa.</w:t>
      </w:r>
    </w:p>
    <w:p w:rsidR="00791A5B" w:rsidRDefault="004129F8" w14:paraId="24BE54B1" w14:textId="77777777">
      <w:pPr>
        <w:spacing w:after="0" w:line="360" w:lineRule="auto"/>
        <w:ind w:firstLine="708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Pronto! Foi dado o primeiro passo para a construção do Projeto Traveller. Motivo de festa, comemorações e abrir uma champagne? Ainda não, querido leitor. É agora que o trabalho começa. Vamos compreender como a Master3 vai fazer para </w:t>
      </w:r>
      <w:r>
        <w:rPr>
          <w:rFonts w:ascii="Arial" w:hAnsi="Arial" w:eastAsia="Arial" w:cs="Arial"/>
          <w:color w:val="000000"/>
          <w:sz w:val="24"/>
          <w:szCs w:val="24"/>
        </w:rPr>
        <w:lastRenderedPageBreak/>
        <w:t>levantar as necessidade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s de seu cliente (Gulliver Traveller), realizar a análise desses dados, modelar as funcionalidades, construir o banco de dados, as interfaces de interação, toda a estrutura de rotinas e, finalmente, desenvolver o software para facilitar a vida e a leitura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de nossos queridos viajantes e aventureiros do mundo. </w:t>
      </w:r>
    </w:p>
    <w:p w:rsidR="00791A5B" w:rsidRDefault="004129F8" w14:paraId="34C3DCDF" w14:textId="77777777">
      <w:pPr>
        <w:spacing w:after="0" w:line="360" w:lineRule="auto"/>
        <w:ind w:firstLine="708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Mãos à obra???</w:t>
      </w:r>
    </w:p>
    <w:p w:rsidR="00791A5B" w:rsidRDefault="00791A5B" w14:paraId="053F21C0" w14:textId="77777777">
      <w:pPr>
        <w:spacing w:after="0"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791A5B" w:rsidRDefault="004129F8" w14:paraId="61FE6CA2" w14:textId="7777777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Levantando requisitos e especificações</w:t>
      </w:r>
    </w:p>
    <w:p w:rsidR="00791A5B" w:rsidRDefault="00791A5B" w14:paraId="789A714B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791A5B" w:rsidRDefault="004129F8" w14:paraId="57F94068" w14:textId="77777777">
      <w:pPr>
        <w:spacing w:after="0" w:line="360" w:lineRule="auto"/>
        <w:ind w:firstLine="708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Uma das primeiras etapas do processo de construção de software é o Levantamento de Requisitos. Nessa </w:t>
      </w:r>
      <w:r w:rsidRPr="005F3B0E">
        <w:rPr>
          <w:rFonts w:ascii="Arial" w:hAnsi="Arial" w:eastAsia="Arial" w:cs="Arial"/>
          <w:sz w:val="24"/>
          <w:szCs w:val="24"/>
        </w:rPr>
        <w:t>fase</w:t>
      </w:r>
      <w:r w:rsidRPr="005F3B0E">
        <w:rPr>
          <w:rFonts w:ascii="Arial" w:hAnsi="Arial" w:eastAsia="Arial" w:cs="Arial"/>
          <w:sz w:val="24"/>
          <w:szCs w:val="24"/>
        </w:rPr>
        <w:t xml:space="preserve">, </w:t>
      </w:r>
      <w:r w:rsidRPr="005F3B0E">
        <w:rPr>
          <w:rFonts w:ascii="Arial" w:hAnsi="Arial" w:eastAsia="Arial" w:cs="Arial"/>
          <w:sz w:val="24"/>
          <w:szCs w:val="24"/>
        </w:rPr>
        <w:t xml:space="preserve">Esteves </w:t>
      </w:r>
      <w:r w:rsidRPr="005F3B0E">
        <w:rPr>
          <w:rFonts w:ascii="Arial" w:hAnsi="Arial" w:eastAsia="Arial" w:cs="Arial"/>
          <w:sz w:val="24"/>
          <w:szCs w:val="24"/>
        </w:rPr>
        <w:t xml:space="preserve">vai </w:t>
      </w:r>
      <w:r>
        <w:rPr>
          <w:rFonts w:ascii="Arial" w:hAnsi="Arial" w:eastAsia="Arial" w:cs="Arial"/>
          <w:color w:val="000000"/>
          <w:sz w:val="24"/>
          <w:szCs w:val="24"/>
        </w:rPr>
        <w:t>entrevistar Gulliver para entender suas necessidades e identificar especificações do sistema assim como todas as regras envolvidas nesse negócio. Vamos entender o que Gulliver quer, as funcionalidades do sistema e as regras de negócio.</w:t>
      </w:r>
    </w:p>
    <w:p w:rsidR="00791A5B" w:rsidRDefault="004129F8" w14:paraId="1028C0DB" w14:textId="77777777">
      <w:pPr>
        <w:spacing w:after="0" w:line="360" w:lineRule="auto"/>
        <w:ind w:firstLine="708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Entret</w:t>
      </w:r>
      <w:r>
        <w:rPr>
          <w:rFonts w:ascii="Arial" w:hAnsi="Arial" w:eastAsia="Arial" w:cs="Arial"/>
          <w:color w:val="000000"/>
          <w:sz w:val="24"/>
          <w:szCs w:val="24"/>
        </w:rPr>
        <w:t>anto, entender o que o cliente quer não é uma tarefa nada fácil. Muitas vezes, nem mesmo o próprio cliente sabe o que ele quer, não conhece a fundo o negócio e suas regras, não conhece os usuários da pretendida ferramenta e todas as funções que ela deve de</w:t>
      </w:r>
      <w:r>
        <w:rPr>
          <w:rFonts w:ascii="Arial" w:hAnsi="Arial" w:eastAsia="Arial" w:cs="Arial"/>
          <w:color w:val="000000"/>
          <w:sz w:val="24"/>
          <w:szCs w:val="24"/>
        </w:rPr>
        <w:t>sempenhar.</w:t>
      </w:r>
    </w:p>
    <w:p w:rsidRPr="005F3B0E" w:rsidR="00791A5B" w:rsidP="005F3B0E" w:rsidRDefault="004129F8" w14:paraId="720E02D6" w14:textId="4F57539A">
      <w:pPr>
        <w:spacing w:after="0" w:line="360" w:lineRule="auto"/>
        <w:ind w:firstLine="708"/>
        <w:jc w:val="both"/>
        <w:rPr>
          <w:rFonts w:ascii="Arial" w:hAnsi="Arial" w:eastAsia="Arial" w:cs="Arial"/>
          <w:color w:val="FF0000"/>
          <w:sz w:val="24"/>
          <w:szCs w:val="24"/>
        </w:rPr>
      </w:pPr>
      <w:r w:rsidRPr="005F3B0E">
        <w:rPr>
          <w:rFonts w:ascii="Arial" w:hAnsi="Arial" w:eastAsia="Arial" w:cs="Arial"/>
          <w:sz w:val="24"/>
          <w:szCs w:val="24"/>
        </w:rPr>
        <w:t>Esteves</w:t>
      </w:r>
      <w:r w:rsidRPr="005F3B0E">
        <w:rPr>
          <w:rFonts w:ascii="Arial" w:hAnsi="Arial" w:eastAsia="Arial" w:cs="Arial"/>
          <w:sz w:val="24"/>
          <w:szCs w:val="24"/>
        </w:rPr>
        <w:t xml:space="preserve"> vai fazer uso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de uma metodologia ágil chamada SCRUM para gerir e planejar o projeto Traveller. </w:t>
      </w:r>
    </w:p>
    <w:p w:rsidR="00791A5B" w:rsidRDefault="004129F8" w14:paraId="1E8FB4CB" w14:textId="642F27F7">
      <w:p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>Para produzir nossa Product Backlog (que é a lista das funcionalidades), Esteves precisa levantar os requisitos com Gulliver e para isso fez uma entrevista com seu cliente, a quem vamos chamar de stakeholder</w:t>
      </w:r>
      <w:r>
        <w:rPr>
          <w:rFonts w:ascii="Arial" w:hAnsi="Arial" w:eastAsia="Arial" w:cs="Arial"/>
          <w:sz w:val="24"/>
          <w:szCs w:val="24"/>
        </w:rPr>
        <w:t>. A entrevista é uma ótima técnica de levantamen</w:t>
      </w:r>
      <w:r>
        <w:rPr>
          <w:rFonts w:ascii="Arial" w:hAnsi="Arial" w:eastAsia="Arial" w:cs="Arial"/>
          <w:sz w:val="24"/>
          <w:szCs w:val="24"/>
        </w:rPr>
        <w:t>to de requisitos, pois permite uma vasta explanação da ideia por parte do stakeholder. Com isso ganhamos em riqueza de detalhes para um correto entendimento das funcionalidades do sistema e poder produzir o product backlog.</w:t>
      </w:r>
    </w:p>
    <w:p w:rsidR="00791A5B" w:rsidRDefault="004129F8" w14:paraId="1C7CD8A8" w14:textId="77777777">
      <w:pPr>
        <w:spacing w:after="0"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005F3B0E">
        <w:rPr>
          <w:rFonts w:ascii="Arial" w:hAnsi="Arial" w:eastAsia="Arial" w:cs="Arial"/>
          <w:sz w:val="24"/>
          <w:szCs w:val="24"/>
        </w:rPr>
        <w:t xml:space="preserve">Contudo, a experiência de </w:t>
      </w:r>
      <w:r w:rsidRPr="005F3B0E">
        <w:rPr>
          <w:rFonts w:ascii="Arial" w:hAnsi="Arial" w:eastAsia="Arial" w:cs="Arial"/>
          <w:sz w:val="24"/>
          <w:szCs w:val="24"/>
        </w:rPr>
        <w:t>Esteves</w:t>
      </w:r>
      <w:r w:rsidRPr="005F3B0E">
        <w:rPr>
          <w:rFonts w:ascii="Arial" w:hAnsi="Arial" w:eastAsia="Arial" w:cs="Arial"/>
          <w:sz w:val="24"/>
          <w:szCs w:val="24"/>
        </w:rPr>
        <w:t xml:space="preserve"> com levantamento de requisitos e projeto de construção de software o leva a compreender como os usuários finais desse sistema gostariam de interagir com a ferramenta, quais funcionalidades eles acham primordiais e quais informações devem ser exibidas em s</w:t>
      </w:r>
      <w:r w:rsidRPr="005F3B0E">
        <w:rPr>
          <w:rFonts w:ascii="Arial" w:hAnsi="Arial" w:eastAsia="Arial" w:cs="Arial"/>
          <w:sz w:val="24"/>
          <w:szCs w:val="24"/>
        </w:rPr>
        <w:t xml:space="preserve">uas interfaces. Portanto, </w:t>
      </w:r>
      <w:r w:rsidRPr="005F3B0E">
        <w:rPr>
          <w:rFonts w:ascii="Arial" w:hAnsi="Arial" w:eastAsia="Arial" w:cs="Arial"/>
          <w:sz w:val="24"/>
          <w:szCs w:val="24"/>
        </w:rPr>
        <w:t>Esteves</w:t>
      </w:r>
      <w:r w:rsidRPr="005F3B0E">
        <w:rPr>
          <w:rFonts w:ascii="Arial" w:hAnsi="Arial" w:eastAsia="Arial" w:cs="Arial"/>
          <w:sz w:val="24"/>
          <w:szCs w:val="24"/>
        </w:rPr>
        <w:t xml:space="preserve"> fez uso de outra técnica de levantamento de requisitos conhecida como Questionário, na qual tem um alcance maior e produz um grande volume de dados para validação estatística. Para o questionário, </w:t>
      </w:r>
      <w:r w:rsidRPr="005F3B0E">
        <w:rPr>
          <w:rFonts w:ascii="Arial" w:hAnsi="Arial" w:eastAsia="Arial" w:cs="Arial"/>
          <w:sz w:val="24"/>
          <w:szCs w:val="24"/>
        </w:rPr>
        <w:t>Esteves Jobs,</w:t>
      </w:r>
      <w:r w:rsidRPr="005F3B0E">
        <w:rPr>
          <w:rFonts w:ascii="Arial" w:hAnsi="Arial" w:eastAsia="Arial" w:cs="Arial"/>
          <w:sz w:val="24"/>
          <w:szCs w:val="24"/>
        </w:rPr>
        <w:t xml:space="preserve"> utilizou a </w:t>
      </w:r>
      <w:r w:rsidRPr="005F3B0E">
        <w:rPr>
          <w:rFonts w:ascii="Arial" w:hAnsi="Arial" w:eastAsia="Arial" w:cs="Arial"/>
          <w:sz w:val="24"/>
          <w:szCs w:val="24"/>
        </w:rPr>
        <w:t xml:space="preserve">popularidade do blog de Gulliver para que seus seguidores pudessem responder às questões </w:t>
      </w:r>
      <w:r>
        <w:rPr>
          <w:rFonts w:ascii="Arial" w:hAnsi="Arial" w:eastAsia="Arial" w:cs="Arial"/>
          <w:sz w:val="24"/>
          <w:szCs w:val="24"/>
        </w:rPr>
        <w:t>e chegou ao seguinte requisito de usuário (resultado da etapa de levantamento de requisitos junto aos stakeholders):</w:t>
      </w:r>
    </w:p>
    <w:p w:rsidR="00791A5B" w:rsidRDefault="00791A5B" w14:paraId="7C9068B0" w14:textId="77777777">
      <w:p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00791A5B" w:rsidRDefault="00791A5B" w14:paraId="174062B2" w14:textId="77777777">
      <w:pPr>
        <w:spacing w:after="0" w:line="360" w:lineRule="auto"/>
        <w:jc w:val="both"/>
        <w:rPr>
          <w:rFonts w:ascii="Arial" w:hAnsi="Arial" w:eastAsia="Arial" w:cs="Arial"/>
        </w:rPr>
      </w:pPr>
    </w:p>
    <w:p w:rsidR="00791A5B" w:rsidRDefault="004129F8" w14:paraId="1C170695" w14:textId="77777777">
      <w:pPr>
        <w:spacing w:after="0" w:line="360" w:lineRule="auto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As informações fornecidas pelo portal, nesta versão piloto, será:</w:t>
      </w:r>
    </w:p>
    <w:p w:rsidR="00791A5B" w:rsidRDefault="004129F8" w14:paraId="3A643348" w14:textId="777777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lastRenderedPageBreak/>
        <w:t>Como chegar;</w:t>
      </w:r>
    </w:p>
    <w:p w:rsidR="00791A5B" w:rsidRDefault="004129F8" w14:paraId="311030FE" w14:textId="777777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Dicas úteis;</w:t>
      </w:r>
    </w:p>
    <w:p w:rsidR="00791A5B" w:rsidRDefault="004129F8" w14:paraId="55343FF6" w14:textId="777777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Onde se hospedar;</w:t>
      </w:r>
    </w:p>
    <w:p w:rsidR="00791A5B" w:rsidRDefault="004129F8" w14:paraId="5086A957" w14:textId="777777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Alugue seu carro;</w:t>
      </w:r>
    </w:p>
    <w:p w:rsidR="00791A5B" w:rsidRDefault="004129F8" w14:paraId="591B5ACD" w14:textId="777777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História;</w:t>
      </w:r>
    </w:p>
    <w:p w:rsidR="00791A5B" w:rsidRDefault="004129F8" w14:paraId="09774F68" w14:textId="777777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Cultura;</w:t>
      </w:r>
    </w:p>
    <w:p w:rsidR="00791A5B" w:rsidRDefault="004129F8" w14:paraId="412DEF98" w14:textId="777777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Parques;</w:t>
      </w:r>
    </w:p>
    <w:p w:rsidR="00791A5B" w:rsidRDefault="004129F8" w14:paraId="1A4D7782" w14:textId="777777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Gastronomia;</w:t>
      </w:r>
    </w:p>
    <w:p w:rsidR="00791A5B" w:rsidRDefault="004129F8" w14:paraId="28EE6F2C" w14:textId="777777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Vida Noturna e;</w:t>
      </w:r>
    </w:p>
    <w:p w:rsidRPr="00505297" w:rsidR="00791A5B" w:rsidRDefault="004129F8" w14:paraId="5E2BC69F" w14:textId="423E9E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color w:val="000000"/>
        </w:rPr>
        <w:t>ntretenimento.</w:t>
      </w:r>
    </w:p>
    <w:p w:rsidR="00505297" w:rsidP="00505297" w:rsidRDefault="00505297" w14:paraId="774ED24A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</w:rPr>
      </w:pPr>
    </w:p>
    <w:p w:rsidR="00791A5B" w:rsidRDefault="004129F8" w14:paraId="506FA138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Para cada opção apresentada, deve ser mostrado o número de visitas/acessos de cada opção e uma opção de recomendação da cidade como um todo, podendo utilizar uma nota, ou a prática de estrelas.</w:t>
      </w:r>
    </w:p>
    <w:p w:rsidR="00791A5B" w:rsidRDefault="00791A5B" w14:paraId="6588CAEA" w14:textId="77777777">
      <w:pPr>
        <w:spacing w:after="0" w:line="360" w:lineRule="auto"/>
        <w:jc w:val="both"/>
        <w:rPr>
          <w:rFonts w:ascii="Arial" w:hAnsi="Arial" w:eastAsia="Arial" w:cs="Arial"/>
        </w:rPr>
      </w:pPr>
    </w:p>
    <w:p w:rsidR="00791A5B" w:rsidRDefault="004129F8" w14:paraId="4BDD7096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Para a opção “Como chegar”,</w:t>
      </w:r>
      <w:r>
        <w:rPr>
          <w:rFonts w:ascii="Arial" w:hAnsi="Arial" w:eastAsia="Arial" w:cs="Arial"/>
        </w:rPr>
        <w:t xml:space="preserve"> nesta versão piloto, devem ser ap</w:t>
      </w:r>
      <w:r>
        <w:rPr>
          <w:rFonts w:ascii="Arial" w:hAnsi="Arial" w:eastAsia="Arial" w:cs="Arial"/>
        </w:rPr>
        <w:t>resentadas as opções, com respectivo descritivo:</w:t>
      </w:r>
    </w:p>
    <w:p w:rsidR="00791A5B" w:rsidRDefault="004129F8" w14:paraId="093514D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Chegando de avião;</w:t>
      </w:r>
    </w:p>
    <w:p w:rsidR="00791A5B" w:rsidRDefault="004129F8" w14:paraId="546C661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Chegando de carro e;</w:t>
      </w:r>
    </w:p>
    <w:p w:rsidR="00791A5B" w:rsidRDefault="004129F8" w14:paraId="5D95B48E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Chegando de ônibus.</w:t>
      </w:r>
    </w:p>
    <w:p w:rsidR="00791A5B" w:rsidRDefault="00791A5B" w14:paraId="533CA5DE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hAnsi="Arial" w:eastAsia="Arial" w:cs="Arial"/>
          <w:color w:val="000000"/>
        </w:rPr>
      </w:pPr>
    </w:p>
    <w:p w:rsidR="00791A5B" w:rsidRDefault="004129F8" w14:paraId="58B42045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Para a opção “Dicas úteis”,</w:t>
      </w:r>
      <w:r>
        <w:rPr>
          <w:rFonts w:ascii="Arial" w:hAnsi="Arial" w:eastAsia="Arial" w:cs="Arial"/>
        </w:rPr>
        <w:t xml:space="preserve"> nesta versão piloto, devem ser apresentadas as opções, com respectivo descritivo:</w:t>
      </w:r>
    </w:p>
    <w:p w:rsidR="00791A5B" w:rsidRDefault="004129F8" w14:paraId="1146E31E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Quando ir;</w:t>
      </w:r>
    </w:p>
    <w:p w:rsidR="00791A5B" w:rsidRDefault="004129F8" w14:paraId="6783A686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Temperatura média anual;</w:t>
      </w:r>
    </w:p>
    <w:p w:rsidR="00791A5B" w:rsidRDefault="004129F8" w14:paraId="40985E76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Fuso horário;</w:t>
      </w:r>
    </w:p>
    <w:p w:rsidR="00791A5B" w:rsidRDefault="004129F8" w14:paraId="306CB168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Tempo médio de permanência conforme objetivo, negócios ou passeio;</w:t>
      </w:r>
    </w:p>
    <w:p w:rsidR="00791A5B" w:rsidRDefault="004129F8" w14:paraId="54DEA2C5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Idioma;</w:t>
      </w:r>
    </w:p>
    <w:p w:rsidR="00791A5B" w:rsidRDefault="004129F8" w14:paraId="7C173E0C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Voltagem e tipo de tomada;</w:t>
      </w:r>
    </w:p>
    <w:p w:rsidR="00791A5B" w:rsidRDefault="004129F8" w14:paraId="22B45470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Moeda;</w:t>
      </w:r>
    </w:p>
    <w:p w:rsidR="00791A5B" w:rsidRDefault="004129F8" w14:paraId="7B180CBF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Documentos necessários;</w:t>
      </w:r>
    </w:p>
    <w:p w:rsidR="00791A5B" w:rsidRDefault="004129F8" w14:paraId="64AE0733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Bagagem e;</w:t>
      </w:r>
    </w:p>
    <w:p w:rsidR="00791A5B" w:rsidRDefault="004129F8" w14:paraId="03572DA3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Como se locomover.</w:t>
      </w:r>
    </w:p>
    <w:p w:rsidR="00791A5B" w:rsidRDefault="00791A5B" w14:paraId="427E6E3A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hAnsi="Arial" w:eastAsia="Arial" w:cs="Arial"/>
          <w:color w:val="000000"/>
        </w:rPr>
      </w:pPr>
    </w:p>
    <w:p w:rsidR="00791A5B" w:rsidRDefault="004129F8" w14:paraId="075780C3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Para a opção “Onde se Hospedar”,</w:t>
      </w:r>
      <w:r>
        <w:rPr>
          <w:rFonts w:ascii="Arial" w:hAnsi="Arial" w:eastAsia="Arial" w:cs="Arial"/>
        </w:rPr>
        <w:t xml:space="preserve"> nesta versão piloto, devem ser apresentadas as seguintes informações:</w:t>
      </w:r>
    </w:p>
    <w:p w:rsidR="00791A5B" w:rsidRDefault="004129F8" w14:paraId="42F37C93" w14:textId="77777777">
      <w:pPr>
        <w:spacing w:after="0" w:line="360" w:lineRule="auto"/>
        <w:jc w:val="both"/>
        <w:rPr>
          <w:rFonts w:ascii="Arial" w:hAnsi="Arial" w:eastAsia="Arial" w:cs="Arial"/>
          <w:u w:val="single"/>
        </w:rPr>
      </w:pPr>
      <w:r>
        <w:rPr>
          <w:rFonts w:ascii="Arial" w:hAnsi="Arial" w:eastAsia="Arial" w:cs="Arial"/>
          <w:u w:val="single"/>
        </w:rPr>
        <w:t xml:space="preserve">Informações úteis como: </w:t>
      </w:r>
    </w:p>
    <w:p w:rsidR="00791A5B" w:rsidRDefault="004129F8" w14:paraId="11FEF509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Boas opções para trabalho, negócios e t</w:t>
      </w:r>
      <w:r>
        <w:rPr>
          <w:rFonts w:ascii="Arial" w:hAnsi="Arial" w:eastAsia="Arial" w:cs="Arial"/>
        </w:rPr>
        <w:t>urismo.</w:t>
      </w:r>
    </w:p>
    <w:p w:rsidR="00791A5B" w:rsidRDefault="004129F8" w14:paraId="7D0B27BE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Para a versão piloto, serão apresentadas opções de hotéis sugeridos.</w:t>
      </w:r>
    </w:p>
    <w:p w:rsidR="00791A5B" w:rsidRDefault="004129F8" w14:paraId="30009D2F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Opções sugeridas:</w:t>
      </w:r>
    </w:p>
    <w:p w:rsidR="00791A5B" w:rsidRDefault="004129F8" w14:paraId="229AE2FA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IBIS Styles São Paulo Anhembi;</w:t>
      </w:r>
    </w:p>
    <w:p w:rsidR="00791A5B" w:rsidRDefault="004129F8" w14:paraId="2B024E90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lastRenderedPageBreak/>
        <w:t>Confort Ibirapuera;</w:t>
      </w:r>
    </w:p>
    <w:p w:rsidR="00791A5B" w:rsidRDefault="004129F8" w14:paraId="128CB791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Blue Tree Premium Morumbi;</w:t>
      </w:r>
    </w:p>
    <w:p w:rsidR="00791A5B" w:rsidRDefault="004129F8" w14:paraId="3B6AF391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Mercure São Paulo Pamplona;</w:t>
      </w:r>
    </w:p>
    <w:p w:rsidR="00791A5B" w:rsidRDefault="004129F8" w14:paraId="110EDCDE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Sheraton São Paulo WTC Hotel;</w:t>
      </w:r>
    </w:p>
    <w:p w:rsidR="00791A5B" w:rsidRDefault="004129F8" w14:paraId="023BE64D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Bourbon Convention Ibirapuera;</w:t>
      </w:r>
    </w:p>
    <w:p w:rsidR="00791A5B" w:rsidRDefault="004129F8" w14:paraId="4EFECD8C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Blue Tree Preimum Paulista;</w:t>
      </w:r>
    </w:p>
    <w:p w:rsidR="00791A5B" w:rsidRDefault="004129F8" w14:paraId="202048D5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Golden Tulip Paulista Plaza e;</w:t>
      </w:r>
    </w:p>
    <w:p w:rsidR="00791A5B" w:rsidRDefault="004129F8" w14:paraId="1196DD1D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Renaissance São Paulo Hotel.</w:t>
      </w:r>
    </w:p>
    <w:p w:rsidR="00791A5B" w:rsidRDefault="00791A5B" w14:paraId="63AD4AD2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hAnsi="Arial" w:eastAsia="Arial" w:cs="Arial"/>
          <w:color w:val="000000"/>
        </w:rPr>
      </w:pPr>
    </w:p>
    <w:p w:rsidR="00791A5B" w:rsidRDefault="004129F8" w14:paraId="0A1C375B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Em cada opção deverá haver uma imagem, com a legenda do respectivo local e avaliação dos usuários.</w:t>
      </w:r>
    </w:p>
    <w:p w:rsidR="00791A5B" w:rsidRDefault="004129F8" w14:paraId="77844219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As opçõ</w:t>
      </w:r>
      <w:r>
        <w:rPr>
          <w:rFonts w:ascii="Arial" w:hAnsi="Arial" w:eastAsia="Arial" w:cs="Arial"/>
        </w:rPr>
        <w:t>es sugeridas, devem ser apresentadas, conforme avaliação, em ordem decrescente.</w:t>
      </w:r>
    </w:p>
    <w:p w:rsidR="00791A5B" w:rsidRDefault="004129F8" w14:paraId="27E8A116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Ao selecionar a imagem, serão apresentadas as seguintes informações:</w:t>
      </w:r>
    </w:p>
    <w:p w:rsidR="00791A5B" w:rsidRDefault="004129F8" w14:paraId="227880F7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Breve descrição;</w:t>
      </w:r>
    </w:p>
    <w:p w:rsidR="00791A5B" w:rsidRDefault="004129F8" w14:paraId="03F85183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Localização enfatizando a região e a distância em relação a Avenida Paulista;</w:t>
      </w:r>
    </w:p>
    <w:p w:rsidR="00791A5B" w:rsidRDefault="004129F8" w14:paraId="685BB088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Localização com mapa e como chegar;</w:t>
      </w:r>
    </w:p>
    <w:p w:rsidR="00791A5B" w:rsidRDefault="004129F8" w14:paraId="2090361D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Preços taxas aplicadas e;</w:t>
      </w:r>
    </w:p>
    <w:p w:rsidR="00791A5B" w:rsidRDefault="004129F8" w14:paraId="5778AECE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Link de acesso ao site oficial.</w:t>
      </w:r>
    </w:p>
    <w:p w:rsidR="00791A5B" w:rsidRDefault="004129F8" w14:paraId="4BD6FE7C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Permitir que o usuário faça a recomendação/avaliação do espaço visitado.</w:t>
      </w:r>
    </w:p>
    <w:p w:rsidR="00791A5B" w:rsidRDefault="00791A5B" w14:paraId="11EDB93C" w14:textId="77777777">
      <w:pPr>
        <w:spacing w:after="0" w:line="360" w:lineRule="auto"/>
        <w:jc w:val="both"/>
        <w:rPr>
          <w:rFonts w:ascii="Arial" w:hAnsi="Arial" w:eastAsia="Arial" w:cs="Arial"/>
        </w:rPr>
      </w:pPr>
    </w:p>
    <w:p w:rsidR="00791A5B" w:rsidRDefault="004129F8" w14:paraId="67E7F2A2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Para a opç</w:t>
      </w:r>
      <w:r>
        <w:rPr>
          <w:rFonts w:ascii="Arial" w:hAnsi="Arial" w:eastAsia="Arial" w:cs="Arial"/>
          <w:b/>
        </w:rPr>
        <w:t>ão “Alugue seu carro”,</w:t>
      </w:r>
      <w:r>
        <w:rPr>
          <w:rFonts w:ascii="Arial" w:hAnsi="Arial" w:eastAsia="Arial" w:cs="Arial"/>
        </w:rPr>
        <w:t xml:space="preserve"> nesta versão piloto, devem ser apresentadas as seguintes informações</w:t>
      </w:r>
    </w:p>
    <w:p w:rsidR="00791A5B" w:rsidRDefault="004129F8" w14:paraId="485427C3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Serão apresentadas opções de locadoras sugeridas.</w:t>
      </w:r>
    </w:p>
    <w:p w:rsidR="00791A5B" w:rsidRDefault="004129F8" w14:paraId="5F8647CB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Opções sugeridas:</w:t>
      </w:r>
    </w:p>
    <w:p w:rsidR="00791A5B" w:rsidRDefault="004129F8" w14:paraId="3D7D1C6D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Unidas;</w:t>
      </w:r>
    </w:p>
    <w:p w:rsidR="00791A5B" w:rsidRDefault="004129F8" w14:paraId="03B847BC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Hertz;</w:t>
      </w:r>
    </w:p>
    <w:p w:rsidR="00791A5B" w:rsidRDefault="004129F8" w14:paraId="4FA4AB5F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Localiza;</w:t>
      </w:r>
    </w:p>
    <w:p w:rsidR="00791A5B" w:rsidRDefault="004129F8" w14:paraId="7B4F3E90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Movida;</w:t>
      </w:r>
    </w:p>
    <w:p w:rsidR="00791A5B" w:rsidRDefault="004129F8" w14:paraId="2A201F76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Avis e;</w:t>
      </w:r>
    </w:p>
    <w:p w:rsidR="00791A5B" w:rsidRDefault="004129F8" w14:paraId="2D63C32A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Alcar.</w:t>
      </w:r>
    </w:p>
    <w:p w:rsidR="00791A5B" w:rsidRDefault="004129F8" w14:paraId="6742FF2B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Em cada opção deverá haver uma imagem, com a legenda do respectivo local e avaliação dos usuários.</w:t>
      </w:r>
    </w:p>
    <w:p w:rsidR="00791A5B" w:rsidRDefault="004129F8" w14:paraId="1043F774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As opções sugeridas, devem ser apresentadas, conforme avaliação, em ordem decrescente.</w:t>
      </w:r>
    </w:p>
    <w:p w:rsidR="00791A5B" w:rsidRDefault="004129F8" w14:paraId="1A78E706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Ao selecionar a imagem, serão apresentadas as seguintes informações:</w:t>
      </w:r>
    </w:p>
    <w:p w:rsidR="00791A5B" w:rsidRDefault="004129F8" w14:paraId="2B438867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Breve descrição;</w:t>
      </w:r>
    </w:p>
    <w:p w:rsidR="00791A5B" w:rsidRDefault="004129F8" w14:paraId="58D4AC3C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Localização com mapa e como chegar;</w:t>
      </w:r>
    </w:p>
    <w:p w:rsidR="00791A5B" w:rsidRDefault="004129F8" w14:paraId="71E06B4F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Tipos de carros disponíveis para locação e;</w:t>
      </w:r>
    </w:p>
    <w:p w:rsidR="00791A5B" w:rsidRDefault="004129F8" w14:paraId="4981BD05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Link de acesso ao site oficial.</w:t>
      </w:r>
    </w:p>
    <w:p w:rsidR="00791A5B" w:rsidRDefault="004129F8" w14:paraId="113D4475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Permitir que o usuário faça a recomendação/avaliação do espaço visitado.</w:t>
      </w:r>
    </w:p>
    <w:p w:rsidR="00791A5B" w:rsidRDefault="00791A5B" w14:paraId="7677F599" w14:textId="77777777">
      <w:pPr>
        <w:spacing w:after="0" w:line="360" w:lineRule="auto"/>
        <w:jc w:val="both"/>
        <w:rPr>
          <w:rFonts w:ascii="Arial" w:hAnsi="Arial" w:eastAsia="Arial" w:cs="Arial"/>
        </w:rPr>
      </w:pPr>
    </w:p>
    <w:p w:rsidR="00791A5B" w:rsidRDefault="004129F8" w14:paraId="7315D827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lastRenderedPageBreak/>
        <w:t>Para a opção “História”,</w:t>
      </w:r>
      <w:r>
        <w:rPr>
          <w:rFonts w:ascii="Arial" w:hAnsi="Arial" w:eastAsia="Arial" w:cs="Arial"/>
        </w:rPr>
        <w:t xml:space="preserve"> nesta versão piloto, devem s</w:t>
      </w:r>
      <w:r>
        <w:rPr>
          <w:rFonts w:ascii="Arial" w:hAnsi="Arial" w:eastAsia="Arial" w:cs="Arial"/>
        </w:rPr>
        <w:t>er apresentadas as seguintes informações:</w:t>
      </w:r>
    </w:p>
    <w:p w:rsidR="00791A5B" w:rsidRDefault="004129F8" w14:paraId="28124DD3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>Alguns destaques:</w:t>
      </w:r>
    </w:p>
    <w:p w:rsidR="00791A5B" w:rsidRDefault="004129F8" w14:paraId="614062A7" w14:textId="777777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Túnel da Rota;</w:t>
      </w:r>
    </w:p>
    <w:p w:rsidR="00791A5B" w:rsidRDefault="004129F8" w14:paraId="7E159A0C" w14:textId="777777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Aldeias;</w:t>
      </w:r>
    </w:p>
    <w:p w:rsidR="00791A5B" w:rsidRDefault="004129F8" w14:paraId="1DC3C874" w14:textId="777777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CEAGESP;</w:t>
      </w:r>
    </w:p>
    <w:p w:rsidR="00791A5B" w:rsidRDefault="004129F8" w14:paraId="7AEDDAFC" w14:textId="777777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Bolsa de Valores de São Paulo;</w:t>
      </w:r>
    </w:p>
    <w:p w:rsidR="00791A5B" w:rsidRDefault="004129F8" w14:paraId="11F6F561" w14:textId="777777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Feira Kantuta;</w:t>
      </w:r>
    </w:p>
    <w:p w:rsidR="00791A5B" w:rsidRDefault="004129F8" w14:paraId="4A303938" w14:textId="777777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Passeio Noturno Zoológico;</w:t>
      </w:r>
    </w:p>
    <w:p w:rsidR="00791A5B" w:rsidRDefault="004129F8" w14:paraId="370FEEEA" w14:textId="777777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Casa da Xiclet;</w:t>
      </w:r>
    </w:p>
    <w:p w:rsidR="00791A5B" w:rsidRDefault="004129F8" w14:paraId="794D4B1D" w14:textId="777777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Catavento Cultural;</w:t>
      </w:r>
    </w:p>
    <w:p w:rsidR="00791A5B" w:rsidRDefault="004129F8" w14:paraId="25479C03" w14:textId="777777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O Velhão;</w:t>
      </w:r>
    </w:p>
    <w:p w:rsidR="00791A5B" w:rsidRDefault="004129F8" w14:paraId="4738D7F6" w14:textId="777777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Mirante 9 de Julho;</w:t>
      </w:r>
    </w:p>
    <w:p w:rsidR="00791A5B" w:rsidRDefault="004129F8" w14:paraId="6AC1CD09" w14:textId="777777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Pátio do Colégio;</w:t>
      </w:r>
    </w:p>
    <w:p w:rsidR="00791A5B" w:rsidRDefault="004129F8" w14:paraId="27E3B5DA" w14:textId="777777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Mosteiro de São Bento;</w:t>
      </w:r>
    </w:p>
    <w:p w:rsidR="00791A5B" w:rsidRDefault="004129F8" w14:paraId="65C42F08" w14:textId="777777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Catedral da Sé e;</w:t>
      </w:r>
    </w:p>
    <w:p w:rsidR="00791A5B" w:rsidRDefault="004129F8" w14:paraId="324D20A5" w14:textId="777777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Mercado Municipal de são Paulo.</w:t>
      </w:r>
    </w:p>
    <w:p w:rsidR="00791A5B" w:rsidRDefault="004129F8" w14:paraId="53EA3281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Em cada opção deverá haver uma imagem, com a legenda do respectivo local e avaliação dos usuários.</w:t>
      </w:r>
    </w:p>
    <w:p w:rsidR="00791A5B" w:rsidRDefault="004129F8" w14:paraId="5AA07386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As opções sugeridas, devem ser apresentadas, conforme avaliação, e</w:t>
      </w:r>
      <w:r>
        <w:rPr>
          <w:rFonts w:ascii="Arial" w:hAnsi="Arial" w:eastAsia="Arial" w:cs="Arial"/>
        </w:rPr>
        <w:t>m ordem decrescente.</w:t>
      </w:r>
    </w:p>
    <w:p w:rsidR="00791A5B" w:rsidRDefault="004129F8" w14:paraId="587CD4C3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Ao selecionar a imagem, serão apresentadas as seguintes informações:</w:t>
      </w:r>
    </w:p>
    <w:p w:rsidR="00791A5B" w:rsidRDefault="004129F8" w14:paraId="47FB2B0F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Breve descrição;</w:t>
      </w:r>
    </w:p>
    <w:p w:rsidR="00791A5B" w:rsidRDefault="004129F8" w14:paraId="09AFBFB6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Localização com mapa e como chegar;</w:t>
      </w:r>
    </w:p>
    <w:p w:rsidR="00791A5B" w:rsidRDefault="004129F8" w14:paraId="365A53C1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Melhor dia para visitação;</w:t>
      </w:r>
    </w:p>
    <w:p w:rsidR="00791A5B" w:rsidRDefault="004129F8" w14:paraId="424BD427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Horário de funcionamento;</w:t>
      </w:r>
    </w:p>
    <w:p w:rsidR="00791A5B" w:rsidRDefault="004129F8" w14:paraId="7216A91E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Preços aplicados e;</w:t>
      </w:r>
    </w:p>
    <w:p w:rsidR="00791A5B" w:rsidRDefault="004129F8" w14:paraId="6A62D2A4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Link de acesso ao site oficial.</w:t>
      </w:r>
    </w:p>
    <w:p w:rsidR="00791A5B" w:rsidRDefault="004129F8" w14:paraId="6C37C966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Permitir que o usuário faça a recomendação/avaliação do espaço visitado.</w:t>
      </w:r>
    </w:p>
    <w:p w:rsidR="00791A5B" w:rsidRDefault="00791A5B" w14:paraId="33363681" w14:textId="77777777">
      <w:pPr>
        <w:spacing w:after="0" w:line="360" w:lineRule="auto"/>
        <w:jc w:val="both"/>
        <w:rPr>
          <w:rFonts w:ascii="Arial" w:hAnsi="Arial" w:eastAsia="Arial" w:cs="Arial"/>
        </w:rPr>
      </w:pPr>
    </w:p>
    <w:p w:rsidR="00791A5B" w:rsidRDefault="004129F8" w14:paraId="41D5D4CB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Para a opção “Cultura”,</w:t>
      </w:r>
      <w:r>
        <w:rPr>
          <w:rFonts w:ascii="Arial" w:hAnsi="Arial" w:eastAsia="Arial" w:cs="Arial"/>
        </w:rPr>
        <w:t xml:space="preserve"> nesta versão piloto, devem ser apresentadas as seguintes informações:</w:t>
      </w:r>
    </w:p>
    <w:p w:rsidR="00791A5B" w:rsidRDefault="004129F8" w14:paraId="43515918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Quantidade de museus;</w:t>
      </w:r>
    </w:p>
    <w:p w:rsidR="00791A5B" w:rsidRDefault="004129F8" w14:paraId="22D3D665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Quantidade de teatros;</w:t>
      </w:r>
    </w:p>
    <w:p w:rsidR="00791A5B" w:rsidRDefault="004129F8" w14:paraId="33D4B104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Quantidade de salas de cinema e;</w:t>
      </w:r>
    </w:p>
    <w:p w:rsidR="00791A5B" w:rsidRDefault="004129F8" w14:paraId="0197B582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Centros culturais.</w:t>
      </w:r>
    </w:p>
    <w:p w:rsidR="00791A5B" w:rsidRDefault="004129F8" w14:paraId="341AE18B" w14:textId="77777777">
      <w:pPr>
        <w:spacing w:after="0" w:line="360" w:lineRule="auto"/>
        <w:jc w:val="both"/>
        <w:rPr>
          <w:rFonts w:ascii="Arial" w:hAnsi="Arial" w:eastAsia="Arial" w:cs="Arial"/>
          <w:u w:val="single"/>
        </w:rPr>
      </w:pPr>
      <w:r>
        <w:rPr>
          <w:rFonts w:ascii="Arial" w:hAnsi="Arial" w:eastAsia="Arial" w:cs="Arial"/>
          <w:u w:val="single"/>
        </w:rPr>
        <w:t xml:space="preserve">Informações úteis como: </w:t>
      </w:r>
    </w:p>
    <w:p w:rsidR="00791A5B" w:rsidRDefault="004129F8" w14:paraId="064B5683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Maior parte dos museus de São Paulo, são gratuitos ou com um custo em torno de R$6,00. Os museus que cobram ingressos, na sua maioria, possuem um dia da semana gratuito.</w:t>
      </w:r>
    </w:p>
    <w:p w:rsidR="00791A5B" w:rsidRDefault="004129F8" w14:paraId="1342835F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Para a versão piloto, serão apresentadas opções culturais na região da Avenida Paulista.</w:t>
      </w:r>
    </w:p>
    <w:p w:rsidR="00791A5B" w:rsidRDefault="004129F8" w14:paraId="79B68FF0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Opções sugeridas:</w:t>
      </w:r>
    </w:p>
    <w:p w:rsidR="00791A5B" w:rsidRDefault="004129F8" w14:paraId="6BBCEA20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MASP;</w:t>
      </w:r>
    </w:p>
    <w:p w:rsidR="00791A5B" w:rsidRDefault="004129F8" w14:paraId="496EC07D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lastRenderedPageBreak/>
        <w:t>Itaú Cultural;</w:t>
      </w:r>
    </w:p>
    <w:p w:rsidR="00791A5B" w:rsidRDefault="004129F8" w14:paraId="38DB66C8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Centro Cultural FIESP (Ruth Cardoso);</w:t>
      </w:r>
    </w:p>
    <w:p w:rsidR="00791A5B" w:rsidRDefault="004129F8" w14:paraId="5402EBA9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Casa das Rosas;</w:t>
      </w:r>
    </w:p>
    <w:p w:rsidR="00791A5B" w:rsidRDefault="004129F8" w14:paraId="0F17868B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Caixa Belas Artes;</w:t>
      </w:r>
    </w:p>
    <w:p w:rsidR="00791A5B" w:rsidRDefault="004129F8" w14:paraId="1491354D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Conjunto Nacional e;</w:t>
      </w:r>
    </w:p>
    <w:p w:rsidR="00791A5B" w:rsidRDefault="004129F8" w14:paraId="21B6844C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Teatro Gazeta.</w:t>
      </w:r>
    </w:p>
    <w:p w:rsidR="00791A5B" w:rsidRDefault="004129F8" w14:paraId="71FE095C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Em cada opção dever</w:t>
      </w:r>
      <w:r>
        <w:rPr>
          <w:rFonts w:ascii="Arial" w:hAnsi="Arial" w:eastAsia="Arial" w:cs="Arial"/>
        </w:rPr>
        <w:t>á haver uma imagem, com a legenda do respectivo local e avaliação dos usuários.</w:t>
      </w:r>
    </w:p>
    <w:p w:rsidR="00791A5B" w:rsidRDefault="004129F8" w14:paraId="39B9FFA4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As opções sugeridas, devem ser apresentadas, conforme avaliação, em ordem decrescente.</w:t>
      </w:r>
    </w:p>
    <w:p w:rsidR="00791A5B" w:rsidRDefault="004129F8" w14:paraId="2F90FBBD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Ao selecionar a imagem, serão apresentadas as seguintes informações:</w:t>
      </w:r>
    </w:p>
    <w:p w:rsidR="00791A5B" w:rsidRDefault="004129F8" w14:paraId="68164E3C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Breve descrição;</w:t>
      </w:r>
    </w:p>
    <w:p w:rsidR="00791A5B" w:rsidRDefault="004129F8" w14:paraId="3AC44610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Loc</w:t>
      </w:r>
      <w:r>
        <w:rPr>
          <w:rFonts w:ascii="Arial" w:hAnsi="Arial" w:eastAsia="Arial" w:cs="Arial"/>
          <w:color w:val="000000"/>
        </w:rPr>
        <w:t>alização com mapa e como chegar;</w:t>
      </w:r>
    </w:p>
    <w:p w:rsidR="00791A5B" w:rsidRDefault="004129F8" w14:paraId="16C0ADBB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Horário de funcionamento;</w:t>
      </w:r>
    </w:p>
    <w:p w:rsidR="00791A5B" w:rsidRDefault="004129F8" w14:paraId="78D59135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Melhor dia para visitação;</w:t>
      </w:r>
    </w:p>
    <w:p w:rsidR="00791A5B" w:rsidRDefault="004129F8" w14:paraId="343099E3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Preços aplicados e;</w:t>
      </w:r>
    </w:p>
    <w:p w:rsidR="00791A5B" w:rsidRDefault="004129F8" w14:paraId="478C6837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Link de acesso ao site oficial.</w:t>
      </w:r>
    </w:p>
    <w:p w:rsidR="00791A5B" w:rsidRDefault="004129F8" w14:paraId="7086DC25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Permitir que o usuário faça a recomendação/avaliação do espaço visitado.</w:t>
      </w:r>
    </w:p>
    <w:p w:rsidR="00791A5B" w:rsidRDefault="00791A5B" w14:paraId="00B8734D" w14:textId="77777777">
      <w:pPr>
        <w:spacing w:after="0" w:line="360" w:lineRule="auto"/>
        <w:jc w:val="both"/>
        <w:rPr>
          <w:rFonts w:ascii="Arial" w:hAnsi="Arial" w:eastAsia="Arial" w:cs="Arial"/>
        </w:rPr>
      </w:pPr>
    </w:p>
    <w:p w:rsidR="00791A5B" w:rsidRDefault="004129F8" w14:paraId="3F2C0E30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Para a opção “Parques”,</w:t>
      </w:r>
      <w:r>
        <w:rPr>
          <w:rFonts w:ascii="Arial" w:hAnsi="Arial" w:eastAsia="Arial" w:cs="Arial"/>
        </w:rPr>
        <w:t xml:space="preserve"> nesta versão piloto, devem ser apresentadas as seguintes informações:</w:t>
      </w:r>
    </w:p>
    <w:p w:rsidR="00791A5B" w:rsidRDefault="004129F8" w14:paraId="182930A4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>Alguns destaques:</w:t>
      </w:r>
    </w:p>
    <w:p w:rsidR="00791A5B" w:rsidRDefault="004129F8" w14:paraId="7F3BC36A" w14:textId="777777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Parque do Ibirapuera;</w:t>
      </w:r>
    </w:p>
    <w:p w:rsidR="00791A5B" w:rsidRDefault="004129F8" w14:paraId="32C4B06C" w14:textId="777777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Jardim Botânico de São Paulo;</w:t>
      </w:r>
    </w:p>
    <w:p w:rsidR="00791A5B" w:rsidRDefault="004129F8" w14:paraId="3EB0DCE7" w14:textId="777777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Parque Alfredo Vo</w:t>
      </w:r>
      <w:r>
        <w:rPr>
          <w:rFonts w:ascii="Arial" w:hAnsi="Arial" w:eastAsia="Arial" w:cs="Arial"/>
          <w:color w:val="000000"/>
        </w:rPr>
        <w:t>lpi;</w:t>
      </w:r>
    </w:p>
    <w:p w:rsidR="00791A5B" w:rsidRDefault="004129F8" w14:paraId="22175034" w14:textId="777777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Parque Buenos Aires e;</w:t>
      </w:r>
    </w:p>
    <w:p w:rsidR="00791A5B" w:rsidRDefault="004129F8" w14:paraId="736C9CE6" w14:textId="777777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Parque da Independência.</w:t>
      </w:r>
    </w:p>
    <w:p w:rsidR="00791A5B" w:rsidRDefault="004129F8" w14:paraId="28CC24BC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Em cada opção deverá haver uma imagem, com a legenda do respectivo local e avaliação dos usuários.</w:t>
      </w:r>
    </w:p>
    <w:p w:rsidR="00791A5B" w:rsidRDefault="004129F8" w14:paraId="3AA9F978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As opções sugeridas, devem ser apresentadas, conforme avaliação, em ordem decrescente.</w:t>
      </w:r>
    </w:p>
    <w:p w:rsidR="00791A5B" w:rsidRDefault="004129F8" w14:paraId="25D43AC6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Ao selecionar a imagem, serão apresentadas as seguintes informações:</w:t>
      </w:r>
    </w:p>
    <w:p w:rsidR="00791A5B" w:rsidRDefault="004129F8" w14:paraId="59DF9106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Breve descrição;</w:t>
      </w:r>
    </w:p>
    <w:p w:rsidR="00791A5B" w:rsidRDefault="004129F8" w14:paraId="70CB7DE0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Localização com mapa e como chegar;</w:t>
      </w:r>
    </w:p>
    <w:p w:rsidR="00791A5B" w:rsidRDefault="004129F8" w14:paraId="49A8ED64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Horário de funcionamento e;</w:t>
      </w:r>
    </w:p>
    <w:p w:rsidR="00791A5B" w:rsidRDefault="004129F8" w14:paraId="70A7E845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Link de acesso ao site oficial.</w:t>
      </w:r>
    </w:p>
    <w:p w:rsidR="00791A5B" w:rsidRDefault="004129F8" w14:paraId="7486A230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Permitir que o usuário faça a recomendação/avaliação do espaço visitado.</w:t>
      </w:r>
    </w:p>
    <w:p w:rsidR="00791A5B" w:rsidRDefault="00791A5B" w14:paraId="6C0906D8" w14:textId="77777777">
      <w:pPr>
        <w:spacing w:after="0" w:line="360" w:lineRule="auto"/>
        <w:jc w:val="both"/>
        <w:rPr>
          <w:rFonts w:ascii="Arial" w:hAnsi="Arial" w:eastAsia="Arial" w:cs="Arial"/>
        </w:rPr>
      </w:pPr>
    </w:p>
    <w:p w:rsidR="00791A5B" w:rsidRDefault="004129F8" w14:paraId="31586C9A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Para a opção “Gastronomia”,</w:t>
      </w:r>
      <w:r>
        <w:rPr>
          <w:rFonts w:ascii="Arial" w:hAnsi="Arial" w:eastAsia="Arial" w:cs="Arial"/>
        </w:rPr>
        <w:t xml:space="preserve"> nesta versão piloto, devem ser apresentadas as seguintes informações:</w:t>
      </w:r>
    </w:p>
    <w:p w:rsidR="00791A5B" w:rsidRDefault="004129F8" w14:paraId="284B2B96" w14:textId="77777777">
      <w:pPr>
        <w:spacing w:after="0" w:line="360" w:lineRule="auto"/>
        <w:jc w:val="both"/>
        <w:rPr>
          <w:rFonts w:ascii="Arial" w:hAnsi="Arial" w:eastAsia="Arial" w:cs="Arial"/>
          <w:u w:val="single"/>
        </w:rPr>
      </w:pPr>
      <w:r>
        <w:rPr>
          <w:rFonts w:ascii="Arial" w:hAnsi="Arial" w:eastAsia="Arial" w:cs="Arial"/>
          <w:u w:val="single"/>
        </w:rPr>
        <w:t xml:space="preserve">Informações úteis como: </w:t>
      </w:r>
    </w:p>
    <w:p w:rsidR="00791A5B" w:rsidRDefault="004129F8" w14:paraId="66D3D296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15 mil restaurantes.</w:t>
      </w:r>
    </w:p>
    <w:p w:rsidR="00791A5B" w:rsidRDefault="004129F8" w14:paraId="6742AE10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20 mil bares.</w:t>
      </w:r>
    </w:p>
    <w:p w:rsidR="00791A5B" w:rsidRDefault="004129F8" w14:paraId="041C9965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lastRenderedPageBreak/>
        <w:t>6000 pizzarias.</w:t>
      </w:r>
    </w:p>
    <w:p w:rsidR="00791A5B" w:rsidRDefault="004129F8" w14:paraId="58357BA6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Para a versão piloto, serão apresentadas opções de hotéis sugeridos.</w:t>
      </w:r>
    </w:p>
    <w:p w:rsidR="00791A5B" w:rsidRDefault="004129F8" w14:paraId="16D585D8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Opções sugeridas:</w:t>
      </w:r>
    </w:p>
    <w:p w:rsidR="00791A5B" w:rsidRDefault="004129F8" w14:paraId="187C7096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DOM;</w:t>
      </w:r>
    </w:p>
    <w:p w:rsidR="00791A5B" w:rsidRDefault="004129F8" w14:paraId="78F7D80C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Figueira Rubayat;</w:t>
      </w:r>
    </w:p>
    <w:p w:rsidR="00791A5B" w:rsidRDefault="004129F8" w14:paraId="57282EFB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Fasano;</w:t>
      </w:r>
    </w:p>
    <w:p w:rsidR="00791A5B" w:rsidRDefault="004129F8" w14:paraId="3B9F3F4E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Estadão Bar e Lanches;</w:t>
      </w:r>
    </w:p>
    <w:p w:rsidR="00791A5B" w:rsidRDefault="004129F8" w14:paraId="674C714B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Ponto Chic;</w:t>
      </w:r>
    </w:p>
    <w:p w:rsidR="00791A5B" w:rsidRDefault="004129F8" w14:paraId="7AA341E7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Pastelaria Yokoyama;</w:t>
      </w:r>
    </w:p>
    <w:p w:rsidR="00791A5B" w:rsidRDefault="004129F8" w14:paraId="64243E31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Bar do Alemão;</w:t>
      </w:r>
    </w:p>
    <w:p w:rsidR="00791A5B" w:rsidRDefault="004129F8" w14:paraId="5D72C0A1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Famiglia Mancini;</w:t>
      </w:r>
    </w:p>
    <w:p w:rsidR="00791A5B" w:rsidRDefault="004129F8" w14:paraId="1654D0BC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Terraço Itália;</w:t>
      </w:r>
    </w:p>
    <w:p w:rsidR="00791A5B" w:rsidRDefault="004129F8" w14:paraId="4ED87385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Eataly;</w:t>
      </w:r>
    </w:p>
    <w:p w:rsidR="00791A5B" w:rsidRDefault="004129F8" w14:paraId="60D48A22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Bella Paulista;</w:t>
      </w:r>
    </w:p>
    <w:p w:rsidR="00791A5B" w:rsidRDefault="004129F8" w14:paraId="54C42BDE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KOF;</w:t>
      </w:r>
    </w:p>
    <w:p w:rsidR="00791A5B" w:rsidRDefault="004129F8" w14:paraId="04D3C49C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Butantam Food Park;</w:t>
      </w:r>
    </w:p>
    <w:p w:rsidR="00791A5B" w:rsidRDefault="004129F8" w14:paraId="4B2A49CC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Calçadão Uranoide;</w:t>
      </w:r>
    </w:p>
    <w:p w:rsidR="00791A5B" w:rsidRDefault="004129F8" w14:paraId="305DE8A2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Coco Bambu;</w:t>
      </w:r>
    </w:p>
    <w:p w:rsidR="00791A5B" w:rsidRDefault="004129F8" w14:paraId="1DB25A4F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Mocoto;</w:t>
      </w:r>
    </w:p>
    <w:p w:rsidR="00791A5B" w:rsidRDefault="004129F8" w14:paraId="5E3F38CD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Tatini;</w:t>
      </w:r>
    </w:p>
    <w:p w:rsidR="00791A5B" w:rsidRDefault="004129F8" w14:paraId="3A7301D7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Era uma vez um chalezinho e;</w:t>
      </w:r>
    </w:p>
    <w:p w:rsidRPr="00505297" w:rsidR="00791A5B" w:rsidRDefault="004129F8" w14:paraId="691A6820" w14:textId="25E666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Le Jazz Brasserie.</w:t>
      </w:r>
    </w:p>
    <w:p w:rsidR="00505297" w:rsidP="00505297" w:rsidRDefault="00505297" w14:paraId="12E51235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</w:rPr>
      </w:pPr>
    </w:p>
    <w:p w:rsidR="00791A5B" w:rsidRDefault="004129F8" w14:paraId="3519775B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Em cada opção deverá haver uma imagem, com a legenda do respectivo local e avaliação dos usuários.</w:t>
      </w:r>
    </w:p>
    <w:p w:rsidR="00791A5B" w:rsidRDefault="004129F8" w14:paraId="2D04AED5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As opções sugeridas, devem ser apresentadas, conforme avaliação, em ordem decrescente.</w:t>
      </w:r>
    </w:p>
    <w:p w:rsidR="00791A5B" w:rsidRDefault="004129F8" w14:paraId="27B3F3E0" w14:textId="78F831CC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Ao selecionar a imagem, serão apresentadas as seguintes informações:</w:t>
      </w:r>
    </w:p>
    <w:p w:rsidR="00505297" w:rsidRDefault="00505297" w14:paraId="649B684D" w14:textId="77777777">
      <w:pPr>
        <w:spacing w:after="0" w:line="360" w:lineRule="auto"/>
        <w:jc w:val="both"/>
        <w:rPr>
          <w:rFonts w:ascii="Arial" w:hAnsi="Arial" w:eastAsia="Arial" w:cs="Arial"/>
        </w:rPr>
      </w:pPr>
    </w:p>
    <w:p w:rsidR="00791A5B" w:rsidRDefault="004129F8" w14:paraId="3D9FB1B1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Breve descrição;</w:t>
      </w:r>
    </w:p>
    <w:p w:rsidR="00791A5B" w:rsidRDefault="004129F8" w14:paraId="32709A8F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Localização com mapa e como chegar;</w:t>
      </w:r>
    </w:p>
    <w:p w:rsidR="00791A5B" w:rsidRDefault="004129F8" w14:paraId="24E62FD3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Destacar região, indicador de preço por $ e tipo de cozinha;</w:t>
      </w:r>
    </w:p>
    <w:p w:rsidR="00791A5B" w:rsidRDefault="004129F8" w14:paraId="2DC57D42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Horário de funcionamento;</w:t>
      </w:r>
    </w:p>
    <w:p w:rsidR="00791A5B" w:rsidRDefault="004129F8" w14:paraId="0C630B05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Estacionamento no local e;</w:t>
      </w:r>
    </w:p>
    <w:p w:rsidRPr="00A77736" w:rsidR="00791A5B" w:rsidRDefault="004129F8" w14:paraId="4EAA8194" w14:textId="2A222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Link de acesso ao site oficial.</w:t>
      </w:r>
    </w:p>
    <w:p w:rsidR="00A77736" w:rsidP="00A77736" w:rsidRDefault="00A77736" w14:paraId="7B20AC92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</w:rPr>
      </w:pPr>
    </w:p>
    <w:p w:rsidR="00791A5B" w:rsidRDefault="004129F8" w14:paraId="7E39DE88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Permitir que o usuário faça a recomendação/avaliação do e</w:t>
      </w:r>
      <w:r>
        <w:rPr>
          <w:rFonts w:ascii="Arial" w:hAnsi="Arial" w:eastAsia="Arial" w:cs="Arial"/>
        </w:rPr>
        <w:t>spaço visitado.</w:t>
      </w:r>
    </w:p>
    <w:p w:rsidR="00791A5B" w:rsidRDefault="00791A5B" w14:paraId="0D1B0A76" w14:textId="77777777">
      <w:pPr>
        <w:spacing w:after="0" w:line="360" w:lineRule="auto"/>
        <w:jc w:val="both"/>
        <w:rPr>
          <w:rFonts w:ascii="Arial" w:hAnsi="Arial" w:eastAsia="Arial" w:cs="Arial"/>
        </w:rPr>
      </w:pPr>
    </w:p>
    <w:p w:rsidR="00791A5B" w:rsidRDefault="004129F8" w14:paraId="616CF881" w14:textId="7FBBE44D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Para a opção “Vida Noturna”,</w:t>
      </w:r>
      <w:r>
        <w:rPr>
          <w:rFonts w:ascii="Arial" w:hAnsi="Arial" w:eastAsia="Arial" w:cs="Arial"/>
        </w:rPr>
        <w:t xml:space="preserve"> nesta versão piloto, devem ser apresentadas as seguintes informações:</w:t>
      </w:r>
    </w:p>
    <w:p w:rsidR="00B94A70" w:rsidRDefault="00B94A70" w14:paraId="6632527C" w14:textId="77777777">
      <w:pPr>
        <w:spacing w:after="0" w:line="360" w:lineRule="auto"/>
        <w:jc w:val="both"/>
        <w:rPr>
          <w:rFonts w:ascii="Arial" w:hAnsi="Arial" w:eastAsia="Arial" w:cs="Arial"/>
        </w:rPr>
      </w:pPr>
    </w:p>
    <w:p w:rsidR="00791A5B" w:rsidRDefault="004129F8" w14:paraId="2C864A13" w14:textId="77777777">
      <w:pPr>
        <w:spacing w:after="0" w:line="360" w:lineRule="auto"/>
        <w:jc w:val="both"/>
        <w:rPr>
          <w:rFonts w:ascii="Arial" w:hAnsi="Arial" w:eastAsia="Arial" w:cs="Arial"/>
          <w:u w:val="single"/>
        </w:rPr>
      </w:pPr>
      <w:r>
        <w:rPr>
          <w:rFonts w:ascii="Arial" w:hAnsi="Arial" w:eastAsia="Arial" w:cs="Arial"/>
          <w:u w:val="single"/>
        </w:rPr>
        <w:t xml:space="preserve">Informações úteis como: </w:t>
      </w:r>
    </w:p>
    <w:p w:rsidR="00791A5B" w:rsidRDefault="004129F8" w14:paraId="36D4933E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lastRenderedPageBreak/>
        <w:t>A quarta melhor cidade do mundo para curtir a vida noturna. Está à frente da tão badalada “Las Vegas”, que é a oita</w:t>
      </w:r>
      <w:r>
        <w:rPr>
          <w:rFonts w:ascii="Arial" w:hAnsi="Arial" w:eastAsia="Arial" w:cs="Arial"/>
        </w:rPr>
        <w:t>va no ranking.</w:t>
      </w:r>
    </w:p>
    <w:p w:rsidR="00791A5B" w:rsidRDefault="004129F8" w14:paraId="14219149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Para a versão piloto, serão apresentadas opções de vida noturna sugeridas.</w:t>
      </w:r>
    </w:p>
    <w:p w:rsidR="00791A5B" w:rsidRDefault="004129F8" w14:paraId="66CF563D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Opções sugeridas:</w:t>
      </w:r>
    </w:p>
    <w:p w:rsidR="00791A5B" w:rsidRDefault="004129F8" w14:paraId="3B2C4F42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Bar Brahma;</w:t>
      </w:r>
    </w:p>
    <w:p w:rsidR="00791A5B" w:rsidRDefault="004129F8" w14:paraId="2DE95C70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Skye Bar;</w:t>
      </w:r>
    </w:p>
    <w:p w:rsidR="00791A5B" w:rsidRDefault="004129F8" w14:paraId="6C8BF6C6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Veloso;</w:t>
      </w:r>
    </w:p>
    <w:p w:rsidR="00791A5B" w:rsidRDefault="004129F8" w14:paraId="5086EBB6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D-Edge;</w:t>
      </w:r>
    </w:p>
    <w:p w:rsidR="00791A5B" w:rsidRDefault="004129F8" w14:paraId="630D809A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The Week e;</w:t>
      </w:r>
    </w:p>
    <w:p w:rsidRPr="00B94A70" w:rsidR="00791A5B" w:rsidRDefault="004129F8" w14:paraId="180B8BD5" w14:textId="33934A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Villa Country.</w:t>
      </w:r>
    </w:p>
    <w:p w:rsidR="00B94A70" w:rsidP="00B94A70" w:rsidRDefault="00B94A70" w14:paraId="34951022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</w:rPr>
      </w:pPr>
    </w:p>
    <w:p w:rsidR="00791A5B" w:rsidRDefault="004129F8" w14:paraId="0E0035D6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Em cada opção deverá haver uma imagem, com a legenda do respectivo local e avaliação dos usuários.</w:t>
      </w:r>
    </w:p>
    <w:p w:rsidR="00791A5B" w:rsidRDefault="004129F8" w14:paraId="391E02D9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As opções sugeridas, devem ser apresentadas, conforme avaliação, em ordem decrescente.</w:t>
      </w:r>
    </w:p>
    <w:p w:rsidR="00791A5B" w:rsidRDefault="004129F8" w14:paraId="4F6009D6" w14:textId="5598C4BD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Ao selecionar a imagem, serão apresentadas as seguintes informações:</w:t>
      </w:r>
    </w:p>
    <w:p w:rsidR="00B94A70" w:rsidRDefault="00B94A70" w14:paraId="60C05F13" w14:textId="77777777">
      <w:pPr>
        <w:spacing w:after="0" w:line="360" w:lineRule="auto"/>
        <w:jc w:val="both"/>
        <w:rPr>
          <w:rFonts w:ascii="Arial" w:hAnsi="Arial" w:eastAsia="Arial" w:cs="Arial"/>
        </w:rPr>
      </w:pPr>
    </w:p>
    <w:p w:rsidR="00791A5B" w:rsidRDefault="004129F8" w14:paraId="326629C4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Breve descrição;</w:t>
      </w:r>
    </w:p>
    <w:p w:rsidR="00791A5B" w:rsidRDefault="004129F8" w14:paraId="145D0193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Localização com mapa e como chegar;</w:t>
      </w:r>
    </w:p>
    <w:p w:rsidR="00791A5B" w:rsidRDefault="004129F8" w14:paraId="4F120ED0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Horário de funcionamento;</w:t>
      </w:r>
    </w:p>
    <w:p w:rsidR="00791A5B" w:rsidRDefault="004129F8" w14:paraId="02CF1410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Melhor dia para visitação;</w:t>
      </w:r>
    </w:p>
    <w:p w:rsidR="00791A5B" w:rsidRDefault="004129F8" w14:paraId="5D415CC3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Horários de maior procura;</w:t>
      </w:r>
    </w:p>
    <w:p w:rsidR="00791A5B" w:rsidRDefault="004129F8" w14:paraId="2F909277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Preços aplicados e;</w:t>
      </w:r>
    </w:p>
    <w:p w:rsidRPr="00B94A70" w:rsidR="00791A5B" w:rsidRDefault="004129F8" w14:paraId="584F9FBE" w14:textId="4F0C42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Link de acesso ao site oficial.</w:t>
      </w:r>
    </w:p>
    <w:p w:rsidR="00B94A70" w:rsidP="00B94A70" w:rsidRDefault="00B94A70" w14:paraId="2464F574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</w:rPr>
      </w:pPr>
    </w:p>
    <w:p w:rsidR="00791A5B" w:rsidRDefault="004129F8" w14:paraId="01B024ED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Permitir que o usuário faça a recomendação/avaliação do espaço visitado</w:t>
      </w:r>
      <w:r>
        <w:rPr>
          <w:rFonts w:ascii="Arial" w:hAnsi="Arial" w:eastAsia="Arial" w:cs="Arial"/>
        </w:rPr>
        <w:t>.</w:t>
      </w:r>
    </w:p>
    <w:p w:rsidR="00791A5B" w:rsidRDefault="00791A5B" w14:paraId="5D8556F6" w14:textId="77777777">
      <w:pPr>
        <w:spacing w:after="0" w:line="360" w:lineRule="auto"/>
        <w:jc w:val="both"/>
        <w:rPr>
          <w:rFonts w:ascii="Arial" w:hAnsi="Arial" w:eastAsia="Arial" w:cs="Arial"/>
        </w:rPr>
      </w:pPr>
    </w:p>
    <w:p w:rsidR="00791A5B" w:rsidRDefault="004129F8" w14:paraId="5F66046B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Para a opção “Entretenimento”,</w:t>
      </w:r>
      <w:r>
        <w:rPr>
          <w:rFonts w:ascii="Arial" w:hAnsi="Arial" w:eastAsia="Arial" w:cs="Arial"/>
        </w:rPr>
        <w:t xml:space="preserve"> nesta versão piloto, devem ser apresentadas as seguintes informações:</w:t>
      </w:r>
    </w:p>
    <w:p w:rsidR="00791A5B" w:rsidRDefault="004129F8" w14:paraId="67C460AC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Serão apresentadas opções de entretenimento sugeridas.</w:t>
      </w:r>
    </w:p>
    <w:p w:rsidR="00791A5B" w:rsidRDefault="004129F8" w14:paraId="73BDA496" w14:textId="5555C284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Opções sugeridas:</w:t>
      </w:r>
    </w:p>
    <w:p w:rsidR="00BB6CF9" w:rsidRDefault="00BB6CF9" w14:paraId="56142695" w14:textId="77777777">
      <w:pPr>
        <w:spacing w:after="0" w:line="360" w:lineRule="auto"/>
        <w:jc w:val="both"/>
        <w:rPr>
          <w:rFonts w:ascii="Arial" w:hAnsi="Arial" w:eastAsia="Arial" w:cs="Arial"/>
        </w:rPr>
      </w:pPr>
    </w:p>
    <w:p w:rsidR="00791A5B" w:rsidRDefault="004129F8" w14:paraId="4D60033B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Teatro Municipal;</w:t>
      </w:r>
    </w:p>
    <w:p w:rsidR="00791A5B" w:rsidRDefault="004129F8" w14:paraId="7768C845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Vila Madalena;</w:t>
      </w:r>
    </w:p>
    <w:p w:rsidR="00791A5B" w:rsidRDefault="004129F8" w14:paraId="09D7F71B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Bixiga;</w:t>
      </w:r>
    </w:p>
    <w:p w:rsidR="00791A5B" w:rsidRDefault="004129F8" w14:paraId="3D2F79FC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Jockey Club;</w:t>
      </w:r>
    </w:p>
    <w:p w:rsidR="00791A5B" w:rsidRDefault="004129F8" w14:paraId="616794B5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Feira da Praça Benedito Calixto;</w:t>
      </w:r>
    </w:p>
    <w:p w:rsidR="00791A5B" w:rsidRDefault="004129F8" w14:paraId="5DC0CDA0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Autódromo de Interlagos;</w:t>
      </w:r>
    </w:p>
    <w:p w:rsidR="00791A5B" w:rsidRDefault="004129F8" w14:paraId="489D6637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Casa de Pedra;</w:t>
      </w:r>
    </w:p>
    <w:p w:rsidR="00791A5B" w:rsidRDefault="004129F8" w14:paraId="596725D1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Escape;</w:t>
      </w:r>
    </w:p>
    <w:p w:rsidR="00791A5B" w:rsidRDefault="004129F8" w14:paraId="6522BAF5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Espaço das Américas e;</w:t>
      </w:r>
    </w:p>
    <w:p w:rsidRPr="00BB6CF9" w:rsidR="00791A5B" w:rsidRDefault="004129F8" w14:paraId="006B48C3" w14:textId="5E18F9C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Cinépolis JK Iguatemi São Paulo.</w:t>
      </w:r>
    </w:p>
    <w:p w:rsidR="00BB6CF9" w:rsidP="00BB6CF9" w:rsidRDefault="00BB6CF9" w14:paraId="7F33CE83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</w:rPr>
      </w:pPr>
    </w:p>
    <w:p w:rsidR="00791A5B" w:rsidRDefault="004129F8" w14:paraId="2ED308B4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Em cada opção deverá haver uma imagem, com a legenda do respectivo local e avaliação dos usuários.</w:t>
      </w:r>
    </w:p>
    <w:p w:rsidR="00791A5B" w:rsidRDefault="004129F8" w14:paraId="7101AD24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As opções sugeridas,</w:t>
      </w:r>
      <w:r>
        <w:rPr>
          <w:rFonts w:ascii="Arial" w:hAnsi="Arial" w:eastAsia="Arial" w:cs="Arial"/>
        </w:rPr>
        <w:t xml:space="preserve"> devem ser apresentadas, conforme avaliação, em ordem decrescente.</w:t>
      </w:r>
    </w:p>
    <w:p w:rsidR="00791A5B" w:rsidRDefault="004129F8" w14:paraId="685C3BEB" w14:textId="41349B3F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Ao selecionar a imagem, serão apresentadas as seguintes informações:</w:t>
      </w:r>
    </w:p>
    <w:p w:rsidR="00E15A81" w:rsidRDefault="00E15A81" w14:paraId="1A349801" w14:textId="77777777">
      <w:pPr>
        <w:spacing w:after="0" w:line="360" w:lineRule="auto"/>
        <w:jc w:val="both"/>
        <w:rPr>
          <w:rFonts w:ascii="Arial" w:hAnsi="Arial" w:eastAsia="Arial" w:cs="Arial"/>
        </w:rPr>
      </w:pPr>
    </w:p>
    <w:p w:rsidR="00791A5B" w:rsidRDefault="004129F8" w14:paraId="357395F1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Breve descrição;</w:t>
      </w:r>
    </w:p>
    <w:p w:rsidR="00791A5B" w:rsidRDefault="004129F8" w14:paraId="2E4C03C9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Localização com mapa e como chegar;</w:t>
      </w:r>
    </w:p>
    <w:p w:rsidR="00791A5B" w:rsidRDefault="004129F8" w14:paraId="353A0991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Destacar região;</w:t>
      </w:r>
    </w:p>
    <w:p w:rsidR="00791A5B" w:rsidRDefault="004129F8" w14:paraId="0E8DC776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Horário de funcionamento;</w:t>
      </w:r>
    </w:p>
    <w:p w:rsidR="00791A5B" w:rsidRDefault="004129F8" w14:paraId="7029ADCA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Preços onde se aplicar e;</w:t>
      </w:r>
    </w:p>
    <w:p w:rsidRPr="00E15A81" w:rsidR="00791A5B" w:rsidRDefault="004129F8" w14:paraId="09FD19DE" w14:textId="6EB829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Link de acesso ao site oficial.</w:t>
      </w:r>
    </w:p>
    <w:p w:rsidR="00E15A81" w:rsidP="00E15A81" w:rsidRDefault="00E15A81" w14:paraId="2A120E6E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</w:rPr>
      </w:pPr>
    </w:p>
    <w:p w:rsidR="00791A5B" w:rsidRDefault="004129F8" w14:paraId="4DD61A50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Permitir que o usuário faça a recomendação/avaliação do espaço visitado.</w:t>
      </w:r>
    </w:p>
    <w:p w:rsidR="00791A5B" w:rsidRDefault="004129F8" w14:paraId="29BC3F8A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Nas opções Vila Madalena e Bixiga, deverão ser apresentadas as opções de entretenimento de cada região.</w:t>
      </w:r>
    </w:p>
    <w:p w:rsidR="00791A5B" w:rsidRDefault="00791A5B" w14:paraId="35DE47C2" w14:textId="77777777">
      <w:pPr>
        <w:spacing w:after="0" w:line="360" w:lineRule="auto"/>
        <w:jc w:val="both"/>
        <w:rPr>
          <w:rFonts w:ascii="Arial" w:hAnsi="Arial" w:eastAsia="Arial" w:cs="Arial"/>
        </w:rPr>
      </w:pPr>
    </w:p>
    <w:p w:rsidR="00791A5B" w:rsidRDefault="004129F8" w14:paraId="2B73A0EA" w14:textId="77777777">
      <w:pPr>
        <w:spacing w:after="0" w:line="360" w:lineRule="auto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Geral:</w:t>
      </w:r>
    </w:p>
    <w:p w:rsidR="00791A5B" w:rsidRDefault="004129F8" w14:paraId="0DF0F6C5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Todas as opções do portal, devem apresentar uma frase sugestiva, de modo que desperte a curiosidade do usuário.</w:t>
      </w:r>
    </w:p>
    <w:p w:rsidR="00791A5B" w:rsidRDefault="004129F8" w14:paraId="70379B29" w14:textId="77777777"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Para a versão em aplicativo devem seguir as mesmas opções oferecidas na versão web.</w:t>
      </w:r>
    </w:p>
    <w:p w:rsidR="00791A5B" w:rsidRDefault="00791A5B" w14:paraId="15530393" w14:textId="77777777">
      <w:pPr>
        <w:spacing w:after="0" w:line="360" w:lineRule="auto"/>
        <w:jc w:val="both"/>
        <w:rPr>
          <w:rFonts w:ascii="Arial" w:hAnsi="Arial" w:eastAsia="Arial" w:cs="Arial"/>
        </w:rPr>
      </w:pPr>
    </w:p>
    <w:p w:rsidR="00791A5B" w:rsidRDefault="004129F8" w14:paraId="2CBCE1D7" w14:textId="77777777">
      <w:p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>Agora já temos um case formalizado e todas as informações necessárias para a criação do product backlog do nosso sistema.</w:t>
      </w:r>
    </w:p>
    <w:p w:rsidR="00791A5B" w:rsidRDefault="004129F8" w14:paraId="6530BADD" w14:textId="77777777">
      <w:p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 w:rsidRPr="00E15A81">
        <w:rPr>
          <w:rFonts w:ascii="Arial" w:hAnsi="Arial" w:eastAsia="Arial" w:cs="Arial"/>
          <w:sz w:val="24"/>
          <w:szCs w:val="24"/>
        </w:rPr>
        <w:t xml:space="preserve">Lembre-se que dissemos que o </w:t>
      </w:r>
      <w:r w:rsidRPr="00E15A81">
        <w:rPr>
          <w:rFonts w:ascii="Arial" w:hAnsi="Arial" w:eastAsia="Arial" w:cs="Arial"/>
          <w:sz w:val="24"/>
          <w:szCs w:val="24"/>
        </w:rPr>
        <w:t>Esteves Jobs</w:t>
      </w:r>
      <w:r w:rsidRPr="00E15A81">
        <w:rPr>
          <w:rFonts w:ascii="Arial" w:hAnsi="Arial" w:eastAsia="Arial" w:cs="Arial"/>
          <w:sz w:val="24"/>
          <w:szCs w:val="24"/>
        </w:rPr>
        <w:t xml:space="preserve"> ocuparia um papel importante no projeto? Ele será, daqui em diante, o</w:t>
      </w:r>
      <w:r w:rsidRPr="00E15A81">
        <w:rPr>
          <w:rFonts w:ascii="Arial" w:hAnsi="Arial" w:eastAsia="Arial" w:cs="Arial"/>
          <w:sz w:val="24"/>
          <w:szCs w:val="24"/>
        </w:rPr>
        <w:t xml:space="preserve"> PO (product owner</w:t>
      </w:r>
      <w:r>
        <w:rPr>
          <w:rFonts w:ascii="Arial" w:hAnsi="Arial" w:eastAsia="Arial" w:cs="Arial"/>
          <w:sz w:val="24"/>
          <w:szCs w:val="24"/>
        </w:rPr>
        <w:t>) do projeto; irá representar o cliente e validar todas as funcionalidades, assim como os protótipos das interfaces e garantir o cumprimento das regras de negócio. Será os olhos do cliente durante o processo de construção do nosso sistema</w:t>
      </w:r>
      <w:r>
        <w:rPr>
          <w:rFonts w:ascii="Arial" w:hAnsi="Arial" w:eastAsia="Arial" w:cs="Arial"/>
          <w:sz w:val="24"/>
          <w:szCs w:val="24"/>
        </w:rPr>
        <w:t xml:space="preserve"> de viagem.</w:t>
      </w:r>
    </w:p>
    <w:p w:rsidR="00E15A81" w:rsidP="00E15A81" w:rsidRDefault="004129F8" w14:paraId="60681D1B" w14:textId="77777777">
      <w:p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>E agora? Qual o próximo passo? Uma vez com os requisitos de usuário em mãos o</w:t>
      </w:r>
      <w:r w:rsidR="00E15A81"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z w:val="24"/>
          <w:szCs w:val="24"/>
        </w:rPr>
        <w:t xml:space="preserve"> próximo</w:t>
      </w:r>
      <w:r w:rsidR="00E15A81">
        <w:rPr>
          <w:rFonts w:ascii="Arial" w:hAnsi="Arial" w:eastAsia="Arial" w:cs="Arial"/>
          <w:sz w:val="24"/>
          <w:szCs w:val="24"/>
        </w:rPr>
        <w:t>s será cumprir as entregas dos professores. Não se esqueçam de gerenciar o tempo de vocês, pois existe datas para as entregas.</w:t>
      </w:r>
      <w:bookmarkStart w:name="_rbp704uhdsy8" w:colFirst="0" w:colLast="0" w:id="0"/>
      <w:bookmarkEnd w:id="0"/>
      <w:r w:rsidR="00E15A81"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A partir de agora, toda a equipe irá trabalhar de forma colaborativa para atingir seu objetivo dentro do prazo estabelecido. </w:t>
      </w:r>
    </w:p>
    <w:p w:rsidR="00E15A81" w:rsidP="00E15A81" w:rsidRDefault="00E15A81" w14:paraId="29510FB9" w14:textId="77777777">
      <w:p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</w:p>
    <w:sectPr w:rsidR="00E15A81">
      <w:pgSz w:w="11906" w:h="16838" w:orient="portrait"/>
      <w:pgMar w:top="709" w:right="1133" w:bottom="56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A71D9"/>
    <w:multiLevelType w:val="multilevel"/>
    <w:tmpl w:val="C284CC5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309C1578"/>
    <w:multiLevelType w:val="multilevel"/>
    <w:tmpl w:val="A2AE6FA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31B809EE"/>
    <w:multiLevelType w:val="multilevel"/>
    <w:tmpl w:val="4114F9E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3A35372E"/>
    <w:multiLevelType w:val="multilevel"/>
    <w:tmpl w:val="17C8AC9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48F51F44"/>
    <w:multiLevelType w:val="multilevel"/>
    <w:tmpl w:val="684CBF9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5EDA21DB"/>
    <w:multiLevelType w:val="multilevel"/>
    <w:tmpl w:val="0F020F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81C44"/>
    <w:multiLevelType w:val="multilevel"/>
    <w:tmpl w:val="28C0AAA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7" w15:restartNumberingAfterBreak="0">
    <w:nsid w:val="6C610F22"/>
    <w:multiLevelType w:val="multilevel"/>
    <w:tmpl w:val="728271F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 w15:restartNumberingAfterBreak="0">
    <w:nsid w:val="6EA44D78"/>
    <w:multiLevelType w:val="multilevel"/>
    <w:tmpl w:val="60AE5830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A5B"/>
    <w:rsid w:val="004129F8"/>
    <w:rsid w:val="00505297"/>
    <w:rsid w:val="005F3B0E"/>
    <w:rsid w:val="00791A5B"/>
    <w:rsid w:val="00A77736"/>
    <w:rsid w:val="00B94A70"/>
    <w:rsid w:val="00BB6CF9"/>
    <w:rsid w:val="00E15A81"/>
    <w:rsid w:val="68F8BB2B"/>
    <w:rsid w:val="7EE4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74A33"/>
  <w15:docId w15:val="{AAD53DFF-A852-4ADF-AEC7-829687410C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0005AFC9664893A9CC4424F40713" ma:contentTypeVersion="10" ma:contentTypeDescription="Crie um novo documento." ma:contentTypeScope="" ma:versionID="6e1f6ab9e7c9c657e37b6555afd14860">
  <xsd:schema xmlns:xsd="http://www.w3.org/2001/XMLSchema" xmlns:xs="http://www.w3.org/2001/XMLSchema" xmlns:p="http://schemas.microsoft.com/office/2006/metadata/properties" xmlns:ns2="c1da97ad-02fe-4b5a-8bbb-dedcb0dc29e4" targetNamespace="http://schemas.microsoft.com/office/2006/metadata/properties" ma:root="true" ma:fieldsID="2020925a710f8815df0e5400b97164dd" ns2:_="">
    <xsd:import namespace="c1da97ad-02fe-4b5a-8bbb-dedcb0dc2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3B8447-FCEC-40A5-BF7A-47EC88F217DC}"/>
</file>

<file path=customXml/itemProps2.xml><?xml version="1.0" encoding="utf-8"?>
<ds:datastoreItem xmlns:ds="http://schemas.openxmlformats.org/officeDocument/2006/customXml" ds:itemID="{7CA8DA0E-ABEA-4E78-BD04-9DB5AFFD9B9D}"/>
</file>

<file path=customXml/itemProps3.xml><?xml version="1.0" encoding="utf-8"?>
<ds:datastoreItem xmlns:ds="http://schemas.openxmlformats.org/officeDocument/2006/customXml" ds:itemID="{91D20D85-1BC0-440D-82CD-1B55E925C2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João Batista Souza do Nascimento</lastModifiedBy>
  <revision>9</revision>
  <dcterms:created xsi:type="dcterms:W3CDTF">2021-05-30T20:45:00.0000000Z</dcterms:created>
  <dcterms:modified xsi:type="dcterms:W3CDTF">2021-05-31T13:36:00.4681772Z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</Properties>
</file>