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Exemplo: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Perfil: Ativo - João Fernando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Antes da coleta: 21:32h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Temas: Carros (gosta), Comédia (não gosta)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*Print da home (ou informações da home):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986338" cy="236064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360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Início da coleta: 21:32h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Fim da coleta: 22:17h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Tempo total de coleta: 43:56 min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Resultado da coleta (dia 24/05/25)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Video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de 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pii3xNSKImI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31:10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UseuyrePp7Y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12:46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“Não gostei”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Id de Vídeos da Home após a coleta: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260833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-8091" l="0" r="-104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08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