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grupo: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Caio Nogueira Cordeiro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Phellipe Teixeira Filho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Victor Gabriel Tenório Oliveira</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Murilo Henrique Ferreira Mota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projeto: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MusicManager</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Gerenciador de músicas.</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Repositório de código no GITHUB:</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https://github.com/caionog/MusicManager</w:t>
        </w:r>
      </w:hyperlink>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Diagrama UML: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https://github.com/caionog/MusicManager/blob/master/Diagrama%20UML.png</w:t>
        </w:r>
      </w:hyperlink>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Descrição geral do projeto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consiste em sistema de gestão de músicas, onde o programa vai decodificar arquivos .mp3 e armazenar-los em um repositório. Com isso, o usuário vai poder buscar informações de uma música, gerar um relatório com todos os metadados disponíveis, adicionar novas músicas ao repositório e organizar tais músicas em playlists.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possui nome, email e senha para efetuar o login. Cada música possui nome, lista de gêneros, ID , artista, gravadora, </w:t>
      </w:r>
      <w:r>
        <w:rPr>
          <w:rFonts w:ascii="Calibri" w:hAnsi="Calibri" w:cs="Calibri" w:eastAsia="Calibri"/>
          <w:color w:val="auto"/>
          <w:spacing w:val="0"/>
          <w:position w:val="0"/>
          <w:sz w:val="22"/>
          <w:shd w:fill="auto" w:val="clear"/>
        </w:rPr>
        <w:t xml:space="preserve">duração</w:t>
      </w:r>
      <w:r>
        <w:rPr>
          <w:rFonts w:ascii="Calibri" w:hAnsi="Calibri" w:cs="Calibri" w:eastAsia="Calibri"/>
          <w:color w:val="auto"/>
          <w:spacing w:val="0"/>
          <w:position w:val="0"/>
          <w:sz w:val="22"/>
          <w:shd w:fill="auto" w:val="clear"/>
        </w:rPr>
        <w:t xml:space="preserve"> e visibilidade. Na tela principal o usuário poderá escolher entre alterar dados pessoais, acessar suas funcionalidades da playlist e requisitar funções do sistema como a busca por músicas ou playlists, favoritar novas músicas ou playlists e gerar um relatório com informações obtídas através da análise das músicas. Alguns exemplos de relatório: quantas vezes uma música aparece em todas as playlist, frequência de um artista em todas as múscias ou numa playlist específica, frequência de todos os gêneros em todas as musicas ou numa playlist específica, qual música ou playlist foi mais favoritada.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Requisitos do projeto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Lista de requisitos</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possui uma tela inicial na qual controlar o acesso através de login e senha. </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deve ler arquivos do tipo .mp3 e decodificar suas informações, armazenando-as em uma classe tipo música. A classe música deve conter informações relevantes do arquivo como nome da música, duração, qualidado do áudio, gêneros musicais, entre outros. O usuário poderá adicionar novas músicas ao fornecer os arquivos .mp3.</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permite que o usuário altere seus dados pessoais</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deve organizar e armazenar os arquivos música em classes do tipo playlist. O usuário poderá criar playlists personalizadas, permitindo  diversas funcionalidades como filtrar as músicas pelos seus atributos, compartilhar suas playlist com outros usuários, mostrar músicas favoritas. Cada playlist estará ligada a um usuário.</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poderá requisitar os metadados dos arquivos(se disponíveis) .mp3, gerando um relatório que vai ser guardado em um arquivo.</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poderá obter informações relevantes sobre uma música ou playlists a partir do gerador de relatório.</w:t>
      </w: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ionog/MusicManager" Id="docRId0" Type="http://schemas.openxmlformats.org/officeDocument/2006/relationships/hyperlink" /><Relationship TargetMode="External" Target="https://github.com/caionog/MusicManager/blob/master/Diagrama%20UML.pn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