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footer4.xml" ContentType="application/vnd.openxmlformats-officedocument.wordprocessingml.footer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0620" w:type="dxa"/>
        <w:tblLook w:val="01E0"/>
      </w:tblPr>
      <w:tblGrid>
        <w:gridCol w:w="3154"/>
        <w:gridCol w:w="359"/>
        <w:gridCol w:w="7107"/>
      </w:tblGrid>
      <w:tr w:rsidR="00A972A4">
        <w:trPr>
          <w:trHeight w:val="737"/>
        </w:trPr>
        <w:tc>
          <w:tcPr>
            <w:tcW w:w="3154" w:type="dxa"/>
            <w:tcBorders>
              <w:top w:val="single" w:sz="4" w:space="0" w:color="auto"/>
            </w:tcBorders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Cihazın Sahibi / Adresi</w:t>
            </w:r>
          </w:p>
          <w:p w:rsidR="00A972A4" w:rsidRDefault="00A972A4" w:rsidP="00A972A4">
            <w:pPr>
              <w:pStyle w:val="Balk6"/>
              <w:rPr>
                <w:rFonts w:ascii="Arial" w:hAnsi="Arial" w:cs="Arial"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Customer / Address</w:t>
            </w:r>
          </w:p>
        </w:tc>
        <w:tc>
          <w:tcPr>
            <w:tcW w:w="359" w:type="dxa"/>
            <w:tcBorders>
              <w:top w:val="single" w:sz="4" w:space="0" w:color="auto"/>
            </w:tcBorders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  <w:tcBorders>
              <w:top w:val="single" w:sz="4" w:space="0" w:color="auto"/>
            </w:tcBorders>
          </w:tcPr>
          <w:p w:rsidR="00A972A4" w:rsidRPr="00E92EE0" w:rsidRDefault="00A972A4" w:rsidP="009777FA">
            <w:pPr>
              <w:spacing w:before="180"/>
              <w:jc w:val="both"/>
              <w:rPr>
                <w:rFonts w:ascii="Arial" w:hAnsi="Arial" w:cs="Arial"/>
                <w:b/>
                <w:bCs/>
                <w:color w:val="000000"/>
                <w:sz w:val="22"/>
              </w:rPr>
            </w:pPr>
            <w:bookmarkStart w:id="0" w:name="Cihazin_Sahibi"/>
            <w:bookmarkEnd w:id="0"/>
          </w:p>
        </w:tc>
      </w:tr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İstek Numarası</w:t>
            </w:r>
          </w:p>
          <w:p w:rsidR="00A972A4" w:rsidRDefault="00A972A4" w:rsidP="009C240C">
            <w:pPr>
              <w:rPr>
                <w:rFonts w:ascii="Arial" w:hAnsi="Arial" w:cs="Arial"/>
                <w:i/>
                <w:iCs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i/>
                <w:iCs/>
                <w:sz w:val="20"/>
                <w:szCs w:val="20"/>
                <w:lang w:val="en-US"/>
              </w:rPr>
              <w:t>Order No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Default="00EB0BD1" w:rsidP="00A972A4">
            <w:pPr>
              <w:spacing w:before="180"/>
              <w:jc w:val="both"/>
              <w:rPr>
                <w:rFonts w:ascii="Arial" w:hAnsi="Arial" w:cs="Arial"/>
                <w:b/>
                <w:bCs/>
                <w:color w:val="000000"/>
                <w:sz w:val="22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22"/>
              </w:rPr>
              <w:t>2014.01</w:t>
            </w:r>
            <w:r w:rsidR="00BF2A81">
              <w:rPr>
                <w:rFonts w:ascii="Arial" w:hAnsi="Arial" w:cs="Arial"/>
                <w:b/>
                <w:bCs/>
                <w:color w:val="000000"/>
                <w:sz w:val="22"/>
              </w:rPr>
              <w:t>933</w:t>
            </w:r>
          </w:p>
        </w:tc>
      </w:tr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Makine / Cihaz</w:t>
            </w:r>
          </w:p>
          <w:p w:rsidR="00A972A4" w:rsidRDefault="00A972A4" w:rsidP="00A972A4">
            <w:pPr>
              <w:pStyle w:val="Balk6"/>
              <w:rPr>
                <w:rFonts w:ascii="Arial" w:hAnsi="Arial" w:cs="Arial"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Instrument / Device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Default="00EB0BD1" w:rsidP="009777FA">
            <w:pPr>
              <w:spacing w:before="180"/>
              <w:jc w:val="both"/>
              <w:rPr>
                <w:rFonts w:ascii="Arial" w:hAnsi="Arial" w:cs="Arial"/>
                <w:bCs/>
                <w:i/>
                <w:color w:val="000000"/>
                <w:sz w:val="20"/>
                <w:szCs w:val="20"/>
              </w:rPr>
            </w:pPr>
            <w:r>
              <w:rPr>
                <w:rFonts w:ascii="Arial" w:hAnsi="Arial" w:cs="Arial"/>
                <w:b/>
                <w:bCs/>
                <w:color w:val="000000"/>
                <w:sz w:val="22"/>
              </w:rPr>
              <w:t>Güç Kalitesi Çözümle</w:t>
            </w:r>
            <w:bookmarkStart w:id="1" w:name="_GoBack"/>
            <w:bookmarkEnd w:id="1"/>
            <w:r>
              <w:rPr>
                <w:rFonts w:ascii="Arial" w:hAnsi="Arial" w:cs="Arial"/>
                <w:b/>
                <w:bCs/>
                <w:color w:val="000000"/>
                <w:sz w:val="22"/>
              </w:rPr>
              <w:t>yicisi</w:t>
            </w:r>
          </w:p>
        </w:tc>
      </w:tr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İmalatçı</w:t>
            </w:r>
          </w:p>
          <w:p w:rsidR="00A972A4" w:rsidRDefault="00A972A4" w:rsidP="00A972A4">
            <w:pPr>
              <w:pStyle w:val="Balk6"/>
              <w:rPr>
                <w:rFonts w:ascii="Arial" w:hAnsi="Arial" w:cs="Arial"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Manufacturer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Default="00A972A4" w:rsidP="00A972A4">
            <w:pPr>
              <w:spacing w:before="180"/>
              <w:jc w:val="both"/>
              <w:rPr>
                <w:rFonts w:ascii="Arial" w:hAnsi="Arial" w:cs="Arial"/>
                <w:b/>
                <w:bCs/>
                <w:sz w:val="22"/>
              </w:rPr>
            </w:pPr>
            <w:bookmarkStart w:id="2" w:name="GKC_Uretici"/>
            <w:bookmarkEnd w:id="2"/>
          </w:p>
        </w:tc>
      </w:tr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Tip</w:t>
            </w:r>
          </w:p>
          <w:p w:rsidR="00A972A4" w:rsidRDefault="00A972A4" w:rsidP="00A972A4">
            <w:pPr>
              <w:pStyle w:val="Balk6"/>
              <w:rPr>
                <w:rFonts w:ascii="Arial" w:hAnsi="Arial" w:cs="Arial"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Type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Pr="00E92EE0" w:rsidRDefault="00A972A4" w:rsidP="009777FA">
            <w:pPr>
              <w:spacing w:before="180"/>
              <w:jc w:val="both"/>
              <w:rPr>
                <w:rFonts w:ascii="Arial" w:hAnsi="Arial" w:cs="Arial"/>
                <w:b/>
                <w:bCs/>
                <w:sz w:val="22"/>
              </w:rPr>
            </w:pPr>
            <w:bookmarkStart w:id="3" w:name="GKC_Tip"/>
            <w:bookmarkEnd w:id="3"/>
          </w:p>
        </w:tc>
      </w:tr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Seri Numarası</w:t>
            </w:r>
          </w:p>
          <w:p w:rsidR="00A972A4" w:rsidRDefault="00A972A4" w:rsidP="00A972A4">
            <w:pPr>
              <w:pStyle w:val="Balk6"/>
              <w:rPr>
                <w:rFonts w:ascii="Arial" w:hAnsi="Arial" w:cs="Arial"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Serial Number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Pr="00E92EE0" w:rsidRDefault="00A972A4" w:rsidP="009777FA">
            <w:pPr>
              <w:spacing w:before="180"/>
              <w:jc w:val="both"/>
              <w:rPr>
                <w:rFonts w:ascii="Arial" w:hAnsi="Arial" w:cs="Arial"/>
                <w:b/>
                <w:bCs/>
                <w:sz w:val="22"/>
              </w:rPr>
            </w:pPr>
            <w:bookmarkStart w:id="4" w:name="GKC_Seri_No"/>
            <w:bookmarkEnd w:id="4"/>
          </w:p>
        </w:tc>
      </w:tr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Kalibrasyon Tarihi</w:t>
            </w:r>
          </w:p>
          <w:p w:rsidR="00A972A4" w:rsidRDefault="00A972A4" w:rsidP="00A972A4">
            <w:pPr>
              <w:pStyle w:val="Balk6"/>
              <w:rPr>
                <w:rFonts w:ascii="Arial" w:hAnsi="Arial" w:cs="Arial"/>
                <w:sz w:val="22"/>
                <w:szCs w:val="20"/>
                <w:lang w:val="en-US"/>
              </w:rPr>
            </w:pPr>
            <w:r>
              <w:rPr>
                <w:rFonts w:ascii="Arial" w:hAnsi="Arial" w:cs="Arial"/>
                <w:sz w:val="20"/>
                <w:szCs w:val="20"/>
                <w:lang w:val="en-US"/>
              </w:rPr>
              <w:t>Date of Calibration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Pr="00D361C2" w:rsidRDefault="00A972A4" w:rsidP="00A972A4">
            <w:pPr>
              <w:spacing w:before="180"/>
              <w:jc w:val="both"/>
              <w:rPr>
                <w:rFonts w:ascii="Arial" w:hAnsi="Arial" w:cs="Arial"/>
                <w:b/>
                <w:bCs/>
                <w:sz w:val="22"/>
              </w:rPr>
            </w:pPr>
            <w:bookmarkStart w:id="5" w:name="Kalibrasyon_Tarihi"/>
            <w:bookmarkEnd w:id="5"/>
          </w:p>
        </w:tc>
      </w:tr>
    </w:tbl>
    <w:p w:rsidR="00A972A4" w:rsidRDefault="00A972A4" w:rsidP="00A972A4">
      <w:pPr>
        <w:spacing w:before="180"/>
        <w:rPr>
          <w:b/>
          <w:sz w:val="22"/>
          <w:szCs w:val="22"/>
        </w:rPr>
        <w:sectPr w:rsidR="00A972A4" w:rsidSect="00C87F44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134" w:right="746" w:bottom="397" w:left="737" w:header="709" w:footer="284" w:gutter="0"/>
          <w:cols w:space="708"/>
          <w:docGrid w:linePitch="360"/>
        </w:sectPr>
      </w:pPr>
    </w:p>
    <w:tbl>
      <w:tblPr>
        <w:tblW w:w="10620" w:type="dxa"/>
        <w:tblLook w:val="01E0"/>
      </w:tblPr>
      <w:tblGrid>
        <w:gridCol w:w="3154"/>
        <w:gridCol w:w="359"/>
        <w:gridCol w:w="7107"/>
      </w:tblGrid>
      <w:tr w:rsidR="00A972A4">
        <w:trPr>
          <w:trHeight w:val="737"/>
        </w:trPr>
        <w:tc>
          <w:tcPr>
            <w:tcW w:w="3154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80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lastRenderedPageBreak/>
              <w:t>Sayfa Sayısı</w:t>
            </w:r>
          </w:p>
          <w:p w:rsidR="00A972A4" w:rsidRDefault="00A972A4" w:rsidP="00A972A4">
            <w:pPr>
              <w:rPr>
                <w:b/>
                <w:bCs/>
                <w:i/>
                <w:sz w:val="20"/>
                <w:szCs w:val="20"/>
                <w:lang w:val="en-US"/>
              </w:rPr>
            </w:pPr>
            <w:r>
              <w:rPr>
                <w:rFonts w:ascii="Arial" w:hAnsi="Arial" w:cs="Arial"/>
                <w:i/>
                <w:sz w:val="20"/>
                <w:szCs w:val="20"/>
                <w:lang w:val="en-US"/>
              </w:rPr>
              <w:t>Number of Pages</w:t>
            </w:r>
          </w:p>
        </w:tc>
        <w:tc>
          <w:tcPr>
            <w:tcW w:w="359" w:type="dxa"/>
          </w:tcPr>
          <w:p w:rsidR="00A972A4" w:rsidRDefault="00A972A4" w:rsidP="00A972A4">
            <w:pPr>
              <w:spacing w:before="180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:</w:t>
            </w:r>
          </w:p>
        </w:tc>
        <w:tc>
          <w:tcPr>
            <w:tcW w:w="7107" w:type="dxa"/>
          </w:tcPr>
          <w:p w:rsidR="00A972A4" w:rsidRDefault="00EB0BD1" w:rsidP="00151682">
            <w:pPr>
              <w:tabs>
                <w:tab w:val="left" w:pos="1635"/>
              </w:tabs>
              <w:spacing w:before="180"/>
              <w:rPr>
                <w:rFonts w:ascii="Arial" w:hAnsi="Arial" w:cs="Arial"/>
                <w:b/>
                <w:b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28</w:t>
            </w:r>
          </w:p>
        </w:tc>
      </w:tr>
    </w:tbl>
    <w:p w:rsidR="00A972A4" w:rsidRDefault="00A972A4" w:rsidP="00A972A4">
      <w:pPr>
        <w:spacing w:line="120" w:lineRule="auto"/>
      </w:pPr>
    </w:p>
    <w:p w:rsidR="00A972A4" w:rsidRDefault="00A972A4" w:rsidP="00A972A4">
      <w:pPr>
        <w:autoSpaceDE w:val="0"/>
        <w:autoSpaceDN w:val="0"/>
        <w:adjustRightInd w:val="0"/>
        <w:spacing w:before="180"/>
        <w:jc w:val="both"/>
        <w:rPr>
          <w:b/>
          <w:bCs/>
          <w:sz w:val="20"/>
          <w:szCs w:val="18"/>
        </w:rPr>
        <w:sectPr w:rsidR="00A972A4" w:rsidSect="00C87F44">
          <w:type w:val="continuous"/>
          <w:pgSz w:w="11906" w:h="16838" w:code="9"/>
          <w:pgMar w:top="1134" w:right="746" w:bottom="397" w:left="737" w:header="709" w:footer="510" w:gutter="0"/>
          <w:cols w:space="708"/>
          <w:formProt w:val="0"/>
          <w:docGrid w:linePitch="360"/>
        </w:sectPr>
      </w:pPr>
    </w:p>
    <w:tbl>
      <w:tblPr>
        <w:tblW w:w="10620" w:type="dxa"/>
        <w:tblBorders>
          <w:top w:val="single" w:sz="4" w:space="0" w:color="auto"/>
        </w:tblBorders>
        <w:tblLook w:val="01E0"/>
      </w:tblPr>
      <w:tblGrid>
        <w:gridCol w:w="10620"/>
      </w:tblGrid>
      <w:tr w:rsidR="00A972A4">
        <w:tc>
          <w:tcPr>
            <w:tcW w:w="10620" w:type="dxa"/>
            <w:tcMar>
              <w:left w:w="0" w:type="dxa"/>
              <w:right w:w="0" w:type="dxa"/>
            </w:tcMar>
          </w:tcPr>
          <w:p w:rsidR="00A972A4" w:rsidRDefault="00A972A4" w:rsidP="00A972A4">
            <w:pPr>
              <w:spacing w:before="120"/>
              <w:jc w:val="both"/>
              <w:rPr>
                <w:rFonts w:ascii="Arial" w:hAnsi="Arial" w:cs="Arial"/>
                <w:b/>
                <w:bCs/>
                <w:sz w:val="15"/>
                <w:szCs w:val="15"/>
              </w:rPr>
            </w:pPr>
            <w:r>
              <w:rPr>
                <w:rFonts w:ascii="Arial" w:hAnsi="Arial" w:cs="Arial"/>
                <w:b/>
                <w:bCs/>
                <w:sz w:val="15"/>
                <w:szCs w:val="15"/>
              </w:rPr>
              <w:lastRenderedPageBreak/>
              <w:t>Bu kalibrasyon sertifikası, Uluslararası Birimler Sistemi</w:t>
            </w:r>
            <w:r w:rsidR="0010210F">
              <w:rPr>
                <w:rFonts w:ascii="Arial" w:hAnsi="Arial" w:cs="Arial"/>
                <w:b/>
                <w:bCs/>
                <w:sz w:val="15"/>
                <w:szCs w:val="15"/>
              </w:rPr>
              <w:t>’</w:t>
            </w:r>
            <w:r>
              <w:rPr>
                <w:rFonts w:ascii="Arial" w:hAnsi="Arial" w:cs="Arial"/>
                <w:b/>
                <w:bCs/>
                <w:sz w:val="15"/>
                <w:szCs w:val="15"/>
              </w:rPr>
              <w:t xml:space="preserve">nde (SI) tanımlanmış birimleri gerçekleştiren ulusal ölçüm standartlarına izlenebilirliği belgeler. </w:t>
            </w:r>
            <w:r w:rsidR="008B4FC9">
              <w:rPr>
                <w:rFonts w:ascii="Arial" w:hAnsi="Arial" w:cs="Arial"/>
                <w:b/>
                <w:bCs/>
                <w:sz w:val="15"/>
                <w:szCs w:val="15"/>
              </w:rPr>
              <w:t xml:space="preserve">TÜBİTAK </w:t>
            </w:r>
            <w:r>
              <w:rPr>
                <w:rFonts w:ascii="Arial" w:hAnsi="Arial" w:cs="Arial"/>
                <w:b/>
                <w:bCs/>
                <w:sz w:val="15"/>
                <w:szCs w:val="15"/>
              </w:rPr>
              <w:t xml:space="preserve">UME, </w:t>
            </w:r>
            <w:r w:rsidR="008B4FC9">
              <w:rPr>
                <w:rFonts w:ascii="Arial" w:hAnsi="Arial" w:cs="Arial"/>
                <w:b/>
                <w:bCs/>
                <w:sz w:val="15"/>
                <w:szCs w:val="15"/>
              </w:rPr>
              <w:t>C</w:t>
            </w:r>
            <w:r>
              <w:rPr>
                <w:rFonts w:ascii="Arial" w:hAnsi="Arial" w:cs="Arial"/>
                <w:b/>
                <w:bCs/>
                <w:sz w:val="15"/>
                <w:szCs w:val="15"/>
              </w:rPr>
              <w:t xml:space="preserve">IPM nezdinde Karşılıklı Tanıma </w:t>
            </w:r>
            <w:r w:rsidR="008B4FC9">
              <w:rPr>
                <w:rFonts w:ascii="Arial" w:hAnsi="Arial" w:cs="Arial"/>
                <w:b/>
                <w:bCs/>
                <w:sz w:val="15"/>
                <w:szCs w:val="15"/>
              </w:rPr>
              <w:t>Düzenlemesi</w:t>
            </w:r>
            <w:r w:rsidR="001C5E96">
              <w:rPr>
                <w:rFonts w:ascii="Arial" w:hAnsi="Arial" w:cs="Arial"/>
                <w:b/>
                <w:bCs/>
                <w:sz w:val="15"/>
                <w:szCs w:val="15"/>
              </w:rPr>
              <w:t>’</w:t>
            </w:r>
            <w:r w:rsidR="008B4FC9">
              <w:rPr>
                <w:rFonts w:ascii="Arial" w:hAnsi="Arial" w:cs="Arial"/>
                <w:b/>
                <w:bCs/>
                <w:sz w:val="15"/>
                <w:szCs w:val="15"/>
              </w:rPr>
              <w:t>ne</w:t>
            </w:r>
            <w:r>
              <w:rPr>
                <w:rFonts w:ascii="Arial" w:hAnsi="Arial" w:cs="Arial"/>
                <w:b/>
                <w:bCs/>
                <w:sz w:val="15"/>
                <w:szCs w:val="15"/>
              </w:rPr>
              <w:t xml:space="preserve"> (MRA) taraf bir kuruluştur.</w:t>
            </w:r>
          </w:p>
          <w:p w:rsidR="00A972A4" w:rsidRDefault="00A972A4" w:rsidP="00E50D16">
            <w:pPr>
              <w:pStyle w:val="Altbilgi"/>
              <w:spacing w:before="20"/>
              <w:jc w:val="both"/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</w:pPr>
            <w:r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 xml:space="preserve">This calibration certificate documents traceability to national standards, which realize units of measurement according to the International System of Units (SI). </w:t>
            </w:r>
            <w:r w:rsidR="00D5509F"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 xml:space="preserve">      </w:t>
            </w:r>
            <w:r w:rsidR="008B4FC9"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 xml:space="preserve">TÜBİTAK </w:t>
            </w:r>
            <w:r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 xml:space="preserve">UME is a signatory of the </w:t>
            </w:r>
            <w:r w:rsidR="008B4FC9"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>C</w:t>
            </w:r>
            <w:r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>IPM Mutual Recognition Arrangement (MRA).</w:t>
            </w:r>
          </w:p>
          <w:p w:rsidR="00A972A4" w:rsidRDefault="00A972A4" w:rsidP="00E50D16">
            <w:pPr>
              <w:autoSpaceDE w:val="0"/>
              <w:autoSpaceDN w:val="0"/>
              <w:adjustRightInd w:val="0"/>
              <w:spacing w:before="160"/>
              <w:jc w:val="both"/>
              <w:rPr>
                <w:rFonts w:ascii="Arial" w:hAnsi="Arial" w:cs="Arial"/>
                <w:b/>
                <w:iCs/>
                <w:sz w:val="15"/>
                <w:szCs w:val="15"/>
              </w:rPr>
            </w:pPr>
            <w:r>
              <w:rPr>
                <w:rFonts w:ascii="Arial" w:hAnsi="Arial" w:cs="Arial"/>
                <w:b/>
                <w:iCs/>
                <w:sz w:val="15"/>
                <w:szCs w:val="15"/>
              </w:rPr>
              <w:t>Ölçüm sonuçları, genişletilmiş ölçüm belirsizlikleri ve kalibrasyon metotları bu sertifikanın tamamlayıcı kısmı olan takip eden sayfalarda verilmiştir.</w:t>
            </w:r>
          </w:p>
          <w:p w:rsidR="00A972A4" w:rsidRDefault="00A972A4" w:rsidP="00E50D16">
            <w:pPr>
              <w:pStyle w:val="Altbilgi"/>
              <w:spacing w:before="20"/>
              <w:jc w:val="both"/>
              <w:rPr>
                <w:bCs/>
                <w:i/>
                <w:sz w:val="18"/>
                <w:szCs w:val="18"/>
              </w:rPr>
            </w:pPr>
            <w:r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 xml:space="preserve">Measurement results, expanded </w:t>
            </w:r>
            <w:r w:rsidR="008B4FC9"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 xml:space="preserve">measurement </w:t>
            </w:r>
            <w:r>
              <w:rPr>
                <w:rFonts w:ascii="Arial" w:hAnsi="Arial" w:cs="Arial"/>
                <w:i/>
                <w:iCs/>
                <w:sz w:val="14"/>
                <w:szCs w:val="14"/>
                <w:lang w:val="en-US"/>
              </w:rPr>
              <w:t>uncertainties and calibration methods are given on the following pages, which are part of this certificate.</w:t>
            </w:r>
          </w:p>
        </w:tc>
      </w:tr>
    </w:tbl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  <w:sectPr w:rsidR="00A972A4" w:rsidSect="00C87F44">
          <w:type w:val="continuous"/>
          <w:pgSz w:w="11906" w:h="16838" w:code="9"/>
          <w:pgMar w:top="1134" w:right="746" w:bottom="397" w:left="737" w:header="709" w:footer="510" w:gutter="0"/>
          <w:cols w:space="708"/>
          <w:docGrid w:linePitch="360"/>
        </w:sect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p w:rsidR="00A972A4" w:rsidRDefault="00A972A4" w:rsidP="00A972A4">
      <w:pPr>
        <w:autoSpaceDE w:val="0"/>
        <w:autoSpaceDN w:val="0"/>
        <w:adjustRightInd w:val="0"/>
        <w:rPr>
          <w:sz w:val="20"/>
          <w:szCs w:val="16"/>
        </w:rPr>
      </w:pPr>
    </w:p>
    <w:tbl>
      <w:tblPr>
        <w:tblW w:w="9468" w:type="dxa"/>
        <w:tblLayout w:type="fixed"/>
        <w:tblLook w:val="01E0"/>
      </w:tblPr>
      <w:tblGrid>
        <w:gridCol w:w="5148"/>
        <w:gridCol w:w="4320"/>
      </w:tblGrid>
      <w:tr w:rsidR="00A972A4">
        <w:tc>
          <w:tcPr>
            <w:tcW w:w="5148" w:type="dxa"/>
          </w:tcPr>
          <w:p w:rsidR="00A972A4" w:rsidRDefault="00BF2A81" w:rsidP="00A972A4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  <w:bCs/>
                <w:sz w:val="22"/>
                <w:szCs w:val="16"/>
              </w:rPr>
            </w:pPr>
            <w:r>
              <w:rPr>
                <w:rFonts w:ascii="Arial" w:hAnsi="Arial" w:cs="Arial"/>
                <w:b/>
                <w:bCs/>
                <w:sz w:val="22"/>
                <w:szCs w:val="16"/>
              </w:rPr>
              <w:t>1</w:t>
            </w:r>
            <w:r w:rsidR="00ED3F08">
              <w:rPr>
                <w:rFonts w:ascii="Arial" w:hAnsi="Arial" w:cs="Arial"/>
                <w:b/>
                <w:bCs/>
                <w:sz w:val="22"/>
                <w:szCs w:val="16"/>
              </w:rPr>
              <w:t>0</w:t>
            </w:r>
            <w:r w:rsidR="00EB0BD1">
              <w:rPr>
                <w:rFonts w:ascii="Arial" w:hAnsi="Arial" w:cs="Arial"/>
                <w:b/>
                <w:bCs/>
                <w:sz w:val="22"/>
                <w:szCs w:val="16"/>
              </w:rPr>
              <w:t>.</w:t>
            </w:r>
            <w:r>
              <w:rPr>
                <w:rFonts w:ascii="Arial" w:hAnsi="Arial" w:cs="Arial"/>
                <w:b/>
                <w:bCs/>
                <w:sz w:val="22"/>
                <w:szCs w:val="16"/>
              </w:rPr>
              <w:t>1</w:t>
            </w:r>
            <w:r w:rsidR="00EB0BD1">
              <w:rPr>
                <w:rFonts w:ascii="Arial" w:hAnsi="Arial" w:cs="Arial"/>
                <w:b/>
                <w:bCs/>
                <w:sz w:val="22"/>
                <w:szCs w:val="16"/>
              </w:rPr>
              <w:t>0.2014</w:t>
            </w:r>
          </w:p>
          <w:p w:rsidR="00A972A4" w:rsidRDefault="00A972A4" w:rsidP="00A972A4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  <w:bCs/>
                <w:sz w:val="22"/>
                <w:szCs w:val="16"/>
              </w:rPr>
            </w:pPr>
          </w:p>
          <w:p w:rsidR="00A972A4" w:rsidRDefault="00A972A4" w:rsidP="00A972A4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sz w:val="22"/>
                <w:szCs w:val="16"/>
              </w:rPr>
            </w:pPr>
            <w:r>
              <w:rPr>
                <w:rFonts w:ascii="Arial" w:hAnsi="Arial" w:cs="Arial"/>
                <w:b/>
                <w:bCs/>
                <w:sz w:val="22"/>
                <w:szCs w:val="16"/>
              </w:rPr>
              <w:t>Tarih</w:t>
            </w:r>
          </w:p>
          <w:p w:rsidR="00A972A4" w:rsidRDefault="00A972A4" w:rsidP="00A972A4">
            <w:pPr>
              <w:pStyle w:val="Balk8"/>
              <w:tabs>
                <w:tab w:val="left" w:pos="870"/>
                <w:tab w:val="left" w:pos="6225"/>
              </w:tabs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Date</w:t>
            </w:r>
          </w:p>
        </w:tc>
        <w:tc>
          <w:tcPr>
            <w:tcW w:w="4320" w:type="dxa"/>
          </w:tcPr>
          <w:p w:rsidR="00107BA2" w:rsidRDefault="00107BA2" w:rsidP="00107BA2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Dr. </w:t>
            </w:r>
            <w:r w:rsidR="00BB212C">
              <w:rPr>
                <w:rFonts w:ascii="Arial" w:hAnsi="Arial" w:cs="Arial"/>
                <w:b/>
                <w:bCs/>
                <w:sz w:val="22"/>
                <w:szCs w:val="22"/>
              </w:rPr>
              <w:t>Mustafa ÇETİNTAŞ</w:t>
            </w:r>
          </w:p>
          <w:p w:rsidR="00107BA2" w:rsidRDefault="00107BA2" w:rsidP="00107BA2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</w:p>
          <w:p w:rsidR="00107BA2" w:rsidRDefault="00107BA2" w:rsidP="00107BA2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b/>
                <w:bCs/>
                <w:sz w:val="22"/>
                <w:szCs w:val="22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Enstitü Müdür</w:t>
            </w:r>
            <w:r w:rsidR="008B4FC9">
              <w:rPr>
                <w:rFonts w:ascii="Arial" w:hAnsi="Arial" w:cs="Arial"/>
                <w:b/>
                <w:bCs/>
                <w:sz w:val="22"/>
                <w:szCs w:val="22"/>
              </w:rPr>
              <w:t>ü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 xml:space="preserve"> </w:t>
            </w:r>
            <w:r w:rsidR="008B4FC9">
              <w:rPr>
                <w:rFonts w:ascii="Arial" w:hAnsi="Arial" w:cs="Arial"/>
                <w:b/>
                <w:bCs/>
                <w:sz w:val="22"/>
                <w:szCs w:val="22"/>
              </w:rPr>
              <w:t>(</w:t>
            </w:r>
            <w:r>
              <w:rPr>
                <w:rFonts w:ascii="Arial" w:hAnsi="Arial" w:cs="Arial"/>
                <w:b/>
                <w:bCs/>
                <w:sz w:val="22"/>
                <w:szCs w:val="22"/>
              </w:rPr>
              <w:t>V</w:t>
            </w:r>
            <w:r w:rsidR="008B4FC9">
              <w:rPr>
                <w:rFonts w:ascii="Arial" w:hAnsi="Arial" w:cs="Arial"/>
                <w:b/>
                <w:bCs/>
                <w:sz w:val="22"/>
                <w:szCs w:val="22"/>
              </w:rPr>
              <w:t>.)</w:t>
            </w:r>
          </w:p>
          <w:p w:rsidR="00A972A4" w:rsidRDefault="00107BA2" w:rsidP="00107BA2">
            <w:pPr>
              <w:tabs>
                <w:tab w:val="left" w:pos="870"/>
                <w:tab w:val="left" w:pos="6225"/>
              </w:tabs>
              <w:autoSpaceDE w:val="0"/>
              <w:autoSpaceDN w:val="0"/>
              <w:adjustRightInd w:val="0"/>
              <w:jc w:val="center"/>
              <w:rPr>
                <w:rFonts w:ascii="Arial" w:hAnsi="Arial" w:cs="Arial"/>
                <w:i/>
                <w:sz w:val="18"/>
                <w:szCs w:val="18"/>
              </w:rPr>
            </w:pPr>
            <w:r>
              <w:rPr>
                <w:rFonts w:ascii="Arial" w:hAnsi="Arial" w:cs="Arial"/>
                <w:i/>
                <w:sz w:val="18"/>
                <w:szCs w:val="18"/>
              </w:rPr>
              <w:t xml:space="preserve">Director </w:t>
            </w:r>
            <w:r w:rsidR="008B4FC9">
              <w:rPr>
                <w:rFonts w:ascii="Arial" w:hAnsi="Arial" w:cs="Arial"/>
                <w:i/>
                <w:sz w:val="18"/>
                <w:szCs w:val="18"/>
              </w:rPr>
              <w:t>(A.)</w:t>
            </w:r>
          </w:p>
        </w:tc>
      </w:tr>
    </w:tbl>
    <w:p w:rsidR="00A972A4" w:rsidRDefault="00A972A4" w:rsidP="00A972A4">
      <w:pPr>
        <w:ind w:left="-720"/>
        <w:sectPr w:rsidR="00A972A4" w:rsidSect="00C87F44">
          <w:type w:val="continuous"/>
          <w:pgSz w:w="11906" w:h="16838" w:code="9"/>
          <w:pgMar w:top="1247" w:right="746" w:bottom="397" w:left="737" w:header="340" w:footer="284" w:gutter="0"/>
          <w:cols w:space="708"/>
          <w:formProt w:val="0"/>
          <w:docGrid w:linePitch="360"/>
        </w:sectPr>
      </w:pPr>
    </w:p>
    <w:p w:rsidR="00A972A4" w:rsidRDefault="00A972A4" w:rsidP="00A972A4"/>
    <w:p w:rsidR="00A972A4" w:rsidRDefault="00A972A4" w:rsidP="00A972A4"/>
    <w:p w:rsidR="00A972A4" w:rsidRDefault="00A972A4" w:rsidP="00A972A4"/>
    <w:p w:rsidR="00A972A4" w:rsidRDefault="00A972A4" w:rsidP="00A972A4">
      <w:pPr>
        <w:sectPr w:rsidR="00A972A4" w:rsidSect="00C87F44">
          <w:headerReference w:type="default" r:id="rId13"/>
          <w:footerReference w:type="default" r:id="rId14"/>
          <w:type w:val="continuous"/>
          <w:pgSz w:w="11906" w:h="16838" w:code="9"/>
          <w:pgMar w:top="624" w:right="746" w:bottom="369" w:left="907" w:header="340" w:footer="284" w:gutter="0"/>
          <w:pgNumType w:start="2"/>
          <w:cols w:space="708"/>
          <w:formProt w:val="0"/>
          <w:docGrid w:linePitch="360"/>
        </w:sectPr>
      </w:pPr>
    </w:p>
    <w:p w:rsidR="00A972A4" w:rsidRDefault="00A972A4" w:rsidP="00FF3D4B">
      <w:pPr>
        <w:spacing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lastRenderedPageBreak/>
        <w:t>Makine / Cihaz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Instrument / Device</w:t>
      </w:r>
    </w:p>
    <w:tbl>
      <w:tblPr>
        <w:tblW w:w="0" w:type="auto"/>
        <w:tblInd w:w="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694"/>
        <w:gridCol w:w="2598"/>
        <w:gridCol w:w="1229"/>
        <w:gridCol w:w="3740"/>
      </w:tblGrid>
      <w:tr w:rsidR="00924E15" w:rsidTr="00617B5B">
        <w:trPr>
          <w:trHeight w:val="510"/>
        </w:trPr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Default="00924E15" w:rsidP="00617B5B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fr-FR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Cihaz Adı</w:t>
            </w:r>
          </w:p>
        </w:tc>
        <w:tc>
          <w:tcPr>
            <w:tcW w:w="25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Default="00924E15" w:rsidP="00617B5B">
            <w:pPr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fr-FR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Üretici Firma</w:t>
            </w:r>
          </w:p>
        </w:tc>
        <w:tc>
          <w:tcPr>
            <w:tcW w:w="1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Pr="00243334" w:rsidRDefault="00924E15" w:rsidP="00617B5B">
            <w:pPr>
              <w:jc w:val="center"/>
              <w:rPr>
                <w:rFonts w:ascii="Arial" w:hAnsi="Arial" w:cs="Arial"/>
                <w:b/>
                <w:i/>
                <w:iCs/>
                <w:sz w:val="22"/>
                <w:szCs w:val="22"/>
                <w:lang w:val="fr-FR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Tip</w:t>
            </w:r>
          </w:p>
        </w:tc>
        <w:tc>
          <w:tcPr>
            <w:tcW w:w="3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Default="00924E15" w:rsidP="00617B5B">
            <w:pPr>
              <w:ind w:hanging="7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fr-FR"/>
              </w:rPr>
            </w:pPr>
            <w:r>
              <w:rPr>
                <w:rFonts w:ascii="Arial" w:hAnsi="Arial" w:cs="Arial"/>
                <w:b/>
                <w:bCs/>
                <w:sz w:val="22"/>
                <w:szCs w:val="22"/>
              </w:rPr>
              <w:t>Ölçme Aralığı / Uygun Tanımlama</w:t>
            </w:r>
          </w:p>
        </w:tc>
      </w:tr>
      <w:tr w:rsidR="00924E15" w:rsidTr="00617B5B">
        <w:trPr>
          <w:trHeight w:val="1056"/>
        </w:trPr>
        <w:tc>
          <w:tcPr>
            <w:tcW w:w="26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jc w:val="center"/>
              <w:rPr>
                <w:rFonts w:ascii="Arial" w:hAnsi="Arial" w:cs="Arial"/>
                <w:noProof/>
                <w:color w:val="000000"/>
                <w:spacing w:val="-2"/>
                <w:sz w:val="22"/>
              </w:rPr>
            </w:pP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Güç Kalitesi Çözümleyicisi</w:t>
            </w:r>
          </w:p>
        </w:tc>
        <w:tc>
          <w:tcPr>
            <w:tcW w:w="25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933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ind w:left="-11" w:hanging="57"/>
              <w:jc w:val="center"/>
              <w:rPr>
                <w:rFonts w:ascii="Arial" w:hAnsi="Arial" w:cs="Arial"/>
                <w:noProof/>
                <w:color w:val="000000"/>
                <w:spacing w:val="-2"/>
                <w:sz w:val="22"/>
              </w:rPr>
            </w:pPr>
            <w:r w:rsidRPr="00D177E9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TÜBİTAK MAM</w:t>
            </w:r>
          </w:p>
          <w:p w:rsidR="00924E15" w:rsidRPr="00D177E9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933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ind w:left="-11" w:hanging="57"/>
              <w:jc w:val="center"/>
              <w:rPr>
                <w:rFonts w:ascii="Arial" w:hAnsi="Arial" w:cs="Arial"/>
                <w:noProof/>
                <w:color w:val="000000"/>
                <w:spacing w:val="-2"/>
                <w:sz w:val="22"/>
              </w:rPr>
            </w:pPr>
            <w:r w:rsidRPr="00D177E9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Enerji Enstitüsü</w:t>
            </w:r>
          </w:p>
        </w:tc>
        <w:tc>
          <w:tcPr>
            <w:tcW w:w="12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Pr="00D177E9" w:rsidRDefault="00924E15" w:rsidP="00617B5B">
            <w:pPr>
              <w:jc w:val="center"/>
              <w:rPr>
                <w:rFonts w:ascii="Arial" w:hAnsi="Arial" w:cs="Arial"/>
                <w:noProof/>
                <w:color w:val="000000"/>
                <w:spacing w:val="-2"/>
                <w:sz w:val="22"/>
              </w:rPr>
            </w:pPr>
            <w:r w:rsidRPr="00D177E9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PQ+</w:t>
            </w:r>
            <w:r w:rsidR="00ED70CA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+</w:t>
            </w:r>
          </w:p>
        </w:tc>
        <w:tc>
          <w:tcPr>
            <w:tcW w:w="37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924E15" w:rsidRPr="0099166F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565"/>
                <w:tab w:val="left" w:pos="966"/>
                <w:tab w:val="left" w:pos="1036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ind w:left="113"/>
              <w:rPr>
                <w:rFonts w:ascii="Arial" w:hAnsi="Arial" w:cs="Arial"/>
                <w:noProof/>
                <w:color w:val="000000"/>
                <w:spacing w:val="-2"/>
                <w:sz w:val="22"/>
              </w:rPr>
            </w:pP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Gerilim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  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: 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ab/>
              <w:t xml:space="preserve">1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V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 - 100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V</w:t>
            </w:r>
          </w:p>
          <w:p w:rsidR="00924E15" w:rsidRPr="0099166F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565"/>
                <w:tab w:val="left" w:pos="848"/>
                <w:tab w:val="left" w:pos="1036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ind w:left="113"/>
              <w:rPr>
                <w:rFonts w:ascii="Arial" w:hAnsi="Arial" w:cs="Arial"/>
                <w:noProof/>
                <w:color w:val="000000"/>
                <w:spacing w:val="-2"/>
                <w:sz w:val="22"/>
              </w:rPr>
            </w:pP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Akım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     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: 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ab/>
              <w:t xml:space="preserve">0,1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A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 - 5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A</w:t>
            </w:r>
          </w:p>
          <w:p w:rsidR="00924E15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ind w:left="113"/>
              <w:rPr>
                <w:rFonts w:ascii="Arial" w:hAnsi="Arial" w:cs="Arial"/>
                <w:b/>
                <w:sz w:val="22"/>
              </w:rPr>
            </w:pP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Frekans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: 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ab/>
              <w:t xml:space="preserve">42,5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Hz</w:t>
            </w:r>
            <w:r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 xml:space="preserve"> - 57,5 </w:t>
            </w:r>
            <w:r w:rsidRPr="0099166F">
              <w:rPr>
                <w:rFonts w:ascii="Arial" w:hAnsi="Arial" w:cs="Arial"/>
                <w:noProof/>
                <w:color w:val="000000"/>
                <w:spacing w:val="-2"/>
                <w:sz w:val="22"/>
              </w:rPr>
              <w:t>Hz</w:t>
            </w:r>
          </w:p>
        </w:tc>
      </w:tr>
    </w:tbl>
    <w:p w:rsidR="00A972A4" w:rsidRDefault="00A972A4" w:rsidP="00A972A4">
      <w:pPr>
        <w:spacing w:before="360"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Kalibrasyonun Yapıldığı Yer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Location</w:t>
      </w:r>
    </w:p>
    <w:p w:rsidR="003111CB" w:rsidRPr="00EB0BD1" w:rsidRDefault="00EB0BD1" w:rsidP="00603039">
      <w:pPr>
        <w:spacing w:line="276" w:lineRule="auto"/>
        <w:jc w:val="both"/>
        <w:rPr>
          <w:rFonts w:ascii="Arial" w:hAnsi="Arial" w:cs="Arial"/>
          <w:color w:val="000000" w:themeColor="text1"/>
          <w:sz w:val="22"/>
          <w:szCs w:val="22"/>
        </w:rPr>
      </w:pPr>
      <w:r w:rsidRPr="00EB0BD1">
        <w:rPr>
          <w:rFonts w:ascii="Arial" w:hAnsi="Arial" w:cs="Arial"/>
          <w:color w:val="000000" w:themeColor="text1"/>
          <w:sz w:val="22"/>
          <w:szCs w:val="22"/>
        </w:rPr>
        <w:t>TÜBİTAK UME</w:t>
      </w:r>
    </w:p>
    <w:p w:rsidR="00A972A4" w:rsidRDefault="00A972A4" w:rsidP="00A972A4">
      <w:pPr>
        <w:spacing w:before="360"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Cihazın Laboratuvara Kabul Tarihi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Date of Receipt of the Device</w:t>
      </w:r>
    </w:p>
    <w:p w:rsidR="00A972A4" w:rsidRDefault="00BF2A81" w:rsidP="00603039">
      <w:pPr>
        <w:spacing w:line="276" w:lineRule="auto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10</w:t>
      </w:r>
      <w:r w:rsidR="00EB0BD1">
        <w:rPr>
          <w:rFonts w:ascii="Arial" w:hAnsi="Arial" w:cs="Arial"/>
          <w:sz w:val="22"/>
          <w:szCs w:val="22"/>
        </w:rPr>
        <w:t>.</w:t>
      </w:r>
      <w:r>
        <w:rPr>
          <w:rFonts w:ascii="Arial" w:hAnsi="Arial" w:cs="Arial"/>
          <w:sz w:val="22"/>
          <w:szCs w:val="22"/>
        </w:rPr>
        <w:t>1</w:t>
      </w:r>
      <w:r w:rsidR="00EB0BD1">
        <w:rPr>
          <w:rFonts w:ascii="Arial" w:hAnsi="Arial" w:cs="Arial"/>
          <w:sz w:val="22"/>
          <w:szCs w:val="22"/>
        </w:rPr>
        <w:t>0.2014</w:t>
      </w:r>
    </w:p>
    <w:p w:rsidR="00A972A4" w:rsidRDefault="00A972A4" w:rsidP="00A972A4">
      <w:pPr>
        <w:spacing w:before="360" w:line="288" w:lineRule="auto"/>
        <w:jc w:val="both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Kalibrasyonda Kullanılan Referans Cihaz(lar)</w:t>
      </w:r>
    </w:p>
    <w:p w:rsidR="00A972A4" w:rsidRDefault="00A972A4" w:rsidP="00603039">
      <w:pPr>
        <w:spacing w:after="12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Reference(s) Used in Calibration</w:t>
      </w:r>
    </w:p>
    <w:tbl>
      <w:tblPr>
        <w:tblW w:w="10204" w:type="dxa"/>
        <w:tblInd w:w="11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678"/>
        <w:gridCol w:w="2576"/>
        <w:gridCol w:w="1690"/>
        <w:gridCol w:w="1489"/>
        <w:gridCol w:w="1318"/>
        <w:gridCol w:w="2453"/>
      </w:tblGrid>
      <w:tr w:rsidR="00924E15" w:rsidRPr="00B7167B" w:rsidTr="00617B5B">
        <w:trPr>
          <w:trHeight w:val="454"/>
        </w:trPr>
        <w:tc>
          <w:tcPr>
            <w:tcW w:w="678" w:type="dxa"/>
            <w:vAlign w:val="center"/>
          </w:tcPr>
          <w:p w:rsidR="00924E15" w:rsidRPr="00B7167B" w:rsidRDefault="00924E15" w:rsidP="00617B5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7167B">
              <w:rPr>
                <w:rFonts w:ascii="Arial" w:hAnsi="Arial" w:cs="Arial"/>
                <w:b/>
                <w:sz w:val="22"/>
                <w:szCs w:val="22"/>
              </w:rPr>
              <w:t>Sıra No</w:t>
            </w:r>
          </w:p>
        </w:tc>
        <w:tc>
          <w:tcPr>
            <w:tcW w:w="2576" w:type="dxa"/>
            <w:vAlign w:val="center"/>
          </w:tcPr>
          <w:p w:rsidR="00924E15" w:rsidRPr="00B7167B" w:rsidRDefault="00924E15" w:rsidP="00617B5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7167B">
              <w:rPr>
                <w:rFonts w:ascii="Arial" w:hAnsi="Arial" w:cs="Arial"/>
                <w:b/>
                <w:sz w:val="22"/>
                <w:szCs w:val="22"/>
              </w:rPr>
              <w:t>Cihaz Adı</w:t>
            </w:r>
          </w:p>
        </w:tc>
        <w:tc>
          <w:tcPr>
            <w:tcW w:w="1690" w:type="dxa"/>
            <w:vAlign w:val="center"/>
          </w:tcPr>
          <w:p w:rsidR="00924E15" w:rsidRPr="00B7167B" w:rsidRDefault="00924E15" w:rsidP="00617B5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7167B">
              <w:rPr>
                <w:rFonts w:ascii="Arial" w:hAnsi="Arial" w:cs="Arial"/>
                <w:b/>
                <w:sz w:val="22"/>
                <w:szCs w:val="22"/>
              </w:rPr>
              <w:t>Üretici Firma</w:t>
            </w:r>
          </w:p>
        </w:tc>
        <w:tc>
          <w:tcPr>
            <w:tcW w:w="1489" w:type="dxa"/>
            <w:vAlign w:val="center"/>
          </w:tcPr>
          <w:p w:rsidR="00924E15" w:rsidRPr="00B7167B" w:rsidRDefault="00924E15" w:rsidP="00617B5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7167B">
              <w:rPr>
                <w:rFonts w:ascii="Arial" w:hAnsi="Arial" w:cs="Arial"/>
                <w:b/>
                <w:sz w:val="22"/>
                <w:szCs w:val="22"/>
              </w:rPr>
              <w:t>Tip / Model</w:t>
            </w:r>
          </w:p>
        </w:tc>
        <w:tc>
          <w:tcPr>
            <w:tcW w:w="1318" w:type="dxa"/>
            <w:vAlign w:val="center"/>
          </w:tcPr>
          <w:p w:rsidR="00924E15" w:rsidRPr="00B7167B" w:rsidRDefault="00924E15" w:rsidP="00617B5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7167B">
              <w:rPr>
                <w:rFonts w:ascii="Arial" w:hAnsi="Arial" w:cs="Arial"/>
                <w:b/>
                <w:sz w:val="22"/>
                <w:szCs w:val="22"/>
              </w:rPr>
              <w:t>Seri No</w:t>
            </w:r>
          </w:p>
        </w:tc>
        <w:tc>
          <w:tcPr>
            <w:tcW w:w="2453" w:type="dxa"/>
            <w:vAlign w:val="center"/>
          </w:tcPr>
          <w:p w:rsidR="00924E15" w:rsidRPr="00B7167B" w:rsidRDefault="00924E15" w:rsidP="00617B5B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 w:rsidRPr="00B7167B">
              <w:rPr>
                <w:rFonts w:ascii="Arial" w:hAnsi="Arial" w:cs="Arial"/>
                <w:b/>
                <w:sz w:val="22"/>
                <w:szCs w:val="22"/>
              </w:rPr>
              <w:t>İzlenebilirlik</w:t>
            </w:r>
          </w:p>
        </w:tc>
      </w:tr>
      <w:tr w:rsidR="00924E15" w:rsidRPr="00B7167B" w:rsidTr="00617B5B">
        <w:trPr>
          <w:trHeight w:val="786"/>
        </w:trPr>
        <w:tc>
          <w:tcPr>
            <w:tcW w:w="678" w:type="dxa"/>
            <w:vAlign w:val="center"/>
          </w:tcPr>
          <w:p w:rsidR="00924E15" w:rsidRPr="004845BE" w:rsidRDefault="00924E15" w:rsidP="00617B5B">
            <w:pPr>
              <w:jc w:val="center"/>
              <w:rPr>
                <w:rFonts w:ascii="Arial" w:hAnsi="Arial" w:cs="Arial"/>
                <w:spacing w:val="-2"/>
                <w:sz w:val="22"/>
              </w:rPr>
            </w:pPr>
            <w:r w:rsidRPr="004845BE">
              <w:rPr>
                <w:rFonts w:ascii="Arial" w:hAnsi="Arial" w:cs="Arial"/>
                <w:spacing w:val="-2"/>
                <w:sz w:val="22"/>
              </w:rPr>
              <w:t>1</w:t>
            </w:r>
          </w:p>
        </w:tc>
        <w:tc>
          <w:tcPr>
            <w:tcW w:w="2576" w:type="dxa"/>
            <w:vAlign w:val="center"/>
          </w:tcPr>
          <w:p w:rsidR="00924E15" w:rsidRPr="00F457E3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jc w:val="center"/>
              <w:rPr>
                <w:rFonts w:ascii="Arial" w:hAnsi="Arial" w:cs="Arial"/>
                <w:bCs/>
                <w:spacing w:val="-2"/>
                <w:sz w:val="22"/>
              </w:rPr>
            </w:pPr>
            <w:r w:rsidRPr="00F457E3">
              <w:rPr>
                <w:rFonts w:ascii="Arial" w:hAnsi="Arial" w:cs="Arial"/>
                <w:bCs/>
                <w:spacing w:val="-2"/>
                <w:sz w:val="22"/>
              </w:rPr>
              <w:t>UME AC Güç Ölçüm Standardı (DSWM)</w:t>
            </w:r>
          </w:p>
        </w:tc>
        <w:tc>
          <w:tcPr>
            <w:tcW w:w="1690" w:type="dxa"/>
            <w:vAlign w:val="center"/>
          </w:tcPr>
          <w:p w:rsidR="00924E15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jc w:val="center"/>
              <w:rPr>
                <w:rFonts w:ascii="Arial" w:hAnsi="Arial" w:cs="Arial"/>
                <w:color w:val="000000"/>
                <w:spacing w:val="-2"/>
                <w:sz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TÜBİTAK UME</w:t>
            </w:r>
          </w:p>
        </w:tc>
        <w:tc>
          <w:tcPr>
            <w:tcW w:w="1489" w:type="dxa"/>
            <w:vAlign w:val="center"/>
          </w:tcPr>
          <w:p w:rsidR="00924E15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206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ind w:left="-70" w:right="-70"/>
              <w:jc w:val="center"/>
              <w:rPr>
                <w:rFonts w:ascii="Arial" w:hAnsi="Arial" w:cs="Arial"/>
                <w:bCs/>
                <w:color w:val="000000"/>
                <w:sz w:val="22"/>
              </w:rPr>
            </w:pPr>
            <w:r>
              <w:rPr>
                <w:rFonts w:ascii="Arial" w:hAnsi="Arial" w:cs="Arial"/>
                <w:bCs/>
                <w:color w:val="000000"/>
                <w:sz w:val="22"/>
              </w:rPr>
              <w:t>-</w:t>
            </w:r>
          </w:p>
        </w:tc>
        <w:tc>
          <w:tcPr>
            <w:tcW w:w="1318" w:type="dxa"/>
            <w:vAlign w:val="center"/>
          </w:tcPr>
          <w:p w:rsidR="00924E15" w:rsidRDefault="00924E15" w:rsidP="00617B5B">
            <w:pPr>
              <w:tabs>
                <w:tab w:val="left" w:pos="-1134"/>
                <w:tab w:val="left" w:pos="-851"/>
                <w:tab w:val="left" w:pos="-568"/>
                <w:tab w:val="left" w:pos="-284"/>
                <w:tab w:val="left" w:pos="282"/>
                <w:tab w:val="left" w:pos="565"/>
                <w:tab w:val="left" w:pos="848"/>
                <w:tab w:val="left" w:pos="1132"/>
                <w:tab w:val="left" w:pos="1415"/>
                <w:tab w:val="left" w:pos="1698"/>
                <w:tab w:val="left" w:pos="1981"/>
                <w:tab w:val="left" w:pos="2264"/>
                <w:tab w:val="left" w:pos="2548"/>
                <w:tab w:val="left" w:pos="2831"/>
                <w:tab w:val="left" w:pos="3114"/>
                <w:tab w:val="left" w:pos="3397"/>
                <w:tab w:val="left" w:pos="3680"/>
                <w:tab w:val="left" w:pos="3964"/>
                <w:tab w:val="left" w:pos="4247"/>
                <w:tab w:val="left" w:pos="4530"/>
                <w:tab w:val="left" w:pos="4813"/>
                <w:tab w:val="left" w:pos="5096"/>
                <w:tab w:val="left" w:pos="5380"/>
                <w:tab w:val="left" w:pos="5663"/>
                <w:tab w:val="left" w:pos="5946"/>
                <w:tab w:val="left" w:pos="6229"/>
                <w:tab w:val="left" w:pos="6512"/>
                <w:tab w:val="left" w:pos="6796"/>
                <w:tab w:val="left" w:pos="7079"/>
                <w:tab w:val="left" w:pos="7362"/>
                <w:tab w:val="left" w:pos="7645"/>
                <w:tab w:val="left" w:pos="7928"/>
                <w:tab w:val="left" w:pos="8212"/>
                <w:tab w:val="left" w:pos="8495"/>
                <w:tab w:val="left" w:pos="8778"/>
                <w:tab w:val="left" w:pos="9061"/>
                <w:tab w:val="left" w:pos="9344"/>
                <w:tab w:val="left" w:pos="9628"/>
              </w:tabs>
              <w:suppressAutoHyphens/>
              <w:jc w:val="center"/>
              <w:rPr>
                <w:rFonts w:ascii="Arial" w:hAnsi="Arial" w:cs="Arial"/>
                <w:color w:val="000000"/>
                <w:spacing w:val="-2"/>
                <w:sz w:val="22"/>
              </w:rPr>
            </w:pPr>
            <w:r>
              <w:rPr>
                <w:rFonts w:ascii="Arial" w:hAnsi="Arial" w:cs="Arial"/>
                <w:color w:val="000000"/>
                <w:spacing w:val="-2"/>
                <w:sz w:val="22"/>
              </w:rPr>
              <w:t>-</w:t>
            </w:r>
          </w:p>
        </w:tc>
        <w:tc>
          <w:tcPr>
            <w:tcW w:w="2453" w:type="dxa"/>
            <w:vAlign w:val="center"/>
          </w:tcPr>
          <w:p w:rsidR="00924E15" w:rsidRDefault="00924E15" w:rsidP="00617B5B">
            <w:pPr>
              <w:jc w:val="center"/>
              <w:rPr>
                <w:rFonts w:ascii="Arial" w:hAnsi="Arial" w:cs="Arial"/>
                <w:color w:val="000000"/>
                <w:sz w:val="22"/>
                <w:szCs w:val="22"/>
              </w:rPr>
            </w:pPr>
            <w:r>
              <w:rPr>
                <w:rFonts w:ascii="Arial" w:hAnsi="Arial" w:cs="Arial"/>
                <w:sz w:val="22"/>
                <w:szCs w:val="22"/>
              </w:rPr>
              <w:t>SI birimleri</w:t>
            </w:r>
          </w:p>
        </w:tc>
      </w:tr>
      <w:tr w:rsidR="00924E15" w:rsidRPr="00B7167B" w:rsidTr="00617B5B">
        <w:trPr>
          <w:trHeight w:val="815"/>
        </w:trPr>
        <w:tc>
          <w:tcPr>
            <w:tcW w:w="678" w:type="dxa"/>
            <w:vAlign w:val="center"/>
          </w:tcPr>
          <w:p w:rsidR="00924E15" w:rsidRPr="002806CD" w:rsidRDefault="00924E15" w:rsidP="00617B5B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sz w:val="22"/>
                <w:szCs w:val="22"/>
              </w:rPr>
              <w:t>2</w:t>
            </w:r>
          </w:p>
        </w:tc>
        <w:tc>
          <w:tcPr>
            <w:tcW w:w="2576" w:type="dxa"/>
            <w:vAlign w:val="center"/>
          </w:tcPr>
          <w:p w:rsidR="00924E15" w:rsidRPr="002806CD" w:rsidRDefault="00924E15" w:rsidP="00617B5B">
            <w:pPr>
              <w:jc w:val="center"/>
              <w:rPr>
                <w:rFonts w:ascii="Arial" w:hAnsi="Arial" w:cs="Arial"/>
              </w:rPr>
            </w:pPr>
            <w:r w:rsidRPr="002806CD">
              <w:rPr>
                <w:rFonts w:ascii="Arial" w:hAnsi="Arial" w:cs="Arial"/>
                <w:sz w:val="22"/>
                <w:szCs w:val="22"/>
              </w:rPr>
              <w:t>Elektriksel Güç Standardı</w:t>
            </w:r>
          </w:p>
        </w:tc>
        <w:tc>
          <w:tcPr>
            <w:tcW w:w="1690" w:type="dxa"/>
            <w:vAlign w:val="center"/>
          </w:tcPr>
          <w:p w:rsidR="00924E15" w:rsidRPr="002806CD" w:rsidRDefault="00924E15" w:rsidP="00617B5B">
            <w:pPr>
              <w:jc w:val="center"/>
              <w:rPr>
                <w:rFonts w:ascii="Arial" w:hAnsi="Arial" w:cs="Arial"/>
              </w:rPr>
            </w:pPr>
            <w:r w:rsidRPr="002806CD">
              <w:rPr>
                <w:rFonts w:ascii="Arial" w:hAnsi="Arial" w:cs="Arial"/>
                <w:sz w:val="22"/>
                <w:szCs w:val="22"/>
              </w:rPr>
              <w:t>Fluke</w:t>
            </w:r>
          </w:p>
        </w:tc>
        <w:tc>
          <w:tcPr>
            <w:tcW w:w="1489" w:type="dxa"/>
            <w:vAlign w:val="center"/>
          </w:tcPr>
          <w:p w:rsidR="00924E15" w:rsidRPr="002806CD" w:rsidRDefault="00924E15" w:rsidP="00617B5B">
            <w:pPr>
              <w:jc w:val="center"/>
              <w:rPr>
                <w:rFonts w:ascii="Arial" w:hAnsi="Arial" w:cs="Arial"/>
              </w:rPr>
            </w:pPr>
            <w:r w:rsidRPr="002806CD">
              <w:rPr>
                <w:rFonts w:ascii="Arial" w:hAnsi="Arial" w:cs="Arial"/>
                <w:sz w:val="22"/>
                <w:szCs w:val="22"/>
              </w:rPr>
              <w:t>6105A</w:t>
            </w:r>
          </w:p>
        </w:tc>
        <w:tc>
          <w:tcPr>
            <w:tcW w:w="1318" w:type="dxa"/>
            <w:vAlign w:val="center"/>
          </w:tcPr>
          <w:p w:rsidR="00924E15" w:rsidRPr="002806CD" w:rsidRDefault="00924E15" w:rsidP="00617B5B">
            <w:pPr>
              <w:jc w:val="center"/>
              <w:rPr>
                <w:rFonts w:ascii="Arial" w:hAnsi="Arial" w:cs="Arial"/>
              </w:rPr>
            </w:pPr>
            <w:bookmarkStart w:id="6" w:name="Ref_Seri_No"/>
            <w:bookmarkEnd w:id="6"/>
          </w:p>
        </w:tc>
        <w:tc>
          <w:tcPr>
            <w:tcW w:w="2453" w:type="dxa"/>
            <w:vAlign w:val="center"/>
          </w:tcPr>
          <w:p w:rsidR="00924E15" w:rsidRPr="002806CD" w:rsidRDefault="00A03D3D" w:rsidP="00617B5B">
            <w:pPr>
              <w:jc w:val="center"/>
              <w:rPr>
                <w:rFonts w:ascii="Arial" w:hAnsi="Arial" w:cs="Arial"/>
              </w:rPr>
            </w:pPr>
            <w:r w:rsidRPr="002806CD">
              <w:rPr>
                <w:rFonts w:ascii="Arial" w:hAnsi="Arial" w:cs="Arial"/>
                <w:sz w:val="22"/>
                <w:szCs w:val="22"/>
              </w:rPr>
              <w:t>UME, G1PE-0</w:t>
            </w:r>
            <w:r>
              <w:rPr>
                <w:rFonts w:ascii="Arial" w:hAnsi="Arial" w:cs="Arial"/>
                <w:sz w:val="22"/>
                <w:szCs w:val="22"/>
              </w:rPr>
              <w:t>362, 02.12</w:t>
            </w:r>
            <w:r w:rsidRPr="002806CD">
              <w:rPr>
                <w:rFonts w:ascii="Arial" w:hAnsi="Arial" w:cs="Arial"/>
                <w:sz w:val="22"/>
                <w:szCs w:val="22"/>
              </w:rPr>
              <w:t>.201</w:t>
            </w:r>
            <w:r>
              <w:rPr>
                <w:rFonts w:ascii="Arial" w:hAnsi="Arial" w:cs="Arial"/>
                <w:sz w:val="22"/>
                <w:szCs w:val="22"/>
              </w:rPr>
              <w:t>4</w:t>
            </w:r>
          </w:p>
        </w:tc>
      </w:tr>
    </w:tbl>
    <w:p w:rsidR="00A972A4" w:rsidRPr="00EB0BD1" w:rsidRDefault="00A972A4" w:rsidP="00A972A4">
      <w:pPr>
        <w:jc w:val="both"/>
        <w:rPr>
          <w:rFonts w:ascii="Arial" w:hAnsi="Arial" w:cs="Arial"/>
          <w:sz w:val="22"/>
          <w:szCs w:val="22"/>
        </w:rPr>
      </w:pPr>
    </w:p>
    <w:p w:rsidR="00A972A4" w:rsidRDefault="00A972A4" w:rsidP="00884ECC">
      <w:pPr>
        <w:spacing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Kalibrasyon Yöntemi ve Prosedürü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Calibration Method and Procedure</w:t>
      </w:r>
    </w:p>
    <w:p w:rsidR="00924E15" w:rsidRPr="009821A1" w:rsidRDefault="00924E15" w:rsidP="00924E15">
      <w:pPr>
        <w:pStyle w:val="GvdeMetni3"/>
        <w:spacing w:before="120" w:after="0"/>
        <w:jc w:val="both"/>
        <w:rPr>
          <w:rFonts w:ascii="Arial" w:hAnsi="Arial" w:cs="Arial"/>
          <w:sz w:val="22"/>
          <w:szCs w:val="22"/>
        </w:rPr>
      </w:pPr>
      <w:r w:rsidRPr="009821A1">
        <w:rPr>
          <w:rFonts w:ascii="Arial" w:hAnsi="Arial" w:cs="Arial"/>
          <w:sz w:val="22"/>
          <w:szCs w:val="22"/>
        </w:rPr>
        <w:t xml:space="preserve">Cihazın aktif güç, reaktif güç, AC gerilim ve AC akım ölçüm fonksiyonlarının kalibrasyonu, TLM-05-G1PE-04-03 “Üç Fazlı Güç Ölçer Kalibrasyon Talimatı”na göre, çeşitli ölçüm değerlerinin cihaza ve </w:t>
      </w:r>
      <w:r w:rsidRPr="000F7111">
        <w:rPr>
          <w:rFonts w:ascii="Arial" w:hAnsi="Arial" w:cs="Arial"/>
          <w:sz w:val="22"/>
          <w:szCs w:val="22"/>
        </w:rPr>
        <w:t xml:space="preserve">UME AC Güç Ölçüm Standardı’na </w:t>
      </w:r>
      <w:r w:rsidRPr="009821A1">
        <w:rPr>
          <w:rFonts w:ascii="Arial" w:hAnsi="Arial" w:cs="Arial"/>
          <w:sz w:val="22"/>
          <w:szCs w:val="22"/>
        </w:rPr>
        <w:t xml:space="preserve">uygulanması suretiyle gerçekleştirilmiştir. </w:t>
      </w:r>
    </w:p>
    <w:p w:rsidR="00924E15" w:rsidRPr="009821A1" w:rsidRDefault="00924E15" w:rsidP="00924E15">
      <w:pPr>
        <w:pStyle w:val="GvdeMetni3"/>
        <w:spacing w:before="120" w:after="0"/>
        <w:jc w:val="both"/>
        <w:rPr>
          <w:rFonts w:ascii="Arial" w:hAnsi="Arial" w:cs="Arial"/>
          <w:sz w:val="22"/>
          <w:szCs w:val="22"/>
        </w:rPr>
      </w:pPr>
      <w:r w:rsidRPr="009821A1">
        <w:rPr>
          <w:rFonts w:ascii="Arial" w:hAnsi="Arial" w:cs="Arial"/>
          <w:sz w:val="22"/>
          <w:szCs w:val="22"/>
        </w:rPr>
        <w:t>Frekans, harmonik ve flicker ölçüm fonksiyonlarının kalibrasyonu ise Elektriksel Güç Standardı kullanılarak, belirlenen ölçüm değerlerinin cihaza uygulanması suretiyle gerçekleştirilmiştir.</w:t>
      </w:r>
    </w:p>
    <w:p w:rsidR="00924E15" w:rsidRPr="004B6A88" w:rsidRDefault="00924E15" w:rsidP="00924E15">
      <w:pPr>
        <w:pStyle w:val="GvdeMetni3"/>
        <w:spacing w:before="120" w:after="0"/>
        <w:jc w:val="both"/>
        <w:rPr>
          <w:rFonts w:ascii="Arial" w:hAnsi="Arial" w:cs="Arial"/>
          <w:sz w:val="22"/>
          <w:szCs w:val="22"/>
        </w:rPr>
      </w:pPr>
      <w:r w:rsidRPr="009821A1">
        <w:rPr>
          <w:rFonts w:ascii="Arial" w:hAnsi="Arial" w:cs="Arial"/>
          <w:sz w:val="22"/>
          <w:szCs w:val="22"/>
        </w:rPr>
        <w:t>Sınıf A Sabit Akım ve Sabit Gerilim Harmonik ölçümlerinde</w:t>
      </w:r>
      <w:r w:rsidRPr="004B6A88">
        <w:rPr>
          <w:rFonts w:ascii="Arial" w:hAnsi="Arial" w:cs="Arial"/>
          <w:sz w:val="22"/>
          <w:szCs w:val="22"/>
        </w:rPr>
        <w:t>, 2, 5, 6…37, 38 numaralı harmoniklerin fazı 0</w:t>
      </w:r>
      <w:r w:rsidRPr="004B6A88">
        <w:rPr>
          <w:rFonts w:ascii="Arial" w:hAnsi="Arial" w:cs="Arial"/>
          <w:sz w:val="22"/>
          <w:szCs w:val="22"/>
        </w:rPr>
        <w:sym w:font="Symbol" w:char="F0B0"/>
      </w:r>
      <w:r w:rsidRPr="004B6A88">
        <w:rPr>
          <w:rFonts w:ascii="Arial" w:hAnsi="Arial" w:cs="Arial"/>
          <w:sz w:val="22"/>
          <w:szCs w:val="22"/>
        </w:rPr>
        <w:t>, 3, 4, 7, 8…39, 40 numaralı harmoniklerin fazı ise 180</w:t>
      </w:r>
      <w:r w:rsidRPr="004B6A88">
        <w:rPr>
          <w:rFonts w:ascii="Arial" w:hAnsi="Arial" w:cs="Arial"/>
          <w:sz w:val="22"/>
          <w:szCs w:val="22"/>
        </w:rPr>
        <w:sym w:font="Symbol" w:char="F0B0"/>
      </w:r>
      <w:r w:rsidRPr="004B6A88">
        <w:rPr>
          <w:rFonts w:ascii="Arial" w:hAnsi="Arial" w:cs="Arial"/>
          <w:sz w:val="22"/>
          <w:szCs w:val="22"/>
        </w:rPr>
        <w:t xml:space="preserve"> olarak ayarlanmıştır.</w:t>
      </w:r>
    </w:p>
    <w:p w:rsidR="00924E15" w:rsidRDefault="00924E15" w:rsidP="00924E15">
      <w:pPr>
        <w:pStyle w:val="GvdeMetni3"/>
        <w:spacing w:before="120" w:after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Flicker ölçümlerinde, 57,735 V genlik ve 50 Hz frekansında bir sinüs sinyali kalibrasyon sonuç tablolarında verilen frekanslardaki bir kare dalga sinyali tarafından modüle edilerek cihaza uygulanmıştır.</w:t>
      </w:r>
    </w:p>
    <w:p w:rsidR="00924E15" w:rsidRDefault="00924E15" w:rsidP="00924E15">
      <w:pPr>
        <w:pStyle w:val="GvdeMetni3"/>
        <w:spacing w:before="120" w:after="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Kalibrasyon, 50 Hz frekansında gerçekleştirilmiştir.</w:t>
      </w:r>
    </w:p>
    <w:p w:rsidR="00924E15" w:rsidRDefault="00924E15" w:rsidP="00924E15">
      <w:pPr>
        <w:spacing w:before="120"/>
        <w:jc w:val="both"/>
        <w:outlineLvl w:val="0"/>
        <w:rPr>
          <w:rFonts w:ascii="Arial" w:hAnsi="Arial" w:cs="Arial"/>
          <w:sz w:val="22"/>
          <w:szCs w:val="22"/>
        </w:rPr>
      </w:pPr>
      <w:r w:rsidRPr="00B17C2C">
        <w:rPr>
          <w:rFonts w:ascii="Arial" w:hAnsi="Arial" w:cs="Arial"/>
          <w:sz w:val="22"/>
          <w:szCs w:val="22"/>
        </w:rPr>
        <w:t>Ölçüm noktaları müşteri isteği doğrultusunda belirlenmiştir.</w:t>
      </w:r>
    </w:p>
    <w:p w:rsidR="00924E15" w:rsidRDefault="00924E15" w:rsidP="00924E15">
      <w:pPr>
        <w:spacing w:before="12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Cihaza herhangi bir bağlantı yapılmadan önce müşteri tarafından sağlanan GPS anteni 40 m’lik kablosu ile cihazın arka panelindeki “GPS” işaretli giriş soketine bağlanmıştır.</w:t>
      </w:r>
    </w:p>
    <w:p w:rsidR="00924E15" w:rsidRDefault="00924E15" w:rsidP="00924E15">
      <w:pPr>
        <w:spacing w:before="12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lastRenderedPageBreak/>
        <w:t xml:space="preserve">Kalibrasyon sırasında müşteriye ait </w:t>
      </w:r>
      <w:bookmarkStart w:id="7" w:name="TRF1"/>
      <w:r w:rsidRPr="00E233C8">
        <w:rPr>
          <w:rFonts w:ascii="Arial" w:hAnsi="Arial" w:cs="Arial"/>
          <w:sz w:val="22"/>
          <w:szCs w:val="22"/>
        </w:rPr>
        <w:t>M</w:t>
      </w:r>
      <w:r>
        <w:rPr>
          <w:rFonts w:ascii="Arial" w:hAnsi="Arial" w:cs="Arial"/>
          <w:sz w:val="22"/>
          <w:szCs w:val="22"/>
        </w:rPr>
        <w:t>12</w:t>
      </w:r>
      <w:r w:rsidR="00BF2A81">
        <w:rPr>
          <w:rFonts w:ascii="Arial" w:hAnsi="Arial" w:cs="Arial"/>
          <w:sz w:val="22"/>
          <w:szCs w:val="22"/>
        </w:rPr>
        <w:t>82</w:t>
      </w:r>
      <w:r>
        <w:rPr>
          <w:rFonts w:ascii="Arial" w:hAnsi="Arial" w:cs="Arial"/>
          <w:sz w:val="22"/>
          <w:szCs w:val="22"/>
        </w:rPr>
        <w:t>-1</w:t>
      </w:r>
      <w:bookmarkEnd w:id="7"/>
      <w:r>
        <w:rPr>
          <w:rFonts w:ascii="Arial" w:hAnsi="Arial" w:cs="Arial"/>
          <w:sz w:val="22"/>
          <w:szCs w:val="22"/>
        </w:rPr>
        <w:t xml:space="preserve"> ve </w:t>
      </w:r>
      <w:bookmarkStart w:id="8" w:name="TRF2"/>
      <w:r w:rsidRPr="00E233C8">
        <w:rPr>
          <w:rFonts w:ascii="Arial" w:hAnsi="Arial" w:cs="Arial"/>
          <w:sz w:val="22"/>
          <w:szCs w:val="22"/>
        </w:rPr>
        <w:t>M</w:t>
      </w:r>
      <w:r>
        <w:rPr>
          <w:rFonts w:ascii="Arial" w:hAnsi="Arial" w:cs="Arial"/>
          <w:sz w:val="22"/>
          <w:szCs w:val="22"/>
        </w:rPr>
        <w:t>12</w:t>
      </w:r>
      <w:r w:rsidR="00BF2A81">
        <w:rPr>
          <w:rFonts w:ascii="Arial" w:hAnsi="Arial" w:cs="Arial"/>
          <w:sz w:val="22"/>
          <w:szCs w:val="22"/>
        </w:rPr>
        <w:t>82</w:t>
      </w:r>
      <w:r>
        <w:rPr>
          <w:rFonts w:ascii="Arial" w:hAnsi="Arial" w:cs="Arial"/>
          <w:sz w:val="22"/>
          <w:szCs w:val="22"/>
        </w:rPr>
        <w:t>-2</w:t>
      </w:r>
      <w:bookmarkEnd w:id="8"/>
      <w:r>
        <w:rPr>
          <w:rFonts w:ascii="Arial" w:hAnsi="Arial" w:cs="Arial"/>
          <w:sz w:val="22"/>
          <w:szCs w:val="22"/>
        </w:rPr>
        <w:t xml:space="preserve"> seri numaralı akım transformatörleri kullanılmıştır. Akım transformatörlerinin bağlantı soketlerinden cihazın akım giriş soketlerine 1 m uzunluğunda bir kablo çifti ile bağlantı yapılmıştır.</w:t>
      </w:r>
    </w:p>
    <w:p w:rsidR="00924E15" w:rsidRDefault="00924E15" w:rsidP="00924E15">
      <w:pPr>
        <w:spacing w:before="12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Tüm akım ve gerilim bağlantıları müşteri tarafından sağlanan kablolar ile gerçekleştirilmiştir.</w:t>
      </w:r>
    </w:p>
    <w:p w:rsidR="00924E15" w:rsidRDefault="00924E15" w:rsidP="00924E15">
      <w:pPr>
        <w:spacing w:before="120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Kalibrasyonda kullanılan referans cihaz ve sistemler tarafından uygulanan değerlerin eş zamanlı olarak cihazın ölçüm sonuçlarıyla karşılaştırılabilmesi için cihazdan veri alışverişi, müşteri tarafından sağlanan ara yazılım ile gerçekleştirilmiştir.</w:t>
      </w:r>
    </w:p>
    <w:p w:rsidR="00884ECC" w:rsidRDefault="00884ECC" w:rsidP="00884ECC">
      <w:pPr>
        <w:spacing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</w:p>
    <w:p w:rsidR="00A972A4" w:rsidRDefault="00A972A4" w:rsidP="00884ECC">
      <w:pPr>
        <w:spacing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Çevre Şartları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Environmental Conditions</w:t>
      </w:r>
    </w:p>
    <w:p w:rsidR="00924E15" w:rsidRPr="009155DE" w:rsidRDefault="00924E15" w:rsidP="00924E15">
      <w:pPr>
        <w:tabs>
          <w:tab w:val="left" w:pos="1260"/>
          <w:tab w:val="left" w:pos="1418"/>
        </w:tabs>
        <w:spacing w:before="120"/>
        <w:jc w:val="both"/>
        <w:rPr>
          <w:rFonts w:ascii="Arial" w:hAnsi="Arial" w:cs="Arial"/>
          <w:color w:val="000000"/>
          <w:sz w:val="22"/>
          <w:szCs w:val="22"/>
          <w:u w:val="single"/>
        </w:rPr>
      </w:pPr>
      <w:r>
        <w:rPr>
          <w:rFonts w:ascii="Arial" w:hAnsi="Arial" w:cs="Arial"/>
          <w:color w:val="000000"/>
          <w:sz w:val="22"/>
          <w:szCs w:val="22"/>
        </w:rPr>
        <w:t>Sıcaklık</w:t>
      </w:r>
      <w:r>
        <w:rPr>
          <w:rFonts w:ascii="Arial" w:hAnsi="Arial" w:cs="Arial"/>
          <w:color w:val="000000"/>
          <w:sz w:val="22"/>
          <w:szCs w:val="22"/>
        </w:rPr>
        <w:tab/>
        <w:t>:</w:t>
      </w:r>
      <w:r>
        <w:rPr>
          <w:rFonts w:ascii="Arial" w:hAnsi="Arial" w:cs="Arial"/>
          <w:color w:val="000000"/>
          <w:sz w:val="22"/>
          <w:szCs w:val="22"/>
        </w:rPr>
        <w:tab/>
        <w:t xml:space="preserve">(23 ± 1) </w:t>
      </w:r>
      <w:r>
        <w:rPr>
          <w:rFonts w:ascii="Arial" w:hAnsi="Arial" w:cs="Arial"/>
          <w:color w:val="000000"/>
          <w:sz w:val="22"/>
          <w:szCs w:val="22"/>
        </w:rPr>
        <w:sym w:font="Symbol" w:char="F0B0"/>
      </w:r>
      <w:r>
        <w:rPr>
          <w:rFonts w:ascii="Arial" w:hAnsi="Arial" w:cs="Arial"/>
          <w:color w:val="000000"/>
          <w:sz w:val="22"/>
          <w:szCs w:val="22"/>
        </w:rPr>
        <w:t>C</w:t>
      </w:r>
    </w:p>
    <w:p w:rsidR="00924E15" w:rsidRDefault="00924E15" w:rsidP="00924E15">
      <w:pPr>
        <w:tabs>
          <w:tab w:val="left" w:pos="1274"/>
        </w:tabs>
        <w:spacing w:line="288" w:lineRule="auto"/>
        <w:jc w:val="both"/>
        <w:outlineLvl w:val="0"/>
        <w:rPr>
          <w:rFonts w:ascii="Arial" w:hAnsi="Arial" w:cs="Arial"/>
          <w:color w:val="000000"/>
          <w:sz w:val="22"/>
          <w:szCs w:val="22"/>
        </w:rPr>
      </w:pPr>
      <w:r>
        <w:rPr>
          <w:rFonts w:ascii="Arial" w:hAnsi="Arial" w:cs="Arial"/>
          <w:color w:val="000000"/>
          <w:sz w:val="22"/>
          <w:szCs w:val="22"/>
        </w:rPr>
        <w:t>Bağıl Nem</w:t>
      </w:r>
      <w:r>
        <w:rPr>
          <w:rFonts w:ascii="Arial" w:hAnsi="Arial" w:cs="Arial"/>
          <w:color w:val="000000"/>
          <w:sz w:val="22"/>
          <w:szCs w:val="22"/>
        </w:rPr>
        <w:tab/>
        <w:t>:</w:t>
      </w:r>
      <w:r>
        <w:rPr>
          <w:rFonts w:ascii="Arial" w:hAnsi="Arial" w:cs="Arial"/>
          <w:color w:val="000000"/>
          <w:sz w:val="22"/>
          <w:szCs w:val="22"/>
        </w:rPr>
        <w:tab/>
        <w:t>(45 ± 10)</w:t>
      </w:r>
      <w:r w:rsidRPr="000A5D57">
        <w:rPr>
          <w:rFonts w:ascii="Arial" w:hAnsi="Arial" w:cs="Arial"/>
          <w:color w:val="000000"/>
          <w:sz w:val="22"/>
          <w:szCs w:val="22"/>
        </w:rPr>
        <w:t xml:space="preserve"> </w:t>
      </w:r>
      <w:r>
        <w:rPr>
          <w:rFonts w:ascii="Arial" w:hAnsi="Arial" w:cs="Arial"/>
          <w:color w:val="000000"/>
          <w:sz w:val="22"/>
          <w:szCs w:val="22"/>
        </w:rPr>
        <w:t>%rh</w:t>
      </w:r>
    </w:p>
    <w:p w:rsidR="00924E15" w:rsidRPr="008A6D3E" w:rsidRDefault="00924E15" w:rsidP="00924E15">
      <w:pPr>
        <w:tabs>
          <w:tab w:val="left" w:pos="1274"/>
        </w:tabs>
        <w:spacing w:line="288" w:lineRule="auto"/>
        <w:jc w:val="both"/>
        <w:outlineLvl w:val="0"/>
        <w:rPr>
          <w:rFonts w:ascii="Arial" w:hAnsi="Arial" w:cs="Arial"/>
          <w:color w:val="000000"/>
          <w:sz w:val="22"/>
          <w:szCs w:val="22"/>
        </w:rPr>
      </w:pPr>
    </w:p>
    <w:p w:rsidR="00A972A4" w:rsidRDefault="00A972A4" w:rsidP="00817A14">
      <w:pPr>
        <w:spacing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Kalibrasyon Sonuçları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Calibration Results</w:t>
      </w:r>
    </w:p>
    <w:p w:rsidR="00F40A87" w:rsidRDefault="00EB0BD1" w:rsidP="00E42EDB">
      <w:pPr>
        <w:jc w:val="center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 </w:t>
      </w:r>
      <w:r w:rsidR="00F40A87">
        <w:rPr>
          <w:rFonts w:ascii="Arial" w:hAnsi="Arial" w:cs="Arial"/>
          <w:b/>
          <w:sz w:val="22"/>
          <w:szCs w:val="22"/>
        </w:rPr>
        <w:t>FREKANS ÖLÇÜMLERİ</w:t>
      </w:r>
    </w:p>
    <w:p w:rsidR="00F40A87" w:rsidRPr="008A4926" w:rsidRDefault="00F40A87" w:rsidP="00E42EDB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8590" w:type="dxa"/>
        <w:jc w:val="center"/>
        <w:tblInd w:w="654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61"/>
        <w:gridCol w:w="1557"/>
        <w:gridCol w:w="1868"/>
        <w:gridCol w:w="1855"/>
        <w:gridCol w:w="1849"/>
      </w:tblGrid>
      <w:tr w:rsidR="00F40A87" w:rsidRPr="007E1A77" w:rsidTr="00E42EDB">
        <w:trPr>
          <w:trHeight w:val="655"/>
          <w:jc w:val="center"/>
        </w:trPr>
        <w:tc>
          <w:tcPr>
            <w:tcW w:w="3018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RPr="007E1A77" w:rsidTr="00E42EDB">
        <w:trPr>
          <w:trHeight w:val="412"/>
          <w:jc w:val="center"/>
        </w:trPr>
        <w:tc>
          <w:tcPr>
            <w:tcW w:w="1461" w:type="dxa"/>
            <w:vAlign w:val="center"/>
          </w:tcPr>
          <w:p w:rsidR="00F40A87" w:rsidRPr="00096A5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Gerilim (V)</w:t>
            </w:r>
          </w:p>
        </w:tc>
        <w:tc>
          <w:tcPr>
            <w:tcW w:w="1557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Frekans (</w:t>
            </w:r>
            <w:r w:rsidRPr="00096A5A">
              <w:rPr>
                <w:rFonts w:ascii="Arial" w:hAnsi="Arial" w:cs="Arial"/>
                <w:b/>
                <w:bCs/>
                <w:i w:val="0"/>
                <w:color w:val="auto"/>
              </w:rPr>
              <w:t>Hz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Hz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Hz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RPr="00453400" w:rsidTr="00E42EDB">
        <w:trPr>
          <w:trHeight w:val="369"/>
          <w:jc w:val="center"/>
        </w:trPr>
        <w:tc>
          <w:tcPr>
            <w:tcW w:w="146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55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186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" w:name="A_Faz_Frekans_3_3"/>
            <w:bookmarkEnd w:id="9"/>
          </w:p>
        </w:tc>
        <w:tc>
          <w:tcPr>
            <w:tcW w:w="1855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" w:name="A_Faz_Frekans_3_4"/>
            <w:bookmarkEnd w:id="10"/>
          </w:p>
        </w:tc>
        <w:tc>
          <w:tcPr>
            <w:tcW w:w="1849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" w:name="A_Faz_Frekans_3_5"/>
            <w:bookmarkEnd w:id="11"/>
          </w:p>
        </w:tc>
      </w:tr>
      <w:tr w:rsidR="00F40A87" w:rsidRPr="00453400" w:rsidTr="00E42EDB">
        <w:trPr>
          <w:trHeight w:val="369"/>
          <w:jc w:val="center"/>
        </w:trPr>
        <w:tc>
          <w:tcPr>
            <w:tcW w:w="146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55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186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" w:name="A_Faz_Frekans_4_3"/>
            <w:bookmarkEnd w:id="12"/>
          </w:p>
        </w:tc>
        <w:tc>
          <w:tcPr>
            <w:tcW w:w="1855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" w:name="A_Faz_Frekans_4_4"/>
            <w:bookmarkEnd w:id="13"/>
          </w:p>
        </w:tc>
        <w:tc>
          <w:tcPr>
            <w:tcW w:w="1849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" w:name="A_Faz_Frekans_4_5"/>
            <w:bookmarkEnd w:id="14"/>
          </w:p>
        </w:tc>
      </w:tr>
      <w:tr w:rsidR="00F40A87" w:rsidRPr="00453400" w:rsidTr="00E42EDB">
        <w:trPr>
          <w:trHeight w:val="369"/>
          <w:jc w:val="center"/>
        </w:trPr>
        <w:tc>
          <w:tcPr>
            <w:tcW w:w="146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55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53</w:t>
            </w:r>
          </w:p>
        </w:tc>
        <w:tc>
          <w:tcPr>
            <w:tcW w:w="186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" w:name="A_Faz_Frekans_5_3"/>
            <w:bookmarkEnd w:id="15"/>
          </w:p>
        </w:tc>
        <w:tc>
          <w:tcPr>
            <w:tcW w:w="1855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" w:name="A_Faz_Frekans_5_4"/>
            <w:bookmarkEnd w:id="16"/>
          </w:p>
        </w:tc>
        <w:tc>
          <w:tcPr>
            <w:tcW w:w="1849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" w:name="A_Faz_Frekans_5_5"/>
            <w:bookmarkEnd w:id="17"/>
          </w:p>
        </w:tc>
      </w:tr>
    </w:tbl>
    <w:p w:rsidR="00F40A87" w:rsidRDefault="00F40A87" w:rsidP="00F40A87">
      <w:pPr>
        <w:spacing w:after="120"/>
        <w:outlineLvl w:val="0"/>
        <w:rPr>
          <w:rFonts w:ascii="Arial" w:hAnsi="Arial" w:cs="Arial"/>
          <w:iCs/>
          <w:color w:val="FF0000"/>
          <w:sz w:val="22"/>
          <w:szCs w:val="20"/>
        </w:rPr>
      </w:pPr>
    </w:p>
    <w:p w:rsidR="00F40A87" w:rsidRPr="00A172F9" w:rsidRDefault="00F40A87" w:rsidP="00F40A87">
      <w:pPr>
        <w:spacing w:after="120"/>
        <w:outlineLvl w:val="0"/>
        <w:rPr>
          <w:rFonts w:ascii="Arial" w:hAnsi="Arial" w:cs="Arial"/>
          <w:iCs/>
          <w:color w:val="FF0000"/>
          <w:sz w:val="22"/>
          <w:szCs w:val="20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 xml:space="preserve">AC </w:t>
      </w:r>
      <w:r>
        <w:rPr>
          <w:rFonts w:ascii="Arial" w:hAnsi="Arial" w:cs="Arial"/>
          <w:b/>
          <w:sz w:val="22"/>
          <w:szCs w:val="22"/>
        </w:rPr>
        <w:t>GERİLİ</w:t>
      </w:r>
      <w:r w:rsidRPr="00C47150">
        <w:rPr>
          <w:rFonts w:ascii="Arial" w:hAnsi="Arial" w:cs="Arial"/>
          <w:b/>
          <w:sz w:val="22"/>
          <w:szCs w:val="22"/>
        </w:rPr>
        <w:t>M</w:t>
      </w:r>
      <w:r>
        <w:rPr>
          <w:rFonts w:ascii="Arial" w:hAnsi="Arial" w:cs="Arial"/>
          <w:b/>
          <w:sz w:val="22"/>
          <w:szCs w:val="22"/>
        </w:rPr>
        <w:t xml:space="preserve"> ÖLÇÜMLERİ (A FAZI)</w:t>
      </w: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740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36"/>
        <w:gridCol w:w="1868"/>
        <w:gridCol w:w="1855"/>
        <w:gridCol w:w="1849"/>
      </w:tblGrid>
      <w:tr w:rsidR="00F40A87" w:rsidTr="00E42EDB">
        <w:trPr>
          <w:trHeight w:val="626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</w:p>
          <w:p w:rsidR="00F40A87" w:rsidRPr="007E1A77" w:rsidRDefault="00F40A87" w:rsidP="00E42EDB">
            <w:pPr>
              <w:pStyle w:val="Balk9"/>
              <w:spacing w:before="6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12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Gerilim (V)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585A75" w:rsidRDefault="00BD7059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868" w:type="dxa"/>
            <w:vAlign w:val="center"/>
          </w:tcPr>
          <w:p w:rsidR="00F40A87" w:rsidRPr="009146C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" w:name="A_Faz_Ger_3_2"/>
            <w:bookmarkEnd w:id="18"/>
          </w:p>
        </w:tc>
        <w:tc>
          <w:tcPr>
            <w:tcW w:w="1855" w:type="dxa"/>
            <w:vAlign w:val="center"/>
          </w:tcPr>
          <w:p w:rsidR="00F40A87" w:rsidRPr="009146C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" w:name="A_Faz_Ger_3_3"/>
            <w:bookmarkEnd w:id="19"/>
          </w:p>
        </w:tc>
        <w:tc>
          <w:tcPr>
            <w:tcW w:w="1849" w:type="dxa"/>
            <w:vAlign w:val="center"/>
          </w:tcPr>
          <w:p w:rsidR="00F40A87" w:rsidRPr="009146C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" w:name="A_Faz_Ger_3_4"/>
            <w:bookmarkEnd w:id="20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585A75" w:rsidRDefault="00BD7059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868" w:type="dxa"/>
            <w:vAlign w:val="center"/>
          </w:tcPr>
          <w:p w:rsidR="00F40A87" w:rsidRPr="009146C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" w:name="A_Faz_Ger_4_2"/>
            <w:bookmarkEnd w:id="21"/>
          </w:p>
        </w:tc>
        <w:tc>
          <w:tcPr>
            <w:tcW w:w="1855" w:type="dxa"/>
            <w:vAlign w:val="center"/>
          </w:tcPr>
          <w:p w:rsidR="00F40A87" w:rsidRPr="009146C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" w:name="A_Faz_Ger_4_3"/>
            <w:bookmarkEnd w:id="22"/>
          </w:p>
        </w:tc>
        <w:tc>
          <w:tcPr>
            <w:tcW w:w="1849" w:type="dxa"/>
            <w:vAlign w:val="center"/>
          </w:tcPr>
          <w:p w:rsidR="00F40A87" w:rsidRPr="009146C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" w:name="A_Faz_Ger_4_4"/>
            <w:bookmarkEnd w:id="23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 xml:space="preserve">AC </w:t>
      </w:r>
      <w:r>
        <w:rPr>
          <w:rFonts w:ascii="Arial" w:hAnsi="Arial" w:cs="Arial"/>
          <w:b/>
          <w:sz w:val="22"/>
          <w:szCs w:val="22"/>
        </w:rPr>
        <w:t>AKI</w:t>
      </w:r>
      <w:r w:rsidRPr="00C47150">
        <w:rPr>
          <w:rFonts w:ascii="Arial" w:hAnsi="Arial" w:cs="Arial"/>
          <w:b/>
          <w:sz w:val="22"/>
          <w:szCs w:val="22"/>
        </w:rPr>
        <w:t>M</w:t>
      </w:r>
      <w:r>
        <w:rPr>
          <w:rFonts w:ascii="Arial" w:hAnsi="Arial" w:cs="Arial"/>
          <w:b/>
          <w:sz w:val="22"/>
          <w:szCs w:val="22"/>
        </w:rPr>
        <w:t xml:space="preserve"> ÖLÇÜMLERİ (A FAZI)</w:t>
      </w: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740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36"/>
        <w:gridCol w:w="1868"/>
        <w:gridCol w:w="1855"/>
        <w:gridCol w:w="1849"/>
      </w:tblGrid>
      <w:tr w:rsidR="00F40A87" w:rsidTr="00E42EDB">
        <w:trPr>
          <w:trHeight w:val="627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</w:p>
          <w:p w:rsidR="00F40A87" w:rsidRPr="007E1A77" w:rsidRDefault="00F40A87" w:rsidP="00E42EDB">
            <w:pPr>
              <w:pStyle w:val="Balk9"/>
              <w:spacing w:before="6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12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Akım (A)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Fider 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2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" w:name="A_Faz_Akim_3_2"/>
            <w:bookmarkEnd w:id="24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" w:name="A_Faz_Akim_3_3"/>
            <w:bookmarkEnd w:id="25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" w:name="A_Faz_Akim_3_4"/>
            <w:bookmarkEnd w:id="26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" w:name="A_Faz_Akim_4_2"/>
            <w:bookmarkEnd w:id="27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" w:name="A_Faz_Akim_4_3"/>
            <w:bookmarkEnd w:id="28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" w:name="A_Faz_Akim_4_4"/>
            <w:bookmarkEnd w:id="29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" w:name="A_Faz_Akim_5_2"/>
            <w:bookmarkEnd w:id="30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" w:name="A_Faz_Akim_5_3"/>
            <w:bookmarkEnd w:id="31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" w:name="A_Faz_Akim_5_4"/>
            <w:bookmarkEnd w:id="32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" w:name="A_Faz_Akim_6_2"/>
            <w:bookmarkEnd w:id="33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" w:name="A_Faz_Akim_6_3"/>
            <w:bookmarkEnd w:id="34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" w:name="A_Faz_Akim_6_4"/>
            <w:bookmarkEnd w:id="35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" w:name="A_Faz_Akim_7_2"/>
            <w:bookmarkEnd w:id="36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" w:name="A_Faz_Akim_7_3"/>
            <w:bookmarkEnd w:id="37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" w:name="A_Faz_Akim_7_4"/>
            <w:bookmarkEnd w:id="38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" w:name="A_Faz_Akim_8_2"/>
            <w:bookmarkEnd w:id="39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" w:name="A_Faz_Akim_8_3"/>
            <w:bookmarkEnd w:id="40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" w:name="A_Faz_Akim_8_4"/>
            <w:bookmarkEnd w:id="41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868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" w:name="A_Faz_Akim_9_2"/>
            <w:bookmarkEnd w:id="42"/>
          </w:p>
        </w:tc>
        <w:tc>
          <w:tcPr>
            <w:tcW w:w="1855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" w:name="A_Faz_Akim_9_3"/>
            <w:bookmarkEnd w:id="43"/>
          </w:p>
        </w:tc>
        <w:tc>
          <w:tcPr>
            <w:tcW w:w="1849" w:type="dxa"/>
            <w:vAlign w:val="center"/>
          </w:tcPr>
          <w:p w:rsidR="00F40A87" w:rsidRPr="003C66D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" w:name="A_Faz_Akim_9_4"/>
            <w:bookmarkEnd w:id="44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>A</w:t>
      </w:r>
      <w:r>
        <w:rPr>
          <w:rFonts w:ascii="Arial" w:hAnsi="Arial" w:cs="Arial"/>
          <w:b/>
          <w:sz w:val="22"/>
          <w:szCs w:val="22"/>
        </w:rPr>
        <w:t>KTİF</w:t>
      </w:r>
      <w:r w:rsidRPr="00C47150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/>
          <w:sz w:val="22"/>
          <w:szCs w:val="22"/>
        </w:rPr>
        <w:t>GÜÇ ÖLÇÜMLERİ (A FAZI)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31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47"/>
        <w:gridCol w:w="1447"/>
        <w:gridCol w:w="1387"/>
        <w:gridCol w:w="1507"/>
        <w:gridCol w:w="1447"/>
        <w:gridCol w:w="1447"/>
        <w:gridCol w:w="1628"/>
      </w:tblGrid>
      <w:tr w:rsidR="00F40A87" w:rsidTr="00E42EDB">
        <w:trPr>
          <w:trHeight w:val="669"/>
          <w:jc w:val="center"/>
        </w:trPr>
        <w:tc>
          <w:tcPr>
            <w:tcW w:w="5788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289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62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09"/>
          <w:jc w:val="center"/>
        </w:trPr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 (V)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Akım (A)</w:t>
            </w:r>
          </w:p>
        </w:tc>
        <w:tc>
          <w:tcPr>
            <w:tcW w:w="138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Cos φ</w:t>
            </w:r>
          </w:p>
        </w:tc>
        <w:tc>
          <w:tcPr>
            <w:tcW w:w="150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Aktif Güç (W)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W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W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62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%</w:t>
            </w: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288,675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" w:name="A_Faz_AktifGuc_3_5"/>
            <w:bookmarkEnd w:id="45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" w:name="A_Faz_AktifGuc_3_6"/>
            <w:bookmarkEnd w:id="46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" w:name="A_Faz_AktifGuc_3_7"/>
            <w:bookmarkEnd w:id="47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0,5i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" w:name="A_Faz_AktifGuc_4_5"/>
            <w:bookmarkEnd w:id="48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" w:name="A_Faz_AktifGuc_4_6"/>
            <w:bookmarkEnd w:id="49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" w:name="A_Faz_AktifGuc_4_7"/>
            <w:bookmarkEnd w:id="50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0,5k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" w:name="A_Faz_AktifGuc_5_5"/>
            <w:bookmarkEnd w:id="51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" w:name="A_Faz_AktifGuc_5_6"/>
            <w:bookmarkEnd w:id="52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" w:name="A_Faz_AktifGuc_5_7"/>
            <w:bookmarkEnd w:id="53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" w:name="A_Faz_AktifGuc_6_5"/>
            <w:bookmarkEnd w:id="54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" w:name="A_Faz_AktifGuc_6_6"/>
            <w:bookmarkEnd w:id="55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" w:name="A_Faz_AktifGuc_6_7"/>
            <w:bookmarkEnd w:id="56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" w:name="A_Faz_AktifGuc_7_5"/>
            <w:bookmarkEnd w:id="57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" w:name="A_Faz_AktifGuc_7_6"/>
            <w:bookmarkEnd w:id="58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" w:name="A_Faz_AktifGuc_7_7"/>
            <w:bookmarkEnd w:id="59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28,868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" w:name="A_Faz_AktifGuc_8_5"/>
            <w:bookmarkEnd w:id="60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" w:name="A_Faz_AktifGuc_8_6"/>
            <w:bookmarkEnd w:id="61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" w:name="A_Faz_AktifGuc_8_7"/>
            <w:bookmarkEnd w:id="62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14,434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" w:name="A_Faz_AktifGuc_9_5"/>
            <w:bookmarkEnd w:id="63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" w:name="A_Faz_AktifGuc_9_6"/>
            <w:bookmarkEnd w:id="64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" w:name="A_Faz_AktifGuc_9_7"/>
            <w:bookmarkEnd w:id="65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5,774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" w:name="A_Faz_AktifGuc_10_5"/>
            <w:bookmarkEnd w:id="66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" w:name="A_Faz_AktifGuc_10_6"/>
            <w:bookmarkEnd w:id="67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" w:name="A_Faz_AktifGuc_10_7"/>
            <w:bookmarkEnd w:id="68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38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3,608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" w:name="A_Faz_AktifGuc_11_5"/>
            <w:bookmarkEnd w:id="69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" w:name="A_Faz_AktifGuc_11_6"/>
            <w:bookmarkEnd w:id="70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" w:name="A_Faz_AktifGuc_11_7"/>
            <w:bookmarkEnd w:id="71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RE</w:t>
      </w:r>
      <w:r w:rsidRPr="00C47150">
        <w:rPr>
          <w:rFonts w:ascii="Arial" w:hAnsi="Arial" w:cs="Arial"/>
          <w:b/>
          <w:sz w:val="22"/>
          <w:szCs w:val="22"/>
        </w:rPr>
        <w:t>A</w:t>
      </w:r>
      <w:r>
        <w:rPr>
          <w:rFonts w:ascii="Arial" w:hAnsi="Arial" w:cs="Arial"/>
          <w:b/>
          <w:sz w:val="22"/>
          <w:szCs w:val="22"/>
        </w:rPr>
        <w:t>KTİF</w:t>
      </w:r>
      <w:r w:rsidRPr="00C47150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/>
          <w:sz w:val="22"/>
          <w:szCs w:val="22"/>
        </w:rPr>
        <w:t>GÜÇ ÖLÇÜMLERİ (A FAZI)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31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47"/>
        <w:gridCol w:w="1447"/>
        <w:gridCol w:w="1051"/>
        <w:gridCol w:w="1843"/>
        <w:gridCol w:w="1447"/>
        <w:gridCol w:w="1447"/>
        <w:gridCol w:w="1628"/>
      </w:tblGrid>
      <w:tr w:rsidR="00F40A87" w:rsidTr="00E42EDB">
        <w:trPr>
          <w:trHeight w:val="677"/>
          <w:jc w:val="center"/>
        </w:trPr>
        <w:tc>
          <w:tcPr>
            <w:tcW w:w="5788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289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62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09"/>
          <w:jc w:val="center"/>
        </w:trPr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 (V)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Akım (A)</w:t>
            </w:r>
          </w:p>
        </w:tc>
        <w:tc>
          <w:tcPr>
            <w:tcW w:w="1051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Sin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 xml:space="preserve"> φ</w:t>
            </w:r>
          </w:p>
        </w:tc>
        <w:tc>
          <w:tcPr>
            <w:tcW w:w="1843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Reaktif Güç (Var)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 w:rsidRPr="00C25D91">
              <w:rPr>
                <w:rFonts w:ascii="Arial" w:hAnsi="Arial" w:cs="Arial"/>
                <w:b/>
                <w:bCs/>
                <w:i w:val="0"/>
                <w:color w:val="auto"/>
              </w:rPr>
              <w:t>Var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 w:rsidRPr="00C25D91">
              <w:rPr>
                <w:rFonts w:ascii="Arial" w:hAnsi="Arial" w:cs="Arial"/>
                <w:b/>
                <w:bCs/>
                <w:i w:val="0"/>
                <w:color w:val="auto"/>
              </w:rPr>
              <w:t>Var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62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%</w:t>
            </w: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288,675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" w:name="A_Faz_ReAktifGuc_3_5"/>
            <w:bookmarkEnd w:id="72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" w:name="A_Faz_ReAktifGuc_3_6"/>
            <w:bookmarkEnd w:id="73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" w:name="A_Faz_ReAktifGuc_3_7"/>
            <w:bookmarkEnd w:id="74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0,5i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" w:name="A_Faz_ReAktifGuc_4_5"/>
            <w:bookmarkEnd w:id="75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" w:name="A_Faz_ReAktifGuc_4_6"/>
            <w:bookmarkEnd w:id="76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" w:name="A_Faz_ReAktifGuc_4_7"/>
            <w:bookmarkEnd w:id="77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0,5k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" w:name="A_Faz_ReAktifGuc_5_5"/>
            <w:bookmarkEnd w:id="78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" w:name="A_Faz_ReAktifGuc_5_6"/>
            <w:bookmarkEnd w:id="79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" w:name="A_Faz_ReAktifGuc_5_7"/>
            <w:bookmarkEnd w:id="80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1" w:name="A_Faz_ReAktifGuc_6_5"/>
            <w:bookmarkEnd w:id="81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2" w:name="A_Faz_ReAktifGuc_6_6"/>
            <w:bookmarkEnd w:id="82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" w:name="A_Faz_ReAktifGuc_6_7"/>
            <w:bookmarkEnd w:id="83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" w:name="A_Faz_ReAktifGuc_7_5"/>
            <w:bookmarkEnd w:id="84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" w:name="A_Faz_ReAktifGuc_7_6"/>
            <w:bookmarkEnd w:id="85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" w:name="A_Faz_ReAktifGuc_7_7"/>
            <w:bookmarkEnd w:id="86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28,868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" w:name="A_Faz_ReAktifGuc_8_5"/>
            <w:bookmarkEnd w:id="87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" w:name="A_Faz_ReAktifGuc_8_6"/>
            <w:bookmarkEnd w:id="88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" w:name="A_Faz_ReAktifGuc_8_7"/>
            <w:bookmarkEnd w:id="89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14,434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" w:name="A_Faz_ReAktifGuc_9_5"/>
            <w:bookmarkEnd w:id="90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" w:name="A_Faz_ReAktifGuc_9_6"/>
            <w:bookmarkEnd w:id="91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" w:name="A_Faz_ReAktifGuc_9_7"/>
            <w:bookmarkEnd w:id="92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5,774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" w:name="A_Faz_ReAktifGuc_10_5"/>
            <w:bookmarkEnd w:id="93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" w:name="A_Faz_ReAktifGuc_10_6"/>
            <w:bookmarkEnd w:id="94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" w:name="A_Faz_ReAktifGuc_10_7"/>
            <w:bookmarkEnd w:id="95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3,608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" w:name="A_Faz_ReAktifGuc_11_5"/>
            <w:bookmarkEnd w:id="96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" w:name="A_Faz_ReAktifGuc_11_6"/>
            <w:bookmarkEnd w:id="97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" w:name="A_Faz_ReAktifGuc_11_7"/>
            <w:bookmarkEnd w:id="98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386884" w:rsidRDefault="00F40A87" w:rsidP="00F40A87">
      <w:pPr>
        <w:jc w:val="center"/>
        <w:rPr>
          <w:b/>
          <w:bCs/>
          <w:i/>
          <w:iCs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Pr="003E7B44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(A FAZI)</w:t>
      </w:r>
    </w:p>
    <w:p w:rsidR="00F40A87" w:rsidRPr="00F22A3B" w:rsidRDefault="00F40A87" w:rsidP="00F40A87">
      <w:pPr>
        <w:jc w:val="center"/>
        <w:rPr>
          <w:rFonts w:ascii="Arial" w:hAnsi="Arial" w:cs="Arial"/>
          <w:b/>
          <w:bCs/>
          <w:iCs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mA</w:t>
            </w:r>
            <w:r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" w:name="A_Faz_HarmonikAkim_3_3"/>
            <w:bookmarkEnd w:id="9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" w:name="A_Faz_HarmonikAkim_3_4"/>
            <w:bookmarkEnd w:id="10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" w:name="A_Faz_HarmonikAkim_3_5"/>
            <w:bookmarkEnd w:id="10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08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" w:name="A_Faz_HarmonikAkim_4_3"/>
            <w:bookmarkEnd w:id="10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" w:name="A_Faz_HarmonikAkim_4_4"/>
            <w:bookmarkEnd w:id="10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" w:name="A_Faz_HarmonikAkim_4_5"/>
            <w:bookmarkEnd w:id="10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" w:name="A_Faz_HarmonikAkim_5_3"/>
            <w:bookmarkEnd w:id="10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" w:name="A_Faz_HarmonikAkim_5_4"/>
            <w:bookmarkEnd w:id="10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" w:name="A_Faz_HarmonikAkim_5_5"/>
            <w:bookmarkEnd w:id="10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43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" w:name="A_Faz_HarmonikAkim_6_3"/>
            <w:bookmarkEnd w:id="10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" w:name="A_Faz_HarmonikAkim_6_4"/>
            <w:bookmarkEnd w:id="10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" w:name="A_Faz_HarmonikAkim_6_5"/>
            <w:bookmarkEnd w:id="11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14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" w:name="A_Faz_HarmonikAkim_7_3"/>
            <w:bookmarkEnd w:id="11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" w:name="A_Faz_HarmonikAkim_7_4"/>
            <w:bookmarkEnd w:id="11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" w:name="A_Faz_HarmonikAkim_7_5"/>
            <w:bookmarkEnd w:id="11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" w:name="A_Faz_HarmonikAkim_8_3"/>
            <w:bookmarkEnd w:id="11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" w:name="A_Faz_HarmonikAkim_8_4"/>
            <w:bookmarkEnd w:id="11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" w:name="A_Faz_HarmonikAkim_8_5"/>
            <w:bookmarkEnd w:id="11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77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" w:name="A_Faz_HarmonikAkim_9_3"/>
            <w:bookmarkEnd w:id="11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" w:name="A_Faz_HarmonikAkim_9_4"/>
            <w:bookmarkEnd w:id="11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" w:name="A_Faz_HarmonikAkim_9_5"/>
            <w:bookmarkEnd w:id="11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230</w:t>
            </w:r>
            <w:r>
              <w:rPr>
                <w:rFonts w:ascii="Arial" w:hAnsi="Arial" w:cs="Arial"/>
                <w:sz w:val="20"/>
                <w:szCs w:val="20"/>
              </w:rPr>
              <w:t>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" w:name="A_Faz_HarmonikAkim_10_3"/>
            <w:bookmarkEnd w:id="12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" w:name="A_Faz_HarmonikAkim_10_4"/>
            <w:bookmarkEnd w:id="12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" w:name="A_Faz_HarmonikAkim_10_5"/>
            <w:bookmarkEnd w:id="12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40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" w:name="A_Faz_HarmonikAkim_11_3"/>
            <w:bookmarkEnd w:id="12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4" w:name="A_Faz_HarmonikAkim_11_4"/>
            <w:bookmarkEnd w:id="12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5" w:name="A_Faz_HarmonikAkim_11_5"/>
            <w:bookmarkEnd w:id="12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184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6" w:name="A_Faz_HarmonikAkim_12_3"/>
            <w:bookmarkEnd w:id="12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7" w:name="A_Faz_HarmonikAkim_12_4"/>
            <w:bookmarkEnd w:id="12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8" w:name="A_Faz_HarmonikAkim_12_5"/>
            <w:bookmarkEnd w:id="12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9" w:name="A_Faz_HarmonikAkim_13_3"/>
            <w:bookmarkEnd w:id="12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0" w:name="A_Faz_HarmonikAkim_13_4"/>
            <w:bookmarkEnd w:id="13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1" w:name="A_Faz_HarmonikAkim_13_5"/>
            <w:bookmarkEnd w:id="13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15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2" w:name="A_Faz_HarmonikAkim_14_3"/>
            <w:bookmarkEnd w:id="13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3" w:name="A_Faz_HarmonikAkim_14_4"/>
            <w:bookmarkEnd w:id="13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4" w:name="A_Faz_HarmonikAkim_14_5"/>
            <w:bookmarkEnd w:id="13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210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5" w:name="A_Faz_HarmonikAkim_15_3"/>
            <w:bookmarkEnd w:id="13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6" w:name="A_Faz_HarmonikAkim_15_4"/>
            <w:bookmarkEnd w:id="13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7" w:name="A_Faz_HarmonikAkim_15_5"/>
            <w:bookmarkEnd w:id="13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131</w:t>
            </w:r>
            <w:r>
              <w:rPr>
                <w:rFonts w:ascii="Arial" w:hAnsi="Arial" w:cs="Arial"/>
                <w:sz w:val="20"/>
                <w:szCs w:val="20"/>
              </w:rPr>
              <w:t>43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8" w:name="A_Faz_HarmonikAkim_16_3"/>
            <w:bookmarkEnd w:id="13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39" w:name="A_Faz_HarmonikAkim_16_4"/>
            <w:bookmarkEnd w:id="13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0" w:name="A_Faz_HarmonikAkim_16_5"/>
            <w:bookmarkEnd w:id="14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150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1" w:name="A_Faz_HarmonikAkim_17_3"/>
            <w:bookmarkEnd w:id="14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2" w:name="A_Faz_HarmonikAkim_17_4"/>
            <w:bookmarkEnd w:id="14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3" w:name="A_Faz_HarmonikAkim_17_5"/>
            <w:bookmarkEnd w:id="14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115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4" w:name="A_Faz_HarmonikAkim_18_3"/>
            <w:bookmarkEnd w:id="14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5" w:name="A_Faz_HarmonikAkim_18_4"/>
            <w:bookmarkEnd w:id="14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6" w:name="A_Faz_HarmonikAkim_18_5"/>
            <w:bookmarkEnd w:id="14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13</w:t>
            </w:r>
            <w:r>
              <w:rPr>
                <w:rFonts w:ascii="Arial" w:hAnsi="Arial" w:cs="Arial"/>
                <w:sz w:val="20"/>
                <w:szCs w:val="20"/>
              </w:rPr>
              <w:t>235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7" w:name="A_Faz_HarmonikAkim_19_3"/>
            <w:bookmarkEnd w:id="14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8" w:name="A_Faz_HarmonikAkim_19_4"/>
            <w:bookmarkEnd w:id="14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49" w:name="A_Faz_HarmonikAkim_19_5"/>
            <w:bookmarkEnd w:id="14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102</w:t>
            </w:r>
            <w:r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0" w:name="A_Faz_HarmonikAkim_20_3"/>
            <w:bookmarkEnd w:id="15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1" w:name="A_Faz_HarmonikAkim_20_4"/>
            <w:bookmarkEnd w:id="15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2" w:name="A_Faz_HarmonikAkim_20_5"/>
            <w:bookmarkEnd w:id="15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11</w:t>
            </w:r>
            <w:r>
              <w:rPr>
                <w:rFonts w:ascii="Arial" w:hAnsi="Arial" w:cs="Arial"/>
                <w:sz w:val="20"/>
                <w:szCs w:val="20"/>
              </w:rPr>
              <w:t>842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3" w:name="A_Faz_HarmonikAkim_21_3"/>
            <w:bookmarkEnd w:id="15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4" w:name="A_Faz_HarmonikAkim_21_4"/>
            <w:bookmarkEnd w:id="15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5" w:name="A_Faz_HarmonikAkim_21_5"/>
            <w:bookmarkEnd w:id="15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092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6" w:name="A_Faz_HarmonikAkim_22_3"/>
            <w:bookmarkEnd w:id="15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7" w:name="A_Faz_HarmonikAkim_22_4"/>
            <w:bookmarkEnd w:id="15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8" w:name="A_Faz_HarmonikAkim_22_5"/>
            <w:bookmarkEnd w:id="158"/>
          </w:p>
        </w:tc>
      </w:tr>
    </w:tbl>
    <w:p w:rsidR="00F40A87" w:rsidRPr="00512ADC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(A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564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07"/>
        <w:gridCol w:w="2227"/>
        <w:gridCol w:w="1814"/>
        <w:gridCol w:w="1858"/>
        <w:gridCol w:w="1858"/>
      </w:tblGrid>
      <w:tr w:rsidR="00F40A87" w:rsidTr="00E42EDB">
        <w:trPr>
          <w:trHeight w:val="562"/>
          <w:jc w:val="center"/>
        </w:trPr>
        <w:tc>
          <w:tcPr>
            <w:tcW w:w="403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672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07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27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14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mA</w:t>
            </w:r>
            <w:r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21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107</w:t>
            </w:r>
            <w:r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59" w:name="A_Faz_HarmonikAkimD_3_3"/>
            <w:bookmarkEnd w:id="15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0" w:name="A_Faz_HarmonikAkimD_3_4"/>
            <w:bookmarkEnd w:id="16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1" w:name="A_Faz_HarmonikAkimD_3_5"/>
            <w:bookmarkEnd w:id="161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,08364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2" w:name="A_Faz_HarmonikAkimD_4_3"/>
            <w:bookmarkEnd w:id="16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3" w:name="A_Faz_HarmonikAkimD_4_4"/>
            <w:bookmarkEnd w:id="16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4" w:name="A_Faz_HarmonikAkimD_4_5"/>
            <w:bookmarkEnd w:id="164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23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,09783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5" w:name="A_Faz_HarmonikAkimD_5_3"/>
            <w:bookmarkEnd w:id="16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6" w:name="A_Faz_HarmonikAkimD_5_4"/>
            <w:bookmarkEnd w:id="16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7" w:name="A_Faz_HarmonikAkimD_5_5"/>
            <w:bookmarkEnd w:id="167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24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66</w:t>
            </w:r>
            <w:r w:rsidRPr="00D63D31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8" w:name="A_Faz_HarmonikAkimD_6_3"/>
            <w:bookmarkEnd w:id="16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69" w:name="A_Faz_HarmonikAkimD_6_4"/>
            <w:bookmarkEnd w:id="16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0" w:name="A_Faz_HarmonikAkimD_6_5"/>
            <w:bookmarkEnd w:id="170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25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090</w:t>
            </w:r>
            <w:r>
              <w:rPr>
                <w:rFonts w:ascii="Arial" w:hAnsi="Arial" w:cs="Arial"/>
                <w:sz w:val="20"/>
                <w:szCs w:val="20"/>
              </w:rPr>
              <w:t>0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1" w:name="A_Faz_HarmonikAkimD_7_3"/>
            <w:bookmarkEnd w:id="17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2" w:name="A_Faz_HarmonikAkimD_7_4"/>
            <w:bookmarkEnd w:id="17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3" w:name="A_Faz_HarmonikAkimD_7_5"/>
            <w:bookmarkEnd w:id="173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26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077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4" w:name="A_Faz_HarmonikAkimD_8_3"/>
            <w:bookmarkEnd w:id="17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5" w:name="A_Faz_HarmonikAkimD_8_4"/>
            <w:bookmarkEnd w:id="17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6" w:name="A_Faz_HarmonikAkimD_8_5"/>
            <w:bookmarkEnd w:id="176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27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08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7" w:name="A_Faz_HarmonikAkimD_9_3"/>
            <w:bookmarkEnd w:id="17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8" w:name="A_Faz_HarmonikAkimD_9_4"/>
            <w:bookmarkEnd w:id="17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79" w:name="A_Faz_HarmonikAkimD_9_5"/>
            <w:bookmarkEnd w:id="179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28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571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0" w:name="A_Faz_HarmonikAkimD_10_3"/>
            <w:bookmarkEnd w:id="18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1" w:name="A_Faz_HarmonikAkimD_10_4"/>
            <w:bookmarkEnd w:id="18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2" w:name="A_Faz_HarmonikAkimD_10_5"/>
            <w:bookmarkEnd w:id="182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29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759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3" w:name="A_Faz_HarmonikAkimD_11_3"/>
            <w:bookmarkEnd w:id="18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4" w:name="A_Faz_HarmonikAkimD_11_4"/>
            <w:bookmarkEnd w:id="18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5" w:name="A_Faz_HarmonikAkimD_11_5"/>
            <w:bookmarkEnd w:id="185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30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133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6" w:name="A_Faz_HarmonikAkimD_12_3"/>
            <w:bookmarkEnd w:id="18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7" w:name="A_Faz_HarmonikAkimD_12_4"/>
            <w:bookmarkEnd w:id="18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8" w:name="A_Faz_HarmonikAkimD_12_5"/>
            <w:bookmarkEnd w:id="188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31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258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89" w:name="A_Faz_HarmonikAkimD_13_3"/>
            <w:bookmarkEnd w:id="18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0" w:name="A_Faz_HarmonikAkimD_13_4"/>
            <w:bookmarkEnd w:id="19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1" w:name="A_Faz_HarmonikAkimD_13_5"/>
            <w:bookmarkEnd w:id="191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32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,05750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2" w:name="A_Faz_HarmonikAkimD_14_3"/>
            <w:bookmarkEnd w:id="19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3" w:name="A_Faz_HarmonikAkimD_14_4"/>
            <w:bookmarkEnd w:id="19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4" w:name="A_Faz_HarmonikAkimD_14_5"/>
            <w:bookmarkEnd w:id="194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33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068</w:t>
            </w:r>
            <w:r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5" w:name="A_Faz_HarmonikAkimD_15_3"/>
            <w:bookmarkEnd w:id="19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6" w:name="A_Faz_HarmonikAkimD_15_4"/>
            <w:bookmarkEnd w:id="19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7" w:name="A_Faz_HarmonikAkimD_15_5"/>
            <w:bookmarkEnd w:id="197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34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054</w:t>
            </w:r>
            <w:r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8" w:name="A_Faz_HarmonikAkimD_16_3"/>
            <w:bookmarkEnd w:id="19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99" w:name="A_Faz_HarmonikAkimD_16_4"/>
            <w:bookmarkEnd w:id="19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0" w:name="A_Faz_HarmonikAkimD_16_5"/>
            <w:bookmarkEnd w:id="200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35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429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1" w:name="A_Faz_HarmonikAkimD_17_3"/>
            <w:bookmarkEnd w:id="20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2" w:name="A_Faz_HarmonikAkimD_17_4"/>
            <w:bookmarkEnd w:id="20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3" w:name="A_Faz_HarmonikAkimD_17_5"/>
            <w:bookmarkEnd w:id="203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36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051</w:t>
            </w:r>
            <w:r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4" w:name="A_Faz_HarmonikAkimD_18_3"/>
            <w:bookmarkEnd w:id="20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5" w:name="A_Faz_HarmonikAkimD_18_4"/>
            <w:bookmarkEnd w:id="20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6" w:name="A_Faz_HarmonikAkimD_18_5"/>
            <w:bookmarkEnd w:id="206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37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,06081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7" w:name="A_Faz_HarmonikAkimD_19_3"/>
            <w:bookmarkEnd w:id="20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8" w:name="A_Faz_HarmonikAkimD_19_4"/>
            <w:bookmarkEnd w:id="20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09" w:name="A_Faz_HarmonikAkimD_19_5"/>
            <w:bookmarkEnd w:id="209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38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04</w:t>
            </w:r>
            <w:r>
              <w:rPr>
                <w:rFonts w:ascii="Arial" w:hAnsi="Arial" w:cs="Arial"/>
                <w:sz w:val="20"/>
                <w:szCs w:val="20"/>
              </w:rPr>
              <w:t>842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0" w:name="A_Faz_HarmonikAkimD_20_3"/>
            <w:bookmarkEnd w:id="21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1" w:name="A_Faz_HarmonikAkimD_20_4"/>
            <w:bookmarkEnd w:id="21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2" w:name="A_Faz_HarmonikAkimD_20_5"/>
            <w:bookmarkEnd w:id="212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,05769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3" w:name="A_Faz_HarmonikAkimD_21_3"/>
            <w:bookmarkEnd w:id="21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4" w:name="A_Faz_HarmonikAkimD_21_4"/>
            <w:bookmarkEnd w:id="21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5" w:name="A_Faz_HarmonikAkimD_21_5"/>
            <w:bookmarkEnd w:id="215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40</w:t>
            </w:r>
          </w:p>
        </w:tc>
        <w:tc>
          <w:tcPr>
            <w:tcW w:w="2227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A3170D">
              <w:rPr>
                <w:rFonts w:ascii="Arial" w:hAnsi="Arial" w:cs="Arial"/>
                <w:sz w:val="20"/>
                <w:szCs w:val="20"/>
              </w:rPr>
              <w:t>0,04600</w:t>
            </w:r>
          </w:p>
        </w:tc>
        <w:tc>
          <w:tcPr>
            <w:tcW w:w="1814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6" w:name="A_Faz_HarmonikAkimD_22_3"/>
            <w:bookmarkEnd w:id="21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7" w:name="A_Faz_HarmonikAkimD_22_4"/>
            <w:bookmarkEnd w:id="21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8" w:name="A_Faz_HarmonikAkimD_22_5"/>
            <w:bookmarkEnd w:id="218"/>
          </w:p>
        </w:tc>
      </w:tr>
    </w:tbl>
    <w:p w:rsidR="00F40A87" w:rsidRPr="006211A0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D80B3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Default="00F40A87" w:rsidP="00F40A87">
      <w:pPr>
        <w:spacing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spacing w:before="120" w:line="288" w:lineRule="auto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(A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color w:val="FF0000"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RPr="007E1A7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RPr="007327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mA</w:t>
            </w:r>
            <w:r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19" w:name="A_Faz_HarmonikAkimD50_3_3"/>
            <w:bookmarkEnd w:id="21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0" w:name="A_Faz_HarmonikAkimD50_3_4"/>
            <w:bookmarkEnd w:id="22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1" w:name="A_Faz_HarmonikAkimD50_3_5"/>
            <w:bookmarkEnd w:id="221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</w:t>
            </w: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2" w:name="A_Faz_HarmonikAkimD50_4_3"/>
            <w:bookmarkEnd w:id="22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3" w:name="A_Faz_HarmonikAkimD50_4_4"/>
            <w:bookmarkEnd w:id="22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4" w:name="A_Faz_HarmonikAkimD50_4_5"/>
            <w:bookmarkEnd w:id="224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42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5" w:name="A_Faz_HarmonikAkimD50_5_3"/>
            <w:bookmarkEnd w:id="22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6" w:name="A_Faz_HarmonikAkimD50_5_4"/>
            <w:bookmarkEnd w:id="22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7" w:name="A_Faz_HarmonikAkimD50_5_5"/>
            <w:bookmarkEnd w:id="227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  <w:r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8" w:name="A_Faz_HarmonikAkimD50_6_3"/>
            <w:bookmarkEnd w:id="22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29" w:name="A_Faz_HarmonikAkimD50_6_4"/>
            <w:bookmarkEnd w:id="22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0" w:name="A_Faz_HarmonikAkimD50_6_5"/>
            <w:bookmarkEnd w:id="230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44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1" w:name="A_Faz_HarmonikAkimD50_7_3"/>
            <w:bookmarkEnd w:id="23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2" w:name="A_Faz_HarmonikAkimD50_7_4"/>
            <w:bookmarkEnd w:id="23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3" w:name="A_Faz_HarmonikAkimD50_7_5"/>
            <w:bookmarkEnd w:id="233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45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4" w:name="A_Faz_HarmonikAkimD50_8_3"/>
            <w:bookmarkEnd w:id="23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5" w:name="A_Faz_HarmonikAkimD50_8_4"/>
            <w:bookmarkEnd w:id="23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6" w:name="A_Faz_HarmonikAkimD50_8_5"/>
            <w:bookmarkEnd w:id="236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46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7" w:name="A_Faz_HarmonikAkimD50_9_3"/>
            <w:bookmarkEnd w:id="23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8" w:name="A_Faz_HarmonikAkimD50_9_4"/>
            <w:bookmarkEnd w:id="23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39" w:name="A_Faz_HarmonikAkimD50_9_5"/>
            <w:bookmarkEnd w:id="239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0" w:name="A_Faz_HarmonikAkimD50_10_3"/>
            <w:bookmarkEnd w:id="24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1" w:name="A_Faz_HarmonikAkimD50_10_4"/>
            <w:bookmarkEnd w:id="24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2" w:name="A_Faz_HarmonikAkimD50_10_5"/>
            <w:bookmarkEnd w:id="242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48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3" w:name="A_Faz_HarmonikAkimD50_11_3"/>
            <w:bookmarkEnd w:id="24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4" w:name="A_Faz_HarmonikAkimD50_11_4"/>
            <w:bookmarkEnd w:id="24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5" w:name="A_Faz_HarmonikAkimD50_11_5"/>
            <w:bookmarkEnd w:id="245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49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6" w:name="A_Faz_HarmonikAkimD50_12_3"/>
            <w:bookmarkEnd w:id="24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7" w:name="A_Faz_HarmonikAkimD50_12_4"/>
            <w:bookmarkEnd w:id="24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8" w:name="A_Faz_HarmonikAkimD50_12_5"/>
            <w:bookmarkEnd w:id="248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49" w:name="A_Faz_HarmonikAkimD50_13_3"/>
            <w:bookmarkEnd w:id="24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0" w:name="A_Faz_HarmonikAkimD50_13_4"/>
            <w:bookmarkEnd w:id="25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1" w:name="A_Faz_HarmonikAkimD50_13_5"/>
            <w:bookmarkEnd w:id="251"/>
          </w:p>
        </w:tc>
      </w:tr>
    </w:tbl>
    <w:p w:rsidR="00F40A87" w:rsidRDefault="00F40A87" w:rsidP="00F40A87">
      <w:pPr>
        <w:spacing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(A FAZI)</w:t>
      </w:r>
    </w:p>
    <w:p w:rsidR="00F40A87" w:rsidRPr="003E7B44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20,000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2" w:name="A_Faz_HarmonikGerilim_3_3"/>
            <w:bookmarkEnd w:id="252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3" w:name="A_Faz_HarmonikGerilim_3_4"/>
            <w:bookmarkEnd w:id="253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4" w:name="A_Faz_HarmonikGerilim_3_5"/>
            <w:bookmarkEnd w:id="25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9,392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5" w:name="A_Faz_HarmonikGerilim_4_3"/>
            <w:bookmarkEnd w:id="255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6" w:name="A_Faz_HarmonikGerilim_4_4"/>
            <w:bookmarkEnd w:id="256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7" w:name="A_Faz_HarmonikGerilim_4_5"/>
            <w:bookmarkEnd w:id="25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20,000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8" w:name="A_Faz_HarmonikGerilim_5_3"/>
            <w:bookmarkEnd w:id="258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59" w:name="A_Faz_HarmonikGerilim_5_4"/>
            <w:bookmarkEnd w:id="259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0" w:name="A_Faz_HarmonikGerilim_5_5"/>
            <w:bookmarkEnd w:id="26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3,740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1" w:name="A_Faz_HarmonikGerilim_6_3"/>
            <w:bookmarkEnd w:id="261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2" w:name="A_Faz_HarmonikGerilim_6_4"/>
            <w:bookmarkEnd w:id="262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3" w:name="A_Faz_HarmonikGerilim_6_5"/>
            <w:bookmarkEnd w:id="26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9,914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4" w:name="A_Faz_HarmonikGerilim_7_3"/>
            <w:bookmarkEnd w:id="264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5" w:name="A_Faz_HarmonikGerilim_7_4"/>
            <w:bookmarkEnd w:id="265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6" w:name="A_Faz_HarmonikGerilim_7_5"/>
            <w:bookmarkEnd w:id="26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2,608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7" w:name="A_Faz_HarmonikGerilim_8_3"/>
            <w:bookmarkEnd w:id="267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8" w:name="A_Faz_HarmonikGerilim_8_4"/>
            <w:bookmarkEnd w:id="268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69" w:name="A_Faz_HarmonikGerilim_8_5"/>
            <w:bookmarkEnd w:id="26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6,696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0" w:name="A_Faz_HarmonikGerilim_9_3"/>
            <w:bookmarkEnd w:id="270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1" w:name="A_Faz_HarmonikGerilim_9_4"/>
            <w:bookmarkEnd w:id="271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2" w:name="A_Faz_HarmonikGerilim_9_5"/>
            <w:bookmarkEnd w:id="27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2,000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3" w:name="A_Faz_HarmonikGerilim_10_3"/>
            <w:bookmarkEnd w:id="273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4" w:name="A_Faz_HarmonikGerilim_10_4"/>
            <w:bookmarkEnd w:id="274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5" w:name="A_Faz_HarmonikGerilim_10_5"/>
            <w:bookmarkEnd w:id="27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3,478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6" w:name="A_Faz_HarmonikGerilim_11_3"/>
            <w:bookmarkEnd w:id="276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7" w:name="A_Faz_HarmonikGerilim_11_4"/>
            <w:bookmarkEnd w:id="277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8" w:name="A_Faz_HarmonikGerilim_11_5"/>
            <w:bookmarkEnd w:id="27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1,600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79" w:name="A_Faz_HarmonikGerilim_12_3"/>
            <w:bookmarkEnd w:id="279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0" w:name="A_Faz_HarmonikGerilim_12_4"/>
            <w:bookmarkEnd w:id="280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1" w:name="A_Faz_HarmonikGerilim_12_5"/>
            <w:bookmarkEnd w:id="28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2,870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2" w:name="A_Faz_HarmonikGerilim_13_3"/>
            <w:bookmarkEnd w:id="282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3" w:name="A_Faz_HarmonikGerilim_13_4"/>
            <w:bookmarkEnd w:id="283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4" w:name="A_Faz_HarmonikGerilim_13_5"/>
            <w:bookmarkEnd w:id="28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1,334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5" w:name="A_Faz_HarmonikGerilim_14_3"/>
            <w:bookmarkEnd w:id="285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6" w:name="A_Faz_HarmonikGerilim_14_4"/>
            <w:bookmarkEnd w:id="286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7" w:name="A_Faz_HarmonikGerilim_14_5"/>
            <w:bookmarkEnd w:id="28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1,826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8" w:name="A_Faz_HarmonikGerilim_15_3"/>
            <w:bookmarkEnd w:id="288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89" w:name="A_Faz_HarmonikGerilim_15_4"/>
            <w:bookmarkEnd w:id="289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0" w:name="A_Faz_HarmonikGerilim_15_5"/>
            <w:bookmarkEnd w:id="29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1,142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1" w:name="A_Faz_HarmonikGerilim_16_3"/>
            <w:bookmarkEnd w:id="291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2" w:name="A_Faz_HarmonikGerilim_16_4"/>
            <w:bookmarkEnd w:id="292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3" w:name="A_Faz_HarmonikGerilim_16_5"/>
            <w:bookmarkEnd w:id="29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1,304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4" w:name="A_Faz_HarmonikGerilim_17_3"/>
            <w:bookmarkEnd w:id="294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5" w:name="A_Faz_HarmonikGerilim_17_4"/>
            <w:bookmarkEnd w:id="295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6" w:name="A_Faz_HarmonikGerilim_17_5"/>
            <w:bookmarkEnd w:id="29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1,000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7" w:name="A_Faz_HarmonikGerilim_18_3"/>
            <w:bookmarkEnd w:id="297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8" w:name="A_Faz_HarmonikGerilim_18_4"/>
            <w:bookmarkEnd w:id="298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299" w:name="A_Faz_HarmonikGerilim_18_5"/>
            <w:bookmarkEnd w:id="29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1,150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0" w:name="A_Faz_HarmonikGerilim_19_3"/>
            <w:bookmarkEnd w:id="300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1" w:name="A_Faz_HarmonikGerilim_19_4"/>
            <w:bookmarkEnd w:id="301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2" w:name="A_Faz_HarmonikGerilim_19_5"/>
            <w:bookmarkEnd w:id="30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0,888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3" w:name="A_Faz_HarmonikGerilim_20_3"/>
            <w:bookmarkEnd w:id="303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4" w:name="A_Faz_HarmonikGerilim_20_4"/>
            <w:bookmarkEnd w:id="304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5" w:name="A_Faz_HarmonikGerilim_20_5"/>
            <w:bookmarkEnd w:id="30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1,030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6" w:name="A_Faz_HarmonikGerilim_21_3"/>
            <w:bookmarkEnd w:id="306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7" w:name="A_Faz_HarmonikGerilim_21_4"/>
            <w:bookmarkEnd w:id="307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8" w:name="A_Faz_HarmonikGerilim_21_5"/>
            <w:bookmarkEnd w:id="30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0,800</w:t>
            </w:r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09" w:name="A_Faz_HarmonikGerilim_22_3"/>
            <w:bookmarkEnd w:id="309"/>
          </w:p>
        </w:tc>
        <w:tc>
          <w:tcPr>
            <w:tcW w:w="1858" w:type="dxa"/>
            <w:vAlign w:val="center"/>
          </w:tcPr>
          <w:p w:rsidR="00F40A87" w:rsidRPr="00B675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0" w:name="A_Faz_HarmonikGerilim_22_4"/>
            <w:bookmarkEnd w:id="310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1" w:name="A_Faz_HarmonikGerilim_22_5"/>
            <w:bookmarkEnd w:id="311"/>
          </w:p>
        </w:tc>
      </w:tr>
    </w:tbl>
    <w:p w:rsidR="00F40A87" w:rsidRPr="003E7B4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Pr="00512ADC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(A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6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21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0,932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2" w:name="A_Faz_HarmonikGerilimD_3_3"/>
            <w:bookmarkEnd w:id="312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3" w:name="A_Faz_HarmonikGerilimD_3_4"/>
            <w:bookmarkEnd w:id="313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4" w:name="A_Faz_HarmonikGerilimD_3_5"/>
            <w:bookmarkEnd w:id="314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0,728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5" w:name="A_Faz_HarmonikGerilimD_4_3"/>
            <w:bookmarkEnd w:id="315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6" w:name="A_Faz_HarmonikGerilimD_4_4"/>
            <w:bookmarkEnd w:id="316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7" w:name="A_Faz_HarmonikGerilimD_4_5"/>
            <w:bookmarkEnd w:id="317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23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0,840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8" w:name="A_Faz_HarmonikGerilimD_5_3"/>
            <w:bookmarkEnd w:id="318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19" w:name="A_Faz_HarmonikGerilimD_5_4"/>
            <w:bookmarkEnd w:id="319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0" w:name="A_Faz_HarmonikGerilimD_5_5"/>
            <w:bookmarkEnd w:id="320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24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0,666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1" w:name="A_Faz_HarmonikGerilimD_6_3"/>
            <w:bookmarkEnd w:id="321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2" w:name="A_Faz_HarmonikGerilimD_6_4"/>
            <w:bookmarkEnd w:id="322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3" w:name="A_Faz_HarmonikGerilimD_6_5"/>
            <w:bookmarkEnd w:id="323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25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0,782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4" w:name="A_Faz_HarmonikGerilimD_7_3"/>
            <w:bookmarkEnd w:id="324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5" w:name="A_Faz_HarmonikGerilimD_7_4"/>
            <w:bookmarkEnd w:id="325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6" w:name="A_Faz_HarmonikGerilimD_7_5"/>
            <w:bookmarkEnd w:id="326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26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0,616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7" w:name="A_Faz_HarmonikGerilimD_8_3"/>
            <w:bookmarkEnd w:id="327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8" w:name="A_Faz_HarmonikGerilimD_8_4"/>
            <w:bookmarkEnd w:id="328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29" w:name="A_Faz_HarmonikGerilimD_8_5"/>
            <w:bookmarkEnd w:id="329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27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0,724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0" w:name="A_Faz_HarmonikGerilimD_9_3"/>
            <w:bookmarkEnd w:id="330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1" w:name="A_Faz_HarmonikGerilimD_9_4"/>
            <w:bookmarkEnd w:id="331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2" w:name="A_Faz_HarmonikGerilimD_9_5"/>
            <w:bookmarkEnd w:id="332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28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0,572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3" w:name="A_Faz_HarmonikGerilimD_10_3"/>
            <w:bookmarkEnd w:id="333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4" w:name="A_Faz_HarmonikGerilimD_10_4"/>
            <w:bookmarkEnd w:id="334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5" w:name="A_Faz_HarmonikGerilimD_10_5"/>
            <w:bookmarkEnd w:id="335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29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0,674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6" w:name="A_Faz_HarmonikGerilimD_11_3"/>
            <w:bookmarkEnd w:id="336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7" w:name="A_Faz_HarmonikGerilimD_11_4"/>
            <w:bookmarkEnd w:id="337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8" w:name="A_Faz_HarmonikGerilimD_11_5"/>
            <w:bookmarkEnd w:id="338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30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0,534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39" w:name="A_Faz_HarmonikGerilimD_12_3"/>
            <w:bookmarkEnd w:id="339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0" w:name="A_Faz_HarmonikGerilimD_12_4"/>
            <w:bookmarkEnd w:id="340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1" w:name="A_Faz_HarmonikGerilimD_12_5"/>
            <w:bookmarkEnd w:id="341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31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0,632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2" w:name="A_Faz_HarmonikGerilimD_13_3"/>
            <w:bookmarkEnd w:id="342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3" w:name="A_Faz_HarmonikGerilimD_13_4"/>
            <w:bookmarkEnd w:id="343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4" w:name="A_Faz_HarmonikGerilimD_13_5"/>
            <w:bookmarkEnd w:id="344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32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0,500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5" w:name="A_Faz_HarmonikGerilimD_14_3"/>
            <w:bookmarkEnd w:id="345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6" w:name="A_Faz_HarmonikGerilimD_14_4"/>
            <w:bookmarkEnd w:id="346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7" w:name="A_Faz_HarmonikGerilimD_14_5"/>
            <w:bookmarkEnd w:id="347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33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0,592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8" w:name="A_Faz_HarmonikGerilimD_15_3"/>
            <w:bookmarkEnd w:id="348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49" w:name="A_Faz_HarmonikGerilimD_15_4"/>
            <w:bookmarkEnd w:id="349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0" w:name="A_Faz_HarmonikGerilimD_15_5"/>
            <w:bookmarkEnd w:id="350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34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0,470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1" w:name="A_Faz_HarmonikGerilimD_16_3"/>
            <w:bookmarkEnd w:id="351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2" w:name="A_Faz_HarmonikGerilimD_16_4"/>
            <w:bookmarkEnd w:id="352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3" w:name="A_Faz_HarmonikGerilimD_16_5"/>
            <w:bookmarkEnd w:id="353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35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0,560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4" w:name="A_Faz_HarmonikGerilimD_17_3"/>
            <w:bookmarkEnd w:id="354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5" w:name="A_Faz_HarmonikGerilimD_17_4"/>
            <w:bookmarkEnd w:id="355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6" w:name="A_Faz_HarmonikGerilimD_17_5"/>
            <w:bookmarkEnd w:id="356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36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0,444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7" w:name="A_Faz_HarmonikGerilimD_18_3"/>
            <w:bookmarkEnd w:id="357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8" w:name="A_Faz_HarmonikGerilimD_18_4"/>
            <w:bookmarkEnd w:id="358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59" w:name="A_Faz_HarmonikGerilimD_18_5"/>
            <w:bookmarkEnd w:id="359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37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0,528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0" w:name="A_Faz_HarmonikGerilimD_19_3"/>
            <w:bookmarkEnd w:id="360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1" w:name="A_Faz_HarmonikGerilimD_19_4"/>
            <w:bookmarkEnd w:id="361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2" w:name="A_Faz_HarmonikGerilimD_19_5"/>
            <w:bookmarkEnd w:id="362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38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0,422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3" w:name="A_Faz_HarmonikGerilimD_20_3"/>
            <w:bookmarkEnd w:id="363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4" w:name="A_Faz_HarmonikGerilimD_20_4"/>
            <w:bookmarkEnd w:id="364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5" w:name="A_Faz_HarmonikGerilimD_20_5"/>
            <w:bookmarkEnd w:id="365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0,502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6" w:name="A_Faz_HarmonikGerilimD_21_3"/>
            <w:bookmarkEnd w:id="366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7" w:name="A_Faz_HarmonikGerilimD_21_4"/>
            <w:bookmarkEnd w:id="367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8" w:name="A_Faz_HarmonikGerilimD_21_5"/>
            <w:bookmarkEnd w:id="368"/>
          </w:p>
        </w:tc>
      </w:tr>
      <w:tr w:rsidR="00F40A87" w:rsidRPr="005F5CB0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40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0,400</w:t>
            </w:r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69" w:name="A_Faz_HarmonikGerilimD_22_3"/>
            <w:bookmarkEnd w:id="369"/>
          </w:p>
        </w:tc>
        <w:tc>
          <w:tcPr>
            <w:tcW w:w="1858" w:type="dxa"/>
            <w:vAlign w:val="center"/>
          </w:tcPr>
          <w:p w:rsidR="00F40A87" w:rsidRPr="009D57C9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0" w:name="A_Faz_HarmonikGerilimD_22_4"/>
            <w:bookmarkEnd w:id="370"/>
          </w:p>
        </w:tc>
        <w:tc>
          <w:tcPr>
            <w:tcW w:w="185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1" w:name="A_Faz_HarmonikGerilimD_22_5"/>
            <w:bookmarkEnd w:id="371"/>
          </w:p>
        </w:tc>
      </w:tr>
    </w:tbl>
    <w:p w:rsidR="00F40A87" w:rsidRPr="005F5CB0" w:rsidRDefault="00F40A87" w:rsidP="00F40A87">
      <w:pPr>
        <w:jc w:val="center"/>
        <w:rPr>
          <w:rFonts w:ascii="Arial" w:hAnsi="Arial" w:cs="Arial"/>
          <w:sz w:val="20"/>
          <w:szCs w:val="20"/>
        </w:rPr>
      </w:pPr>
    </w:p>
    <w:p w:rsidR="00F40A87" w:rsidRPr="00D80B3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Default="00F40A87" w:rsidP="00F40A87">
      <w:pPr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spacing w:before="120" w:line="288" w:lineRule="auto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(A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color w:val="FF0000"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RPr="007E1A7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RPr="007327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20</w:t>
            </w:r>
            <w:r>
              <w:rPr>
                <w:rFonts w:ascii="Arial" w:hAnsi="Arial" w:cs="Arial"/>
                <w:sz w:val="20"/>
                <w:szCs w:val="20"/>
              </w:rPr>
              <w:t>,000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2" w:name="A_Faz_HarmonikGerilimD50_3_3"/>
            <w:bookmarkEnd w:id="37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3" w:name="A_Faz_HarmonikGerilimD50_3_4"/>
            <w:bookmarkEnd w:id="37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4" w:name="A_Faz_HarmonikGerilimD50_3_5"/>
            <w:bookmarkEnd w:id="374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5" w:name="A_Faz_HarmonikGerilimD50_4_3"/>
            <w:bookmarkEnd w:id="37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6" w:name="A_Faz_HarmonikGerilimD50_4_4"/>
            <w:bookmarkEnd w:id="37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7" w:name="A_Faz_HarmonikGerilimD50_4_5"/>
            <w:bookmarkEnd w:id="377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42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8" w:name="A_Faz_HarmonikGerilimD50_5_3"/>
            <w:bookmarkEnd w:id="37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79" w:name="A_Faz_HarmonikGerilimD50_5_4"/>
            <w:bookmarkEnd w:id="37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0" w:name="A_Faz_HarmonikGerilimD50_5_5"/>
            <w:bookmarkEnd w:id="380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  <w:r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1" w:name="A_Faz_HarmonikGerilimD50_6_3"/>
            <w:bookmarkEnd w:id="38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2" w:name="A_Faz_HarmonikGerilimD50_6_4"/>
            <w:bookmarkEnd w:id="38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3" w:name="A_Faz_HarmonikGerilimD50_6_5"/>
            <w:bookmarkEnd w:id="383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44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4" w:name="A_Faz_HarmonikGerilimD50_7_3"/>
            <w:bookmarkEnd w:id="38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5" w:name="A_Faz_HarmonikGerilimD50_7_4"/>
            <w:bookmarkEnd w:id="38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6" w:name="A_Faz_HarmonikGerilimD50_7_5"/>
            <w:bookmarkEnd w:id="386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45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7" w:name="A_Faz_HarmonikGerilimD50_8_3"/>
            <w:bookmarkEnd w:id="38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8" w:name="A_Faz_HarmonikGerilimD50_8_4"/>
            <w:bookmarkEnd w:id="38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89" w:name="A_Faz_HarmonikGerilimD50_8_5"/>
            <w:bookmarkEnd w:id="389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46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0" w:name="A_Faz_HarmonikGerilimD50_9_3"/>
            <w:bookmarkEnd w:id="39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1" w:name="A_Faz_HarmonikGerilimD50_9_4"/>
            <w:bookmarkEnd w:id="39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2" w:name="A_Faz_HarmonikGerilimD50_9_5"/>
            <w:bookmarkEnd w:id="392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3" w:name="A_Faz_HarmonikGerilimD50_10_3"/>
            <w:bookmarkEnd w:id="39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4" w:name="A_Faz_HarmonikGerilimD50_10_4"/>
            <w:bookmarkEnd w:id="39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5" w:name="A_Faz_HarmonikGerilimD50_10_5"/>
            <w:bookmarkEnd w:id="395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48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6" w:name="A_Faz_HarmonikGerilimD50_11_3"/>
            <w:bookmarkEnd w:id="39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7" w:name="A_Faz_HarmonikGerilimD50_11_4"/>
            <w:bookmarkEnd w:id="39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8" w:name="A_Faz_HarmonikGerilimD50_11_5"/>
            <w:bookmarkEnd w:id="398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49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399" w:name="A_Faz_HarmonikGerilimD50_12_3"/>
            <w:bookmarkEnd w:id="39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0" w:name="A_Faz_HarmonikGerilimD50_12_4"/>
            <w:bookmarkEnd w:id="40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1" w:name="A_Faz_HarmonikGerilimD50_12_5"/>
            <w:bookmarkEnd w:id="401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2" w:name="A_Faz_HarmonikGerilimD50_13_3"/>
            <w:bookmarkEnd w:id="40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3" w:name="A_Faz_HarmonikGerilimD50_13_4"/>
            <w:bookmarkEnd w:id="40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4" w:name="A_Faz_HarmonikGerilimD50_13_5"/>
            <w:bookmarkEnd w:id="404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 w:rsidRPr="009829FB">
        <w:rPr>
          <w:rFonts w:ascii="Arial" w:hAnsi="Arial" w:cs="Arial"/>
          <w:b/>
          <w:sz w:val="22"/>
          <w:szCs w:val="22"/>
        </w:rPr>
        <w:t>FL</w:t>
      </w:r>
      <w:r>
        <w:rPr>
          <w:rFonts w:ascii="Arial" w:hAnsi="Arial" w:cs="Arial"/>
          <w:b/>
          <w:sz w:val="22"/>
          <w:szCs w:val="22"/>
        </w:rPr>
        <w:t>I</w:t>
      </w:r>
      <w:r w:rsidRPr="009829FB">
        <w:rPr>
          <w:rFonts w:ascii="Arial" w:hAnsi="Arial" w:cs="Arial"/>
          <w:b/>
          <w:sz w:val="22"/>
          <w:szCs w:val="22"/>
        </w:rPr>
        <w:t>CKER</w:t>
      </w:r>
      <w:r>
        <w:rPr>
          <w:rFonts w:ascii="Arial" w:hAnsi="Arial" w:cs="Arial"/>
          <w:b/>
          <w:sz w:val="22"/>
          <w:szCs w:val="22"/>
        </w:rPr>
        <w:t xml:space="preserve"> (A FAZI)</w:t>
      </w:r>
    </w:p>
    <w:p w:rsidR="00F40A87" w:rsidRPr="009829FB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80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219"/>
        <w:gridCol w:w="2258"/>
        <w:gridCol w:w="1779"/>
        <w:gridCol w:w="958"/>
        <w:gridCol w:w="1502"/>
        <w:gridCol w:w="1588"/>
        <w:gridCol w:w="1501"/>
      </w:tblGrid>
      <w:tr w:rsidR="00F40A87" w:rsidTr="00E42EDB">
        <w:trPr>
          <w:trHeight w:val="640"/>
          <w:jc w:val="center"/>
        </w:trPr>
        <w:tc>
          <w:tcPr>
            <w:tcW w:w="6214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090" w:type="dxa"/>
            <w:gridSpan w:val="2"/>
            <w:vAlign w:val="center"/>
          </w:tcPr>
          <w:p w:rsidR="00F40A87" w:rsidRPr="002368CC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2368CC">
              <w:rPr>
                <w:rFonts w:ascii="Arial" w:hAnsi="Arial" w:cs="Arial"/>
                <w:b/>
                <w:i w:val="0"/>
                <w:color w:val="auto"/>
              </w:rPr>
              <w:t>ÖLÇÜLEN</w:t>
            </w:r>
            <w:r>
              <w:rPr>
                <w:rFonts w:ascii="Arial" w:hAnsi="Arial" w:cs="Arial"/>
                <w:b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DEĞER</w:t>
            </w:r>
            <w:r>
              <w:rPr>
                <w:rFonts w:ascii="Arial" w:hAnsi="Arial" w:cs="Arial"/>
                <w:b/>
                <w:i w:val="0"/>
                <w:color w:val="auto"/>
              </w:rPr>
              <w:t xml:space="preserve"> </w:t>
            </w:r>
          </w:p>
        </w:tc>
        <w:tc>
          <w:tcPr>
            <w:tcW w:w="1501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507"/>
          <w:jc w:val="center"/>
        </w:trPr>
        <w:tc>
          <w:tcPr>
            <w:tcW w:w="1219" w:type="dxa"/>
            <w:vAlign w:val="center"/>
          </w:tcPr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</w:t>
            </w:r>
          </w:p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(V)</w:t>
            </w:r>
          </w:p>
        </w:tc>
        <w:tc>
          <w:tcPr>
            <w:tcW w:w="2258" w:type="dxa"/>
            <w:vAlign w:val="center"/>
          </w:tcPr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 xml:space="preserve">Modülasyon </w:t>
            </w: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frekansı</w:t>
            </w:r>
          </w:p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368CC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(mHz)</w:t>
            </w:r>
          </w:p>
        </w:tc>
        <w:tc>
          <w:tcPr>
            <w:tcW w:w="1779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Dakikadaki gerilim değişimi</w:t>
            </w:r>
          </w:p>
        </w:tc>
        <w:tc>
          <w:tcPr>
            <w:tcW w:w="958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DV/V</w:t>
            </w:r>
          </w:p>
        </w:tc>
        <w:tc>
          <w:tcPr>
            <w:tcW w:w="1502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(Pst)</w:t>
            </w:r>
          </w:p>
        </w:tc>
        <w:tc>
          <w:tcPr>
            <w:tcW w:w="158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(Pst)</w:t>
            </w:r>
          </w:p>
        </w:tc>
        <w:tc>
          <w:tcPr>
            <w:tcW w:w="1501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8,333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2,724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5" w:name="A_Faz_Flicker_3_5"/>
            <w:bookmarkEnd w:id="405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6" w:name="A_Faz_Flicker_3_6"/>
            <w:bookmarkEnd w:id="406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7" w:name="A_Faz_Flicker_3_7"/>
            <w:bookmarkEnd w:id="407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16,66</w:t>
            </w:r>
            <w:r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2,21</w:t>
            </w: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8" w:name="A_Faz_Flicker_4_5"/>
            <w:bookmarkEnd w:id="408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09" w:name="A_Faz_Flicker_4_6"/>
            <w:bookmarkEnd w:id="409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0" w:name="A_Faz_Flicker_4_7"/>
            <w:bookmarkEnd w:id="410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58,333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1,459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1" w:name="A_Faz_Flicker_5_5"/>
            <w:bookmarkEnd w:id="411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2" w:name="A_Faz_Flicker_5_6"/>
            <w:bookmarkEnd w:id="412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3" w:name="A_Faz_Flicker_5_7"/>
            <w:bookmarkEnd w:id="413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325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</w:t>
            </w:r>
            <w:r>
              <w:rPr>
                <w:rFonts w:ascii="Arial" w:hAnsi="Arial" w:cs="Arial"/>
                <w:sz w:val="20"/>
                <w:szCs w:val="20"/>
              </w:rPr>
              <w:t>906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4" w:name="A_Faz_Flicker_6_5"/>
            <w:bookmarkEnd w:id="414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5" w:name="A_Faz_Flicker_6_6"/>
            <w:bookmarkEnd w:id="415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6" w:name="A_Faz_Flicker_6_7"/>
            <w:bookmarkEnd w:id="416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BC78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916,667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110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0,725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7" w:name="A_Faz_Flicker_7_5"/>
            <w:bookmarkEnd w:id="417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8" w:name="A_Faz_Flicker_7_6"/>
            <w:bookmarkEnd w:id="418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19" w:name="A_Faz_Flicker_7_7"/>
            <w:bookmarkEnd w:id="419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13500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1620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0,402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0" w:name="A_Faz_Flicker_8_5"/>
            <w:bookmarkEnd w:id="420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1" w:name="A_Faz_Flicker_8_6"/>
            <w:bookmarkEnd w:id="421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2" w:name="A_Faz_Flicker_8_7"/>
            <w:bookmarkEnd w:id="422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</w:t>
            </w:r>
            <w:r w:rsidRPr="002C716E">
              <w:rPr>
                <w:rFonts w:ascii="Arial" w:hAnsi="Arial" w:cs="Arial"/>
                <w:sz w:val="20"/>
                <w:szCs w:val="20"/>
              </w:rPr>
              <w:t>3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4000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2,400</w:t>
            </w:r>
          </w:p>
        </w:tc>
        <w:tc>
          <w:tcPr>
            <w:tcW w:w="1502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3" w:name="A_Faz_Flicker_9_5"/>
            <w:bookmarkEnd w:id="423"/>
          </w:p>
        </w:tc>
        <w:tc>
          <w:tcPr>
            <w:tcW w:w="1588" w:type="dxa"/>
            <w:vAlign w:val="center"/>
          </w:tcPr>
          <w:p w:rsidR="00F40A87" w:rsidRPr="005F5CB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4" w:name="A_Faz_Flicker_9_6"/>
            <w:bookmarkEnd w:id="424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5" w:name="A_Faz_Flicker_9_7"/>
            <w:bookmarkEnd w:id="425"/>
          </w:p>
        </w:tc>
      </w:tr>
    </w:tbl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  <w:r>
        <w:rPr>
          <w:rFonts w:ascii="Arial" w:hAnsi="Arial" w:cs="Arial"/>
          <w:color w:val="FF0000"/>
          <w:sz w:val="22"/>
          <w:szCs w:val="22"/>
        </w:rPr>
        <w:lastRenderedPageBreak/>
        <w:t xml:space="preserve"> </w:t>
      </w: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 xml:space="preserve">AC </w:t>
      </w:r>
      <w:r>
        <w:rPr>
          <w:rFonts w:ascii="Arial" w:hAnsi="Arial" w:cs="Arial"/>
          <w:b/>
          <w:sz w:val="22"/>
          <w:szCs w:val="22"/>
        </w:rPr>
        <w:t>GERİLİ</w:t>
      </w:r>
      <w:r w:rsidRPr="00C47150">
        <w:rPr>
          <w:rFonts w:ascii="Arial" w:hAnsi="Arial" w:cs="Arial"/>
          <w:b/>
          <w:sz w:val="22"/>
          <w:szCs w:val="22"/>
        </w:rPr>
        <w:t>M</w:t>
      </w:r>
      <w:r>
        <w:rPr>
          <w:rFonts w:ascii="Arial" w:hAnsi="Arial" w:cs="Arial"/>
          <w:b/>
          <w:sz w:val="22"/>
          <w:szCs w:val="22"/>
        </w:rPr>
        <w:t xml:space="preserve"> ÖLÇÜMLERİ (B FAZI)</w:t>
      </w: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740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36"/>
        <w:gridCol w:w="1868"/>
        <w:gridCol w:w="1855"/>
        <w:gridCol w:w="1849"/>
      </w:tblGrid>
      <w:tr w:rsidR="00F40A87" w:rsidTr="00E42EDB">
        <w:trPr>
          <w:trHeight w:val="626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</w:p>
          <w:p w:rsidR="00F40A87" w:rsidRPr="007E1A77" w:rsidRDefault="00F40A87" w:rsidP="00E42EDB">
            <w:pPr>
              <w:pStyle w:val="Balk9"/>
              <w:spacing w:before="6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12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Gerilim (V)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585A7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6" w:name="B_Faz_Ger_3_2"/>
            <w:bookmarkEnd w:id="426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7" w:name="B_Faz_Ger_3_3"/>
            <w:bookmarkEnd w:id="427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8" w:name="B_Faz_Ger_3_4"/>
            <w:bookmarkEnd w:id="428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585A7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29" w:name="B_Faz_Ger_4_2"/>
            <w:bookmarkEnd w:id="429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0" w:name="B_Faz_Ger_4_3"/>
            <w:bookmarkEnd w:id="430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1" w:name="B_Faz_Ger_4_4"/>
            <w:bookmarkEnd w:id="431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 xml:space="preserve">AC </w:t>
      </w:r>
      <w:r>
        <w:rPr>
          <w:rFonts w:ascii="Arial" w:hAnsi="Arial" w:cs="Arial"/>
          <w:b/>
          <w:sz w:val="22"/>
          <w:szCs w:val="22"/>
        </w:rPr>
        <w:t>AKI</w:t>
      </w:r>
      <w:r w:rsidRPr="00C47150">
        <w:rPr>
          <w:rFonts w:ascii="Arial" w:hAnsi="Arial" w:cs="Arial"/>
          <w:b/>
          <w:sz w:val="22"/>
          <w:szCs w:val="22"/>
        </w:rPr>
        <w:t>M</w:t>
      </w:r>
      <w:r>
        <w:rPr>
          <w:rFonts w:ascii="Arial" w:hAnsi="Arial" w:cs="Arial"/>
          <w:b/>
          <w:sz w:val="22"/>
          <w:szCs w:val="22"/>
        </w:rPr>
        <w:t xml:space="preserve"> ÖLÇÜMLERİ (B FAZI)</w:t>
      </w: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740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36"/>
        <w:gridCol w:w="1868"/>
        <w:gridCol w:w="1855"/>
        <w:gridCol w:w="1849"/>
      </w:tblGrid>
      <w:tr w:rsidR="00F40A87" w:rsidTr="00E42EDB">
        <w:trPr>
          <w:trHeight w:val="627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</w:p>
          <w:p w:rsidR="00F40A87" w:rsidRPr="007E1A77" w:rsidRDefault="00F40A87" w:rsidP="00E42EDB">
            <w:pPr>
              <w:pStyle w:val="Balk9"/>
              <w:spacing w:before="6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12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Akım (A)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Fider 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2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2" w:name="B_Faz_Akim_3_2"/>
            <w:bookmarkEnd w:id="432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3" w:name="B_Faz_Akim_3_3"/>
            <w:bookmarkEnd w:id="433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4" w:name="B_Faz_Akim_3_4"/>
            <w:bookmarkEnd w:id="434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5" w:name="B_Faz_Akim_4_2"/>
            <w:bookmarkEnd w:id="435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6" w:name="B_Faz_Akim_4_3"/>
            <w:bookmarkEnd w:id="436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7" w:name="B_Faz_Akim_4_4"/>
            <w:bookmarkEnd w:id="437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8" w:name="B_Faz_Akim_5_2"/>
            <w:bookmarkEnd w:id="438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39" w:name="B_Faz_Akim_5_3"/>
            <w:bookmarkEnd w:id="439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0" w:name="B_Faz_Akim_5_4"/>
            <w:bookmarkEnd w:id="440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1" w:name="B_Faz_Akim_6_2"/>
            <w:bookmarkEnd w:id="441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2" w:name="B_Faz_Akim_6_3"/>
            <w:bookmarkEnd w:id="442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3" w:name="B_Faz_Akim_6_4"/>
            <w:bookmarkEnd w:id="443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4" w:name="B_Faz_Akim_7_2"/>
            <w:bookmarkEnd w:id="444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5" w:name="B_Faz_Akim_7_3"/>
            <w:bookmarkEnd w:id="445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6" w:name="B_Faz_Akim_7_4"/>
            <w:bookmarkEnd w:id="446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7" w:name="B_Faz_Akim_8_2"/>
            <w:bookmarkEnd w:id="447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8" w:name="B_Faz_Akim_8_3"/>
            <w:bookmarkEnd w:id="448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49" w:name="B_Faz_Akim_8_4"/>
            <w:bookmarkEnd w:id="449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868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0" w:name="B_Faz_Akim_9_2"/>
            <w:bookmarkEnd w:id="450"/>
          </w:p>
        </w:tc>
        <w:tc>
          <w:tcPr>
            <w:tcW w:w="1855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1" w:name="B_Faz_Akim_9_3"/>
            <w:bookmarkEnd w:id="451"/>
          </w:p>
        </w:tc>
        <w:tc>
          <w:tcPr>
            <w:tcW w:w="1849" w:type="dxa"/>
            <w:vAlign w:val="center"/>
          </w:tcPr>
          <w:p w:rsidR="00F40A87" w:rsidRPr="008A3DC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2" w:name="B_Faz_Akim_9_4"/>
            <w:bookmarkEnd w:id="452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>A</w:t>
      </w:r>
      <w:r>
        <w:rPr>
          <w:rFonts w:ascii="Arial" w:hAnsi="Arial" w:cs="Arial"/>
          <w:b/>
          <w:sz w:val="22"/>
          <w:szCs w:val="22"/>
        </w:rPr>
        <w:t>KTİF</w:t>
      </w:r>
      <w:r w:rsidRPr="00C47150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/>
          <w:sz w:val="22"/>
          <w:szCs w:val="22"/>
        </w:rPr>
        <w:t>GÜÇ ÖLÇÜMLERİ (B FAZI)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31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47"/>
        <w:gridCol w:w="1447"/>
        <w:gridCol w:w="1373"/>
        <w:gridCol w:w="1521"/>
        <w:gridCol w:w="1447"/>
        <w:gridCol w:w="1447"/>
        <w:gridCol w:w="1628"/>
      </w:tblGrid>
      <w:tr w:rsidR="00F40A87" w:rsidTr="00E42EDB">
        <w:trPr>
          <w:trHeight w:val="669"/>
          <w:jc w:val="center"/>
        </w:trPr>
        <w:tc>
          <w:tcPr>
            <w:tcW w:w="5788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289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62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09"/>
          <w:jc w:val="center"/>
        </w:trPr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 (V)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Akım (A)</w:t>
            </w:r>
          </w:p>
        </w:tc>
        <w:tc>
          <w:tcPr>
            <w:tcW w:w="1373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Cos φ</w:t>
            </w:r>
          </w:p>
        </w:tc>
        <w:tc>
          <w:tcPr>
            <w:tcW w:w="1521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Aktif Güç (W)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W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W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62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%</w:t>
            </w: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288,675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3" w:name="B_Faz_AktifGuc_3_5"/>
            <w:bookmarkEnd w:id="453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4" w:name="B_Faz_AktifGuc_3_6"/>
            <w:bookmarkEnd w:id="454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5" w:name="B_Faz_AktifGuc_3_7"/>
            <w:bookmarkEnd w:id="455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0,5i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6" w:name="B_Faz_AktifGuc_4_5"/>
            <w:bookmarkEnd w:id="456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7" w:name="B_Faz_AktifGuc_4_6"/>
            <w:bookmarkEnd w:id="457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8" w:name="B_Faz_AktifGuc_4_7"/>
            <w:bookmarkEnd w:id="458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0,5k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59" w:name="B_Faz_AktifGuc_5_5"/>
            <w:bookmarkEnd w:id="459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0" w:name="B_Faz_AktifGuc_5_6"/>
            <w:bookmarkEnd w:id="460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1" w:name="B_Faz_AktifGuc_5_7"/>
            <w:bookmarkEnd w:id="461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2" w:name="B_Faz_AktifGuc_6_5"/>
            <w:bookmarkEnd w:id="462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3" w:name="B_Faz_AktifGuc_6_6"/>
            <w:bookmarkEnd w:id="463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4" w:name="B_Faz_AktifGuc_6_7"/>
            <w:bookmarkEnd w:id="464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5" w:name="B_Faz_AktifGuc_7_5"/>
            <w:bookmarkEnd w:id="465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6" w:name="B_Faz_AktifGuc_7_6"/>
            <w:bookmarkEnd w:id="466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7" w:name="B_Faz_AktifGuc_7_7"/>
            <w:bookmarkEnd w:id="467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28,868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8" w:name="B_Faz_AktifGuc_8_5"/>
            <w:bookmarkEnd w:id="468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69" w:name="B_Faz_AktifGuc_8_6"/>
            <w:bookmarkEnd w:id="469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0" w:name="B_Faz_AktifGuc_8_7"/>
            <w:bookmarkEnd w:id="470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14,434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1" w:name="B_Faz_AktifGuc_9_5"/>
            <w:bookmarkEnd w:id="471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2" w:name="B_Faz_AktifGuc_9_6"/>
            <w:bookmarkEnd w:id="472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3" w:name="B_Faz_AktifGuc_9_7"/>
            <w:bookmarkEnd w:id="473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5,774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4" w:name="B_Faz_AktifGuc_10_5"/>
            <w:bookmarkEnd w:id="474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5" w:name="B_Faz_AktifGuc_10_6"/>
            <w:bookmarkEnd w:id="475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6" w:name="B_Faz_AktifGuc_10_7"/>
            <w:bookmarkEnd w:id="476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37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2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3,608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7" w:name="B_Faz_AktifGuc_11_5"/>
            <w:bookmarkEnd w:id="477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8" w:name="B_Faz_AktifGuc_11_6"/>
            <w:bookmarkEnd w:id="478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79" w:name="B_Faz_AktifGuc_11_7"/>
            <w:bookmarkEnd w:id="479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RE</w:t>
      </w:r>
      <w:r w:rsidRPr="00C47150">
        <w:rPr>
          <w:rFonts w:ascii="Arial" w:hAnsi="Arial" w:cs="Arial"/>
          <w:b/>
          <w:sz w:val="22"/>
          <w:szCs w:val="22"/>
        </w:rPr>
        <w:t>A</w:t>
      </w:r>
      <w:r>
        <w:rPr>
          <w:rFonts w:ascii="Arial" w:hAnsi="Arial" w:cs="Arial"/>
          <w:b/>
          <w:sz w:val="22"/>
          <w:szCs w:val="22"/>
        </w:rPr>
        <w:t>KTİF</w:t>
      </w:r>
      <w:r w:rsidRPr="00C47150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/>
          <w:sz w:val="22"/>
          <w:szCs w:val="22"/>
        </w:rPr>
        <w:t>GÜÇ ÖLÇÜMLERİ (B FAZI)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31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47"/>
        <w:gridCol w:w="1447"/>
        <w:gridCol w:w="1051"/>
        <w:gridCol w:w="1843"/>
        <w:gridCol w:w="1447"/>
        <w:gridCol w:w="1447"/>
        <w:gridCol w:w="1628"/>
      </w:tblGrid>
      <w:tr w:rsidR="00F40A87" w:rsidTr="00E42EDB">
        <w:trPr>
          <w:trHeight w:val="677"/>
          <w:jc w:val="center"/>
        </w:trPr>
        <w:tc>
          <w:tcPr>
            <w:tcW w:w="5788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289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62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09"/>
          <w:jc w:val="center"/>
        </w:trPr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 (V)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Akım (A)</w:t>
            </w:r>
          </w:p>
        </w:tc>
        <w:tc>
          <w:tcPr>
            <w:tcW w:w="1051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Sin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 xml:space="preserve"> φ</w:t>
            </w:r>
          </w:p>
        </w:tc>
        <w:tc>
          <w:tcPr>
            <w:tcW w:w="1843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Reaktif Güç (Var)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 w:rsidRPr="00C25D91">
              <w:rPr>
                <w:rFonts w:ascii="Arial" w:hAnsi="Arial" w:cs="Arial"/>
                <w:b/>
                <w:bCs/>
                <w:i w:val="0"/>
                <w:color w:val="auto"/>
              </w:rPr>
              <w:t>Var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 w:rsidRPr="00C25D91">
              <w:rPr>
                <w:rFonts w:ascii="Arial" w:hAnsi="Arial" w:cs="Arial"/>
                <w:b/>
                <w:bCs/>
                <w:i w:val="0"/>
                <w:color w:val="auto"/>
              </w:rPr>
              <w:t>Var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62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%</w:t>
            </w: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288,675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0" w:name="B_Faz_ReAktifGuc_3_5"/>
            <w:bookmarkEnd w:id="480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1" w:name="B_Faz_ReAktifGuc_3_6"/>
            <w:bookmarkEnd w:id="481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2" w:name="B_Faz_ReAktifGuc_3_7"/>
            <w:bookmarkEnd w:id="482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0,5i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3" w:name="B_Faz_ReAktifGuc_4_5"/>
            <w:bookmarkEnd w:id="483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4" w:name="B_Faz_ReAktifGuc_4_6"/>
            <w:bookmarkEnd w:id="484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5" w:name="B_Faz_ReAktifGuc_4_7"/>
            <w:bookmarkEnd w:id="485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0,5k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6" w:name="B_Faz_ReAktifGuc_5_5"/>
            <w:bookmarkEnd w:id="486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7" w:name="B_Faz_ReAktifGuc_5_6"/>
            <w:bookmarkEnd w:id="487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8" w:name="B_Faz_ReAktifGuc_5_7"/>
            <w:bookmarkEnd w:id="488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89" w:name="B_Faz_ReAktifGuc_6_5"/>
            <w:bookmarkEnd w:id="489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0" w:name="B_Faz_ReAktifGuc_6_6"/>
            <w:bookmarkEnd w:id="490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1" w:name="B_Faz_ReAktifGuc_6_7"/>
            <w:bookmarkEnd w:id="491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2" w:name="B_Faz_ReAktifGuc_7_5"/>
            <w:bookmarkEnd w:id="492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3" w:name="B_Faz_ReAktifGuc_7_6"/>
            <w:bookmarkEnd w:id="493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4" w:name="B_Faz_ReAktifGuc_7_7"/>
            <w:bookmarkEnd w:id="494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28,868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5" w:name="B_Faz_ReAktifGuc_8_5"/>
            <w:bookmarkEnd w:id="495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6" w:name="B_Faz_ReAktifGuc_8_6"/>
            <w:bookmarkEnd w:id="496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7" w:name="B_Faz_ReAktifGuc_8_7"/>
            <w:bookmarkEnd w:id="497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14,434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8" w:name="B_Faz_ReAktifGuc_9_5"/>
            <w:bookmarkEnd w:id="498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499" w:name="B_Faz_ReAktifGuc_9_6"/>
            <w:bookmarkEnd w:id="499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0" w:name="B_Faz_ReAktifGuc_9_7"/>
            <w:bookmarkEnd w:id="500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5,774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1" w:name="B_Faz_ReAktifGuc_10_5"/>
            <w:bookmarkEnd w:id="501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2" w:name="B_Faz_ReAktifGuc_10_6"/>
            <w:bookmarkEnd w:id="502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3" w:name="B_Faz_ReAktifGuc_10_7"/>
            <w:bookmarkEnd w:id="503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051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4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3,608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4" w:name="B_Faz_ReAktifGuc_11_5"/>
            <w:bookmarkEnd w:id="504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5" w:name="B_Faz_ReAktifGuc_11_6"/>
            <w:bookmarkEnd w:id="505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6" w:name="B_Faz_ReAktifGuc_11_7"/>
            <w:bookmarkEnd w:id="506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386884" w:rsidRDefault="00F40A87" w:rsidP="00F40A87">
      <w:pPr>
        <w:jc w:val="center"/>
        <w:rPr>
          <w:b/>
          <w:bCs/>
          <w:i/>
          <w:iCs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3E7B44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B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</w:p>
    <w:p w:rsidR="00F40A87" w:rsidRPr="00F22A3B" w:rsidRDefault="00F40A87" w:rsidP="00F40A87">
      <w:pPr>
        <w:jc w:val="center"/>
        <w:rPr>
          <w:rFonts w:ascii="Arial" w:hAnsi="Arial" w:cs="Arial"/>
          <w:b/>
          <w:bCs/>
          <w:iCs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A)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7" w:name="B_Faz_HarmonikAkim_3_3"/>
            <w:bookmarkEnd w:id="50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8" w:name="B_Faz_HarmonikAkim_3_4"/>
            <w:bookmarkEnd w:id="50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09" w:name="B_Faz_HarmonikAkim_3_5"/>
            <w:bookmarkEnd w:id="50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08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0" w:name="B_Faz_HarmonikAkim_4_3"/>
            <w:bookmarkEnd w:id="51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1" w:name="B_Faz_HarmonikAkim_4_4"/>
            <w:bookmarkEnd w:id="51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2" w:name="B_Faz_HarmonikAkim_4_5"/>
            <w:bookmarkEnd w:id="51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3" w:name="B_Faz_HarmonikAkim_5_3"/>
            <w:bookmarkEnd w:id="51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4" w:name="B_Faz_HarmonikAkim_5_4"/>
            <w:bookmarkEnd w:id="51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5" w:name="B_Faz_HarmonikAkim_5_5"/>
            <w:bookmarkEnd w:id="51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43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6" w:name="B_Faz_HarmonikAkim_6_3"/>
            <w:bookmarkEnd w:id="51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7" w:name="B_Faz_HarmonikAkim_6_4"/>
            <w:bookmarkEnd w:id="51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8" w:name="B_Faz_HarmonikAkim_6_5"/>
            <w:bookmarkEnd w:id="51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14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19" w:name="B_Faz_HarmonikAkim_7_3"/>
            <w:bookmarkEnd w:id="51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0" w:name="B_Faz_HarmonikAkim_7_4"/>
            <w:bookmarkEnd w:id="52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1" w:name="B_Faz_HarmonikAkim_7_5"/>
            <w:bookmarkEnd w:id="52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2" w:name="B_Faz_HarmonikAkim_8_3"/>
            <w:bookmarkEnd w:id="52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3" w:name="B_Faz_HarmonikAkim_8_4"/>
            <w:bookmarkEnd w:id="52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4" w:name="B_Faz_HarmonikAkim_8_5"/>
            <w:bookmarkEnd w:id="52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77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5" w:name="B_Faz_HarmonikAkim_9_3"/>
            <w:bookmarkEnd w:id="52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6" w:name="B_Faz_HarmonikAkim_9_4"/>
            <w:bookmarkEnd w:id="52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7" w:name="B_Faz_HarmonikAkim_9_5"/>
            <w:bookmarkEnd w:id="52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230</w:t>
            </w:r>
            <w:r>
              <w:rPr>
                <w:rFonts w:ascii="Arial" w:hAnsi="Arial" w:cs="Arial"/>
                <w:sz w:val="20"/>
                <w:szCs w:val="20"/>
              </w:rPr>
              <w:t>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8" w:name="B_Faz_HarmonikAkim_10_3"/>
            <w:bookmarkEnd w:id="52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29" w:name="B_Faz_HarmonikAkim_10_4"/>
            <w:bookmarkEnd w:id="52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0" w:name="B_Faz_HarmonikAkim_10_5"/>
            <w:bookmarkEnd w:id="53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40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1" w:name="B_Faz_HarmonikAkim_11_3"/>
            <w:bookmarkEnd w:id="53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2" w:name="B_Faz_HarmonikAkim_11_4"/>
            <w:bookmarkEnd w:id="53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3" w:name="B_Faz_HarmonikAkim_11_5"/>
            <w:bookmarkEnd w:id="53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184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4" w:name="B_Faz_HarmonikAkim_12_3"/>
            <w:bookmarkEnd w:id="53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5" w:name="B_Faz_HarmonikAkim_12_4"/>
            <w:bookmarkEnd w:id="53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6" w:name="B_Faz_HarmonikAkim_12_5"/>
            <w:bookmarkEnd w:id="53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7" w:name="B_Faz_HarmonikAkim_13_3"/>
            <w:bookmarkEnd w:id="53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8" w:name="B_Faz_HarmonikAkim_13_4"/>
            <w:bookmarkEnd w:id="53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39" w:name="B_Faz_HarmonikAkim_13_5"/>
            <w:bookmarkEnd w:id="53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15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0" w:name="B_Faz_HarmonikAkim_14_3"/>
            <w:bookmarkEnd w:id="54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1" w:name="B_Faz_HarmonikAkim_14_4"/>
            <w:bookmarkEnd w:id="54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2" w:name="B_Faz_HarmonikAkim_14_5"/>
            <w:bookmarkEnd w:id="54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210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3" w:name="B_Faz_HarmonikAkim_15_3"/>
            <w:bookmarkEnd w:id="54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4" w:name="B_Faz_HarmonikAkim_15_4"/>
            <w:bookmarkEnd w:id="54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5" w:name="B_Faz_HarmonikAkim_15_5"/>
            <w:bookmarkEnd w:id="54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131</w:t>
            </w:r>
            <w:r>
              <w:rPr>
                <w:rFonts w:ascii="Arial" w:hAnsi="Arial" w:cs="Arial"/>
                <w:sz w:val="20"/>
                <w:szCs w:val="20"/>
              </w:rPr>
              <w:t>43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6" w:name="B_Faz_HarmonikAkim_16_3"/>
            <w:bookmarkEnd w:id="54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7" w:name="B_Faz_HarmonikAkim_16_4"/>
            <w:bookmarkEnd w:id="54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8" w:name="B_Faz_HarmonikAkim_16_5"/>
            <w:bookmarkEnd w:id="54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150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49" w:name="B_Faz_HarmonikAkim_17_3"/>
            <w:bookmarkEnd w:id="54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0" w:name="B_Faz_HarmonikAkim_17_4"/>
            <w:bookmarkEnd w:id="55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1" w:name="B_Faz_HarmonikAkim_17_5"/>
            <w:bookmarkEnd w:id="55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115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2" w:name="B_Faz_HarmonikAkim_18_3"/>
            <w:bookmarkEnd w:id="55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3" w:name="B_Faz_HarmonikAkim_18_4"/>
            <w:bookmarkEnd w:id="55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4" w:name="B_Faz_HarmonikAkim_18_5"/>
            <w:bookmarkEnd w:id="55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13</w:t>
            </w:r>
            <w:r>
              <w:rPr>
                <w:rFonts w:ascii="Arial" w:hAnsi="Arial" w:cs="Arial"/>
                <w:sz w:val="20"/>
                <w:szCs w:val="20"/>
              </w:rPr>
              <w:t>235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5" w:name="B_Faz_HarmonikAkim_19_3"/>
            <w:bookmarkEnd w:id="55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6" w:name="B_Faz_HarmonikAkim_19_4"/>
            <w:bookmarkEnd w:id="55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7" w:name="B_Faz_HarmonikAkim_19_5"/>
            <w:bookmarkEnd w:id="55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102</w:t>
            </w:r>
            <w:r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8" w:name="B_Faz_HarmonikAkim_20_3"/>
            <w:bookmarkEnd w:id="55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59" w:name="B_Faz_HarmonikAkim_20_4"/>
            <w:bookmarkEnd w:id="55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0" w:name="B_Faz_HarmonikAkim_20_5"/>
            <w:bookmarkEnd w:id="56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11</w:t>
            </w:r>
            <w:r>
              <w:rPr>
                <w:rFonts w:ascii="Arial" w:hAnsi="Arial" w:cs="Arial"/>
                <w:sz w:val="20"/>
                <w:szCs w:val="20"/>
              </w:rPr>
              <w:t>842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1" w:name="B_Faz_HarmonikAkim_21_3"/>
            <w:bookmarkEnd w:id="56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2" w:name="B_Faz_HarmonikAkim_21_4"/>
            <w:bookmarkEnd w:id="56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3" w:name="B_Faz_HarmonikAkim_21_5"/>
            <w:bookmarkEnd w:id="56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092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4" w:name="B_Faz_HarmonikAkim_22_3"/>
            <w:bookmarkEnd w:id="56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5" w:name="B_Faz_HarmonikAkim_22_4"/>
            <w:bookmarkEnd w:id="56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6" w:name="B_Faz_HarmonikAkim_22_5"/>
            <w:bookmarkEnd w:id="566"/>
          </w:p>
        </w:tc>
      </w:tr>
    </w:tbl>
    <w:p w:rsidR="00F40A87" w:rsidRPr="00512ADC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B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564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07"/>
        <w:gridCol w:w="2227"/>
        <w:gridCol w:w="1814"/>
        <w:gridCol w:w="1858"/>
        <w:gridCol w:w="1858"/>
      </w:tblGrid>
      <w:tr w:rsidR="00F40A87" w:rsidTr="00E42EDB">
        <w:trPr>
          <w:trHeight w:val="562"/>
          <w:jc w:val="center"/>
        </w:trPr>
        <w:tc>
          <w:tcPr>
            <w:tcW w:w="403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672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07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27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14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A)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21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107</w:t>
            </w:r>
            <w:r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7" w:name="B_Faz_HarmonikAkimD_3_3"/>
            <w:bookmarkEnd w:id="56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8" w:name="B_Faz_HarmonikAkimD_3_4"/>
            <w:bookmarkEnd w:id="56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69" w:name="B_Faz_HarmonikAkimD_3_5"/>
            <w:bookmarkEnd w:id="569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,08364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0" w:name="B_Faz_HarmonikAkimD_4_3"/>
            <w:bookmarkEnd w:id="57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1" w:name="B_Faz_HarmonikAkimD_4_4"/>
            <w:bookmarkEnd w:id="57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2" w:name="B_Faz_HarmonikAkimD_4_5"/>
            <w:bookmarkEnd w:id="572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23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,09783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3" w:name="B_Faz_HarmonikAkimD_5_3"/>
            <w:bookmarkEnd w:id="57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4" w:name="B_Faz_HarmonikAkimD_5_4"/>
            <w:bookmarkEnd w:id="57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5" w:name="B_Faz_HarmonikAkimD_5_5"/>
            <w:bookmarkEnd w:id="575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24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66</w:t>
            </w:r>
            <w:r w:rsidRPr="00D63D31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6" w:name="B_Faz_HarmonikAkimD_6_3"/>
            <w:bookmarkEnd w:id="57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7" w:name="B_Faz_HarmonikAkimD_6_4"/>
            <w:bookmarkEnd w:id="57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8" w:name="B_Faz_HarmonikAkimD_6_5"/>
            <w:bookmarkEnd w:id="578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25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090</w:t>
            </w:r>
            <w:r>
              <w:rPr>
                <w:rFonts w:ascii="Arial" w:hAnsi="Arial" w:cs="Arial"/>
                <w:sz w:val="20"/>
                <w:szCs w:val="20"/>
              </w:rPr>
              <w:t>0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79" w:name="B_Faz_HarmonikAkimD_7_3"/>
            <w:bookmarkEnd w:id="57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0" w:name="B_Faz_HarmonikAkimD_7_4"/>
            <w:bookmarkEnd w:id="58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1" w:name="B_Faz_HarmonikAkimD_7_5"/>
            <w:bookmarkEnd w:id="581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26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077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2" w:name="B_Faz_HarmonikAkimD_8_3"/>
            <w:bookmarkEnd w:id="58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3" w:name="B_Faz_HarmonikAkimD_8_4"/>
            <w:bookmarkEnd w:id="58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4" w:name="B_Faz_HarmonikAkimD_8_5"/>
            <w:bookmarkEnd w:id="584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27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08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5" w:name="B_Faz_HarmonikAkimD_9_3"/>
            <w:bookmarkEnd w:id="58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6" w:name="B_Faz_HarmonikAkimD_9_4"/>
            <w:bookmarkEnd w:id="58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7" w:name="B_Faz_HarmonikAkimD_9_5"/>
            <w:bookmarkEnd w:id="587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28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571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8" w:name="B_Faz_HarmonikAkimD_10_3"/>
            <w:bookmarkEnd w:id="58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89" w:name="B_Faz_HarmonikAkimD_10_4"/>
            <w:bookmarkEnd w:id="58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0" w:name="B_Faz_HarmonikAkimD_10_5"/>
            <w:bookmarkEnd w:id="590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29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759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1" w:name="B_Faz_HarmonikAkimD_11_3"/>
            <w:bookmarkEnd w:id="59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2" w:name="B_Faz_HarmonikAkimD_11_4"/>
            <w:bookmarkEnd w:id="59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3" w:name="B_Faz_HarmonikAkimD_11_5"/>
            <w:bookmarkEnd w:id="593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30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133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4" w:name="B_Faz_HarmonikAkimD_12_3"/>
            <w:bookmarkEnd w:id="59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5" w:name="B_Faz_HarmonikAkimD_12_4"/>
            <w:bookmarkEnd w:id="59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6" w:name="B_Faz_HarmonikAkimD_12_5"/>
            <w:bookmarkEnd w:id="596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31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258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7" w:name="B_Faz_HarmonikAkimD_13_3"/>
            <w:bookmarkEnd w:id="59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8" w:name="B_Faz_HarmonikAkimD_13_4"/>
            <w:bookmarkEnd w:id="59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599" w:name="B_Faz_HarmonikAkimD_13_5"/>
            <w:bookmarkEnd w:id="599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32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,05750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0" w:name="B_Faz_HarmonikAkimD_14_3"/>
            <w:bookmarkEnd w:id="60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1" w:name="B_Faz_HarmonikAkimD_14_4"/>
            <w:bookmarkEnd w:id="60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2" w:name="B_Faz_HarmonikAkimD_14_5"/>
            <w:bookmarkEnd w:id="602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33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068</w:t>
            </w:r>
            <w:r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3" w:name="B_Faz_HarmonikAkimD_15_3"/>
            <w:bookmarkEnd w:id="60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4" w:name="B_Faz_HarmonikAkimD_15_4"/>
            <w:bookmarkEnd w:id="60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5" w:name="B_Faz_HarmonikAkimD_15_5"/>
            <w:bookmarkEnd w:id="605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34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054</w:t>
            </w:r>
            <w:r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6" w:name="B_Faz_HarmonikAkimD_16_3"/>
            <w:bookmarkEnd w:id="60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7" w:name="B_Faz_HarmonikAkimD_16_4"/>
            <w:bookmarkEnd w:id="607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8" w:name="B_Faz_HarmonikAkimD_16_5"/>
            <w:bookmarkEnd w:id="608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35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429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09" w:name="B_Faz_HarmonikAkimD_17_3"/>
            <w:bookmarkEnd w:id="60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0" w:name="B_Faz_HarmonikAkimD_17_4"/>
            <w:bookmarkEnd w:id="610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1" w:name="B_Faz_HarmonikAkimD_17_5"/>
            <w:bookmarkEnd w:id="611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36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051</w:t>
            </w:r>
            <w:r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2" w:name="B_Faz_HarmonikAkimD_18_3"/>
            <w:bookmarkEnd w:id="61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3" w:name="B_Faz_HarmonikAkimD_18_4"/>
            <w:bookmarkEnd w:id="613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4" w:name="B_Faz_HarmonikAkimD_18_5"/>
            <w:bookmarkEnd w:id="614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37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,06081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5" w:name="B_Faz_HarmonikAkimD_19_3"/>
            <w:bookmarkEnd w:id="61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6" w:name="B_Faz_HarmonikAkimD_19_4"/>
            <w:bookmarkEnd w:id="616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7" w:name="B_Faz_HarmonikAkimD_19_5"/>
            <w:bookmarkEnd w:id="617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38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04</w:t>
            </w:r>
            <w:r>
              <w:rPr>
                <w:rFonts w:ascii="Arial" w:hAnsi="Arial" w:cs="Arial"/>
                <w:sz w:val="20"/>
                <w:szCs w:val="20"/>
              </w:rPr>
              <w:t>842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8" w:name="B_Faz_HarmonikAkimD_20_3"/>
            <w:bookmarkEnd w:id="618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19" w:name="B_Faz_HarmonikAkimD_20_4"/>
            <w:bookmarkEnd w:id="619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0" w:name="B_Faz_HarmonikAkimD_20_5"/>
            <w:bookmarkEnd w:id="620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,05769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1" w:name="B_Faz_HarmonikAkimD_21_3"/>
            <w:bookmarkEnd w:id="621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2" w:name="B_Faz_HarmonikAkimD_21_4"/>
            <w:bookmarkEnd w:id="622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3" w:name="B_Faz_HarmonikAkimD_21_5"/>
            <w:bookmarkEnd w:id="623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40</w:t>
            </w:r>
          </w:p>
        </w:tc>
        <w:tc>
          <w:tcPr>
            <w:tcW w:w="2227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A3170D">
              <w:rPr>
                <w:rFonts w:ascii="Arial" w:hAnsi="Arial" w:cs="Arial"/>
                <w:sz w:val="20"/>
                <w:szCs w:val="20"/>
              </w:rPr>
              <w:t>0,04600</w:t>
            </w:r>
          </w:p>
        </w:tc>
        <w:tc>
          <w:tcPr>
            <w:tcW w:w="1814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4" w:name="B_Faz_HarmonikAkimD_22_3"/>
            <w:bookmarkEnd w:id="624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5" w:name="B_Faz_HarmonikAkimD_22_4"/>
            <w:bookmarkEnd w:id="625"/>
          </w:p>
        </w:tc>
        <w:tc>
          <w:tcPr>
            <w:tcW w:w="1858" w:type="dxa"/>
            <w:vAlign w:val="center"/>
          </w:tcPr>
          <w:p w:rsidR="00F40A87" w:rsidRPr="00C92E0F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6" w:name="B_Faz_HarmonikAkimD_22_5"/>
            <w:bookmarkEnd w:id="626"/>
          </w:p>
        </w:tc>
      </w:tr>
    </w:tbl>
    <w:p w:rsidR="00F40A87" w:rsidRPr="006211A0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D80B3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Default="00F40A87" w:rsidP="00F40A87">
      <w:pPr>
        <w:spacing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spacing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spacing w:before="120" w:line="288" w:lineRule="auto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B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color w:val="FF0000"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RPr="007E1A7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RPr="007327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mA</w:t>
            </w:r>
            <w:r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2,3000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7" w:name="B_Faz_HarmonikAkimD50_3_3"/>
            <w:bookmarkEnd w:id="627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8" w:name="B_Faz_HarmonikAkimD50_3_4"/>
            <w:bookmarkEnd w:id="628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29" w:name="B_Faz_HarmonikAkimD50_3_5"/>
            <w:bookmarkEnd w:id="629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41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0" w:name="B_Faz_HarmonikAkimD50_4_3"/>
            <w:bookmarkEnd w:id="630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1" w:name="B_Faz_HarmonikAkimD50_4_4"/>
            <w:bookmarkEnd w:id="631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2" w:name="B_Faz_HarmonikAkimD50_4_5"/>
            <w:bookmarkEnd w:id="632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42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3" w:name="B_Faz_HarmonikAkimD50_5_3"/>
            <w:bookmarkEnd w:id="633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4" w:name="B_Faz_HarmonikAkimD50_5_4"/>
            <w:bookmarkEnd w:id="634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5" w:name="B_Faz_HarmonikAkimD50_5_5"/>
            <w:bookmarkEnd w:id="635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43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6" w:name="B_Faz_HarmonikAkimD50_6_3"/>
            <w:bookmarkEnd w:id="636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7" w:name="B_Faz_HarmonikAkimD50_6_4"/>
            <w:bookmarkEnd w:id="637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8" w:name="B_Faz_HarmonikAkimD50_6_5"/>
            <w:bookmarkEnd w:id="638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44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39" w:name="B_Faz_HarmonikAkimD50_7_3"/>
            <w:bookmarkEnd w:id="639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0" w:name="B_Faz_HarmonikAkimD50_7_4"/>
            <w:bookmarkEnd w:id="640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1" w:name="B_Faz_HarmonikAkimD50_7_5"/>
            <w:bookmarkEnd w:id="641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45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2" w:name="B_Faz_HarmonikAkimD50_8_3"/>
            <w:bookmarkEnd w:id="642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3" w:name="B_Faz_HarmonikAkimD50_8_4"/>
            <w:bookmarkEnd w:id="643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4" w:name="B_Faz_HarmonikAkimD50_8_5"/>
            <w:bookmarkEnd w:id="644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46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5" w:name="B_Faz_HarmonikAkimD50_9_3"/>
            <w:bookmarkEnd w:id="645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6" w:name="B_Faz_HarmonikAkimD50_9_4"/>
            <w:bookmarkEnd w:id="646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7" w:name="B_Faz_HarmonikAkimD50_9_5"/>
            <w:bookmarkEnd w:id="647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8" w:name="B_Faz_HarmonikAkimD50_10_3"/>
            <w:bookmarkEnd w:id="648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49" w:name="B_Faz_HarmonikAkimD50_10_4"/>
            <w:bookmarkEnd w:id="649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0" w:name="B_Faz_HarmonikAkimD50_10_5"/>
            <w:bookmarkEnd w:id="650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48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1" w:name="B_Faz_HarmonikAkimD50_11_3"/>
            <w:bookmarkEnd w:id="651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2" w:name="B_Faz_HarmonikAkimD50_11_4"/>
            <w:bookmarkEnd w:id="652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3" w:name="B_Faz_HarmonikAkimD50_11_5"/>
            <w:bookmarkEnd w:id="653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49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4" w:name="B_Faz_HarmonikAkimD50_12_3"/>
            <w:bookmarkEnd w:id="654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5" w:name="B_Faz_HarmonikAkimD50_12_4"/>
            <w:bookmarkEnd w:id="655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6" w:name="B_Faz_HarmonikAkimD50_12_5"/>
            <w:bookmarkEnd w:id="656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4F44BA"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2218" w:type="dxa"/>
            <w:vAlign w:val="center"/>
          </w:tcPr>
          <w:p w:rsidR="00F40A87" w:rsidRPr="004F44BA" w:rsidRDefault="00F40A87" w:rsidP="00E42EDB">
            <w:pPr>
              <w:jc w:val="center"/>
            </w:pPr>
            <w:r w:rsidRPr="004F44BA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7" w:name="B_Faz_HarmonikAkimD50_13_3"/>
            <w:bookmarkEnd w:id="657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8" w:name="B_Faz_HarmonikAkimD50_13_4"/>
            <w:bookmarkEnd w:id="658"/>
          </w:p>
        </w:tc>
        <w:tc>
          <w:tcPr>
            <w:tcW w:w="1858" w:type="dxa"/>
            <w:vAlign w:val="center"/>
          </w:tcPr>
          <w:p w:rsidR="00F40A87" w:rsidRPr="004F44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59" w:name="B_Faz_HarmonikAkimD50_13_5"/>
            <w:bookmarkEnd w:id="659"/>
          </w:p>
        </w:tc>
      </w:tr>
    </w:tbl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B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</w:p>
    <w:p w:rsidR="00F40A87" w:rsidRPr="003E7B44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20,000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0" w:name="B_Faz_HarmonikGerilim_3_3"/>
            <w:bookmarkEnd w:id="66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1" w:name="B_Faz_HarmonikGerilim_3_4"/>
            <w:bookmarkEnd w:id="66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2" w:name="B_Faz_HarmonikGerilim_3_5"/>
            <w:bookmarkEnd w:id="66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9,392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3" w:name="B_Faz_HarmonikGerilim_4_3"/>
            <w:bookmarkEnd w:id="66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4" w:name="B_Faz_HarmonikGerilim_4_4"/>
            <w:bookmarkEnd w:id="66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5" w:name="B_Faz_HarmonikGerilim_4_5"/>
            <w:bookmarkEnd w:id="66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20,000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6" w:name="B_Faz_HarmonikGerilim_5_3"/>
            <w:bookmarkEnd w:id="66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7" w:name="B_Faz_HarmonikGerilim_5_4"/>
            <w:bookmarkEnd w:id="66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8" w:name="B_Faz_HarmonikGerilim_5_5"/>
            <w:bookmarkEnd w:id="66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3,740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69" w:name="B_Faz_HarmonikGerilim_6_3"/>
            <w:bookmarkEnd w:id="66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0" w:name="B_Faz_HarmonikGerilim_6_4"/>
            <w:bookmarkEnd w:id="67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1" w:name="B_Faz_HarmonikGerilim_6_5"/>
            <w:bookmarkEnd w:id="67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9,914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2" w:name="B_Faz_HarmonikGerilim_7_3"/>
            <w:bookmarkEnd w:id="67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3" w:name="B_Faz_HarmonikGerilim_7_4"/>
            <w:bookmarkEnd w:id="67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4" w:name="B_Faz_HarmonikGerilim_7_5"/>
            <w:bookmarkEnd w:id="67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2,608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5" w:name="B_Faz_HarmonikGerilim_8_3"/>
            <w:bookmarkEnd w:id="67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6" w:name="B_Faz_HarmonikGerilim_8_4"/>
            <w:bookmarkEnd w:id="67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7" w:name="B_Faz_HarmonikGerilim_8_5"/>
            <w:bookmarkEnd w:id="67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6,696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8" w:name="B_Faz_HarmonikGerilim_9_3"/>
            <w:bookmarkEnd w:id="67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79" w:name="B_Faz_HarmonikGerilim_9_4"/>
            <w:bookmarkEnd w:id="67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0" w:name="B_Faz_HarmonikGerilim_9_5"/>
            <w:bookmarkEnd w:id="68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1" w:name="B_Faz_HarmonikGerilim_10_3"/>
            <w:bookmarkEnd w:id="68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2" w:name="B_Faz_HarmonikGerilim_10_4"/>
            <w:bookmarkEnd w:id="68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3" w:name="B_Faz_HarmonikGerilim_10_5"/>
            <w:bookmarkEnd w:id="68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3,478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4" w:name="B_Faz_HarmonikGerilim_11_3"/>
            <w:bookmarkEnd w:id="68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5" w:name="B_Faz_HarmonikGerilim_11_4"/>
            <w:bookmarkEnd w:id="68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6" w:name="B_Faz_HarmonikGerilim_11_5"/>
            <w:bookmarkEnd w:id="68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1,600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7" w:name="B_Faz_HarmonikGerilim_12_3"/>
            <w:bookmarkEnd w:id="68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8" w:name="B_Faz_HarmonikGerilim_12_4"/>
            <w:bookmarkEnd w:id="68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89" w:name="B_Faz_HarmonikGerilim_12_5"/>
            <w:bookmarkEnd w:id="68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2,870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0" w:name="B_Faz_HarmonikGerilim_13_3"/>
            <w:bookmarkEnd w:id="69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1" w:name="B_Faz_HarmonikGerilim_13_4"/>
            <w:bookmarkEnd w:id="69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2" w:name="B_Faz_HarmonikGerilim_13_5"/>
            <w:bookmarkEnd w:id="69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1,334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3" w:name="B_Faz_HarmonikGerilim_14_3"/>
            <w:bookmarkEnd w:id="69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4" w:name="B_Faz_HarmonikGerilim_14_4"/>
            <w:bookmarkEnd w:id="69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5" w:name="B_Faz_HarmonikGerilim_14_5"/>
            <w:bookmarkEnd w:id="69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1,826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6" w:name="B_Faz_HarmonikGerilim_15_3"/>
            <w:bookmarkEnd w:id="69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7" w:name="B_Faz_HarmonikGerilim_15_4"/>
            <w:bookmarkEnd w:id="69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8" w:name="B_Faz_HarmonikGerilim_15_5"/>
            <w:bookmarkEnd w:id="69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1,142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699" w:name="B_Faz_HarmonikGerilim_16_3"/>
            <w:bookmarkEnd w:id="69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0" w:name="B_Faz_HarmonikGerilim_16_4"/>
            <w:bookmarkEnd w:id="70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1" w:name="B_Faz_HarmonikGerilim_16_5"/>
            <w:bookmarkEnd w:id="70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1,304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2" w:name="B_Faz_HarmonikGerilim_17_3"/>
            <w:bookmarkEnd w:id="70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3" w:name="B_Faz_HarmonikGerilim_17_4"/>
            <w:bookmarkEnd w:id="70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4" w:name="B_Faz_HarmonikGerilim_17_5"/>
            <w:bookmarkEnd w:id="70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5" w:name="B_Faz_HarmonikGerilim_18_3"/>
            <w:bookmarkEnd w:id="70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6" w:name="B_Faz_HarmonikGerilim_18_4"/>
            <w:bookmarkEnd w:id="70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7" w:name="B_Faz_HarmonikGerilim_18_5"/>
            <w:bookmarkEnd w:id="70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1,150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8" w:name="B_Faz_HarmonikGerilim_19_3"/>
            <w:bookmarkEnd w:id="70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09" w:name="B_Faz_HarmonikGerilim_19_4"/>
            <w:bookmarkEnd w:id="70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0" w:name="B_Faz_HarmonikGerilim_19_5"/>
            <w:bookmarkEnd w:id="71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0,888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1" w:name="B_Faz_HarmonikGerilim_20_3"/>
            <w:bookmarkEnd w:id="71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2" w:name="B_Faz_HarmonikGerilim_20_4"/>
            <w:bookmarkEnd w:id="71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3" w:name="B_Faz_HarmonikGerilim_20_5"/>
            <w:bookmarkEnd w:id="71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1,030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4" w:name="B_Faz_HarmonikGerilim_21_3"/>
            <w:bookmarkEnd w:id="71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5" w:name="B_Faz_HarmonikGerilim_21_4"/>
            <w:bookmarkEnd w:id="71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6" w:name="B_Faz_HarmonikGerilim_21_5"/>
            <w:bookmarkEnd w:id="71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7" w:name="B_Faz_HarmonikGerilim_22_3"/>
            <w:bookmarkEnd w:id="71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8" w:name="B_Faz_HarmonikGerilim_22_4"/>
            <w:bookmarkEnd w:id="71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19" w:name="B_Faz_HarmonikGerilim_22_5"/>
            <w:bookmarkEnd w:id="719"/>
          </w:p>
        </w:tc>
      </w:tr>
    </w:tbl>
    <w:p w:rsidR="00F40A87" w:rsidRPr="003E7B4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Pr="00512ADC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B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6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21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0,932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0" w:name="B_Faz_HarmonikGerilimD_3_3"/>
            <w:bookmarkEnd w:id="72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1" w:name="B_Faz_HarmonikGerilimD_3_4"/>
            <w:bookmarkEnd w:id="72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2" w:name="B_Faz_HarmonikGerilimD_3_5"/>
            <w:bookmarkEnd w:id="72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3" w:name="B_Faz_HarmonikGerilimD_4_3"/>
            <w:bookmarkEnd w:id="72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4" w:name="B_Faz_HarmonikGerilimD_4_4"/>
            <w:bookmarkEnd w:id="72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5" w:name="B_Faz_HarmonikGerilimD_4_5"/>
            <w:bookmarkEnd w:id="72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23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0,840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6" w:name="B_Faz_HarmonikGerilimD_5_3"/>
            <w:bookmarkEnd w:id="72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7" w:name="B_Faz_HarmonikGerilimD_5_4"/>
            <w:bookmarkEnd w:id="72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8" w:name="B_Faz_HarmonikGerilimD_5_5"/>
            <w:bookmarkEnd w:id="72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24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0,666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29" w:name="B_Faz_HarmonikGerilimD_6_3"/>
            <w:bookmarkEnd w:id="72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0" w:name="B_Faz_HarmonikGerilimD_6_4"/>
            <w:bookmarkEnd w:id="73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1" w:name="B_Faz_HarmonikGerilimD_6_5"/>
            <w:bookmarkEnd w:id="73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25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0,782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2" w:name="B_Faz_HarmonikGerilimD_7_3"/>
            <w:bookmarkEnd w:id="73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3" w:name="B_Faz_HarmonikGerilimD_7_4"/>
            <w:bookmarkEnd w:id="73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4" w:name="B_Faz_HarmonikGerilimD_7_5"/>
            <w:bookmarkEnd w:id="73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26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0,616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5" w:name="B_Faz_HarmonikGerilimD_8_3"/>
            <w:bookmarkEnd w:id="73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6" w:name="B_Faz_HarmonikGerilimD_8_4"/>
            <w:bookmarkEnd w:id="73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7" w:name="B_Faz_HarmonikGerilimD_8_5"/>
            <w:bookmarkEnd w:id="73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27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8" w:name="B_Faz_HarmonikGerilimD_9_3"/>
            <w:bookmarkEnd w:id="73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39" w:name="B_Faz_HarmonikGerilimD_9_4"/>
            <w:bookmarkEnd w:id="73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0" w:name="B_Faz_HarmonikGerilimD_9_5"/>
            <w:bookmarkEnd w:id="74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28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0,572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1" w:name="B_Faz_HarmonikGerilimD_10_3"/>
            <w:bookmarkEnd w:id="74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2" w:name="B_Faz_HarmonikGerilimD_10_4"/>
            <w:bookmarkEnd w:id="74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3" w:name="B_Faz_HarmonikGerilimD_10_5"/>
            <w:bookmarkEnd w:id="74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29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0,674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4" w:name="B_Faz_HarmonikGerilimD_11_3"/>
            <w:bookmarkEnd w:id="74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5" w:name="B_Faz_HarmonikGerilimD_11_4"/>
            <w:bookmarkEnd w:id="74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6" w:name="B_Faz_HarmonikGerilimD_11_5"/>
            <w:bookmarkEnd w:id="74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30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0,534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7" w:name="B_Faz_HarmonikGerilimD_12_3"/>
            <w:bookmarkEnd w:id="74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8" w:name="B_Faz_HarmonikGerilimD_12_4"/>
            <w:bookmarkEnd w:id="74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49" w:name="B_Faz_HarmonikGerilimD_12_5"/>
            <w:bookmarkEnd w:id="74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31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0,632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0" w:name="B_Faz_HarmonikGerilimD_13_3"/>
            <w:bookmarkEnd w:id="75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1" w:name="B_Faz_HarmonikGerilimD_13_4"/>
            <w:bookmarkEnd w:id="75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2" w:name="B_Faz_HarmonikGerilimD_13_5"/>
            <w:bookmarkEnd w:id="75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32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3" w:name="B_Faz_HarmonikGerilimD_14_3"/>
            <w:bookmarkEnd w:id="75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4" w:name="B_Faz_HarmonikGerilimD_14_4"/>
            <w:bookmarkEnd w:id="75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5" w:name="B_Faz_HarmonikGerilimD_14_5"/>
            <w:bookmarkEnd w:id="75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33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0,592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6" w:name="B_Faz_HarmonikGerilimD_15_3"/>
            <w:bookmarkEnd w:id="75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7" w:name="B_Faz_HarmonikGerilimD_15_4"/>
            <w:bookmarkEnd w:id="75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8" w:name="B_Faz_HarmonikGerilimD_15_5"/>
            <w:bookmarkEnd w:id="75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34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0,470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59" w:name="B_Faz_HarmonikGerilimD_16_3"/>
            <w:bookmarkEnd w:id="75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0" w:name="B_Faz_HarmonikGerilimD_16_4"/>
            <w:bookmarkEnd w:id="76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1" w:name="B_Faz_HarmonikGerilimD_16_5"/>
            <w:bookmarkEnd w:id="76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35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0,560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2" w:name="B_Faz_HarmonikGerilimD_17_3"/>
            <w:bookmarkEnd w:id="76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3" w:name="B_Faz_HarmonikGerilimD_17_4"/>
            <w:bookmarkEnd w:id="76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4" w:name="B_Faz_HarmonikGerilimD_17_5"/>
            <w:bookmarkEnd w:id="76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36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0,444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5" w:name="B_Faz_HarmonikGerilimD_18_3"/>
            <w:bookmarkEnd w:id="76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6" w:name="B_Faz_HarmonikGerilimD_18_4"/>
            <w:bookmarkEnd w:id="76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7" w:name="B_Faz_HarmonikGerilimD_18_5"/>
            <w:bookmarkEnd w:id="76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37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0,528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8" w:name="B_Faz_HarmonikGerilimD_19_3"/>
            <w:bookmarkEnd w:id="76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69" w:name="B_Faz_HarmonikGerilimD_19_4"/>
            <w:bookmarkEnd w:id="76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0" w:name="B_Faz_HarmonikGerilimD_19_5"/>
            <w:bookmarkEnd w:id="77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38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0,422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1" w:name="B_Faz_HarmonikGerilimD_20_3"/>
            <w:bookmarkEnd w:id="77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2" w:name="B_Faz_HarmonikGerilimD_20_4"/>
            <w:bookmarkEnd w:id="77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3" w:name="B_Faz_HarmonikGerilimD_20_5"/>
            <w:bookmarkEnd w:id="77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0,502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4" w:name="B_Faz_HarmonikGerilimD_21_3"/>
            <w:bookmarkEnd w:id="77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5" w:name="B_Faz_HarmonikGerilimD_21_4"/>
            <w:bookmarkEnd w:id="77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6" w:name="B_Faz_HarmonikGerilimD_21_5"/>
            <w:bookmarkEnd w:id="77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40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7" w:name="B_Faz_HarmonikGerilimD_22_3"/>
            <w:bookmarkEnd w:id="77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8" w:name="B_Faz_HarmonikGerilimD_22_4"/>
            <w:bookmarkEnd w:id="77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79" w:name="B_Faz_HarmonikGerilimD_22_5"/>
            <w:bookmarkEnd w:id="779"/>
          </w:p>
        </w:tc>
      </w:tr>
    </w:tbl>
    <w:p w:rsidR="00F40A87" w:rsidRPr="006211A0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D80B3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 w:line="288" w:lineRule="auto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B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color w:val="FF0000"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RPr="007E1A7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RPr="007327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20</w:t>
            </w:r>
            <w:r>
              <w:rPr>
                <w:rFonts w:ascii="Arial" w:hAnsi="Arial" w:cs="Arial"/>
                <w:sz w:val="20"/>
                <w:szCs w:val="20"/>
              </w:rPr>
              <w:t>,000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0" w:name="B_Faz_HarmonikGerilimD50_3_3"/>
            <w:bookmarkEnd w:id="78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1" w:name="B_Faz_HarmonikGerilimD50_3_4"/>
            <w:bookmarkEnd w:id="78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2" w:name="B_Faz_HarmonikGerilimD50_3_5"/>
            <w:bookmarkEnd w:id="782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3" w:name="B_Faz_HarmonikGerilimD50_4_3"/>
            <w:bookmarkEnd w:id="78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4" w:name="B_Faz_HarmonikGerilimD50_4_4"/>
            <w:bookmarkEnd w:id="78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5" w:name="B_Faz_HarmonikGerilimD50_4_5"/>
            <w:bookmarkEnd w:id="785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42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6" w:name="B_Faz_HarmonikGerilimD50_5_3"/>
            <w:bookmarkEnd w:id="78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7" w:name="B_Faz_HarmonikGerilimD50_5_4"/>
            <w:bookmarkEnd w:id="78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8" w:name="B_Faz_HarmonikGerilimD50_5_5"/>
            <w:bookmarkEnd w:id="788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  <w:r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89" w:name="B_Faz_HarmonikGerilimD50_6_3"/>
            <w:bookmarkEnd w:id="78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0" w:name="B_Faz_HarmonikGerilimD50_6_4"/>
            <w:bookmarkEnd w:id="79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1" w:name="B_Faz_HarmonikGerilimD50_6_5"/>
            <w:bookmarkEnd w:id="791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44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2" w:name="B_Faz_HarmonikGerilimD50_7_3"/>
            <w:bookmarkEnd w:id="79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3" w:name="B_Faz_HarmonikGerilimD50_7_4"/>
            <w:bookmarkEnd w:id="79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4" w:name="B_Faz_HarmonikGerilimD50_7_5"/>
            <w:bookmarkEnd w:id="794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45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5" w:name="B_Faz_HarmonikGerilimD50_8_3"/>
            <w:bookmarkEnd w:id="79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6" w:name="B_Faz_HarmonikGerilimD50_8_4"/>
            <w:bookmarkEnd w:id="79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7" w:name="B_Faz_HarmonikGerilimD50_8_5"/>
            <w:bookmarkEnd w:id="797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46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8" w:name="B_Faz_HarmonikGerilimD50_9_3"/>
            <w:bookmarkEnd w:id="79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799" w:name="B_Faz_HarmonikGerilimD50_9_4"/>
            <w:bookmarkEnd w:id="79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0" w:name="B_Faz_HarmonikGerilimD50_9_5"/>
            <w:bookmarkEnd w:id="800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1" w:name="B_Faz_HarmonikGerilimD50_10_3"/>
            <w:bookmarkEnd w:id="80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2" w:name="B_Faz_HarmonikGerilimD50_10_4"/>
            <w:bookmarkEnd w:id="80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3" w:name="B_Faz_HarmonikGerilimD50_10_5"/>
            <w:bookmarkEnd w:id="803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48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4" w:name="B_Faz_HarmonikGerilimD50_11_3"/>
            <w:bookmarkEnd w:id="80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5" w:name="B_Faz_HarmonikGerilimD50_11_4"/>
            <w:bookmarkEnd w:id="80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6" w:name="B_Faz_HarmonikGerilimD50_11_5"/>
            <w:bookmarkEnd w:id="806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49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7" w:name="B_Faz_HarmonikGerilimD50_12_3"/>
            <w:bookmarkEnd w:id="80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8" w:name="B_Faz_HarmonikGerilimD50_12_4"/>
            <w:bookmarkEnd w:id="80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09" w:name="B_Faz_HarmonikGerilimD50_12_5"/>
            <w:bookmarkEnd w:id="809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10" w:name="B_Faz_HarmonikGerilimD50_13_3"/>
            <w:bookmarkEnd w:id="81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11" w:name="B_Faz_HarmonikGerilimD50_13_4"/>
            <w:bookmarkEnd w:id="81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12" w:name="B_Faz_HarmonikGerilimD50_13_5"/>
            <w:bookmarkEnd w:id="812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 w:rsidRPr="009829FB">
        <w:rPr>
          <w:rFonts w:ascii="Arial" w:hAnsi="Arial" w:cs="Arial"/>
          <w:b/>
          <w:sz w:val="22"/>
          <w:szCs w:val="22"/>
        </w:rPr>
        <w:t>FL</w:t>
      </w:r>
      <w:r>
        <w:rPr>
          <w:rFonts w:ascii="Arial" w:hAnsi="Arial" w:cs="Arial"/>
          <w:b/>
          <w:sz w:val="22"/>
          <w:szCs w:val="22"/>
        </w:rPr>
        <w:t>I</w:t>
      </w:r>
      <w:r w:rsidRPr="009829FB">
        <w:rPr>
          <w:rFonts w:ascii="Arial" w:hAnsi="Arial" w:cs="Arial"/>
          <w:b/>
          <w:sz w:val="22"/>
          <w:szCs w:val="22"/>
        </w:rPr>
        <w:t>CKER</w:t>
      </w:r>
      <w:r>
        <w:rPr>
          <w:rFonts w:ascii="Arial" w:hAnsi="Arial" w:cs="Arial"/>
          <w:b/>
          <w:sz w:val="22"/>
          <w:szCs w:val="22"/>
        </w:rPr>
        <w:t xml:space="preserve"> (B FAZI)</w:t>
      </w:r>
    </w:p>
    <w:p w:rsidR="00F40A87" w:rsidRPr="009829FB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80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219"/>
        <w:gridCol w:w="2258"/>
        <w:gridCol w:w="1779"/>
        <w:gridCol w:w="958"/>
        <w:gridCol w:w="1502"/>
        <w:gridCol w:w="1588"/>
        <w:gridCol w:w="1501"/>
      </w:tblGrid>
      <w:tr w:rsidR="00F40A87" w:rsidTr="00E42EDB">
        <w:trPr>
          <w:trHeight w:val="640"/>
          <w:jc w:val="center"/>
        </w:trPr>
        <w:tc>
          <w:tcPr>
            <w:tcW w:w="6214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090" w:type="dxa"/>
            <w:gridSpan w:val="2"/>
            <w:vAlign w:val="center"/>
          </w:tcPr>
          <w:p w:rsidR="00F40A87" w:rsidRPr="002368CC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2368CC">
              <w:rPr>
                <w:rFonts w:ascii="Arial" w:hAnsi="Arial" w:cs="Arial"/>
                <w:b/>
                <w:i w:val="0"/>
                <w:color w:val="auto"/>
              </w:rPr>
              <w:t>ÖLÇÜLEN</w:t>
            </w:r>
            <w:r>
              <w:rPr>
                <w:rFonts w:ascii="Arial" w:hAnsi="Arial" w:cs="Arial"/>
                <w:b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DEĞER</w:t>
            </w:r>
            <w:r>
              <w:rPr>
                <w:rFonts w:ascii="Arial" w:hAnsi="Arial" w:cs="Arial"/>
                <w:b/>
                <w:i w:val="0"/>
                <w:color w:val="auto"/>
              </w:rPr>
              <w:t xml:space="preserve"> </w:t>
            </w:r>
          </w:p>
        </w:tc>
        <w:tc>
          <w:tcPr>
            <w:tcW w:w="1501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507"/>
          <w:jc w:val="center"/>
        </w:trPr>
        <w:tc>
          <w:tcPr>
            <w:tcW w:w="1219" w:type="dxa"/>
            <w:vAlign w:val="center"/>
          </w:tcPr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</w:t>
            </w:r>
          </w:p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(V)</w:t>
            </w:r>
          </w:p>
        </w:tc>
        <w:tc>
          <w:tcPr>
            <w:tcW w:w="2258" w:type="dxa"/>
            <w:vAlign w:val="center"/>
          </w:tcPr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 xml:space="preserve">Modülasyon </w:t>
            </w: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frekansı</w:t>
            </w:r>
          </w:p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368CC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(mHz)</w:t>
            </w:r>
          </w:p>
        </w:tc>
        <w:tc>
          <w:tcPr>
            <w:tcW w:w="1779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Dakikadaki gerilim değişimi</w:t>
            </w:r>
          </w:p>
        </w:tc>
        <w:tc>
          <w:tcPr>
            <w:tcW w:w="958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DV/V</w:t>
            </w:r>
          </w:p>
        </w:tc>
        <w:tc>
          <w:tcPr>
            <w:tcW w:w="1502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(Pst)</w:t>
            </w:r>
          </w:p>
        </w:tc>
        <w:tc>
          <w:tcPr>
            <w:tcW w:w="158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(Pst)</w:t>
            </w:r>
          </w:p>
        </w:tc>
        <w:tc>
          <w:tcPr>
            <w:tcW w:w="1501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8,333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2,724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13" w:name="B_Faz_Flicker_3_5"/>
            <w:bookmarkEnd w:id="813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14" w:name="B_Faz_Flicker_3_6"/>
            <w:bookmarkEnd w:id="814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15" w:name="B_Faz_Flicker_3_7"/>
            <w:bookmarkEnd w:id="815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16,66</w:t>
            </w:r>
            <w:r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2,21</w:t>
            </w: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16" w:name="B_Faz_Flicker_4_5"/>
            <w:bookmarkEnd w:id="816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17" w:name="B_Faz_Flicker_4_6"/>
            <w:bookmarkEnd w:id="817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18" w:name="B_Faz_Flicker_4_7"/>
            <w:bookmarkEnd w:id="818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58,333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1,459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19" w:name="B_Faz_Flicker_5_5"/>
            <w:bookmarkEnd w:id="819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0" w:name="B_Faz_Flicker_5_6"/>
            <w:bookmarkEnd w:id="820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21" w:name="B_Faz_Flicker_5_7"/>
            <w:bookmarkEnd w:id="821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325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</w:t>
            </w:r>
            <w:r>
              <w:rPr>
                <w:rFonts w:ascii="Arial" w:hAnsi="Arial" w:cs="Arial"/>
                <w:sz w:val="20"/>
                <w:szCs w:val="20"/>
              </w:rPr>
              <w:t>906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2" w:name="B_Faz_Flicker_6_5"/>
            <w:bookmarkEnd w:id="822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3" w:name="B_Faz_Flicker_6_6"/>
            <w:bookmarkEnd w:id="823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24" w:name="B_Faz_Flicker_6_7"/>
            <w:bookmarkEnd w:id="824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BC78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916,667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110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0,725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5" w:name="B_Faz_Flicker_7_5"/>
            <w:bookmarkEnd w:id="825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6" w:name="B_Faz_Flicker_7_6"/>
            <w:bookmarkEnd w:id="826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27" w:name="B_Faz_Flicker_7_7"/>
            <w:bookmarkEnd w:id="827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13500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1620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0,402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8" w:name="B_Faz_Flicker_8_5"/>
            <w:bookmarkEnd w:id="828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29" w:name="B_Faz_Flicker_8_6"/>
            <w:bookmarkEnd w:id="829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0" w:name="B_Faz_Flicker_8_7"/>
            <w:bookmarkEnd w:id="830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</w:t>
            </w:r>
            <w:r w:rsidRPr="002C716E">
              <w:rPr>
                <w:rFonts w:ascii="Arial" w:hAnsi="Arial" w:cs="Arial"/>
                <w:sz w:val="20"/>
                <w:szCs w:val="20"/>
              </w:rPr>
              <w:t>3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4000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2,400</w:t>
            </w:r>
          </w:p>
        </w:tc>
        <w:tc>
          <w:tcPr>
            <w:tcW w:w="1502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31" w:name="B_Faz_Flicker_9_5"/>
            <w:bookmarkEnd w:id="831"/>
          </w:p>
        </w:tc>
        <w:tc>
          <w:tcPr>
            <w:tcW w:w="1588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color w:val="000000"/>
                <w:sz w:val="20"/>
                <w:szCs w:val="20"/>
              </w:rPr>
            </w:pPr>
            <w:bookmarkStart w:id="832" w:name="B_Faz_Flicker_9_6"/>
            <w:bookmarkEnd w:id="832"/>
          </w:p>
        </w:tc>
        <w:tc>
          <w:tcPr>
            <w:tcW w:w="1501" w:type="dxa"/>
            <w:vAlign w:val="center"/>
          </w:tcPr>
          <w:p w:rsidR="00F40A87" w:rsidRPr="00C70E20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3" w:name="B_Faz_Flicker_9_7"/>
            <w:bookmarkEnd w:id="833"/>
          </w:p>
        </w:tc>
      </w:tr>
    </w:tbl>
    <w:p w:rsidR="00F40A87" w:rsidRDefault="00F40A87" w:rsidP="00F40A87">
      <w:pPr>
        <w:spacing w:before="120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 xml:space="preserve">AC </w:t>
      </w:r>
      <w:r>
        <w:rPr>
          <w:rFonts w:ascii="Arial" w:hAnsi="Arial" w:cs="Arial"/>
          <w:b/>
          <w:sz w:val="22"/>
          <w:szCs w:val="22"/>
        </w:rPr>
        <w:t>GERİLİ</w:t>
      </w:r>
      <w:r w:rsidRPr="00C47150">
        <w:rPr>
          <w:rFonts w:ascii="Arial" w:hAnsi="Arial" w:cs="Arial"/>
          <w:b/>
          <w:sz w:val="22"/>
          <w:szCs w:val="22"/>
        </w:rPr>
        <w:t>M</w:t>
      </w:r>
      <w:r>
        <w:rPr>
          <w:rFonts w:ascii="Arial" w:hAnsi="Arial" w:cs="Arial"/>
          <w:b/>
          <w:sz w:val="22"/>
          <w:szCs w:val="22"/>
        </w:rPr>
        <w:t xml:space="preserve"> ÖLÇÜMLERİ (C FAZI)</w:t>
      </w: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740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36"/>
        <w:gridCol w:w="1868"/>
        <w:gridCol w:w="1855"/>
        <w:gridCol w:w="1849"/>
      </w:tblGrid>
      <w:tr w:rsidR="00F40A87" w:rsidTr="00E42EDB">
        <w:trPr>
          <w:trHeight w:val="626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</w:p>
          <w:p w:rsidR="00F40A87" w:rsidRPr="007E1A77" w:rsidRDefault="00F40A87" w:rsidP="00E42EDB">
            <w:pPr>
              <w:pStyle w:val="Balk9"/>
              <w:spacing w:before="6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12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Gerilim (V)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585A7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4" w:name="C_Faz_Ger_3_2"/>
            <w:bookmarkEnd w:id="834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5" w:name="C_Faz_Ger_3_3"/>
            <w:bookmarkEnd w:id="835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6" w:name="C_Faz_Ger_3_4"/>
            <w:bookmarkEnd w:id="836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585A7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7" w:name="C_Faz_Ger_4_2"/>
            <w:bookmarkEnd w:id="837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8" w:name="C_Faz_Ger_4_3"/>
            <w:bookmarkEnd w:id="838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39" w:name="C_Faz_Ger_4_4"/>
            <w:bookmarkEnd w:id="839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 xml:space="preserve">AC </w:t>
      </w:r>
      <w:r>
        <w:rPr>
          <w:rFonts w:ascii="Arial" w:hAnsi="Arial" w:cs="Arial"/>
          <w:b/>
          <w:sz w:val="22"/>
          <w:szCs w:val="22"/>
        </w:rPr>
        <w:t>AKI</w:t>
      </w:r>
      <w:r w:rsidRPr="00C47150">
        <w:rPr>
          <w:rFonts w:ascii="Arial" w:hAnsi="Arial" w:cs="Arial"/>
          <w:b/>
          <w:sz w:val="22"/>
          <w:szCs w:val="22"/>
        </w:rPr>
        <w:t>M</w:t>
      </w:r>
      <w:r>
        <w:rPr>
          <w:rFonts w:ascii="Arial" w:hAnsi="Arial" w:cs="Arial"/>
          <w:b/>
          <w:sz w:val="22"/>
          <w:szCs w:val="22"/>
        </w:rPr>
        <w:t xml:space="preserve"> ÖLÇÜMLERİ (C FAZI)</w:t>
      </w: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7408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36"/>
        <w:gridCol w:w="1868"/>
        <w:gridCol w:w="1855"/>
        <w:gridCol w:w="1849"/>
      </w:tblGrid>
      <w:tr w:rsidR="00F40A87" w:rsidTr="00E42EDB">
        <w:trPr>
          <w:trHeight w:val="627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</w:p>
          <w:p w:rsidR="00F40A87" w:rsidRPr="007E1A77" w:rsidRDefault="00F40A87" w:rsidP="00E42EDB">
            <w:pPr>
              <w:pStyle w:val="Balk9"/>
              <w:spacing w:before="6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DEĞER</w:t>
            </w:r>
          </w:p>
        </w:tc>
        <w:tc>
          <w:tcPr>
            <w:tcW w:w="3723" w:type="dxa"/>
            <w:gridSpan w:val="2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849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12"/>
          <w:jc w:val="center"/>
        </w:trPr>
        <w:tc>
          <w:tcPr>
            <w:tcW w:w="1836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Akım (A)</w:t>
            </w:r>
          </w:p>
        </w:tc>
        <w:tc>
          <w:tcPr>
            <w:tcW w:w="1868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5" w:type="dxa"/>
            <w:vAlign w:val="center"/>
          </w:tcPr>
          <w:p w:rsidR="00F40A87" w:rsidRPr="00500CCA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Fider 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2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49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0" w:name="C_Faz_Akim_3_2"/>
            <w:bookmarkEnd w:id="840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1" w:name="C_Faz_Akim_3_3"/>
            <w:bookmarkEnd w:id="841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2" w:name="C_Faz_Akim_3_4"/>
            <w:bookmarkEnd w:id="842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3" w:name="C_Faz_Akim_4_2"/>
            <w:bookmarkEnd w:id="843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4" w:name="C_Faz_Akim_4_3"/>
            <w:bookmarkEnd w:id="844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5" w:name="C_Faz_Akim_4_4"/>
            <w:bookmarkEnd w:id="845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6" w:name="C_Faz_Akim_5_2"/>
            <w:bookmarkEnd w:id="846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7" w:name="C_Faz_Akim_5_3"/>
            <w:bookmarkEnd w:id="847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8" w:name="C_Faz_Akim_5_4"/>
            <w:bookmarkEnd w:id="848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49" w:name="C_Faz_Akim_6_2"/>
            <w:bookmarkEnd w:id="849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0" w:name="C_Faz_Akim_6_3"/>
            <w:bookmarkEnd w:id="850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1" w:name="C_Faz_Akim_6_4"/>
            <w:bookmarkEnd w:id="851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43126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2" w:name="C_Faz_Akim_7_2"/>
            <w:bookmarkEnd w:id="852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3" w:name="C_Faz_Akim_7_3"/>
            <w:bookmarkEnd w:id="853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4" w:name="C_Faz_Akim_7_4"/>
            <w:bookmarkEnd w:id="854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5" w:name="C_Faz_Akim_8_2"/>
            <w:bookmarkEnd w:id="855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6" w:name="C_Faz_Akim_8_3"/>
            <w:bookmarkEnd w:id="856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7" w:name="C_Faz_Akim_8_4"/>
            <w:bookmarkEnd w:id="857"/>
          </w:p>
        </w:tc>
      </w:tr>
      <w:tr w:rsidR="00F40A87" w:rsidTr="00E42EDB">
        <w:trPr>
          <w:trHeight w:val="369"/>
          <w:jc w:val="center"/>
        </w:trPr>
        <w:tc>
          <w:tcPr>
            <w:tcW w:w="1836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868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8" w:name="C_Faz_Akim_9_2"/>
            <w:bookmarkEnd w:id="858"/>
          </w:p>
        </w:tc>
        <w:tc>
          <w:tcPr>
            <w:tcW w:w="1855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59" w:name="C_Faz_Akim_9_3"/>
            <w:bookmarkEnd w:id="859"/>
          </w:p>
        </w:tc>
        <w:tc>
          <w:tcPr>
            <w:tcW w:w="1849" w:type="dxa"/>
            <w:vAlign w:val="center"/>
          </w:tcPr>
          <w:p w:rsidR="00F40A87" w:rsidRPr="0014312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0" w:name="C_Faz_Akim_9_4"/>
            <w:bookmarkEnd w:id="860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8A4926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C47150">
        <w:rPr>
          <w:rFonts w:ascii="Arial" w:hAnsi="Arial" w:cs="Arial"/>
          <w:b/>
          <w:sz w:val="22"/>
          <w:szCs w:val="22"/>
        </w:rPr>
        <w:t>A</w:t>
      </w:r>
      <w:r>
        <w:rPr>
          <w:rFonts w:ascii="Arial" w:hAnsi="Arial" w:cs="Arial"/>
          <w:b/>
          <w:sz w:val="22"/>
          <w:szCs w:val="22"/>
        </w:rPr>
        <w:t>KTİF</w:t>
      </w:r>
      <w:r w:rsidRPr="00C47150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/>
          <w:sz w:val="22"/>
          <w:szCs w:val="22"/>
        </w:rPr>
        <w:t>GÜÇ ÖLÇÜMLERİ (C FAZI)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31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47"/>
        <w:gridCol w:w="1447"/>
        <w:gridCol w:w="1270"/>
        <w:gridCol w:w="1624"/>
        <w:gridCol w:w="1447"/>
        <w:gridCol w:w="1447"/>
        <w:gridCol w:w="1628"/>
      </w:tblGrid>
      <w:tr w:rsidR="00F40A87" w:rsidTr="00E42EDB">
        <w:trPr>
          <w:trHeight w:val="669"/>
          <w:jc w:val="center"/>
        </w:trPr>
        <w:tc>
          <w:tcPr>
            <w:tcW w:w="5788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289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62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09"/>
          <w:jc w:val="center"/>
        </w:trPr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 (V)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Akım (A)</w:t>
            </w:r>
          </w:p>
        </w:tc>
        <w:tc>
          <w:tcPr>
            <w:tcW w:w="1270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Cos φ</w:t>
            </w:r>
          </w:p>
        </w:tc>
        <w:tc>
          <w:tcPr>
            <w:tcW w:w="1624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Aktif Güç (W)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W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>W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62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%</w:t>
            </w: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288,675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1" w:name="C_Faz_AktifGuc_3_5"/>
            <w:bookmarkEnd w:id="861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2" w:name="C_Faz_AktifGuc_3_6"/>
            <w:bookmarkEnd w:id="862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3" w:name="C_Faz_AktifGuc_3_7"/>
            <w:bookmarkEnd w:id="863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0,5i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4" w:name="C_Faz_AktifGuc_4_5"/>
            <w:bookmarkEnd w:id="864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5" w:name="C_Faz_AktifGuc_4_6"/>
            <w:bookmarkEnd w:id="865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6" w:name="C_Faz_AktifGuc_4_7"/>
            <w:bookmarkEnd w:id="866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0,5k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7" w:name="C_Faz_AktifGuc_5_5"/>
            <w:bookmarkEnd w:id="867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8" w:name="C_Faz_AktifGuc_5_6"/>
            <w:bookmarkEnd w:id="868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69" w:name="C_Faz_AktifGuc_5_7"/>
            <w:bookmarkEnd w:id="869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0" w:name="C_Faz_AktifGuc_6_5"/>
            <w:bookmarkEnd w:id="870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1" w:name="C_Faz_AktifGuc_6_6"/>
            <w:bookmarkEnd w:id="871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2" w:name="C_Faz_AktifGuc_6_7"/>
            <w:bookmarkEnd w:id="872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3" w:name="C_Faz_AktifGuc_7_5"/>
            <w:bookmarkEnd w:id="873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4" w:name="C_Faz_AktifGuc_7_6"/>
            <w:bookmarkEnd w:id="874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5" w:name="C_Faz_AktifGuc_7_7"/>
            <w:bookmarkEnd w:id="875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28,868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6" w:name="C_Faz_AktifGuc_8_5"/>
            <w:bookmarkEnd w:id="876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7" w:name="C_Faz_AktifGuc_8_6"/>
            <w:bookmarkEnd w:id="877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8" w:name="C_Faz_AktifGuc_8_7"/>
            <w:bookmarkEnd w:id="878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14,434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79" w:name="C_Faz_AktifGuc_9_5"/>
            <w:bookmarkEnd w:id="879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0" w:name="C_Faz_AktifGuc_9_6"/>
            <w:bookmarkEnd w:id="880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1" w:name="C_Faz_AktifGuc_9_7"/>
            <w:bookmarkEnd w:id="881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5,774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2" w:name="C_Faz_AktifGuc_10_5"/>
            <w:bookmarkEnd w:id="882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3" w:name="C_Faz_AktifGuc_10_6"/>
            <w:bookmarkEnd w:id="883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4" w:name="C_Faz_AktifGuc_10_7"/>
            <w:bookmarkEnd w:id="884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270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624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3,608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5" w:name="C_Faz_AktifGuc_11_5"/>
            <w:bookmarkEnd w:id="885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6" w:name="C_Faz_AktifGuc_11_6"/>
            <w:bookmarkEnd w:id="886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7" w:name="C_Faz_AktifGuc_11_7"/>
            <w:bookmarkEnd w:id="887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RE</w:t>
      </w:r>
      <w:r w:rsidRPr="00C47150">
        <w:rPr>
          <w:rFonts w:ascii="Arial" w:hAnsi="Arial" w:cs="Arial"/>
          <w:b/>
          <w:sz w:val="22"/>
          <w:szCs w:val="22"/>
        </w:rPr>
        <w:t>A</w:t>
      </w:r>
      <w:r>
        <w:rPr>
          <w:rFonts w:ascii="Arial" w:hAnsi="Arial" w:cs="Arial"/>
          <w:b/>
          <w:sz w:val="22"/>
          <w:szCs w:val="22"/>
        </w:rPr>
        <w:t>KTİF</w:t>
      </w:r>
      <w:r w:rsidRPr="00C47150">
        <w:rPr>
          <w:rFonts w:ascii="Arial" w:hAnsi="Arial" w:cs="Arial"/>
          <w:b/>
          <w:sz w:val="22"/>
          <w:szCs w:val="22"/>
        </w:rPr>
        <w:t xml:space="preserve"> </w:t>
      </w:r>
      <w:r>
        <w:rPr>
          <w:rFonts w:ascii="Arial" w:hAnsi="Arial" w:cs="Arial"/>
          <w:b/>
          <w:sz w:val="22"/>
          <w:szCs w:val="22"/>
        </w:rPr>
        <w:t>GÜÇ ÖLÇÜMLERİ (C FAZI)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31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447"/>
        <w:gridCol w:w="1447"/>
        <w:gridCol w:w="1023"/>
        <w:gridCol w:w="1871"/>
        <w:gridCol w:w="1447"/>
        <w:gridCol w:w="1447"/>
        <w:gridCol w:w="1628"/>
      </w:tblGrid>
      <w:tr w:rsidR="00F40A87" w:rsidTr="00E42EDB">
        <w:trPr>
          <w:trHeight w:val="677"/>
          <w:jc w:val="center"/>
        </w:trPr>
        <w:tc>
          <w:tcPr>
            <w:tcW w:w="5788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UYGULANAN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DEĞER</w:t>
            </w:r>
          </w:p>
        </w:tc>
        <w:tc>
          <w:tcPr>
            <w:tcW w:w="289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>
              <w:rPr>
                <w:rFonts w:ascii="Arial" w:hAnsi="Arial" w:cs="Arial"/>
                <w:b/>
                <w:bCs/>
                <w:i w:val="0"/>
                <w:color w:val="auto"/>
              </w:rPr>
              <w:t>HATA</w:t>
            </w:r>
          </w:p>
        </w:tc>
        <w:tc>
          <w:tcPr>
            <w:tcW w:w="162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09"/>
          <w:jc w:val="center"/>
        </w:trPr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 (V)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Akım (A)</w:t>
            </w:r>
          </w:p>
        </w:tc>
        <w:tc>
          <w:tcPr>
            <w:tcW w:w="1023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Sin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 xml:space="preserve"> φ</w:t>
            </w:r>
          </w:p>
        </w:tc>
        <w:tc>
          <w:tcPr>
            <w:tcW w:w="1871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Reaktif Güç (Var)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 w:rsidRPr="00C25D91">
              <w:rPr>
                <w:rFonts w:ascii="Arial" w:hAnsi="Arial" w:cs="Arial"/>
                <w:b/>
                <w:bCs/>
                <w:i w:val="0"/>
                <w:color w:val="auto"/>
              </w:rPr>
              <w:t>Var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447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(</w:t>
            </w:r>
            <w:r w:rsidRPr="00C25D91">
              <w:rPr>
                <w:rFonts w:ascii="Arial" w:hAnsi="Arial" w:cs="Arial"/>
                <w:b/>
                <w:bCs/>
                <w:i w:val="0"/>
                <w:color w:val="auto"/>
              </w:rPr>
              <w:t>Var</w:t>
            </w:r>
            <w:r w:rsidRPr="00500CCA">
              <w:rPr>
                <w:rFonts w:ascii="Arial" w:hAnsi="Arial" w:cs="Arial"/>
                <w:b/>
                <w:bCs/>
                <w:i w:val="0"/>
                <w:color w:val="auto"/>
              </w:rPr>
              <w:t>)</w:t>
            </w:r>
          </w:p>
        </w:tc>
        <w:tc>
          <w:tcPr>
            <w:tcW w:w="162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</w:t>
            </w:r>
            <w:r w:rsidRPr="00465945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%</w:t>
            </w: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288,675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8" w:name="C_Faz_ReAktifGuc_3_5"/>
            <w:bookmarkEnd w:id="888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89" w:name="C_Faz_ReAktifGuc_3_6"/>
            <w:bookmarkEnd w:id="889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0" w:name="C_Faz_ReAktifGuc_3_7"/>
            <w:bookmarkEnd w:id="890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0,5i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1" w:name="C_Faz_ReAktifGuc_4_5"/>
            <w:bookmarkEnd w:id="891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2" w:name="C_Faz_ReAktifGuc_4_6"/>
            <w:bookmarkEnd w:id="892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3" w:name="C_Faz_ReAktifGuc_4_7"/>
            <w:bookmarkEnd w:id="893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0,5k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4" w:name="C_Faz_ReAktifGuc_5_5"/>
            <w:bookmarkEnd w:id="894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5" w:name="C_Faz_ReAktifGuc_5_6"/>
            <w:bookmarkEnd w:id="895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6" w:name="C_Faz_ReAktifGuc_5_7"/>
            <w:bookmarkEnd w:id="896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2,5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144,338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7" w:name="C_Faz_ReAktifGuc_6_5"/>
            <w:bookmarkEnd w:id="897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8" w:name="C_Faz_ReAktifGuc_6_6"/>
            <w:bookmarkEnd w:id="898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899" w:name="C_Faz_ReAktifGuc_6_7"/>
            <w:bookmarkEnd w:id="899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0" w:name="C_Faz_ReAktifGuc_7_5"/>
            <w:bookmarkEnd w:id="900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1" w:name="C_Faz_ReAktifGuc_7_6"/>
            <w:bookmarkEnd w:id="901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2" w:name="C_Faz_ReAktifGuc_7_7"/>
            <w:bookmarkEnd w:id="902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28,868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3" w:name="C_Faz_ReAktifGuc_8_5"/>
            <w:bookmarkEnd w:id="903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4" w:name="C_Faz_ReAktifGuc_8_6"/>
            <w:bookmarkEnd w:id="904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5" w:name="C_Faz_ReAktifGuc_8_7"/>
            <w:bookmarkEnd w:id="905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0,25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14,434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6" w:name="C_Faz_ReAktifGuc_9_5"/>
            <w:bookmarkEnd w:id="906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7" w:name="C_Faz_ReAktifGuc_9_6"/>
            <w:bookmarkEnd w:id="907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8" w:name="C_Faz_ReAktifGuc_9_7"/>
            <w:bookmarkEnd w:id="908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57,7350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0,1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5,774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09" w:name="C_Faz_ReAktifGuc_10_5"/>
            <w:bookmarkEnd w:id="909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0" w:name="C_Faz_ReAktifGuc_10_6"/>
            <w:bookmarkEnd w:id="910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1" w:name="C_Faz_ReAktifGuc_10_7"/>
            <w:bookmarkEnd w:id="911"/>
          </w:p>
        </w:tc>
      </w:tr>
      <w:tr w:rsidR="00F40A87" w:rsidTr="00E42EDB">
        <w:trPr>
          <w:trHeight w:val="369"/>
          <w:jc w:val="center"/>
        </w:trPr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72,1688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0,05</w:t>
            </w:r>
          </w:p>
        </w:tc>
        <w:tc>
          <w:tcPr>
            <w:tcW w:w="1023" w:type="dxa"/>
            <w:vAlign w:val="center"/>
          </w:tcPr>
          <w:p w:rsidR="00F40A87" w:rsidRPr="000F7111" w:rsidRDefault="00F40A87" w:rsidP="00E42EDB">
            <w:pPr>
              <w:jc w:val="center"/>
              <w:rPr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871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F7111">
              <w:rPr>
                <w:rFonts w:ascii="Arial" w:hAnsi="Arial" w:cs="Arial"/>
                <w:sz w:val="20"/>
                <w:szCs w:val="20"/>
              </w:rPr>
              <w:t>3,608</w:t>
            </w:r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2" w:name="C_Faz_ReAktifGuc_11_5"/>
            <w:bookmarkEnd w:id="912"/>
          </w:p>
        </w:tc>
        <w:tc>
          <w:tcPr>
            <w:tcW w:w="1447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3" w:name="C_Faz_ReAktifGuc_11_6"/>
            <w:bookmarkEnd w:id="913"/>
          </w:p>
        </w:tc>
        <w:tc>
          <w:tcPr>
            <w:tcW w:w="1628" w:type="dxa"/>
            <w:vAlign w:val="center"/>
          </w:tcPr>
          <w:p w:rsidR="00F40A87" w:rsidRPr="000F711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4" w:name="C_Faz_ReAktifGuc_11_7"/>
            <w:bookmarkEnd w:id="914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386884" w:rsidRDefault="00F40A87" w:rsidP="00F40A87">
      <w:pPr>
        <w:jc w:val="center"/>
        <w:rPr>
          <w:b/>
          <w:bCs/>
          <w:i/>
          <w:iCs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3E7B44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C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</w:p>
    <w:p w:rsidR="00F40A87" w:rsidRPr="00F22A3B" w:rsidRDefault="00F40A87" w:rsidP="00F40A87">
      <w:pPr>
        <w:jc w:val="center"/>
        <w:rPr>
          <w:rFonts w:ascii="Arial" w:hAnsi="Arial" w:cs="Arial"/>
          <w:b/>
          <w:bCs/>
          <w:iCs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A)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5" w:name="C_Faz_HarmonikAkim_3_3"/>
            <w:bookmarkEnd w:id="91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6" w:name="C_Faz_HarmonikAkim_3_4"/>
            <w:bookmarkEnd w:id="91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7" w:name="C_Faz_HarmonikAkim_3_5"/>
            <w:bookmarkEnd w:id="91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08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8" w:name="C_Faz_HarmonikAkim_4_3"/>
            <w:bookmarkEnd w:id="91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19" w:name="C_Faz_HarmonikAkim_4_4"/>
            <w:bookmarkEnd w:id="91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0" w:name="C_Faz_HarmonikAkim_4_5"/>
            <w:bookmarkEnd w:id="92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1" w:name="C_Faz_HarmonikAkim_5_3"/>
            <w:bookmarkEnd w:id="92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2" w:name="C_Faz_HarmonikAkim_5_4"/>
            <w:bookmarkEnd w:id="92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3" w:name="C_Faz_HarmonikAkim_5_5"/>
            <w:bookmarkEnd w:id="92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43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4" w:name="C_Faz_HarmonikAkim_6_3"/>
            <w:bookmarkEnd w:id="92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5" w:name="C_Faz_HarmonikAkim_6_4"/>
            <w:bookmarkEnd w:id="92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6" w:name="C_Faz_HarmonikAkim_6_5"/>
            <w:bookmarkEnd w:id="92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1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14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7" w:name="C_Faz_HarmonikAkim_7_3"/>
            <w:bookmarkEnd w:id="92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8" w:name="C_Faz_HarmonikAkim_7_4"/>
            <w:bookmarkEnd w:id="92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29" w:name="C_Faz_HarmonikAkim_7_5"/>
            <w:bookmarkEnd w:id="92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0" w:name="C_Faz_HarmonikAkim_8_3"/>
            <w:bookmarkEnd w:id="93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1" w:name="C_Faz_HarmonikAkim_8_4"/>
            <w:bookmarkEnd w:id="93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2" w:name="C_Faz_HarmonikAkim_8_5"/>
            <w:bookmarkEnd w:id="93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77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3" w:name="C_Faz_HarmonikAkim_9_3"/>
            <w:bookmarkEnd w:id="93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4" w:name="C_Faz_HarmonikAkim_9_4"/>
            <w:bookmarkEnd w:id="93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5" w:name="C_Faz_HarmonikAkim_9_5"/>
            <w:bookmarkEnd w:id="93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230</w:t>
            </w:r>
            <w:r>
              <w:rPr>
                <w:rFonts w:ascii="Arial" w:hAnsi="Arial" w:cs="Arial"/>
                <w:sz w:val="20"/>
                <w:szCs w:val="20"/>
              </w:rPr>
              <w:t>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6" w:name="C_Faz_HarmonikAkim_10_3"/>
            <w:bookmarkEnd w:id="93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7" w:name="C_Faz_HarmonikAkim_10_4"/>
            <w:bookmarkEnd w:id="93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8" w:name="C_Faz_HarmonikAkim_10_5"/>
            <w:bookmarkEnd w:id="93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40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39" w:name="C_Faz_HarmonikAkim_11_3"/>
            <w:bookmarkEnd w:id="93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0" w:name="C_Faz_HarmonikAkim_11_4"/>
            <w:bookmarkEnd w:id="94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1" w:name="C_Faz_HarmonikAkim_11_5"/>
            <w:bookmarkEnd w:id="94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184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2" w:name="C_Faz_HarmonikAkim_12_3"/>
            <w:bookmarkEnd w:id="94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3" w:name="C_Faz_HarmonikAkim_12_4"/>
            <w:bookmarkEnd w:id="94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4" w:name="C_Faz_HarmonikAkim_12_5"/>
            <w:bookmarkEnd w:id="94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5" w:name="C_Faz_HarmonikAkim_13_3"/>
            <w:bookmarkEnd w:id="94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6" w:name="C_Faz_HarmonikAkim_13_4"/>
            <w:bookmarkEnd w:id="94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7" w:name="C_Faz_HarmonikAkim_13_5"/>
            <w:bookmarkEnd w:id="94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15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8" w:name="C_Faz_HarmonikAkim_14_3"/>
            <w:bookmarkEnd w:id="94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49" w:name="C_Faz_HarmonikAkim_14_4"/>
            <w:bookmarkEnd w:id="94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0" w:name="C_Faz_HarmonikAkim_14_5"/>
            <w:bookmarkEnd w:id="95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210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1" w:name="C_Faz_HarmonikAkim_15_3"/>
            <w:bookmarkEnd w:id="95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2" w:name="C_Faz_HarmonikAkim_15_4"/>
            <w:bookmarkEnd w:id="95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3" w:name="C_Faz_HarmonikAkim_15_5"/>
            <w:bookmarkEnd w:id="95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131</w:t>
            </w:r>
            <w:r>
              <w:rPr>
                <w:rFonts w:ascii="Arial" w:hAnsi="Arial" w:cs="Arial"/>
                <w:sz w:val="20"/>
                <w:szCs w:val="20"/>
              </w:rPr>
              <w:t>43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4" w:name="C_Faz_HarmonikAkim_16_3"/>
            <w:bookmarkEnd w:id="95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5" w:name="C_Faz_HarmonikAkim_16_4"/>
            <w:bookmarkEnd w:id="95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6" w:name="C_Faz_HarmonikAkim_16_5"/>
            <w:bookmarkEnd w:id="95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150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7" w:name="C_Faz_HarmonikAkim_17_3"/>
            <w:bookmarkEnd w:id="95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8" w:name="C_Faz_HarmonikAkim_17_4"/>
            <w:bookmarkEnd w:id="95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59" w:name="C_Faz_HarmonikAkim_17_5"/>
            <w:bookmarkEnd w:id="95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115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0" w:name="C_Faz_HarmonikAkim_18_3"/>
            <w:bookmarkEnd w:id="96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1" w:name="C_Faz_HarmonikAkim_18_4"/>
            <w:bookmarkEnd w:id="96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2" w:name="C_Faz_HarmonikAkim_18_5"/>
            <w:bookmarkEnd w:id="96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13</w:t>
            </w:r>
            <w:r>
              <w:rPr>
                <w:rFonts w:ascii="Arial" w:hAnsi="Arial" w:cs="Arial"/>
                <w:sz w:val="20"/>
                <w:szCs w:val="20"/>
              </w:rPr>
              <w:t>235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3" w:name="C_Faz_HarmonikAkim_19_3"/>
            <w:bookmarkEnd w:id="96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4" w:name="C_Faz_HarmonikAkim_19_4"/>
            <w:bookmarkEnd w:id="96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5" w:name="C_Faz_HarmonikAkim_19_5"/>
            <w:bookmarkEnd w:id="96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102</w:t>
            </w:r>
            <w:r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6" w:name="C_Faz_HarmonikAkim_20_3"/>
            <w:bookmarkEnd w:id="96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7" w:name="C_Faz_HarmonikAkim_20_4"/>
            <w:bookmarkEnd w:id="96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8" w:name="C_Faz_HarmonikAkim_20_5"/>
            <w:bookmarkEnd w:id="96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11</w:t>
            </w:r>
            <w:r>
              <w:rPr>
                <w:rFonts w:ascii="Arial" w:hAnsi="Arial" w:cs="Arial"/>
                <w:sz w:val="20"/>
                <w:szCs w:val="20"/>
              </w:rPr>
              <w:t>842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69" w:name="C_Faz_HarmonikAkim_21_3"/>
            <w:bookmarkEnd w:id="96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0" w:name="C_Faz_HarmonikAkim_21_4"/>
            <w:bookmarkEnd w:id="97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1" w:name="C_Faz_HarmonikAkim_21_5"/>
            <w:bookmarkEnd w:id="97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092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2" w:name="C_Faz_HarmonikAkim_22_3"/>
            <w:bookmarkEnd w:id="97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3" w:name="C_Faz_HarmonikAkim_22_4"/>
            <w:bookmarkEnd w:id="97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4" w:name="C_Faz_HarmonikAkim_22_5"/>
            <w:bookmarkEnd w:id="974"/>
          </w:p>
        </w:tc>
      </w:tr>
    </w:tbl>
    <w:p w:rsidR="00F40A87" w:rsidRPr="00512ADC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C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564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07"/>
        <w:gridCol w:w="2227"/>
        <w:gridCol w:w="1814"/>
        <w:gridCol w:w="1858"/>
        <w:gridCol w:w="1858"/>
      </w:tblGrid>
      <w:tr w:rsidR="00F40A87" w:rsidTr="00E42EDB">
        <w:trPr>
          <w:trHeight w:val="562"/>
          <w:jc w:val="center"/>
        </w:trPr>
        <w:tc>
          <w:tcPr>
            <w:tcW w:w="4034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672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07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27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14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A)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21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107</w:t>
            </w:r>
            <w:r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5" w:name="C_Faz_HarmonikAkimD_3_3"/>
            <w:bookmarkEnd w:id="97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6" w:name="C_Faz_HarmonikAkimD_3_4"/>
            <w:bookmarkEnd w:id="97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7" w:name="C_Faz_HarmonikAkimD_3_5"/>
            <w:bookmarkEnd w:id="977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,08364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8" w:name="C_Faz_HarmonikAkimD_4_3"/>
            <w:bookmarkEnd w:id="97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79" w:name="C_Faz_HarmonikAkimD_4_4"/>
            <w:bookmarkEnd w:id="97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0" w:name="C_Faz_HarmonikAkimD_4_5"/>
            <w:bookmarkEnd w:id="980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23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,09783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1" w:name="C_Faz_HarmonikAkimD_5_3"/>
            <w:bookmarkEnd w:id="98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2" w:name="C_Faz_HarmonikAkimD_5_4"/>
            <w:bookmarkEnd w:id="98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3" w:name="C_Faz_HarmonikAkimD_5_5"/>
            <w:bookmarkEnd w:id="983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24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66</w:t>
            </w:r>
            <w:r w:rsidRPr="00D63D31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4" w:name="C_Faz_HarmonikAkimD_6_3"/>
            <w:bookmarkEnd w:id="98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5" w:name="C_Faz_HarmonikAkimD_6_4"/>
            <w:bookmarkEnd w:id="98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6" w:name="C_Faz_HarmonikAkimD_6_5"/>
            <w:bookmarkEnd w:id="986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25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090</w:t>
            </w:r>
            <w:r>
              <w:rPr>
                <w:rFonts w:ascii="Arial" w:hAnsi="Arial" w:cs="Arial"/>
                <w:sz w:val="20"/>
                <w:szCs w:val="20"/>
              </w:rPr>
              <w:t>0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7" w:name="C_Faz_HarmonikAkimD_7_3"/>
            <w:bookmarkEnd w:id="98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8" w:name="C_Faz_HarmonikAkimD_7_4"/>
            <w:bookmarkEnd w:id="98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89" w:name="C_Faz_HarmonikAkimD_7_5"/>
            <w:bookmarkEnd w:id="989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26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077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0" w:name="C_Faz_HarmonikAkimD_8_3"/>
            <w:bookmarkEnd w:id="99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1" w:name="C_Faz_HarmonikAkimD_8_4"/>
            <w:bookmarkEnd w:id="99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2" w:name="C_Faz_HarmonikAkimD_8_5"/>
            <w:bookmarkEnd w:id="992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27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08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3" w:name="C_Faz_HarmonikAkimD_9_3"/>
            <w:bookmarkEnd w:id="99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4" w:name="C_Faz_HarmonikAkimD_9_4"/>
            <w:bookmarkEnd w:id="99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5" w:name="C_Faz_HarmonikAkimD_9_5"/>
            <w:bookmarkEnd w:id="995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28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571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6" w:name="C_Faz_HarmonikAkimD_10_3"/>
            <w:bookmarkEnd w:id="99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7" w:name="C_Faz_HarmonikAkimD_10_4"/>
            <w:bookmarkEnd w:id="99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8" w:name="C_Faz_HarmonikAkimD_10_5"/>
            <w:bookmarkEnd w:id="998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29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759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999" w:name="C_Faz_HarmonikAkimD_11_3"/>
            <w:bookmarkEnd w:id="99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0" w:name="C_Faz_HarmonikAkimD_11_4"/>
            <w:bookmarkEnd w:id="100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1" w:name="C_Faz_HarmonikAkimD_11_5"/>
            <w:bookmarkEnd w:id="1001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30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133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2" w:name="C_Faz_HarmonikAkimD_12_3"/>
            <w:bookmarkEnd w:id="100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3" w:name="C_Faz_HarmonikAkimD_12_4"/>
            <w:bookmarkEnd w:id="100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4" w:name="C_Faz_HarmonikAkimD_12_5"/>
            <w:bookmarkEnd w:id="1004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31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07</w:t>
            </w:r>
            <w:r>
              <w:rPr>
                <w:rFonts w:ascii="Arial" w:hAnsi="Arial" w:cs="Arial"/>
                <w:sz w:val="20"/>
                <w:szCs w:val="20"/>
              </w:rPr>
              <w:t>258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5" w:name="C_Faz_HarmonikAkimD_13_3"/>
            <w:bookmarkEnd w:id="100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6" w:name="C_Faz_HarmonikAkimD_13_4"/>
            <w:bookmarkEnd w:id="100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7" w:name="C_Faz_HarmonikAkimD_13_5"/>
            <w:bookmarkEnd w:id="1007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32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,05750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8" w:name="C_Faz_HarmonikAkimD_14_3"/>
            <w:bookmarkEnd w:id="100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09" w:name="C_Faz_HarmonikAkimD_14_4"/>
            <w:bookmarkEnd w:id="100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0" w:name="C_Faz_HarmonikAkimD_14_5"/>
            <w:bookmarkEnd w:id="1010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33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068</w:t>
            </w:r>
            <w:r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1" w:name="C_Faz_HarmonikAkimD_15_3"/>
            <w:bookmarkEnd w:id="101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2" w:name="C_Faz_HarmonikAkimD_15_4"/>
            <w:bookmarkEnd w:id="101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3" w:name="C_Faz_HarmonikAkimD_15_5"/>
            <w:bookmarkEnd w:id="1013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34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054</w:t>
            </w:r>
            <w:r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4" w:name="C_Faz_HarmonikAkimD_16_3"/>
            <w:bookmarkEnd w:id="101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5" w:name="C_Faz_HarmonikAkimD_16_4"/>
            <w:bookmarkEnd w:id="1015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6" w:name="C_Faz_HarmonikAkimD_16_5"/>
            <w:bookmarkEnd w:id="1016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35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06</w:t>
            </w:r>
            <w:r>
              <w:rPr>
                <w:rFonts w:ascii="Arial" w:hAnsi="Arial" w:cs="Arial"/>
                <w:sz w:val="20"/>
                <w:szCs w:val="20"/>
              </w:rPr>
              <w:t>429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7" w:name="C_Faz_HarmonikAkimD_17_3"/>
            <w:bookmarkEnd w:id="101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8" w:name="C_Faz_HarmonikAkimD_17_4"/>
            <w:bookmarkEnd w:id="1018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19" w:name="C_Faz_HarmonikAkimD_17_5"/>
            <w:bookmarkEnd w:id="1019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36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051</w:t>
            </w:r>
            <w:r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0" w:name="C_Faz_HarmonikAkimD_18_3"/>
            <w:bookmarkEnd w:id="102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1" w:name="C_Faz_HarmonikAkimD_18_4"/>
            <w:bookmarkEnd w:id="1021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2" w:name="C_Faz_HarmonikAkimD_18_5"/>
            <w:bookmarkEnd w:id="1022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37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,06081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3" w:name="C_Faz_HarmonikAkimD_19_3"/>
            <w:bookmarkEnd w:id="102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4" w:name="C_Faz_HarmonikAkimD_19_4"/>
            <w:bookmarkEnd w:id="1024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5" w:name="C_Faz_HarmonikAkimD_19_5"/>
            <w:bookmarkEnd w:id="1025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38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D63D31">
              <w:rPr>
                <w:rFonts w:ascii="Arial" w:hAnsi="Arial" w:cs="Arial"/>
                <w:sz w:val="20"/>
                <w:szCs w:val="20"/>
              </w:rPr>
              <w:t>04</w:t>
            </w:r>
            <w:r>
              <w:rPr>
                <w:rFonts w:ascii="Arial" w:hAnsi="Arial" w:cs="Arial"/>
                <w:sz w:val="20"/>
                <w:szCs w:val="20"/>
              </w:rPr>
              <w:t>842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6" w:name="C_Faz_HarmonikAkimD_20_3"/>
            <w:bookmarkEnd w:id="1026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7" w:name="C_Faz_HarmonikAkimD_20_4"/>
            <w:bookmarkEnd w:id="1027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8" w:name="C_Faz_HarmonikAkimD_20_5"/>
            <w:bookmarkEnd w:id="1028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2227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D63D31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,05769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29" w:name="C_Faz_HarmonikAkimD_21_3"/>
            <w:bookmarkEnd w:id="1029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0" w:name="C_Faz_HarmonikAkimD_21_4"/>
            <w:bookmarkEnd w:id="1030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1" w:name="C_Faz_HarmonikAkimD_21_5"/>
            <w:bookmarkEnd w:id="1031"/>
          </w:p>
        </w:tc>
      </w:tr>
      <w:tr w:rsidR="00F40A87" w:rsidTr="00E42EDB">
        <w:trPr>
          <w:trHeight w:val="369"/>
          <w:jc w:val="center"/>
        </w:trPr>
        <w:tc>
          <w:tcPr>
            <w:tcW w:w="1807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40</w:t>
            </w:r>
          </w:p>
        </w:tc>
        <w:tc>
          <w:tcPr>
            <w:tcW w:w="2227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A3170D">
              <w:rPr>
                <w:rFonts w:ascii="Arial" w:hAnsi="Arial" w:cs="Arial"/>
                <w:sz w:val="20"/>
                <w:szCs w:val="20"/>
              </w:rPr>
              <w:t>0,04600</w:t>
            </w:r>
          </w:p>
        </w:tc>
        <w:tc>
          <w:tcPr>
            <w:tcW w:w="1814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2" w:name="C_Faz_HarmonikAkimD_22_3"/>
            <w:bookmarkEnd w:id="1032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3" w:name="C_Faz_HarmonikAkimD_22_4"/>
            <w:bookmarkEnd w:id="1033"/>
          </w:p>
        </w:tc>
        <w:tc>
          <w:tcPr>
            <w:tcW w:w="1858" w:type="dxa"/>
            <w:vAlign w:val="center"/>
          </w:tcPr>
          <w:p w:rsidR="00F40A87" w:rsidRPr="00E34CD2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4" w:name="C_Faz_HarmonikAkimD_22_5"/>
            <w:bookmarkEnd w:id="1034"/>
          </w:p>
        </w:tc>
      </w:tr>
    </w:tbl>
    <w:p w:rsidR="00F40A87" w:rsidRPr="006211A0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D80B3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Default="00F40A87" w:rsidP="00F40A87">
      <w:pPr>
        <w:spacing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spacing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 w:line="288" w:lineRule="auto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AKIM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C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spacing w:line="288" w:lineRule="auto"/>
        <w:jc w:val="center"/>
        <w:rPr>
          <w:rFonts w:ascii="Arial" w:hAnsi="Arial" w:cs="Arial"/>
          <w:color w:val="FF0000"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RPr="007E1A7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RPr="007327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(mA)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mA</w:t>
            </w:r>
            <w:r>
              <w:rPr>
                <w:rFonts w:ascii="Arial" w:hAnsi="Arial" w:cs="Arial"/>
                <w:b/>
                <w:sz w:val="20"/>
                <w:szCs w:val="20"/>
              </w:rPr>
              <w:t>)</w:t>
            </w:r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</w:t>
            </w:r>
            <w:r>
              <w:rPr>
                <w:rFonts w:ascii="Arial" w:hAnsi="Arial" w:cs="Arial"/>
                <w:sz w:val="20"/>
                <w:szCs w:val="20"/>
              </w:rPr>
              <w:t>,</w:t>
            </w:r>
            <w:r w:rsidRPr="00C50085">
              <w:rPr>
                <w:rFonts w:ascii="Arial" w:hAnsi="Arial" w:cs="Arial"/>
                <w:sz w:val="20"/>
                <w:szCs w:val="20"/>
              </w:rPr>
              <w:t>30</w:t>
            </w:r>
            <w:r>
              <w:rPr>
                <w:rFonts w:ascii="Arial" w:hAnsi="Arial" w:cs="Arial"/>
                <w:sz w:val="20"/>
                <w:szCs w:val="20"/>
              </w:rPr>
              <w:t>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5" w:name="C_Faz_HarmonikAkimD50_3_3"/>
            <w:bookmarkEnd w:id="103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6" w:name="C_Faz_HarmonikAkimD50_3_4"/>
            <w:bookmarkEnd w:id="103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7" w:name="C_Faz_HarmonikAkimD50_3_5"/>
            <w:bookmarkEnd w:id="1037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</w:t>
            </w:r>
            <w:r w:rsidRPr="00C50085">
              <w:rPr>
                <w:rFonts w:ascii="Arial" w:hAnsi="Arial" w:cs="Arial"/>
                <w:sz w:val="20"/>
                <w:szCs w:val="20"/>
              </w:rPr>
              <w:t>0</w:t>
            </w:r>
            <w:r>
              <w:rPr>
                <w:rFonts w:ascii="Arial" w:hAnsi="Arial" w:cs="Arial"/>
                <w:sz w:val="20"/>
                <w:szCs w:val="20"/>
              </w:rPr>
              <w:t>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8" w:name="C_Faz_HarmonikAkimD50_4_3"/>
            <w:bookmarkEnd w:id="103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39" w:name="C_Faz_HarmonikAkimD50_4_4"/>
            <w:bookmarkEnd w:id="103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0" w:name="C_Faz_HarmonikAkimD50_4_5"/>
            <w:bookmarkEnd w:id="1040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42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1" w:name="C_Faz_HarmonikAkimD50_5_3"/>
            <w:bookmarkEnd w:id="104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2" w:name="C_Faz_HarmonikAkimD50_5_4"/>
            <w:bookmarkEnd w:id="104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3" w:name="C_Faz_HarmonikAkimD50_5_5"/>
            <w:bookmarkEnd w:id="1043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  <w:r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4" w:name="C_Faz_HarmonikAkimD50_6_3"/>
            <w:bookmarkEnd w:id="104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5" w:name="C_Faz_HarmonikAkimD50_6_4"/>
            <w:bookmarkEnd w:id="104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6" w:name="C_Faz_HarmonikAkimD50_6_5"/>
            <w:bookmarkEnd w:id="1046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44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7" w:name="C_Faz_HarmonikAkimD50_7_3"/>
            <w:bookmarkEnd w:id="104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8" w:name="C_Faz_HarmonikAkimD50_7_4"/>
            <w:bookmarkEnd w:id="104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49" w:name="C_Faz_HarmonikAkimD50_7_5"/>
            <w:bookmarkEnd w:id="1049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45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0" w:name="C_Faz_HarmonikAkimD50_8_3"/>
            <w:bookmarkEnd w:id="105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1" w:name="C_Faz_HarmonikAkimD50_8_4"/>
            <w:bookmarkEnd w:id="105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2" w:name="C_Faz_HarmonikAkimD50_8_5"/>
            <w:bookmarkEnd w:id="1052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46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3" w:name="C_Faz_HarmonikAkimD50_9_3"/>
            <w:bookmarkEnd w:id="105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4" w:name="C_Faz_HarmonikAkimD50_9_4"/>
            <w:bookmarkEnd w:id="105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5" w:name="C_Faz_HarmonikAkimD50_9_5"/>
            <w:bookmarkEnd w:id="1055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6" w:name="C_Faz_HarmonikAkimD50_10_3"/>
            <w:bookmarkEnd w:id="105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7" w:name="C_Faz_HarmonikAkimD50_10_4"/>
            <w:bookmarkEnd w:id="105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8" w:name="C_Faz_HarmonikAkimD50_10_5"/>
            <w:bookmarkEnd w:id="1058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48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59" w:name="C_Faz_HarmonikAkimD50_11_3"/>
            <w:bookmarkEnd w:id="105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0" w:name="C_Faz_HarmonikAkimD50_11_4"/>
            <w:bookmarkEnd w:id="106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1" w:name="C_Faz_HarmonikAkimD50_11_5"/>
            <w:bookmarkEnd w:id="1061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49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2" w:name="C_Faz_HarmonikAkimD50_12_3"/>
            <w:bookmarkEnd w:id="106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3" w:name="C_Faz_HarmonikAkimD50_12_4"/>
            <w:bookmarkEnd w:id="106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4" w:name="C_Faz_HarmonikAkimD50_12_5"/>
            <w:bookmarkEnd w:id="1064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E56F28">
              <w:rPr>
                <w:rFonts w:ascii="Arial" w:hAnsi="Arial" w:cs="Arial"/>
                <w:sz w:val="20"/>
                <w:szCs w:val="20"/>
              </w:rPr>
              <w:t>0,02300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5" w:name="C_Faz_HarmonikAkimD50_13_3"/>
            <w:bookmarkEnd w:id="106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6" w:name="C_Faz_HarmonikAkimD50_13_4"/>
            <w:bookmarkEnd w:id="106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7" w:name="C_Faz_HarmonikAkimD50_13_5"/>
            <w:bookmarkEnd w:id="1067"/>
          </w:p>
        </w:tc>
      </w:tr>
    </w:tbl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  <w:r>
        <w:rPr>
          <w:rFonts w:ascii="Arial" w:hAnsi="Arial" w:cs="Arial"/>
          <w:color w:val="FF0000"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C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</w:p>
    <w:p w:rsidR="00F40A87" w:rsidRPr="003E7B44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20,000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8" w:name="C_Faz_HarmonikGerilim_3_3"/>
            <w:bookmarkEnd w:id="106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69" w:name="C_Faz_HarmonikGerilim_3_4"/>
            <w:bookmarkEnd w:id="106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0" w:name="C_Faz_HarmonikGerilim_3_5"/>
            <w:bookmarkEnd w:id="107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9,392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1" w:name="C_Faz_HarmonikGerilim_4_3"/>
            <w:bookmarkEnd w:id="107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2" w:name="C_Faz_HarmonikGerilim_4_4"/>
            <w:bookmarkEnd w:id="107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3" w:name="C_Faz_HarmonikGerilim_4_5"/>
            <w:bookmarkEnd w:id="107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20,000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4" w:name="C_Faz_HarmonikGerilim_5_3"/>
            <w:bookmarkEnd w:id="107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5" w:name="C_Faz_HarmonikGerilim_5_4"/>
            <w:bookmarkEnd w:id="107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6" w:name="C_Faz_HarmonikGerilim_5_5"/>
            <w:bookmarkEnd w:id="107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3,740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7" w:name="C_Faz_HarmonikGerilim_6_3"/>
            <w:bookmarkEnd w:id="107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8" w:name="C_Faz_HarmonikGerilim_6_4"/>
            <w:bookmarkEnd w:id="107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79" w:name="C_Faz_HarmonikGerilim_6_5"/>
            <w:bookmarkEnd w:id="107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9,914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0" w:name="C_Faz_HarmonikGerilim_7_3"/>
            <w:bookmarkEnd w:id="108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1" w:name="C_Faz_HarmonikGerilim_7_4"/>
            <w:bookmarkEnd w:id="108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2" w:name="C_Faz_HarmonikGerilim_7_5"/>
            <w:bookmarkEnd w:id="108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2,608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3" w:name="C_Faz_HarmonikGerilim_8_3"/>
            <w:bookmarkEnd w:id="108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4" w:name="C_Faz_HarmonikGerilim_8_4"/>
            <w:bookmarkEnd w:id="108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5" w:name="C_Faz_HarmonikGerilim_8_5"/>
            <w:bookmarkEnd w:id="108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6,696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6" w:name="C_Faz_HarmonikGerilim_9_3"/>
            <w:bookmarkEnd w:id="108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7" w:name="C_Faz_HarmonikGerilim_9_4"/>
            <w:bookmarkEnd w:id="108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8" w:name="C_Faz_HarmonikGerilim_9_5"/>
            <w:bookmarkEnd w:id="108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89" w:name="C_Faz_HarmonikGerilim_10_3"/>
            <w:bookmarkEnd w:id="108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0" w:name="C_Faz_HarmonikGerilim_10_4"/>
            <w:bookmarkEnd w:id="109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1" w:name="C_Faz_HarmonikGerilim_10_5"/>
            <w:bookmarkEnd w:id="109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3,478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2" w:name="C_Faz_HarmonikGerilim_11_3"/>
            <w:bookmarkEnd w:id="109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3" w:name="C_Faz_HarmonikGerilim_11_4"/>
            <w:bookmarkEnd w:id="109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4" w:name="C_Faz_HarmonikGerilim_11_5"/>
            <w:bookmarkEnd w:id="109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1,600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5" w:name="C_Faz_HarmonikGerilim_12_3"/>
            <w:bookmarkEnd w:id="109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6" w:name="C_Faz_HarmonikGerilim_12_4"/>
            <w:bookmarkEnd w:id="109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7" w:name="C_Faz_HarmonikGerilim_12_5"/>
            <w:bookmarkEnd w:id="109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2,870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8" w:name="C_Faz_HarmonikGerilim_13_3"/>
            <w:bookmarkEnd w:id="109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099" w:name="C_Faz_HarmonikGerilim_13_4"/>
            <w:bookmarkEnd w:id="109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0" w:name="C_Faz_HarmonikGerilim_13_5"/>
            <w:bookmarkEnd w:id="110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12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1,334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1" w:name="C_Faz_HarmonikGerilim_14_3"/>
            <w:bookmarkEnd w:id="110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2" w:name="C_Faz_HarmonikGerilim_14_4"/>
            <w:bookmarkEnd w:id="110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3" w:name="C_Faz_HarmonikGerilim_14_5"/>
            <w:bookmarkEnd w:id="110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13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1,826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4" w:name="C_Faz_HarmonikGerilim_15_3"/>
            <w:bookmarkEnd w:id="110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5" w:name="C_Faz_HarmonikGerilim_15_4"/>
            <w:bookmarkEnd w:id="110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6" w:name="C_Faz_HarmonikGerilim_15_5"/>
            <w:bookmarkEnd w:id="110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14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1,142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7" w:name="C_Faz_HarmonikGerilim_16_3"/>
            <w:bookmarkEnd w:id="110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8" w:name="C_Faz_HarmonikGerilim_16_4"/>
            <w:bookmarkEnd w:id="110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09" w:name="C_Faz_HarmonikGerilim_16_5"/>
            <w:bookmarkEnd w:id="110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1,304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0" w:name="C_Faz_HarmonikGerilim_17_3"/>
            <w:bookmarkEnd w:id="111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1" w:name="C_Faz_HarmonikGerilim_17_4"/>
            <w:bookmarkEnd w:id="111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2" w:name="C_Faz_HarmonikGerilim_17_5"/>
            <w:bookmarkEnd w:id="111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16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1,000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3" w:name="C_Faz_HarmonikGerilim_18_3"/>
            <w:bookmarkEnd w:id="111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4" w:name="C_Faz_HarmonikGerilim_18_4"/>
            <w:bookmarkEnd w:id="111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5" w:name="C_Faz_HarmonikGerilim_18_5"/>
            <w:bookmarkEnd w:id="111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17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1,150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6" w:name="C_Faz_HarmonikGerilim_19_3"/>
            <w:bookmarkEnd w:id="111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7" w:name="C_Faz_HarmonikGerilim_19_4"/>
            <w:bookmarkEnd w:id="111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8" w:name="C_Faz_HarmonikGerilim_19_5"/>
            <w:bookmarkEnd w:id="111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18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0,888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19" w:name="C_Faz_HarmonikGerilim_20_3"/>
            <w:bookmarkEnd w:id="111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0" w:name="C_Faz_HarmonikGerilim_20_4"/>
            <w:bookmarkEnd w:id="112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1" w:name="C_Faz_HarmonikGerilim_20_5"/>
            <w:bookmarkEnd w:id="112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19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1,030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2" w:name="C_Faz_HarmonikGerilim_21_3"/>
            <w:bookmarkEnd w:id="112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3" w:name="C_Faz_HarmonikGerilim_21_4"/>
            <w:bookmarkEnd w:id="112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4" w:name="C_Faz_HarmonikGerilim_21_5"/>
            <w:bookmarkEnd w:id="112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20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5" w:name="C_Faz_HarmonikGerilim_22_3"/>
            <w:bookmarkEnd w:id="112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6" w:name="C_Faz_HarmonikGerilim_22_4"/>
            <w:bookmarkEnd w:id="112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7" w:name="C_Faz_HarmonikGerilim_22_5"/>
            <w:bookmarkEnd w:id="1127"/>
          </w:p>
        </w:tc>
      </w:tr>
    </w:tbl>
    <w:p w:rsidR="00F40A87" w:rsidRPr="003E7B4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Pr="00512ADC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C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Tr="00E42EDB">
        <w:trPr>
          <w:trHeight w:val="576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21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0,932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8" w:name="C_Faz_HarmonikGerilimD_3_3"/>
            <w:bookmarkEnd w:id="112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29" w:name="C_Faz_HarmonikGerilimD_3_4"/>
            <w:bookmarkEnd w:id="112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0" w:name="C_Faz_HarmonikGerilimD_3_5"/>
            <w:bookmarkEnd w:id="113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22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1" w:name="C_Faz_HarmonikGerilimD_4_3"/>
            <w:bookmarkEnd w:id="113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2" w:name="C_Faz_HarmonikGerilimD_4_4"/>
            <w:bookmarkEnd w:id="113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3" w:name="C_Faz_HarmonikGerilimD_4_5"/>
            <w:bookmarkEnd w:id="113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23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0,840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4" w:name="C_Faz_HarmonikGerilimD_5_3"/>
            <w:bookmarkEnd w:id="113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5" w:name="C_Faz_HarmonikGerilimD_5_4"/>
            <w:bookmarkEnd w:id="113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6" w:name="C_Faz_HarmonikGerilimD_5_5"/>
            <w:bookmarkEnd w:id="113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24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0,666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7" w:name="C_Faz_HarmonikGerilimD_6_3"/>
            <w:bookmarkEnd w:id="113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8" w:name="C_Faz_HarmonikGerilimD_6_4"/>
            <w:bookmarkEnd w:id="113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39" w:name="C_Faz_HarmonikGerilimD_6_5"/>
            <w:bookmarkEnd w:id="113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25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0,782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0" w:name="C_Faz_HarmonikGerilimD_7_3"/>
            <w:bookmarkEnd w:id="114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1" w:name="C_Faz_HarmonikGerilimD_7_4"/>
            <w:bookmarkEnd w:id="114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2" w:name="C_Faz_HarmonikGerilimD_7_5"/>
            <w:bookmarkEnd w:id="114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26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0,616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3" w:name="C_Faz_HarmonikGerilimD_8_3"/>
            <w:bookmarkEnd w:id="114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4" w:name="C_Faz_HarmonikGerilimD_8_4"/>
            <w:bookmarkEnd w:id="114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5" w:name="C_Faz_HarmonikGerilimD_8_5"/>
            <w:bookmarkEnd w:id="114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27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6" w:name="C_Faz_HarmonikGerilimD_9_3"/>
            <w:bookmarkEnd w:id="114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7" w:name="C_Faz_HarmonikGerilimD_9_4"/>
            <w:bookmarkEnd w:id="114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8" w:name="C_Faz_HarmonikGerilimD_9_5"/>
            <w:bookmarkEnd w:id="114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28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0,572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49" w:name="C_Faz_HarmonikGerilimD_10_3"/>
            <w:bookmarkEnd w:id="114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0" w:name="C_Faz_HarmonikGerilimD_10_4"/>
            <w:bookmarkEnd w:id="115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1" w:name="C_Faz_HarmonikGerilimD_10_5"/>
            <w:bookmarkEnd w:id="115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29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0,674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2" w:name="C_Faz_HarmonikGerilimD_11_3"/>
            <w:bookmarkEnd w:id="115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3" w:name="C_Faz_HarmonikGerilimD_11_4"/>
            <w:bookmarkEnd w:id="115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4" w:name="C_Faz_HarmonikGerilimD_11_5"/>
            <w:bookmarkEnd w:id="115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30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0,534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5" w:name="C_Faz_HarmonikGerilimD_12_3"/>
            <w:bookmarkEnd w:id="115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6" w:name="C_Faz_HarmonikGerilimD_12_4"/>
            <w:bookmarkEnd w:id="115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7" w:name="C_Faz_HarmonikGerilimD_12_5"/>
            <w:bookmarkEnd w:id="1157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31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0,632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8" w:name="C_Faz_HarmonikGerilimD_13_3"/>
            <w:bookmarkEnd w:id="115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59" w:name="C_Faz_HarmonikGerilimD_13_4"/>
            <w:bookmarkEnd w:id="115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0" w:name="C_Faz_HarmonikGerilimD_13_5"/>
            <w:bookmarkEnd w:id="1160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32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1" w:name="C_Faz_HarmonikGerilimD_14_3"/>
            <w:bookmarkEnd w:id="116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2" w:name="C_Faz_HarmonikGerilimD_14_4"/>
            <w:bookmarkEnd w:id="116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3" w:name="C_Faz_HarmonikGerilimD_14_5"/>
            <w:bookmarkEnd w:id="1163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33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0,592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4" w:name="C_Faz_HarmonikGerilimD_15_3"/>
            <w:bookmarkEnd w:id="116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5" w:name="C_Faz_HarmonikGerilimD_15_4"/>
            <w:bookmarkEnd w:id="116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6" w:name="C_Faz_HarmonikGerilimD_15_5"/>
            <w:bookmarkEnd w:id="1166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34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0,470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7" w:name="C_Faz_HarmonikGerilimD_16_3"/>
            <w:bookmarkEnd w:id="116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8" w:name="C_Faz_HarmonikGerilimD_16_4"/>
            <w:bookmarkEnd w:id="1168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69" w:name="C_Faz_HarmonikGerilimD_16_5"/>
            <w:bookmarkEnd w:id="1169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35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0,560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0" w:name="C_Faz_HarmonikGerilimD_17_3"/>
            <w:bookmarkEnd w:id="117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1" w:name="C_Faz_HarmonikGerilimD_17_4"/>
            <w:bookmarkEnd w:id="1171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2" w:name="C_Faz_HarmonikGerilimD_17_5"/>
            <w:bookmarkEnd w:id="1172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36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0,444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3" w:name="C_Faz_HarmonikGerilimD_18_3"/>
            <w:bookmarkEnd w:id="117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4" w:name="C_Faz_HarmonikGerilimD_18_4"/>
            <w:bookmarkEnd w:id="1174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5" w:name="C_Faz_HarmonikGerilimD_18_5"/>
            <w:bookmarkEnd w:id="1175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37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0,528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6" w:name="C_Faz_HarmonikGerilimD_19_3"/>
            <w:bookmarkEnd w:id="117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7" w:name="C_Faz_HarmonikGerilimD_19_4"/>
            <w:bookmarkEnd w:id="1177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8" w:name="C_Faz_HarmonikGerilimD_19_5"/>
            <w:bookmarkEnd w:id="1178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38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0,422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79" w:name="C_Faz_HarmonikGerilimD_20_3"/>
            <w:bookmarkEnd w:id="1179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0" w:name="C_Faz_HarmonikGerilimD_20_4"/>
            <w:bookmarkEnd w:id="1180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1" w:name="C_Faz_HarmonikGerilimD_20_5"/>
            <w:bookmarkEnd w:id="1181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0,502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2" w:name="C_Faz_HarmonikGerilimD_21_3"/>
            <w:bookmarkEnd w:id="1182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3" w:name="C_Faz_HarmonikGerilimD_21_4"/>
            <w:bookmarkEnd w:id="1183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4" w:name="C_Faz_HarmonikGerilimD_21_5"/>
            <w:bookmarkEnd w:id="1184"/>
          </w:p>
        </w:tc>
      </w:tr>
      <w:tr w:rsidR="00F40A87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40</w:t>
            </w:r>
          </w:p>
        </w:tc>
        <w:tc>
          <w:tcPr>
            <w:tcW w:w="2218" w:type="dxa"/>
            <w:vAlign w:val="center"/>
          </w:tcPr>
          <w:p w:rsidR="00F40A87" w:rsidRPr="00D63D31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0,400</w:t>
            </w:r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5" w:name="C_Faz_HarmonikGerilimD_22_3"/>
            <w:bookmarkEnd w:id="1185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6" w:name="C_Faz_HarmonikGerilimD_22_4"/>
            <w:bookmarkEnd w:id="1186"/>
          </w:p>
        </w:tc>
        <w:tc>
          <w:tcPr>
            <w:tcW w:w="185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7" w:name="C_Faz_HarmonikGerilimD_22_5"/>
            <w:bookmarkEnd w:id="1187"/>
          </w:p>
        </w:tc>
      </w:tr>
    </w:tbl>
    <w:p w:rsidR="00F40A87" w:rsidRPr="006211A0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Pr="00D80B34" w:rsidRDefault="00F40A87" w:rsidP="00F40A87">
      <w:pPr>
        <w:jc w:val="center"/>
        <w:rPr>
          <w:rFonts w:ascii="Arial" w:hAnsi="Arial" w:cs="Arial"/>
          <w:b/>
          <w:bCs/>
          <w:i/>
          <w:iCs/>
          <w:sz w:val="18"/>
          <w:szCs w:val="18"/>
        </w:rPr>
      </w:pPr>
    </w:p>
    <w:p w:rsidR="00F40A87" w:rsidRDefault="00F40A87" w:rsidP="00F40A87">
      <w:pPr>
        <w:jc w:val="center"/>
        <w:rPr>
          <w:rFonts w:ascii="Arial" w:hAnsi="Arial" w:cs="Arial"/>
          <w:color w:val="FF0000"/>
          <w:sz w:val="22"/>
          <w:szCs w:val="22"/>
        </w:rPr>
      </w:pP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br w:type="page"/>
      </w: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spacing w:before="120"/>
        <w:jc w:val="center"/>
        <w:rPr>
          <w:rFonts w:ascii="Arial" w:hAnsi="Arial" w:cs="Arial"/>
          <w:b/>
          <w:sz w:val="22"/>
          <w:szCs w:val="22"/>
        </w:rPr>
      </w:pPr>
      <w:r w:rsidRPr="003E7B44">
        <w:rPr>
          <w:rFonts w:ascii="Arial" w:hAnsi="Arial" w:cs="Arial"/>
          <w:b/>
          <w:sz w:val="22"/>
          <w:szCs w:val="22"/>
        </w:rPr>
        <w:t xml:space="preserve">SINIF A SABİT </w:t>
      </w:r>
      <w:r>
        <w:rPr>
          <w:rFonts w:ascii="Arial" w:hAnsi="Arial" w:cs="Arial"/>
          <w:b/>
          <w:sz w:val="22"/>
          <w:szCs w:val="22"/>
        </w:rPr>
        <w:t xml:space="preserve">GERİLİM </w:t>
      </w:r>
      <w:r w:rsidRPr="003E7B44">
        <w:rPr>
          <w:rFonts w:ascii="Arial" w:hAnsi="Arial" w:cs="Arial"/>
          <w:b/>
          <w:sz w:val="22"/>
          <w:szCs w:val="22"/>
        </w:rPr>
        <w:t>HARMONİ</w:t>
      </w:r>
      <w:r>
        <w:rPr>
          <w:rFonts w:ascii="Arial" w:hAnsi="Arial" w:cs="Arial"/>
          <w:b/>
          <w:sz w:val="22"/>
          <w:szCs w:val="22"/>
        </w:rPr>
        <w:t>K</w:t>
      </w:r>
      <w:r w:rsidRPr="003E7B44">
        <w:rPr>
          <w:rFonts w:ascii="Arial" w:hAnsi="Arial" w:cs="Arial"/>
          <w:b/>
          <w:sz w:val="22"/>
          <w:szCs w:val="22"/>
        </w:rPr>
        <w:t xml:space="preserve"> ÖLÇÜMLERİ (</w:t>
      </w:r>
      <w:r>
        <w:rPr>
          <w:rFonts w:ascii="Arial" w:hAnsi="Arial" w:cs="Arial"/>
          <w:b/>
          <w:sz w:val="22"/>
          <w:szCs w:val="22"/>
        </w:rPr>
        <w:t>C</w:t>
      </w:r>
      <w:r w:rsidRPr="003E7B44">
        <w:rPr>
          <w:rFonts w:ascii="Arial" w:hAnsi="Arial" w:cs="Arial"/>
          <w:b/>
          <w:sz w:val="22"/>
          <w:szCs w:val="22"/>
        </w:rPr>
        <w:t xml:space="preserve"> FAZI)</w:t>
      </w:r>
      <w:r>
        <w:rPr>
          <w:rFonts w:ascii="Arial" w:hAnsi="Arial" w:cs="Arial"/>
          <w:b/>
          <w:sz w:val="22"/>
          <w:szCs w:val="22"/>
        </w:rPr>
        <w:t xml:space="preserve"> (d</w:t>
      </w:r>
      <w:r w:rsidRPr="006211A0">
        <w:rPr>
          <w:rFonts w:ascii="Arial" w:hAnsi="Arial" w:cs="Arial"/>
          <w:b/>
          <w:sz w:val="22"/>
          <w:szCs w:val="22"/>
        </w:rPr>
        <w:t>evam)</w:t>
      </w:r>
    </w:p>
    <w:p w:rsidR="00F40A87" w:rsidRDefault="00F40A87" w:rsidP="00F40A87">
      <w:pPr>
        <w:rPr>
          <w:rFonts w:ascii="Arial" w:hAnsi="Arial" w:cs="Arial"/>
          <w:b/>
          <w:sz w:val="22"/>
          <w:szCs w:val="22"/>
        </w:rPr>
      </w:pPr>
    </w:p>
    <w:tbl>
      <w:tblPr>
        <w:tblW w:w="9633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841"/>
        <w:gridCol w:w="2218"/>
        <w:gridCol w:w="1858"/>
        <w:gridCol w:w="1858"/>
        <w:gridCol w:w="1858"/>
      </w:tblGrid>
      <w:tr w:rsidR="00F40A87" w:rsidRPr="007E1A77" w:rsidTr="00E42EDB">
        <w:trPr>
          <w:trHeight w:val="579"/>
          <w:jc w:val="center"/>
        </w:trPr>
        <w:tc>
          <w:tcPr>
            <w:tcW w:w="4059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716" w:type="dxa"/>
            <w:gridSpan w:val="2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>
              <w:rPr>
                <w:rFonts w:ascii="Arial" w:hAnsi="Arial" w:cs="Arial"/>
                <w:b/>
                <w:i w:val="0"/>
                <w:color w:val="auto"/>
              </w:rPr>
              <w:t>HATA</w:t>
            </w:r>
          </w:p>
        </w:tc>
        <w:tc>
          <w:tcPr>
            <w:tcW w:w="1858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ind w:left="-74" w:right="-68" w:hanging="51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>BELİRSİZLİK</w:t>
            </w:r>
          </w:p>
        </w:tc>
      </w:tr>
      <w:tr w:rsidR="00F40A87" w:rsidRPr="00732787" w:rsidTr="00E42EDB">
        <w:trPr>
          <w:trHeight w:val="425"/>
          <w:jc w:val="center"/>
        </w:trPr>
        <w:tc>
          <w:tcPr>
            <w:tcW w:w="1841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Sayısı</w:t>
            </w:r>
          </w:p>
        </w:tc>
        <w:tc>
          <w:tcPr>
            <w:tcW w:w="2218" w:type="dxa"/>
            <w:vAlign w:val="center"/>
          </w:tcPr>
          <w:p w:rsidR="00F40A87" w:rsidRPr="00E13482" w:rsidRDefault="00F40A87" w:rsidP="00E42EDB">
            <w:pPr>
              <w:jc w:val="center"/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</w:pPr>
            <w:r w:rsidRPr="00E13482"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>Harmonik Genliği</w:t>
            </w:r>
            <w:r>
              <w:rPr>
                <w:rFonts w:ascii="Arial" w:eastAsiaTheme="majorEastAsia" w:hAnsi="Arial" w:cs="Arial"/>
                <w:b/>
                <w:iCs/>
                <w:sz w:val="20"/>
                <w:szCs w:val="20"/>
              </w:rPr>
              <w:t xml:space="preserve"> (V)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>
              <w:rPr>
                <w:rFonts w:ascii="Arial" w:hAnsi="Arial" w:cs="Arial"/>
                <w:b/>
                <w:i w:val="0"/>
                <w:color w:val="auto"/>
              </w:rPr>
              <w:t>(mV)</w:t>
            </w:r>
          </w:p>
        </w:tc>
        <w:tc>
          <w:tcPr>
            <w:tcW w:w="1858" w:type="dxa"/>
            <w:vAlign w:val="center"/>
          </w:tcPr>
          <w:p w:rsidR="00F40A87" w:rsidRPr="007327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>(</w:t>
            </w:r>
            <w:r w:rsidRPr="00732787">
              <w:rPr>
                <w:rFonts w:ascii="Arial" w:hAnsi="Arial" w:cs="Arial"/>
                <w:b/>
                <w:sz w:val="20"/>
                <w:szCs w:val="20"/>
              </w:rPr>
              <w:t>m</w:t>
            </w:r>
            <w:r>
              <w:rPr>
                <w:rFonts w:ascii="Arial" w:hAnsi="Arial" w:cs="Arial"/>
                <w:b/>
                <w:sz w:val="20"/>
                <w:szCs w:val="20"/>
              </w:rPr>
              <w:t>V)</w:t>
            </w:r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C50085">
              <w:rPr>
                <w:rFonts w:ascii="Arial" w:hAnsi="Arial" w:cs="Arial"/>
                <w:sz w:val="20"/>
                <w:szCs w:val="20"/>
              </w:rPr>
              <w:t>20</w:t>
            </w:r>
            <w:r>
              <w:rPr>
                <w:rFonts w:ascii="Arial" w:hAnsi="Arial" w:cs="Arial"/>
                <w:sz w:val="20"/>
                <w:szCs w:val="20"/>
              </w:rPr>
              <w:t>,000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8" w:name="C_Faz_HarmonikGerilimD50_3_3"/>
            <w:bookmarkEnd w:id="118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89" w:name="C_Faz_HarmonikGerilimD50_3_4"/>
            <w:bookmarkEnd w:id="118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0" w:name="C_Faz_HarmonikGerilimD50_3_5"/>
            <w:bookmarkEnd w:id="1190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41</w:t>
            </w:r>
          </w:p>
        </w:tc>
        <w:tc>
          <w:tcPr>
            <w:tcW w:w="2218" w:type="dxa"/>
            <w:vAlign w:val="center"/>
          </w:tcPr>
          <w:p w:rsidR="00F40A87" w:rsidRPr="00C50085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1" w:name="C_Faz_HarmonikGerilimD50_4_3"/>
            <w:bookmarkEnd w:id="119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2" w:name="C_Faz_HarmonikGerilimD50_4_4"/>
            <w:bookmarkEnd w:id="119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3" w:name="C_Faz_HarmonikGerilimD50_4_5"/>
            <w:bookmarkEnd w:id="1193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42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4" w:name="C_Faz_HarmonikGerilimD50_5_3"/>
            <w:bookmarkEnd w:id="119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5" w:name="C_Faz_HarmonikGerilimD50_5_4"/>
            <w:bookmarkEnd w:id="119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6" w:name="C_Faz_HarmonikGerilimD50_5_5"/>
            <w:bookmarkEnd w:id="1196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938B4">
              <w:rPr>
                <w:rFonts w:ascii="Arial" w:hAnsi="Arial" w:cs="Arial"/>
                <w:sz w:val="20"/>
                <w:szCs w:val="20"/>
              </w:rPr>
              <w:t>4</w:t>
            </w:r>
            <w:r>
              <w:rPr>
                <w:rFonts w:ascii="Arial" w:hAnsi="Arial" w:cs="Arial"/>
                <w:sz w:val="20"/>
                <w:szCs w:val="20"/>
              </w:rPr>
              <w:t>3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7" w:name="C_Faz_HarmonikGerilimD50_6_3"/>
            <w:bookmarkEnd w:id="119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8" w:name="C_Faz_HarmonikGerilimD50_6_4"/>
            <w:bookmarkEnd w:id="119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199" w:name="C_Faz_HarmonikGerilimD50_6_5"/>
            <w:bookmarkEnd w:id="1199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44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0" w:name="C_Faz_HarmonikGerilimD50_7_3"/>
            <w:bookmarkEnd w:id="120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1" w:name="C_Faz_HarmonikGerilimD50_7_4"/>
            <w:bookmarkEnd w:id="1201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2" w:name="C_Faz_HarmonikGerilimD50_7_5"/>
            <w:bookmarkEnd w:id="1202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45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3" w:name="C_Faz_HarmonikGerilimD50_8_3"/>
            <w:bookmarkEnd w:id="120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4" w:name="C_Faz_HarmonikGerilimD50_8_4"/>
            <w:bookmarkEnd w:id="1204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5" w:name="C_Faz_HarmonikGerilimD50_8_5"/>
            <w:bookmarkEnd w:id="1205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46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6" w:name="C_Faz_HarmonikGerilimD50_9_3"/>
            <w:bookmarkEnd w:id="120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7" w:name="C_Faz_HarmonikGerilimD50_9_4"/>
            <w:bookmarkEnd w:id="1207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8" w:name="C_Faz_HarmonikGerilimD50_9_5"/>
            <w:bookmarkEnd w:id="1208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47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09" w:name="C_Faz_HarmonikGerilimD50_10_3"/>
            <w:bookmarkEnd w:id="120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0" w:name="C_Faz_HarmonikGerilimD50_10_4"/>
            <w:bookmarkEnd w:id="1210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1" w:name="C_Faz_HarmonikGerilimD50_10_5"/>
            <w:bookmarkEnd w:id="1211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48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2" w:name="C_Faz_HarmonikGerilimD50_11_3"/>
            <w:bookmarkEnd w:id="1212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3" w:name="C_Faz_HarmonikGerilimD50_11_4"/>
            <w:bookmarkEnd w:id="1213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4" w:name="C_Faz_HarmonikGerilimD50_11_5"/>
            <w:bookmarkEnd w:id="1214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Pr="007938B4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49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5" w:name="C_Faz_HarmonikGerilimD50_12_3"/>
            <w:bookmarkEnd w:id="1215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6" w:name="C_Faz_HarmonikGerilimD50_12_4"/>
            <w:bookmarkEnd w:id="1216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7" w:name="C_Faz_HarmonikGerilimD50_12_5"/>
            <w:bookmarkEnd w:id="1217"/>
          </w:p>
        </w:tc>
      </w:tr>
      <w:tr w:rsidR="00F40A87" w:rsidRPr="00A3170D" w:rsidTr="00E42EDB">
        <w:trPr>
          <w:trHeight w:val="369"/>
          <w:jc w:val="center"/>
        </w:trPr>
        <w:tc>
          <w:tcPr>
            <w:tcW w:w="1841" w:type="dxa"/>
            <w:vAlign w:val="center"/>
          </w:tcPr>
          <w:p w:rsidR="00F40A87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50</w:t>
            </w:r>
          </w:p>
        </w:tc>
        <w:tc>
          <w:tcPr>
            <w:tcW w:w="2218" w:type="dxa"/>
            <w:vAlign w:val="center"/>
          </w:tcPr>
          <w:p w:rsidR="00F40A87" w:rsidRDefault="00F40A87" w:rsidP="00E42EDB">
            <w:pPr>
              <w:jc w:val="center"/>
            </w:pPr>
            <w:r w:rsidRPr="00871983">
              <w:rPr>
                <w:rFonts w:ascii="Arial" w:hAnsi="Arial" w:cs="Arial"/>
                <w:sz w:val="20"/>
                <w:szCs w:val="20"/>
              </w:rPr>
              <w:t>0,20000</w:t>
            </w:r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8" w:name="C_Faz_HarmonikGerilimD50_13_3"/>
            <w:bookmarkEnd w:id="1218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19" w:name="C_Faz_HarmonikGerilimD50_13_4"/>
            <w:bookmarkEnd w:id="1219"/>
          </w:p>
        </w:tc>
        <w:tc>
          <w:tcPr>
            <w:tcW w:w="1858" w:type="dxa"/>
            <w:vAlign w:val="center"/>
          </w:tcPr>
          <w:p w:rsidR="00F40A87" w:rsidRPr="00A3170D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0" w:name="C_Faz_HarmonikGerilimD50_13_5"/>
            <w:bookmarkEnd w:id="1220"/>
          </w:p>
        </w:tc>
      </w:tr>
    </w:tbl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p w:rsidR="00F40A87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  <w:r w:rsidRPr="009829FB">
        <w:rPr>
          <w:rFonts w:ascii="Arial" w:hAnsi="Arial" w:cs="Arial"/>
          <w:b/>
          <w:sz w:val="22"/>
          <w:szCs w:val="22"/>
        </w:rPr>
        <w:t>FL</w:t>
      </w:r>
      <w:r>
        <w:rPr>
          <w:rFonts w:ascii="Arial" w:hAnsi="Arial" w:cs="Arial"/>
          <w:b/>
          <w:sz w:val="22"/>
          <w:szCs w:val="22"/>
        </w:rPr>
        <w:t>I</w:t>
      </w:r>
      <w:r w:rsidRPr="009829FB">
        <w:rPr>
          <w:rFonts w:ascii="Arial" w:hAnsi="Arial" w:cs="Arial"/>
          <w:b/>
          <w:sz w:val="22"/>
          <w:szCs w:val="22"/>
        </w:rPr>
        <w:t>CKER</w:t>
      </w:r>
      <w:r>
        <w:rPr>
          <w:rFonts w:ascii="Arial" w:hAnsi="Arial" w:cs="Arial"/>
          <w:b/>
          <w:sz w:val="22"/>
          <w:szCs w:val="22"/>
        </w:rPr>
        <w:t xml:space="preserve"> (C FAZI)</w:t>
      </w:r>
    </w:p>
    <w:p w:rsidR="00F40A87" w:rsidRPr="009829FB" w:rsidRDefault="00F40A87" w:rsidP="00F40A87">
      <w:pPr>
        <w:jc w:val="center"/>
        <w:rPr>
          <w:rFonts w:ascii="Arial" w:hAnsi="Arial" w:cs="Arial"/>
          <w:b/>
          <w:sz w:val="22"/>
          <w:szCs w:val="22"/>
        </w:rPr>
      </w:pPr>
    </w:p>
    <w:tbl>
      <w:tblPr>
        <w:tblW w:w="1080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219"/>
        <w:gridCol w:w="2258"/>
        <w:gridCol w:w="1779"/>
        <w:gridCol w:w="958"/>
        <w:gridCol w:w="1502"/>
        <w:gridCol w:w="1588"/>
        <w:gridCol w:w="1501"/>
      </w:tblGrid>
      <w:tr w:rsidR="00F40A87" w:rsidTr="00E42EDB">
        <w:trPr>
          <w:trHeight w:val="640"/>
          <w:jc w:val="center"/>
        </w:trPr>
        <w:tc>
          <w:tcPr>
            <w:tcW w:w="6214" w:type="dxa"/>
            <w:gridSpan w:val="4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7E1A77">
              <w:rPr>
                <w:rFonts w:ascii="Arial" w:hAnsi="Arial" w:cs="Arial"/>
                <w:b/>
                <w:i w:val="0"/>
                <w:color w:val="auto"/>
              </w:rPr>
              <w:t xml:space="preserve">UYGULANAN </w:t>
            </w:r>
            <w:r>
              <w:rPr>
                <w:rFonts w:ascii="Arial" w:hAnsi="Arial" w:cs="Arial"/>
                <w:b/>
                <w:i w:val="0"/>
                <w:color w:val="auto"/>
              </w:rPr>
              <w:t>DEĞER</w:t>
            </w:r>
          </w:p>
        </w:tc>
        <w:tc>
          <w:tcPr>
            <w:tcW w:w="3090" w:type="dxa"/>
            <w:gridSpan w:val="2"/>
            <w:vAlign w:val="center"/>
          </w:tcPr>
          <w:p w:rsidR="00F40A87" w:rsidRPr="002368CC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i w:val="0"/>
                <w:color w:val="auto"/>
              </w:rPr>
            </w:pPr>
            <w:r w:rsidRPr="002368CC">
              <w:rPr>
                <w:rFonts w:ascii="Arial" w:hAnsi="Arial" w:cs="Arial"/>
                <w:b/>
                <w:i w:val="0"/>
                <w:color w:val="auto"/>
              </w:rPr>
              <w:t>ÖLÇÜLEN</w:t>
            </w:r>
            <w:r>
              <w:rPr>
                <w:rFonts w:ascii="Arial" w:hAnsi="Arial" w:cs="Arial"/>
                <w:b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DEĞER</w:t>
            </w:r>
            <w:r>
              <w:rPr>
                <w:rFonts w:ascii="Arial" w:hAnsi="Arial" w:cs="Arial"/>
                <w:b/>
                <w:i w:val="0"/>
                <w:color w:val="auto"/>
              </w:rPr>
              <w:t xml:space="preserve"> </w:t>
            </w:r>
          </w:p>
        </w:tc>
        <w:tc>
          <w:tcPr>
            <w:tcW w:w="1501" w:type="dxa"/>
            <w:vAlign w:val="center"/>
          </w:tcPr>
          <w:p w:rsidR="00F40A87" w:rsidRPr="007E1A77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Cs w:val="0"/>
              </w:rPr>
            </w:pPr>
            <w:r w:rsidRPr="007E1A77">
              <w:rPr>
                <w:rFonts w:ascii="Arial" w:hAnsi="Arial" w:cs="Arial"/>
                <w:b/>
                <w:bCs/>
                <w:i w:val="0"/>
                <w:color w:val="auto"/>
              </w:rPr>
              <w:t>BELİRSİZLİK</w:t>
            </w:r>
          </w:p>
        </w:tc>
      </w:tr>
      <w:tr w:rsidR="00F40A87" w:rsidTr="00E42EDB">
        <w:trPr>
          <w:trHeight w:val="507"/>
          <w:jc w:val="center"/>
        </w:trPr>
        <w:tc>
          <w:tcPr>
            <w:tcW w:w="1219" w:type="dxa"/>
            <w:vAlign w:val="center"/>
          </w:tcPr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Gerilim</w:t>
            </w:r>
          </w:p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(V)</w:t>
            </w:r>
          </w:p>
        </w:tc>
        <w:tc>
          <w:tcPr>
            <w:tcW w:w="2258" w:type="dxa"/>
            <w:vAlign w:val="center"/>
          </w:tcPr>
          <w:p w:rsidR="00F40A87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 xml:space="preserve">Modülasyon </w:t>
            </w: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frekansı</w:t>
            </w:r>
          </w:p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368CC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(mHz)</w:t>
            </w:r>
          </w:p>
        </w:tc>
        <w:tc>
          <w:tcPr>
            <w:tcW w:w="1779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Dakikadaki gerilim değişimi</w:t>
            </w:r>
          </w:p>
        </w:tc>
        <w:tc>
          <w:tcPr>
            <w:tcW w:w="958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 w:rsidRPr="00275110"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DV/V</w:t>
            </w:r>
          </w:p>
        </w:tc>
        <w:tc>
          <w:tcPr>
            <w:tcW w:w="1502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1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(Pst)</w:t>
            </w:r>
          </w:p>
        </w:tc>
        <w:tc>
          <w:tcPr>
            <w:tcW w:w="1588" w:type="dxa"/>
            <w:vAlign w:val="center"/>
          </w:tcPr>
          <w:p w:rsidR="00F40A87" w:rsidRPr="00465945" w:rsidRDefault="00F40A87" w:rsidP="00E42EDB">
            <w:pPr>
              <w:pStyle w:val="Balk9"/>
              <w:spacing w:before="0"/>
              <w:jc w:val="center"/>
              <w:rPr>
                <w:rFonts w:ascii="Arial" w:hAnsi="Arial" w:cs="Arial"/>
                <w:b/>
                <w:bCs/>
                <w:i w:val="0"/>
                <w:color w:val="auto"/>
              </w:rPr>
            </w:pPr>
            <w:r w:rsidRPr="00465945">
              <w:rPr>
                <w:rFonts w:ascii="Arial" w:hAnsi="Arial" w:cs="Arial"/>
                <w:b/>
                <w:bCs/>
                <w:i w:val="0"/>
                <w:color w:val="auto"/>
              </w:rPr>
              <w:t>Fider 2</w:t>
            </w:r>
            <w:r>
              <w:rPr>
                <w:rFonts w:ascii="Arial" w:hAnsi="Arial" w:cs="Arial"/>
                <w:b/>
                <w:bCs/>
                <w:i w:val="0"/>
                <w:color w:val="auto"/>
              </w:rPr>
              <w:t xml:space="preserve"> </w:t>
            </w:r>
            <w:r w:rsidRPr="002368CC">
              <w:rPr>
                <w:rFonts w:ascii="Arial" w:hAnsi="Arial" w:cs="Arial"/>
                <w:b/>
                <w:i w:val="0"/>
                <w:color w:val="auto"/>
              </w:rPr>
              <w:t>(Pst)</w:t>
            </w:r>
          </w:p>
        </w:tc>
        <w:tc>
          <w:tcPr>
            <w:tcW w:w="1501" w:type="dxa"/>
            <w:vAlign w:val="center"/>
          </w:tcPr>
          <w:p w:rsidR="00F40A87" w:rsidRPr="00275110" w:rsidRDefault="00F40A87" w:rsidP="00E42EDB">
            <w:pPr>
              <w:jc w:val="center"/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</w:pPr>
            <w:r>
              <w:rPr>
                <w:rFonts w:ascii="Arial" w:eastAsiaTheme="majorEastAsia" w:hAnsi="Arial" w:cs="Arial"/>
                <w:b/>
                <w:bCs/>
                <w:iCs/>
                <w:sz w:val="20"/>
                <w:szCs w:val="20"/>
              </w:rPr>
              <w:t>(%)</w:t>
            </w:r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8,333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2,724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1" w:name="C_Faz_Flicker_3_5"/>
            <w:bookmarkEnd w:id="1221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2" w:name="C_Faz_Flicker_3_6"/>
            <w:bookmarkEnd w:id="1222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3" w:name="C_Faz_Flicker_3_7"/>
            <w:bookmarkEnd w:id="1223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16,66</w:t>
            </w:r>
            <w:r>
              <w:rPr>
                <w:rFonts w:ascii="Arial" w:hAnsi="Arial" w:cs="Arial"/>
                <w:sz w:val="20"/>
                <w:szCs w:val="20"/>
              </w:rPr>
              <w:t>6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2,21</w:t>
            </w:r>
            <w:r>
              <w:rPr>
                <w:rFonts w:ascii="Arial" w:hAnsi="Arial" w:cs="Arial"/>
                <w:sz w:val="20"/>
                <w:szCs w:val="20"/>
              </w:rPr>
              <w:t>1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4" w:name="C_Faz_Flicker_4_5"/>
            <w:bookmarkEnd w:id="1224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5" w:name="C_Faz_Flicker_4_6"/>
            <w:bookmarkEnd w:id="1225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6" w:name="C_Faz_Flicker_4_7"/>
            <w:bookmarkEnd w:id="1226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58,333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7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1,459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7" w:name="C_Faz_Flicker_5_5"/>
            <w:bookmarkEnd w:id="1227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8" w:name="C_Faz_Flicker_5_6"/>
            <w:bookmarkEnd w:id="1228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29" w:name="C_Faz_Flicker_5_7"/>
            <w:bookmarkEnd w:id="1229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325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39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</w:t>
            </w:r>
            <w:r>
              <w:rPr>
                <w:rFonts w:ascii="Arial" w:hAnsi="Arial" w:cs="Arial"/>
                <w:sz w:val="20"/>
                <w:szCs w:val="20"/>
              </w:rPr>
              <w:t>906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0" w:name="C_Faz_Flicker_6_5"/>
            <w:bookmarkEnd w:id="1230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1" w:name="C_Faz_Flicker_6_6"/>
            <w:bookmarkEnd w:id="1231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2" w:name="C_Faz_Flicker_6_7"/>
            <w:bookmarkEnd w:id="1232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BC78BA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916,667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110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0,725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3" w:name="C_Faz_Flicker_7_5"/>
            <w:bookmarkEnd w:id="1233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4" w:name="C_Faz_Flicker_7_6"/>
            <w:bookmarkEnd w:id="1234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5" w:name="C_Faz_Flicker_7_7"/>
            <w:bookmarkEnd w:id="1235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13500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1620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2C716E">
              <w:rPr>
                <w:rFonts w:ascii="Arial" w:hAnsi="Arial" w:cs="Arial"/>
                <w:sz w:val="20"/>
                <w:szCs w:val="20"/>
              </w:rPr>
              <w:t>0,402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6" w:name="C_Faz_Flicker_8_5"/>
            <w:bookmarkEnd w:id="1236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7" w:name="C_Faz_Flicker_8_6"/>
            <w:bookmarkEnd w:id="1237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8" w:name="C_Faz_Flicker_8_7"/>
            <w:bookmarkEnd w:id="1238"/>
          </w:p>
        </w:tc>
      </w:tr>
      <w:tr w:rsidR="00F40A87" w:rsidTr="00E42EDB">
        <w:trPr>
          <w:trHeight w:val="369"/>
          <w:jc w:val="center"/>
        </w:trPr>
        <w:tc>
          <w:tcPr>
            <w:tcW w:w="1219" w:type="dxa"/>
            <w:vAlign w:val="center"/>
          </w:tcPr>
          <w:p w:rsidR="00F40A87" w:rsidRPr="001577CA" w:rsidRDefault="00F40A87" w:rsidP="00E42EDB">
            <w:pPr>
              <w:jc w:val="center"/>
              <w:rPr>
                <w:sz w:val="20"/>
                <w:szCs w:val="20"/>
              </w:rPr>
            </w:pPr>
            <w:r w:rsidRPr="001577CA">
              <w:rPr>
                <w:rFonts w:ascii="Arial" w:hAnsi="Arial" w:cs="Arial"/>
                <w:sz w:val="20"/>
                <w:szCs w:val="20"/>
              </w:rPr>
              <w:t>57,735</w:t>
            </w:r>
          </w:p>
        </w:tc>
        <w:tc>
          <w:tcPr>
            <w:tcW w:w="22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3</w:t>
            </w:r>
            <w:r w:rsidRPr="002C716E">
              <w:rPr>
                <w:rFonts w:ascii="Arial" w:hAnsi="Arial" w:cs="Arial"/>
                <w:sz w:val="20"/>
                <w:szCs w:val="20"/>
              </w:rPr>
              <w:t>3</w:t>
            </w:r>
            <w:r>
              <w:rPr>
                <w:rFonts w:ascii="Arial" w:hAnsi="Arial" w:cs="Arial"/>
                <w:sz w:val="20"/>
                <w:szCs w:val="20"/>
              </w:rPr>
              <w:t>333</w:t>
            </w:r>
          </w:p>
        </w:tc>
        <w:tc>
          <w:tcPr>
            <w:tcW w:w="1779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4000</w:t>
            </w:r>
          </w:p>
        </w:tc>
        <w:tc>
          <w:tcPr>
            <w:tcW w:w="958" w:type="dxa"/>
            <w:vAlign w:val="center"/>
          </w:tcPr>
          <w:p w:rsidR="00F40A87" w:rsidRPr="002C716E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2,400</w:t>
            </w:r>
          </w:p>
        </w:tc>
        <w:tc>
          <w:tcPr>
            <w:tcW w:w="1502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39" w:name="C_Faz_Flicker_9_5"/>
            <w:bookmarkEnd w:id="1239"/>
          </w:p>
        </w:tc>
        <w:tc>
          <w:tcPr>
            <w:tcW w:w="1588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40" w:name="C_Faz_Flicker_9_6"/>
            <w:bookmarkEnd w:id="1240"/>
          </w:p>
        </w:tc>
        <w:tc>
          <w:tcPr>
            <w:tcW w:w="1501" w:type="dxa"/>
            <w:vAlign w:val="center"/>
          </w:tcPr>
          <w:p w:rsidR="00F40A87" w:rsidRPr="007D39B6" w:rsidRDefault="00F40A87" w:rsidP="00E42EDB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bookmarkStart w:id="1241" w:name="C_Faz_Flicker_9_7"/>
            <w:bookmarkEnd w:id="1241"/>
          </w:p>
        </w:tc>
      </w:tr>
    </w:tbl>
    <w:p w:rsidR="00F40A87" w:rsidRDefault="00F40A87" w:rsidP="00F40A87">
      <w:pPr>
        <w:spacing w:line="288" w:lineRule="auto"/>
        <w:jc w:val="both"/>
        <w:rPr>
          <w:rFonts w:ascii="Arial" w:hAnsi="Arial" w:cs="Arial"/>
          <w:sz w:val="22"/>
          <w:szCs w:val="22"/>
        </w:rPr>
      </w:pPr>
    </w:p>
    <w:p w:rsidR="00F40A87" w:rsidRPr="008A6D3E" w:rsidRDefault="00F40A87" w:rsidP="00F40A87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br w:type="page"/>
      </w:r>
    </w:p>
    <w:p w:rsidR="00A972A4" w:rsidRDefault="00A972A4" w:rsidP="00361C66">
      <w:pPr>
        <w:spacing w:before="360"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lastRenderedPageBreak/>
        <w:t>Ölçüm Belirsizliği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Measurement Uncertainty</w:t>
      </w:r>
    </w:p>
    <w:p w:rsidR="00924E15" w:rsidRDefault="00924E15" w:rsidP="00924E15">
      <w:pPr>
        <w:spacing w:before="120" w:line="288" w:lineRule="auto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Belirsizlik değerleri, her ölçüm noktası için kalibrasyon sonuçları tabloları içinde sunulmuştur.</w:t>
      </w:r>
      <w:r w:rsidRPr="00A44FC5">
        <w:rPr>
          <w:rFonts w:ascii="Arial" w:hAnsi="Arial" w:cs="Arial"/>
          <w:sz w:val="22"/>
          <w:szCs w:val="22"/>
        </w:rPr>
        <w:t xml:space="preserve"> Belirsizlik değerleri, kalibrasyonu gerçekleştirilen cihazın uzun dönem kararlılığını ve hatasını içermemektedir.</w:t>
      </w:r>
    </w:p>
    <w:p w:rsidR="004C6500" w:rsidRDefault="004C6500" w:rsidP="004C6500">
      <w:pPr>
        <w:spacing w:before="120" w:line="288" w:lineRule="auto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Beyan edilen genişletilmiş </w:t>
      </w:r>
      <w:r w:rsidRPr="004C6500">
        <w:rPr>
          <w:rFonts w:ascii="Arial" w:hAnsi="Arial" w:cs="Arial"/>
          <w:sz w:val="22"/>
          <w:szCs w:val="22"/>
        </w:rPr>
        <w:t>ölçüm belirsizliği,</w:t>
      </w:r>
      <w:r>
        <w:rPr>
          <w:rFonts w:ascii="Arial" w:hAnsi="Arial" w:cs="Arial"/>
          <w:sz w:val="22"/>
          <w:szCs w:val="22"/>
        </w:rPr>
        <w:t xml:space="preserve"> standart </w:t>
      </w:r>
      <w:r w:rsidRPr="004C6500">
        <w:rPr>
          <w:rFonts w:ascii="Arial" w:hAnsi="Arial" w:cs="Arial"/>
          <w:sz w:val="22"/>
          <w:szCs w:val="22"/>
        </w:rPr>
        <w:t>ölçüm belirsizliğinin</w:t>
      </w:r>
      <w:r>
        <w:rPr>
          <w:rFonts w:ascii="Arial" w:hAnsi="Arial" w:cs="Arial"/>
          <w:sz w:val="22"/>
          <w:szCs w:val="22"/>
        </w:rPr>
        <w:t xml:space="preserve"> normal dağılım için yaklaşık    % 95 güvenilirlik seviyesini sağlayan k=2 kapsam faktörü ile çarpımının sonucudur. Standart ölçüm belirsizliği GUM ve EA-4/02 dokümanlarına uygun olarak belirlenmiştir.</w:t>
      </w:r>
    </w:p>
    <w:p w:rsidR="00A972A4" w:rsidRPr="004C6500" w:rsidRDefault="00A972A4" w:rsidP="00A972A4">
      <w:pPr>
        <w:spacing w:before="120" w:line="288" w:lineRule="auto"/>
        <w:jc w:val="both"/>
        <w:rPr>
          <w:rFonts w:ascii="Arial" w:hAnsi="Arial" w:cs="Arial"/>
          <w:sz w:val="22"/>
          <w:szCs w:val="22"/>
        </w:rPr>
      </w:pPr>
    </w:p>
    <w:p w:rsidR="00A972A4" w:rsidRDefault="00A972A4" w:rsidP="00817A14">
      <w:pPr>
        <w:spacing w:line="288" w:lineRule="auto"/>
        <w:jc w:val="both"/>
        <w:outlineLvl w:val="0"/>
        <w:rPr>
          <w:rFonts w:ascii="Arial" w:hAnsi="Arial" w:cs="Arial"/>
          <w:b/>
          <w:bCs/>
          <w:sz w:val="22"/>
        </w:rPr>
      </w:pPr>
      <w:r>
        <w:rPr>
          <w:rFonts w:ascii="Arial" w:hAnsi="Arial" w:cs="Arial"/>
          <w:b/>
          <w:bCs/>
          <w:sz w:val="22"/>
        </w:rPr>
        <w:t>Görüşler, Açıklamalar ve Uygunluk Beyanı</w:t>
      </w:r>
    </w:p>
    <w:p w:rsidR="00A972A4" w:rsidRDefault="00A972A4" w:rsidP="00603039">
      <w:pPr>
        <w:spacing w:after="120"/>
        <w:outlineLvl w:val="0"/>
        <w:rPr>
          <w:rFonts w:ascii="Arial" w:hAnsi="Arial" w:cs="Arial"/>
          <w:i/>
          <w:iCs/>
          <w:sz w:val="18"/>
          <w:szCs w:val="20"/>
        </w:rPr>
      </w:pPr>
      <w:r>
        <w:rPr>
          <w:rFonts w:ascii="Arial" w:hAnsi="Arial" w:cs="Arial"/>
          <w:i/>
          <w:iCs/>
          <w:sz w:val="18"/>
          <w:szCs w:val="20"/>
        </w:rPr>
        <w:t>Comments, Remarks and Statement of Compliance</w:t>
      </w:r>
    </w:p>
    <w:p w:rsidR="00924E15" w:rsidRPr="00EF7D77" w:rsidRDefault="00924E15" w:rsidP="00924E15">
      <w:pPr>
        <w:autoSpaceDE w:val="0"/>
        <w:autoSpaceDN w:val="0"/>
        <w:adjustRightInd w:val="0"/>
        <w:spacing w:line="288" w:lineRule="auto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Ölçüm sonuçları </w:t>
      </w:r>
      <w:r w:rsidRPr="00EF7D77">
        <w:rPr>
          <w:rFonts w:ascii="Arial" w:hAnsi="Arial" w:cs="Arial"/>
          <w:sz w:val="22"/>
          <w:szCs w:val="22"/>
        </w:rPr>
        <w:t>aşağıdaki standartların ilgili bölümlerinde belirtilen limitler doğrultusunda değerlendirilmiş olup, limitlerin içinde olduğu belirlenmiştir.</w:t>
      </w:r>
    </w:p>
    <w:p w:rsidR="00924E15" w:rsidRDefault="00924E15" w:rsidP="00924E15">
      <w:pPr>
        <w:autoSpaceDE w:val="0"/>
        <w:autoSpaceDN w:val="0"/>
        <w:adjustRightInd w:val="0"/>
        <w:spacing w:before="120" w:line="288" w:lineRule="auto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IEC 61000-4-7 </w:t>
      </w:r>
      <w:r w:rsidRPr="00D2551E">
        <w:rPr>
          <w:rFonts w:ascii="Arial" w:hAnsi="Arial" w:cs="Arial"/>
          <w:sz w:val="22"/>
          <w:szCs w:val="22"/>
        </w:rPr>
        <w:t>Ed</w:t>
      </w:r>
      <w:r>
        <w:rPr>
          <w:rFonts w:ascii="Arial" w:hAnsi="Arial" w:cs="Arial"/>
          <w:sz w:val="22"/>
          <w:szCs w:val="22"/>
        </w:rPr>
        <w:t xml:space="preserve">ition </w:t>
      </w:r>
      <w:r w:rsidRPr="00D2551E">
        <w:rPr>
          <w:rFonts w:ascii="Arial" w:hAnsi="Arial" w:cs="Arial"/>
          <w:sz w:val="22"/>
          <w:szCs w:val="22"/>
        </w:rPr>
        <w:t>2.1 (2009-10)</w:t>
      </w:r>
      <w:r>
        <w:rPr>
          <w:rFonts w:ascii="Arial" w:hAnsi="Arial" w:cs="Arial"/>
          <w:sz w:val="22"/>
          <w:szCs w:val="22"/>
        </w:rPr>
        <w:t xml:space="preserve"> “</w:t>
      </w:r>
      <w:r w:rsidRPr="006035E8">
        <w:rPr>
          <w:rFonts w:ascii="Arial" w:hAnsi="Arial" w:cs="Arial"/>
          <w:sz w:val="22"/>
          <w:szCs w:val="22"/>
        </w:rPr>
        <w:t>Electromagnetic compatibility (EMC) - Part 4-7: Testing and measurement techniques - General guide on harmonics and interharmonics measurements and instrumentation, for power supply systems and equipment connected thereto” Standardı</w:t>
      </w:r>
      <w:r>
        <w:rPr>
          <w:rFonts w:ascii="Arial" w:hAnsi="Arial" w:cs="Arial"/>
          <w:sz w:val="22"/>
          <w:szCs w:val="22"/>
        </w:rPr>
        <w:t>,</w:t>
      </w:r>
      <w:r w:rsidRPr="006035E8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>Bölüm 5</w:t>
      </w:r>
      <w:r w:rsidRPr="006035E8">
        <w:rPr>
          <w:rFonts w:ascii="Arial" w:hAnsi="Arial" w:cs="Arial"/>
          <w:sz w:val="22"/>
          <w:szCs w:val="22"/>
        </w:rPr>
        <w:t xml:space="preserve">.3 </w:t>
      </w:r>
      <w:r>
        <w:rPr>
          <w:rFonts w:ascii="Arial" w:hAnsi="Arial" w:cs="Arial"/>
          <w:sz w:val="22"/>
          <w:szCs w:val="22"/>
        </w:rPr>
        <w:t xml:space="preserve">Accuracy requirements, </w:t>
      </w:r>
      <w:r w:rsidRPr="006035E8">
        <w:rPr>
          <w:rFonts w:ascii="Arial" w:hAnsi="Arial" w:cs="Arial"/>
          <w:sz w:val="22"/>
          <w:szCs w:val="22"/>
        </w:rPr>
        <w:t>Tablo 1 - Accuracy requirements for current, voltage, and power measurements</w:t>
      </w:r>
      <w:r>
        <w:rPr>
          <w:rFonts w:ascii="Arial" w:hAnsi="Arial" w:cs="Arial"/>
          <w:sz w:val="22"/>
          <w:szCs w:val="22"/>
        </w:rPr>
        <w:t>.</w:t>
      </w:r>
    </w:p>
    <w:p w:rsidR="00924E15" w:rsidRPr="00FC072E" w:rsidRDefault="00924E15" w:rsidP="00924E15">
      <w:pPr>
        <w:autoSpaceDE w:val="0"/>
        <w:autoSpaceDN w:val="0"/>
        <w:adjustRightInd w:val="0"/>
        <w:spacing w:before="120" w:line="288" w:lineRule="auto"/>
        <w:jc w:val="both"/>
        <w:rPr>
          <w:rFonts w:ascii="Arial" w:hAnsi="Arial" w:cs="Arial"/>
          <w:sz w:val="22"/>
          <w:szCs w:val="22"/>
        </w:rPr>
      </w:pPr>
      <w:r w:rsidRPr="006035E8">
        <w:rPr>
          <w:rFonts w:ascii="Arial" w:hAnsi="Arial" w:cs="Arial"/>
          <w:sz w:val="22"/>
          <w:szCs w:val="22"/>
        </w:rPr>
        <w:t>IEC 61000-4-15 Edition 2.0 (20</w:t>
      </w:r>
      <w:r>
        <w:rPr>
          <w:rFonts w:ascii="Arial" w:hAnsi="Arial" w:cs="Arial"/>
          <w:sz w:val="22"/>
          <w:szCs w:val="22"/>
        </w:rPr>
        <w:t>10</w:t>
      </w:r>
      <w:r w:rsidRPr="006035E8">
        <w:rPr>
          <w:rFonts w:ascii="Arial" w:hAnsi="Arial" w:cs="Arial"/>
          <w:sz w:val="22"/>
          <w:szCs w:val="22"/>
        </w:rPr>
        <w:t>-0</w:t>
      </w:r>
      <w:r>
        <w:rPr>
          <w:rFonts w:ascii="Arial" w:hAnsi="Arial" w:cs="Arial"/>
          <w:sz w:val="22"/>
          <w:szCs w:val="22"/>
        </w:rPr>
        <w:t>8</w:t>
      </w:r>
      <w:r w:rsidRPr="006035E8">
        <w:rPr>
          <w:rFonts w:ascii="Arial" w:hAnsi="Arial" w:cs="Arial"/>
          <w:sz w:val="22"/>
          <w:szCs w:val="22"/>
        </w:rPr>
        <w:t xml:space="preserve">) “Electromagnetic compatibility (EMC) - Part 4-15: Testing and measurement techniques </w:t>
      </w:r>
      <w:r>
        <w:rPr>
          <w:rFonts w:ascii="Arial" w:hAnsi="Arial" w:cs="Arial"/>
          <w:sz w:val="22"/>
          <w:szCs w:val="22"/>
        </w:rPr>
        <w:t>-</w:t>
      </w:r>
      <w:r w:rsidRPr="006035E8">
        <w:rPr>
          <w:rFonts w:ascii="Arial" w:hAnsi="Arial" w:cs="Arial"/>
          <w:sz w:val="22"/>
          <w:szCs w:val="22"/>
        </w:rPr>
        <w:t xml:space="preserve"> Flickermeter </w:t>
      </w:r>
      <w:r>
        <w:rPr>
          <w:rFonts w:ascii="Arial" w:hAnsi="Arial" w:cs="Arial"/>
          <w:sz w:val="22"/>
          <w:szCs w:val="22"/>
        </w:rPr>
        <w:t>-</w:t>
      </w:r>
      <w:r w:rsidRPr="006035E8">
        <w:rPr>
          <w:rFonts w:ascii="Arial" w:hAnsi="Arial" w:cs="Arial"/>
          <w:sz w:val="22"/>
          <w:szCs w:val="22"/>
        </w:rPr>
        <w:t xml:space="preserve"> Functional and design specifications</w:t>
      </w:r>
      <w:r>
        <w:rPr>
          <w:rFonts w:ascii="Arial" w:hAnsi="Arial" w:cs="Arial"/>
          <w:sz w:val="22"/>
          <w:szCs w:val="22"/>
        </w:rPr>
        <w:t>”</w:t>
      </w:r>
      <w:r w:rsidRPr="006035E8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Standardı, Bölüm </w:t>
      </w:r>
      <w:r w:rsidRPr="006035E8">
        <w:rPr>
          <w:rFonts w:ascii="Arial" w:hAnsi="Arial" w:cs="Arial"/>
          <w:sz w:val="22"/>
          <w:szCs w:val="22"/>
        </w:rPr>
        <w:t xml:space="preserve">6.3 </w:t>
      </w:r>
      <w:r w:rsidRPr="00FC072E">
        <w:rPr>
          <w:rFonts w:ascii="Arial" w:hAnsi="Arial" w:cs="Arial"/>
          <w:sz w:val="22"/>
          <w:szCs w:val="22"/>
        </w:rPr>
        <w:t>Rectangular voltage changes and performance testing</w:t>
      </w:r>
      <w:r>
        <w:rPr>
          <w:rFonts w:ascii="Arial" w:hAnsi="Arial" w:cs="Arial"/>
          <w:sz w:val="22"/>
          <w:szCs w:val="22"/>
        </w:rPr>
        <w:t>.</w:t>
      </w:r>
    </w:p>
    <w:p w:rsidR="00924E15" w:rsidRDefault="00924E15" w:rsidP="00924E15">
      <w:pPr>
        <w:autoSpaceDE w:val="0"/>
        <w:autoSpaceDN w:val="0"/>
        <w:adjustRightInd w:val="0"/>
        <w:spacing w:before="120" w:line="288" w:lineRule="auto"/>
        <w:jc w:val="both"/>
        <w:rPr>
          <w:rFonts w:ascii="Arial" w:hAnsi="Arial" w:cs="Arial"/>
          <w:sz w:val="22"/>
          <w:szCs w:val="22"/>
        </w:rPr>
      </w:pPr>
      <w:r w:rsidRPr="006035E8">
        <w:rPr>
          <w:rFonts w:ascii="Arial" w:hAnsi="Arial" w:cs="Arial"/>
          <w:sz w:val="22"/>
          <w:szCs w:val="22"/>
        </w:rPr>
        <w:t>IEC 61000-4-30 Edition 2.0 (2008-10) “Electromagnetic compatibility (EMC) - Part 4-30: Testing and measurement techniques - Power quality measurement methods” Standard</w:t>
      </w:r>
      <w:r>
        <w:rPr>
          <w:rFonts w:ascii="Arial" w:hAnsi="Arial" w:cs="Arial"/>
          <w:sz w:val="22"/>
          <w:szCs w:val="22"/>
        </w:rPr>
        <w:t>ı,</w:t>
      </w:r>
      <w:r w:rsidRPr="006035E8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>B</w:t>
      </w:r>
      <w:r w:rsidRPr="006035E8">
        <w:rPr>
          <w:rFonts w:ascii="Arial" w:hAnsi="Arial" w:cs="Arial"/>
          <w:sz w:val="22"/>
          <w:szCs w:val="22"/>
        </w:rPr>
        <w:t>ölüm 5.1.2</w:t>
      </w:r>
      <w:r>
        <w:rPr>
          <w:rFonts w:ascii="Arial" w:hAnsi="Arial" w:cs="Arial"/>
          <w:b/>
          <w:bCs/>
          <w:color w:val="000000"/>
          <w:sz w:val="20"/>
          <w:szCs w:val="20"/>
        </w:rPr>
        <w:t xml:space="preserve"> </w:t>
      </w:r>
      <w:r w:rsidRPr="004547B7">
        <w:rPr>
          <w:rFonts w:ascii="Arial" w:hAnsi="Arial" w:cs="Arial"/>
          <w:sz w:val="22"/>
          <w:szCs w:val="22"/>
        </w:rPr>
        <w:t>Measurement uncertainty and measuring range</w:t>
      </w:r>
      <w:r>
        <w:rPr>
          <w:rFonts w:ascii="Arial" w:hAnsi="Arial" w:cs="Arial"/>
          <w:sz w:val="22"/>
          <w:szCs w:val="22"/>
        </w:rPr>
        <w:t xml:space="preserve"> - Class A</w:t>
      </w:r>
      <w:r w:rsidRPr="006035E8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Bölüm 5.2.2 </w:t>
      </w:r>
      <w:r w:rsidRPr="004547B7">
        <w:rPr>
          <w:rFonts w:ascii="Arial" w:hAnsi="Arial" w:cs="Arial"/>
          <w:sz w:val="22"/>
          <w:szCs w:val="22"/>
        </w:rPr>
        <w:t>Measurement uncertainty and measuring range</w:t>
      </w:r>
      <w:r>
        <w:rPr>
          <w:rFonts w:ascii="Arial" w:hAnsi="Arial" w:cs="Arial"/>
          <w:sz w:val="22"/>
          <w:szCs w:val="22"/>
        </w:rPr>
        <w:t xml:space="preserve"> - Class A ve B</w:t>
      </w:r>
      <w:r w:rsidRPr="006035E8">
        <w:rPr>
          <w:rFonts w:ascii="Arial" w:hAnsi="Arial" w:cs="Arial"/>
          <w:sz w:val="22"/>
          <w:szCs w:val="22"/>
        </w:rPr>
        <w:t>ölüm A.6.3</w:t>
      </w:r>
      <w:r>
        <w:rPr>
          <w:rFonts w:ascii="Arial" w:hAnsi="Arial" w:cs="Arial"/>
          <w:sz w:val="22"/>
          <w:szCs w:val="22"/>
        </w:rPr>
        <w:t xml:space="preserve">.2 </w:t>
      </w:r>
      <w:r w:rsidRPr="004547B7">
        <w:rPr>
          <w:rFonts w:ascii="Arial" w:hAnsi="Arial" w:cs="Arial"/>
          <w:sz w:val="22"/>
          <w:szCs w:val="22"/>
        </w:rPr>
        <w:t>Measurement uncertainty</w:t>
      </w:r>
      <w:r>
        <w:rPr>
          <w:rFonts w:ascii="Arial" w:hAnsi="Arial" w:cs="Arial"/>
          <w:sz w:val="22"/>
          <w:szCs w:val="22"/>
        </w:rPr>
        <w:t xml:space="preserve"> - Class A</w:t>
      </w:r>
      <w:r w:rsidRPr="004547B7">
        <w:rPr>
          <w:rFonts w:ascii="Arial" w:hAnsi="Arial" w:cs="Arial"/>
          <w:sz w:val="22"/>
          <w:szCs w:val="22"/>
        </w:rPr>
        <w:t>.</w:t>
      </w:r>
    </w:p>
    <w:p w:rsidR="00A972A4" w:rsidRDefault="00A972A4" w:rsidP="00A972A4">
      <w:pPr>
        <w:spacing w:before="120" w:line="288" w:lineRule="auto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 xml:space="preserve">Kalibrasyon sonuçları sadece kalibrasyonu yapılan </w:t>
      </w:r>
      <w:r w:rsidR="00EB0BD1">
        <w:rPr>
          <w:rFonts w:ascii="Arial" w:hAnsi="Arial" w:cs="Arial"/>
          <w:sz w:val="22"/>
          <w:szCs w:val="22"/>
        </w:rPr>
        <w:t>Güç Kalitesi Çözümleyicisi</w:t>
      </w:r>
      <w:r w:rsidR="00924E15">
        <w:rPr>
          <w:rFonts w:ascii="Arial" w:hAnsi="Arial" w:cs="Arial"/>
          <w:sz w:val="22"/>
          <w:szCs w:val="22"/>
        </w:rPr>
        <w:t>’ne</w:t>
      </w:r>
      <w:r>
        <w:rPr>
          <w:rFonts w:ascii="Arial" w:hAnsi="Arial" w:cs="Arial"/>
          <w:sz w:val="22"/>
          <w:szCs w:val="22"/>
        </w:rPr>
        <w:t xml:space="preserve"> aittir. Cihazın performansı için gerekli çevre şartlarında kullanımından ve uygun aralıklarla kalibre edilmesinin sağlanmasından kullanıcı sorumludur.</w:t>
      </w:r>
    </w:p>
    <w:p w:rsidR="006E2E26" w:rsidRPr="00EB0BD1" w:rsidRDefault="006E2E26" w:rsidP="00002AFB">
      <w:pPr>
        <w:spacing w:before="120" w:after="120" w:line="288" w:lineRule="auto"/>
        <w:jc w:val="both"/>
        <w:rPr>
          <w:rFonts w:ascii="Arial" w:hAnsi="Arial" w:cs="Arial"/>
          <w:color w:val="FF0000"/>
          <w:sz w:val="22"/>
          <w:szCs w:val="2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40"/>
        <w:gridCol w:w="4799"/>
      </w:tblGrid>
      <w:tr w:rsidR="00A972A4">
        <w:trPr>
          <w:trHeight w:val="390"/>
          <w:jc w:val="center"/>
        </w:trPr>
        <w:tc>
          <w:tcPr>
            <w:tcW w:w="5340" w:type="dxa"/>
          </w:tcPr>
          <w:p w:rsidR="00A972A4" w:rsidRDefault="00A972A4" w:rsidP="00A972A4">
            <w:pPr>
              <w:jc w:val="center"/>
              <w:rPr>
                <w:rFonts w:ascii="Arial" w:hAnsi="Arial" w:cs="Arial"/>
                <w:i/>
                <w:iCs/>
                <w:sz w:val="22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Kalibrasyonu Yapan(lar)</w:t>
            </w:r>
            <w:r w:rsidR="00392800">
              <w:rPr>
                <w:rFonts w:ascii="Arial" w:hAnsi="Arial" w:cs="Arial"/>
                <w:b/>
                <w:bCs/>
                <w:sz w:val="22"/>
              </w:rPr>
              <w:t xml:space="preserve"> *</w:t>
            </w:r>
          </w:p>
          <w:p w:rsidR="00A972A4" w:rsidRDefault="00A972A4" w:rsidP="00166960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i/>
                <w:iCs/>
                <w:sz w:val="18"/>
                <w:szCs w:val="20"/>
                <w:lang w:val="en-US"/>
              </w:rPr>
              <w:t>Performed By</w:t>
            </w:r>
          </w:p>
        </w:tc>
        <w:tc>
          <w:tcPr>
            <w:tcW w:w="4799" w:type="dxa"/>
          </w:tcPr>
          <w:p w:rsidR="00A972A4" w:rsidRDefault="00A972A4" w:rsidP="00A972A4">
            <w:pPr>
              <w:jc w:val="center"/>
              <w:rPr>
                <w:rFonts w:ascii="Arial" w:hAnsi="Arial" w:cs="Arial"/>
                <w:sz w:val="14"/>
                <w:szCs w:val="16"/>
              </w:rPr>
            </w:pPr>
            <w:r>
              <w:rPr>
                <w:rFonts w:ascii="Arial" w:hAnsi="Arial" w:cs="Arial"/>
                <w:b/>
                <w:bCs/>
                <w:sz w:val="22"/>
              </w:rPr>
              <w:t>Laboratuvar Sorumlusu</w:t>
            </w:r>
            <w:r w:rsidR="00392800">
              <w:rPr>
                <w:rFonts w:ascii="Arial" w:hAnsi="Arial" w:cs="Arial"/>
                <w:b/>
                <w:bCs/>
                <w:sz w:val="22"/>
              </w:rPr>
              <w:t xml:space="preserve"> *</w:t>
            </w:r>
          </w:p>
          <w:p w:rsidR="00A972A4" w:rsidRDefault="00A972A4" w:rsidP="00166960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>
              <w:rPr>
                <w:rFonts w:ascii="Arial" w:hAnsi="Arial" w:cs="Arial"/>
                <w:i/>
                <w:iCs/>
                <w:sz w:val="18"/>
                <w:szCs w:val="20"/>
                <w:lang w:val="en-US"/>
              </w:rPr>
              <w:t>Head of the Laboratory</w:t>
            </w:r>
          </w:p>
        </w:tc>
      </w:tr>
      <w:tr w:rsidR="00166960" w:rsidTr="00EB0BD1">
        <w:trPr>
          <w:trHeight w:val="794"/>
          <w:jc w:val="center"/>
        </w:trPr>
        <w:tc>
          <w:tcPr>
            <w:tcW w:w="5340" w:type="dxa"/>
            <w:vAlign w:val="center"/>
          </w:tcPr>
          <w:p w:rsidR="00166960" w:rsidRPr="00203818" w:rsidRDefault="00166960" w:rsidP="00A972A4">
            <w:pPr>
              <w:jc w:val="center"/>
              <w:rPr>
                <w:rFonts w:ascii="Arial" w:hAnsi="Arial" w:cs="Arial"/>
                <w:bCs/>
                <w:sz w:val="22"/>
              </w:rPr>
            </w:pPr>
            <w:bookmarkStart w:id="1242" w:name="Kalibrasyonu_Yapan"/>
            <w:bookmarkEnd w:id="1242"/>
          </w:p>
        </w:tc>
        <w:tc>
          <w:tcPr>
            <w:tcW w:w="4799" w:type="dxa"/>
            <w:vAlign w:val="center"/>
          </w:tcPr>
          <w:p w:rsidR="00166960" w:rsidRPr="00203818" w:rsidRDefault="00EB0BD1" w:rsidP="00A972A4">
            <w:pPr>
              <w:jc w:val="center"/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bCs/>
                <w:sz w:val="22"/>
              </w:rPr>
              <w:t>Hüseyin ÇAYCI</w:t>
            </w:r>
          </w:p>
        </w:tc>
      </w:tr>
    </w:tbl>
    <w:p w:rsidR="00A972A4" w:rsidRDefault="00A972A4" w:rsidP="00A972A4">
      <w:pPr>
        <w:jc w:val="both"/>
        <w:rPr>
          <w:sz w:val="2"/>
          <w:szCs w:val="2"/>
        </w:rPr>
      </w:pPr>
    </w:p>
    <w:p w:rsidR="009F6795" w:rsidRDefault="009F6795">
      <w:pPr>
        <w:sectPr w:rsidR="009F6795" w:rsidSect="00FF3D4B">
          <w:pgSz w:w="11906" w:h="16838" w:code="9"/>
          <w:pgMar w:top="1258" w:right="794" w:bottom="369" w:left="907" w:header="340" w:footer="284" w:gutter="0"/>
          <w:pgNumType w:start="2"/>
          <w:cols w:space="708"/>
          <w:formProt w:val="0"/>
          <w:docGrid w:linePitch="360"/>
        </w:sectPr>
      </w:pPr>
    </w:p>
    <w:p w:rsidR="00392800" w:rsidRPr="00392800" w:rsidRDefault="00392800" w:rsidP="00392800">
      <w:pPr>
        <w:tabs>
          <w:tab w:val="left" w:pos="142"/>
        </w:tabs>
        <w:rPr>
          <w:rFonts w:ascii="Arial" w:hAnsi="Arial" w:cs="Arial"/>
          <w:b/>
          <w:bCs/>
          <w:sz w:val="2"/>
          <w:szCs w:val="2"/>
        </w:rPr>
      </w:pPr>
    </w:p>
    <w:p w:rsidR="00392800" w:rsidRDefault="00392800" w:rsidP="00392800">
      <w:pPr>
        <w:tabs>
          <w:tab w:val="left" w:pos="142"/>
        </w:tabs>
        <w:rPr>
          <w:rFonts w:ascii="Arial" w:hAnsi="Arial" w:cs="Arial"/>
          <w:b/>
          <w:bCs/>
          <w:sz w:val="20"/>
          <w:szCs w:val="20"/>
        </w:rPr>
      </w:pPr>
    </w:p>
    <w:p w:rsidR="00392800" w:rsidRPr="00BA3DFA" w:rsidRDefault="00392800" w:rsidP="00392800">
      <w:pPr>
        <w:tabs>
          <w:tab w:val="left" w:pos="142"/>
        </w:tabs>
        <w:rPr>
          <w:rFonts w:ascii="Arial" w:hAnsi="Arial" w:cs="Arial"/>
          <w:sz w:val="20"/>
          <w:szCs w:val="20"/>
        </w:rPr>
      </w:pPr>
      <w:r w:rsidRPr="00BA3DFA">
        <w:rPr>
          <w:rFonts w:ascii="Arial" w:hAnsi="Arial" w:cs="Arial"/>
          <w:bCs/>
          <w:sz w:val="20"/>
          <w:szCs w:val="20"/>
        </w:rPr>
        <w:t>*</w:t>
      </w:r>
      <w:r w:rsidRPr="00BA3DFA">
        <w:rPr>
          <w:rFonts w:ascii="Arial" w:hAnsi="Arial" w:cs="Arial"/>
          <w:bCs/>
          <w:sz w:val="20"/>
          <w:szCs w:val="20"/>
        </w:rPr>
        <w:tab/>
      </w:r>
      <w:r w:rsidRPr="00BA3DFA">
        <w:rPr>
          <w:rFonts w:ascii="Arial" w:hAnsi="Arial" w:cs="Arial"/>
          <w:sz w:val="20"/>
          <w:szCs w:val="20"/>
        </w:rPr>
        <w:t>Elektronik olarak onaylanmıştır</w:t>
      </w:r>
      <w:r w:rsidR="004C6500" w:rsidRPr="00BA3DFA">
        <w:rPr>
          <w:rFonts w:ascii="Arial" w:hAnsi="Arial" w:cs="Arial"/>
          <w:sz w:val="20"/>
          <w:szCs w:val="20"/>
        </w:rPr>
        <w:t>.</w:t>
      </w:r>
    </w:p>
    <w:p w:rsidR="00392800" w:rsidRPr="00BA3DFA" w:rsidRDefault="00392800" w:rsidP="00392800">
      <w:pPr>
        <w:tabs>
          <w:tab w:val="left" w:pos="142"/>
        </w:tabs>
        <w:rPr>
          <w:rFonts w:ascii="Arial" w:hAnsi="Arial" w:cs="Arial"/>
          <w:i/>
          <w:sz w:val="18"/>
          <w:szCs w:val="18"/>
        </w:rPr>
      </w:pPr>
      <w:r>
        <w:rPr>
          <w:rFonts w:ascii="Arial" w:hAnsi="Arial" w:cs="Arial"/>
          <w:sz w:val="22"/>
          <w:szCs w:val="22"/>
        </w:rPr>
        <w:tab/>
      </w:r>
      <w:r w:rsidRPr="00BA3DFA">
        <w:rPr>
          <w:rFonts w:ascii="Arial" w:hAnsi="Arial" w:cs="Arial"/>
          <w:i/>
          <w:sz w:val="18"/>
          <w:szCs w:val="18"/>
        </w:rPr>
        <w:t>Approved electronically</w:t>
      </w:r>
      <w:r w:rsidR="004C6500" w:rsidRPr="00BA3DFA">
        <w:rPr>
          <w:rFonts w:ascii="Arial" w:hAnsi="Arial" w:cs="Arial"/>
          <w:i/>
          <w:sz w:val="18"/>
          <w:szCs w:val="18"/>
        </w:rPr>
        <w:t>.</w:t>
      </w:r>
    </w:p>
    <w:p w:rsidR="0005636C" w:rsidRPr="0005636C" w:rsidRDefault="0005636C" w:rsidP="00392800">
      <w:pPr>
        <w:tabs>
          <w:tab w:val="left" w:pos="142"/>
        </w:tabs>
        <w:rPr>
          <w:rFonts w:ascii="Arial" w:hAnsi="Arial" w:cs="Arial"/>
          <w:sz w:val="20"/>
          <w:szCs w:val="20"/>
        </w:rPr>
      </w:pPr>
    </w:p>
    <w:p w:rsidR="00C67A08" w:rsidRPr="00193B43" w:rsidRDefault="00C67A08">
      <w:pPr>
        <w:rPr>
          <w:sz w:val="2"/>
          <w:szCs w:val="2"/>
        </w:rPr>
      </w:pPr>
    </w:p>
    <w:sectPr w:rsidR="00C67A08" w:rsidRPr="00193B43" w:rsidSect="009F6795">
      <w:type w:val="continuous"/>
      <w:pgSz w:w="11906" w:h="16838" w:code="9"/>
      <w:pgMar w:top="624" w:right="794" w:bottom="369" w:left="907" w:header="340" w:footer="284" w:gutter="0"/>
      <w:pgNumType w:start="2"/>
      <w:cols w:space="708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E90FFB" w:rsidRDefault="00E90FFB">
      <w:r>
        <w:separator/>
      </w:r>
    </w:p>
  </w:endnote>
  <w:endnote w:type="continuationSeparator" w:id="0">
    <w:p w:rsidR="00E90FFB" w:rsidRDefault="00E90F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A2"/>
    <w:family w:val="roman"/>
    <w:pitch w:val="variable"/>
    <w:sig w:usb0="E0002AFF" w:usb1="C0007841" w:usb2="00000009" w:usb3="00000000" w:csb0="000001FF" w:csb1="00000000"/>
  </w:font>
  <w:font w:name="Turkish Times New Roman">
    <w:altName w:val="Courier New"/>
    <w:charset w:val="00"/>
    <w:family w:val="roman"/>
    <w:pitch w:val="variable"/>
    <w:sig w:usb0="00000007" w:usb1="00000000" w:usb2="00000000" w:usb3="00000000" w:csb0="00000013" w:csb1="00000000"/>
  </w:font>
  <w:font w:name="Cambria">
    <w:panose1 w:val="02040503050406030204"/>
    <w:charset w:val="A2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A2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A2"/>
    <w:family w:val="swiss"/>
    <w:pitch w:val="variable"/>
    <w:sig w:usb0="E0002AFF" w:usb1="C0007843" w:usb2="00000009" w:usb3="00000000" w:csb0="000001FF" w:csb1="00000000"/>
  </w:font>
  <w:font w:name="GothamCondensedTR-Bold">
    <w:altName w:val="Impact"/>
    <w:charset w:val="A2"/>
    <w:family w:val="auto"/>
    <w:pitch w:val="variable"/>
    <w:sig w:usb0="00000007" w:usb1="00000000" w:usb2="00000000" w:usb3="00000000" w:csb0="00000013" w:csb1="00000000"/>
  </w:font>
  <w:font w:name="GothamCondensedTR-Book">
    <w:altName w:val="Arial Narrow"/>
    <w:charset w:val="A2"/>
    <w:family w:val="auto"/>
    <w:pitch w:val="variable"/>
    <w:sig w:usb0="00000007" w:usb1="00000000" w:usb2="00000000" w:usb3="00000000" w:csb0="00000013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A2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02FA" w:rsidRDefault="008A02FA">
    <w:pPr>
      <w:pStyle w:val="Altbilgi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02FA" w:rsidRDefault="008A02FA">
    <w:pPr>
      <w:rPr>
        <w:sz w:val="16"/>
        <w:szCs w:val="16"/>
      </w:rPr>
    </w:pPr>
  </w:p>
  <w:tbl>
    <w:tblPr>
      <w:tblW w:w="10620" w:type="dxa"/>
      <w:tblBorders>
        <w:top w:val="single" w:sz="4" w:space="0" w:color="auto"/>
        <w:insideH w:val="single" w:sz="4" w:space="0" w:color="auto"/>
        <w:insideV w:val="single" w:sz="4" w:space="0" w:color="auto"/>
      </w:tblBorders>
      <w:tblLook w:val="01E0"/>
    </w:tblPr>
    <w:tblGrid>
      <w:gridCol w:w="10620"/>
    </w:tblGrid>
    <w:tr w:rsidR="008A02FA">
      <w:trPr>
        <w:trHeight w:val="754"/>
      </w:trPr>
      <w:tc>
        <w:tcPr>
          <w:tcW w:w="10620" w:type="dxa"/>
          <w:tcMar>
            <w:left w:w="0" w:type="dxa"/>
            <w:right w:w="0" w:type="dxa"/>
          </w:tcMar>
        </w:tcPr>
        <w:p w:rsidR="008A02FA" w:rsidRDefault="008A02FA">
          <w:pPr>
            <w:pStyle w:val="Altbilgi"/>
            <w:spacing w:before="60"/>
            <w:ind w:left="-289" w:firstLine="289"/>
            <w:rPr>
              <w:rFonts w:ascii="Arial" w:hAnsi="Arial" w:cs="Arial"/>
              <w:b/>
              <w:sz w:val="16"/>
              <w:szCs w:val="16"/>
            </w:rPr>
          </w:pPr>
          <w:r>
            <w:rPr>
              <w:rFonts w:ascii="Arial" w:hAnsi="Arial" w:cs="Arial"/>
              <w:b/>
              <w:sz w:val="16"/>
              <w:szCs w:val="16"/>
            </w:rPr>
            <w:t>Bu sertifika, TÜBİTAK UME’nin yazılı izni olmadan kısmen kopyalanıp çoğaltılamaz. İmzasız ve mühürsüz sertifikalar geçersizdir.</w:t>
          </w:r>
        </w:p>
        <w:p w:rsidR="008A02FA" w:rsidRDefault="008A02FA">
          <w:pPr>
            <w:pStyle w:val="Altbilgi"/>
            <w:rPr>
              <w:rFonts w:ascii="Arial" w:hAnsi="Arial" w:cs="Arial"/>
              <w:sz w:val="13"/>
              <w:szCs w:val="15"/>
              <w:lang w:val="en-US"/>
            </w:rPr>
          </w:pPr>
          <w:r>
            <w:rPr>
              <w:rFonts w:ascii="Arial" w:hAnsi="Arial" w:cs="Arial"/>
              <w:i/>
              <w:sz w:val="13"/>
              <w:szCs w:val="15"/>
              <w:lang w:val="en-US"/>
            </w:rPr>
            <w:t>This certificate shall not be reproduced other than in full except with the permission of TÜBİTAK UME. Calibration certificates without signature and seal are not valid.</w:t>
          </w:r>
        </w:p>
        <w:p w:rsidR="008A02FA" w:rsidRDefault="008A02FA">
          <w:pPr>
            <w:pStyle w:val="Altbilgi"/>
            <w:spacing w:before="180"/>
            <w:jc w:val="center"/>
            <w:rPr>
              <w:i/>
              <w:iCs/>
              <w:sz w:val="15"/>
              <w:szCs w:val="15"/>
            </w:rPr>
          </w:pPr>
          <w:r>
            <w:rPr>
              <w:rFonts w:ascii="GothamCondensedTR-Book" w:hAnsi="GothamCondensedTR-Book" w:cs="Arial"/>
              <w:sz w:val="16"/>
              <w:szCs w:val="16"/>
            </w:rPr>
            <w:t>TÜBİTAK Gebze Yerleşkesi  PK 54  41470 Gebze-Kocaeli /TÜRKİYE      T +90 262 679 50 00      F +90 262 679 50 01      www.ume.tubitak.gov.tr</w:t>
          </w:r>
        </w:p>
      </w:tc>
    </w:tr>
  </w:tbl>
  <w:p w:rsidR="008A02FA" w:rsidRPr="007B5730" w:rsidRDefault="008A02FA" w:rsidP="00C87F44">
    <w:pPr>
      <w:pStyle w:val="Altbilgi"/>
      <w:ind w:left="-720"/>
      <w:jc w:val="right"/>
      <w:rPr>
        <w:rFonts w:ascii="Arial" w:hAnsi="Arial" w:cs="Arial"/>
        <w:iCs/>
        <w:color w:val="DDDDDD"/>
        <w:sz w:val="16"/>
        <w:szCs w:val="16"/>
      </w:rPr>
    </w:pPr>
    <w:r w:rsidRPr="007B5730">
      <w:rPr>
        <w:rFonts w:ascii="Arial" w:hAnsi="Arial" w:cs="Arial"/>
        <w:iCs/>
        <w:color w:val="DDDDDD"/>
        <w:sz w:val="16"/>
        <w:szCs w:val="16"/>
      </w:rPr>
      <w:t>FRM-05-U-10-01/</w:t>
    </w:r>
    <w:r>
      <w:rPr>
        <w:rFonts w:ascii="Arial" w:hAnsi="Arial" w:cs="Arial"/>
        <w:iCs/>
        <w:color w:val="DDDDDD"/>
        <w:sz w:val="16"/>
        <w:szCs w:val="16"/>
      </w:rPr>
      <w:t>Rev.D</w:t>
    </w:r>
    <w:r w:rsidRPr="007B5730">
      <w:rPr>
        <w:rFonts w:ascii="Arial" w:hAnsi="Arial" w:cs="Arial"/>
        <w:iCs/>
        <w:color w:val="DDDDDD"/>
        <w:sz w:val="16"/>
        <w:szCs w:val="16"/>
      </w:rPr>
      <w:t>/</w:t>
    </w:r>
    <w:r>
      <w:rPr>
        <w:rFonts w:ascii="Arial" w:hAnsi="Arial" w:cs="Arial"/>
        <w:iCs/>
        <w:color w:val="DDDDDD"/>
        <w:sz w:val="16"/>
        <w:szCs w:val="16"/>
      </w:rPr>
      <w:t>21</w:t>
    </w:r>
    <w:r w:rsidRPr="007B5730">
      <w:rPr>
        <w:rFonts w:ascii="Arial" w:hAnsi="Arial" w:cs="Arial"/>
        <w:iCs/>
        <w:color w:val="DDDDDD"/>
        <w:sz w:val="16"/>
        <w:szCs w:val="16"/>
      </w:rPr>
      <w:t>.0</w:t>
    </w:r>
    <w:r>
      <w:rPr>
        <w:rFonts w:ascii="Arial" w:hAnsi="Arial" w:cs="Arial"/>
        <w:iCs/>
        <w:color w:val="DDDDDD"/>
        <w:sz w:val="16"/>
        <w:szCs w:val="16"/>
      </w:rPr>
      <w:t>1</w:t>
    </w:r>
    <w:r w:rsidRPr="007B5730">
      <w:rPr>
        <w:rFonts w:ascii="Arial" w:hAnsi="Arial" w:cs="Arial"/>
        <w:iCs/>
        <w:color w:val="DDDDDD"/>
        <w:sz w:val="16"/>
        <w:szCs w:val="16"/>
      </w:rPr>
      <w:t>.20</w:t>
    </w:r>
    <w:r>
      <w:rPr>
        <w:rFonts w:ascii="Arial" w:hAnsi="Arial" w:cs="Arial"/>
        <w:iCs/>
        <w:color w:val="DDDDDD"/>
        <w:sz w:val="16"/>
        <w:szCs w:val="16"/>
      </w:rPr>
      <w:t>15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02FA" w:rsidRDefault="008A02FA">
    <w:pPr>
      <w:pStyle w:val="Altbilgi"/>
    </w:pPr>
  </w:p>
</w:ftr>
</file>

<file path=word/footer4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60" w:type="dxa"/>
      <w:tblBorders>
        <w:top w:val="single" w:sz="4" w:space="0" w:color="auto"/>
        <w:insideH w:val="single" w:sz="4" w:space="0" w:color="auto"/>
        <w:insideV w:val="single" w:sz="4" w:space="0" w:color="auto"/>
      </w:tblBorders>
      <w:tblLook w:val="01E0"/>
    </w:tblPr>
    <w:tblGrid>
      <w:gridCol w:w="10260"/>
    </w:tblGrid>
    <w:tr w:rsidR="008A02FA">
      <w:trPr>
        <w:trHeight w:val="754"/>
      </w:trPr>
      <w:tc>
        <w:tcPr>
          <w:tcW w:w="10260" w:type="dxa"/>
          <w:tcMar>
            <w:left w:w="0" w:type="dxa"/>
            <w:right w:w="0" w:type="dxa"/>
          </w:tcMar>
        </w:tcPr>
        <w:p w:rsidR="008A02FA" w:rsidRDefault="008A02FA">
          <w:pPr>
            <w:pStyle w:val="Altbilgi"/>
            <w:spacing w:before="60"/>
            <w:rPr>
              <w:rFonts w:ascii="Arial" w:hAnsi="Arial" w:cs="Arial"/>
              <w:b/>
              <w:sz w:val="16"/>
              <w:szCs w:val="16"/>
            </w:rPr>
          </w:pPr>
          <w:r>
            <w:rPr>
              <w:rFonts w:ascii="Arial" w:hAnsi="Arial" w:cs="Arial"/>
              <w:b/>
              <w:sz w:val="16"/>
              <w:szCs w:val="16"/>
            </w:rPr>
            <w:t>Bu sertifika, TÜBİTAK UME’nin yazılı izni olmadan kısmen kopyalanıp çoğaltılamaz. İmzasız ve mühürsüz sertifikalar geçersizdir.</w:t>
          </w:r>
        </w:p>
        <w:p w:rsidR="008A02FA" w:rsidRDefault="008A02FA">
          <w:pPr>
            <w:pStyle w:val="Altbilgi"/>
            <w:rPr>
              <w:rFonts w:ascii="Arial" w:hAnsi="Arial" w:cs="Arial"/>
              <w:i/>
              <w:iCs/>
              <w:sz w:val="13"/>
              <w:szCs w:val="13"/>
              <w:lang w:val="en-US"/>
            </w:rPr>
          </w:pPr>
          <w:r>
            <w:rPr>
              <w:rFonts w:ascii="Arial" w:hAnsi="Arial" w:cs="Arial"/>
              <w:i/>
              <w:iCs/>
              <w:sz w:val="13"/>
              <w:szCs w:val="13"/>
              <w:lang w:val="en-US"/>
            </w:rPr>
            <w:t>This certificate shall not be reproduced other than in full except with the permission of TÜBİTAK UME. Calibration certificates without signature and seal are not valid.</w:t>
          </w:r>
        </w:p>
        <w:p w:rsidR="008A02FA" w:rsidRDefault="008A02FA">
          <w:pPr>
            <w:jc w:val="center"/>
          </w:pPr>
        </w:p>
        <w:p w:rsidR="008A02FA" w:rsidRDefault="008A02FA">
          <w:pPr>
            <w:jc w:val="center"/>
            <w:rPr>
              <w:sz w:val="16"/>
              <w:szCs w:val="16"/>
            </w:rPr>
          </w:pPr>
          <w:r>
            <w:rPr>
              <w:rFonts w:ascii="GothamCondensedTR-Book" w:hAnsi="GothamCondensedTR-Book" w:cs="Arial"/>
              <w:sz w:val="16"/>
              <w:szCs w:val="16"/>
            </w:rPr>
            <w:t>TÜBİTAK Gebze Yerleşkesi  PK 54  41470 Kocaeli / TÜRKİYE      T +90 262 679 50 00      F +90 262 679 50 01      www.ume.tubitak.gov.tr</w:t>
          </w:r>
        </w:p>
      </w:tc>
    </w:tr>
  </w:tbl>
  <w:p w:rsidR="008A02FA" w:rsidRPr="007B5730" w:rsidRDefault="008A02FA" w:rsidP="00C87F44">
    <w:pPr>
      <w:pStyle w:val="Altbilgi"/>
      <w:ind w:left="-720"/>
      <w:jc w:val="right"/>
      <w:rPr>
        <w:rFonts w:ascii="Arial" w:hAnsi="Arial" w:cs="Arial"/>
        <w:iCs/>
        <w:color w:val="DDDDDD"/>
        <w:sz w:val="16"/>
        <w:szCs w:val="16"/>
      </w:rPr>
    </w:pPr>
    <w:r w:rsidRPr="007B5730">
      <w:rPr>
        <w:rFonts w:ascii="Arial" w:hAnsi="Arial" w:cs="Arial"/>
        <w:iCs/>
        <w:color w:val="DDDDDD"/>
        <w:sz w:val="16"/>
        <w:szCs w:val="16"/>
      </w:rPr>
      <w:t>FRM-05-U-10-01/</w:t>
    </w:r>
    <w:r>
      <w:rPr>
        <w:rFonts w:ascii="Arial" w:hAnsi="Arial" w:cs="Arial"/>
        <w:iCs/>
        <w:color w:val="DDDDDD"/>
        <w:sz w:val="16"/>
        <w:szCs w:val="16"/>
      </w:rPr>
      <w:t>Rev.D</w:t>
    </w:r>
    <w:r w:rsidRPr="007B5730">
      <w:rPr>
        <w:rFonts w:ascii="Arial" w:hAnsi="Arial" w:cs="Arial"/>
        <w:iCs/>
        <w:color w:val="DDDDDD"/>
        <w:sz w:val="16"/>
        <w:szCs w:val="16"/>
      </w:rPr>
      <w:t>/</w:t>
    </w:r>
    <w:r>
      <w:rPr>
        <w:rFonts w:ascii="Arial" w:hAnsi="Arial" w:cs="Arial"/>
        <w:iCs/>
        <w:color w:val="DDDDDD"/>
        <w:sz w:val="16"/>
        <w:szCs w:val="16"/>
      </w:rPr>
      <w:t>21</w:t>
    </w:r>
    <w:r w:rsidRPr="007B5730">
      <w:rPr>
        <w:rFonts w:ascii="Arial" w:hAnsi="Arial" w:cs="Arial"/>
        <w:iCs/>
        <w:color w:val="DDDDDD"/>
        <w:sz w:val="16"/>
        <w:szCs w:val="16"/>
      </w:rPr>
      <w:t>.0</w:t>
    </w:r>
    <w:r>
      <w:rPr>
        <w:rFonts w:ascii="Arial" w:hAnsi="Arial" w:cs="Arial"/>
        <w:iCs/>
        <w:color w:val="DDDDDD"/>
        <w:sz w:val="16"/>
        <w:szCs w:val="16"/>
      </w:rPr>
      <w:t>1</w:t>
    </w:r>
    <w:r w:rsidRPr="007B5730">
      <w:rPr>
        <w:rFonts w:ascii="Arial" w:hAnsi="Arial" w:cs="Arial"/>
        <w:iCs/>
        <w:color w:val="DDDDDD"/>
        <w:sz w:val="16"/>
        <w:szCs w:val="16"/>
      </w:rPr>
      <w:t>.20</w:t>
    </w:r>
    <w:r>
      <w:rPr>
        <w:rFonts w:ascii="Arial" w:hAnsi="Arial" w:cs="Arial"/>
        <w:iCs/>
        <w:color w:val="DDDDDD"/>
        <w:sz w:val="16"/>
        <w:szCs w:val="16"/>
      </w:rPr>
      <w:t>15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E90FFB" w:rsidRDefault="00E90FFB">
      <w:r>
        <w:separator/>
      </w:r>
    </w:p>
  </w:footnote>
  <w:footnote w:type="continuationSeparator" w:id="0">
    <w:p w:rsidR="00E90FFB" w:rsidRDefault="00E90FF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02FA" w:rsidRDefault="008A02FA">
    <w:pPr>
      <w:pStyle w:val="stbilgi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620" w:type="dxa"/>
      <w:tblInd w:w="108" w:type="dxa"/>
      <w:tblLayout w:type="fixed"/>
      <w:tblLook w:val="01E0"/>
    </w:tblPr>
    <w:tblGrid>
      <w:gridCol w:w="1905"/>
      <w:gridCol w:w="6808"/>
      <w:gridCol w:w="1907"/>
    </w:tblGrid>
    <w:tr w:rsidR="008A02FA">
      <w:tc>
        <w:tcPr>
          <w:tcW w:w="1886" w:type="dxa"/>
        </w:tcPr>
        <w:p w:rsidR="008A02FA" w:rsidRDefault="008A02FA">
          <w:pPr>
            <w:pStyle w:val="KonuBal"/>
            <w:jc w:val="left"/>
            <w:rPr>
              <w:bCs/>
              <w:i/>
              <w:sz w:val="20"/>
            </w:rPr>
          </w:pPr>
          <w:r>
            <w:rPr>
              <w:bCs/>
              <w:i/>
              <w:noProof/>
              <w:sz w:val="20"/>
            </w:rPr>
            <w:drawing>
              <wp:inline distT="0" distB="0" distL="0" distR="0">
                <wp:extent cx="927735" cy="1118870"/>
                <wp:effectExtent l="19050" t="0" r="5715" b="0"/>
                <wp:docPr id="1" name="Resim 1" descr="TUBITAK-UME-Logo-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TUBITAK-UME-Logo-JP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27735" cy="11188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740" w:type="dxa"/>
          <w:tcBorders>
            <w:left w:val="nil"/>
          </w:tcBorders>
        </w:tcPr>
        <w:p w:rsidR="008A02FA" w:rsidRDefault="008A02FA">
          <w:pPr>
            <w:pStyle w:val="KonuBal"/>
            <w:rPr>
              <w:rFonts w:ascii="GothamCondensedTR-Bold" w:hAnsi="GothamCondensedTR-Bold" w:cs="Arial"/>
              <w:b/>
              <w:sz w:val="52"/>
              <w:szCs w:val="52"/>
            </w:rPr>
          </w:pPr>
          <w:r>
            <w:rPr>
              <w:rFonts w:ascii="GothamCondensedTR-Bold" w:hAnsi="GothamCondensedTR-Bold" w:cs="Arial"/>
              <w:b/>
              <w:sz w:val="52"/>
              <w:szCs w:val="52"/>
            </w:rPr>
            <w:t>TÜBİTAK</w:t>
          </w:r>
        </w:p>
        <w:p w:rsidR="008A02FA" w:rsidRDefault="008A02FA">
          <w:pPr>
            <w:jc w:val="center"/>
            <w:rPr>
              <w:sz w:val="22"/>
              <w:szCs w:val="22"/>
            </w:rPr>
          </w:pPr>
          <w:r>
            <w:rPr>
              <w:rFonts w:ascii="GothamCondensedTR-Bold" w:hAnsi="GothamCondensedTR-Bold" w:cs="Arial"/>
              <w:sz w:val="52"/>
              <w:szCs w:val="52"/>
            </w:rPr>
            <w:t>ULUSAL METROLOJİ ENSTİTÜSÜ</w:t>
          </w:r>
        </w:p>
        <w:p w:rsidR="008A02FA" w:rsidRDefault="008A02FA">
          <w:pPr>
            <w:spacing w:before="360"/>
            <w:jc w:val="center"/>
            <w:rPr>
              <w:rFonts w:ascii="Arial" w:hAnsi="Arial" w:cs="Arial"/>
              <w:b/>
              <w:bCs/>
              <w:sz w:val="32"/>
              <w:szCs w:val="32"/>
            </w:rPr>
          </w:pPr>
          <w:r>
            <w:rPr>
              <w:rFonts w:ascii="Arial" w:hAnsi="Arial" w:cs="Arial"/>
              <w:b/>
              <w:bCs/>
              <w:sz w:val="32"/>
              <w:szCs w:val="32"/>
            </w:rPr>
            <w:t>Kalibrasyon Sertifikası</w:t>
          </w:r>
        </w:p>
        <w:p w:rsidR="008A02FA" w:rsidRDefault="008A02FA">
          <w:pPr>
            <w:jc w:val="center"/>
            <w:rPr>
              <w:b/>
              <w:bCs/>
              <w:i/>
              <w:lang w:val="en-US"/>
            </w:rPr>
          </w:pPr>
          <w:r>
            <w:rPr>
              <w:rFonts w:ascii="Arial" w:hAnsi="Arial" w:cs="Arial"/>
              <w:b/>
              <w:bCs/>
              <w:i/>
              <w:lang w:val="en-US"/>
            </w:rPr>
            <w:t>Calibration Certificate</w:t>
          </w:r>
        </w:p>
      </w:tc>
      <w:tc>
        <w:tcPr>
          <w:tcW w:w="1888" w:type="dxa"/>
        </w:tcPr>
        <w:tbl>
          <w:tblPr>
            <w:tblpPr w:vertAnchor="text" w:horzAnchor="margin" w:tblpXSpec="right" w:tblpY="276"/>
            <w:tblOverlap w:val="never"/>
            <w:tblW w:w="1134" w:type="dxa"/>
            <w:jc w:val="right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Look w:val="01E0"/>
          </w:tblPr>
          <w:tblGrid>
            <w:gridCol w:w="1134"/>
          </w:tblGrid>
          <w:tr w:rsidR="008A02FA">
            <w:trPr>
              <w:trHeight w:val="454"/>
              <w:jc w:val="right"/>
            </w:trPr>
            <w:tc>
              <w:tcPr>
                <w:tcW w:w="1134" w:type="dxa"/>
                <w:vAlign w:val="center"/>
              </w:tcPr>
              <w:p w:rsidR="008A02FA" w:rsidRDefault="008A02FA">
                <w:pPr>
                  <w:spacing w:before="40"/>
                  <w:jc w:val="center"/>
                  <w:rPr>
                    <w:rFonts w:ascii="Arial" w:hAnsi="Arial" w:cs="Arial"/>
                    <w:bCs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Cs/>
                    <w:sz w:val="16"/>
                    <w:szCs w:val="16"/>
                  </w:rPr>
                  <w:t>TÜBİTAK</w:t>
                </w:r>
              </w:p>
            </w:tc>
          </w:tr>
          <w:tr w:rsidR="008A02FA">
            <w:trPr>
              <w:trHeight w:val="454"/>
              <w:jc w:val="right"/>
            </w:trPr>
            <w:tc>
              <w:tcPr>
                <w:tcW w:w="1134" w:type="dxa"/>
                <w:vAlign w:val="center"/>
              </w:tcPr>
              <w:p w:rsidR="008A02FA" w:rsidRDefault="008A02FA">
                <w:pPr>
                  <w:spacing w:before="40"/>
                  <w:jc w:val="center"/>
                  <w:rPr>
                    <w:rFonts w:ascii="Arial" w:hAnsi="Arial" w:cs="Arial"/>
                    <w:bCs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Cs/>
                    <w:sz w:val="16"/>
                    <w:szCs w:val="16"/>
                  </w:rPr>
                  <w:t>UME</w:t>
                </w:r>
              </w:p>
              <w:p w:rsidR="008A02FA" w:rsidRDefault="008A02FA">
                <w:pPr>
                  <w:spacing w:before="40"/>
                  <w:jc w:val="center"/>
                  <w:rPr>
                    <w:rFonts w:ascii="Arial" w:hAnsi="Arial" w:cs="Arial"/>
                    <w:bCs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bCs/>
                    <w:sz w:val="16"/>
                    <w:szCs w:val="16"/>
                  </w:rPr>
                  <w:t>G1PE-0319</w:t>
                </w:r>
              </w:p>
            </w:tc>
          </w:tr>
          <w:tr w:rsidR="008A02FA">
            <w:trPr>
              <w:trHeight w:val="454"/>
              <w:jc w:val="right"/>
            </w:trPr>
            <w:tc>
              <w:tcPr>
                <w:tcW w:w="1134" w:type="dxa"/>
                <w:vAlign w:val="center"/>
              </w:tcPr>
              <w:p w:rsidR="008A02FA" w:rsidRDefault="008A02FA">
                <w:pPr>
                  <w:spacing w:before="40"/>
                  <w:jc w:val="center"/>
                  <w:rPr>
                    <w:rFonts w:ascii="Arial" w:hAnsi="Arial" w:cs="Arial"/>
                    <w:sz w:val="16"/>
                    <w:szCs w:val="16"/>
                  </w:rPr>
                </w:pPr>
                <w:r>
                  <w:rPr>
                    <w:rFonts w:ascii="Arial" w:hAnsi="Arial" w:cs="Arial"/>
                    <w:sz w:val="16"/>
                    <w:szCs w:val="16"/>
                  </w:rPr>
                  <w:t>10-14</w:t>
                </w:r>
              </w:p>
            </w:tc>
          </w:tr>
        </w:tbl>
        <w:p w:rsidR="008A02FA" w:rsidRDefault="008A02FA">
          <w:pPr>
            <w:jc w:val="right"/>
          </w:pPr>
        </w:p>
      </w:tc>
    </w:tr>
  </w:tbl>
  <w:p w:rsidR="008A02FA" w:rsidRDefault="008A02FA">
    <w:pPr>
      <w:spacing w:line="120" w:lineRule="aut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02FA" w:rsidRDefault="008A02FA">
    <w:pPr>
      <w:pStyle w:val="stbilgi"/>
    </w:pP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A02FA" w:rsidRDefault="008A02FA"/>
  <w:tbl>
    <w:tblPr>
      <w:tblW w:w="0" w:type="auto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1E0"/>
    </w:tblPr>
    <w:tblGrid>
      <w:gridCol w:w="1836"/>
      <w:gridCol w:w="7380"/>
      <w:gridCol w:w="1133"/>
    </w:tblGrid>
    <w:tr w:rsidR="008A02FA">
      <w:trPr>
        <w:cantSplit/>
        <w:trHeight w:val="454"/>
      </w:trPr>
      <w:tc>
        <w:tcPr>
          <w:tcW w:w="1836" w:type="dxa"/>
          <w:vMerge w:val="restart"/>
          <w:vAlign w:val="center"/>
        </w:tcPr>
        <w:p w:rsidR="008A02FA" w:rsidRDefault="008A02FA">
          <w:pPr>
            <w:pStyle w:val="stbilgi"/>
            <w:ind w:left="180"/>
            <w:rPr>
              <w:rFonts w:ascii="Arial" w:hAnsi="Arial" w:cs="Arial"/>
              <w:bCs/>
              <w:sz w:val="18"/>
              <w:szCs w:val="20"/>
            </w:rPr>
          </w:pPr>
          <w:r>
            <w:rPr>
              <w:rFonts w:ascii="Arial" w:hAnsi="Arial" w:cs="Arial"/>
              <w:bCs/>
              <w:sz w:val="18"/>
              <w:szCs w:val="20"/>
            </w:rPr>
            <w:t xml:space="preserve">Sayfa  </w:t>
          </w:r>
          <w:r w:rsidR="000A2718">
            <w:rPr>
              <w:rStyle w:val="SayfaNumaras"/>
              <w:rFonts w:ascii="Arial" w:hAnsi="Arial" w:cs="Arial"/>
              <w:sz w:val="18"/>
              <w:szCs w:val="20"/>
            </w:rPr>
            <w:fldChar w:fldCharType="begin"/>
          </w:r>
          <w:r>
            <w:rPr>
              <w:rStyle w:val="SayfaNumaras"/>
              <w:rFonts w:ascii="Arial" w:hAnsi="Arial" w:cs="Arial"/>
              <w:sz w:val="18"/>
              <w:szCs w:val="20"/>
            </w:rPr>
            <w:instrText xml:space="preserve"> PAGE </w:instrText>
          </w:r>
          <w:r w:rsidR="000A2718">
            <w:rPr>
              <w:rStyle w:val="SayfaNumaras"/>
              <w:rFonts w:ascii="Arial" w:hAnsi="Arial" w:cs="Arial"/>
              <w:sz w:val="18"/>
              <w:szCs w:val="20"/>
            </w:rPr>
            <w:fldChar w:fldCharType="separate"/>
          </w:r>
          <w:r w:rsidR="00E92EE0">
            <w:rPr>
              <w:rStyle w:val="SayfaNumaras"/>
              <w:rFonts w:ascii="Arial" w:hAnsi="Arial" w:cs="Arial"/>
              <w:noProof/>
              <w:sz w:val="18"/>
              <w:szCs w:val="20"/>
            </w:rPr>
            <w:t>27</w:t>
          </w:r>
          <w:r w:rsidR="000A2718">
            <w:rPr>
              <w:rStyle w:val="SayfaNumaras"/>
              <w:rFonts w:ascii="Arial" w:hAnsi="Arial" w:cs="Arial"/>
              <w:sz w:val="18"/>
              <w:szCs w:val="20"/>
            </w:rPr>
            <w:fldChar w:fldCharType="end"/>
          </w:r>
          <w:r>
            <w:rPr>
              <w:rFonts w:ascii="Arial" w:hAnsi="Arial" w:cs="Arial"/>
              <w:bCs/>
              <w:sz w:val="18"/>
              <w:szCs w:val="20"/>
            </w:rPr>
            <w:t xml:space="preserve"> / </w:t>
          </w:r>
          <w:r w:rsidR="000A2718">
            <w:rPr>
              <w:rStyle w:val="SayfaNumaras"/>
              <w:rFonts w:ascii="Arial" w:hAnsi="Arial" w:cs="Arial"/>
              <w:sz w:val="18"/>
              <w:szCs w:val="20"/>
            </w:rPr>
            <w:fldChar w:fldCharType="begin"/>
          </w:r>
          <w:r>
            <w:rPr>
              <w:rStyle w:val="SayfaNumaras"/>
              <w:rFonts w:ascii="Arial" w:hAnsi="Arial" w:cs="Arial"/>
              <w:sz w:val="18"/>
              <w:szCs w:val="20"/>
            </w:rPr>
            <w:instrText xml:space="preserve"> NUMPAGES </w:instrText>
          </w:r>
          <w:r w:rsidR="000A2718">
            <w:rPr>
              <w:rStyle w:val="SayfaNumaras"/>
              <w:rFonts w:ascii="Arial" w:hAnsi="Arial" w:cs="Arial"/>
              <w:sz w:val="18"/>
              <w:szCs w:val="20"/>
            </w:rPr>
            <w:fldChar w:fldCharType="separate"/>
          </w:r>
          <w:r w:rsidR="00E92EE0">
            <w:rPr>
              <w:rStyle w:val="SayfaNumaras"/>
              <w:rFonts w:ascii="Arial" w:hAnsi="Arial" w:cs="Arial"/>
              <w:noProof/>
              <w:sz w:val="18"/>
              <w:szCs w:val="20"/>
            </w:rPr>
            <w:t>28</w:t>
          </w:r>
          <w:r w:rsidR="000A2718">
            <w:rPr>
              <w:rStyle w:val="SayfaNumaras"/>
              <w:rFonts w:ascii="Arial" w:hAnsi="Arial" w:cs="Arial"/>
              <w:sz w:val="18"/>
              <w:szCs w:val="20"/>
            </w:rPr>
            <w:fldChar w:fldCharType="end"/>
          </w:r>
        </w:p>
        <w:p w:rsidR="008A02FA" w:rsidRDefault="008A02FA">
          <w:pPr>
            <w:ind w:left="180"/>
            <w:rPr>
              <w:b/>
              <w:sz w:val="20"/>
              <w:szCs w:val="20"/>
            </w:rPr>
          </w:pPr>
          <w:r>
            <w:rPr>
              <w:rFonts w:ascii="Arial" w:hAnsi="Arial" w:cs="Arial"/>
              <w:i/>
              <w:iCs/>
              <w:sz w:val="16"/>
              <w:szCs w:val="20"/>
            </w:rPr>
            <w:t>Page</w:t>
          </w:r>
        </w:p>
      </w:tc>
      <w:tc>
        <w:tcPr>
          <w:tcW w:w="7380" w:type="dxa"/>
          <w:vMerge w:val="restart"/>
        </w:tcPr>
        <w:p w:rsidR="008A02FA" w:rsidRDefault="008A02FA">
          <w:pPr>
            <w:pStyle w:val="stbilgi"/>
            <w:jc w:val="center"/>
            <w:rPr>
              <w:rFonts w:ascii="GothamCondensedTR-Bold" w:hAnsi="GothamCondensedTR-Bold"/>
              <w:sz w:val="40"/>
              <w:szCs w:val="40"/>
            </w:rPr>
          </w:pPr>
          <w:r>
            <w:rPr>
              <w:rFonts w:ascii="GothamCondensedTR-Bold" w:hAnsi="GothamCondensedTR-Bold"/>
              <w:sz w:val="40"/>
              <w:szCs w:val="40"/>
            </w:rPr>
            <w:t>TÜBİTAK</w:t>
          </w:r>
        </w:p>
        <w:p w:rsidR="008A02FA" w:rsidRDefault="008A02FA">
          <w:pPr>
            <w:pStyle w:val="stbilgi"/>
            <w:spacing w:before="60"/>
            <w:jc w:val="center"/>
            <w:rPr>
              <w:rFonts w:ascii="GothamCondensedTR-Bold" w:hAnsi="GothamCondensedTR-Bold"/>
              <w:sz w:val="40"/>
              <w:szCs w:val="40"/>
            </w:rPr>
          </w:pPr>
          <w:r>
            <w:rPr>
              <w:rFonts w:ascii="GothamCondensedTR-Bold" w:hAnsi="GothamCondensedTR-Bold"/>
              <w:bCs/>
              <w:sz w:val="40"/>
              <w:szCs w:val="40"/>
            </w:rPr>
            <w:t>U</w:t>
          </w:r>
          <w:r>
            <w:rPr>
              <w:rFonts w:ascii="GothamCondensedTR-Bold" w:hAnsi="GothamCondensedTR-Bold"/>
              <w:sz w:val="40"/>
              <w:szCs w:val="40"/>
            </w:rPr>
            <w:t xml:space="preserve">LUSAL  </w:t>
          </w:r>
          <w:r>
            <w:rPr>
              <w:rFonts w:ascii="GothamCondensedTR-Bold" w:hAnsi="GothamCondensedTR-Bold"/>
              <w:bCs/>
              <w:sz w:val="40"/>
              <w:szCs w:val="40"/>
            </w:rPr>
            <w:t>M</w:t>
          </w:r>
          <w:r>
            <w:rPr>
              <w:rFonts w:ascii="GothamCondensedTR-Bold" w:hAnsi="GothamCondensedTR-Bold"/>
              <w:sz w:val="40"/>
              <w:szCs w:val="40"/>
            </w:rPr>
            <w:t xml:space="preserve">ETROLOJİ  </w:t>
          </w:r>
          <w:r>
            <w:rPr>
              <w:rFonts w:ascii="GothamCondensedTR-Bold" w:hAnsi="GothamCondensedTR-Bold"/>
              <w:bCs/>
              <w:sz w:val="40"/>
              <w:szCs w:val="40"/>
            </w:rPr>
            <w:t>E</w:t>
          </w:r>
          <w:r>
            <w:rPr>
              <w:rFonts w:ascii="GothamCondensedTR-Bold" w:hAnsi="GothamCondensedTR-Bold"/>
              <w:sz w:val="40"/>
              <w:szCs w:val="40"/>
            </w:rPr>
            <w:t>NSTİTÜSÜ</w:t>
          </w:r>
        </w:p>
        <w:p w:rsidR="008A02FA" w:rsidRDefault="008A02FA">
          <w:pPr>
            <w:spacing w:before="120"/>
            <w:jc w:val="center"/>
          </w:pPr>
          <w:r>
            <w:rPr>
              <w:rFonts w:ascii="GothamCondensedTR-Book" w:hAnsi="GothamCondensedTR-Book"/>
              <w:sz w:val="28"/>
              <w:szCs w:val="28"/>
            </w:rPr>
            <w:t>NATIONAL  METROLOGY  INSTITUTE</w:t>
          </w:r>
        </w:p>
      </w:tc>
      <w:tc>
        <w:tcPr>
          <w:tcW w:w="1133" w:type="dxa"/>
          <w:vAlign w:val="center"/>
        </w:tcPr>
        <w:p w:rsidR="008A02FA" w:rsidRDefault="008A02FA">
          <w:pPr>
            <w:spacing w:before="40"/>
            <w:jc w:val="center"/>
            <w:rPr>
              <w:rFonts w:ascii="Arial" w:hAnsi="Arial" w:cs="Arial"/>
              <w:sz w:val="16"/>
              <w:szCs w:val="16"/>
            </w:rPr>
          </w:pPr>
          <w:r>
            <w:rPr>
              <w:rFonts w:ascii="Arial" w:hAnsi="Arial" w:cs="Arial"/>
              <w:bCs/>
              <w:sz w:val="16"/>
              <w:szCs w:val="16"/>
            </w:rPr>
            <w:t>TÜBİTAK</w:t>
          </w:r>
        </w:p>
      </w:tc>
    </w:tr>
    <w:tr w:rsidR="008A02FA">
      <w:trPr>
        <w:cantSplit/>
        <w:trHeight w:val="454"/>
      </w:trPr>
      <w:tc>
        <w:tcPr>
          <w:tcW w:w="1836" w:type="dxa"/>
          <w:vMerge/>
          <w:vAlign w:val="center"/>
        </w:tcPr>
        <w:p w:rsidR="008A02FA" w:rsidRDefault="008A02FA">
          <w:pPr>
            <w:pStyle w:val="Balk4"/>
            <w:rPr>
              <w:b/>
              <w:bCs/>
            </w:rPr>
          </w:pPr>
        </w:p>
      </w:tc>
      <w:tc>
        <w:tcPr>
          <w:tcW w:w="7380" w:type="dxa"/>
          <w:vMerge/>
          <w:vAlign w:val="center"/>
        </w:tcPr>
        <w:p w:rsidR="008A02FA" w:rsidRDefault="008A02FA">
          <w:pPr>
            <w:pStyle w:val="Balk4"/>
            <w:rPr>
              <w:b/>
              <w:bCs/>
            </w:rPr>
          </w:pPr>
        </w:p>
      </w:tc>
      <w:tc>
        <w:tcPr>
          <w:tcW w:w="1133" w:type="dxa"/>
          <w:vAlign w:val="center"/>
        </w:tcPr>
        <w:p w:rsidR="008A02FA" w:rsidRDefault="008A02FA">
          <w:pPr>
            <w:spacing w:before="40"/>
            <w:jc w:val="center"/>
            <w:rPr>
              <w:rFonts w:ascii="Arial" w:hAnsi="Arial" w:cs="Arial"/>
              <w:bCs/>
              <w:sz w:val="16"/>
              <w:szCs w:val="16"/>
            </w:rPr>
          </w:pPr>
          <w:r>
            <w:rPr>
              <w:rFonts w:ascii="Arial" w:hAnsi="Arial" w:cs="Arial"/>
              <w:bCs/>
              <w:sz w:val="16"/>
              <w:szCs w:val="16"/>
            </w:rPr>
            <w:t>UME</w:t>
          </w:r>
        </w:p>
        <w:p w:rsidR="008A02FA" w:rsidRDefault="008A02FA">
          <w:pPr>
            <w:spacing w:before="40"/>
            <w:jc w:val="center"/>
            <w:rPr>
              <w:rFonts w:ascii="Arial" w:hAnsi="Arial" w:cs="Arial"/>
              <w:bCs/>
              <w:sz w:val="16"/>
              <w:szCs w:val="16"/>
            </w:rPr>
          </w:pPr>
          <w:r>
            <w:rPr>
              <w:rFonts w:ascii="Arial" w:hAnsi="Arial" w:cs="Arial"/>
              <w:bCs/>
              <w:sz w:val="16"/>
              <w:szCs w:val="16"/>
            </w:rPr>
            <w:t>G1PE-0319</w:t>
          </w:r>
        </w:p>
      </w:tc>
    </w:tr>
    <w:tr w:rsidR="008A02FA">
      <w:trPr>
        <w:cantSplit/>
        <w:trHeight w:val="454"/>
      </w:trPr>
      <w:tc>
        <w:tcPr>
          <w:tcW w:w="1836" w:type="dxa"/>
          <w:vMerge/>
          <w:vAlign w:val="center"/>
        </w:tcPr>
        <w:p w:rsidR="008A02FA" w:rsidRDefault="008A02FA">
          <w:pPr>
            <w:rPr>
              <w:i/>
              <w:sz w:val="20"/>
              <w:szCs w:val="20"/>
            </w:rPr>
          </w:pPr>
        </w:p>
      </w:tc>
      <w:tc>
        <w:tcPr>
          <w:tcW w:w="7380" w:type="dxa"/>
          <w:vMerge/>
          <w:vAlign w:val="center"/>
        </w:tcPr>
        <w:p w:rsidR="008A02FA" w:rsidRDefault="008A02FA">
          <w:pPr>
            <w:jc w:val="center"/>
            <w:rPr>
              <w:i/>
              <w:sz w:val="20"/>
              <w:szCs w:val="20"/>
            </w:rPr>
          </w:pPr>
        </w:p>
      </w:tc>
      <w:tc>
        <w:tcPr>
          <w:tcW w:w="1133" w:type="dxa"/>
          <w:vAlign w:val="center"/>
        </w:tcPr>
        <w:p w:rsidR="008A02FA" w:rsidRDefault="008A02FA">
          <w:pPr>
            <w:spacing w:before="40"/>
            <w:jc w:val="center"/>
            <w:rPr>
              <w:rFonts w:ascii="Arial" w:hAnsi="Arial" w:cs="Arial"/>
              <w:sz w:val="16"/>
              <w:szCs w:val="16"/>
            </w:rPr>
          </w:pPr>
          <w:r>
            <w:rPr>
              <w:rFonts w:ascii="Arial" w:hAnsi="Arial" w:cs="Arial"/>
              <w:sz w:val="16"/>
              <w:szCs w:val="16"/>
            </w:rPr>
            <w:t>10-14</w:t>
          </w:r>
        </w:p>
      </w:tc>
    </w:tr>
  </w:tbl>
  <w:p w:rsidR="008A02FA" w:rsidRPr="00FF3D4B" w:rsidRDefault="008A02FA"/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E90FFB"/>
    <w:rsid w:val="00002AFB"/>
    <w:rsid w:val="00006CDE"/>
    <w:rsid w:val="00006E63"/>
    <w:rsid w:val="00033707"/>
    <w:rsid w:val="0005636C"/>
    <w:rsid w:val="0006554C"/>
    <w:rsid w:val="00073DFF"/>
    <w:rsid w:val="0008068B"/>
    <w:rsid w:val="000809A2"/>
    <w:rsid w:val="00091BDB"/>
    <w:rsid w:val="0009660C"/>
    <w:rsid w:val="000A2718"/>
    <w:rsid w:val="000A3961"/>
    <w:rsid w:val="000B23F6"/>
    <w:rsid w:val="000B5543"/>
    <w:rsid w:val="000B5C6C"/>
    <w:rsid w:val="000B7145"/>
    <w:rsid w:val="000C04A3"/>
    <w:rsid w:val="000D3B89"/>
    <w:rsid w:val="000E2201"/>
    <w:rsid w:val="000F6DA8"/>
    <w:rsid w:val="0010210F"/>
    <w:rsid w:val="00107BA2"/>
    <w:rsid w:val="00112962"/>
    <w:rsid w:val="001139E3"/>
    <w:rsid w:val="0012547F"/>
    <w:rsid w:val="00127DC0"/>
    <w:rsid w:val="00132A75"/>
    <w:rsid w:val="00133F90"/>
    <w:rsid w:val="001447A2"/>
    <w:rsid w:val="00144FF9"/>
    <w:rsid w:val="001471D3"/>
    <w:rsid w:val="00151682"/>
    <w:rsid w:val="00166960"/>
    <w:rsid w:val="00167258"/>
    <w:rsid w:val="00170553"/>
    <w:rsid w:val="001776AD"/>
    <w:rsid w:val="0018084E"/>
    <w:rsid w:val="00181405"/>
    <w:rsid w:val="00181467"/>
    <w:rsid w:val="00191410"/>
    <w:rsid w:val="00193B43"/>
    <w:rsid w:val="001A0E21"/>
    <w:rsid w:val="001C50F3"/>
    <w:rsid w:val="001C5E96"/>
    <w:rsid w:val="001D2235"/>
    <w:rsid w:val="001D4629"/>
    <w:rsid w:val="001D55C0"/>
    <w:rsid w:val="001F2E93"/>
    <w:rsid w:val="00203818"/>
    <w:rsid w:val="00205D10"/>
    <w:rsid w:val="002171EB"/>
    <w:rsid w:val="00276F58"/>
    <w:rsid w:val="002778E3"/>
    <w:rsid w:val="0028624B"/>
    <w:rsid w:val="002A05C4"/>
    <w:rsid w:val="002A113A"/>
    <w:rsid w:val="002A411D"/>
    <w:rsid w:val="002A5D83"/>
    <w:rsid w:val="002B1D32"/>
    <w:rsid w:val="002C4D1B"/>
    <w:rsid w:val="002D7B01"/>
    <w:rsid w:val="002E0996"/>
    <w:rsid w:val="002E3D74"/>
    <w:rsid w:val="002E423A"/>
    <w:rsid w:val="002E4CCC"/>
    <w:rsid w:val="002E5797"/>
    <w:rsid w:val="002F1213"/>
    <w:rsid w:val="002F656D"/>
    <w:rsid w:val="003111CB"/>
    <w:rsid w:val="00312552"/>
    <w:rsid w:val="00317C41"/>
    <w:rsid w:val="0032236E"/>
    <w:rsid w:val="00325E20"/>
    <w:rsid w:val="00332071"/>
    <w:rsid w:val="00342315"/>
    <w:rsid w:val="003471C6"/>
    <w:rsid w:val="00353A12"/>
    <w:rsid w:val="0035441A"/>
    <w:rsid w:val="00361C66"/>
    <w:rsid w:val="00363861"/>
    <w:rsid w:val="00370BD7"/>
    <w:rsid w:val="00374FE0"/>
    <w:rsid w:val="00375A28"/>
    <w:rsid w:val="00377303"/>
    <w:rsid w:val="00383943"/>
    <w:rsid w:val="003870B2"/>
    <w:rsid w:val="00392800"/>
    <w:rsid w:val="00393179"/>
    <w:rsid w:val="00394F9B"/>
    <w:rsid w:val="003A1894"/>
    <w:rsid w:val="003A1E0A"/>
    <w:rsid w:val="003A2F2F"/>
    <w:rsid w:val="003A5355"/>
    <w:rsid w:val="003B5789"/>
    <w:rsid w:val="003C0975"/>
    <w:rsid w:val="003C1E01"/>
    <w:rsid w:val="003E5589"/>
    <w:rsid w:val="00404C39"/>
    <w:rsid w:val="00405032"/>
    <w:rsid w:val="00411E91"/>
    <w:rsid w:val="00413C73"/>
    <w:rsid w:val="00416E21"/>
    <w:rsid w:val="00417DD5"/>
    <w:rsid w:val="00421791"/>
    <w:rsid w:val="00431281"/>
    <w:rsid w:val="00431492"/>
    <w:rsid w:val="0043769D"/>
    <w:rsid w:val="004404CD"/>
    <w:rsid w:val="00475F78"/>
    <w:rsid w:val="004A25F0"/>
    <w:rsid w:val="004A6954"/>
    <w:rsid w:val="004B076E"/>
    <w:rsid w:val="004B08E0"/>
    <w:rsid w:val="004B6FFF"/>
    <w:rsid w:val="004C25B1"/>
    <w:rsid w:val="004C3F2C"/>
    <w:rsid w:val="004C5729"/>
    <w:rsid w:val="004C5BA0"/>
    <w:rsid w:val="004C6500"/>
    <w:rsid w:val="004C6FE5"/>
    <w:rsid w:val="004D06FB"/>
    <w:rsid w:val="004D75C5"/>
    <w:rsid w:val="004E2EFF"/>
    <w:rsid w:val="004F66ED"/>
    <w:rsid w:val="00502D37"/>
    <w:rsid w:val="00504027"/>
    <w:rsid w:val="00515844"/>
    <w:rsid w:val="00520186"/>
    <w:rsid w:val="00521314"/>
    <w:rsid w:val="00525762"/>
    <w:rsid w:val="00526D68"/>
    <w:rsid w:val="005273A9"/>
    <w:rsid w:val="00530CBF"/>
    <w:rsid w:val="00537F1F"/>
    <w:rsid w:val="005514E0"/>
    <w:rsid w:val="00577FDB"/>
    <w:rsid w:val="00584EA9"/>
    <w:rsid w:val="005947E7"/>
    <w:rsid w:val="0059506E"/>
    <w:rsid w:val="005A4B6F"/>
    <w:rsid w:val="005A6383"/>
    <w:rsid w:val="005B1DB9"/>
    <w:rsid w:val="005B29AA"/>
    <w:rsid w:val="005C4DE7"/>
    <w:rsid w:val="005E1AD1"/>
    <w:rsid w:val="005E2697"/>
    <w:rsid w:val="005E322B"/>
    <w:rsid w:val="005F21AC"/>
    <w:rsid w:val="005F4A19"/>
    <w:rsid w:val="00603039"/>
    <w:rsid w:val="006038AA"/>
    <w:rsid w:val="00606A4F"/>
    <w:rsid w:val="00614313"/>
    <w:rsid w:val="00617B5B"/>
    <w:rsid w:val="006213D5"/>
    <w:rsid w:val="00627FED"/>
    <w:rsid w:val="006359EC"/>
    <w:rsid w:val="00640DA8"/>
    <w:rsid w:val="0064179B"/>
    <w:rsid w:val="0064586A"/>
    <w:rsid w:val="00657EA4"/>
    <w:rsid w:val="00661F8F"/>
    <w:rsid w:val="006665F5"/>
    <w:rsid w:val="00681836"/>
    <w:rsid w:val="00685870"/>
    <w:rsid w:val="0069314C"/>
    <w:rsid w:val="00693A16"/>
    <w:rsid w:val="006A60D4"/>
    <w:rsid w:val="006B6089"/>
    <w:rsid w:val="006C3C73"/>
    <w:rsid w:val="006C4A4F"/>
    <w:rsid w:val="006C51B3"/>
    <w:rsid w:val="006C6144"/>
    <w:rsid w:val="006C745D"/>
    <w:rsid w:val="006D07D9"/>
    <w:rsid w:val="006D3BD0"/>
    <w:rsid w:val="006E2E26"/>
    <w:rsid w:val="006E7239"/>
    <w:rsid w:val="006F3721"/>
    <w:rsid w:val="007158A6"/>
    <w:rsid w:val="00716639"/>
    <w:rsid w:val="00720942"/>
    <w:rsid w:val="00722929"/>
    <w:rsid w:val="00742171"/>
    <w:rsid w:val="00751569"/>
    <w:rsid w:val="00757F9B"/>
    <w:rsid w:val="00771D6C"/>
    <w:rsid w:val="00774E5A"/>
    <w:rsid w:val="00776BC9"/>
    <w:rsid w:val="00780CCD"/>
    <w:rsid w:val="00782E89"/>
    <w:rsid w:val="007B3D04"/>
    <w:rsid w:val="007B5730"/>
    <w:rsid w:val="007C70AD"/>
    <w:rsid w:val="007D3295"/>
    <w:rsid w:val="007D4C17"/>
    <w:rsid w:val="007D5297"/>
    <w:rsid w:val="007E1C96"/>
    <w:rsid w:val="007F5E0B"/>
    <w:rsid w:val="00814B24"/>
    <w:rsid w:val="00817A14"/>
    <w:rsid w:val="00822883"/>
    <w:rsid w:val="008229A7"/>
    <w:rsid w:val="00823F95"/>
    <w:rsid w:val="00830894"/>
    <w:rsid w:val="00836632"/>
    <w:rsid w:val="0084061B"/>
    <w:rsid w:val="00841779"/>
    <w:rsid w:val="00842B57"/>
    <w:rsid w:val="00844B9C"/>
    <w:rsid w:val="00856F83"/>
    <w:rsid w:val="00867551"/>
    <w:rsid w:val="008700D8"/>
    <w:rsid w:val="008711AA"/>
    <w:rsid w:val="00871703"/>
    <w:rsid w:val="00874F7D"/>
    <w:rsid w:val="008766A0"/>
    <w:rsid w:val="00884ECC"/>
    <w:rsid w:val="008A02FA"/>
    <w:rsid w:val="008B2659"/>
    <w:rsid w:val="008B4C4C"/>
    <w:rsid w:val="008B4FC9"/>
    <w:rsid w:val="008D7897"/>
    <w:rsid w:val="008E5A13"/>
    <w:rsid w:val="00904118"/>
    <w:rsid w:val="00907493"/>
    <w:rsid w:val="00924E15"/>
    <w:rsid w:val="009325A6"/>
    <w:rsid w:val="0094052F"/>
    <w:rsid w:val="009469B9"/>
    <w:rsid w:val="00951031"/>
    <w:rsid w:val="00953622"/>
    <w:rsid w:val="00957D28"/>
    <w:rsid w:val="00960F88"/>
    <w:rsid w:val="00964CD9"/>
    <w:rsid w:val="00967E6E"/>
    <w:rsid w:val="009748F2"/>
    <w:rsid w:val="009777FA"/>
    <w:rsid w:val="0098254E"/>
    <w:rsid w:val="00982E06"/>
    <w:rsid w:val="0098555B"/>
    <w:rsid w:val="00986F2D"/>
    <w:rsid w:val="009B0B9D"/>
    <w:rsid w:val="009B410A"/>
    <w:rsid w:val="009B7F30"/>
    <w:rsid w:val="009C240C"/>
    <w:rsid w:val="009C24C7"/>
    <w:rsid w:val="009D3371"/>
    <w:rsid w:val="009D6097"/>
    <w:rsid w:val="009F5E55"/>
    <w:rsid w:val="009F6795"/>
    <w:rsid w:val="00A026EB"/>
    <w:rsid w:val="00A03D3D"/>
    <w:rsid w:val="00A126EF"/>
    <w:rsid w:val="00A1387F"/>
    <w:rsid w:val="00A469EB"/>
    <w:rsid w:val="00A622B1"/>
    <w:rsid w:val="00A732D5"/>
    <w:rsid w:val="00A830E0"/>
    <w:rsid w:val="00A85679"/>
    <w:rsid w:val="00A972A4"/>
    <w:rsid w:val="00AA6D4B"/>
    <w:rsid w:val="00AB2FE6"/>
    <w:rsid w:val="00AB59D1"/>
    <w:rsid w:val="00AD1EC7"/>
    <w:rsid w:val="00AD2CB5"/>
    <w:rsid w:val="00AF7CF6"/>
    <w:rsid w:val="00B12477"/>
    <w:rsid w:val="00B16211"/>
    <w:rsid w:val="00B169F7"/>
    <w:rsid w:val="00B220AF"/>
    <w:rsid w:val="00B337CC"/>
    <w:rsid w:val="00B40242"/>
    <w:rsid w:val="00B43851"/>
    <w:rsid w:val="00B47E74"/>
    <w:rsid w:val="00B50615"/>
    <w:rsid w:val="00B70086"/>
    <w:rsid w:val="00B8041D"/>
    <w:rsid w:val="00B818A5"/>
    <w:rsid w:val="00B84BF5"/>
    <w:rsid w:val="00B86FEB"/>
    <w:rsid w:val="00B87717"/>
    <w:rsid w:val="00B95412"/>
    <w:rsid w:val="00B97AFF"/>
    <w:rsid w:val="00BA3DFA"/>
    <w:rsid w:val="00BB212C"/>
    <w:rsid w:val="00BB3968"/>
    <w:rsid w:val="00BB3FDC"/>
    <w:rsid w:val="00BB6E20"/>
    <w:rsid w:val="00BD4929"/>
    <w:rsid w:val="00BD7059"/>
    <w:rsid w:val="00BE0234"/>
    <w:rsid w:val="00BF2A81"/>
    <w:rsid w:val="00BF5514"/>
    <w:rsid w:val="00C20141"/>
    <w:rsid w:val="00C30285"/>
    <w:rsid w:val="00C333BA"/>
    <w:rsid w:val="00C402E5"/>
    <w:rsid w:val="00C50012"/>
    <w:rsid w:val="00C67A08"/>
    <w:rsid w:val="00C7194C"/>
    <w:rsid w:val="00C749E2"/>
    <w:rsid w:val="00C8562E"/>
    <w:rsid w:val="00C86CEB"/>
    <w:rsid w:val="00C87990"/>
    <w:rsid w:val="00C87DC7"/>
    <w:rsid w:val="00C87F44"/>
    <w:rsid w:val="00CB5E65"/>
    <w:rsid w:val="00CC0474"/>
    <w:rsid w:val="00CC1EE9"/>
    <w:rsid w:val="00CC32C7"/>
    <w:rsid w:val="00CC6086"/>
    <w:rsid w:val="00CD0A58"/>
    <w:rsid w:val="00CD666A"/>
    <w:rsid w:val="00CE2B06"/>
    <w:rsid w:val="00CE35E3"/>
    <w:rsid w:val="00CF00AF"/>
    <w:rsid w:val="00CF4424"/>
    <w:rsid w:val="00D123C4"/>
    <w:rsid w:val="00D16F94"/>
    <w:rsid w:val="00D1761B"/>
    <w:rsid w:val="00D21076"/>
    <w:rsid w:val="00D21B39"/>
    <w:rsid w:val="00D319DD"/>
    <w:rsid w:val="00D5509F"/>
    <w:rsid w:val="00D553F0"/>
    <w:rsid w:val="00D62DE8"/>
    <w:rsid w:val="00D70DB5"/>
    <w:rsid w:val="00D80CAC"/>
    <w:rsid w:val="00D81225"/>
    <w:rsid w:val="00D8151B"/>
    <w:rsid w:val="00D8168A"/>
    <w:rsid w:val="00DB0358"/>
    <w:rsid w:val="00DB1640"/>
    <w:rsid w:val="00DB35B3"/>
    <w:rsid w:val="00DC1CD9"/>
    <w:rsid w:val="00DD456A"/>
    <w:rsid w:val="00DD50C2"/>
    <w:rsid w:val="00DE1BD3"/>
    <w:rsid w:val="00DE2F9E"/>
    <w:rsid w:val="00DF01A0"/>
    <w:rsid w:val="00DF3E1E"/>
    <w:rsid w:val="00DF3E94"/>
    <w:rsid w:val="00DF3F7C"/>
    <w:rsid w:val="00DF4512"/>
    <w:rsid w:val="00DF482F"/>
    <w:rsid w:val="00DF4DC1"/>
    <w:rsid w:val="00E12F95"/>
    <w:rsid w:val="00E1367F"/>
    <w:rsid w:val="00E1742C"/>
    <w:rsid w:val="00E22257"/>
    <w:rsid w:val="00E238E5"/>
    <w:rsid w:val="00E23ADC"/>
    <w:rsid w:val="00E3104D"/>
    <w:rsid w:val="00E419BD"/>
    <w:rsid w:val="00E42EDB"/>
    <w:rsid w:val="00E44C03"/>
    <w:rsid w:val="00E50D16"/>
    <w:rsid w:val="00E53EAB"/>
    <w:rsid w:val="00E60C04"/>
    <w:rsid w:val="00E66FAD"/>
    <w:rsid w:val="00E746E3"/>
    <w:rsid w:val="00E90FFB"/>
    <w:rsid w:val="00E92EE0"/>
    <w:rsid w:val="00E97803"/>
    <w:rsid w:val="00EA2D18"/>
    <w:rsid w:val="00EA302F"/>
    <w:rsid w:val="00EB0BD1"/>
    <w:rsid w:val="00EB1125"/>
    <w:rsid w:val="00EC1710"/>
    <w:rsid w:val="00EC19AC"/>
    <w:rsid w:val="00EC4617"/>
    <w:rsid w:val="00ED0797"/>
    <w:rsid w:val="00ED0B40"/>
    <w:rsid w:val="00ED2E5B"/>
    <w:rsid w:val="00ED3F08"/>
    <w:rsid w:val="00ED6E01"/>
    <w:rsid w:val="00ED70CA"/>
    <w:rsid w:val="00EE0E71"/>
    <w:rsid w:val="00EE622E"/>
    <w:rsid w:val="00EE663D"/>
    <w:rsid w:val="00EF2DCC"/>
    <w:rsid w:val="00EF3177"/>
    <w:rsid w:val="00EF4E4B"/>
    <w:rsid w:val="00EF7D77"/>
    <w:rsid w:val="00F13167"/>
    <w:rsid w:val="00F140D7"/>
    <w:rsid w:val="00F15874"/>
    <w:rsid w:val="00F24E45"/>
    <w:rsid w:val="00F3260E"/>
    <w:rsid w:val="00F32781"/>
    <w:rsid w:val="00F40A87"/>
    <w:rsid w:val="00F50603"/>
    <w:rsid w:val="00F51D06"/>
    <w:rsid w:val="00F63798"/>
    <w:rsid w:val="00F81391"/>
    <w:rsid w:val="00F81886"/>
    <w:rsid w:val="00F848AA"/>
    <w:rsid w:val="00F8538A"/>
    <w:rsid w:val="00F865CF"/>
    <w:rsid w:val="00F87EB7"/>
    <w:rsid w:val="00F929FE"/>
    <w:rsid w:val="00FA41DD"/>
    <w:rsid w:val="00FA4D14"/>
    <w:rsid w:val="00FB1FB8"/>
    <w:rsid w:val="00FB2499"/>
    <w:rsid w:val="00FC7157"/>
    <w:rsid w:val="00FD1BB2"/>
    <w:rsid w:val="00FE0C54"/>
    <w:rsid w:val="00FF2385"/>
    <w:rsid w:val="00FF3D4B"/>
    <w:rsid w:val="00FF61C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tr-TR" w:eastAsia="tr-T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semiHidden="0" w:uiPriority="0" w:unhideWhenUsed="0" w:qFormat="1"/>
    <w:lsdException w:name="heading 5" w:uiPriority="9" w:qFormat="1"/>
    <w:lsdException w:name="heading 6" w:semiHidden="0" w:uiPriority="0" w:unhideWhenUsed="0" w:qFormat="1"/>
    <w:lsdException w:name="heading 7" w:uiPriority="9" w:qFormat="1"/>
    <w:lsdException w:name="heading 8" w:semiHidden="0" w:uiPriority="0" w:unhideWhenUsed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page number" w:uiPriority="0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Balloon Text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972A4"/>
    <w:rPr>
      <w:sz w:val="24"/>
      <w:szCs w:val="24"/>
    </w:rPr>
  </w:style>
  <w:style w:type="paragraph" w:styleId="Balk4">
    <w:name w:val="heading 4"/>
    <w:basedOn w:val="Normal"/>
    <w:next w:val="Normal"/>
    <w:qFormat/>
    <w:rsid w:val="00A972A4"/>
    <w:pPr>
      <w:keepNext/>
      <w:jc w:val="center"/>
      <w:outlineLvl w:val="3"/>
    </w:pPr>
    <w:rPr>
      <w:sz w:val="28"/>
    </w:rPr>
  </w:style>
  <w:style w:type="paragraph" w:styleId="Balk6">
    <w:name w:val="heading 6"/>
    <w:basedOn w:val="Normal"/>
    <w:next w:val="Normal"/>
    <w:qFormat/>
    <w:rsid w:val="00A972A4"/>
    <w:pPr>
      <w:keepNext/>
      <w:outlineLvl w:val="5"/>
    </w:pPr>
    <w:rPr>
      <w:i/>
      <w:iCs/>
    </w:rPr>
  </w:style>
  <w:style w:type="paragraph" w:styleId="Balk8">
    <w:name w:val="heading 8"/>
    <w:basedOn w:val="Normal"/>
    <w:next w:val="Normal"/>
    <w:qFormat/>
    <w:rsid w:val="00A972A4"/>
    <w:pPr>
      <w:keepNext/>
      <w:autoSpaceDE w:val="0"/>
      <w:autoSpaceDN w:val="0"/>
      <w:adjustRightInd w:val="0"/>
      <w:outlineLvl w:val="7"/>
    </w:pPr>
    <w:rPr>
      <w:rFonts w:ascii="Turkish Times New Roman" w:hAnsi="Turkish Times New Roman"/>
      <w:i/>
      <w:iCs/>
      <w:sz w:val="22"/>
      <w:szCs w:val="16"/>
    </w:rPr>
  </w:style>
  <w:style w:type="paragraph" w:styleId="Balk9">
    <w:name w:val="heading 9"/>
    <w:basedOn w:val="Normal"/>
    <w:next w:val="Normal"/>
    <w:link w:val="Balk9Char"/>
    <w:uiPriority w:val="9"/>
    <w:unhideWhenUsed/>
    <w:qFormat/>
    <w:rsid w:val="0032236E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VarsaylanParagrafYazTipi">
    <w:name w:val="Default Paragraph Font"/>
    <w:uiPriority w:val="1"/>
    <w:semiHidden/>
    <w:unhideWhenUsed/>
  </w:style>
  <w:style w:type="table" w:default="1" w:styleId="NormalTablo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ListeYok">
    <w:name w:val="No List"/>
    <w:uiPriority w:val="99"/>
    <w:semiHidden/>
    <w:unhideWhenUsed/>
  </w:style>
  <w:style w:type="paragraph" w:styleId="KonuBal">
    <w:name w:val="Title"/>
    <w:basedOn w:val="Normal"/>
    <w:qFormat/>
    <w:rsid w:val="00A972A4"/>
    <w:pPr>
      <w:jc w:val="center"/>
    </w:pPr>
    <w:rPr>
      <w:sz w:val="40"/>
    </w:rPr>
  </w:style>
  <w:style w:type="paragraph" w:styleId="stbilgi">
    <w:name w:val="header"/>
    <w:basedOn w:val="Normal"/>
    <w:rsid w:val="00A972A4"/>
    <w:pPr>
      <w:tabs>
        <w:tab w:val="center" w:pos="4536"/>
        <w:tab w:val="right" w:pos="9072"/>
      </w:tabs>
    </w:pPr>
  </w:style>
  <w:style w:type="paragraph" w:styleId="Altbilgi">
    <w:name w:val="footer"/>
    <w:basedOn w:val="Normal"/>
    <w:rsid w:val="00A972A4"/>
    <w:pPr>
      <w:tabs>
        <w:tab w:val="center" w:pos="4536"/>
        <w:tab w:val="right" w:pos="9072"/>
      </w:tabs>
    </w:pPr>
  </w:style>
  <w:style w:type="character" w:styleId="SayfaNumaras">
    <w:name w:val="page number"/>
    <w:basedOn w:val="VarsaylanParagrafYazTipi"/>
    <w:rsid w:val="00A972A4"/>
  </w:style>
  <w:style w:type="table" w:styleId="TabloKlavuzu">
    <w:name w:val="Table Grid"/>
    <w:basedOn w:val="NormalTablo"/>
    <w:uiPriority w:val="59"/>
    <w:rsid w:val="00EB0BD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onMetni">
    <w:name w:val="Balloon Text"/>
    <w:basedOn w:val="Normal"/>
    <w:link w:val="BalonMetniChar"/>
    <w:semiHidden/>
    <w:unhideWhenUsed/>
    <w:rsid w:val="00924E15"/>
    <w:rPr>
      <w:rFonts w:ascii="Tahoma" w:hAnsi="Tahoma" w:cs="Tahoma"/>
      <w:sz w:val="16"/>
      <w:szCs w:val="16"/>
    </w:rPr>
  </w:style>
  <w:style w:type="character" w:customStyle="1" w:styleId="BalonMetniChar">
    <w:name w:val="Balon Metni Char"/>
    <w:basedOn w:val="VarsaylanParagrafYazTipi"/>
    <w:link w:val="BalonMetni"/>
    <w:semiHidden/>
    <w:rsid w:val="00924E15"/>
    <w:rPr>
      <w:rFonts w:ascii="Tahoma" w:hAnsi="Tahoma" w:cs="Tahoma"/>
      <w:sz w:val="16"/>
      <w:szCs w:val="16"/>
    </w:rPr>
  </w:style>
  <w:style w:type="paragraph" w:styleId="GvdeMetni3">
    <w:name w:val="Body Text 3"/>
    <w:basedOn w:val="Normal"/>
    <w:link w:val="GvdeMetni3Char"/>
    <w:rsid w:val="00924E15"/>
    <w:pPr>
      <w:spacing w:after="120"/>
    </w:pPr>
    <w:rPr>
      <w:sz w:val="16"/>
      <w:szCs w:val="16"/>
    </w:rPr>
  </w:style>
  <w:style w:type="character" w:customStyle="1" w:styleId="GvdeMetni3Char">
    <w:name w:val="Gövde Metni 3 Char"/>
    <w:basedOn w:val="VarsaylanParagrafYazTipi"/>
    <w:link w:val="GvdeMetni3"/>
    <w:rsid w:val="00924E15"/>
    <w:rPr>
      <w:sz w:val="16"/>
      <w:szCs w:val="16"/>
    </w:rPr>
  </w:style>
  <w:style w:type="character" w:customStyle="1" w:styleId="Balk9Char">
    <w:name w:val="Başlık 9 Char"/>
    <w:basedOn w:val="VarsaylanParagrafYazTipi"/>
    <w:link w:val="Balk9"/>
    <w:uiPriority w:val="9"/>
    <w:rsid w:val="0032236E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YerTutucuMetni">
    <w:name w:val="Placeholder Text"/>
    <w:basedOn w:val="VarsaylanParagrafYazTipi"/>
    <w:uiPriority w:val="99"/>
    <w:semiHidden/>
    <w:rsid w:val="00F40A87"/>
    <w:rPr>
      <w:color w:val="808080"/>
    </w:rPr>
  </w:style>
  <w:style w:type="paragraph" w:styleId="Dzeltme">
    <w:name w:val="Revision"/>
    <w:hidden/>
    <w:uiPriority w:val="99"/>
    <w:semiHidden/>
    <w:rsid w:val="00B169F7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is Teması">
  <a:themeElements>
    <a:clrScheme name="Ofis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is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is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DC735E-32CF-473D-BA2B-D5450903F7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Sertifika_Format.dotx</Template>
  <TotalTime>5</TotalTime>
  <Pages>28</Pages>
  <Words>2603</Words>
  <Characters>14842</Characters>
  <Application>Microsoft Office Word</Application>
  <DocSecurity>0</DocSecurity>
  <Lines>123</Lines>
  <Paragraphs>34</Paragraphs>
  <ScaleCrop>false</ScaleCrop>
  <HeadingPairs>
    <vt:vector size="4" baseType="variant">
      <vt:variant>
        <vt:lpstr>Konu Başlığı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Cihazın Sahibi / Adresi</vt:lpstr>
      <vt:lpstr>Cihazın Sahibi / Adresi</vt:lpstr>
    </vt:vector>
  </TitlesOfParts>
  <Company>TUBITAK-UME</Company>
  <LinksUpToDate>false</LinksUpToDate>
  <CharactersWithSpaces>17411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Cihazın Sahibi / Adresi</dc:title>
  <dc:creator>G1PE</dc:creator>
  <cp:lastModifiedBy>G1PE</cp:lastModifiedBy>
  <cp:revision>1</cp:revision>
  <cp:lastPrinted>2010-06-04T11:01:00Z</cp:lastPrinted>
  <dcterms:created xsi:type="dcterms:W3CDTF">2015-10-15T20:34:00Z</dcterms:created>
  <dcterms:modified xsi:type="dcterms:W3CDTF">2015-10-15T20:39:00Z</dcterms:modified>
</cp:coreProperties>
</file>