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C831D" w14:textId="77777777" w:rsidR="00A35E00" w:rsidRPr="00A35E00" w:rsidRDefault="00A35E00" w:rsidP="00A35E00">
      <w:r w:rsidRPr="00A35E00">
        <w:t># Uzi's Favorite Sport Teams</w:t>
      </w:r>
    </w:p>
    <w:p w14:paraId="6A2EE7A5" w14:textId="77777777" w:rsidR="00A35E00" w:rsidRPr="00A35E00" w:rsidRDefault="00A35E00" w:rsidP="00A35E00"/>
    <w:p w14:paraId="24798560" w14:textId="77777777" w:rsidR="00A35E00" w:rsidRPr="00A35E00" w:rsidRDefault="00A35E00" w:rsidP="00A35E00">
      <w:r w:rsidRPr="00A35E00">
        <w:t>A modern, professional landing page showcasing favorite sports teams across Soccer, Football, and Basketball with live schedules and highlights integration.</w:t>
      </w:r>
    </w:p>
    <w:p w14:paraId="64FE84F2" w14:textId="77777777" w:rsidR="00A35E00" w:rsidRPr="00A35E00" w:rsidRDefault="00A35E00" w:rsidP="00A35E00"/>
    <w:p w14:paraId="133F2649" w14:textId="77777777" w:rsidR="00A35E00" w:rsidRPr="00A35E00" w:rsidRDefault="00A35E00" w:rsidP="00A35E00">
      <w:r w:rsidRPr="00A35E00">
        <w:t xml:space="preserve">## </w:t>
      </w:r>
      <w:r w:rsidRPr="00A35E00">
        <w:rPr>
          <w:rFonts w:ascii="Segoe UI Emoji" w:hAnsi="Segoe UI Emoji" w:cs="Segoe UI Emoji"/>
        </w:rPr>
        <w:t>🏆</w:t>
      </w:r>
      <w:r w:rsidRPr="00A35E00">
        <w:t xml:space="preserve"> Overview</w:t>
      </w:r>
    </w:p>
    <w:p w14:paraId="78AC8759" w14:textId="77777777" w:rsidR="00A35E00" w:rsidRPr="00A35E00" w:rsidRDefault="00A35E00" w:rsidP="00A35E00"/>
    <w:p w14:paraId="0DD15074" w14:textId="77777777" w:rsidR="00A35E00" w:rsidRPr="00A35E00" w:rsidRDefault="00A35E00" w:rsidP="00A35E00">
      <w:r w:rsidRPr="00A35E00">
        <w:t>This is a Next.js-based web application that displays favorite sports teams, upcoming schedules, and recent highlights with a clean, modern interface.</w:t>
      </w:r>
    </w:p>
    <w:p w14:paraId="32083401" w14:textId="77777777" w:rsidR="00A35E00" w:rsidRPr="00A35E00" w:rsidRDefault="00A35E00" w:rsidP="00A35E00"/>
    <w:p w14:paraId="7FBFD73C" w14:textId="77777777" w:rsidR="00A35E00" w:rsidRPr="00A35E00" w:rsidRDefault="00A35E00" w:rsidP="00A35E00">
      <w:r w:rsidRPr="00A35E00">
        <w:t xml:space="preserve">## </w:t>
      </w:r>
      <w:r w:rsidRPr="00A35E00">
        <w:rPr>
          <w:rFonts w:ascii="Segoe UI Emoji" w:hAnsi="Segoe UI Emoji" w:cs="Segoe UI Emoji"/>
        </w:rPr>
        <w:t>🎨</w:t>
      </w:r>
      <w:r w:rsidRPr="00A35E00">
        <w:t xml:space="preserve"> Design</w:t>
      </w:r>
    </w:p>
    <w:p w14:paraId="7DB126EF" w14:textId="77777777" w:rsidR="00A35E00" w:rsidRPr="00A35E00" w:rsidRDefault="00A35E00" w:rsidP="00A35E00"/>
    <w:p w14:paraId="102F8EB2" w14:textId="77777777" w:rsidR="00A35E00" w:rsidRPr="00A35E00" w:rsidRDefault="00A35E00" w:rsidP="00A35E00">
      <w:r w:rsidRPr="00A35E00">
        <w:t>- **Primary Colors**: Sky blue and yellow background</w:t>
      </w:r>
    </w:p>
    <w:p w14:paraId="0B81FD7C" w14:textId="77777777" w:rsidR="00A35E00" w:rsidRPr="00A35E00" w:rsidRDefault="00A35E00" w:rsidP="00A35E00">
      <w:r w:rsidRPr="00A35E00">
        <w:t>- **Style**: Professional, elegant, and inviting</w:t>
      </w:r>
    </w:p>
    <w:p w14:paraId="14E64814" w14:textId="77777777" w:rsidR="00A35E00" w:rsidRPr="00A35E00" w:rsidRDefault="00A35E00" w:rsidP="00A35E00">
      <w:r w:rsidRPr="00A35E00">
        <w:t>- **Logo**: Text-based + image logo</w:t>
      </w:r>
    </w:p>
    <w:p w14:paraId="6167EC6C" w14:textId="77777777" w:rsidR="00A35E00" w:rsidRPr="00A35E00" w:rsidRDefault="00A35E00" w:rsidP="00A35E00">
      <w:r w:rsidRPr="00A35E00">
        <w:t>- **Responsive**: Mobile-first design approach</w:t>
      </w:r>
    </w:p>
    <w:p w14:paraId="6AE5DE2C" w14:textId="77777777" w:rsidR="00A35E00" w:rsidRPr="00A35E00" w:rsidRDefault="00A35E00" w:rsidP="00A35E00"/>
    <w:p w14:paraId="0F893041" w14:textId="77777777" w:rsidR="00A35E00" w:rsidRPr="00A35E00" w:rsidRDefault="00A35E00" w:rsidP="00A35E00">
      <w:r w:rsidRPr="00A35E00">
        <w:t xml:space="preserve">## </w:t>
      </w:r>
      <w:r w:rsidRPr="00A35E00">
        <w:rPr>
          <w:rFonts w:ascii="Segoe UI Emoji" w:hAnsi="Segoe UI Emoji" w:cs="Segoe UI Emoji"/>
        </w:rPr>
        <w:t>🛠️</w:t>
      </w:r>
      <w:r w:rsidRPr="00A35E00">
        <w:t xml:space="preserve"> Technology Stack</w:t>
      </w:r>
    </w:p>
    <w:p w14:paraId="1D0CE13E" w14:textId="77777777" w:rsidR="00A35E00" w:rsidRPr="00A35E00" w:rsidRDefault="00A35E00" w:rsidP="00A35E00"/>
    <w:p w14:paraId="1229C0C6" w14:textId="77777777" w:rsidR="00A35E00" w:rsidRPr="00A35E00" w:rsidRDefault="00A35E00" w:rsidP="00A35E00">
      <w:r w:rsidRPr="00A35E00">
        <w:t>- **Framework**: Next.js 14+ (App Router)</w:t>
      </w:r>
    </w:p>
    <w:p w14:paraId="66D516B6" w14:textId="77777777" w:rsidR="00A35E00" w:rsidRPr="00A35E00" w:rsidRDefault="00A35E00" w:rsidP="00A35E00">
      <w:r w:rsidRPr="00A35E00">
        <w:t>- **Styling**: Tailwind CSS</w:t>
      </w:r>
    </w:p>
    <w:p w14:paraId="17D53975" w14:textId="77777777" w:rsidR="00A35E00" w:rsidRPr="00A35E00" w:rsidRDefault="00A35E00" w:rsidP="00A35E00">
      <w:r w:rsidRPr="00A35E00">
        <w:t>- **Language**: TypeScript</w:t>
      </w:r>
    </w:p>
    <w:p w14:paraId="6A0A0236" w14:textId="77777777" w:rsidR="00A35E00" w:rsidRPr="00A35E00" w:rsidRDefault="00A35E00" w:rsidP="00A35E00">
      <w:r w:rsidRPr="00A35E00">
        <w:t>- **Deployment**: Vercel (recommended)</w:t>
      </w:r>
    </w:p>
    <w:p w14:paraId="1D03C11D" w14:textId="77777777" w:rsidR="00A35E00" w:rsidRPr="00A35E00" w:rsidRDefault="00A35E00" w:rsidP="00A35E00"/>
    <w:p w14:paraId="341433CD" w14:textId="77777777" w:rsidR="00A35E00" w:rsidRPr="00A35E00" w:rsidRDefault="00A35E00" w:rsidP="00A35E00">
      <w:r w:rsidRPr="00A35E00">
        <w:t xml:space="preserve">## </w:t>
      </w:r>
      <w:r w:rsidRPr="00A35E00">
        <w:rPr>
          <w:rFonts w:ascii="Segoe UI Emoji" w:hAnsi="Segoe UI Emoji" w:cs="Segoe UI Emoji"/>
        </w:rPr>
        <w:t>📋</w:t>
      </w:r>
      <w:r w:rsidRPr="00A35E00">
        <w:t xml:space="preserve"> Features</w:t>
      </w:r>
    </w:p>
    <w:p w14:paraId="06141725" w14:textId="77777777" w:rsidR="00A35E00" w:rsidRPr="00A35E00" w:rsidRDefault="00A35E00" w:rsidP="00A35E00"/>
    <w:p w14:paraId="4BC8877C" w14:textId="77777777" w:rsidR="00A35E00" w:rsidRPr="00A35E00" w:rsidRDefault="00A35E00" w:rsidP="00A35E00">
      <w:r w:rsidRPr="00A35E00">
        <w:lastRenderedPageBreak/>
        <w:t>- Smooth scrolling navigation</w:t>
      </w:r>
    </w:p>
    <w:p w14:paraId="67027DDB" w14:textId="77777777" w:rsidR="00A35E00" w:rsidRPr="00A35E00" w:rsidRDefault="00A35E00" w:rsidP="00A35E00">
      <w:r w:rsidRPr="00A35E00">
        <w:t>- Responsive design for all devices</w:t>
      </w:r>
    </w:p>
    <w:p w14:paraId="65A32448" w14:textId="77777777" w:rsidR="00A35E00" w:rsidRPr="00A35E00" w:rsidRDefault="00A35E00" w:rsidP="00A35E00">
      <w:r w:rsidRPr="00A35E00">
        <w:t>- Integration with TheSportsDB for schedules</w:t>
      </w:r>
    </w:p>
    <w:p w14:paraId="3EB3C34F" w14:textId="77777777" w:rsidR="00A35E00" w:rsidRPr="00A35E00" w:rsidRDefault="00A35E00" w:rsidP="00A35E00">
      <w:r w:rsidRPr="00A35E00">
        <w:t>- Direct links to Google Search and YouTube for highlights</w:t>
      </w:r>
    </w:p>
    <w:p w14:paraId="11588FC9" w14:textId="77777777" w:rsidR="00A35E00" w:rsidRPr="00A35E00" w:rsidRDefault="00A35E00" w:rsidP="00A35E00">
      <w:r w:rsidRPr="00A35E00">
        <w:t>- SEO optimized</w:t>
      </w:r>
    </w:p>
    <w:p w14:paraId="0D90BC95" w14:textId="77777777" w:rsidR="00A35E00" w:rsidRPr="00A35E00" w:rsidRDefault="00A35E00" w:rsidP="00A35E00">
      <w:r w:rsidRPr="00A35E00">
        <w:t>- Modern UI/UX with Tailwind CSS</w:t>
      </w:r>
    </w:p>
    <w:p w14:paraId="049F5A34" w14:textId="77777777" w:rsidR="00A35E00" w:rsidRPr="00A35E00" w:rsidRDefault="00A35E00" w:rsidP="00A35E00"/>
    <w:p w14:paraId="70542799" w14:textId="77777777" w:rsidR="00A35E00" w:rsidRPr="00A35E00" w:rsidRDefault="00A35E00" w:rsidP="00A35E00">
      <w:r w:rsidRPr="00A35E00">
        <w:t xml:space="preserve">## </w:t>
      </w:r>
      <w:r w:rsidRPr="00A35E00">
        <w:rPr>
          <w:rFonts w:ascii="Segoe UI Emoji" w:hAnsi="Segoe UI Emoji" w:cs="Segoe UI Emoji"/>
        </w:rPr>
        <w:t>🚀</w:t>
      </w:r>
      <w:r w:rsidRPr="00A35E00">
        <w:t xml:space="preserve"> Getting Started</w:t>
      </w:r>
    </w:p>
    <w:p w14:paraId="678006F3" w14:textId="77777777" w:rsidR="00A35E00" w:rsidRPr="00A35E00" w:rsidRDefault="00A35E00" w:rsidP="00A35E00"/>
    <w:p w14:paraId="3597878C" w14:textId="77777777" w:rsidR="00A35E00" w:rsidRPr="00A35E00" w:rsidRDefault="00A35E00" w:rsidP="00A35E00">
      <w:r w:rsidRPr="00A35E00">
        <w:t xml:space="preserve">### </w:t>
      </w:r>
      <w:r w:rsidRPr="00A35E00">
        <w:rPr>
          <w:rFonts w:ascii="Segoe UI Emoji" w:hAnsi="Segoe UI Emoji" w:cs="Segoe UI Emoji"/>
        </w:rPr>
        <w:t>⚡</w:t>
      </w:r>
      <w:r w:rsidRPr="00A35E00">
        <w:t xml:space="preserve"> Quick Start (3 Steps)</w:t>
      </w:r>
    </w:p>
    <w:p w14:paraId="1137D596" w14:textId="77777777" w:rsidR="00A35E00" w:rsidRPr="00A35E00" w:rsidRDefault="00A35E00" w:rsidP="00A35E00"/>
    <w:p w14:paraId="26099929" w14:textId="77777777" w:rsidR="00A35E00" w:rsidRPr="00A35E00" w:rsidRDefault="00A35E00" w:rsidP="00A35E00">
      <w:r w:rsidRPr="00A35E00">
        <w:t>```bash</w:t>
      </w:r>
    </w:p>
    <w:p w14:paraId="5945802D" w14:textId="77777777" w:rsidR="00A35E00" w:rsidRPr="00A35E00" w:rsidRDefault="00A35E00" w:rsidP="00A35E00">
      <w:r w:rsidRPr="00A35E00">
        <w:rPr>
          <w:i/>
          <w:iCs/>
        </w:rPr>
        <w:t># 1. Install dependencies</w:t>
      </w:r>
    </w:p>
    <w:p w14:paraId="5A5326B9" w14:textId="77777777" w:rsidR="00A35E00" w:rsidRPr="00A35E00" w:rsidRDefault="00A35E00" w:rsidP="00A35E00">
      <w:r w:rsidRPr="00A35E00">
        <w:t>npm install</w:t>
      </w:r>
    </w:p>
    <w:p w14:paraId="43016205" w14:textId="77777777" w:rsidR="00A35E00" w:rsidRPr="00A35E00" w:rsidRDefault="00A35E00" w:rsidP="00A35E00"/>
    <w:p w14:paraId="271A395A" w14:textId="77777777" w:rsidR="00A35E00" w:rsidRPr="00A35E00" w:rsidRDefault="00A35E00" w:rsidP="00A35E00">
      <w:r w:rsidRPr="00A35E00">
        <w:rPr>
          <w:i/>
          <w:iCs/>
        </w:rPr>
        <w:t># 2. Run development server</w:t>
      </w:r>
    </w:p>
    <w:p w14:paraId="3416FBE0" w14:textId="77777777" w:rsidR="00A35E00" w:rsidRPr="00A35E00" w:rsidRDefault="00A35E00" w:rsidP="00A35E00">
      <w:r w:rsidRPr="00A35E00">
        <w:t>npm run dev</w:t>
      </w:r>
    </w:p>
    <w:p w14:paraId="70C99378" w14:textId="77777777" w:rsidR="00A35E00" w:rsidRPr="00A35E00" w:rsidRDefault="00A35E00" w:rsidP="00A35E00"/>
    <w:p w14:paraId="002B4D4C" w14:textId="77777777" w:rsidR="00A35E00" w:rsidRPr="00A35E00" w:rsidRDefault="00A35E00" w:rsidP="00A35E00">
      <w:r w:rsidRPr="00A35E00">
        <w:rPr>
          <w:i/>
          <w:iCs/>
        </w:rPr>
        <w:t># 3. Open in browser</w:t>
      </w:r>
    </w:p>
    <w:p w14:paraId="184102E7" w14:textId="77777777" w:rsidR="00A35E00" w:rsidRPr="00A35E00" w:rsidRDefault="00A35E00" w:rsidP="00A35E00">
      <w:r w:rsidRPr="00A35E00">
        <w:rPr>
          <w:i/>
          <w:iCs/>
        </w:rPr>
        <w:t># Visit: http://localhost:3000</w:t>
      </w:r>
    </w:p>
    <w:p w14:paraId="1119046E" w14:textId="77777777" w:rsidR="00A35E00" w:rsidRPr="00A35E00" w:rsidRDefault="00A35E00" w:rsidP="00A35E00">
      <w:r w:rsidRPr="00A35E00">
        <w:t>```</w:t>
      </w:r>
    </w:p>
    <w:p w14:paraId="07CBADC3" w14:textId="77777777" w:rsidR="00A35E00" w:rsidRPr="00A35E00" w:rsidRDefault="00A35E00" w:rsidP="00A35E00"/>
    <w:p w14:paraId="2BD5C78C" w14:textId="77777777" w:rsidR="00A35E00" w:rsidRPr="00A35E00" w:rsidRDefault="00A35E00" w:rsidP="00A35E00">
      <w:r w:rsidRPr="00A35E00">
        <w:t xml:space="preserve">### </w:t>
      </w:r>
      <w:r w:rsidRPr="00A35E00">
        <w:rPr>
          <w:rFonts w:ascii="Segoe UI Emoji" w:hAnsi="Segoe UI Emoji" w:cs="Segoe UI Emoji"/>
        </w:rPr>
        <w:t>📖</w:t>
      </w:r>
      <w:r w:rsidRPr="00A35E00">
        <w:t xml:space="preserve"> Detailed Guides</w:t>
      </w:r>
    </w:p>
    <w:p w14:paraId="43550A40" w14:textId="77777777" w:rsidR="00A35E00" w:rsidRPr="00A35E00" w:rsidRDefault="00A35E00" w:rsidP="00A35E00"/>
    <w:p w14:paraId="307714BD" w14:textId="77777777" w:rsidR="00A35E00" w:rsidRPr="00A35E00" w:rsidRDefault="00A35E00" w:rsidP="00A35E00">
      <w:r w:rsidRPr="00A35E00">
        <w:t>- **New here?** → Read [START_HERE.md](./START_HERE.md)</w:t>
      </w:r>
    </w:p>
    <w:p w14:paraId="6363682E" w14:textId="77777777" w:rsidR="00A35E00" w:rsidRPr="00A35E00" w:rsidRDefault="00A35E00" w:rsidP="00A35E00">
      <w:r w:rsidRPr="00A35E00">
        <w:t>- **Quick setup** → Read [QUICK_START.md](./QUICK_START.md)</w:t>
      </w:r>
    </w:p>
    <w:p w14:paraId="77A09E86" w14:textId="77777777" w:rsidR="00A35E00" w:rsidRPr="00A35E00" w:rsidRDefault="00A35E00" w:rsidP="00A35E00">
      <w:r w:rsidRPr="00A35E00">
        <w:lastRenderedPageBreak/>
        <w:t>- **Full guide** → Read [GETTING_STARTED.md](./GETTING_STARTED.md)</w:t>
      </w:r>
    </w:p>
    <w:p w14:paraId="67EE7782" w14:textId="77777777" w:rsidR="00A35E00" w:rsidRPr="00A35E00" w:rsidRDefault="00A35E00" w:rsidP="00A35E00">
      <w:r w:rsidRPr="00A35E00">
        <w:t>- **Deploy it** → Read [DEPLOYMENT.md](./DEPLOYMENT.md)</w:t>
      </w:r>
    </w:p>
    <w:p w14:paraId="426BA7BE" w14:textId="77777777" w:rsidR="00A35E00" w:rsidRPr="00A35E00" w:rsidRDefault="00A35E00" w:rsidP="00A35E00">
      <w:r w:rsidRPr="00A35E00">
        <w:t>- **All files** → Read [FILE_INDEX.md](./FILE_INDEX.md)</w:t>
      </w:r>
    </w:p>
    <w:p w14:paraId="370F04FB" w14:textId="77777777" w:rsidR="00A35E00" w:rsidRPr="00A35E00" w:rsidRDefault="00A35E00" w:rsidP="00A35E00"/>
    <w:p w14:paraId="563EECAC" w14:textId="77777777" w:rsidR="00A35E00" w:rsidRPr="00A35E00" w:rsidRDefault="00A35E00" w:rsidP="00A35E00">
      <w:r w:rsidRPr="00A35E00">
        <w:t xml:space="preserve">## </w:t>
      </w:r>
      <w:r w:rsidRPr="00A35E00">
        <w:rPr>
          <w:rFonts w:ascii="Segoe UI Emoji" w:hAnsi="Segoe UI Emoji" w:cs="Segoe UI Emoji"/>
        </w:rPr>
        <w:t>📁</w:t>
      </w:r>
      <w:r w:rsidRPr="00A35E00">
        <w:t xml:space="preserve"> Project Structure</w:t>
      </w:r>
    </w:p>
    <w:p w14:paraId="470A5402" w14:textId="77777777" w:rsidR="00A35E00" w:rsidRPr="00A35E00" w:rsidRDefault="00A35E00" w:rsidP="00A35E00"/>
    <w:p w14:paraId="72459C2D" w14:textId="77777777" w:rsidR="00A35E00" w:rsidRPr="00A35E00" w:rsidRDefault="00A35E00" w:rsidP="00A35E00">
      <w:r w:rsidRPr="00A35E00">
        <w:t>```</w:t>
      </w:r>
    </w:p>
    <w:p w14:paraId="7385672D" w14:textId="77777777" w:rsidR="00A35E00" w:rsidRPr="00A35E00" w:rsidRDefault="00A35E00" w:rsidP="00A35E00">
      <w:r w:rsidRPr="00A35E00">
        <w:rPr>
          <w:rFonts w:ascii="MS Gothic" w:eastAsia="MS Gothic" w:hAnsi="MS Gothic" w:cs="MS Gothic" w:hint="eastAsia"/>
        </w:rPr>
        <w:t>├</w:t>
      </w:r>
      <w:r w:rsidRPr="00A35E00">
        <w:rPr>
          <w:rFonts w:ascii="Aptos" w:hAnsi="Aptos" w:cs="Aptos"/>
        </w:rPr>
        <w:t>──</w:t>
      </w:r>
      <w:r w:rsidRPr="00A35E00">
        <w:t xml:space="preserve"> app/</w:t>
      </w:r>
    </w:p>
    <w:p w14:paraId="5FD41ADD" w14:textId="77777777" w:rsidR="00A35E00" w:rsidRPr="00A35E00" w:rsidRDefault="00A35E00" w:rsidP="00A35E00">
      <w:r w:rsidRPr="00A35E00">
        <w:t xml:space="preserve">│   </w:t>
      </w:r>
      <w:r w:rsidRPr="00A35E00">
        <w:rPr>
          <w:rFonts w:ascii="MS Gothic" w:eastAsia="MS Gothic" w:hAnsi="MS Gothic" w:cs="MS Gothic" w:hint="eastAsia"/>
        </w:rPr>
        <w:t>├</w:t>
      </w:r>
      <w:r w:rsidRPr="00A35E00">
        <w:rPr>
          <w:rFonts w:ascii="Aptos" w:hAnsi="Aptos" w:cs="Aptos"/>
        </w:rPr>
        <w:t>──</w:t>
      </w:r>
      <w:r w:rsidRPr="00A35E00">
        <w:t xml:space="preserve"> layout.tsx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># Root layout</w:t>
      </w:r>
    </w:p>
    <w:p w14:paraId="67177151" w14:textId="77777777" w:rsidR="00A35E00" w:rsidRPr="00A35E00" w:rsidRDefault="00A35E00" w:rsidP="00A35E00">
      <w:r w:rsidRPr="00A35E00">
        <w:t xml:space="preserve">│   </w:t>
      </w:r>
      <w:r w:rsidRPr="00A35E00">
        <w:rPr>
          <w:rFonts w:ascii="MS Gothic" w:eastAsia="MS Gothic" w:hAnsi="MS Gothic" w:cs="MS Gothic" w:hint="eastAsia"/>
        </w:rPr>
        <w:t>├</w:t>
      </w:r>
      <w:r w:rsidRPr="00A35E00">
        <w:rPr>
          <w:rFonts w:ascii="Aptos" w:hAnsi="Aptos" w:cs="Aptos"/>
        </w:rPr>
        <w:t>──</w:t>
      </w:r>
      <w:r w:rsidRPr="00A35E00">
        <w:t xml:space="preserve"> page.tsx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># Home page</w:t>
      </w:r>
    </w:p>
    <w:p w14:paraId="096312E3" w14:textId="77777777" w:rsidR="00A35E00" w:rsidRPr="00A35E00" w:rsidRDefault="00A35E00" w:rsidP="00A35E00">
      <w:r w:rsidRPr="00A35E00">
        <w:t xml:space="preserve">│   </w:t>
      </w:r>
      <w:r w:rsidRPr="00A35E00">
        <w:rPr>
          <w:rFonts w:ascii="MS Gothic" w:eastAsia="MS Gothic" w:hAnsi="MS Gothic" w:cs="MS Gothic" w:hint="eastAsia"/>
        </w:rPr>
        <w:t>├</w:t>
      </w:r>
      <w:r w:rsidRPr="00A35E00">
        <w:rPr>
          <w:rFonts w:ascii="Aptos" w:hAnsi="Aptos" w:cs="Aptos"/>
        </w:rPr>
        <w:t>──</w:t>
      </w:r>
      <w:r w:rsidRPr="00A35E00">
        <w:t xml:space="preserve"> schedules/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># Schedule pages</w:t>
      </w:r>
    </w:p>
    <w:p w14:paraId="38D83581" w14:textId="77777777" w:rsidR="00A35E00" w:rsidRPr="00A35E00" w:rsidRDefault="00A35E00" w:rsidP="00A35E00">
      <w:r w:rsidRPr="00A35E00">
        <w:t>│   └── highlights/         # Highlights pages</w:t>
      </w:r>
    </w:p>
    <w:p w14:paraId="598961B1" w14:textId="77777777" w:rsidR="00A35E00" w:rsidRPr="00A35E00" w:rsidRDefault="00A35E00" w:rsidP="00A35E00">
      <w:r w:rsidRPr="00A35E00">
        <w:rPr>
          <w:rFonts w:ascii="MS Gothic" w:eastAsia="MS Gothic" w:hAnsi="MS Gothic" w:cs="MS Gothic" w:hint="eastAsia"/>
        </w:rPr>
        <w:t>├</w:t>
      </w:r>
      <w:r w:rsidRPr="00A35E00">
        <w:rPr>
          <w:rFonts w:ascii="Aptos" w:hAnsi="Aptos" w:cs="Aptos"/>
        </w:rPr>
        <w:t>──</w:t>
      </w:r>
      <w:r w:rsidRPr="00A35E00">
        <w:t xml:space="preserve"> components/</w:t>
      </w:r>
    </w:p>
    <w:p w14:paraId="06759640" w14:textId="77777777" w:rsidR="00A35E00" w:rsidRPr="00A35E00" w:rsidRDefault="00A35E00" w:rsidP="00A35E00">
      <w:r w:rsidRPr="00A35E00">
        <w:t xml:space="preserve">│   </w:t>
      </w:r>
      <w:r w:rsidRPr="00A35E00">
        <w:rPr>
          <w:rFonts w:ascii="MS Gothic" w:eastAsia="MS Gothic" w:hAnsi="MS Gothic" w:cs="MS Gothic" w:hint="eastAsia"/>
        </w:rPr>
        <w:t>├</w:t>
      </w:r>
      <w:r w:rsidRPr="00A35E00">
        <w:rPr>
          <w:rFonts w:ascii="Aptos" w:hAnsi="Aptos" w:cs="Aptos"/>
        </w:rPr>
        <w:t>──</w:t>
      </w:r>
      <w:r w:rsidRPr="00A35E00">
        <w:t xml:space="preserve"> layout/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# Layout components (Header, Footer, Nav)</w:t>
      </w:r>
    </w:p>
    <w:p w14:paraId="6811CBA5" w14:textId="77777777" w:rsidR="00A35E00" w:rsidRPr="00A35E00" w:rsidRDefault="00A35E00" w:rsidP="00A35E00">
      <w:r w:rsidRPr="00A35E00">
        <w:t xml:space="preserve">│   </w:t>
      </w:r>
      <w:r w:rsidRPr="00A35E00">
        <w:rPr>
          <w:rFonts w:ascii="MS Gothic" w:eastAsia="MS Gothic" w:hAnsi="MS Gothic" w:cs="MS Gothic" w:hint="eastAsia"/>
        </w:rPr>
        <w:t>├</w:t>
      </w:r>
      <w:r w:rsidRPr="00A35E00">
        <w:rPr>
          <w:rFonts w:ascii="Aptos" w:hAnsi="Aptos" w:cs="Aptos"/>
        </w:rPr>
        <w:t>──</w:t>
      </w:r>
      <w:r w:rsidRPr="00A35E00">
        <w:t xml:space="preserve"> sections/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# Page sections</w:t>
      </w:r>
    </w:p>
    <w:p w14:paraId="0DBE7434" w14:textId="77777777" w:rsidR="00A35E00" w:rsidRPr="00A35E00" w:rsidRDefault="00A35E00" w:rsidP="00A35E00">
      <w:r w:rsidRPr="00A35E00">
        <w:t>│   └── ui/                 # Reusable UI components</w:t>
      </w:r>
    </w:p>
    <w:p w14:paraId="5E7C9AA6" w14:textId="77777777" w:rsidR="00A35E00" w:rsidRPr="00A35E00" w:rsidRDefault="00A35E00" w:rsidP="00A35E00">
      <w:r w:rsidRPr="00A35E00">
        <w:rPr>
          <w:rFonts w:ascii="MS Gothic" w:eastAsia="MS Gothic" w:hAnsi="MS Gothic" w:cs="MS Gothic" w:hint="eastAsia"/>
        </w:rPr>
        <w:t>├</w:t>
      </w:r>
      <w:r w:rsidRPr="00A35E00">
        <w:rPr>
          <w:rFonts w:ascii="Aptos" w:hAnsi="Aptos" w:cs="Aptos"/>
        </w:rPr>
        <w:t>──</w:t>
      </w:r>
      <w:r w:rsidRPr="00A35E00">
        <w:t xml:space="preserve"> public/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# Static assets</w:t>
      </w:r>
    </w:p>
    <w:p w14:paraId="6D45AF23" w14:textId="77777777" w:rsidR="00A35E00" w:rsidRPr="00A35E00" w:rsidRDefault="00A35E00" w:rsidP="00A35E00">
      <w:r w:rsidRPr="00A35E00">
        <w:rPr>
          <w:rFonts w:ascii="MS Gothic" w:eastAsia="MS Gothic" w:hAnsi="MS Gothic" w:cs="MS Gothic" w:hint="eastAsia"/>
        </w:rPr>
        <w:t>├</w:t>
      </w:r>
      <w:r w:rsidRPr="00A35E00">
        <w:rPr>
          <w:rFonts w:ascii="Aptos" w:hAnsi="Aptos" w:cs="Aptos"/>
        </w:rPr>
        <w:t>──</w:t>
      </w:r>
      <w:r w:rsidRPr="00A35E00">
        <w:t xml:space="preserve"> docs/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</w:t>
      </w:r>
      <w:r w:rsidRPr="00A35E00">
        <w:rPr>
          <w:rFonts w:ascii="Aptos" w:hAnsi="Aptos" w:cs="Aptos"/>
        </w:rPr>
        <w:t> </w:t>
      </w:r>
      <w:r w:rsidRPr="00A35E00">
        <w:t xml:space="preserve"> # Documentation</w:t>
      </w:r>
    </w:p>
    <w:p w14:paraId="255CD3F1" w14:textId="77777777" w:rsidR="00A35E00" w:rsidRPr="00A35E00" w:rsidRDefault="00A35E00" w:rsidP="00A35E00">
      <w:r w:rsidRPr="00A35E00">
        <w:t>└── tailwind.config.ts      # Tailwind configuration</w:t>
      </w:r>
    </w:p>
    <w:p w14:paraId="753B92B3" w14:textId="77777777" w:rsidR="00A35E00" w:rsidRPr="00A35E00" w:rsidRDefault="00A35E00" w:rsidP="00A35E00">
      <w:r w:rsidRPr="00A35E00">
        <w:t>```</w:t>
      </w:r>
    </w:p>
    <w:p w14:paraId="0977C82E" w14:textId="77777777" w:rsidR="00A35E00" w:rsidRPr="00A35E00" w:rsidRDefault="00A35E00" w:rsidP="00A35E00"/>
    <w:p w14:paraId="53473698" w14:textId="77777777" w:rsidR="00A35E00" w:rsidRPr="00A35E00" w:rsidRDefault="00A35E00" w:rsidP="00A35E00">
      <w:r w:rsidRPr="00A35E00">
        <w:t xml:space="preserve">## </w:t>
      </w:r>
      <w:r w:rsidRPr="00A35E00">
        <w:rPr>
          <w:rFonts w:ascii="Segoe UI Emoji" w:hAnsi="Segoe UI Emoji" w:cs="Segoe UI Emoji"/>
        </w:rPr>
        <w:t>🎯</w:t>
      </w:r>
      <w:r w:rsidRPr="00A35E00">
        <w:t xml:space="preserve"> Key Patterns</w:t>
      </w:r>
    </w:p>
    <w:p w14:paraId="6E0653A9" w14:textId="77777777" w:rsidR="00A35E00" w:rsidRPr="00A35E00" w:rsidRDefault="00A35E00" w:rsidP="00A35E00"/>
    <w:p w14:paraId="03C4708F" w14:textId="77777777" w:rsidR="00A35E00" w:rsidRPr="00A35E00" w:rsidRDefault="00A35E00" w:rsidP="00A35E00">
      <w:r w:rsidRPr="00A35E00">
        <w:t>1. **Component Structure**: Small, single-responsibility components under 300 lines</w:t>
      </w:r>
    </w:p>
    <w:p w14:paraId="221EE2A9" w14:textId="77777777" w:rsidR="00A35E00" w:rsidRPr="00A35E00" w:rsidRDefault="00A35E00" w:rsidP="00A35E00">
      <w:r w:rsidRPr="00A35E00">
        <w:t>2. **TypeScript**: Strict typing, no `any` types</w:t>
      </w:r>
    </w:p>
    <w:p w14:paraId="15EA3687" w14:textId="77777777" w:rsidR="00A35E00" w:rsidRPr="00A35E00" w:rsidRDefault="00A35E00" w:rsidP="00A35E00">
      <w:r w:rsidRPr="00A35E00">
        <w:lastRenderedPageBreak/>
        <w:t>3. **Styling**: Tailwind utility classes, responsive design</w:t>
      </w:r>
    </w:p>
    <w:p w14:paraId="553A974F" w14:textId="77777777" w:rsidR="00A35E00" w:rsidRPr="00A35E00" w:rsidRDefault="00A35E00" w:rsidP="00A35E00">
      <w:r w:rsidRPr="00A35E00">
        <w:t>4. **Navigation**: Smooth scroll behavior with anchor links</w:t>
      </w:r>
    </w:p>
    <w:p w14:paraId="43CB895E" w14:textId="77777777" w:rsidR="00A35E00" w:rsidRPr="00A35E00" w:rsidRDefault="00A35E00" w:rsidP="00A35E00">
      <w:r w:rsidRPr="00A35E00">
        <w:t>5. **External Links**: Open in new tabs with proper rel attributes</w:t>
      </w:r>
    </w:p>
    <w:p w14:paraId="7261A28D" w14:textId="77777777" w:rsidR="00A35E00" w:rsidRPr="00A35E00" w:rsidRDefault="00A35E00" w:rsidP="00A35E00"/>
    <w:p w14:paraId="26A5FF66" w14:textId="77777777" w:rsidR="00A35E00" w:rsidRPr="00A35E00" w:rsidRDefault="00A35E00" w:rsidP="00A35E00">
      <w:r w:rsidRPr="00A35E00">
        <w:t xml:space="preserve">## </w:t>
      </w:r>
      <w:r w:rsidRPr="00A35E00">
        <w:rPr>
          <w:rFonts w:ascii="Segoe UI Emoji" w:hAnsi="Segoe UI Emoji" w:cs="Segoe UI Emoji"/>
        </w:rPr>
        <w:t>📖</w:t>
      </w:r>
      <w:r w:rsidRPr="00A35E00">
        <w:t xml:space="preserve"> Documentation</w:t>
      </w:r>
    </w:p>
    <w:p w14:paraId="4943AF6A" w14:textId="77777777" w:rsidR="00A35E00" w:rsidRPr="00A35E00" w:rsidRDefault="00A35E00" w:rsidP="00A35E00"/>
    <w:p w14:paraId="44AD5AA9" w14:textId="77777777" w:rsidR="00A35E00" w:rsidRPr="00A35E00" w:rsidRDefault="00A35E00" w:rsidP="00A35E00">
      <w:r w:rsidRPr="00A35E00">
        <w:t>- [Architecture](./docs/architecture.md) - System architecture and component relationships</w:t>
      </w:r>
    </w:p>
    <w:p w14:paraId="497BE77A" w14:textId="77777777" w:rsidR="00A35E00" w:rsidRPr="00A35E00" w:rsidRDefault="00A35E00" w:rsidP="00A35E00">
      <w:r w:rsidRPr="00A35E00">
        <w:t>- [Technical Guide](./docs/technical.md) - Technical specifications and patterns</w:t>
      </w:r>
    </w:p>
    <w:p w14:paraId="316C043E" w14:textId="77777777" w:rsidR="00A35E00" w:rsidRPr="00A35E00" w:rsidRDefault="00A35E00" w:rsidP="00A35E00">
      <w:r w:rsidRPr="00A35E00">
        <w:t>- [Product Requirements](./docs/prd.md) - Feature requirements and specifications</w:t>
      </w:r>
    </w:p>
    <w:p w14:paraId="17EB9EF5" w14:textId="77777777" w:rsidR="00A35E00" w:rsidRPr="00A35E00" w:rsidRDefault="00A35E00" w:rsidP="00A35E00">
      <w:r w:rsidRPr="00A35E00">
        <w:t>- [Tasks](./tasks/tasks.md) - Current development tasks</w:t>
      </w:r>
    </w:p>
    <w:p w14:paraId="453DEE14" w14:textId="77777777" w:rsidR="00A35E00" w:rsidRPr="00A35E00" w:rsidRDefault="00A35E00" w:rsidP="00A35E00"/>
    <w:p w14:paraId="73E33D45" w14:textId="77777777" w:rsidR="00A35E00" w:rsidRPr="00A35E00" w:rsidRDefault="00A35E00" w:rsidP="00A35E00">
      <w:r w:rsidRPr="00A35E00">
        <w:t xml:space="preserve">## </w:t>
      </w:r>
      <w:r w:rsidRPr="00A35E00">
        <w:rPr>
          <w:rFonts w:ascii="Segoe UI Emoji" w:hAnsi="Segoe UI Emoji" w:cs="Segoe UI Emoji"/>
        </w:rPr>
        <w:t>🔧</w:t>
      </w:r>
      <w:r w:rsidRPr="00A35E00">
        <w:t xml:space="preserve"> Development</w:t>
      </w:r>
    </w:p>
    <w:p w14:paraId="6FB26F42" w14:textId="77777777" w:rsidR="00A35E00" w:rsidRPr="00A35E00" w:rsidRDefault="00A35E00" w:rsidP="00A35E00"/>
    <w:p w14:paraId="2B632619" w14:textId="77777777" w:rsidR="00A35E00" w:rsidRPr="00A35E00" w:rsidRDefault="00A35E00" w:rsidP="00A35E00">
      <w:r w:rsidRPr="00A35E00">
        <w:t>- Keep components under 300 lines</w:t>
      </w:r>
    </w:p>
    <w:p w14:paraId="15B94EF2" w14:textId="77777777" w:rsidR="00A35E00" w:rsidRPr="00A35E00" w:rsidRDefault="00A35E00" w:rsidP="00A35E00">
      <w:r w:rsidRPr="00A35E00">
        <w:t>- Use TypeScript strict mode</w:t>
      </w:r>
    </w:p>
    <w:p w14:paraId="011666CB" w14:textId="77777777" w:rsidR="00A35E00" w:rsidRPr="00A35E00" w:rsidRDefault="00A35E00" w:rsidP="00A35E00">
      <w:r w:rsidRPr="00A35E00">
        <w:t>- Follow existing patterns</w:t>
      </w:r>
    </w:p>
    <w:p w14:paraId="53723B28" w14:textId="77777777" w:rsidR="00A35E00" w:rsidRPr="00A35E00" w:rsidRDefault="00A35E00" w:rsidP="00A35E00">
      <w:r w:rsidRPr="00A35E00">
        <w:t>- Update status.md with progress</w:t>
      </w:r>
    </w:p>
    <w:p w14:paraId="60545D53" w14:textId="77777777" w:rsidR="00A35E00" w:rsidRPr="00A35E00" w:rsidRDefault="00A35E00" w:rsidP="00A35E00">
      <w:r w:rsidRPr="00A35E00">
        <w:t>- Run linting before committing</w:t>
      </w:r>
    </w:p>
    <w:p w14:paraId="1F8D1EC2" w14:textId="77777777" w:rsidR="00A35E00" w:rsidRPr="00A35E00" w:rsidRDefault="00A35E00" w:rsidP="00A35E00"/>
    <w:p w14:paraId="03E1B7A5" w14:textId="77777777" w:rsidR="00A35E00" w:rsidRPr="00A35E00" w:rsidRDefault="00A35E00" w:rsidP="00A35E00">
      <w:r w:rsidRPr="00A35E00">
        <w:t xml:space="preserve">## </w:t>
      </w:r>
      <w:r w:rsidRPr="00A35E00">
        <w:rPr>
          <w:rFonts w:ascii="Segoe UI Emoji" w:hAnsi="Segoe UI Emoji" w:cs="Segoe UI Emoji"/>
        </w:rPr>
        <w:t>📄</w:t>
      </w:r>
      <w:r w:rsidRPr="00A35E00">
        <w:t xml:space="preserve"> License</w:t>
      </w:r>
    </w:p>
    <w:p w14:paraId="054EED24" w14:textId="77777777" w:rsidR="00A35E00" w:rsidRPr="00A35E00" w:rsidRDefault="00A35E00" w:rsidP="00A35E00"/>
    <w:p w14:paraId="3FEC3A65" w14:textId="77777777" w:rsidR="00A35E00" w:rsidRPr="00A35E00" w:rsidRDefault="00A35E00" w:rsidP="00A35E00">
      <w:r w:rsidRPr="00A35E00">
        <w:t>Private project for personal use.</w:t>
      </w:r>
    </w:p>
    <w:p w14:paraId="4DF756EB" w14:textId="77777777" w:rsidR="000D5D6D" w:rsidRDefault="000D5D6D"/>
    <w:sectPr w:rsidR="000D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E6"/>
    <w:rsid w:val="000D5D6D"/>
    <w:rsid w:val="001510CB"/>
    <w:rsid w:val="005D576F"/>
    <w:rsid w:val="00A037FB"/>
    <w:rsid w:val="00A35E00"/>
    <w:rsid w:val="00C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7CB50-8B85-4E66-A8F6-A8CA53E6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2354</Characters>
  <Application>Microsoft Office Word</Application>
  <DocSecurity>0</DocSecurity>
  <Lines>100</Lines>
  <Paragraphs>71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_Uzi Tzur</dc:creator>
  <cp:keywords/>
  <dc:description/>
  <cp:lastModifiedBy>_Uzi Tzur</cp:lastModifiedBy>
  <cp:revision>3</cp:revision>
  <dcterms:created xsi:type="dcterms:W3CDTF">2025-10-13T07:16:00Z</dcterms:created>
  <dcterms:modified xsi:type="dcterms:W3CDTF">2025-10-13T07:17:00Z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0db1ddc6-fb09-487d-b65a-2e0c7ebe47bc</vt:lpwstr>
  </property>
</Properties>
</file>