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6C71E9" w14:textId="77777777" w:rsidR="00DB1CF7" w:rsidRDefault="001F30F6">
      <w:pPr>
        <w:spacing w:after="171"/>
      </w:pPr>
      <w:r>
        <w:rPr>
          <w:rFonts w:ascii="Times New Roman" w:eastAsia="Times New Roman" w:hAnsi="Times New Roman" w:cs="Times New Roman"/>
          <w:sz w:val="9"/>
        </w:rPr>
        <w:t xml:space="preserve"> </w:t>
      </w:r>
    </w:p>
    <w:p w14:paraId="6C5AC139" w14:textId="77777777" w:rsidR="00DB1CF7" w:rsidRPr="00BE7BE4" w:rsidRDefault="001F30F6">
      <w:pPr>
        <w:spacing w:after="0"/>
        <w:ind w:left="2413"/>
        <w:rPr>
          <w:sz w:val="24"/>
          <w:szCs w:val="24"/>
        </w:rPr>
      </w:pPr>
      <w:r>
        <w:rPr>
          <w:sz w:val="24"/>
          <w:szCs w:val="24"/>
          <w:u w:val="single" w:color="000000"/>
        </w:rPr>
        <w:t>CONVALIDACIÓN POR COMPETENCIAS</w:t>
      </w:r>
      <w:r>
        <w:rPr>
          <w:sz w:val="24"/>
          <w:szCs w:val="24"/>
        </w:rPr>
        <w:t xml:space="preserve"> </w:t>
      </w:r>
    </w:p>
    <w:p w14:paraId="70B38FC8" w14:textId="77777777" w:rsidR="00DB1CF7" w:rsidRPr="00BE7BE4" w:rsidRDefault="001F30F6">
      <w:pPr>
        <w:spacing w:after="0"/>
        <w:jc w:val="right"/>
        <w:rPr>
          <w:sz w:val="24"/>
          <w:szCs w:val="24"/>
        </w:rPr>
      </w:pPr>
      <w:r>
        <w:rPr>
          <w:sz w:val="24"/>
          <w:szCs w:val="24"/>
          <w:u w:val="single" w:color="000000"/>
        </w:rPr>
        <w:t xml:space="preserve"> CARRERA PROFESIONAL DE INGENIERÍA INDUSTRIAL</w:t>
      </w:r>
      <w:r>
        <w:rPr>
          <w:sz w:val="24"/>
          <w:szCs w:val="24"/>
        </w:rPr>
        <w:t xml:space="preserve"> </w:t>
      </w:r>
    </w:p>
    <w:p w14:paraId="339FD109" w14:textId="77777777" w:rsidR="00DB1CF7" w:rsidRDefault="001F30F6">
      <w:pPr>
        <w:spacing w:after="0"/>
      </w:pPr>
      <w:r>
        <w:t xml:space="preserve"> </w:t>
      </w:r>
    </w:p>
    <w:tbl>
      <w:tblPr>
        <w:tblStyle w:val="TableGrid"/>
        <w:tblW w:w="10065" w:type="dxa"/>
        <w:tblInd w:w="-431" w:type="dxa"/>
        <w:tblCellMar>
          <w:top w:w="47" w:type="dxa"/>
          <w:left w:w="156" w:type="dxa"/>
          <w:right w:w="105" w:type="dxa"/>
        </w:tblCellMar>
        <w:tblLook w:val="04A0" w:firstRow="1" w:lastRow="0" w:firstColumn="1" w:lastColumn="0" w:noHBand="0" w:noVBand="1"/>
      </w:tblPr>
      <w:tblGrid>
        <w:gridCol w:w="3520"/>
        <w:gridCol w:w="2675"/>
        <w:gridCol w:w="1350"/>
        <w:gridCol w:w="2520"/>
      </w:tblGrid>
      <w:tr w:rsidR="00DB1CF7" w14:paraId="5072F832" w14:textId="77777777" w:rsidTr="00BA22A5">
        <w:trPr>
          <w:trHeight w:val="263"/>
        </w:trPr>
        <w:tc>
          <w:tcPr>
            <w:tcW w:w="3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152316F8" w14:textId="77777777" w:rsidR="00DB1CF7" w:rsidRPr="00EE3804" w:rsidRDefault="001F30F6">
            <w:pPr>
              <w:ind w:right="56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20"/>
              </w:rPr>
              <w:t xml:space="preserve">APELLIDOS Y NOMBRES </w:t>
            </w:r>
          </w:p>
        </w:tc>
        <w:tc>
          <w:tcPr>
            <w:tcW w:w="65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4F39E" w14:textId="66273D73" w:rsidR="00DB1CF7" w:rsidRPr="00EE3804" w:rsidRDefault="00DB1CF7">
            <w:pPr>
              <w:ind w:right="5"/>
              <w:jc w:val="center"/>
              <w:rPr>
                <w:rFonts w:asciiTheme="minorHAnsi" w:hAnsiTheme="minorHAnsi" w:cstheme="minorHAnsi"/>
              </w:rPr>
            </w:pPr>
            <w:r>
              <w:t>ARRATEA AQUINO, FRANKLIN LUIS</w:t>
            </w:r>
          </w:p>
        </w:tc>
      </w:tr>
      <w:tr w:rsidR="00DB1CF7" w14:paraId="37E2E274" w14:textId="77777777" w:rsidTr="00BA22A5">
        <w:trPr>
          <w:trHeight w:val="266"/>
        </w:trPr>
        <w:tc>
          <w:tcPr>
            <w:tcW w:w="3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65A8837C" w14:textId="77777777" w:rsidR="00DB1CF7" w:rsidRPr="00EE3804" w:rsidRDefault="001F30F6">
            <w:pPr>
              <w:ind w:right="56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20"/>
              </w:rPr>
              <w:t xml:space="preserve">DNI </w:t>
            </w:r>
          </w:p>
        </w:tc>
        <w:tc>
          <w:tcPr>
            <w:tcW w:w="2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9066A" w14:textId="7941A36B" w:rsidR="00DB1CF7" w:rsidRPr="00EE3804" w:rsidRDefault="00DB1CF7">
            <w:pPr>
              <w:ind w:right="4"/>
              <w:jc w:val="center"/>
              <w:rPr>
                <w:rFonts w:asciiTheme="minorHAnsi" w:hAnsiTheme="minorHAnsi" w:cstheme="minorHAnsi"/>
              </w:rPr>
            </w:pPr>
            <w:r>
              <w:t>75118401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1707C63C" w14:textId="77777777" w:rsidR="00DB1CF7" w:rsidRPr="00EE3804" w:rsidRDefault="001F30F6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20"/>
              </w:rPr>
              <w:t xml:space="preserve">TELEFONO 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CA857" w14:textId="0A6D4F1B" w:rsidR="00DB1CF7" w:rsidRPr="00EE3804" w:rsidRDefault="00DB1CF7">
            <w:pPr>
              <w:ind w:right="3"/>
              <w:jc w:val="center"/>
              <w:rPr>
                <w:rFonts w:asciiTheme="minorHAnsi" w:hAnsiTheme="minorHAnsi" w:cstheme="minorHAnsi"/>
              </w:rPr>
            </w:pPr>
            <w:r>
              <w:t>966682268</w:t>
            </w:r>
          </w:p>
        </w:tc>
      </w:tr>
      <w:tr w:rsidR="00DB1CF7" w14:paraId="10BD4C7F" w14:textId="77777777" w:rsidTr="00BA22A5">
        <w:trPr>
          <w:trHeight w:val="264"/>
        </w:trPr>
        <w:tc>
          <w:tcPr>
            <w:tcW w:w="3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1616559C" w14:textId="77777777" w:rsidR="00DB1CF7" w:rsidRPr="00EE3804" w:rsidRDefault="001F30F6">
            <w:pPr>
              <w:ind w:right="54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20"/>
              </w:rPr>
              <w:t xml:space="preserve">EMAIL </w:t>
            </w:r>
          </w:p>
        </w:tc>
        <w:tc>
          <w:tcPr>
            <w:tcW w:w="65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EF080" w14:textId="67B2B932" w:rsidR="00DB1CF7" w:rsidRPr="00EE3804" w:rsidRDefault="00DB1CF7">
            <w:pPr>
              <w:ind w:right="5"/>
              <w:jc w:val="center"/>
              <w:rPr>
                <w:rFonts w:asciiTheme="minorHAnsi" w:hAnsiTheme="minorHAnsi" w:cstheme="minorHAnsi"/>
              </w:rPr>
            </w:pPr>
            <w:r>
              <w:t>frank_2.4@hotmail.com</w:t>
            </w:r>
          </w:p>
        </w:tc>
      </w:tr>
      <w:tr w:rsidR="00DB1CF7" w14:paraId="41DC9CFC" w14:textId="77777777" w:rsidTr="00BA22A5">
        <w:trPr>
          <w:trHeight w:val="469"/>
        </w:trPr>
        <w:tc>
          <w:tcPr>
            <w:tcW w:w="3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492C707D" w14:textId="77777777" w:rsidR="00DB1CF7" w:rsidRPr="00EE3804" w:rsidRDefault="001F30F6">
            <w:pPr>
              <w:ind w:right="54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20"/>
              </w:rPr>
              <w:t xml:space="preserve">TIPO DE CONVALIDACIÓN </w:t>
            </w:r>
          </w:p>
        </w:tc>
        <w:tc>
          <w:tcPr>
            <w:tcW w:w="65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893D7" w14:textId="4E779279" w:rsidR="00DB1CF7" w:rsidRPr="00EE3804" w:rsidRDefault="00DB1CF7" w:rsidP="00BA22A5">
            <w:pPr>
              <w:ind w:left="25"/>
              <w:rPr>
                <w:rFonts w:asciiTheme="minorHAnsi" w:hAnsiTheme="minorHAnsi" w:cstheme="minorHAnsi"/>
              </w:rPr>
            </w:pPr>
            <w:r>
              <w:t>CONVALIDACIÓN POR COMPETENCIAS</w:t>
            </w:r>
          </w:p>
        </w:tc>
      </w:tr>
      <w:tr w:rsidR="00DB1CF7" w14:paraId="17D159DC" w14:textId="77777777" w:rsidTr="00BA22A5">
        <w:trPr>
          <w:trHeight w:val="265"/>
        </w:trPr>
        <w:tc>
          <w:tcPr>
            <w:tcW w:w="3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477F4F61" w14:textId="77777777" w:rsidR="00DB1CF7" w:rsidRPr="00EE3804" w:rsidRDefault="001F30F6">
            <w:pPr>
              <w:ind w:right="54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20"/>
              </w:rPr>
              <w:t xml:space="preserve">UNIVERSIDAD DE PROCEDENCIA </w:t>
            </w:r>
          </w:p>
        </w:tc>
        <w:tc>
          <w:tcPr>
            <w:tcW w:w="65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5224A" w14:textId="5C3B0798" w:rsidR="00DB1CF7" w:rsidRPr="00EE3804" w:rsidRDefault="00DB1CF7">
            <w:pPr>
              <w:ind w:right="5"/>
              <w:jc w:val="center"/>
              <w:rPr>
                <w:rFonts w:asciiTheme="minorHAnsi" w:hAnsiTheme="minorHAnsi" w:cstheme="minorHAnsi"/>
              </w:rPr>
            </w:pPr>
            <w:r>
              <w:t>INSTITUTO DE EDUCACION SUPERIOR TECNOLOGICO PUBLICO "APARICIO POMARES"</w:t>
            </w:r>
          </w:p>
        </w:tc>
      </w:tr>
      <w:tr w:rsidR="00DB1CF7" w14:paraId="1A9CEC11" w14:textId="77777777" w:rsidTr="00BA22A5">
        <w:trPr>
          <w:trHeight w:val="263"/>
        </w:trPr>
        <w:tc>
          <w:tcPr>
            <w:tcW w:w="3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557112D4" w14:textId="77777777" w:rsidR="00DB1CF7" w:rsidRPr="00EE3804" w:rsidRDefault="001F30F6">
            <w:pPr>
              <w:ind w:right="57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20"/>
              </w:rPr>
              <w:t xml:space="preserve">CARRERA PROFESIONAL </w:t>
            </w:r>
          </w:p>
        </w:tc>
        <w:tc>
          <w:tcPr>
            <w:tcW w:w="65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C3AE9" w14:textId="5F9F31AD" w:rsidR="00DB1CF7" w:rsidRPr="00EE3804" w:rsidRDefault="00DB1CF7">
            <w:pPr>
              <w:ind w:right="5"/>
              <w:jc w:val="center"/>
              <w:rPr>
                <w:rFonts w:asciiTheme="minorHAnsi" w:hAnsiTheme="minorHAnsi" w:cstheme="minorHAnsi"/>
              </w:rPr>
            </w:pPr>
            <w:r>
              <w:t>INDUSTRIAS ALIMENTARIAS</w:t>
            </w:r>
          </w:p>
        </w:tc>
      </w:tr>
    </w:tbl>
    <w:p w14:paraId="1118FF8D" w14:textId="77777777" w:rsidR="00DB1CF7" w:rsidRDefault="001F30F6">
      <w:pPr>
        <w:spacing w:after="0"/>
      </w:pPr>
      <w:r>
        <w:t xml:space="preserve"> </w:t>
      </w:r>
    </w:p>
    <w:p w14:paraId="0710809E" w14:textId="77777777" w:rsidR="00DB1CF7" w:rsidRDefault="001F30F6">
      <w:pPr>
        <w:pStyle w:val="Ttulo1"/>
        <w:jc w:val="left"/>
      </w:pPr>
      <w:r>
        <w:t xml:space="preserve">DOCUMENTOS </w:t>
      </w:r>
      <w:r>
        <w:rPr>
          <w:u w:val="none"/>
        </w:rPr>
        <w:t xml:space="preserve"> </w:t>
      </w:r>
    </w:p>
    <w:p w14:paraId="1F22F050" w14:textId="77777777" w:rsidR="00DB1CF7" w:rsidRDefault="001F30F6">
      <w:pPr>
        <w:spacing w:after="0"/>
      </w:pPr>
      <w:r>
        <w:rPr>
          <w:sz w:val="10"/>
        </w:rPr>
        <w:t xml:space="preserve"> </w:t>
      </w:r>
    </w:p>
    <w:tbl>
      <w:tblPr>
        <w:tblStyle w:val="TableGrid"/>
        <w:tblW w:w="7520" w:type="dxa"/>
        <w:tblInd w:w="817" w:type="dxa"/>
        <w:tblCellMar>
          <w:top w:w="89" w:type="dxa"/>
          <w:left w:w="97" w:type="dxa"/>
          <w:right w:w="61" w:type="dxa"/>
        </w:tblCellMar>
        <w:tblLook w:val="04A0" w:firstRow="1" w:lastRow="0" w:firstColumn="1" w:lastColumn="0" w:noHBand="0" w:noVBand="1"/>
      </w:tblPr>
      <w:tblGrid>
        <w:gridCol w:w="1839"/>
        <w:gridCol w:w="640"/>
        <w:gridCol w:w="641"/>
        <w:gridCol w:w="641"/>
        <w:gridCol w:w="1837"/>
        <w:gridCol w:w="643"/>
        <w:gridCol w:w="641"/>
        <w:gridCol w:w="638"/>
      </w:tblGrid>
      <w:tr w:rsidR="00DB1CF7" w14:paraId="3B8ED234" w14:textId="77777777">
        <w:trPr>
          <w:trHeight w:val="517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1A69E869" w14:textId="77777777" w:rsidR="00DB1CF7" w:rsidRPr="00EE3804" w:rsidRDefault="001F30F6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18"/>
              </w:rPr>
              <w:t xml:space="preserve">TITULO PROFESIONAL 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5B239" w14:textId="77777777" w:rsidR="00DB1CF7" w:rsidRPr="00EE3804" w:rsidRDefault="001F30F6">
            <w:pPr>
              <w:ind w:right="39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N/A 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9329BF" w14:textId="77777777" w:rsidR="00DB1CF7" w:rsidRPr="00EE3804" w:rsidRDefault="001F30F6">
            <w:pPr>
              <w:ind w:left="20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PRES 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B553BC" w14:textId="77777777" w:rsidR="00DB1CF7" w:rsidRPr="00EE3804" w:rsidRDefault="001F30F6">
            <w:pPr>
              <w:ind w:right="41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PTE. 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485A3AD9" w14:textId="77777777" w:rsidR="00DB1CF7" w:rsidRPr="00EE3804" w:rsidRDefault="001F30F6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18"/>
              </w:rPr>
              <w:t xml:space="preserve">C. PRIMERA MATRICULA </w:t>
            </w: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9071DF" w14:textId="77777777" w:rsidR="00DB1CF7" w:rsidRPr="00EE3804" w:rsidRDefault="001F30F6">
            <w:pPr>
              <w:ind w:right="43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N/A 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6D4616" w14:textId="77777777" w:rsidR="00DB1CF7" w:rsidRPr="00EE3804" w:rsidRDefault="001F30F6">
            <w:pPr>
              <w:ind w:left="20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PRES </w:t>
            </w:r>
          </w:p>
        </w:tc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69E2C" w14:textId="77777777" w:rsidR="00DB1CF7" w:rsidRPr="00EE3804" w:rsidRDefault="001F30F6">
            <w:pPr>
              <w:ind w:right="39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PTE. </w:t>
            </w:r>
          </w:p>
        </w:tc>
      </w:tr>
      <w:tr w:rsidR="00DB1CF7" w14:paraId="2A64E790" w14:textId="77777777">
        <w:trPr>
          <w:trHeight w:val="521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7122F505" w14:textId="77777777" w:rsidR="00DB1CF7" w:rsidRPr="00EE3804" w:rsidRDefault="001F30F6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18"/>
              </w:rPr>
              <w:t xml:space="preserve">CERTIFICADO DE ESTUDIOS 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1EC2BD" w14:textId="77777777" w:rsidR="00DB1CF7" w:rsidRPr="00EE3804" w:rsidRDefault="001F30F6">
            <w:pPr>
              <w:ind w:right="39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N/A 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21CBA9" w14:textId="77777777" w:rsidR="00DB1CF7" w:rsidRPr="00EE3804" w:rsidRDefault="001F30F6">
            <w:pPr>
              <w:ind w:left="20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PRES 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8F0E06" w14:textId="77777777" w:rsidR="00DB1CF7" w:rsidRPr="00EE3804" w:rsidRDefault="001F30F6">
            <w:pPr>
              <w:ind w:right="41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PTE. 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5219F124" w14:textId="77777777" w:rsidR="00DB1CF7" w:rsidRPr="00EE3804" w:rsidRDefault="001F30F6">
            <w:pPr>
              <w:ind w:right="39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18"/>
              </w:rPr>
              <w:t xml:space="preserve">C. DISCIPLINA </w:t>
            </w: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4E0BF" w14:textId="77777777" w:rsidR="00DB1CF7" w:rsidRPr="00EE3804" w:rsidRDefault="001F30F6">
            <w:pPr>
              <w:ind w:right="43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N/A 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6EE418" w14:textId="77777777" w:rsidR="00DB1CF7" w:rsidRPr="00EE3804" w:rsidRDefault="001F30F6">
            <w:pPr>
              <w:ind w:left="20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PRES </w:t>
            </w:r>
          </w:p>
        </w:tc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3124FD" w14:textId="77777777" w:rsidR="00DB1CF7" w:rsidRPr="00EE3804" w:rsidRDefault="001F30F6">
            <w:pPr>
              <w:ind w:right="39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PTE. </w:t>
            </w:r>
          </w:p>
        </w:tc>
      </w:tr>
      <w:tr w:rsidR="00DB1CF7" w14:paraId="3220E47A" w14:textId="77777777">
        <w:trPr>
          <w:trHeight w:val="426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7C143721" w14:textId="77777777" w:rsidR="00DB1CF7" w:rsidRPr="00EE3804" w:rsidRDefault="001F30F6">
            <w:pPr>
              <w:ind w:right="39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18"/>
              </w:rPr>
              <w:t xml:space="preserve">CARDEX DE NOTAS 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93F98E" w14:textId="77777777" w:rsidR="00DB1CF7" w:rsidRPr="00EE3804" w:rsidRDefault="001F30F6">
            <w:pPr>
              <w:ind w:right="39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N/A 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D98D21" w14:textId="77777777" w:rsidR="00DB1CF7" w:rsidRPr="00EE3804" w:rsidRDefault="001F30F6">
            <w:pPr>
              <w:ind w:left="20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PRES 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08354F" w14:textId="77777777" w:rsidR="00DB1CF7" w:rsidRPr="00EE3804" w:rsidRDefault="001F30F6">
            <w:pPr>
              <w:ind w:right="41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PTE. 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3BF1D72A" w14:textId="77777777" w:rsidR="00DB1CF7" w:rsidRPr="00EE3804" w:rsidRDefault="001F30F6">
            <w:pPr>
              <w:ind w:right="38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18"/>
              </w:rPr>
              <w:t xml:space="preserve">SILABOS </w:t>
            </w: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D83A54" w14:textId="77777777" w:rsidR="00DB1CF7" w:rsidRPr="00EE3804" w:rsidRDefault="001F30F6">
            <w:pPr>
              <w:ind w:right="43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N/A 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427AB6" w14:textId="77777777" w:rsidR="00DB1CF7" w:rsidRPr="00EE3804" w:rsidRDefault="001F30F6">
            <w:pPr>
              <w:ind w:left="20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PRES </w:t>
            </w:r>
          </w:p>
        </w:tc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6A7BED" w14:textId="77777777" w:rsidR="00DB1CF7" w:rsidRPr="00EE3804" w:rsidRDefault="001F30F6">
            <w:pPr>
              <w:ind w:right="39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PTE. </w:t>
            </w:r>
          </w:p>
        </w:tc>
      </w:tr>
      <w:tr w:rsidR="00DB1CF7" w14:paraId="5D35758C" w14:textId="77777777">
        <w:trPr>
          <w:trHeight w:val="418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32E9EAB2" w14:textId="77777777" w:rsidR="00DB1CF7" w:rsidRPr="00EE3804" w:rsidRDefault="001F30F6">
            <w:pPr>
              <w:ind w:right="42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18"/>
              </w:rPr>
              <w:t xml:space="preserve">OTROS 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2DD885A" w14:textId="77777777" w:rsidR="00DB1CF7" w:rsidRPr="00EE3804" w:rsidRDefault="00DB1CF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64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7C4CECC" w14:textId="77777777" w:rsidR="00DB1CF7" w:rsidRPr="00EE3804" w:rsidRDefault="00DB1CF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64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43E2360" w14:textId="77777777" w:rsidR="00DB1CF7" w:rsidRPr="00EE3804" w:rsidRDefault="00DB1CF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3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0EE00DB8" w14:textId="57AA023B" w:rsidR="00DB1CF7" w:rsidRPr="00EE3804" w:rsidRDefault="00DB1CF7">
            <w:pPr>
              <w:ind w:left="4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64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47AF86D" w14:textId="77777777" w:rsidR="00DB1CF7" w:rsidRPr="00EE3804" w:rsidRDefault="00DB1CF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64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C994A5C" w14:textId="77777777" w:rsidR="00DB1CF7" w:rsidRPr="00EE3804" w:rsidRDefault="00DB1CF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63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FC68050" w14:textId="77777777" w:rsidR="00DB1CF7" w:rsidRPr="00EE3804" w:rsidRDefault="00DB1CF7">
            <w:pPr>
              <w:rPr>
                <w:rFonts w:asciiTheme="minorHAnsi" w:hAnsiTheme="minorHAnsi" w:cstheme="minorHAnsi"/>
              </w:rPr>
            </w:pPr>
          </w:p>
        </w:tc>
      </w:tr>
    </w:tbl>
    <w:p w14:paraId="66EB58B2" w14:textId="6DE5C2A4" w:rsidR="00DB1CF7" w:rsidRDefault="001F30F6">
      <w:pPr>
        <w:spacing w:after="106"/>
        <w:ind w:left="2497"/>
      </w:pPr>
      <w:r>
        <w:rPr>
          <w:rFonts w:ascii="Arial" w:eastAsia="Arial" w:hAnsi="Arial" w:cs="Arial"/>
          <w:sz w:val="18"/>
        </w:rPr>
        <w:t xml:space="preserve">N/A: NO APLICA // PRES: PRESENTO // PTE.: PENDIENTE </w:t>
      </w:r>
    </w:p>
    <w:p w14:paraId="0D6D890C" w14:textId="4857FA5D" w:rsidR="00DB1CF7" w:rsidRDefault="001F30F6" w:rsidP="00EE3804">
      <w:pPr>
        <w:spacing w:after="0"/>
      </w:pPr>
      <w:r>
        <w:rPr>
          <w:sz w:val="27"/>
        </w:rPr>
        <w:t xml:space="preserve"> </w:t>
      </w:r>
      <w:r>
        <w:rPr>
          <w:sz w:val="24"/>
        </w:rPr>
        <w:t xml:space="preserve"> </w:t>
      </w:r>
    </w:p>
    <w:p w14:paraId="3E2F4848" w14:textId="77777777" w:rsidR="00DB1CF7" w:rsidRPr="00BE7BE4" w:rsidRDefault="001F30F6">
      <w:pPr>
        <w:pStyle w:val="Ttulo1"/>
        <w:spacing w:line="240" w:lineRule="auto"/>
        <w:ind w:left="1400"/>
        <w:rPr>
          <w:b/>
          <w:bCs/>
        </w:rPr>
      </w:pPr>
      <w:r>
        <w:rPr>
          <w:b/>
          <w:bCs/>
        </w:rPr>
        <w:t>PROFORMA DE CONVALIDACIONES POR COMPETENCIAS</w:t>
      </w:r>
      <w:r>
        <w:rPr>
          <w:b/>
          <w:bCs/>
          <w:sz w:val="22"/>
          <w:u w:val="none"/>
        </w:rPr>
        <w:t xml:space="preserve"> </w:t>
      </w:r>
      <w:r>
        <w:rPr>
          <w:b/>
          <w:bCs/>
        </w:rPr>
        <w:t>CARRERA PROFESIONAL DE INGENIERÍA INDUSTRIAL</w:t>
      </w:r>
      <w:r>
        <w:rPr>
          <w:b/>
          <w:bCs/>
          <w:sz w:val="22"/>
          <w:u w:val="none"/>
        </w:rPr>
        <w:t xml:space="preserve"> </w:t>
      </w:r>
    </w:p>
    <w:p w14:paraId="36F4D177" w14:textId="77777777" w:rsidR="00DB1CF7" w:rsidRDefault="001F30F6">
      <w:pPr>
        <w:spacing w:after="0"/>
        <w:rPr>
          <w:sz w:val="20"/>
        </w:rPr>
      </w:pPr>
      <w:r>
        <w:rPr>
          <w:sz w:val="20"/>
        </w:rPr>
        <w:t xml:space="preserve"> </w:t>
      </w:r>
    </w:p>
    <w:p w14:paraId="734E330F" w14:textId="77777777" w:rsidR="006656F6" w:rsidRDefault="006656F6">
      <w:pPr>
        <w:spacing w:after="0"/>
        <w:rPr>
          <w:sz w:val="20"/>
        </w:rPr>
      </w:pPr>
    </w:p>
    <w:tbl>
      <w:tblPr>
        <w:tblW w:w="10813" w:type="dxa"/>
        <w:tblInd w:w="-1139" w:type="dxa"/>
        <w:tblLayout w:type="fixed"/>
        <w:tblLook w:val="0400" w:firstRow="0" w:lastRow="0" w:firstColumn="0" w:lastColumn="0" w:noHBand="0" w:noVBand="1"/>
      </w:tblPr>
      <w:tblGrid>
        <w:gridCol w:w="329"/>
        <w:gridCol w:w="1151"/>
        <w:gridCol w:w="712"/>
        <w:gridCol w:w="1069"/>
        <w:gridCol w:w="2042"/>
        <w:gridCol w:w="956"/>
        <w:gridCol w:w="612"/>
        <w:gridCol w:w="1612"/>
        <w:gridCol w:w="820"/>
        <w:gridCol w:w="1510"/>
      </w:tblGrid>
      <w:tr w:rsidR="006656F6" w14:paraId="4A287601" w14:textId="77777777" w:rsidTr="00EF2866">
        <w:trPr>
          <w:trHeight w:val="487"/>
        </w:trPr>
        <w:tc>
          <w:tcPr>
            <w:tcW w:w="1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  <w:vAlign w:val="center"/>
          </w:tcPr>
          <w:p w14:paraId="4567419D" w14:textId="77777777" w:rsidR="006656F6" w:rsidRDefault="006656F6" w:rsidP="00EF2866">
            <w:pPr>
              <w:ind w:right="34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COMPETENCIAS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</w:tcPr>
          <w:p w14:paraId="254D0E6F" w14:textId="77777777" w:rsidR="006656F6" w:rsidRDefault="006656F6" w:rsidP="00EF2866">
            <w:pPr>
              <w:ind w:right="34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</w:p>
          <w:p w14:paraId="182F8F78" w14:textId="77777777" w:rsidR="006656F6" w:rsidRDefault="006656F6" w:rsidP="00EF2866">
            <w:pPr>
              <w:ind w:right="34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CICLO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</w:tcPr>
          <w:p w14:paraId="739FAB95" w14:textId="77777777" w:rsidR="006656F6" w:rsidRDefault="006656F6" w:rsidP="00EF2866">
            <w:pPr>
              <w:ind w:right="34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</w:p>
          <w:p w14:paraId="4F866DC9" w14:textId="77777777" w:rsidR="006656F6" w:rsidRDefault="006656F6" w:rsidP="00EF2866">
            <w:pPr>
              <w:ind w:right="34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CÓDIGO DE CURSO 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  <w:vAlign w:val="center"/>
          </w:tcPr>
          <w:p w14:paraId="732E9F31" w14:textId="77777777" w:rsidR="006656F6" w:rsidRDefault="006656F6" w:rsidP="00EF2866">
            <w:pPr>
              <w:ind w:right="34"/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ASIGNATURA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  <w:vAlign w:val="center"/>
          </w:tcPr>
          <w:p w14:paraId="5E9E1F92" w14:textId="77777777" w:rsidR="006656F6" w:rsidRDefault="006656F6" w:rsidP="00EF2866">
            <w:pPr>
              <w:ind w:left="53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CREDITO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  <w:vAlign w:val="center"/>
          </w:tcPr>
          <w:p w14:paraId="732E1F25" w14:textId="77777777" w:rsidR="006656F6" w:rsidRDefault="006656F6" w:rsidP="00EF2866">
            <w:pPr>
              <w:ind w:left="65"/>
            </w:pPr>
            <w:proofErr w:type="spellStart"/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V°B°</w:t>
            </w:r>
            <w:proofErr w:type="spellEnd"/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</w:tcPr>
          <w:p w14:paraId="4B6DB8FD" w14:textId="77777777" w:rsidR="006656F6" w:rsidRDefault="006656F6" w:rsidP="00EF286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ASIGANTURA CONVALIDANTE 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</w:tcPr>
          <w:p w14:paraId="4B5EA723" w14:textId="77777777" w:rsidR="006656F6" w:rsidRDefault="006656F6" w:rsidP="00EF286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NOTA PARCIAL 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</w:tcPr>
          <w:p w14:paraId="093ED2C5" w14:textId="77777777" w:rsidR="006656F6" w:rsidRDefault="006656F6" w:rsidP="00EF286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NOTA CONVALIDANTE </w:t>
            </w:r>
          </w:p>
        </w:tc>
      </w:tr>
      <w:tr w:rsidR="006656F6" w14:paraId="2152F75F" w14:textId="77777777" w:rsidTr="00EF2866">
        <w:trPr>
          <w:trHeight w:val="311"/>
        </w:trPr>
        <w:tc>
          <w:tcPr>
            <w:tcW w:w="32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3E52D" w14:textId="77777777" w:rsidR="006656F6" w:rsidRDefault="006656F6" w:rsidP="006656F6">
            <w:pPr>
              <w:ind w:left="9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277997A" wp14:editId="7147CF6F">
                      <wp:extent cx="113850" cy="1491427"/>
                      <wp:effectExtent l="0" t="0" r="0" b="0"/>
                      <wp:docPr id="3" name="Grupo 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3850" cy="1491427"/>
                                <a:chOff x="5289050" y="2579375"/>
                                <a:chExt cx="151450" cy="1946350"/>
                              </a:xfrm>
                            </wpg:grpSpPr>
                            <wpg:grpSp>
                              <wpg:cNvPr id="4" name="Grupo 4"/>
                              <wpg:cNvGrpSpPr/>
                              <wpg:grpSpPr>
                                <a:xfrm>
                                  <a:off x="5289075" y="2579375"/>
                                  <a:ext cx="151422" cy="1946338"/>
                                  <a:chOff x="0" y="-454912"/>
                                  <a:chExt cx="151422" cy="1946338"/>
                                </a:xfrm>
                              </wpg:grpSpPr>
                              <wps:wsp>
                                <wps:cNvPr id="5" name="Rectángulo 5"/>
                                <wps:cNvSpPr/>
                                <wps:spPr>
                                  <a:xfrm>
                                    <a:off x="0" y="0"/>
                                    <a:ext cx="113850" cy="14914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83BEFFD" w14:textId="77777777" w:rsidR="006656F6" w:rsidRDefault="006656F6" w:rsidP="006656F6">
                                      <w:pPr>
                                        <w:spacing w:after="0" w:line="240" w:lineRule="auto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6" name="Rectángulo 6"/>
                                <wps:cNvSpPr/>
                                <wps:spPr>
                                  <a:xfrm rot="-5399999">
                                    <a:off x="-897458" y="442547"/>
                                    <a:ext cx="1946338" cy="15142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E082A2B" w14:textId="77777777" w:rsidR="006656F6" w:rsidRDefault="006656F6" w:rsidP="006656F6">
                                      <w:pPr>
                                        <w:spacing w:line="258" w:lineRule="auto"/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sz w:val="16"/>
                                        </w:rPr>
                                        <w:t>COMPETENCIAS GENERALES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8" name="Rectángulo 8"/>
                                <wps:cNvSpPr/>
                                <wps:spPr>
                                  <a:xfrm rot="-5399999">
                                    <a:off x="56834" y="-66200"/>
                                    <a:ext cx="37753" cy="15142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35F6EFE" w14:textId="77777777" w:rsidR="006656F6" w:rsidRDefault="006656F6" w:rsidP="006656F6">
                                      <w:pPr>
                                        <w:spacing w:line="258" w:lineRule="auto"/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sz w:val="16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277997A" id="Grupo 3" o:spid="_x0000_s1026" style="width:8.95pt;height:117.45pt;mso-position-horizontal-relative:char;mso-position-vertical-relative:line" coordorigin="52890,25793" coordsize="1514,194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">
                      <v:group id="Grupo 4" o:spid="_x0000_s1027" style="position:absolute;left:52890;top:25793;width:1514;height:19464" coordorigin=",-4549" coordsize="1514,19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    <v:rect id="Rectángulo 5" o:spid="_x0000_s1028" style="position:absolute;width:1138;height:149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" filled="f" stroked="f">
                          <v:textbox inset="2.53958mm,2.53958mm,2.53958mm,2.53958mm">
                            <w:txbxContent>
                              <w:p w14:paraId="683BEFFD" w14:textId="77777777" w:rsidR="006656F6" w:rsidRDefault="006656F6" w:rsidP="006656F6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rect id="Rectángulo 6" o:spid="_x0000_s1029" style="position:absolute;left:-8975;top:4426;width:19463;height:151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" filled="f" stroked="f">
                          <v:textbox inset="0,0,0,0">
                            <w:txbxContent>
                              <w:p w14:paraId="6E082A2B" w14:textId="77777777" w:rsidR="006656F6" w:rsidRDefault="006656F6" w:rsidP="006656F6">
                                <w:pPr>
                                  <w:spacing w:line="258" w:lineRule="auto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sz w:val="16"/>
                                  </w:rPr>
                                  <w:t>COMPETENCIAS GENERALES</w:t>
                                </w:r>
                              </w:p>
                            </w:txbxContent>
                          </v:textbox>
                        </v:rect>
                        <v:rect id="Rectángulo 8" o:spid="_x0000_s1030" style="position:absolute;left:569;top:-662;width:376;height:151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" filled="f" stroked="f">
                          <v:textbox inset="0,0,0,0">
                            <w:txbxContent>
                              <w:p w14:paraId="135F6EFE" w14:textId="77777777" w:rsidR="006656F6" w:rsidRDefault="006656F6" w:rsidP="006656F6">
                                <w:pPr>
                                  <w:spacing w:line="258" w:lineRule="auto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sz w:val="16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</v:group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1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BB968A" w14:textId="77777777" w:rsidR="006656F6" w:rsidRDefault="006656F6" w:rsidP="006656F6">
            <w:pPr>
              <w:ind w:right="34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Comunicación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ADF89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E5579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EG102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1EBEE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COMUNICACIÓN 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4F5A9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3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112F6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1348C" w14:textId="3F3A5CE0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/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995C8" w14:textId="1E80689F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/>
          </w:p>
        </w:tc>
        <w:tc>
          <w:tcPr>
            <w:tcW w:w="15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3F8F8" w14:textId="4CD842E8" w:rsidR="006656F6" w:rsidRDefault="006656F6" w:rsidP="006656F6">
            <w:pPr>
              <w:ind w:left="11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/>
          </w:p>
        </w:tc>
      </w:tr>
      <w:tr w:rsidR="006656F6" w14:paraId="62442DE9" w14:textId="77777777" w:rsidTr="00564FFE">
        <w:trPr>
          <w:trHeight w:val="490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8B09C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C13E2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39C51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0B9C1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EG214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2CAEC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REALIDAD NACIONAL Y DERECHOS HUMANOS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3FA736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3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EA4EC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9D790" w14:textId="3CAF14DF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/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9F8363" w14:textId="3D09D14C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/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018CD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12DF93BF" w14:textId="77777777" w:rsidTr="00564FFE">
        <w:trPr>
          <w:trHeight w:val="490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241BF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13120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67277" w14:textId="77777777" w:rsidR="006656F6" w:rsidRDefault="006656F6" w:rsidP="006656F6">
            <w:pPr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5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210E6" w14:textId="77777777" w:rsidR="006656F6" w:rsidRDefault="006656F6" w:rsidP="006656F6">
            <w:pPr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CE311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F474E" w14:textId="77777777" w:rsidR="006656F6" w:rsidRDefault="006656F6" w:rsidP="006656F6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DERECHO EMPRESARIAL Y DE SOCIEDADES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F6FFF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3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882CB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E9B02" w14:textId="2949A7A8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/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5D7FD5" w14:textId="23C074B2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/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DDBA1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391B8F98" w14:textId="77777777" w:rsidTr="00EF2866">
        <w:trPr>
          <w:trHeight w:val="235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3BB37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A1E2A1" w14:textId="77777777" w:rsidR="006656F6" w:rsidRDefault="006656F6" w:rsidP="006656F6">
            <w:pPr>
              <w:ind w:right="34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Uso información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0166D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92891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EG104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61BC3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FÍSICA I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406EB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A419C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3C827" w14:textId="0057F151" w:rsidR="006656F6" w:rsidRDefault="006656F6" w:rsidP="006656F6">
            <w:pPr>
              <w:ind w:left="1"/>
            </w:pPr>
            <w:r/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248C6" w14:textId="09B1AD74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/>
          </w:p>
        </w:tc>
        <w:tc>
          <w:tcPr>
            <w:tcW w:w="15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6EAE25" w14:textId="1F8B8BFC" w:rsidR="006656F6" w:rsidRDefault="006656F6" w:rsidP="006656F6">
            <w:pPr>
              <w:ind w:left="11"/>
              <w:jc w:val="center"/>
            </w:pPr>
            <w:r>
              <w:t>14</w:t>
            </w:r>
          </w:p>
        </w:tc>
      </w:tr>
      <w:tr w:rsidR="006656F6" w14:paraId="4024ED5C" w14:textId="77777777" w:rsidTr="00564FFE">
        <w:trPr>
          <w:trHeight w:val="235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07F00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F51977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EA473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7AECA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CE206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93B26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CONTABILIDAD BÁSICA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EEA63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3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299AE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E6727" w14:textId="25D270FF" w:rsidR="006656F6" w:rsidRDefault="006656F6" w:rsidP="006656F6">
            <w:r>
              <w:t>PLANIFICACION Y ORGANIZACION DE LA PRODUCCION DE PRODUCTOS LACTEOS Y DERIVADOS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80CD3" w14:textId="48D1706A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t>15</w:t>
            </w: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0DA57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7650923C" w14:textId="77777777" w:rsidTr="00564FFE">
        <w:trPr>
          <w:trHeight w:val="379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2AD46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E41E0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21A59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9985B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EG315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6B499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ESTADÍSTICA Y PROBABILIDADES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B2DBE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6BBE6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33347" w14:textId="2CA5E025" w:rsidR="006656F6" w:rsidRDefault="006656F6" w:rsidP="006656F6">
            <w:pPr>
              <w:ind w:left="1"/>
            </w:pPr>
            <w:r>
              <w:t>ESTADISTICA GENERAL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32AFE" w14:textId="1545AA60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t>14</w:t>
            </w: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54A4F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45A59362" w14:textId="77777777" w:rsidTr="00564FFE">
        <w:trPr>
          <w:trHeight w:val="235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70A53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23D5D1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E673A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AEDAA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IN208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C8B8B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FISICA II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225D7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29AD9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B467C" w14:textId="4E86E22B" w:rsidR="006656F6" w:rsidRDefault="006656F6" w:rsidP="006656F6">
            <w:pPr>
              <w:ind w:left="1"/>
            </w:pPr>
            <w:r>
              <w:t>MAQUINARIAS, EQUIPOS E INSTALACIONES PARA PRODUCTOS LACTEOS Y DERIVADOS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BB9BF" w14:textId="7294B8EA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t>15</w:t>
            </w: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19ECA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125CA4AA" w14:textId="77777777" w:rsidTr="00564FFE">
        <w:trPr>
          <w:trHeight w:val="233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3F4EF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868F7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F942F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4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4C1B8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IN403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86006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DIBUJO EN INGENIERÍA 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89826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1DF12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7735B" w14:textId="2760846C" w:rsidR="006656F6" w:rsidRPr="0032372B" w:rsidRDefault="006656F6" w:rsidP="006656F6">
            <w:pPr>
              <w:rPr>
                <w:color w:val="auto"/>
              </w:rPr>
            </w:pPr>
            <w:r>
              <w:t>MAQUINARIAS, EQUIPOS E INSTALACIONES PARA PRODUCTOS DE FRUTAS HORTALIZAS Y AZUCARES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13E47" w14:textId="279F5A86" w:rsidR="006656F6" w:rsidRPr="0032372B" w:rsidRDefault="006656F6" w:rsidP="006656F6">
            <w:pPr>
              <w:rPr>
                <w:rFonts w:ascii="Arial" w:eastAsia="Arial" w:hAnsi="Arial" w:cs="Arial"/>
                <w:color w:val="auto"/>
                <w:sz w:val="16"/>
                <w:szCs w:val="16"/>
              </w:rPr>
            </w:pPr>
            <w:r>
              <w:t>13</w:t>
            </w: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F09EC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7F8F3E56" w14:textId="77777777" w:rsidTr="00EF2866">
        <w:trPr>
          <w:trHeight w:val="461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5BFE3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3F2ECC" w14:textId="77777777" w:rsidR="006656F6" w:rsidRDefault="006656F6" w:rsidP="006656F6">
            <w:pPr>
              <w:ind w:right="115"/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Trabajo en equipo 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31EF3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73E1F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EG212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7100B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FUNDAMENTOS DE LA ADMINISTRACIÓN 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CF353D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3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A2454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9062B7" w14:textId="6A4AA94C" w:rsidR="006656F6" w:rsidRDefault="006656F6" w:rsidP="006656F6">
            <w:r>
              <w:t>ORGANIZACION Y CONSTITUCION DE EMPRESAS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7C2CD" w14:textId="3CC4F07C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t>17</w:t>
            </w:r>
          </w:p>
        </w:tc>
        <w:tc>
          <w:tcPr>
            <w:tcW w:w="15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68EE6B" w14:textId="478603E2" w:rsidR="006656F6" w:rsidRDefault="006656F6" w:rsidP="006656F6">
            <w:r>
              <w:t>15</w:t>
            </w:r>
          </w:p>
        </w:tc>
      </w:tr>
      <w:tr w:rsidR="006656F6" w14:paraId="304B8025" w14:textId="77777777" w:rsidTr="00564FFE">
        <w:trPr>
          <w:trHeight w:val="562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75451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4A70A1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FBC16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4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F6B8A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EG917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D54EB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ACTIVIDADES DE </w:t>
            </w:r>
          </w:p>
          <w:p w14:paraId="542F6F4C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PROYECCIÓN SOCIAL Y VIDA UNIVERSITARIA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CD8BBB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2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764598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8CF0F" w14:textId="3C5162E8" w:rsidR="006656F6" w:rsidRDefault="006656F6" w:rsidP="006656F6">
            <w:pPr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t>LIDERAZGO Y TRABAJO EN EQUIPO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C2939" w14:textId="4D4DCA29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t>15</w:t>
            </w: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64114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3F948EDF" w14:textId="77777777" w:rsidTr="00564FFE">
        <w:trPr>
          <w:trHeight w:val="490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FEA26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46A46C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E9D4D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5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55330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IN416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52578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ECOLOGÍA E IMPACTO AMBIENTAL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B1595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2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47B651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2A1C52" w14:textId="1C624B51" w:rsidR="006656F6" w:rsidRDefault="006656F6" w:rsidP="006656F6">
            <w:pPr>
              <w:ind w:left="1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t>SEGURIDAD E HIGIENE EN PRODUCTOS DE FRUTAS, HORTALIZAS Y AZUCARES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8D1D35" w14:textId="194C3A39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t>16</w:t>
            </w: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61C32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235F6B71" w14:textId="77777777" w:rsidTr="00EF2866">
        <w:trPr>
          <w:trHeight w:val="235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9C4BF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3DB504" w14:textId="77777777" w:rsidR="006656F6" w:rsidRDefault="006656F6" w:rsidP="006656F6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Análisis crítico y reflexivo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64E4B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6660B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EG101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582D2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MATEMÁTICA BÁSICA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88F6C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319F9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822F9" w14:textId="726851E1" w:rsidR="006656F6" w:rsidRDefault="006656F6" w:rsidP="006656F6">
            <w:pPr>
              <w:ind w:left="1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t>OFIMATICA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2892B" w14:textId="01F01528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t>14</w:t>
            </w:r>
          </w:p>
        </w:tc>
        <w:tc>
          <w:tcPr>
            <w:tcW w:w="15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E500E1" w14:textId="7B4FDDEC" w:rsidR="006656F6" w:rsidRDefault="006656F6" w:rsidP="006656F6">
            <w:pPr>
              <w:ind w:left="11"/>
              <w:jc w:val="center"/>
            </w:pPr>
            <w:r>
              <w:t>14</w:t>
            </w:r>
          </w:p>
        </w:tc>
      </w:tr>
      <w:tr w:rsidR="006656F6" w14:paraId="23EA7F09" w14:textId="77777777" w:rsidTr="00564FFE">
        <w:trPr>
          <w:trHeight w:val="236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98E44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C393BA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73C49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07DB6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EG105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363A4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QUÍMICA GENERAL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27115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8F8AF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94B68" w14:textId="31641617" w:rsidR="006656F6" w:rsidRDefault="006656F6" w:rsidP="006656F6">
            <w:pPr>
              <w:ind w:left="1"/>
              <w:jc w:val="both"/>
            </w:pPr>
            <w:r>
              <w:t>PROCESOS PARA PRODUCTOS DE FRUTAS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EBC1B" w14:textId="271A2758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t>14</w:t>
            </w: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34427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6A621567" w14:textId="77777777" w:rsidTr="00564FFE">
        <w:trPr>
          <w:trHeight w:val="235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84133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8A45EE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96D71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84172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IN201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3917F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QUÍMICA INDUSTRIAL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1A23B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3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99D41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2AF11" w14:textId="6D2A3F3A" w:rsidR="006656F6" w:rsidRDefault="006656F6" w:rsidP="006656F6">
            <w:pPr>
              <w:ind w:left="1"/>
              <w:jc w:val="both"/>
            </w:pPr>
            <w:r>
              <w:t>MATERIAS PRIMAS E INSUMOS EN PRODUCTOS DE FRUTAS, HORTALIZAS Y AZUCARES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2DA97" w14:textId="67B02FE4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t>15</w:t>
            </w: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8D4A3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09B2073D" w14:textId="77777777" w:rsidTr="00564FFE">
        <w:trPr>
          <w:trHeight w:val="235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C065B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CA727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551B0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BDAED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IN311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A9808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ANÁLISIS MATEMÁTICO III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72DE4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86C81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7612F" w14:textId="1029C78F" w:rsidR="006656F6" w:rsidRDefault="006656F6" w:rsidP="006656F6">
            <w:pPr>
              <w:ind w:left="4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t>FUNDAMENTOS DE INVESTIGACION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83D7C" w14:textId="08C88883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t>13</w:t>
            </w: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BB02B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617903C5" w14:textId="77777777" w:rsidTr="00EF2866">
        <w:trPr>
          <w:trHeight w:val="485"/>
        </w:trPr>
        <w:tc>
          <w:tcPr>
            <w:tcW w:w="32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C69AF" w14:textId="77777777" w:rsidR="006656F6" w:rsidRDefault="006656F6" w:rsidP="006656F6"/>
        </w:tc>
        <w:tc>
          <w:tcPr>
            <w:tcW w:w="11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F23B8" w14:textId="77777777" w:rsidR="006656F6" w:rsidRDefault="006656F6" w:rsidP="006656F6"/>
        </w:tc>
        <w:tc>
          <w:tcPr>
            <w:tcW w:w="7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A53E6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106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17F24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IN301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740BA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FUNDAMENTOS DE PROGRAMACION </w:t>
            </w:r>
          </w:p>
        </w:tc>
        <w:tc>
          <w:tcPr>
            <w:tcW w:w="95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ADF56" w14:textId="77777777" w:rsidR="006656F6" w:rsidRDefault="006656F6" w:rsidP="006656F6">
            <w:pPr>
              <w:ind w:right="13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96AFD3" w14:textId="77777777" w:rsidR="006656F6" w:rsidRDefault="006656F6" w:rsidP="006656F6">
            <w:pPr>
              <w:ind w:left="32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E3F35E" w14:textId="0A6074EB" w:rsidR="006656F6" w:rsidRDefault="006656F6" w:rsidP="006656F6">
            <w:pPr>
              <w:jc w:val="both"/>
            </w:pPr>
            <w:r>
              <w:t>INFORMATICA E INTERNET</w:t>
            </w:r>
          </w:p>
        </w:tc>
        <w:tc>
          <w:tcPr>
            <w:tcW w:w="8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FC1C16" w14:textId="2DD974BE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t>16</w:t>
            </w:r>
          </w:p>
        </w:tc>
        <w:tc>
          <w:tcPr>
            <w:tcW w:w="15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E6803" w14:textId="435F5887" w:rsidR="006656F6" w:rsidRDefault="006656F6" w:rsidP="006656F6">
            <w:pPr>
              <w:jc w:val="center"/>
            </w:pPr>
            <w:r>
              <w:t>14</w:t>
            </w:r>
          </w:p>
        </w:tc>
      </w:tr>
      <w:tr w:rsidR="006656F6" w14:paraId="45CBA0D8" w14:textId="77777777" w:rsidTr="00EF2866">
        <w:trPr>
          <w:trHeight w:val="490"/>
        </w:trPr>
        <w:tc>
          <w:tcPr>
            <w:tcW w:w="32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27DBF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1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EF8C7" w14:textId="77777777" w:rsidR="006656F6" w:rsidRDefault="006656F6" w:rsidP="006656F6">
            <w:pPr>
              <w:ind w:right="14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Compromiso con </w:t>
            </w:r>
          </w:p>
          <w:p w14:paraId="4ACAD5D1" w14:textId="77777777" w:rsidR="006656F6" w:rsidRDefault="006656F6" w:rsidP="006656F6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principios, valores y mejora continua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97F80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D43C3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IG103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BD901D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LÓGICA GENERAL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4EA78A" w14:textId="77777777" w:rsidR="006656F6" w:rsidRDefault="006656F6" w:rsidP="006656F6">
            <w:pPr>
              <w:ind w:right="13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3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7E2E7A" w14:textId="77777777" w:rsidR="006656F6" w:rsidRDefault="006656F6" w:rsidP="006656F6">
            <w:pPr>
              <w:ind w:left="32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C9D3E4" w14:textId="000F483E" w:rsidR="006656F6" w:rsidRDefault="006656F6" w:rsidP="006656F6">
            <w:pPr>
              <w:ind w:left="4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t>LOGICA Y FUNCIONES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295F0" w14:textId="31721152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t>14</w:t>
            </w:r>
          </w:p>
        </w:tc>
        <w:tc>
          <w:tcPr>
            <w:tcW w:w="15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CEF64C" w14:textId="4201AB5C" w:rsidR="006656F6" w:rsidRDefault="006656F6" w:rsidP="006656F6">
            <w:pPr>
              <w:jc w:val="center"/>
            </w:pPr>
            <w:r>
              <w:t>14</w:t>
            </w:r>
          </w:p>
        </w:tc>
      </w:tr>
      <w:tr w:rsidR="006656F6" w14:paraId="7F07428E" w14:textId="77777777" w:rsidTr="00564FFE">
        <w:trPr>
          <w:trHeight w:val="461"/>
        </w:trPr>
        <w:tc>
          <w:tcPr>
            <w:tcW w:w="32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65324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0494C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8AB72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60F27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EG210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023BC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ÉTICA Y RESPONSABILIDAD PROFESIONAL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97B198" w14:textId="77777777" w:rsidR="006656F6" w:rsidRDefault="006656F6" w:rsidP="006656F6">
            <w:pPr>
              <w:ind w:right="13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2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850D4E" w14:textId="77777777" w:rsidR="006656F6" w:rsidRDefault="006656F6" w:rsidP="006656F6">
            <w:pPr>
              <w:ind w:left="32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5C3131" w14:textId="3EB26488" w:rsidR="006656F6" w:rsidRDefault="006656F6" w:rsidP="006656F6">
            <w:pPr>
              <w:ind w:left="4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t>COMPORTAMIENTO ETICO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D8060F" w14:textId="655310A5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t>15</w:t>
            </w: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D3E99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78005943" w14:textId="77777777" w:rsidTr="00564FFE">
        <w:trPr>
          <w:trHeight w:val="461"/>
        </w:trPr>
        <w:tc>
          <w:tcPr>
            <w:tcW w:w="32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12CA8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6B1899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B912F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7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D6541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EG416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25CC2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METODOLOGÍA DE LA </w:t>
            </w:r>
          </w:p>
          <w:p w14:paraId="1B6D58EB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INVESTIGACIÓN CIENTÍFICA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F8EC10" w14:textId="77777777" w:rsidR="006656F6" w:rsidRDefault="006656F6" w:rsidP="006656F6">
            <w:pPr>
              <w:ind w:right="13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85009A" w14:textId="77777777" w:rsidR="006656F6" w:rsidRDefault="006656F6" w:rsidP="006656F6">
            <w:pPr>
              <w:ind w:left="32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4BECD" w14:textId="6E92D846" w:rsidR="006656F6" w:rsidRDefault="006656F6" w:rsidP="006656F6">
            <w:pPr>
              <w:ind w:left="4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t>INNOVACION TECNOLOGICA EN PRODUCTOS DE FRUTAS, HORTALIZAS Y AZUCARES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C8BAC8" w14:textId="5CC78DAC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t>14</w:t>
            </w: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24B51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18AB4105" w14:textId="77777777" w:rsidTr="00564FFE">
        <w:trPr>
          <w:trHeight w:val="458"/>
        </w:trPr>
        <w:tc>
          <w:tcPr>
            <w:tcW w:w="32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D5354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29E40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DC3D4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EA044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IN108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71B1B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INTRODUCCIÓN A LA </w:t>
            </w:r>
          </w:p>
          <w:p w14:paraId="7727C2CE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INGENIERÍA INDUSTRIAL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695D89" w14:textId="77777777" w:rsidR="006656F6" w:rsidRDefault="006656F6" w:rsidP="006656F6">
            <w:pPr>
              <w:ind w:right="13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3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361E9F" w14:textId="77777777" w:rsidR="006656F6" w:rsidRDefault="006656F6" w:rsidP="006656F6">
            <w:pPr>
              <w:ind w:left="32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418909" w14:textId="4DA6AB92" w:rsidR="006656F6" w:rsidRDefault="006656F6" w:rsidP="006656F6">
            <w:pPr>
              <w:ind w:left="4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t>PLANIFICACION Y ORGANIZACION DE LA PRODUCCION DE PRODUCTOS DE FRUTAS, HORTALIZAS Y AZUCARES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32FEDB" w14:textId="127FD8A3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t>14</w:t>
            </w: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7D034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5777F169" w14:textId="77777777" w:rsidTr="00EF2866">
        <w:trPr>
          <w:trHeight w:val="235"/>
        </w:trPr>
        <w:tc>
          <w:tcPr>
            <w:tcW w:w="32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A2665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CFD8C4" w14:textId="77777777" w:rsidR="006656F6" w:rsidRDefault="006656F6" w:rsidP="006656F6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Pensamiento creativo e innovador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BBC94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E70C0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IN207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860AD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ANÁLISIS MATEMÁTICO I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1880A" w14:textId="77777777" w:rsidR="006656F6" w:rsidRDefault="006656F6" w:rsidP="006656F6">
            <w:pPr>
              <w:ind w:right="13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CD481" w14:textId="77777777" w:rsidR="006656F6" w:rsidRDefault="006656F6" w:rsidP="006656F6">
            <w:pPr>
              <w:ind w:left="32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12FDB" w14:textId="3ABC594B" w:rsidR="006656F6" w:rsidRDefault="006656F6" w:rsidP="006656F6">
            <w:pPr>
              <w:ind w:left="4"/>
              <w:jc w:val="both"/>
            </w:pPr>
            <w:r>
              <w:t>CONTROL DE CALIDAD EN PRODUCTOS DE FRUTAS, HORTALIZAS Y AZUCARES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5B9FA" w14:textId="0E10EF63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t>14</w:t>
            </w:r>
          </w:p>
        </w:tc>
        <w:tc>
          <w:tcPr>
            <w:tcW w:w="15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C885B" w14:textId="5517AF61" w:rsidR="006656F6" w:rsidRDefault="006656F6" w:rsidP="006656F6">
            <w:pPr>
              <w:ind w:left="31"/>
              <w:jc w:val="center"/>
            </w:pPr>
            <w:r>
              <w:t>14</w:t>
            </w:r>
          </w:p>
        </w:tc>
      </w:tr>
      <w:tr w:rsidR="006656F6" w14:paraId="6BF64672" w14:textId="77777777" w:rsidTr="00564FFE">
        <w:trPr>
          <w:trHeight w:val="236"/>
        </w:trPr>
        <w:tc>
          <w:tcPr>
            <w:tcW w:w="32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527A1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7E2733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2B5F4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B3718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CE309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D6B50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MACROECONOMÍA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A9C81" w14:textId="77777777" w:rsidR="006656F6" w:rsidRDefault="006656F6" w:rsidP="006656F6">
            <w:pPr>
              <w:ind w:right="13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2BC6E" w14:textId="77777777" w:rsidR="006656F6" w:rsidRDefault="006656F6" w:rsidP="006656F6">
            <w:pPr>
              <w:ind w:left="32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3B14F" w14:textId="19BA2F31" w:rsidR="006656F6" w:rsidRDefault="006656F6" w:rsidP="006656F6">
            <w:pPr>
              <w:ind w:left="4"/>
              <w:jc w:val="both"/>
            </w:pPr>
            <w:r>
              <w:t>SOCIEDAD Y ECONOMIA EN LA GLOBALIZACION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60C60" w14:textId="66BA7227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t>14</w:t>
            </w: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58F45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42A4379E" w14:textId="77777777" w:rsidTr="00564FFE">
        <w:trPr>
          <w:trHeight w:val="235"/>
        </w:trPr>
        <w:tc>
          <w:tcPr>
            <w:tcW w:w="32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97155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7DB5B4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07C7B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4361A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IN311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C5EDC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ANÁLISIS MATEMÁTICO II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FE879" w14:textId="77777777" w:rsidR="006656F6" w:rsidRDefault="006656F6" w:rsidP="006656F6">
            <w:pPr>
              <w:ind w:right="13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65FE5" w14:textId="77777777" w:rsidR="006656F6" w:rsidRDefault="006656F6" w:rsidP="006656F6">
            <w:pPr>
              <w:ind w:left="32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9AA48" w14:textId="2589E875" w:rsidR="006656F6" w:rsidRDefault="006656F6" w:rsidP="006656F6">
            <w:pPr>
              <w:ind w:left="4"/>
              <w:jc w:val="both"/>
            </w:pPr>
            <w:r>
              <w:t>CONTROL DE CALIDAD PARA BEBIDAS INDUSTRIALES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6810C" w14:textId="16B1294B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t>13</w:t>
            </w: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16AA0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1E83EC7C" w14:textId="77777777" w:rsidTr="00564FFE">
        <w:trPr>
          <w:trHeight w:val="236"/>
        </w:trPr>
        <w:tc>
          <w:tcPr>
            <w:tcW w:w="32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68AC8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36E116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5FF4E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4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025FC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CE416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DF56F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MICROECONOMÍA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D88B3" w14:textId="77777777" w:rsidR="006656F6" w:rsidRDefault="006656F6" w:rsidP="006656F6">
            <w:pPr>
              <w:ind w:right="13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23203" w14:textId="77777777" w:rsidR="006656F6" w:rsidRDefault="006656F6" w:rsidP="006656F6">
            <w:pPr>
              <w:ind w:left="32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58803" w14:textId="54A158CB" w:rsidR="006656F6" w:rsidRDefault="006656F6" w:rsidP="006656F6">
            <w:pPr>
              <w:ind w:left="4"/>
            </w:pPr>
            <w:r/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FBCA7" w14:textId="36A78B8C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/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4F2D0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6EA2B145" w14:textId="77777777" w:rsidTr="00EF2866">
        <w:trPr>
          <w:trHeight w:val="377"/>
        </w:trPr>
        <w:tc>
          <w:tcPr>
            <w:tcW w:w="1480" w:type="dxa"/>
            <w:gridSpan w:val="2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46141023" w14:textId="77777777" w:rsidR="006656F6" w:rsidRDefault="006656F6" w:rsidP="006656F6">
            <w:pPr>
              <w:ind w:left="4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ABBE64F" w14:textId="77777777" w:rsidR="006656F6" w:rsidRDefault="006656F6" w:rsidP="006656F6">
            <w:pPr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57F2523" w14:textId="77777777" w:rsidR="006656F6" w:rsidRDefault="006656F6" w:rsidP="006656F6">
            <w:pPr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9C091A5" w14:textId="77777777" w:rsidR="006656F6" w:rsidRDefault="006656F6" w:rsidP="006656F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TOTAL DE CRÉDITOS A CONVALIDAR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BA0504A" w14:textId="77777777" w:rsidR="006656F6" w:rsidRDefault="006656F6" w:rsidP="006656F6">
            <w:pPr>
              <w:ind w:right="11"/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82 </w:t>
            </w:r>
          </w:p>
        </w:tc>
        <w:tc>
          <w:tcPr>
            <w:tcW w:w="4554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60350F8E" w14:textId="77777777" w:rsidR="006656F6" w:rsidRDefault="006656F6" w:rsidP="006656F6">
            <w:pPr>
              <w:ind w:left="242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ab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ab/>
              <w:t xml:space="preserve"> </w:t>
            </w:r>
          </w:p>
        </w:tc>
      </w:tr>
    </w:tbl>
    <w:p w14:paraId="00177475" w14:textId="77777777" w:rsidR="006656F6" w:rsidRDefault="006656F6">
      <w:pPr>
        <w:spacing w:after="0"/>
        <w:rPr>
          <w:sz w:val="20"/>
        </w:rPr>
      </w:pPr>
    </w:p>
    <w:p w14:paraId="635C7691" w14:textId="77777777" w:rsidR="006656F6" w:rsidRDefault="006656F6">
      <w:pPr>
        <w:spacing w:after="0"/>
        <w:rPr>
          <w:sz w:val="20"/>
        </w:rPr>
      </w:pPr>
    </w:p>
    <w:p w14:paraId="6D4476BF" w14:textId="77777777" w:rsidR="006656F6" w:rsidRDefault="006656F6">
      <w:pPr>
        <w:spacing w:after="0"/>
        <w:rPr>
          <w:sz w:val="20"/>
        </w:rPr>
      </w:pPr>
    </w:p>
    <w:p w14:paraId="05172E7D" w14:textId="77777777" w:rsidR="006656F6" w:rsidRDefault="006656F6">
      <w:pPr>
        <w:spacing w:after="0"/>
        <w:rPr>
          <w:sz w:val="20"/>
        </w:rPr>
      </w:pPr>
    </w:p>
    <w:p w14:paraId="06BFE144" w14:textId="77777777" w:rsidR="00DB1CF7" w:rsidRDefault="001F30F6">
      <w:pPr>
        <w:spacing w:after="0"/>
      </w:pPr>
      <w:r>
        <w:rPr>
          <w:sz w:val="20"/>
        </w:rPr>
        <w:t xml:space="preserve"> </w:t>
      </w:r>
    </w:p>
    <w:p w14:paraId="0A319E09" w14:textId="77777777" w:rsidR="00DB1CF7" w:rsidRDefault="001F30F6">
      <w:pPr>
        <w:spacing w:after="0"/>
      </w:pPr>
      <w:r>
        <w:rPr>
          <w:sz w:val="20"/>
        </w:rPr>
        <w:t xml:space="preserve"> </w:t>
      </w:r>
    </w:p>
    <w:tbl>
      <w:tblPr>
        <w:tblStyle w:val="TableGrid"/>
        <w:tblW w:w="6805" w:type="dxa"/>
        <w:tblInd w:w="1039" w:type="dxa"/>
        <w:tblCellMar>
          <w:top w:w="82" w:type="dxa"/>
          <w:left w:w="108" w:type="dxa"/>
          <w:right w:w="70" w:type="dxa"/>
        </w:tblCellMar>
        <w:tblLook w:val="04A0" w:firstRow="1" w:lastRow="0" w:firstColumn="1" w:lastColumn="0" w:noHBand="0" w:noVBand="1"/>
      </w:tblPr>
      <w:tblGrid>
        <w:gridCol w:w="406"/>
        <w:gridCol w:w="4889"/>
        <w:gridCol w:w="1510"/>
      </w:tblGrid>
      <w:tr w:rsidR="00DB1CF7" w14:paraId="610F11C1" w14:textId="77777777" w:rsidTr="0020796E">
        <w:trPr>
          <w:trHeight w:val="224"/>
        </w:trPr>
        <w:tc>
          <w:tcPr>
            <w:tcW w:w="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</w:tcPr>
          <w:p w14:paraId="2C8878D1" w14:textId="77777777" w:rsidR="00DB1CF7" w:rsidRDefault="001F30F6">
            <w:r>
              <w:rPr>
                <w:b/>
                <w:sz w:val="18"/>
              </w:rPr>
              <w:lastRenderedPageBreak/>
              <w:t xml:space="preserve">N° </w:t>
            </w:r>
          </w:p>
        </w:tc>
        <w:tc>
          <w:tcPr>
            <w:tcW w:w="4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</w:tcPr>
          <w:p w14:paraId="0A8FB096" w14:textId="77777777" w:rsidR="00DB1CF7" w:rsidRDefault="001F30F6">
            <w:pPr>
              <w:ind w:right="48"/>
              <w:jc w:val="center"/>
            </w:pPr>
            <w:r>
              <w:rPr>
                <w:b/>
                <w:sz w:val="18"/>
              </w:rPr>
              <w:t xml:space="preserve">ASIGNATURA A CONVALIDAR POR EXAMEN SUFICIENCIA 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</w:tcPr>
          <w:p w14:paraId="457628FB" w14:textId="77777777" w:rsidR="00DB1CF7" w:rsidRDefault="001F30F6">
            <w:pPr>
              <w:ind w:right="41"/>
              <w:jc w:val="center"/>
            </w:pPr>
            <w:r>
              <w:rPr>
                <w:b/>
                <w:sz w:val="18"/>
              </w:rPr>
              <w:t xml:space="preserve">NOTA </w:t>
            </w:r>
          </w:p>
        </w:tc>
      </w:tr>
      <w:tr w:rsidR="00DB1CF7" w14:paraId="53003ED8" w14:textId="77777777" w:rsidTr="0020796E">
        <w:trPr>
          <w:trHeight w:val="439"/>
        </w:trPr>
        <w:tc>
          <w:tcPr>
            <w:tcW w:w="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28FA86" w14:textId="77777777" w:rsidR="00DB1CF7" w:rsidRDefault="001F30F6">
            <w:pPr>
              <w:ind w:right="38"/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4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1F9F40" w14:textId="08AFF69B" w:rsidR="00DB1CF7" w:rsidRDefault="00DB1CF7">
            <w:pPr>
              <w:jc w:val="center"/>
            </w:pPr>
            <w:r>
              <w:t>COMUNICACIÓN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2D3969" w14:textId="77777777" w:rsidR="00DB1CF7" w:rsidRDefault="001F30F6">
            <w:pPr>
              <w:ind w:left="1"/>
              <w:jc w:val="center"/>
            </w:pPr>
            <w:r>
              <w:rPr>
                <w:b/>
                <w:sz w:val="18"/>
              </w:rPr>
            </w:r>
          </w:p>
        </w:tc>
      </w:tr>
      <w:tr w:rsidR="00DB1CF7" w14:paraId="4D74A0A8" w14:textId="77777777" w:rsidTr="0020796E">
        <w:trPr>
          <w:trHeight w:val="425"/>
        </w:trPr>
        <w:tc>
          <w:tcPr>
            <w:tcW w:w="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77CC2B" w14:textId="77777777" w:rsidR="00DB1CF7" w:rsidRDefault="001F30F6">
            <w:pPr>
              <w:ind w:right="38"/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w="4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07672" w14:textId="61944E08" w:rsidR="00DB1CF7" w:rsidRDefault="00DB1CF7">
            <w:pPr>
              <w:jc w:val="center"/>
            </w:pPr>
            <w:r>
              <w:t>REALIDAD NACIONAL Y DERECHOS HUMANOS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2CD1AD" w14:textId="77777777" w:rsidR="00DB1CF7" w:rsidRDefault="001F30F6">
            <w:pPr>
              <w:ind w:left="1"/>
              <w:jc w:val="center"/>
            </w:pPr>
            <w:r>
              <w:rPr>
                <w:b/>
                <w:sz w:val="18"/>
              </w:rPr>
            </w:r>
          </w:p>
        </w:tc>
      </w:tr>
      <w:tr w:rsidR="00DB1CF7" w14:paraId="0B5121AA" w14:textId="77777777" w:rsidTr="0020796E">
        <w:trPr>
          <w:trHeight w:val="419"/>
        </w:trPr>
        <w:tc>
          <w:tcPr>
            <w:tcW w:w="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441976" w14:textId="77777777" w:rsidR="00DB1CF7" w:rsidRDefault="001F30F6">
            <w:pPr>
              <w:ind w:right="38"/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w="4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9181D5" w14:textId="11826BD1" w:rsidR="00DB1CF7" w:rsidRDefault="00DB1CF7">
            <w:pPr>
              <w:jc w:val="center"/>
            </w:pPr>
            <w:r>
              <w:t>DERECHO EMPRESARIAL Y DE SOCIEDADES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2EAA8A" w14:textId="77777777" w:rsidR="00DB1CF7" w:rsidRDefault="001F30F6">
            <w:pPr>
              <w:ind w:left="1"/>
              <w:jc w:val="center"/>
            </w:pPr>
            <w:r>
              <w:rPr>
                <w:b/>
                <w:sz w:val="18"/>
              </w:rPr>
            </w:r>
          </w:p>
        </w:tc>
      </w:tr>
      <w:tr w:rsidR="00DB1CF7" w14:paraId="38104577" w14:textId="77777777" w:rsidTr="0020796E">
        <w:trPr>
          <w:trHeight w:val="405"/>
        </w:trPr>
        <w:tc>
          <w:tcPr>
            <w:tcW w:w="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852CB5" w14:textId="77777777" w:rsidR="00DB1CF7" w:rsidRDefault="001F30F6">
            <w:pPr>
              <w:ind w:right="38"/>
              <w:jc w:val="center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w="4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10ED34" w14:textId="536EDB69" w:rsidR="00DB1CF7" w:rsidRDefault="00DB1CF7">
            <w:pPr>
              <w:jc w:val="center"/>
            </w:pPr>
            <w:r>
              <w:t>FÍSICA I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68A860" w14:textId="77777777" w:rsidR="00DB1CF7" w:rsidRDefault="001F30F6">
            <w:pPr>
              <w:ind w:left="1"/>
              <w:jc w:val="center"/>
            </w:pPr>
            <w:r>
              <w:rPr>
                <w:b/>
                <w:sz w:val="18"/>
              </w:rPr>
            </w:r>
          </w:p>
        </w:tc>
      </w:tr>
      <w:tr w:rsidR="00FF4DBF" w14:paraId="4DEA72CA" w14:textId="77777777" w:rsidTr="003D4331">
        <w:trPr>
          <w:trHeight w:val="411"/>
        </w:trPr>
        <w:tc>
          <w:tcPr>
            <w:tcW w:w="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45B0DB" w14:textId="77777777" w:rsidR="00FF4DBF" w:rsidRDefault="00FF4DBF" w:rsidP="00FF4DBF">
            <w:pPr>
              <w:ind w:right="38"/>
              <w:jc w:val="center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w="4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EBE78" w14:textId="5EE4249B" w:rsidR="00FF4DBF" w:rsidRDefault="00FF4DBF" w:rsidP="00FF4DBF">
            <w:pPr>
              <w:jc w:val="center"/>
            </w:pPr>
            <w:r>
              <w:t>MICROECONOMÍA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DAD33" w14:textId="77777777" w:rsidR="00FF4DBF" w:rsidRDefault="00FF4DBF" w:rsidP="00FF4DBF">
            <w:pPr>
              <w:ind w:left="1"/>
              <w:jc w:val="center"/>
            </w:pPr>
            <w:r>
              <w:rPr>
                <w:b/>
                <w:sz w:val="18"/>
              </w:rPr>
            </w:r>
          </w:p>
        </w:tc>
      </w:tr>
      <w:tr w:rsidR="00FF4DBF" w14:paraId="278CDDA0" w14:textId="77777777" w:rsidTr="003D4331">
        <w:trPr>
          <w:trHeight w:val="411"/>
        </w:trPr>
        <w:tc>
          <w:tcPr>
            <w:tcW w:w="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D62977" w14:textId="621F0031" w:rsidR="00FF4DBF" w:rsidRDefault="00FF4DBF" w:rsidP="00FF4DBF">
            <w:pPr>
              <w:ind w:right="3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6</w:t>
            </w:r>
          </w:p>
        </w:tc>
        <w:tc>
          <w:tcPr>
            <w:tcW w:w="4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19FFC" w14:textId="715D49DD" w:rsidR="00FF4DBF" w:rsidRDefault="00FF4DBF" w:rsidP="00FF4DBF">
            <w:pPr>
              <w:jc w:val="center"/>
              <w:rPr>
                <w:b/>
                <w:sz w:val="18"/>
              </w:rPr>
            </w:pPr>
            <w:r/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6353A6" w14:textId="77777777" w:rsidR="00FF4DBF" w:rsidRDefault="00FF4DBF" w:rsidP="00FF4DBF">
            <w:pPr>
              <w:ind w:left="1"/>
              <w:jc w:val="center"/>
              <w:rPr>
                <w:b/>
                <w:sz w:val="18"/>
              </w:rPr>
            </w:pPr>
            <w:r/>
          </w:p>
        </w:tc>
      </w:tr>
      <w:tr w:rsidR="00010147" w14:paraId="5FB1AF51" w14:textId="77777777" w:rsidTr="003D4331">
        <w:trPr>
          <w:trHeight w:val="411"/>
        </w:trPr>
        <w:tc>
          <w:tcPr>
            <w:tcW w:w="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3576D9" w14:textId="3E9FA1F3" w:rsidR="00010147" w:rsidRDefault="00010147" w:rsidP="00FF4DBF">
            <w:pPr>
              <w:ind w:right="3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7</w:t>
            </w:r>
          </w:p>
        </w:tc>
        <w:tc>
          <w:tcPr>
            <w:tcW w:w="4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D06F2" w14:textId="77777777" w:rsidR="00010147" w:rsidRDefault="00010147" w:rsidP="00FF4DBF">
            <w:pPr>
              <w:jc w:val="center"/>
              <w:rPr>
                <w:b/>
                <w:sz w:val="18"/>
              </w:rPr>
            </w:pPr>
            <w:r/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A060E2" w14:textId="77777777" w:rsidR="00010147" w:rsidRDefault="00010147" w:rsidP="00FF4DBF">
            <w:pPr>
              <w:ind w:left="1"/>
              <w:jc w:val="center"/>
              <w:rPr>
                <w:b/>
                <w:sz w:val="18"/>
              </w:rPr>
            </w:pPr>
            <w:r/>
          </w:p>
        </w:tc>
      </w:tr>
    </w:tbl>
    <w:p w14:paraId="2E265307" w14:textId="5BEF8DBF" w:rsidR="00DB1CF7" w:rsidRDefault="00DB1CF7">
      <w:pPr>
        <w:spacing w:after="0"/>
        <w:ind w:left="1559"/>
        <w:jc w:val="center"/>
        <w:rPr>
          <w:sz w:val="20"/>
        </w:rPr>
      </w:pPr>
    </w:p>
    <w:p w14:paraId="5FA41D39" w14:textId="77777777" w:rsidR="006656F6" w:rsidRDefault="006656F6">
      <w:pPr>
        <w:spacing w:after="0"/>
        <w:ind w:left="1559"/>
        <w:jc w:val="center"/>
        <w:rPr>
          <w:sz w:val="20"/>
        </w:rPr>
      </w:pPr>
    </w:p>
    <w:p w14:paraId="03929F12" w14:textId="79764B0C" w:rsidR="006656F6" w:rsidRDefault="006656F6">
      <w:pPr>
        <w:spacing w:after="0"/>
        <w:ind w:left="1559"/>
        <w:jc w:val="center"/>
        <w:rPr>
          <w:sz w:val="20"/>
        </w:rPr>
      </w:pPr>
      <w:r w:rsidRPr="001F3CE0">
        <w:rPr>
          <w:noProof/>
        </w:rPr>
        <w:drawing>
          <wp:inline distT="0" distB="0" distL="0" distR="0" wp14:anchorId="4A29F54F" wp14:editId="46B4AB8B">
            <wp:extent cx="4320914" cy="1371719"/>
            <wp:effectExtent l="0" t="0" r="381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7E979" w14:textId="77777777" w:rsidR="006656F6" w:rsidRDefault="006656F6">
      <w:pPr>
        <w:spacing w:after="0"/>
        <w:ind w:left="1559"/>
        <w:jc w:val="center"/>
        <w:rPr>
          <w:sz w:val="20"/>
        </w:rPr>
      </w:pPr>
    </w:p>
    <w:p w14:paraId="6CB8C0EF" w14:textId="77777777" w:rsidR="006656F6" w:rsidRDefault="006656F6">
      <w:pPr>
        <w:spacing w:after="0"/>
        <w:ind w:left="1559"/>
        <w:jc w:val="center"/>
        <w:rPr>
          <w:sz w:val="20"/>
        </w:rPr>
      </w:pPr>
    </w:p>
    <w:p w14:paraId="3B76A41F" w14:textId="77777777" w:rsidR="006656F6" w:rsidRDefault="006656F6">
      <w:pPr>
        <w:spacing w:after="0"/>
        <w:ind w:left="1559"/>
        <w:jc w:val="center"/>
        <w:rPr>
          <w:sz w:val="20"/>
        </w:rPr>
      </w:pPr>
    </w:p>
    <w:p w14:paraId="2B52CBB3" w14:textId="77777777" w:rsidR="006656F6" w:rsidRDefault="006656F6">
      <w:pPr>
        <w:spacing w:after="0"/>
        <w:ind w:left="1559"/>
        <w:jc w:val="center"/>
      </w:pPr>
    </w:p>
    <w:tbl>
      <w:tblPr>
        <w:tblStyle w:val="TableGrid"/>
        <w:tblW w:w="10860" w:type="dxa"/>
        <w:tblInd w:w="-992" w:type="dxa"/>
        <w:tblCellMar>
          <w:left w:w="70" w:type="dxa"/>
          <w:right w:w="27" w:type="dxa"/>
        </w:tblCellMar>
        <w:tblLook w:val="04A0" w:firstRow="1" w:lastRow="0" w:firstColumn="1" w:lastColumn="0" w:noHBand="0" w:noVBand="1"/>
      </w:tblPr>
      <w:tblGrid>
        <w:gridCol w:w="1198"/>
        <w:gridCol w:w="1200"/>
        <w:gridCol w:w="1541"/>
        <w:gridCol w:w="3340"/>
        <w:gridCol w:w="1201"/>
        <w:gridCol w:w="1320"/>
        <w:gridCol w:w="1060"/>
      </w:tblGrid>
      <w:tr w:rsidR="00DB1CF7" w:rsidRPr="001C18C3" w14:paraId="7299268E" w14:textId="77777777">
        <w:trPr>
          <w:trHeight w:val="265"/>
        </w:trPr>
        <w:tc>
          <w:tcPr>
            <w:tcW w:w="1086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</w:tcPr>
          <w:p w14:paraId="0F4C0644" w14:textId="62D99B9E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PLAN DE ESTUDIOS DE CONVALIDACIÓN PARA INGENIERÍA INDUSTRIAL - 2.5 años </w:t>
            </w:r>
          </w:p>
        </w:tc>
      </w:tr>
      <w:tr w:rsidR="00DB1CF7" w:rsidRPr="001C18C3" w14:paraId="2145235C" w14:textId="77777777">
        <w:trPr>
          <w:trHeight w:val="460"/>
        </w:trPr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  <w:vAlign w:val="center"/>
          </w:tcPr>
          <w:p w14:paraId="78691D34" w14:textId="77777777" w:rsidR="00DB1CF7" w:rsidRPr="0059278A" w:rsidRDefault="001F30F6">
            <w:pPr>
              <w:ind w:left="89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SEMESTRE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  <w:vAlign w:val="center"/>
          </w:tcPr>
          <w:p w14:paraId="73924B66" w14:textId="77777777" w:rsidR="00DB1CF7" w:rsidRPr="0059278A" w:rsidRDefault="001F30F6">
            <w:pPr>
              <w:ind w:right="35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CODIGO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  <w:vAlign w:val="center"/>
          </w:tcPr>
          <w:p w14:paraId="4E637D77" w14:textId="77777777" w:rsidR="00DB1CF7" w:rsidRPr="001C18C3" w:rsidRDefault="001F30F6">
            <w:pPr>
              <w:ind w:left="2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TIPO DE ESTUDIO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  <w:vAlign w:val="center"/>
          </w:tcPr>
          <w:p w14:paraId="59D13058" w14:textId="77777777" w:rsidR="00DB1CF7" w:rsidRPr="001C18C3" w:rsidRDefault="001F30F6">
            <w:pPr>
              <w:ind w:right="44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ASIGNATURA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</w:tcPr>
          <w:p w14:paraId="4938924F" w14:textId="77777777" w:rsidR="00DB1CF7" w:rsidRPr="001C18C3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>PRE-</w:t>
            </w:r>
          </w:p>
          <w:p w14:paraId="1A51C196" w14:textId="77777777" w:rsidR="00DB1CF7" w:rsidRPr="001C18C3" w:rsidRDefault="001F30F6">
            <w:pPr>
              <w:ind w:left="90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REQUISITO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</w:tcPr>
          <w:p w14:paraId="4D7C45A6" w14:textId="77777777" w:rsidR="00DB1CF7" w:rsidRPr="001C18C3" w:rsidRDefault="001F30F6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MODALIDAD DE CLASE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  <w:vAlign w:val="center"/>
          </w:tcPr>
          <w:p w14:paraId="3388C6F3" w14:textId="77777777" w:rsidR="00DB1CF7" w:rsidRPr="001C18C3" w:rsidRDefault="001F30F6">
            <w:pPr>
              <w:ind w:left="47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CREDITOS </w:t>
            </w:r>
          </w:p>
        </w:tc>
      </w:tr>
      <w:tr w:rsidR="00DB1CF7" w:rsidRPr="001C18C3" w14:paraId="0BC9C31F" w14:textId="77777777">
        <w:trPr>
          <w:trHeight w:val="520"/>
        </w:trPr>
        <w:tc>
          <w:tcPr>
            <w:tcW w:w="11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746A340B" w14:textId="77777777" w:rsidR="00DB1CF7" w:rsidRPr="0059278A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1ERO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5B8FF8" w14:textId="77777777" w:rsidR="00DB1CF7" w:rsidRPr="0059278A" w:rsidRDefault="001F30F6">
            <w:pPr>
              <w:ind w:right="38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CE636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  <w:vAlign w:val="center"/>
          </w:tcPr>
          <w:p w14:paraId="38AEEE3E" w14:textId="77777777" w:rsidR="00DB1CF7" w:rsidRPr="001C18C3" w:rsidRDefault="001F30F6">
            <w:pPr>
              <w:ind w:right="43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Específico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29F68F80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COMPORTAMIENTO Y CULTURA DE LAS ORGANIZACIONES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EBE635" w14:textId="77777777" w:rsidR="00DB1CF7" w:rsidRPr="001C18C3" w:rsidRDefault="001F30F6">
            <w:pPr>
              <w:ind w:right="38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808080"/>
                <w:sz w:val="16"/>
                <w:szCs w:val="16"/>
              </w:rPr>
              <w:t xml:space="preserve">EG212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EEB6EBF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047A05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3 </w:t>
            </w:r>
          </w:p>
        </w:tc>
      </w:tr>
      <w:tr w:rsidR="00DB1CF7" w:rsidRPr="001C18C3" w14:paraId="068CB8DD" w14:textId="77777777">
        <w:trPr>
          <w:trHeight w:val="52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64F43AB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E3D4EF" w14:textId="77777777" w:rsidR="00DB1CF7" w:rsidRPr="0059278A" w:rsidRDefault="001F30F6">
            <w:pPr>
              <w:ind w:right="38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CE637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746C982F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0517283B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ADMINISTRACIÓN DE RECURSOS HUMANOS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F1B4D" w14:textId="77777777" w:rsidR="00DB1CF7" w:rsidRPr="001C18C3" w:rsidRDefault="001F30F6">
            <w:pPr>
              <w:ind w:right="38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808080"/>
                <w:sz w:val="16"/>
                <w:szCs w:val="16"/>
              </w:rPr>
              <w:t xml:space="preserve">EG212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57737D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A5BE92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3 </w:t>
            </w:r>
          </w:p>
        </w:tc>
      </w:tr>
      <w:tr w:rsidR="00DB1CF7" w:rsidRPr="001C18C3" w14:paraId="5BF94773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F9CB73F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ED83C" w14:textId="77777777" w:rsidR="00DB1CF7" w:rsidRPr="0059278A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IN401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122A424D" w14:textId="77777777" w:rsidR="00DB1CF7" w:rsidRPr="001C18C3" w:rsidRDefault="001F30F6">
            <w:pPr>
              <w:ind w:right="43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Específico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7A3E48E7" w14:textId="4E9D1D96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INGENIERÍA DE MÉTODOS I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FCA51" w14:textId="77777777" w:rsidR="00DB1CF7" w:rsidRPr="001C18C3" w:rsidRDefault="001F30F6">
            <w:pPr>
              <w:ind w:right="38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808080"/>
                <w:sz w:val="16"/>
                <w:szCs w:val="16"/>
              </w:rPr>
              <w:t xml:space="preserve">EG212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B815DC4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707F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798DA286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536F3F4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97DB5" w14:textId="77777777" w:rsidR="00DB1CF7" w:rsidRPr="0059278A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IN402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409846B8" w14:textId="77777777" w:rsidR="00DB1CF7" w:rsidRPr="001C18C3" w:rsidRDefault="001F30F6">
            <w:pPr>
              <w:ind w:right="43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Específico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2CDDE300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FLUIDOS Y TERMODINAMICA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A4EE4" w14:textId="0DEED456" w:rsidR="00DB1CF7" w:rsidRPr="001C18C3" w:rsidRDefault="009B4453">
            <w:pPr>
              <w:ind w:right="39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IN208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E915D24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EFF8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1A8D0555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9A0EFA2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5E48E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IS501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68EDF918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0C7A01F0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INVESTIGACIÓN DE OPERACIONES I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8FD19" w14:textId="7DBDF387" w:rsidR="00DB1CF7" w:rsidRPr="001C18C3" w:rsidRDefault="008E6274">
            <w:pPr>
              <w:ind w:right="38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IN401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10288AA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1C0C4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74B7B6F7" w14:textId="77777777">
        <w:trPr>
          <w:trHeight w:val="31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25776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20B94" w14:textId="77777777" w:rsidR="00DB1CF7" w:rsidRPr="0059278A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IN502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62731211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73890631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ESTADÍSTICA INFERENCIAL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F74D8" w14:textId="39D4F58F" w:rsidR="00DB1CF7" w:rsidRPr="001C18C3" w:rsidRDefault="00883C90">
            <w:pPr>
              <w:ind w:right="38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color w:val="auto"/>
                <w:sz w:val="16"/>
                <w:szCs w:val="16"/>
              </w:rPr>
              <w:t>IN415</w:t>
            </w:r>
            <w:r>
              <w:rPr>
                <w:rFonts w:asciiTheme="minorHAnsi" w:hAnsiTheme="minorHAnsi" w:cstheme="minorHAnsi"/>
                <w:b/>
                <w:bCs/>
                <w:color w:val="808080"/>
                <w:sz w:val="16"/>
                <w:szCs w:val="16"/>
              </w:rPr>
              <w:t xml:space="preserve">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DF263CD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B8770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07E29798" w14:textId="77777777">
        <w:trPr>
          <w:trHeight w:val="520"/>
        </w:trPr>
        <w:tc>
          <w:tcPr>
            <w:tcW w:w="11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3156B" w14:textId="77777777" w:rsidR="00DB1CF7" w:rsidRPr="0059278A" w:rsidRDefault="001F30F6">
            <w:pPr>
              <w:ind w:right="43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2DO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899517" w14:textId="77777777" w:rsidR="00DB1CF7" w:rsidRPr="0059278A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IN602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  <w:vAlign w:val="center"/>
          </w:tcPr>
          <w:p w14:paraId="172990CA" w14:textId="77777777" w:rsidR="00DB1CF7" w:rsidRPr="001C18C3" w:rsidRDefault="001F30F6">
            <w:pPr>
              <w:ind w:right="43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Específico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30A44B8F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DISEÑO Y ANALISIS DE SISTEMAS INDUSTRIALES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F36CF1" w14:textId="3A1565DA" w:rsidR="00DB1CF7" w:rsidRPr="001C18C3" w:rsidRDefault="001F30F6">
            <w:pPr>
              <w:ind w:right="37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color w:val="auto"/>
                <w:sz w:val="16"/>
                <w:szCs w:val="16"/>
              </w:rPr>
              <w:t>IS501</w:t>
            </w: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AA711AB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5DCF32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3 </w:t>
            </w:r>
          </w:p>
        </w:tc>
      </w:tr>
      <w:tr w:rsidR="00DB1CF7" w:rsidRPr="001C18C3" w14:paraId="432C8303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ADE6163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ACB29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IS603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3060C694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0BAED7B6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INVESTIGACIÓN DE OPERACIONES II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62095" w14:textId="77777777" w:rsidR="00DB1CF7" w:rsidRPr="001C18C3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IS501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36CC834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91EB9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3 </w:t>
            </w:r>
          </w:p>
        </w:tc>
      </w:tr>
      <w:tr w:rsidR="00DB1CF7" w:rsidRPr="001C18C3" w14:paraId="64946815" w14:textId="77777777">
        <w:trPr>
          <w:trHeight w:val="31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DAAE1D5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676C1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ID604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7026A3CD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1566D993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PROCESOS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597AC" w14:textId="5850FF96" w:rsidR="00DB1CF7" w:rsidRPr="001C18C3" w:rsidRDefault="00991BEC">
            <w:pPr>
              <w:ind w:right="38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IN503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2886EF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5A62B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7610E7D4" w14:textId="77777777">
        <w:trPr>
          <w:trHeight w:val="31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C69CAC4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49293" w14:textId="77777777" w:rsidR="00DB1CF7" w:rsidRPr="0059278A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IN503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6BC7F548" w14:textId="77777777" w:rsidR="00DB1CF7" w:rsidRPr="001C18C3" w:rsidRDefault="001F30F6">
            <w:pPr>
              <w:ind w:right="43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Específico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7119A9F0" w14:textId="131CF5AC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INGENIERÍA DE MÉTODOS II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953DA" w14:textId="3A04B845" w:rsidR="00DB1CF7" w:rsidRPr="001C18C3" w:rsidRDefault="001B3EEC">
            <w:pPr>
              <w:ind w:right="38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IN401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53288D2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7A3BA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7993B8D2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19A9CAA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8E7EC" w14:textId="77777777" w:rsidR="00DB1CF7" w:rsidRPr="0059278A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IN601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70660B1F" w14:textId="77777777" w:rsidR="00DB1CF7" w:rsidRPr="001C18C3" w:rsidRDefault="001F30F6">
            <w:pPr>
              <w:ind w:right="43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Específico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15C5870F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INGENIERÍA ELÉCTRICA INDUSTRIAL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AFDC6" w14:textId="40AB45F3" w:rsidR="00DB1CF7" w:rsidRPr="001C18C3" w:rsidRDefault="00E87A2F">
            <w:pPr>
              <w:ind w:right="38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IN208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D467F07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4112D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3741CB12" w14:textId="77777777">
        <w:trPr>
          <w:trHeight w:val="52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64973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DC8FAD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ID702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4E80C3F4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3CEA34E4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PLANEAMIENTO Y CONTROL DE OPERACIONES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FBF314" w14:textId="72CA98AE" w:rsidR="00DB1CF7" w:rsidRPr="001C18C3" w:rsidRDefault="001F30F6">
            <w:pPr>
              <w:ind w:right="37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IS603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FA947D0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34F904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4C705158" w14:textId="77777777">
        <w:trPr>
          <w:trHeight w:val="311"/>
        </w:trPr>
        <w:tc>
          <w:tcPr>
            <w:tcW w:w="11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7218495A" w14:textId="77777777" w:rsidR="00DB1CF7" w:rsidRPr="0059278A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3ERO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2FD67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ID701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5B802E0F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5F73E6E4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SEGURIDAD Y SALUD OCUPACIONAL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D92D0" w14:textId="3C86340E" w:rsidR="00DB1CF7" w:rsidRPr="001C18C3" w:rsidRDefault="006C25CC">
            <w:pPr>
              <w:ind w:right="38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color w:val="auto"/>
                <w:sz w:val="16"/>
                <w:szCs w:val="16"/>
              </w:rPr>
              <w:t>IN503</w:t>
            </w: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2A63B8A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6C7EC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3 </w:t>
            </w:r>
          </w:p>
        </w:tc>
      </w:tr>
      <w:tr w:rsidR="00DB1CF7" w:rsidRPr="001C18C3" w14:paraId="1AAA29B4" w14:textId="77777777">
        <w:trPr>
          <w:trHeight w:val="49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BED880B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88D721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ID704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46B1CB41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2DCF5448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MARKETING E INVESTIGACIÓN DE MERCADOS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E11591" w14:textId="6065A2B8" w:rsidR="00DB1CF7" w:rsidRPr="001C18C3" w:rsidRDefault="00AF1FB5">
            <w:pPr>
              <w:ind w:right="38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IN502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7051320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BB75FD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3 </w:t>
            </w:r>
          </w:p>
        </w:tc>
      </w:tr>
      <w:tr w:rsidR="00DB1CF7" w:rsidRPr="001C18C3" w14:paraId="28E1F429" w14:textId="77777777">
        <w:trPr>
          <w:trHeight w:val="49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D0E9A1D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3AF519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ID703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64D97A2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062FFB3F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OPERACIONES UNITARIAS Y PROCESOS INDUSTRIALES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C64187" w14:textId="0CF71984" w:rsidR="00DB1CF7" w:rsidRPr="001C18C3" w:rsidRDefault="003D0993">
            <w:pPr>
              <w:ind w:right="38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ID604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5CCC73D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0437EA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1ACBDD49" w14:textId="77777777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F608ECD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33A5F" w14:textId="77777777" w:rsidR="00DB1CF7" w:rsidRPr="0059278A" w:rsidRDefault="001F30F6">
            <w:pPr>
              <w:ind w:right="38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CE747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31F31791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55DBF356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PROCURA Y GERENCIA DE LOGÍSTICA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30607" w14:textId="77777777" w:rsidR="00DB1CF7" w:rsidRPr="00D92BB3" w:rsidRDefault="001F30F6">
            <w:pPr>
              <w:ind w:right="37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ID604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EDB27F0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8038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58616BA2" w14:textId="77777777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9F4F670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EF403" w14:textId="77777777" w:rsidR="00DB1CF7" w:rsidRPr="0059278A" w:rsidRDefault="001F30F6">
            <w:pPr>
              <w:ind w:right="38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CE856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1E040251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1AD98E22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GESTIÓN ESTRATÉGICA DE VENTAS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E6460" w14:textId="538828F9" w:rsidR="00DB1CF7" w:rsidRPr="00B53C9D" w:rsidRDefault="001F30F6">
            <w:pPr>
              <w:ind w:right="37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ID704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9CD8F4B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EF09D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0729BFC8" w14:textId="77777777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B1353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11917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ID801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4ABC5B33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3703972F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INGENIERIA ECONOMICA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BAFE2" w14:textId="77777777" w:rsidR="00DB1CF7" w:rsidRPr="001C18C3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ID702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427215A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77900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06A9D45B" w14:textId="77777777">
        <w:trPr>
          <w:trHeight w:val="278"/>
        </w:trPr>
        <w:tc>
          <w:tcPr>
            <w:tcW w:w="11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AF19C5" w14:textId="77777777" w:rsidR="00DB1CF7" w:rsidRPr="0059278A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4TO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C8AA9" w14:textId="77777777" w:rsidR="00DB1CF7" w:rsidRPr="0059278A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-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1BE0450C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05C59410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ELECTIVO I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DCDDB" w14:textId="77777777" w:rsidR="00DB1CF7" w:rsidRPr="001C18C3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NO APLICA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D5F0C31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3B880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3 </w:t>
            </w:r>
          </w:p>
        </w:tc>
      </w:tr>
      <w:tr w:rsidR="00DB1CF7" w:rsidRPr="001C18C3" w14:paraId="4159A37D" w14:textId="77777777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C444FF8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CBDAE" w14:textId="77777777" w:rsidR="00DB1CF7" w:rsidRPr="0059278A" w:rsidRDefault="001F30F6">
            <w:pPr>
              <w:ind w:right="36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CE1074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1AC574DC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2420DBB0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GESTIÓN DE LA CALIDAD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8B885" w14:textId="2612A12C" w:rsidR="00DB1CF7" w:rsidRPr="000511C7" w:rsidRDefault="000511C7">
            <w:pPr>
              <w:ind w:right="39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IN502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CEB8807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E59DA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3 </w:t>
            </w:r>
          </w:p>
        </w:tc>
      </w:tr>
      <w:tr w:rsidR="00DB1CF7" w:rsidRPr="001C18C3" w14:paraId="0D5A6EC3" w14:textId="77777777">
        <w:trPr>
          <w:trHeight w:val="49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6E1BB18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3598A" w14:textId="77777777" w:rsidR="00DB1CF7" w:rsidRPr="0059278A" w:rsidRDefault="001F30F6">
            <w:pPr>
              <w:ind w:right="38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CE854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131EEA7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241576DA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GESTIÓN DE LA CADENA DE SUMINISTRO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7D55B2" w14:textId="77777777" w:rsidR="00DB1CF7" w:rsidRPr="001C18C3" w:rsidRDefault="001F30F6">
            <w:pPr>
              <w:ind w:right="38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CE747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14D78F5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265367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4F185B65" w14:textId="77777777">
        <w:trPr>
          <w:trHeight w:val="52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157E83C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7524E3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ID802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1D14B8D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3F03AF33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TECNOLOGÍA Y TRANSFORMACIÓN </w:t>
            </w:r>
          </w:p>
          <w:p w14:paraId="0B651FFB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DIGITAL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89B9A" w14:textId="77777777" w:rsidR="00DB1CF7" w:rsidRPr="001C18C3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ID703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0C63E5C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5319FA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07335169" w14:textId="77777777">
        <w:trPr>
          <w:trHeight w:val="31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47707C8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2788C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ID803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6387541F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59B30B1E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GESTIÓN POR PROCESOS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E6048" w14:textId="77777777" w:rsidR="00DB1CF7" w:rsidRPr="001C18C3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ID604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680709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C20CF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54197A4C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6E310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1C650" w14:textId="77777777" w:rsidR="00DB1CF7" w:rsidRPr="0059278A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IN945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0A21BB50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4B1BB425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SEMINARIO DE TESIS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ABF3F" w14:textId="77777777" w:rsidR="00DB1CF7" w:rsidRPr="001C18C3" w:rsidRDefault="001F30F6">
            <w:pPr>
              <w:ind w:right="38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EG416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2E77228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3510E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54892005" w14:textId="77777777">
        <w:trPr>
          <w:trHeight w:val="310"/>
        </w:trPr>
        <w:tc>
          <w:tcPr>
            <w:tcW w:w="11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7075AB3F" w14:textId="77777777" w:rsidR="00DB1CF7" w:rsidRPr="0059278A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5TO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77078" w14:textId="77777777" w:rsidR="00DB1CF7" w:rsidRPr="0059278A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-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02E28AAF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47EEFC05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ELECTIVO II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7183F" w14:textId="77777777" w:rsidR="00DB1CF7" w:rsidRPr="001C18C3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NO APLICA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079FDDB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C93A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3 </w:t>
            </w:r>
          </w:p>
        </w:tc>
      </w:tr>
      <w:tr w:rsidR="00DB1CF7" w:rsidRPr="001C18C3" w14:paraId="69989C4D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B9E3C0E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2AF90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IN1001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7AC61647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1C51A273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GESTION DE PROYECTOS PMBOK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1C49D" w14:textId="2AB41A0F" w:rsidR="00DB1CF7" w:rsidRPr="00374F89" w:rsidRDefault="00914132">
            <w:pPr>
              <w:ind w:right="39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ID803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4705C4E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1E8B1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3 </w:t>
            </w:r>
          </w:p>
        </w:tc>
      </w:tr>
      <w:tr w:rsidR="00DB1CF7" w:rsidRPr="001C18C3" w14:paraId="6C1BEEE0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EB11330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9CA6B" w14:textId="77777777" w:rsidR="00DB1CF7" w:rsidRPr="0059278A" w:rsidRDefault="001F30F6">
            <w:pPr>
              <w:ind w:right="38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CE524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66172444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20D723CA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COSTOS Y PRESUPUESTOS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4C31D" w14:textId="416BFE95" w:rsidR="00DB1CF7" w:rsidRPr="004F2858" w:rsidRDefault="004F2858">
            <w:pPr>
              <w:ind w:right="38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ID801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83E1B5C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C5A9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7E31A592" w14:textId="77777777">
        <w:trPr>
          <w:trHeight w:val="77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6A80509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D5CEE8" w14:textId="77777777" w:rsidR="00DB1CF7" w:rsidRPr="0059278A" w:rsidRDefault="001F30F6">
            <w:pPr>
              <w:ind w:right="36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CE1068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036F93AB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6A80C47C" w14:textId="77777777" w:rsidR="00DB1CF7" w:rsidRPr="001C18C3" w:rsidRDefault="001F30F6">
            <w:pPr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SISTEMAS INFORMACION GERENCIAL Y </w:t>
            </w:r>
          </w:p>
          <w:p w14:paraId="68FEC02E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PROCESOS ENTERPRISE RESOURCE </w:t>
            </w:r>
          </w:p>
          <w:p w14:paraId="101F9D93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PLANNING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ECC35B" w14:textId="77777777" w:rsidR="00DB1CF7" w:rsidRPr="001C18C3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ID803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10F4151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49904E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406D1817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1A9DCCF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8BF7F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IN1050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25276439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733CA68F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TRABAJO DE INVESTIGACIÓN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EC391" w14:textId="77777777" w:rsidR="00DB1CF7" w:rsidRPr="001C18C3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IN945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F318930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8C57D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213E8B09" w14:textId="77777777">
        <w:trPr>
          <w:trHeight w:val="31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1EF5E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8A7C9" w14:textId="77777777" w:rsidR="00DB1CF7" w:rsidRPr="0059278A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-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7599C48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27154836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ELECTIVO III 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FF916" w14:textId="77777777" w:rsidR="00DB1CF7" w:rsidRPr="001C18C3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NO APLICA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683A70C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C3A1F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3 </w:t>
            </w:r>
          </w:p>
        </w:tc>
      </w:tr>
      <w:tr w:rsidR="00DB1CF7" w:rsidRPr="001C18C3" w14:paraId="6322F61C" w14:textId="77777777">
        <w:trPr>
          <w:trHeight w:val="278"/>
        </w:trPr>
        <w:tc>
          <w:tcPr>
            <w:tcW w:w="11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688E97" w14:textId="77777777" w:rsidR="00DB1CF7" w:rsidRPr="0059278A" w:rsidRDefault="001F30F6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EXTRA CURRICULAR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32B26" w14:textId="77777777" w:rsidR="00DB1CF7" w:rsidRPr="0059278A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IN520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230B00B0" w14:textId="77777777" w:rsidR="00DB1CF7" w:rsidRPr="001C18C3" w:rsidRDefault="001F30F6">
            <w:pPr>
              <w:ind w:right="43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Específico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78261609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INGLÉS APLICADO A INGENIERIA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84227" w14:textId="77777777" w:rsidR="00DB1CF7" w:rsidRPr="001C18C3" w:rsidRDefault="001F30F6">
            <w:pPr>
              <w:ind w:right="41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INGLES N/B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B7EC388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031C9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2 </w:t>
            </w:r>
          </w:p>
        </w:tc>
      </w:tr>
      <w:tr w:rsidR="00DB1CF7" w:rsidRPr="001C18C3" w14:paraId="20189683" w14:textId="77777777">
        <w:trPr>
          <w:trHeight w:val="31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F488762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E9411" w14:textId="77777777" w:rsidR="00DB1CF7" w:rsidRPr="0059278A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IN946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0F03255F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06BD7526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PRÁCTICA PREPROFESIONAL I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3D8CB" w14:textId="77777777" w:rsidR="00DB1CF7" w:rsidRPr="001C18C3" w:rsidRDefault="001F30F6">
            <w:pPr>
              <w:ind w:right="41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--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EE0C11C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D0F1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5843C6A6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2D90F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DFA81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IN1051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3B5FE97A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698CB327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PRÁCTICA PREPROFESIONAL II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1C418" w14:textId="77777777" w:rsidR="00DB1CF7" w:rsidRPr="001C18C3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IN946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58CC043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88144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62FBF130" w14:textId="77777777">
        <w:trPr>
          <w:trHeight w:val="234"/>
        </w:trPr>
        <w:tc>
          <w:tcPr>
            <w:tcW w:w="3939" w:type="dxa"/>
            <w:gridSpan w:val="3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3B28A9F1" w14:textId="77777777" w:rsidR="00DB1CF7" w:rsidRPr="001C18C3" w:rsidRDefault="001F30F6">
            <w:pPr>
              <w:ind w:left="531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 </w:t>
            </w: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ab/>
            </w:r>
            <w:r>
              <w:rPr>
                <w:rFonts w:asciiTheme="minorHAnsi" w:eastAsia="Times New Roman" w:hAnsiTheme="minorHAnsi" w:cstheme="minorHAnsi"/>
                <w:sz w:val="16"/>
                <w:szCs w:val="16"/>
              </w:rPr>
              <w:t xml:space="preserve"> </w:t>
            </w:r>
            <w:r>
              <w:rPr>
                <w:rFonts w:asciiTheme="minorHAnsi" w:eastAsia="Times New Roman" w:hAnsiTheme="minorHAnsi" w:cstheme="minorHAnsi"/>
                <w:sz w:val="16"/>
                <w:szCs w:val="16"/>
              </w:rPr>
              <w:tab/>
              <w:t xml:space="preserve"> </w:t>
            </w:r>
          </w:p>
        </w:tc>
        <w:tc>
          <w:tcPr>
            <w:tcW w:w="586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20C6203" w14:textId="5455C22F" w:rsidR="00DB1CF7" w:rsidRPr="001C18C3" w:rsidRDefault="00DE281B">
            <w:pPr>
              <w:ind w:right="44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TOTAL DE CREDITOS NO CONVALIDADOS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018D04D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119 </w:t>
            </w:r>
          </w:p>
        </w:tc>
      </w:tr>
    </w:tbl>
    <w:p w14:paraId="7660A8C2" w14:textId="77777777" w:rsidR="00DB1CF7" w:rsidRPr="0059278A" w:rsidRDefault="001F30F6">
      <w:pPr>
        <w:spacing w:after="0"/>
        <w:jc w:val="both"/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  <w:t xml:space="preserve"> </w:t>
      </w:r>
    </w:p>
    <w:sectPr w:rsidR="00DB1CF7" w:rsidRPr="0059278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11" w:h="16841"/>
      <w:pgMar w:top="2127" w:right="2796" w:bottom="1334" w:left="1580" w:header="749" w:footer="4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0BD9F2" w14:textId="77777777" w:rsidR="00830914" w:rsidRDefault="00830914">
      <w:pPr>
        <w:spacing w:after="0" w:line="240" w:lineRule="auto"/>
      </w:pPr>
      <w:r>
        <w:separator/>
      </w:r>
    </w:p>
  </w:endnote>
  <w:endnote w:type="continuationSeparator" w:id="0">
    <w:p w14:paraId="7A111072" w14:textId="77777777" w:rsidR="00830914" w:rsidRDefault="008309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A83ECA" w14:textId="77777777" w:rsidR="00DB1CF7" w:rsidRDefault="001F30F6">
    <w:pPr>
      <w:spacing w:after="0"/>
      <w:ind w:left="434" w:right="-1177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5D2E405" wp14:editId="26825861">
              <wp:simplePos x="0" y="0"/>
              <wp:positionH relativeFrom="page">
                <wp:posOffset>984809</wp:posOffset>
              </wp:positionH>
              <wp:positionV relativeFrom="page">
                <wp:posOffset>10267188</wp:posOffset>
              </wp:positionV>
              <wp:extent cx="5848858" cy="6096"/>
              <wp:effectExtent l="0" t="0" r="0" b="0"/>
              <wp:wrapSquare wrapText="bothSides"/>
              <wp:docPr id="27832" name="Group 278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48858" cy="6096"/>
                        <a:chOff x="0" y="0"/>
                        <a:chExt cx="5848858" cy="6096"/>
                      </a:xfrm>
                    </wpg:grpSpPr>
                    <wps:wsp>
                      <wps:cNvPr id="29243" name="Shape 29243"/>
                      <wps:cNvSpPr/>
                      <wps:spPr>
                        <a:xfrm>
                          <a:off x="0" y="0"/>
                          <a:ext cx="58488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48858" h="9144">
                              <a:moveTo>
                                <a:pt x="0" y="0"/>
                              </a:moveTo>
                              <a:lnTo>
                                <a:pt x="5848858" y="0"/>
                              </a:lnTo>
                              <a:lnTo>
                                <a:pt x="58488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7FF7ED3" id="Group 27832" o:spid="_x0000_s1026" style="position:absolute;margin-left:77.55pt;margin-top:808.45pt;width:460.55pt;height:.5pt;z-index:251658240;mso-position-horizontal-relative:page;mso-position-vertical-relative:page" coordsize="58488,6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gywF5ggIAAFkGAAAOAAAAZHJzL2Uyb0RvYy54bWykVc1u2zAMvg/YOwi+L3bcNE2MOD2sWy7D VrTdAyiy/APIkiApcfL2o2hbMdKhGLIcbJoiP5Eff7J5PLWCHLmxjZJ5NJ8lEeGSqaKRVR79fvv+ ZRUR66gsqFCS59GZ2+hx+/nTptMZT1WtRMENARBps07nUe2czuLYspq31M6U5hIOS2Va6uDTVHFh aAforYjTJFnGnTKFNopxa0H71B9GW8QvS87cr7K03BGRRxCbw6fB594/4+2GZpWhum7YEAa9IYqW NhIuDVBP1FFyMM07qLZhRllVuhlTbazKsmEcc4Bs5slVNjujDhpzqbKu0oEmoPaKp5th2c/jsyFN kUfpw+oujYikLZQJbya9CijqdJWB5c7oV/1sBkXVf/msT6Vp/RvyISck9xzI5SdHGCjvV4vV6h7a gcHZMlkve+5ZDQV658Tqbx+5xeOVsY8sBNJpaCJ74cn+H0+vNdUc6bc++5Gndbq4G3lCE5KiCmlB y0CSzSzwdRND6/li4RkKqdKMHazbcYVM0+MP6+AYOq4YJVqPEjvJUTQwAh82v6bO+3koL5JuUqo6 jzAOf9iqI39TaOau6gUxXk6FnFqFqo8NAbajxfjWiDe1nCQ/Go3v3hhGGQD/0QynPNwLgs8TmQ25 g3LKrpCeBriEUdhJpaAOh7ttHCwr0bSw6dKHJLkAA5pvvr7aKLmz4J4sIV94CQOGY+EV1lT7r8KQ I/UrCX8IToWu6aAdCj+YYqiI4/3LRogAOUfXv0H2rTMYez+O2zB4Jr0nG6LpVyIsFkh6XIxASnDC m5V0wV/COscwJ9l6ca+KM64IJASmEanB/YV5DLvWL8jpN1pd/hG2fwAAAP//AwBQSwMEFAAGAAgA AAAhAN1VGlfiAAAADgEAAA8AAABkcnMvZG93bnJldi54bWxMj0FLw0AQhe+C/2EZwZvdpJLUxmxK KeqpCLaCeJtmp0lodjZkt0n679160du8mceb7+WrybRioN41lhXEswgEcWl1w5WCz/3rwxMI55E1 tpZJwYUcrIrbmxwzbUf+oGHnKxFC2GWooPa+y6R0ZU0G3cx2xOF2tL1BH2RfSd3jGMJNK+dRlEqD DYcPNXa0qak87c5GwduI4/oxfhm2p+Pm8r1P3r+2MSl1fzetn0F4mvyfGa74AR2KwHSwZ9ZOtEEn SRysYUjjdAniaokW6RzE4Xe3WIIscvm/RvEDAAD//wMAUEsBAi0AFAAGAAgAAAAhALaDOJL+AAAA 4QEAABMAAAAAAAAAAAAAAAAAAAAAAFtDb250ZW50X1R5cGVzXS54bWxQSwECLQAUAAYACAAAACEA OP0h/9YAAACUAQAACwAAAAAAAAAAAAAAAAAvAQAAX3JlbHMvLnJlbHNQSwECLQAUAAYACAAAACEA IMsBeYICAABZBgAADgAAAAAAAAAAAAAAAAAuAgAAZHJzL2Uyb0RvYy54bWxQSwECLQAUAAYACAAA ACEA3VUaV+IAAAAOAQAADwAAAAAAAAAAAAAAAADcBAAAZHJzL2Rvd25yZXYueG1sUEsFBgAAAAAE AAQA8wAAAOsFAAAAAA== ">
              <v:shape id="Shape 29243" o:spid="_x0000_s1027" style="position:absolute;width:58488;height:91;visibility:visible;mso-wrap-style:square;v-text-anchor:top" coordsize="5848858,9144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TgQn9xwAAAN4AAAAPAAAAZHJzL2Rvd25yZXYueG1sRI9Ba8JA FITvhf6H5RV6KbppWkWjq1hLoSCKRvH8yD6T0OzbsLua9N93C4Ueh5n5hpkve9OIGzlfW1bwPExA EBdW11wqOB0/BhMQPiBrbCyTgm/ysFzc380x07bjA93yUIoIYZ+hgiqENpPSFxUZ9EPbEkfvYp3B EKUrpXbYRbhpZJokY2mw5rhQYUvrioqv/GoU7N1u+2becTV9Om+03bd5N0pqpR4f+tUMRKA+/If/ 2p9aQTpNX1/g9068AnLxAwAA//8DAFBLAQItABQABgAIAAAAIQDb4fbL7gAAAIUBAAATAAAAAAAA AAAAAAAAAAAAAABbQ29udGVudF9UeXBlc10ueG1sUEsBAi0AFAAGAAgAAAAhAFr0LFu/AAAAFQEA AAsAAAAAAAAAAAAAAAAAHwEAAF9yZWxzLy5yZWxzUEsBAi0AFAAGAAgAAAAhAFOBCf3HAAAA3gAA AA8AAAAAAAAAAAAAAAAABwIAAGRycy9kb3ducmV2LnhtbFBLBQYAAAAAAwADALcAAAD7AgAAAAA= " path="m,l5848858,r,9144l,9144,,e" fillcolor="black" stroked="f" strokeweight="0">
                <v:stroke miterlimit="83231f" joinstyle="miter"/>
                <v:path arrowok="t" textboxrect="0,0,5848858,9144"/>
              </v:shape>
              <w10:wrap type="square" anchorx="page" anchory="page"/>
            </v:group>
          </w:pict>
        </mc:Fallback>
      </mc:AlternateContent>
    </w:r>
    <w:r>
      <w:rPr>
        <w:rFonts w:ascii="Arial" w:eastAsia="Arial" w:hAnsi="Arial" w:cs="Arial"/>
        <w:b/>
        <w:i/>
        <w:sz w:val="18"/>
      </w:rPr>
      <w:t>DOCUMENTO PARA USO INTERNO – REPRODUCCIÓN PROHIBIDA SIN PREVIA AUTORIZACIÓN</w:t>
    </w:r>
    <w:r>
      <w:rPr>
        <w:rFonts w:ascii="Arial" w:eastAsia="Arial" w:hAnsi="Arial" w:cs="Arial"/>
        <w:sz w:val="18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889E3F" w14:textId="77777777" w:rsidR="00DB1CF7" w:rsidRDefault="001F30F6">
    <w:pPr>
      <w:spacing w:after="0"/>
      <w:ind w:left="434" w:right="-1177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1853C6E" wp14:editId="1F6C34D6">
              <wp:simplePos x="0" y="0"/>
              <wp:positionH relativeFrom="page">
                <wp:posOffset>984809</wp:posOffset>
              </wp:positionH>
              <wp:positionV relativeFrom="page">
                <wp:posOffset>10267188</wp:posOffset>
              </wp:positionV>
              <wp:extent cx="5848858" cy="6096"/>
              <wp:effectExtent l="0" t="0" r="0" b="0"/>
              <wp:wrapSquare wrapText="bothSides"/>
              <wp:docPr id="27705" name="Group 277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48858" cy="6096"/>
                        <a:chOff x="0" y="0"/>
                        <a:chExt cx="5848858" cy="6096"/>
                      </a:xfrm>
                    </wpg:grpSpPr>
                    <wps:wsp>
                      <wps:cNvPr id="29241" name="Shape 29241"/>
                      <wps:cNvSpPr/>
                      <wps:spPr>
                        <a:xfrm>
                          <a:off x="0" y="0"/>
                          <a:ext cx="58488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48858" h="9144">
                              <a:moveTo>
                                <a:pt x="0" y="0"/>
                              </a:moveTo>
                              <a:lnTo>
                                <a:pt x="5848858" y="0"/>
                              </a:lnTo>
                              <a:lnTo>
                                <a:pt x="58488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EC20B0F" id="Group 27705" o:spid="_x0000_s1026" style="position:absolute;margin-left:77.55pt;margin-top:808.45pt;width:460.55pt;height:.5pt;z-index:251659264;mso-position-horizontal-relative:page;mso-position-vertical-relative:page" coordsize="58488,6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DmmdgQIAAFkGAAAOAAAAZHJzL2Uyb0RvYy54bWykVc2O2jAQvlfqO1i5l4QIWIgIe+i2XKp2 1d0+gHGcH8mxLdsQePuOJ4mJ2NWqohySyXjm88w3P2wfz60gJ25so2QezWdJRLhkqmhklUd/Xr9/ WUfEOioLKpTkeXThNnrcff607XTGU1UrUXBDAETarNN5VDunszi2rOYttTOluYTDUpmWOvg0VVwY 2gF6K+I0SVZxp0yhjWLcWtA+9YfRDvHLkjP3qywtd0TkEcTm8GnwefDPeLelWWWorhs2hEHviKKl jYRLA9QTdZQcTfMGqm2YUVaVbsZUG6uybBjHHCCbeXKTzd6oo8ZcqqyrdKAJqL3h6W5Y9vP0bEhT 5FH68JAsIyJpC2XCm0mvAoo6XWVguTf6RT+bQVH1Xz7rc2la/4Z8yBnJvQRy+dkRBsrlerFeL6Ed GJytks2q557VUKA3Tqz+9pFbPF4Z+8hCIJ2GJrJXnuz/8fRSU82RfuuzH3napIv5yBOakBRVSAta BpJsZoGvuxjazBcLz1BIlWbsaN2eK2Sann5YB8fQccUo0XqU2FmOooER+LD5NXXez0N5kXSTUtV5 hHH4w1ad+KtCM3dTL4jxeirk1CpUfWwIsB0txrdGvKnlJPnRaHz3xjDKAPiPZjjl4V4QfJ7IbMgd lFN2hfQ0wCWMwk4qBXU43G3jYFmJpoVNlz4kyRUY0Hzz9dVGyV0E92QJ+ZuXMGA4Fl5hTXX4Kgw5 Ub+S8IfgVOiaDtqh8IMphoo43r9shAiQc3R9D7JvncHY+3HchsEz6T3ZEE2/EmGxQNLjYgRSghPe rKQL/hLWOYY5ydaLB1VccEUgITCNSA3uL8xj2LV+QU6/0er6j7D7CwAA//8DAFBLAwQUAAYACAAA ACEA3VUaV+IAAAAOAQAADwAAAGRycy9kb3ducmV2LnhtbEyPQUvDQBCF74L/YRnBm92kktTGbEop 6qkItoJ4m2anSWh2NmS3Sfrv3XrR27yZx5vv5avJtGKg3jWWFcSzCARxaXXDlYLP/evDEwjnkTW2 lknBhRysitubHDNtR/6gYecrEULYZaig9r7LpHRlTQbdzHbE4Xa0vUEfZF9J3eMYwk0r51GUSoMN hw81drSpqTztzkbB24jj+jF+Gban4+byvU/ev7YxKXV/N62fQXia/J8ZrvgBHYrAdLBn1k60QSdJ HKxhSON0CeJqiRbpHMThd7dYgixy+b9G8QMAAP//AwBQSwECLQAUAAYACAAAACEAtoM4kv4AAADh AQAAEwAAAAAAAAAAAAAAAAAAAAAAW0NvbnRlbnRfVHlwZXNdLnhtbFBLAQItABQABgAIAAAAIQA4 /SH/1gAAAJQBAAALAAAAAAAAAAAAAAAAAC8BAABfcmVscy8ucmVsc1BLAQItABQABgAIAAAAIQAT DmmdgQIAAFkGAAAOAAAAAAAAAAAAAAAAAC4CAABkcnMvZTJvRG9jLnhtbFBLAQItABQABgAIAAAA IQDdVRpX4gAAAA4BAAAPAAAAAAAAAAAAAAAAANsEAABkcnMvZG93bnJldi54bWxQSwUGAAAAAAQA BADzAAAA6gUAAAAA ">
              <v:shape id="Shape 29241" o:spid="_x0000_s1027" style="position:absolute;width:58488;height:91;visibility:visible;mso-wrap-style:square;v-text-anchor:top" coordsize="5848858,9144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MHzIRxwAAAN4AAAAPAAAAZHJzL2Rvd25yZXYueG1sRI9Ba8JA FITvhf6H5RV6Ed0YWtHoKralIBRFo3h+ZJ9JaPZt2N2a+O+7BaHHYWa+YRar3jTiSs7XlhWMRwkI 4sLqmksFp+PncArCB2SNjWVScCMPq+XjwwIzbTs+0DUPpYgQ9hkqqEJoMyl9UZFBP7ItcfQu1hkM UbpSaoddhJtGpkkykQZrjgsVtvReUfGd/xgFe7fbvpkPXM8G5y9t923evSa1Us9P/XoOIlAf/sP3 9kYrSGfpyxj+7sQrIJe/AAAA//8DAFBLAQItABQABgAIAAAAIQDb4fbL7gAAAIUBAAATAAAAAAAA AAAAAAAAAAAAAABbQ29udGVudF9UeXBlc10ueG1sUEsBAi0AFAAGAAgAAAAhAFr0LFu/AAAAFQEA AAsAAAAAAAAAAAAAAAAAHwEAAF9yZWxzLy5yZWxzUEsBAi0AFAAGAAgAAAAhAMwfMhHHAAAA3gAA AA8AAAAAAAAAAAAAAAAABwIAAGRycy9kb3ducmV2LnhtbFBLBQYAAAAAAwADALcAAAD7AgAAAAA= " path="m,l5848858,r,9144l,9144,,e" fillcolor="black" stroked="f" strokeweight="0">
                <v:stroke miterlimit="83231f" joinstyle="miter"/>
                <v:path arrowok="t" textboxrect="0,0,5848858,9144"/>
              </v:shape>
              <w10:wrap type="square" anchorx="page" anchory="page"/>
            </v:group>
          </w:pict>
        </mc:Fallback>
      </mc:AlternateContent>
    </w:r>
    <w:r>
      <w:rPr>
        <w:rFonts w:ascii="Arial" w:eastAsia="Arial" w:hAnsi="Arial" w:cs="Arial"/>
        <w:b/>
        <w:i/>
        <w:sz w:val="18"/>
      </w:rPr>
      <w:t>DOCUMENTO PARA USO INTERNO – REPRODUCCIÓN PROHIBIDA SIN PREVIA AUTORIZACIÓN</w:t>
    </w:r>
    <w:r>
      <w:rPr>
        <w:rFonts w:ascii="Arial" w:eastAsia="Arial" w:hAnsi="Arial" w:cs="Arial"/>
        <w:sz w:val="18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E91809" w14:textId="77777777" w:rsidR="00DB1CF7" w:rsidRDefault="001F30F6">
    <w:pPr>
      <w:spacing w:after="0"/>
      <w:ind w:left="434" w:right="-1177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9A70A00" wp14:editId="38376211">
              <wp:simplePos x="0" y="0"/>
              <wp:positionH relativeFrom="page">
                <wp:posOffset>984809</wp:posOffset>
              </wp:positionH>
              <wp:positionV relativeFrom="page">
                <wp:posOffset>10267188</wp:posOffset>
              </wp:positionV>
              <wp:extent cx="5848858" cy="6096"/>
              <wp:effectExtent l="0" t="0" r="0" b="0"/>
              <wp:wrapSquare wrapText="bothSides"/>
              <wp:docPr id="27578" name="Group 275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48858" cy="6096"/>
                        <a:chOff x="0" y="0"/>
                        <a:chExt cx="5848858" cy="6096"/>
                      </a:xfrm>
                    </wpg:grpSpPr>
                    <wps:wsp>
                      <wps:cNvPr id="29239" name="Shape 29239"/>
                      <wps:cNvSpPr/>
                      <wps:spPr>
                        <a:xfrm>
                          <a:off x="0" y="0"/>
                          <a:ext cx="58488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48858" h="9144">
                              <a:moveTo>
                                <a:pt x="0" y="0"/>
                              </a:moveTo>
                              <a:lnTo>
                                <a:pt x="5848858" y="0"/>
                              </a:lnTo>
                              <a:lnTo>
                                <a:pt x="58488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C7FF6E1" id="Group 27578" o:spid="_x0000_s1026" style="position:absolute;margin-left:77.55pt;margin-top:808.45pt;width:460.55pt;height:.5pt;z-index:251660288;mso-position-horizontal-relative:page;mso-position-vertical-relative:page" coordsize="58488,6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q1/TVgQIAAFkGAAAOAAAAZHJzL2Uyb0RvYy54bWykVV+P2jAMf5+07xD1fbR0wEFFuYfdxsu0 nXa3DxDS9I+UJlESKHz7OW4bKm46TYyH1nXsn+2fY7N9PLeCnLixjZJ5NJ8lEeGSqaKRVR79fv32 aR0R66gsqFCS59GF2+hx9/HDttMZT1WtRMENARBps07nUe2czuLYspq31M6U5hIOS2Va6uDTVHFh aAforYjTJFnFnTKFNopxa0H71B9GO8QvS87cz7K03BGRR5Cbw6fB58E/492WZpWhum7YkAa9I4uW NhKCBqgn6ig5muYNVNswo6wq3YypNlZl2TCONUA18+Smmr1RR421VFlX6UATUHvD092w7Mfp2ZCm yKP0YfkAzZK0hTZhZNKrgKJOVxlY7o1+0c9mUFT9l6/6XJrWv6EeckZyL4FcfnaEgXK5XqzXS4jA 4GyVbFY996yGBr1xYvXX99ziMWTsMwuJdBoukb3yZP+Pp5eaao70W1/9yNMm/bwZeUITkqIKaUHL QJLNLPB1F0Ob+WLhGQql0owdrdtzhUzT03fr4BhuXDFKtB4ldpajaGAE3r38mjrv56G8SLpJq+o8 wjz8YatO/FWhmbvpF+R4PRVyahW6Pl4IsB0txrdGvKnlpPjRaHz3xjDKAPiPZjjlIS4Ivk5kNtQO yim7QnoaIAijsJNKQR0Od9s4WFaiaWHTpQ9JcgUGNH/5+m6j5C6Ce7KE/MVLGDAcC6+wpjp8EYac qF9J+ENwKnRNB+3Q+MEUU0Uc7182QgTIObr+DbK/OoOx9+O4DYNn0nuyIZt+JcJigaLHxQikBCeM rKQL/hLWOaY5qdaLB1VccEUgITCNSA3uL6xj2LV+QU6/0er6j7D7AwAA//8DAFBLAwQUAAYACAAA ACEA3VUaV+IAAAAOAQAADwAAAGRycy9kb3ducmV2LnhtbEyPQUvDQBCF74L/YRnBm92kktTGbEop 6qkItoJ4m2anSWh2NmS3Sfrv3XrR27yZx5vv5avJtGKg3jWWFcSzCARxaXXDlYLP/evDEwjnkTW2 lknBhRysitubHDNtR/6gYecrEULYZaig9r7LpHRlTQbdzHbE4Xa0vUEfZF9J3eMYwk0r51GUSoMN hw81drSpqTztzkbB24jj+jF+Gban4+byvU/ev7YxKXV/N62fQXia/J8ZrvgBHYrAdLBn1k60QSdJ HKxhSON0CeJqiRbpHMThd7dYgixy+b9G8QMAAP//AwBQSwECLQAUAAYACAAAACEAtoM4kv4AAADh AQAAEwAAAAAAAAAAAAAAAAAAAAAAW0NvbnRlbnRfVHlwZXNdLnhtbFBLAQItABQABgAIAAAAIQA4 /SH/1gAAAJQBAAALAAAAAAAAAAAAAAAAAC8BAABfcmVscy8ucmVsc1BLAQItABQABgAIAAAAIQAq 1/TVgQIAAFkGAAAOAAAAAAAAAAAAAAAAAC4CAABkcnMvZTJvRG9jLnhtbFBLAQItABQABgAIAAAA IQDdVRpX4gAAAA4BAAAPAAAAAAAAAAAAAAAAANsEAABkcnMvZG93bnJldi54bWxQSwUGAAAAAAQA BADzAAAA6gUAAAAA ">
              <v:shape id="Shape 29239" o:spid="_x0000_s1027" style="position:absolute;width:58488;height:91;visibility:visible;mso-wrap-style:square;v-text-anchor:top" coordsize="5848858,9144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qb01qxwAAAN4AAAAPAAAAZHJzL2Rvd25yZXYueG1sRI9BS8NA FITvQv/D8gQvYjeNKCZ2E1pFEIoS0+L5kX0modm3YXdt4r/vCoLHYWa+YdblbAZxIud7ywpWywQE cWN1z62Cw/7l5gGED8gaB8uk4Ic8lMXiYo25thN/0KkOrYgQ9jkq6EIYcyl905FBv7QjcfS+rDMY onSt1A6nCDeDTJPkXhrsOS50ONJTR82x/jYKKvf+tjXPuMmuP3faVmM93SW9UleX8+YRRKA5/If/ 2q9aQZqltxn83olXQBZnAAAA//8DAFBLAQItABQABgAIAAAAIQDb4fbL7gAAAIUBAAATAAAAAAAA AAAAAAAAAAAAAABbQ29udGVudF9UeXBlc10ueG1sUEsBAi0AFAAGAAgAAAAhAFr0LFu/AAAAFQEA AAsAAAAAAAAAAAAAAAAAHwEAAF9yZWxzLy5yZWxzUEsBAi0AFAAGAAgAAAAhAGpvTWrHAAAA3gAA AA8AAAAAAAAAAAAAAAAABwIAAGRycy9kb3ducmV2LnhtbFBLBQYAAAAAAwADALcAAAD7AgAAAAA= " path="m,l5848858,r,9144l,9144,,e" fillcolor="black" stroked="f" strokeweight="0">
                <v:stroke miterlimit="83231f" joinstyle="miter"/>
                <v:path arrowok="t" textboxrect="0,0,5848858,9144"/>
              </v:shape>
              <w10:wrap type="square" anchorx="page" anchory="page"/>
            </v:group>
          </w:pict>
        </mc:Fallback>
      </mc:AlternateContent>
    </w:r>
    <w:r>
      <w:rPr>
        <w:rFonts w:ascii="Arial" w:eastAsia="Arial" w:hAnsi="Arial" w:cs="Arial"/>
        <w:b/>
        <w:i/>
        <w:sz w:val="18"/>
      </w:rPr>
      <w:t>DOCUMENTO PARA USO INTERNO – REPRODUCCIÓN PROHIBIDA SIN PREVIA AUTORIZACIÓN</w:t>
    </w:r>
    <w:r>
      <w:rPr>
        <w:rFonts w:ascii="Arial" w:eastAsia="Arial" w:hAnsi="Arial" w:cs="Arial"/>
        <w:sz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FF68D5" w14:textId="77777777" w:rsidR="00830914" w:rsidRDefault="00830914">
      <w:pPr>
        <w:spacing w:after="0" w:line="240" w:lineRule="auto"/>
      </w:pPr>
      <w:r>
        <w:separator/>
      </w:r>
    </w:p>
  </w:footnote>
  <w:footnote w:type="continuationSeparator" w:id="0">
    <w:p w14:paraId="183CA627" w14:textId="77777777" w:rsidR="00830914" w:rsidRDefault="008309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vertAnchor="page" w:horzAnchor="page" w:tblpX="1140" w:tblpY="754"/>
      <w:tblOverlap w:val="never"/>
      <w:tblW w:w="10034" w:type="dxa"/>
      <w:tblInd w:w="0" w:type="dxa"/>
      <w:tblCellMar>
        <w:top w:w="6" w:type="dxa"/>
        <w:left w:w="250" w:type="dxa"/>
        <w:bottom w:w="6" w:type="dxa"/>
        <w:right w:w="115" w:type="dxa"/>
      </w:tblCellMar>
      <w:tblLook w:val="04A0" w:firstRow="1" w:lastRow="0" w:firstColumn="1" w:lastColumn="0" w:noHBand="0" w:noVBand="1"/>
    </w:tblPr>
    <w:tblGrid>
      <w:gridCol w:w="1414"/>
      <w:gridCol w:w="5499"/>
      <w:gridCol w:w="1448"/>
      <w:gridCol w:w="1673"/>
    </w:tblGrid>
    <w:tr w:rsidR="00DB1CF7" w14:paraId="642FC6B4" w14:textId="77777777">
      <w:trPr>
        <w:trHeight w:val="574"/>
      </w:trPr>
      <w:tc>
        <w:tcPr>
          <w:tcW w:w="141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bottom"/>
        </w:tcPr>
        <w:p w14:paraId="73A1DEF0" w14:textId="77777777" w:rsidR="00DB1CF7" w:rsidRDefault="001F30F6">
          <w:pPr>
            <w:ind w:left="28"/>
          </w:pPr>
          <w:r>
            <w:rPr>
              <w:noProof/>
            </w:rPr>
            <w:drawing>
              <wp:inline distT="0" distB="0" distL="0" distR="0" wp14:anchorId="36BD627F" wp14:editId="1A7874C9">
                <wp:extent cx="542658" cy="594995"/>
                <wp:effectExtent l="0" t="0" r="0" b="0"/>
                <wp:docPr id="86" name="Picture 8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" name="Picture 8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2658" cy="5949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Arial" w:eastAsia="Arial" w:hAnsi="Arial" w:cs="Arial"/>
              <w:sz w:val="19"/>
            </w:rPr>
            <w:t xml:space="preserve"> </w:t>
          </w:r>
        </w:p>
      </w:tc>
      <w:tc>
        <w:tcPr>
          <w:tcW w:w="5499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3F29D8B" w14:textId="77777777" w:rsidR="00DB1CF7" w:rsidRDefault="001F30F6">
          <w:pPr>
            <w:spacing w:after="136"/>
            <w:ind w:right="111"/>
            <w:jc w:val="center"/>
          </w:pPr>
          <w:r>
            <w:rPr>
              <w:rFonts w:ascii="Arial" w:eastAsia="Arial" w:hAnsi="Arial" w:cs="Arial"/>
              <w:b/>
              <w:color w:val="8A0000"/>
              <w:sz w:val="9"/>
            </w:rPr>
            <w:t xml:space="preserve"> </w:t>
          </w:r>
        </w:p>
        <w:p w14:paraId="2D9296D1" w14:textId="77777777" w:rsidR="00DB1CF7" w:rsidRDefault="001F30F6">
          <w:pPr>
            <w:spacing w:after="81"/>
            <w:ind w:right="137"/>
            <w:jc w:val="center"/>
          </w:pPr>
          <w:r>
            <w:rPr>
              <w:rFonts w:ascii="Arial" w:eastAsia="Arial" w:hAnsi="Arial" w:cs="Arial"/>
              <w:b/>
              <w:color w:val="8A0000"/>
              <w:sz w:val="19"/>
            </w:rPr>
            <w:t xml:space="preserve">UNIVERSIDAD PRIVADA DE TRUJILLO </w:t>
          </w:r>
        </w:p>
        <w:p w14:paraId="6BB0A80A" w14:textId="77777777" w:rsidR="00DB1CF7" w:rsidRDefault="001F30F6">
          <w:pPr>
            <w:ind w:right="137"/>
            <w:jc w:val="center"/>
          </w:pPr>
          <w:r>
            <w:rPr>
              <w:rFonts w:ascii="Arial" w:eastAsia="Arial" w:hAnsi="Arial" w:cs="Arial"/>
              <w:b/>
              <w:sz w:val="18"/>
            </w:rPr>
            <w:t xml:space="preserve">CONVALIDACIÓN POR COMPETENCIAS </w:t>
          </w:r>
        </w:p>
        <w:p w14:paraId="732B78D9" w14:textId="77777777" w:rsidR="00DB1CF7" w:rsidRDefault="001F30F6">
          <w:pPr>
            <w:ind w:right="135"/>
            <w:jc w:val="center"/>
          </w:pPr>
          <w:r>
            <w:rPr>
              <w:rFonts w:ascii="Arial" w:eastAsia="Arial" w:hAnsi="Arial" w:cs="Arial"/>
              <w:b/>
              <w:sz w:val="18"/>
            </w:rPr>
            <w:t xml:space="preserve"> CARRERA PROFESIONAL DE INGENIERÍA INDUSTRIAL </w:t>
          </w:r>
        </w:p>
        <w:p w14:paraId="65C8085A" w14:textId="77777777" w:rsidR="00DB1CF7" w:rsidRDefault="001F30F6">
          <w:pPr>
            <w:ind w:right="84"/>
            <w:jc w:val="center"/>
          </w:pPr>
          <w:r>
            <w:rPr>
              <w:rFonts w:ascii="Arial" w:eastAsia="Arial" w:hAnsi="Arial" w:cs="Arial"/>
              <w:b/>
              <w:sz w:val="19"/>
            </w:rPr>
            <w:t xml:space="preserve"> </w:t>
          </w:r>
        </w:p>
      </w:tc>
      <w:tc>
        <w:tcPr>
          <w:tcW w:w="144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5F557B6" w14:textId="77777777" w:rsidR="00DB1CF7" w:rsidRDefault="001F30F6">
          <w:pPr>
            <w:ind w:right="135"/>
            <w:jc w:val="center"/>
          </w:pPr>
          <w:r>
            <w:rPr>
              <w:rFonts w:ascii="Arial" w:eastAsia="Arial" w:hAnsi="Arial" w:cs="Arial"/>
              <w:b/>
              <w:sz w:val="19"/>
            </w:rPr>
            <w:t xml:space="preserve">Código: </w:t>
          </w:r>
        </w:p>
      </w:tc>
      <w:tc>
        <w:tcPr>
          <w:tcW w:w="167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032B3FC" w14:textId="77777777" w:rsidR="00DB1CF7" w:rsidRDefault="001F30F6">
          <w:pPr>
            <w:ind w:right="140"/>
            <w:jc w:val="center"/>
          </w:pPr>
          <w:r>
            <w:rPr>
              <w:rFonts w:ascii="Arial" w:eastAsia="Arial" w:hAnsi="Arial" w:cs="Arial"/>
              <w:sz w:val="19"/>
            </w:rPr>
            <w:t xml:space="preserve">FR-VA-144 </w:t>
          </w:r>
        </w:p>
      </w:tc>
    </w:tr>
    <w:tr w:rsidR="00DB1CF7" w14:paraId="060E6354" w14:textId="77777777">
      <w:trPr>
        <w:trHeight w:val="552"/>
      </w:trPr>
      <w:tc>
        <w:tcPr>
          <w:tcW w:w="0" w:type="auto"/>
          <w:vMerge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7E6C07C" w14:textId="77777777" w:rsidR="00DB1CF7" w:rsidRDefault="00DB1CF7"/>
      </w:tc>
      <w:tc>
        <w:tcPr>
          <w:tcW w:w="0" w:type="auto"/>
          <w:vMerge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A730767" w14:textId="77777777" w:rsidR="00DB1CF7" w:rsidRDefault="00DB1CF7"/>
      </w:tc>
      <w:tc>
        <w:tcPr>
          <w:tcW w:w="144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9EFB04A" w14:textId="77777777" w:rsidR="00DB1CF7" w:rsidRDefault="001F30F6">
          <w:pPr>
            <w:ind w:right="138"/>
            <w:jc w:val="center"/>
          </w:pPr>
          <w:r>
            <w:rPr>
              <w:rFonts w:ascii="Arial" w:eastAsia="Arial" w:hAnsi="Arial" w:cs="Arial"/>
              <w:b/>
              <w:sz w:val="19"/>
            </w:rPr>
            <w:t>Página:</w:t>
          </w:r>
          <w:r>
            <w:rPr>
              <w:rFonts w:ascii="Arial" w:eastAsia="Arial" w:hAnsi="Arial" w:cs="Arial"/>
              <w:sz w:val="19"/>
            </w:rPr>
            <w:t xml:space="preserve"> </w:t>
          </w:r>
        </w:p>
      </w:tc>
      <w:tc>
        <w:tcPr>
          <w:tcW w:w="167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B4AF7B9" w14:textId="77777777" w:rsidR="00DB1CF7" w:rsidRDefault="001F30F6">
          <w:pPr>
            <w:ind w:right="135"/>
            <w:jc w:val="center"/>
          </w:pPr>
          <w:r>
            <w:rPr>
              <w:rFonts w:ascii="Arial" w:eastAsia="Arial" w:hAnsi="Arial" w:cs="Arial"/>
              <w:sz w:val="19"/>
            </w:rPr>
            <w:t xml:space="preserve">Página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rFonts w:ascii="Arial" w:eastAsia="Arial" w:hAnsi="Arial" w:cs="Arial"/>
              <w:b/>
              <w:sz w:val="19"/>
            </w:rPr>
            <w:t>1</w:t>
          </w:r>
          <w:r>
            <w:rPr>
              <w:rFonts w:ascii="Arial" w:eastAsia="Arial" w:hAnsi="Arial" w:cs="Arial"/>
              <w:b/>
              <w:sz w:val="19"/>
            </w:rPr>
            <w:fldChar w:fldCharType="end"/>
          </w:r>
          <w:r>
            <w:rPr>
              <w:rFonts w:ascii="Arial" w:eastAsia="Arial" w:hAnsi="Arial" w:cs="Arial"/>
              <w:sz w:val="19"/>
            </w:rPr>
            <w:t xml:space="preserve"> de </w:t>
          </w:r>
          <w:fldSimple w:instr=" NUMPAGES   \* MERGEFORMAT ">
            <w:r>
              <w:rPr>
                <w:rFonts w:ascii="Arial" w:eastAsia="Arial" w:hAnsi="Arial" w:cs="Arial"/>
                <w:b/>
                <w:sz w:val="19"/>
              </w:rPr>
              <w:t>3</w:t>
            </w:r>
          </w:fldSimple>
          <w:r>
            <w:rPr>
              <w:rFonts w:ascii="Arial" w:eastAsia="Arial" w:hAnsi="Arial" w:cs="Arial"/>
              <w:sz w:val="19"/>
            </w:rPr>
            <w:t xml:space="preserve"> </w:t>
          </w:r>
        </w:p>
      </w:tc>
    </w:tr>
  </w:tbl>
  <w:p w14:paraId="71054F60" w14:textId="77777777" w:rsidR="00DB1CF7" w:rsidRDefault="00DB1CF7">
    <w:pPr>
      <w:spacing w:after="0"/>
      <w:ind w:left="-1580" w:right="684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vertAnchor="page" w:horzAnchor="page" w:tblpX="1140" w:tblpY="754"/>
      <w:tblOverlap w:val="never"/>
      <w:tblW w:w="10034" w:type="dxa"/>
      <w:tblInd w:w="0" w:type="dxa"/>
      <w:tblCellMar>
        <w:top w:w="6" w:type="dxa"/>
        <w:left w:w="250" w:type="dxa"/>
        <w:bottom w:w="6" w:type="dxa"/>
        <w:right w:w="115" w:type="dxa"/>
      </w:tblCellMar>
      <w:tblLook w:val="04A0" w:firstRow="1" w:lastRow="0" w:firstColumn="1" w:lastColumn="0" w:noHBand="0" w:noVBand="1"/>
    </w:tblPr>
    <w:tblGrid>
      <w:gridCol w:w="1414"/>
      <w:gridCol w:w="5499"/>
      <w:gridCol w:w="1448"/>
      <w:gridCol w:w="1673"/>
    </w:tblGrid>
    <w:tr w:rsidR="00DB1CF7" w14:paraId="3F9846B7" w14:textId="77777777">
      <w:trPr>
        <w:trHeight w:val="574"/>
      </w:trPr>
      <w:tc>
        <w:tcPr>
          <w:tcW w:w="141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bottom"/>
        </w:tcPr>
        <w:p w14:paraId="1C418577" w14:textId="77777777" w:rsidR="00DB1CF7" w:rsidRDefault="001F30F6">
          <w:pPr>
            <w:ind w:left="28"/>
          </w:pPr>
          <w:r>
            <w:rPr>
              <w:noProof/>
            </w:rPr>
            <w:drawing>
              <wp:inline distT="0" distB="0" distL="0" distR="0" wp14:anchorId="1A2503E9" wp14:editId="1913C0A9">
                <wp:extent cx="542658" cy="594995"/>
                <wp:effectExtent l="0" t="0" r="0" b="0"/>
                <wp:docPr id="1" name="Picture 8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" name="Picture 8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2658" cy="5949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Arial" w:eastAsia="Arial" w:hAnsi="Arial" w:cs="Arial"/>
              <w:sz w:val="19"/>
            </w:rPr>
            <w:t xml:space="preserve"> </w:t>
          </w:r>
        </w:p>
      </w:tc>
      <w:tc>
        <w:tcPr>
          <w:tcW w:w="5499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8A9D750" w14:textId="77777777" w:rsidR="00DB1CF7" w:rsidRDefault="001F30F6">
          <w:pPr>
            <w:spacing w:after="136"/>
            <w:ind w:right="111"/>
            <w:jc w:val="center"/>
          </w:pPr>
          <w:r>
            <w:rPr>
              <w:rFonts w:ascii="Arial" w:eastAsia="Arial" w:hAnsi="Arial" w:cs="Arial"/>
              <w:b/>
              <w:color w:val="8A0000"/>
              <w:sz w:val="9"/>
            </w:rPr>
            <w:t xml:space="preserve"> </w:t>
          </w:r>
        </w:p>
        <w:p w14:paraId="46B5CA90" w14:textId="77777777" w:rsidR="00DB1CF7" w:rsidRDefault="001F30F6">
          <w:pPr>
            <w:spacing w:after="81"/>
            <w:ind w:right="137"/>
            <w:jc w:val="center"/>
          </w:pPr>
          <w:r>
            <w:rPr>
              <w:rFonts w:ascii="Arial" w:eastAsia="Arial" w:hAnsi="Arial" w:cs="Arial"/>
              <w:b/>
              <w:color w:val="8A0000"/>
              <w:sz w:val="19"/>
            </w:rPr>
            <w:t xml:space="preserve">UNIVERSIDAD PRIVADA DE TRUJILLO </w:t>
          </w:r>
        </w:p>
        <w:p w14:paraId="4728E07C" w14:textId="77777777" w:rsidR="00DB1CF7" w:rsidRDefault="001F30F6">
          <w:pPr>
            <w:ind w:right="137"/>
            <w:jc w:val="center"/>
          </w:pPr>
          <w:r>
            <w:rPr>
              <w:rFonts w:ascii="Arial" w:eastAsia="Arial" w:hAnsi="Arial" w:cs="Arial"/>
              <w:b/>
              <w:sz w:val="18"/>
            </w:rPr>
            <w:t xml:space="preserve">CONVALIDACIÓN POR COMPETENCIAS </w:t>
          </w:r>
        </w:p>
        <w:p w14:paraId="0638DDA7" w14:textId="77777777" w:rsidR="00DB1CF7" w:rsidRDefault="001F30F6">
          <w:pPr>
            <w:ind w:right="135"/>
            <w:jc w:val="center"/>
          </w:pPr>
          <w:r>
            <w:rPr>
              <w:rFonts w:ascii="Arial" w:eastAsia="Arial" w:hAnsi="Arial" w:cs="Arial"/>
              <w:b/>
              <w:sz w:val="18"/>
            </w:rPr>
            <w:t xml:space="preserve"> CARRERA PROFESIONAL DE INGENIERÍA INDUSTRIAL </w:t>
          </w:r>
        </w:p>
        <w:p w14:paraId="4E9BF2A9" w14:textId="77777777" w:rsidR="00DB1CF7" w:rsidRDefault="001F30F6">
          <w:pPr>
            <w:ind w:right="84"/>
            <w:jc w:val="center"/>
          </w:pPr>
          <w:r>
            <w:rPr>
              <w:rFonts w:ascii="Arial" w:eastAsia="Arial" w:hAnsi="Arial" w:cs="Arial"/>
              <w:b/>
              <w:sz w:val="19"/>
            </w:rPr>
            <w:t xml:space="preserve"> </w:t>
          </w:r>
        </w:p>
      </w:tc>
      <w:tc>
        <w:tcPr>
          <w:tcW w:w="144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FB91090" w14:textId="77777777" w:rsidR="00DB1CF7" w:rsidRDefault="001F30F6">
          <w:pPr>
            <w:ind w:right="135"/>
            <w:jc w:val="center"/>
          </w:pPr>
          <w:r>
            <w:rPr>
              <w:rFonts w:ascii="Arial" w:eastAsia="Arial" w:hAnsi="Arial" w:cs="Arial"/>
              <w:b/>
              <w:sz w:val="19"/>
            </w:rPr>
            <w:t xml:space="preserve">Código: </w:t>
          </w:r>
        </w:p>
      </w:tc>
      <w:tc>
        <w:tcPr>
          <w:tcW w:w="167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9BD55FB" w14:textId="77777777" w:rsidR="00DB1CF7" w:rsidRDefault="001F30F6">
          <w:pPr>
            <w:ind w:right="140"/>
            <w:jc w:val="center"/>
          </w:pPr>
          <w:r>
            <w:rPr>
              <w:rFonts w:ascii="Arial" w:eastAsia="Arial" w:hAnsi="Arial" w:cs="Arial"/>
              <w:sz w:val="19"/>
            </w:rPr>
            <w:t xml:space="preserve">FR-VA-144 </w:t>
          </w:r>
        </w:p>
      </w:tc>
    </w:tr>
    <w:tr w:rsidR="00DB1CF7" w14:paraId="23D77B2C" w14:textId="77777777">
      <w:trPr>
        <w:trHeight w:val="552"/>
      </w:trPr>
      <w:tc>
        <w:tcPr>
          <w:tcW w:w="0" w:type="auto"/>
          <w:vMerge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FDDADBA" w14:textId="77777777" w:rsidR="00DB1CF7" w:rsidRDefault="00DB1CF7"/>
      </w:tc>
      <w:tc>
        <w:tcPr>
          <w:tcW w:w="0" w:type="auto"/>
          <w:vMerge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65E8AD8" w14:textId="77777777" w:rsidR="00DB1CF7" w:rsidRDefault="00DB1CF7"/>
      </w:tc>
      <w:tc>
        <w:tcPr>
          <w:tcW w:w="144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40144E0" w14:textId="77777777" w:rsidR="00DB1CF7" w:rsidRDefault="001F30F6">
          <w:pPr>
            <w:ind w:right="138"/>
            <w:jc w:val="center"/>
          </w:pPr>
          <w:r>
            <w:rPr>
              <w:rFonts w:ascii="Arial" w:eastAsia="Arial" w:hAnsi="Arial" w:cs="Arial"/>
              <w:b/>
              <w:sz w:val="19"/>
            </w:rPr>
            <w:t>Página:</w:t>
          </w:r>
          <w:r>
            <w:rPr>
              <w:rFonts w:ascii="Arial" w:eastAsia="Arial" w:hAnsi="Arial" w:cs="Arial"/>
              <w:sz w:val="19"/>
            </w:rPr>
            <w:t xml:space="preserve"> </w:t>
          </w:r>
        </w:p>
      </w:tc>
      <w:tc>
        <w:tcPr>
          <w:tcW w:w="167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FBC3F5B" w14:textId="77777777" w:rsidR="00DB1CF7" w:rsidRDefault="001F30F6">
          <w:pPr>
            <w:ind w:right="135"/>
            <w:jc w:val="center"/>
          </w:pPr>
          <w:r>
            <w:rPr>
              <w:rFonts w:ascii="Arial" w:eastAsia="Arial" w:hAnsi="Arial" w:cs="Arial"/>
              <w:sz w:val="19"/>
            </w:rPr>
            <w:t xml:space="preserve">Página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rFonts w:ascii="Arial" w:eastAsia="Arial" w:hAnsi="Arial" w:cs="Arial"/>
              <w:b/>
              <w:sz w:val="19"/>
            </w:rPr>
            <w:t>1</w:t>
          </w:r>
          <w:r>
            <w:rPr>
              <w:rFonts w:ascii="Arial" w:eastAsia="Arial" w:hAnsi="Arial" w:cs="Arial"/>
              <w:b/>
              <w:sz w:val="19"/>
            </w:rPr>
            <w:fldChar w:fldCharType="end"/>
          </w:r>
          <w:r>
            <w:rPr>
              <w:rFonts w:ascii="Arial" w:eastAsia="Arial" w:hAnsi="Arial" w:cs="Arial"/>
              <w:sz w:val="19"/>
            </w:rPr>
            <w:t xml:space="preserve"> de </w:t>
          </w:r>
          <w:fldSimple w:instr=" NUMPAGES   \* MERGEFORMAT ">
            <w:r>
              <w:rPr>
                <w:rFonts w:ascii="Arial" w:eastAsia="Arial" w:hAnsi="Arial" w:cs="Arial"/>
                <w:b/>
                <w:sz w:val="19"/>
              </w:rPr>
              <w:t>3</w:t>
            </w:r>
          </w:fldSimple>
          <w:r>
            <w:rPr>
              <w:rFonts w:ascii="Arial" w:eastAsia="Arial" w:hAnsi="Arial" w:cs="Arial"/>
              <w:sz w:val="19"/>
            </w:rPr>
            <w:t xml:space="preserve"> </w:t>
          </w:r>
        </w:p>
      </w:tc>
    </w:tr>
  </w:tbl>
  <w:p w14:paraId="1C9D1D3B" w14:textId="77777777" w:rsidR="00DB1CF7" w:rsidRDefault="00DB1CF7">
    <w:pPr>
      <w:spacing w:after="0"/>
      <w:ind w:left="-1580" w:right="684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vertAnchor="page" w:horzAnchor="page" w:tblpX="1140" w:tblpY="754"/>
      <w:tblOverlap w:val="never"/>
      <w:tblW w:w="10034" w:type="dxa"/>
      <w:tblInd w:w="0" w:type="dxa"/>
      <w:tblCellMar>
        <w:top w:w="6" w:type="dxa"/>
        <w:left w:w="250" w:type="dxa"/>
        <w:bottom w:w="6" w:type="dxa"/>
        <w:right w:w="115" w:type="dxa"/>
      </w:tblCellMar>
      <w:tblLook w:val="04A0" w:firstRow="1" w:lastRow="0" w:firstColumn="1" w:lastColumn="0" w:noHBand="0" w:noVBand="1"/>
    </w:tblPr>
    <w:tblGrid>
      <w:gridCol w:w="1414"/>
      <w:gridCol w:w="5499"/>
      <w:gridCol w:w="1448"/>
      <w:gridCol w:w="1673"/>
    </w:tblGrid>
    <w:tr w:rsidR="00DB1CF7" w14:paraId="5B7C7D6E" w14:textId="77777777">
      <w:trPr>
        <w:trHeight w:val="574"/>
      </w:trPr>
      <w:tc>
        <w:tcPr>
          <w:tcW w:w="141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bottom"/>
        </w:tcPr>
        <w:p w14:paraId="3F94854F" w14:textId="77777777" w:rsidR="00DB1CF7" w:rsidRDefault="001F30F6">
          <w:pPr>
            <w:ind w:left="28"/>
          </w:pPr>
          <w:r>
            <w:rPr>
              <w:noProof/>
            </w:rPr>
            <w:drawing>
              <wp:inline distT="0" distB="0" distL="0" distR="0" wp14:anchorId="1533A660" wp14:editId="79825FED">
                <wp:extent cx="542658" cy="594995"/>
                <wp:effectExtent l="0" t="0" r="0" b="0"/>
                <wp:docPr id="2" name="Picture 8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" name="Picture 8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2658" cy="5949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Arial" w:eastAsia="Arial" w:hAnsi="Arial" w:cs="Arial"/>
              <w:sz w:val="19"/>
            </w:rPr>
            <w:t xml:space="preserve"> </w:t>
          </w:r>
        </w:p>
      </w:tc>
      <w:tc>
        <w:tcPr>
          <w:tcW w:w="5499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FCAF94C" w14:textId="77777777" w:rsidR="00DB1CF7" w:rsidRDefault="001F30F6">
          <w:pPr>
            <w:spacing w:after="136"/>
            <w:ind w:right="111"/>
            <w:jc w:val="center"/>
          </w:pPr>
          <w:r>
            <w:rPr>
              <w:rFonts w:ascii="Arial" w:eastAsia="Arial" w:hAnsi="Arial" w:cs="Arial"/>
              <w:b/>
              <w:color w:val="8A0000"/>
              <w:sz w:val="9"/>
            </w:rPr>
            <w:t xml:space="preserve"> </w:t>
          </w:r>
        </w:p>
        <w:p w14:paraId="68CAAB07" w14:textId="77777777" w:rsidR="00DB1CF7" w:rsidRDefault="001F30F6">
          <w:pPr>
            <w:spacing w:after="81"/>
            <w:ind w:right="137"/>
            <w:jc w:val="center"/>
          </w:pPr>
          <w:r>
            <w:rPr>
              <w:rFonts w:ascii="Arial" w:eastAsia="Arial" w:hAnsi="Arial" w:cs="Arial"/>
              <w:b/>
              <w:color w:val="8A0000"/>
              <w:sz w:val="19"/>
            </w:rPr>
            <w:t xml:space="preserve">UNIVERSIDAD PRIVADA DE TRUJILLO </w:t>
          </w:r>
        </w:p>
        <w:p w14:paraId="42102441" w14:textId="77777777" w:rsidR="00DB1CF7" w:rsidRDefault="001F30F6">
          <w:pPr>
            <w:ind w:right="137"/>
            <w:jc w:val="center"/>
          </w:pPr>
          <w:r>
            <w:rPr>
              <w:rFonts w:ascii="Arial" w:eastAsia="Arial" w:hAnsi="Arial" w:cs="Arial"/>
              <w:b/>
              <w:sz w:val="18"/>
            </w:rPr>
            <w:t xml:space="preserve">CONVALIDACIÓN POR COMPETENCIAS </w:t>
          </w:r>
        </w:p>
        <w:p w14:paraId="004B9CFF" w14:textId="77777777" w:rsidR="00DB1CF7" w:rsidRDefault="001F30F6">
          <w:pPr>
            <w:ind w:right="135"/>
            <w:jc w:val="center"/>
          </w:pPr>
          <w:r>
            <w:rPr>
              <w:rFonts w:ascii="Arial" w:eastAsia="Arial" w:hAnsi="Arial" w:cs="Arial"/>
              <w:b/>
              <w:sz w:val="18"/>
            </w:rPr>
            <w:t xml:space="preserve"> CARRERA PROFESIONAL DE INGENIERÍA INDUSTRIAL </w:t>
          </w:r>
        </w:p>
        <w:p w14:paraId="6FD28BC5" w14:textId="77777777" w:rsidR="00DB1CF7" w:rsidRDefault="001F30F6">
          <w:pPr>
            <w:ind w:right="84"/>
            <w:jc w:val="center"/>
          </w:pPr>
          <w:r>
            <w:rPr>
              <w:rFonts w:ascii="Arial" w:eastAsia="Arial" w:hAnsi="Arial" w:cs="Arial"/>
              <w:b/>
              <w:sz w:val="19"/>
            </w:rPr>
            <w:t xml:space="preserve"> </w:t>
          </w:r>
        </w:p>
      </w:tc>
      <w:tc>
        <w:tcPr>
          <w:tcW w:w="144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B48FA0D" w14:textId="77777777" w:rsidR="00DB1CF7" w:rsidRDefault="001F30F6">
          <w:pPr>
            <w:ind w:right="135"/>
            <w:jc w:val="center"/>
          </w:pPr>
          <w:r>
            <w:rPr>
              <w:rFonts w:ascii="Arial" w:eastAsia="Arial" w:hAnsi="Arial" w:cs="Arial"/>
              <w:b/>
              <w:sz w:val="19"/>
            </w:rPr>
            <w:t xml:space="preserve">Código: </w:t>
          </w:r>
        </w:p>
      </w:tc>
      <w:tc>
        <w:tcPr>
          <w:tcW w:w="167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9ADCC1E" w14:textId="77777777" w:rsidR="00DB1CF7" w:rsidRDefault="001F30F6">
          <w:pPr>
            <w:ind w:right="140"/>
            <w:jc w:val="center"/>
          </w:pPr>
          <w:r>
            <w:rPr>
              <w:rFonts w:ascii="Arial" w:eastAsia="Arial" w:hAnsi="Arial" w:cs="Arial"/>
              <w:sz w:val="19"/>
            </w:rPr>
            <w:t xml:space="preserve">FR-VA-144 </w:t>
          </w:r>
        </w:p>
      </w:tc>
    </w:tr>
    <w:tr w:rsidR="00DB1CF7" w14:paraId="191B2534" w14:textId="77777777">
      <w:trPr>
        <w:trHeight w:val="552"/>
      </w:trPr>
      <w:tc>
        <w:tcPr>
          <w:tcW w:w="0" w:type="auto"/>
          <w:vMerge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1E4B954" w14:textId="77777777" w:rsidR="00DB1CF7" w:rsidRDefault="00DB1CF7"/>
      </w:tc>
      <w:tc>
        <w:tcPr>
          <w:tcW w:w="0" w:type="auto"/>
          <w:vMerge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EA6B996" w14:textId="77777777" w:rsidR="00DB1CF7" w:rsidRDefault="00DB1CF7"/>
      </w:tc>
      <w:tc>
        <w:tcPr>
          <w:tcW w:w="144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D2A82CF" w14:textId="77777777" w:rsidR="00DB1CF7" w:rsidRDefault="001F30F6">
          <w:pPr>
            <w:ind w:right="138"/>
            <w:jc w:val="center"/>
          </w:pPr>
          <w:r>
            <w:rPr>
              <w:rFonts w:ascii="Arial" w:eastAsia="Arial" w:hAnsi="Arial" w:cs="Arial"/>
              <w:b/>
              <w:sz w:val="19"/>
            </w:rPr>
            <w:t>Página:</w:t>
          </w:r>
          <w:r>
            <w:rPr>
              <w:rFonts w:ascii="Arial" w:eastAsia="Arial" w:hAnsi="Arial" w:cs="Arial"/>
              <w:sz w:val="19"/>
            </w:rPr>
            <w:t xml:space="preserve"> </w:t>
          </w:r>
        </w:p>
      </w:tc>
      <w:tc>
        <w:tcPr>
          <w:tcW w:w="167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2E93ECE" w14:textId="77777777" w:rsidR="00DB1CF7" w:rsidRDefault="001F30F6">
          <w:pPr>
            <w:ind w:right="135"/>
            <w:jc w:val="center"/>
          </w:pPr>
          <w:r>
            <w:rPr>
              <w:rFonts w:ascii="Arial" w:eastAsia="Arial" w:hAnsi="Arial" w:cs="Arial"/>
              <w:sz w:val="19"/>
            </w:rPr>
            <w:t xml:space="preserve">Página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rFonts w:ascii="Arial" w:eastAsia="Arial" w:hAnsi="Arial" w:cs="Arial"/>
              <w:b/>
              <w:sz w:val="19"/>
            </w:rPr>
            <w:t>1</w:t>
          </w:r>
          <w:r>
            <w:rPr>
              <w:rFonts w:ascii="Arial" w:eastAsia="Arial" w:hAnsi="Arial" w:cs="Arial"/>
              <w:b/>
              <w:sz w:val="19"/>
            </w:rPr>
            <w:fldChar w:fldCharType="end"/>
          </w:r>
          <w:r>
            <w:rPr>
              <w:rFonts w:ascii="Arial" w:eastAsia="Arial" w:hAnsi="Arial" w:cs="Arial"/>
              <w:sz w:val="19"/>
            </w:rPr>
            <w:t xml:space="preserve"> de </w:t>
          </w:r>
          <w:fldSimple w:instr=" NUMPAGES   \* MERGEFORMAT ">
            <w:r>
              <w:rPr>
                <w:rFonts w:ascii="Arial" w:eastAsia="Arial" w:hAnsi="Arial" w:cs="Arial"/>
                <w:b/>
                <w:sz w:val="19"/>
              </w:rPr>
              <w:t>3</w:t>
            </w:r>
          </w:fldSimple>
          <w:r>
            <w:rPr>
              <w:rFonts w:ascii="Arial" w:eastAsia="Arial" w:hAnsi="Arial" w:cs="Arial"/>
              <w:sz w:val="19"/>
            </w:rPr>
            <w:t xml:space="preserve"> </w:t>
          </w:r>
        </w:p>
      </w:tc>
    </w:tr>
  </w:tbl>
  <w:p w14:paraId="416EF07E" w14:textId="77777777" w:rsidR="00DB1CF7" w:rsidRDefault="00DB1CF7">
    <w:pPr>
      <w:spacing w:after="0"/>
      <w:ind w:left="-1580" w:right="684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1CF7"/>
    <w:rsid w:val="00010147"/>
    <w:rsid w:val="000511C7"/>
    <w:rsid w:val="000C4E57"/>
    <w:rsid w:val="001B3EEC"/>
    <w:rsid w:val="001C18C3"/>
    <w:rsid w:val="001D07FB"/>
    <w:rsid w:val="001F30F6"/>
    <w:rsid w:val="0020796E"/>
    <w:rsid w:val="00257EA7"/>
    <w:rsid w:val="00260A40"/>
    <w:rsid w:val="00263970"/>
    <w:rsid w:val="00276947"/>
    <w:rsid w:val="00374F89"/>
    <w:rsid w:val="00384FCF"/>
    <w:rsid w:val="003B4B08"/>
    <w:rsid w:val="003D0993"/>
    <w:rsid w:val="003F0711"/>
    <w:rsid w:val="004F2858"/>
    <w:rsid w:val="00583A22"/>
    <w:rsid w:val="00585748"/>
    <w:rsid w:val="0059278A"/>
    <w:rsid w:val="005C335F"/>
    <w:rsid w:val="005F49D6"/>
    <w:rsid w:val="006656F6"/>
    <w:rsid w:val="006C25CC"/>
    <w:rsid w:val="00720967"/>
    <w:rsid w:val="007744EC"/>
    <w:rsid w:val="00783918"/>
    <w:rsid w:val="00830914"/>
    <w:rsid w:val="00883C90"/>
    <w:rsid w:val="008E6274"/>
    <w:rsid w:val="00914132"/>
    <w:rsid w:val="00991BEC"/>
    <w:rsid w:val="009B4453"/>
    <w:rsid w:val="00A46ED4"/>
    <w:rsid w:val="00A52D6C"/>
    <w:rsid w:val="00A75799"/>
    <w:rsid w:val="00AF1FB5"/>
    <w:rsid w:val="00B53C9D"/>
    <w:rsid w:val="00BA22A5"/>
    <w:rsid w:val="00BE7BE4"/>
    <w:rsid w:val="00BF393C"/>
    <w:rsid w:val="00CD2E1A"/>
    <w:rsid w:val="00D83EAB"/>
    <w:rsid w:val="00D92BB3"/>
    <w:rsid w:val="00DB1CF7"/>
    <w:rsid w:val="00DE281B"/>
    <w:rsid w:val="00E05A05"/>
    <w:rsid w:val="00E87A2F"/>
    <w:rsid w:val="00EE3804"/>
    <w:rsid w:val="00EE79A6"/>
    <w:rsid w:val="00EF7611"/>
    <w:rsid w:val="00F26A59"/>
    <w:rsid w:val="00F6646D"/>
    <w:rsid w:val="00FF4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16D9B43"/>
  <w15:docId w15:val="{309248D4-BCB0-4DA6-B808-61C001172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/>
      <w:jc w:val="center"/>
      <w:outlineLvl w:val="0"/>
    </w:pPr>
    <w:rPr>
      <w:rFonts w:ascii="Calibri" w:eastAsia="Calibri" w:hAnsi="Calibri" w:cs="Calibri"/>
      <w:color w:val="000000"/>
      <w:sz w:val="24"/>
      <w:u w:val="single" w:color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alibri" w:eastAsia="Calibri" w:hAnsi="Calibri" w:cs="Calibri"/>
      <w:color w:val="000000"/>
      <w:sz w:val="24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168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2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751</Words>
  <Characters>4133</Characters>
  <Application>Microsoft Office Word</Application>
  <DocSecurity>0</DocSecurity>
  <Lines>34</Lines>
  <Paragraphs>9</Paragraphs>
  <ScaleCrop>false</ScaleCrop>
  <Company/>
  <LinksUpToDate>false</LinksUpToDate>
  <CharactersWithSpaces>4875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Katherin Salazar Gamboa</dc:creator>
  <cp:keywords/>
  <cp:lastModifiedBy>jannier boy vasquez</cp:lastModifiedBy>
  <cp:revision>4</cp:revision>
  <dcterms:created xsi:type="dcterms:W3CDTF">2026-08-11T20:55:00Z</dcterms:created>
  <dcterms:modified xsi:type="dcterms:W3CDTF">2026-09-02T20:26:00Z</dcterms:modified>
</cp:coreProperties>
</file>