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2CD" w:rsidRDefault="00FB7CA9">
      <w:r>
        <w:rPr>
          <w:b/>
          <w:sz w:val="24"/>
          <w:szCs w:val="24"/>
        </w:rPr>
        <w:t xml:space="preserve">Day One Maize Planting </w:t>
      </w:r>
      <w:r>
        <w:rPr>
          <w:rFonts w:cstheme="minorHAnsi"/>
          <w:b/>
          <w:sz w:val="24"/>
          <w:szCs w:val="24"/>
        </w:rPr>
        <w:t>In</w:t>
      </w:r>
      <w:r w:rsidR="000B02CD" w:rsidRPr="002443F0">
        <w:rPr>
          <w:rFonts w:cstheme="minorHAnsi"/>
          <w:b/>
          <w:sz w:val="24"/>
        </w:rPr>
        <w:t xml:space="preserve"> </w:t>
      </w:r>
      <w:r w:rsidR="000B02CD" w:rsidRPr="002D239B">
        <w:rPr>
          <w:rFonts w:cstheme="minorHAnsi"/>
          <w:b/>
          <w:sz w:val="24"/>
        </w:rPr>
        <w:t>Texas, USA</w:t>
      </w:r>
      <w:r w:rsidR="000B02CD">
        <w:rPr>
          <w:rFonts w:cstheme="minorHAnsi"/>
          <w:b/>
          <w:sz w:val="24"/>
        </w:rPr>
        <w:t>;</w:t>
      </w:r>
      <w:r w:rsidR="000B02CD" w:rsidRPr="002443F0">
        <w:rPr>
          <w:rFonts w:cstheme="minorHAnsi"/>
          <w:b/>
          <w:sz w:val="24"/>
        </w:rPr>
        <w:t xml:space="preserve"> </w:t>
      </w:r>
      <w:r w:rsidR="000B02CD" w:rsidRPr="00BF34B2">
        <w:rPr>
          <w:rFonts w:cstheme="minorHAnsi"/>
          <w:b/>
          <w:sz w:val="28"/>
        </w:rPr>
        <w:t>OMNI-AI</w:t>
      </w:r>
    </w:p>
    <w:p w:rsidR="000B02CD" w:rsidRDefault="000B02CD"/>
    <w:p w:rsidR="000B02CD" w:rsidRPr="004749E3" w:rsidRDefault="000B02CD">
      <w:pPr>
        <w:rPr>
          <w:b/>
        </w:rPr>
      </w:pPr>
      <w:r w:rsidRPr="004749E3">
        <w:rPr>
          <w:b/>
        </w:rPr>
        <w:t>[</w:t>
      </w:r>
      <w:r w:rsidR="00C303F7" w:rsidRPr="004749E3">
        <w:rPr>
          <w:b/>
        </w:rPr>
        <w:t xml:space="preserve">Insert the </w:t>
      </w:r>
      <w:r w:rsidRPr="004749E3">
        <w:rPr>
          <w:b/>
        </w:rPr>
        <w:t>Short seed germination video</w:t>
      </w:r>
      <w:r w:rsidR="00C303F7" w:rsidRPr="004749E3">
        <w:rPr>
          <w:b/>
        </w:rPr>
        <w:t xml:space="preserve"> here</w:t>
      </w:r>
      <w:r w:rsidRPr="004749E3">
        <w:rPr>
          <w:b/>
        </w:rPr>
        <w:t>]</w:t>
      </w:r>
    </w:p>
    <w:p w:rsidR="00C303F7" w:rsidRDefault="00C303F7"/>
    <w:p w:rsidR="000B02CD" w:rsidRPr="002255F3" w:rsidRDefault="00FB7CA9" w:rsidP="002255F3">
      <w:pPr>
        <w:pStyle w:val="ListParagraph"/>
        <w:numPr>
          <w:ilvl w:val="0"/>
          <w:numId w:val="3"/>
        </w:numPr>
      </w:pPr>
      <w:r>
        <w:t xml:space="preserve">Most </w:t>
      </w:r>
      <w:r w:rsidR="00C303F7" w:rsidRPr="002255F3">
        <w:t>corn growers throughout the state apply soil insecticides, pre-emergence herbicides, and starter fertilizer</w:t>
      </w:r>
      <w:r>
        <w:t>s</w:t>
      </w:r>
      <w:bookmarkStart w:id="0" w:name="_GoBack"/>
      <w:bookmarkEnd w:id="0"/>
      <w:r w:rsidR="00C303F7" w:rsidRPr="002255F3">
        <w:t xml:space="preserve"> at planting. </w:t>
      </w:r>
    </w:p>
    <w:p w:rsidR="003B3705" w:rsidRPr="003B3705" w:rsidRDefault="002255F3" w:rsidP="003B3705">
      <w:pPr>
        <w:pStyle w:val="NormalWeb"/>
        <w:numPr>
          <w:ilvl w:val="0"/>
          <w:numId w:val="3"/>
        </w:numPr>
        <w:shd w:val="clear" w:color="auto" w:fill="FFFFFF"/>
        <w:spacing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2255F3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Corn grows best in soil with a pH between 5.8 and 6.8.</w:t>
      </w:r>
    </w:p>
    <w:p w:rsidR="003B3705" w:rsidRPr="002255F3" w:rsidRDefault="003B3705" w:rsidP="003B3705">
      <w:pPr>
        <w:pStyle w:val="ListParagraph"/>
      </w:pPr>
    </w:p>
    <w:p w:rsidR="0078533A" w:rsidRDefault="002255F3" w:rsidP="002255F3">
      <w:pPr>
        <w:pStyle w:val="ListParagraph"/>
        <w:numPr>
          <w:ilvl w:val="0"/>
          <w:numId w:val="3"/>
        </w:numPr>
      </w:pPr>
      <w:r w:rsidRPr="002255F3">
        <w:t>Avoid tillage and planting when soils are wet. A field is ready for seed bed preparation when soil in the depth of tillage crumbles when squeezed</w:t>
      </w:r>
      <w:r w:rsidR="003B3705">
        <w:t>.</w:t>
      </w:r>
    </w:p>
    <w:p w:rsidR="003B3705" w:rsidRDefault="003B3705" w:rsidP="003B3705">
      <w:pPr>
        <w:pStyle w:val="ListParagraph"/>
      </w:pPr>
    </w:p>
    <w:p w:rsidR="003B3705" w:rsidRPr="002255F3" w:rsidRDefault="003B3705" w:rsidP="003B3705">
      <w:pPr>
        <w:pStyle w:val="ListParagraph"/>
      </w:pPr>
    </w:p>
    <w:p w:rsidR="0078533A" w:rsidRDefault="004749E3" w:rsidP="0078533A">
      <w:pPr>
        <w:rPr>
          <w:b/>
        </w:rPr>
      </w:pPr>
      <w:r>
        <w:rPr>
          <w:b/>
        </w:rPr>
        <w:t xml:space="preserve">1) </w:t>
      </w:r>
      <w:r w:rsidR="0078533A" w:rsidRPr="0078533A">
        <w:rPr>
          <w:b/>
        </w:rPr>
        <w:t>Land Selection</w:t>
      </w:r>
      <w:r>
        <w:rPr>
          <w:b/>
        </w:rPr>
        <w:t>:</w:t>
      </w:r>
    </w:p>
    <w:p w:rsidR="004749E3" w:rsidRPr="004749E3" w:rsidRDefault="004749E3" w:rsidP="0078533A">
      <w:r>
        <w:t xml:space="preserve">Select a land site for planting where the soil is a deep, well-drained, medium to coarse textured </w:t>
      </w:r>
      <w:r w:rsidR="003B3705">
        <w:t>l</w:t>
      </w:r>
      <w:r w:rsidRPr="004749E3">
        <w:t>ight sandy loam soil</w:t>
      </w:r>
      <w:r>
        <w:t>.</w:t>
      </w:r>
    </w:p>
    <w:p w:rsidR="0078533A" w:rsidRDefault="0078533A" w:rsidP="0078533A"/>
    <w:p w:rsidR="0078533A" w:rsidRPr="0078533A" w:rsidRDefault="004749E3" w:rsidP="0078533A">
      <w:pPr>
        <w:rPr>
          <w:b/>
          <w:sz w:val="24"/>
        </w:rPr>
      </w:pPr>
      <w:r>
        <w:rPr>
          <w:b/>
          <w:sz w:val="24"/>
        </w:rPr>
        <w:t xml:space="preserve">2) </w:t>
      </w:r>
      <w:r w:rsidR="0078533A" w:rsidRPr="0078533A">
        <w:rPr>
          <w:b/>
          <w:sz w:val="24"/>
        </w:rPr>
        <w:t>Hybrid</w:t>
      </w:r>
      <w:r>
        <w:rPr>
          <w:b/>
          <w:sz w:val="24"/>
        </w:rPr>
        <w:t xml:space="preserve"> Seed</w:t>
      </w:r>
      <w:r w:rsidR="0078533A" w:rsidRPr="0078533A">
        <w:rPr>
          <w:b/>
          <w:sz w:val="24"/>
        </w:rPr>
        <w:t xml:space="preserve"> Selection</w:t>
      </w:r>
    </w:p>
    <w:p w:rsidR="0059322C" w:rsidRDefault="004749E3" w:rsidP="0078533A">
      <w:r>
        <w:t>Chose a h</w:t>
      </w:r>
      <w:r w:rsidR="0078533A">
        <w:t>ybrid</w:t>
      </w:r>
      <w:r>
        <w:t xml:space="preserve"> s</w:t>
      </w:r>
      <w:r w:rsidR="0059322C">
        <w:t>eed according to factors of</w:t>
      </w:r>
      <w:r w:rsidR="0078533A">
        <w:t xml:space="preserve"> </w:t>
      </w:r>
      <w:r w:rsidR="0059322C">
        <w:t xml:space="preserve">yield, </w:t>
      </w:r>
      <w:r w:rsidR="0078533A">
        <w:t>maturity</w:t>
      </w:r>
      <w:r w:rsidR="0059322C">
        <w:t xml:space="preserve"> time</w:t>
      </w:r>
      <w:r w:rsidR="0078533A">
        <w:t xml:space="preserve">, stay green, lodging, shuck cover, ear placement, disease and </w:t>
      </w:r>
      <w:r w:rsidR="0059322C">
        <w:t xml:space="preserve">insect resistance. </w:t>
      </w:r>
    </w:p>
    <w:p w:rsidR="0059322C" w:rsidRDefault="0059322C" w:rsidP="0059322C">
      <w:pPr>
        <w:rPr>
          <w:rFonts w:cstheme="minorHAnsi"/>
        </w:rPr>
      </w:pPr>
      <w:r w:rsidRPr="0059322C">
        <w:t xml:space="preserve">We recommend </w:t>
      </w:r>
      <w:r w:rsidRPr="0059322C">
        <w:rPr>
          <w:rFonts w:cstheme="minorHAnsi"/>
        </w:rPr>
        <w:t>Pioneer 31B13 for you based on your location.</w:t>
      </w:r>
    </w:p>
    <w:p w:rsidR="003A0E7C" w:rsidRDefault="003A0E7C" w:rsidP="0059322C">
      <w:pPr>
        <w:rPr>
          <w:rFonts w:cstheme="minorHAnsi"/>
        </w:rPr>
      </w:pPr>
    </w:p>
    <w:p w:rsidR="003A0E7C" w:rsidRDefault="0065203A" w:rsidP="003A0E7C">
      <w:pPr>
        <w:rPr>
          <w:b/>
          <w:sz w:val="24"/>
        </w:rPr>
      </w:pPr>
      <w:r>
        <w:rPr>
          <w:b/>
          <w:sz w:val="24"/>
        </w:rPr>
        <w:t>3</w:t>
      </w:r>
      <w:r w:rsidR="003A0E7C" w:rsidRPr="003A0E7C">
        <w:rPr>
          <w:b/>
          <w:sz w:val="24"/>
        </w:rPr>
        <w:t>) Addition of Fertilizer</w:t>
      </w:r>
    </w:p>
    <w:p w:rsidR="003A0E7C" w:rsidRPr="003A0E7C" w:rsidRDefault="003A0E7C" w:rsidP="003A0E7C">
      <w:r>
        <w:t>Check soil temperature and if soil is at suitable warm temperature</w:t>
      </w:r>
      <w:r w:rsidR="002255F3">
        <w:t xml:space="preserve"> </w:t>
      </w:r>
      <w:r w:rsidR="002255F3">
        <w:rPr>
          <w:rFonts w:cstheme="minorHAnsi"/>
          <w:color w:val="222222"/>
          <w:shd w:val="clear" w:color="auto" w:fill="FFFFFF"/>
        </w:rPr>
        <w:t>of</w:t>
      </w:r>
      <w:r w:rsidR="002255F3" w:rsidRPr="002D239B">
        <w:rPr>
          <w:rFonts w:cstheme="minorHAnsi"/>
          <w:color w:val="222222"/>
          <w:shd w:val="clear" w:color="auto" w:fill="FFFFFF"/>
        </w:rPr>
        <w:t xml:space="preserve"> near </w:t>
      </w:r>
      <w:r w:rsidR="002255F3" w:rsidRPr="002D239B">
        <w:rPr>
          <w:rFonts w:cstheme="minorHAnsi"/>
          <w:b/>
          <w:bCs/>
          <w:color w:val="222222"/>
          <w:shd w:val="clear" w:color="auto" w:fill="FFFFFF"/>
        </w:rPr>
        <w:t>50 °</w:t>
      </w:r>
      <w:proofErr w:type="gramStart"/>
      <w:r w:rsidR="00FB7CA9">
        <w:rPr>
          <w:rFonts w:cstheme="minorHAnsi"/>
          <w:b/>
          <w:bCs/>
          <w:color w:val="222222"/>
          <w:shd w:val="clear" w:color="auto" w:fill="FFFFFF"/>
        </w:rPr>
        <w:t>F</w:t>
      </w:r>
      <w:r w:rsidR="00FB7CA9">
        <w:t xml:space="preserve"> ,</w:t>
      </w:r>
      <w:proofErr w:type="gramEnd"/>
      <w:r w:rsidR="002255F3">
        <w:t xml:space="preserve"> then add</w:t>
      </w:r>
      <w:r>
        <w:t xml:space="preserve"> nitrogen-rich fertilizer</w:t>
      </w:r>
      <w:r w:rsidR="002255F3">
        <w:t xml:space="preserve"> to soil as it is ideal for</w:t>
      </w:r>
      <w:r>
        <w:t xml:space="preserve"> corn-growing conditions.</w:t>
      </w:r>
    </w:p>
    <w:p w:rsidR="0078533A" w:rsidRDefault="0078533A" w:rsidP="0078533A"/>
    <w:p w:rsidR="0078533A" w:rsidRPr="0078533A" w:rsidRDefault="0065203A" w:rsidP="0078533A">
      <w:pPr>
        <w:rPr>
          <w:b/>
        </w:rPr>
      </w:pPr>
      <w:r>
        <w:rPr>
          <w:b/>
        </w:rPr>
        <w:t>4</w:t>
      </w:r>
      <w:r w:rsidR="0059322C">
        <w:rPr>
          <w:b/>
        </w:rPr>
        <w:t xml:space="preserve">) </w:t>
      </w:r>
      <w:r w:rsidR="0078533A" w:rsidRPr="0078533A">
        <w:rPr>
          <w:b/>
        </w:rPr>
        <w:t>Seedbed Preparation</w:t>
      </w:r>
    </w:p>
    <w:p w:rsidR="0059322C" w:rsidRDefault="0059322C" w:rsidP="0078533A">
      <w:r>
        <w:t>Prepare</w:t>
      </w:r>
      <w:r w:rsidR="0078533A">
        <w:t xml:space="preserve"> </w:t>
      </w:r>
      <w:r>
        <w:t>raised beds for</w:t>
      </w:r>
      <w:r w:rsidR="0078533A">
        <w:t xml:space="preserve"> planting.</w:t>
      </w:r>
      <w:r>
        <w:t xml:space="preserve"> </w:t>
      </w:r>
    </w:p>
    <w:p w:rsidR="0078533A" w:rsidRDefault="0059322C" w:rsidP="0078533A">
      <w:r>
        <w:t xml:space="preserve">This can be done with the </w:t>
      </w:r>
      <w:proofErr w:type="spellStart"/>
      <w:r>
        <w:t>Fiskars</w:t>
      </w:r>
      <w:proofErr w:type="spellEnd"/>
      <w:r w:rsidR="00FB7CA9">
        <w:t>’</w:t>
      </w:r>
      <w:r>
        <w:t xml:space="preserve"> Big Grip Cultivator.</w:t>
      </w:r>
    </w:p>
    <w:p w:rsidR="003A0E7C" w:rsidRDefault="003A0E7C" w:rsidP="0078533A"/>
    <w:p w:rsidR="003A0E7C" w:rsidRDefault="0065203A" w:rsidP="0078533A">
      <w:pPr>
        <w:rPr>
          <w:b/>
          <w:sz w:val="24"/>
        </w:rPr>
      </w:pPr>
      <w:r>
        <w:rPr>
          <w:b/>
          <w:sz w:val="24"/>
        </w:rPr>
        <w:t>5</w:t>
      </w:r>
      <w:r w:rsidR="003A0E7C" w:rsidRPr="003B3705">
        <w:rPr>
          <w:b/>
          <w:sz w:val="24"/>
        </w:rPr>
        <w:t>) Pre-planting seed preparation</w:t>
      </w:r>
    </w:p>
    <w:p w:rsidR="0065203A" w:rsidRPr="0065203A" w:rsidRDefault="0065203A" w:rsidP="0078533A">
      <w:r>
        <w:t>Dust the Corn seeds in seed pesticides to protect it against seed related pests.</w:t>
      </w:r>
    </w:p>
    <w:p w:rsidR="0078533A" w:rsidRDefault="0078533A" w:rsidP="0078533A"/>
    <w:p w:rsidR="0078533A" w:rsidRDefault="0065203A" w:rsidP="0078533A">
      <w:pPr>
        <w:rPr>
          <w:b/>
          <w:sz w:val="24"/>
        </w:rPr>
      </w:pPr>
      <w:r>
        <w:rPr>
          <w:b/>
          <w:sz w:val="24"/>
        </w:rPr>
        <w:t>6</w:t>
      </w:r>
      <w:r w:rsidR="0059322C">
        <w:rPr>
          <w:b/>
          <w:sz w:val="24"/>
        </w:rPr>
        <w:t xml:space="preserve">) </w:t>
      </w:r>
      <w:r w:rsidR="003A0E7C">
        <w:rPr>
          <w:b/>
          <w:sz w:val="24"/>
        </w:rPr>
        <w:t>Corn Seed Planting</w:t>
      </w:r>
    </w:p>
    <w:p w:rsidR="00FB7CA9" w:rsidRDefault="003B3705" w:rsidP="003B3705">
      <w:r w:rsidRPr="002255F3">
        <w:t>For early planti</w:t>
      </w:r>
      <w:r w:rsidR="00FB7CA9">
        <w:t>ngs, sow seeds only 1 inch deep.</w:t>
      </w:r>
    </w:p>
    <w:p w:rsidR="003B3705" w:rsidRDefault="00FB7CA9" w:rsidP="003B3705">
      <w:r>
        <w:t xml:space="preserve"> I</w:t>
      </w:r>
      <w:r w:rsidR="003B3705" w:rsidRPr="002255F3">
        <w:t>n the hot weather of midsummer, plant them up to 2 inches deep.</w:t>
      </w:r>
    </w:p>
    <w:p w:rsidR="0078533A" w:rsidRDefault="0059322C" w:rsidP="0078533A">
      <w:r>
        <w:t>Make sure</w:t>
      </w:r>
      <w:r w:rsidR="0078533A">
        <w:t xml:space="preserve"> Seed should be spaced as uniformly as possible within the row to ensure maximum yields, regardless of plant population and planting date.</w:t>
      </w:r>
    </w:p>
    <w:p w:rsidR="0059322C" w:rsidRDefault="0059322C" w:rsidP="0078533A">
      <w:r>
        <w:lastRenderedPageBreak/>
        <w:t>This can be done with a mechanical planting machine.</w:t>
      </w:r>
    </w:p>
    <w:p w:rsidR="0065203A" w:rsidRDefault="0065203A" w:rsidP="0078533A"/>
    <w:p w:rsidR="0065203A" w:rsidRDefault="0065203A" w:rsidP="0078533A">
      <w:r w:rsidRPr="0065203A">
        <w:t>The best way to promote complete pollination is to plant corn in blocks ra</w:t>
      </w:r>
      <w:r>
        <w:t>ther than long individual rows. A</w:t>
      </w:r>
      <w:r w:rsidRPr="0065203A">
        <w:t xml:space="preserve"> block should be at least three rows wide. If you plant only one or two rows, hand pollinate to imp</w:t>
      </w:r>
      <w:r w:rsidR="00FB7CA9">
        <w:t>rove kernel formation is limited.</w:t>
      </w:r>
    </w:p>
    <w:p w:rsidR="00513AF2" w:rsidRDefault="00513AF2" w:rsidP="0078533A"/>
    <w:p w:rsidR="0065203A" w:rsidRPr="0065203A" w:rsidRDefault="0065203A" w:rsidP="0078533A">
      <w:pPr>
        <w:rPr>
          <w:b/>
          <w:sz w:val="24"/>
        </w:rPr>
      </w:pPr>
      <w:r w:rsidRPr="0065203A">
        <w:rPr>
          <w:b/>
          <w:sz w:val="24"/>
        </w:rPr>
        <w:t>7) Watering Planted Corn Seeds</w:t>
      </w:r>
    </w:p>
    <w:p w:rsidR="0065203A" w:rsidRDefault="0065203A" w:rsidP="0078533A">
      <w:r>
        <w:t>Use either a garden hose or your irrigation system to water the freshly planted Corn seeds. An inch of water is adequate.</w:t>
      </w:r>
    </w:p>
    <w:p w:rsidR="0065203A" w:rsidRDefault="0065203A" w:rsidP="0078533A"/>
    <w:p w:rsidR="0065203A" w:rsidRDefault="0065203A" w:rsidP="0078533A"/>
    <w:p w:rsidR="00C72D47" w:rsidRDefault="00C72D47" w:rsidP="00513AF2"/>
    <w:sectPr w:rsidR="00C72D47" w:rsidSect="003B3705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F457B"/>
    <w:multiLevelType w:val="hybridMultilevel"/>
    <w:tmpl w:val="6296A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84060"/>
    <w:multiLevelType w:val="hybridMultilevel"/>
    <w:tmpl w:val="DB1E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17622"/>
    <w:multiLevelType w:val="hybridMultilevel"/>
    <w:tmpl w:val="DC8C8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CD"/>
    <w:rsid w:val="000B02CD"/>
    <w:rsid w:val="002255F3"/>
    <w:rsid w:val="00315D56"/>
    <w:rsid w:val="003A0E7C"/>
    <w:rsid w:val="003B3705"/>
    <w:rsid w:val="004749E3"/>
    <w:rsid w:val="00513AF2"/>
    <w:rsid w:val="00571B8D"/>
    <w:rsid w:val="0059322C"/>
    <w:rsid w:val="0065203A"/>
    <w:rsid w:val="00664625"/>
    <w:rsid w:val="006A286E"/>
    <w:rsid w:val="0078533A"/>
    <w:rsid w:val="00C303F7"/>
    <w:rsid w:val="00C42389"/>
    <w:rsid w:val="00C72D47"/>
    <w:rsid w:val="00DA21D6"/>
    <w:rsid w:val="00FB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1322"/>
  <w15:chartTrackingRefBased/>
  <w15:docId w15:val="{CC177C6D-697D-4995-A333-E4247218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5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Wood</dc:creator>
  <cp:keywords/>
  <dc:description/>
  <cp:lastModifiedBy>Kofi Wood</cp:lastModifiedBy>
  <cp:revision>4</cp:revision>
  <dcterms:created xsi:type="dcterms:W3CDTF">2018-11-03T14:38:00Z</dcterms:created>
  <dcterms:modified xsi:type="dcterms:W3CDTF">2018-11-04T12:38:00Z</dcterms:modified>
</cp:coreProperties>
</file>