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/ shiny dashboard</w:t>
      </w:r>
    </w:p>
    <w:p>
      <w:pPr>
        <w:pStyle w:val="Author"/>
      </w:pPr>
      <w:r>
        <w:t xml:space="preserve">MAKINI CALEB</w:t>
      </w:r>
    </w:p>
    <w:p>
      <w:pPr>
        <w:pStyle w:val="Date"/>
      </w:pPr>
      <w:r>
        <w:t xml:space="preserve">2026-10-19</w:t>
      </w:r>
    </w:p>
    <w:bookmarkStart w:id="9" w:name="setting-the-working-directory"/>
    <w:p>
      <w:pPr>
        <w:pStyle w:val="Heading1"/>
      </w:pPr>
      <w:r>
        <w:t xml:space="preserve">setting the working directory</w:t>
      </w:r>
    </w:p>
    <w:p>
      <w:pPr>
        <w:pStyle w:val="SourceCode"/>
      </w:pP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"C:/Users/ADMIN/OneDrive/Desktop/caleb makini"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(shiny)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(shinydashboard)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(shinyWidgets)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(reshape2)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(e1071)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(xgboost)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(pROC)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NUM_VARS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"Credit_Score"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"Loan_Amount"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"Employment_Years"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TARGET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"Loan_Approved"</w:t>
      </w:r>
      <w:r>
        <w:br/>
      </w:r>
      <w:r>
        <w:rPr>
          <w:rStyle w:val="NormalTok"/>
        </w:rPr>
        <w:t xml:space="preserve">detect_outliers_IQR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  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IQR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lower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upper)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get_mode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  ux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  ux[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tabulate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(x, ux)))]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make_box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</w:t>
      </w:r>
      <w:r>
        <w:rPr>
          <w:rStyle w:val="AttributeTok"/>
        </w:rPr>
        <w:t xml:space="preserve">vars =</w:t>
      </w:r>
      <w:r>
        <w:rPr>
          <w:rStyle w:val="NormalTok"/>
        </w:rPr>
        <w:t xml:space="preserve"> NUM_VARS) {</w:t>
      </w:r>
      <w:r>
        <w:br/>
      </w:r>
      <w:r>
        <w:rPr>
          <w:rStyle w:val="NormalTok"/>
        </w:rPr>
        <w:t xml:space="preserve">    df[, vars,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(variable,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variable))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dashboardPage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skin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dashboardHeader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"Loan Approval • ML Dashboard"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dashboardSidebar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sidebarMenu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menuItem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icon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"database"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menuItem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Preprocessing"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tabName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icon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"broom"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menuItem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EDA Plots"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tabName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icon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"chart-bar"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menuItem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Correlation"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tabName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icon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"th"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menuItem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SVM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tabName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icon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"project-diagram"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menuItem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"6. XGBoost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tabName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"xgb"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icon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"bolt"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menuItem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"7. Compare"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tabName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icon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"balance-scale"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menuItem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"8. Predict"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tabName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icon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"magic"</w:t>
      </w:r>
      <w:r>
        <w:rPr>
          <w:rStyle w:val="NormalTok"/>
        </w:rPr>
        <w:t xml:space="preserve">))), </w:t>
      </w:r>
      <w:r>
        <w:rPr>
          <w:rStyle w:val="FunctionTok"/>
        </w:rPr>
        <w:t xml:space="preserve">hr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fileInput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"Upload Loan CSV (optional)"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accept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".csv"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helpText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"If no file is uploaded, the bundled"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"`Loan_Approved data.csv` is used."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"Required columns: Applicant_ID, Age, Income,"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"Credit_Score, Loan_Amount, Employment_Years,"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"Loan_Approved."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dashboardBody</w:t>
      </w:r>
      <w:r>
        <w:rPr>
          <w:rStyle w:val="NormalTok"/>
        </w:rPr>
        <w:t xml:space="preserve">(tags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(tags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style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HTML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"zS      .content-wrapper {background:#f4f6f9;}zS      .box {border-top-color:#2c3e50;}zS      .small-box h3 {font-size: 22px;}zS    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tabItems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tabItem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valueBoxOutput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"vb_rows"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valueBoxOutput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"vb_cols"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valueBoxOutput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"vb_dups"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data (head)"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"raw_tbl"</w:t>
      </w:r>
      <w:r>
        <w:rPr>
          <w:rStyle w:val="NormalTok"/>
        </w:rPr>
        <w:t xml:space="preserve">))),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verbatimTextOutput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"str_out"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values per column"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verbatimTextOutput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"na_out"</w:t>
      </w:r>
      <w:r>
        <w:rPr>
          <w:rStyle w:val="NormalTok"/>
        </w:rPr>
        <w:t xml:space="preserve">)))),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tabItem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"Outlier detection (1.5 × IQR rule)"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"Outliers replaced iteratively by the column mode (max 10 passes)."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verbatimTextOutput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"outlier_out"</w:t>
      </w:r>
      <w:r>
        <w:rPr>
          <w:rStyle w:val="NormalTok"/>
        </w:rPr>
        <w:t xml:space="preserve">))),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"Before 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"danger"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"bp_before"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"After treatment"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"bp_after"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))),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 statistics (numerical)"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"stats_tbl"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"Skewness"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"skew_tbl"</w:t>
      </w:r>
      <w:r>
        <w:rPr>
          <w:rStyle w:val="NormalTok"/>
        </w:rPr>
        <w:t xml:space="preserve">)))), </w:t>
      </w:r>
      <w:r>
        <w:rPr>
          <w:rStyle w:val="FunctionTok"/>
        </w:rPr>
        <w:t xml:space="preserve">tabItem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"eda"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 distribution of Loan_Approved"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"pie_class"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 of Approved vs Rejected"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"bar_class"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 of Credit_Score"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"hist_cs"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))),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 by Loan Approval (Q14)"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"box_income"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 vs Credit_Score (Q15)"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"scatter_inc_cs"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</w:t>
      </w:r>
      <w:r>
        <w:rPr>
          <w:rStyle w:val="NormalTok"/>
        </w:rPr>
        <w:t xml:space="preserve">)))), </w:t>
      </w:r>
      <w:r>
        <w:rPr>
          <w:rStyle w:val="FunctionTok"/>
        </w:rPr>
        <w:t xml:space="preserve">tabItem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 heatmap (Q17)"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"heatmap"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</w:t>
      </w:r>
      <w:r>
        <w:rPr>
          <w:rStyle w:val="NormalTok"/>
        </w:rPr>
        <w:t xml:space="preserve">))),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 matrix (Q12)"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"corr_tbl"</w:t>
      </w:r>
      <w:r>
        <w:rPr>
          <w:rStyle w:val="NormalTok"/>
        </w:rPr>
        <w:t xml:space="preserve">)))),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tabItem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"SVM hyperparameters"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sliderInput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"svm_cost"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 (C)"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sliderInput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"svm_gamma"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"Gamma"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radioButtons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"svm_kernel"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"Kernel"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selected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inline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actionBttn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"train_svm"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"Train SVM"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icon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"play"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summary"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verbatimTextOutput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"svm_summary"</w:t>
      </w:r>
      <w:r>
        <w:rPr>
          <w:rStyle w:val="NormalTok"/>
        </w:rPr>
        <w:t xml:space="preserve">))),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"Confusion matrix"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verbatimTextOutput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"svm_cm"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tableOutput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"svm_metrics"</w:t>
      </w:r>
      <w:r>
        <w:rPr>
          <w:rStyle w:val="NormalTok"/>
        </w:rPr>
        <w:t xml:space="preserve">))),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 curve — SVM (Q30)"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"svm_roc"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NormalTok"/>
        </w:rPr>
        <w:t xml:space="preserve">)))), </w:t>
      </w:r>
      <w:r>
        <w:rPr>
          <w:rStyle w:val="FunctionTok"/>
        </w:rPr>
        <w:t xml:space="preserve">tabItem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"xgb"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"XGBoost hyperparameters"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sliderInput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"xgb_nrounds"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"nrounds"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sliderInput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"xgb_depth"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"max_depth"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sliderInput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"xgb_eta"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"eta (learning rate)"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sliderInput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"xgb_subsample"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"subsample"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sliderInput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"xgb_colsample"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"colsample_bytree"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actionBttn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"train_xgb"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 XGBoost"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icon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"bolt"</w:t>
      </w:r>
      <w:r>
        <w:rPr>
          <w:rStyle w:val="NormalTok"/>
        </w:rPr>
        <w:t xml:space="preserve">))), 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verbatimTextOutput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"xgb_summary"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"Confusion matrix (Q35)"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verbatimTextOutput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"xgb_cm"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"Metrics (Q36)"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tableOutput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"xgb_metrics"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 curve — XGBoost (Q37)"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"xgb_roc"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380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 importance (Q38)"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"xgb_imp"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380</w:t>
      </w:r>
      <w:r>
        <w:rPr>
          <w:rStyle w:val="NormalTok"/>
        </w:rPr>
        <w:t xml:space="preserve">)))), </w:t>
      </w:r>
      <w:r>
        <w:rPr>
          <w:rStyle w:val="FunctionTok"/>
        </w:rPr>
        <w:t xml:space="preserve">tabItem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"Side-by-side metric comparison (Q39)"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"cmp_tbl"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 bar chart"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"cmp_plot"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NormalTok"/>
        </w:rPr>
        <w:t xml:space="preserve">)))), </w:t>
      </w:r>
      <w:r>
        <w:rPr>
          <w:rStyle w:val="FunctionTok"/>
        </w:rPr>
        <w:t xml:space="preserve">tabItem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"Applicant details"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numericInput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"p_age"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numericInput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"p_income"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1e+06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numericInput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"p_credit"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"Credit_Score"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numericInput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"p_loan"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"Loan_Amount"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1e+06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numericInput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"p_emp"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"Employment_Years"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radioButtons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"p_model"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 to use:"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"SVM"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selected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inline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actionBttn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"predict_btn"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"Predict"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icon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box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solidHeader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uiOutput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"pred_box"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"pred_gauge"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)))))))</w:t>
      </w:r>
      <w:r>
        <w:br/>
      </w:r>
      <w:r>
        <w:rPr>
          <w:rStyle w:val="NormalTok"/>
        </w:rPr>
        <w:t xml:space="preserve">server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output, session) {</w:t>
      </w:r>
      <w:r>
        <w:br/>
      </w:r>
      <w:r>
        <w:rPr>
          <w:rStyle w:val="NormalTok"/>
        </w:rPr>
        <w:t xml:space="preserve">    raw_data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file)) {</w:t>
      </w:r>
      <w:r>
        <w:br/>
      </w:r>
      <w:r>
        <w:rPr>
          <w:rStyle w:val="NormalTok"/>
        </w:rPr>
        <w:t xml:space="preserve">      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datapath,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"Loan_Approved data.csv"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"Loan_Approved 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(df))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592</w:t>
      </w:r>
      <w:r>
        <w:br/>
      </w:r>
      <w:r>
        <w:rPr>
          <w:rStyle w:val="NormalTok"/>
        </w:rPr>
        <w:t xml:space="preserve">            income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42000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Applicant_ID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Income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(income),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Credit_Score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Loan_Amount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</w:t>
      </w:r>
      <w:r>
        <w:br/>
      </w:r>
      <w:r>
        <w:rPr>
          <w:rStyle w:val="NormalTok"/>
        </w:rPr>
        <w:t xml:space="preserve">                 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Employment_Years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Loan_Approved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]</w:t>
      </w:r>
      <w:r>
        <w:br/>
      </w:r>
      <w:r>
        <w:rPr>
          <w:rStyle w:val="NormalTok"/>
        </w:rPr>
        <w:t xml:space="preserve">          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Loan_Approved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Income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lv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Loan_Approved)))</w:t>
      </w:r>
      <w:r>
        <w:br/>
      </w:r>
      <w:r>
        <w:rPr>
          <w:rStyle w:val="NormalTok"/>
        </w:rPr>
        <w:t xml:space="preserve">      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Loan_Approved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(lv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df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clean_data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raw_data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n_rep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NUM_VARS)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            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detect_outliers_IQR</w:t>
      </w:r>
      <w:r>
        <w:rPr>
          <w:rStyle w:val="NormalTok"/>
        </w:rPr>
        <w:t xml:space="preserve">(df[[v]])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(idx)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df[[v]][idx]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get_mode</w:t>
      </w:r>
      <w:r>
        <w:rPr>
          <w:rStyle w:val="NormalTok"/>
        </w:rPr>
        <w:t xml:space="preserve">(df[[v]])</w:t>
      </w:r>
      <w:r>
        <w:br/>
      </w:r>
      <w:r>
        <w:rPr>
          <w:rStyle w:val="NormalTok"/>
        </w:rPr>
        <w:t xml:space="preserve">                  n_rep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n_rep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(idx)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(n_rep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df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split_data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clean_data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Loan_Approved,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clean_data</w:t>
      </w:r>
      <w:r>
        <w:rPr>
          <w:rStyle w:val="NormalTok"/>
        </w:rPr>
        <w:t xml:space="preserve">()[idx, ],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clean_data</w:t>
      </w:r>
      <w:r>
        <w:rPr>
          <w:rStyle w:val="NormalTok"/>
        </w:rPr>
        <w:t xml:space="preserve">()[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idx, ])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split_data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preProcess</w:t>
      </w:r>
      <w:r>
        <w:rPr>
          <w:rStyle w:val="NormalTok"/>
        </w:rPr>
        <w:t xml:space="preserve">(sp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train[, NUM_VARS],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"scale"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pp =</w:t>
      </w:r>
      <w:r>
        <w:rPr>
          <w:rStyle w:val="NormalTok"/>
        </w:rPr>
        <w:t xml:space="preserve"> pp, </w:t>
      </w:r>
      <w:r>
        <w:rPr>
          <w:rStyle w:val="AttributeTok"/>
        </w:rPr>
        <w:t xml:space="preserve">x_train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(pp, sp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train[, NUM_VARS]), </w:t>
      </w:r>
      <w:r>
        <w:rPr>
          <w:rStyle w:val="AttributeTok"/>
        </w:rPr>
        <w:t xml:space="preserve">x_test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(pp,</w:t>
      </w:r>
      <w:r>
        <w:br/>
      </w:r>
      <w:r>
        <w:rPr>
          <w:rStyle w:val="NormalTok"/>
        </w:rPr>
        <w:t xml:space="preserve">            sp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test[, NUM_VARS]), </w:t>
      </w:r>
      <w:r>
        <w:rPr>
          <w:rStyle w:val="AttributeTok"/>
        </w:rPr>
        <w:t xml:space="preserve">y_train =</w:t>
      </w:r>
      <w:r>
        <w:rPr>
          <w:rStyle w:val="NormalTok"/>
        </w:rPr>
        <w:t xml:space="preserve"> sp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Loan_Approved, </w:t>
      </w:r>
      <w:r>
        <w:rPr>
          <w:rStyle w:val="AttributeTok"/>
        </w:rPr>
        <w:t xml:space="preserve">y_test =</w:t>
      </w:r>
      <w:r>
        <w:rPr>
          <w:rStyle w:val="NormalTok"/>
        </w:rPr>
        <w:t xml:space="preserve"> sp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Loan_Approved,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train =</w:t>
      </w:r>
      <w:r>
        <w:rPr>
          <w:rStyle w:val="NormalTok"/>
        </w:rPr>
        <w:t xml:space="preserve"> sp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sp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vb_rows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renderValueBox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valueBox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raw_data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"Rows"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icon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vb_cols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renderValueBox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valueBox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raw_data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"Columns"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icon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vb_dups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renderValueBox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valueBox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raw_data</w:t>
      </w:r>
      <w:r>
        <w:rPr>
          <w:rStyle w:val="NormalTok"/>
        </w:rPr>
        <w:t xml:space="preserve">())), </w:t>
      </w:r>
      <w:r>
        <w:rPr>
          <w:rStyle w:val="StringTok"/>
        </w:rPr>
        <w:t xml:space="preserve">"Duplicate rows"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icon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"clone"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raw_tbl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raw_data</w:t>
      </w:r>
      <w:r>
        <w:rPr>
          <w:rStyle w:val="NormalTok"/>
        </w:rPr>
        <w:t xml:space="preserve">(),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scrollX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pageLength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renderPrint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raw_data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renderPrint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raw_data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missing values in any column.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(na)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outlier_out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renderPrint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before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raw_data</w:t>
      </w:r>
      <w:r>
        <w:rPr>
          <w:rStyle w:val="NormalTok"/>
        </w:rPr>
        <w:t xml:space="preserve">()[, NUM_VARS],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detect_outliers_IQR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        after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clean_data</w:t>
      </w:r>
      <w:r>
        <w:rPr>
          <w:rStyle w:val="NormalTok"/>
        </w:rPr>
        <w:t xml:space="preserve">()[, NUM_VARS],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detect_outliers_IQR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      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Before =</w:t>
      </w:r>
      <w:r>
        <w:rPr>
          <w:rStyle w:val="NormalTok"/>
        </w:rPr>
        <w:t xml:space="preserve"> before, </w:t>
      </w:r>
      <w:r>
        <w:rPr>
          <w:rStyle w:val="AttributeTok"/>
        </w:rPr>
        <w:t xml:space="preserve">After =</w:t>
      </w:r>
      <w:r>
        <w:rPr>
          <w:rStyle w:val="NormalTok"/>
        </w:rPr>
        <w:t xml:space="preserve"> after)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Total remaining outliers:"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(after),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bp_before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make_box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raw_data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bp_after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make_box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clean_data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stats_tbl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clean_data</w:t>
      </w:r>
      <w:r>
        <w:rPr>
          <w:rStyle w:val="NormalTok"/>
        </w:rPr>
        <w:t xml:space="preserve">()[, NUM_VARS]</w:t>
      </w:r>
      <w:r>
        <w:br/>
      </w:r>
      <w:r>
        <w:rPr>
          <w:rStyle w:val="NormalTok"/>
        </w:rPr>
        <w:t xml:space="preserve">      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(df,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(stats))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scrollX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rownames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skew_tbl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clean_data</w:t>
      </w:r>
      <w:r>
        <w:rPr>
          <w:rStyle w:val="NormalTok"/>
        </w:rPr>
        <w:t xml:space="preserve">()[, NUM_VARS], e1071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skewness,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(sk), </w:t>
      </w:r>
      <w:r>
        <w:rPr>
          <w:rStyle w:val="AttributeTok"/>
        </w:rPr>
        <w:t xml:space="preserve">Skewness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(sk,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(sk </w:t>
      </w:r>
      <w:r>
        <w:rPr>
          <w:rStyle w:val="SpecialCha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"Right-skewed"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(sk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"Left-skewed"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"Symmetric"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Magnitude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(sk) </w:t>
      </w:r>
      <w:r>
        <w:rPr>
          <w:rStyle w:val="SpecialCharTok"/>
        </w:rPr>
        <w:t xml:space="preserve">&lt;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(sk)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(df, 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pie_class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clean_data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Loan_Approved))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Count,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Class))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(Class,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Percent)),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 distribution"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bar_class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clean_data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(Loan_Approved,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Loan_Approved))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(count)),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Yes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 vs Rejected"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"Loan Approved"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hist_cs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clean_data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Credit_Score</w:t>
      </w:r>
      <w:r>
        <w:br/>
      </w:r>
      <w:r>
        <w:rPr>
          <w:rStyle w:val="NormalTok"/>
        </w:rPr>
        <w:t xml:space="preserve">      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  md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  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get_mode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clean_data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(Credit_Score))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md,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mo,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"Credit_Score distribution (Q13)"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box_income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clean_data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(Loan_Approved, Income,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Loan_Approved))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Yes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 by Loan Approval"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"Loan Approved"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scatter_inc_cs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clean_data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(Income, Credit_Score,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Loan_Approved))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Yes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 vs Credit_Score"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heatmap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clean_data</w:t>
      </w:r>
      <w:r>
        <w:rPr>
          <w:rStyle w:val="NormalTok"/>
        </w:rPr>
        <w:t xml:space="preserve">()[, NUM_VARS])</w:t>
      </w:r>
      <w:r>
        <w:br/>
      </w:r>
      <w:r>
        <w:rPr>
          <w:rStyle w:val="NormalTok"/>
        </w:rPr>
        <w:t xml:space="preserve">        melted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melt</w:t>
      </w:r>
      <w:r>
        <w:rPr>
          <w:rStyle w:val="NormalTok"/>
        </w:rPr>
        <w:t xml:space="preserve">(cm)</w:t>
      </w:r>
      <w:r>
        <w:br/>
      </w:r>
      <w:r>
        <w:rPr>
          <w:rStyle w:val="NormalTok"/>
        </w:rPr>
        <w:t xml:space="preserve">        melted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(melted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Var1,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NUM_VARS)</w:t>
      </w:r>
      <w:r>
        <w:br/>
      </w:r>
      <w:r>
        <w:rPr>
          <w:rStyle w:val="NormalTok"/>
        </w:rPr>
        <w:t xml:space="preserve">        melted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(melted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Var2,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NUM_VARS)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(melted,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(Var1, Var2,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scale_fill_gradient2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midpoint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coord_fixed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 Heatmap"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clean_data</w:t>
      </w:r>
      <w:r>
        <w:rPr>
          <w:rStyle w:val="NormalTok"/>
        </w:rPr>
        <w:t xml:space="preserve">()[, NUM_VARS]),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(cm)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scrollX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rownames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svm_model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eventReactive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train_svm, {</w:t>
      </w:r>
      <w:r>
        <w:br/>
      </w:r>
      <w:r>
        <w:rPr>
          <w:rStyle w:val="NormalTok"/>
        </w:rPr>
        <w:t xml:space="preserve">        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preproc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withProgress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"Training SVM..."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svm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x_train,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y_train,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svm_kernel,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svm_cost,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svm_kernel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svm_gamma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(pp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x_train),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svm_summary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renderPrint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svm_model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svm_model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svm_preds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svm_model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preproc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svm_model</w:t>
      </w:r>
      <w:r>
        <w:rPr>
          <w:rStyle w:val="NormalTok"/>
        </w:rPr>
        <w:t xml:space="preserve">(), pp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x_test,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p,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(p, </w:t>
      </w:r>
      <w:r>
        <w:rPr>
          <w:rStyle w:val="StringTok"/>
        </w:rPr>
        <w:t xml:space="preserve">"probabilities"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pp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y_test)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svm_cm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renderPrint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svm_preds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svm_preds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class, </w:t>
      </w:r>
      <w:r>
        <w:rPr>
          <w:rStyle w:val="FunctionTok"/>
        </w:rPr>
        <w:t xml:space="preserve">svm_preds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truth,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svm_metrics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svm_preds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svm_preds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class, </w:t>
      </w:r>
      <w:r>
        <w:rPr>
          <w:rStyle w:val="FunctionTok"/>
        </w:rPr>
        <w:t xml:space="preserve">svm_preds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truth,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auc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(pROC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(pROC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svm_preds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truth, </w:t>
      </w:r>
      <w:r>
        <w:rPr>
          <w:rStyle w:val="FunctionTok"/>
        </w:rPr>
        <w:t xml:space="preserve">svm_preds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"Specificity"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], 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], 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], 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"Specificity"</w:t>
      </w:r>
      <w:r>
        <w:rPr>
          <w:rStyle w:val="NormalTok"/>
        </w:rPr>
        <w:t xml:space="preserve">], auc),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 </w:t>
      </w:r>
      <w:r>
        <w:rPr>
          <w:rStyle w:val="AttributeTok"/>
        </w:rPr>
        <w:t xml:space="preserve">striped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hover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svm_roc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svm_preds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svm_preds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truth, </w:t>
      </w:r>
      <w:r>
        <w:rPr>
          <w:rStyle w:val="FunctionTok"/>
        </w:rPr>
        <w:t xml:space="preserve">svm_preds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 — SVM"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print.auc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xgb_model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eventReactive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train_xgb, {</w:t>
      </w:r>
      <w:r>
        <w:br/>
      </w:r>
      <w:r>
        <w:rPr>
          <w:rStyle w:val="NormalTok"/>
        </w:rPr>
        <w:t xml:space="preserve">        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preproc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(pp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x_train)</w:t>
      </w:r>
      <w:r>
        <w:br/>
      </w:r>
      <w:r>
        <w:rPr>
          <w:rStyle w:val="NormalTok"/>
        </w:rPr>
        <w:t xml:space="preserve">    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(pp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        dt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xgb.DMatrix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withProgress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"Training XGBoost..."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xgb.train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objective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"binary:logistic"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eval_metric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"logloss"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max_depth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xgb_depth, </w:t>
      </w:r>
      <w:r>
        <w:rPr>
          <w:rStyle w:val="AttributeTok"/>
        </w:rPr>
        <w:t xml:space="preserve">eta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xgb_eta, </w:t>
      </w:r>
      <w:r>
        <w:rPr>
          <w:rStyle w:val="AttributeTok"/>
        </w:rPr>
        <w:t xml:space="preserve">subsample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xgb_subsample,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colsample_bytree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xgb_colsample),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dt, </w:t>
      </w:r>
      <w:r>
        <w:rPr>
          <w:rStyle w:val="AttributeTok"/>
        </w:rPr>
        <w:t xml:space="preserve">nrounds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xgb_nrounds,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xgb_summary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renderPrint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xgb_model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xgb_model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xgb_preds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xgb_model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preproc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xgb_model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(pp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x_test))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(prob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prob, 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pp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y_test)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xgb_cm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renderPrint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xgb_preds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xgb_preds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class, </w:t>
      </w:r>
      <w:r>
        <w:rPr>
          <w:rStyle w:val="FunctionTok"/>
        </w:rPr>
        <w:t xml:space="preserve">xgb_preds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truth,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xgb_metrics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xgb_preds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xgb_preds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class, </w:t>
      </w:r>
      <w:r>
        <w:rPr>
          <w:rStyle w:val="FunctionTok"/>
        </w:rPr>
        <w:t xml:space="preserve">xgb_preds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truth,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auc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(pROC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(pROC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xgb_preds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truth, </w:t>
      </w:r>
      <w:r>
        <w:rPr>
          <w:rStyle w:val="FunctionTok"/>
        </w:rPr>
        <w:t xml:space="preserve">xgb_preds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"Specificity"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], 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], 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], 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"Specificity"</w:t>
      </w:r>
      <w:r>
        <w:rPr>
          <w:rStyle w:val="NormalTok"/>
        </w:rPr>
        <w:t xml:space="preserve">], auc),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 </w:t>
      </w:r>
      <w:r>
        <w:rPr>
          <w:rStyle w:val="AttributeTok"/>
        </w:rPr>
        <w:t xml:space="preserve">striped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hover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xgb_roc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xgb_preds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xgb_preds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truth, </w:t>
      </w:r>
      <w:r>
        <w:rPr>
          <w:rStyle w:val="FunctionTok"/>
        </w:rPr>
        <w:t xml:space="preserve">xgb_preds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 — XGBoost"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print.auc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xgb_imp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xgb_model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xgb.importance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xgb_model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xgb.plot.importance</w:t>
      </w:r>
      <w:r>
        <w:rPr>
          <w:rStyle w:val="NormalTok"/>
        </w:rPr>
        <w:t xml:space="preserve">(imp,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 Importance"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metric_names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"Specificity"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empty_metrics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metric_names)</w:t>
      </w:r>
      <w:r>
        <w:br/>
      </w:r>
      <w:r>
        <w:rPr>
          <w:rStyle w:val="NormalTok"/>
        </w:rPr>
        <w:t xml:space="preserve">    safe_metrics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(preds)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(preds))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empty_metrics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(preds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class, preds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truth,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(preds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truth, preds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]),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]),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]),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"Specificity"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(pROC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(r))), metric_names)</w:t>
      </w:r>
      <w:r>
        <w:br/>
      </w:r>
      <w:r>
        <w:rPr>
          <w:rStyle w:val="NormalTok"/>
        </w:rPr>
        <w:t xml:space="preserve">      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FunctionTok"/>
        </w:rPr>
        <w:t xml:space="preserve">empty_metrics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cmp_tbl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svm_ready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train_svm)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train_svm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xgb_ready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train_xgb)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train_xgb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svm_m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(svm_ready)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safe_metrics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svm_preds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empty_metrics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xgb_m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(xgb_ready)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safe_metrics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xgb_preds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empty_metrics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metric_names, </w:t>
      </w:r>
      <w:r>
        <w:rPr>
          <w:rStyle w:val="AttributeTok"/>
        </w:rPr>
        <w:t xml:space="preserve">SVM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(svm_m,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XGBoost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(xgb_m,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(df, 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pageLength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formatStyle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backgroundColor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"#f8f9fa"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svm_ready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train_svm)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train_svm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xgb_ready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train_xgb)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train_xgb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need</w:t>
      </w:r>
      <w:r>
        <w:rPr>
          <w:rStyle w:val="NormalTok"/>
        </w:rPr>
        <w:t xml:space="preserve">(svm_ready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xgb_ready, </w:t>
      </w:r>
      <w:r>
        <w:rPr>
          <w:rStyle w:val="StringTok"/>
        </w:rPr>
        <w:t xml:space="preserve">"Train at least one model (SVM or XGBoost) to see the comparison."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svm_m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(svm_ready)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safe_metrics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svm_preds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xgb_m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(xgb_ready)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safe_metrics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xgb_preds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(metric_names,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"SVM"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(svm_m, xgb_m))</w:t>
      </w:r>
      <w:r>
        <w:br/>
      </w:r>
      <w:r>
        <w:rPr>
          <w:rStyle w:val="NormalTok"/>
        </w:rPr>
        <w:t xml:space="preserve">  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Value), 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(Metric,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Model))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SVM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"#2980b9"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XGBoost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"#27ae60"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"SVM vs XGBoost — Test-set metrics"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pred_result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eventReactive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predict_btn, {</w:t>
      </w:r>
      <w:r>
        <w:br/>
      </w:r>
      <w:r>
        <w:rPr>
          <w:rStyle w:val="NormalTok"/>
        </w:rPr>
        <w:t xml:space="preserve">        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preproc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newdf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p_age, </w:t>
      </w:r>
      <w:r>
        <w:rPr>
          <w:rStyle w:val="AttributeTok"/>
        </w:rPr>
        <w:t xml:space="preserve">Income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p_income, </w:t>
      </w:r>
      <w:r>
        <w:rPr>
          <w:rStyle w:val="AttributeTok"/>
        </w:rPr>
        <w:t xml:space="preserve">Credit_Score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p_credit,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Loan_Amount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p_loan, </w:t>
      </w:r>
      <w:r>
        <w:rPr>
          <w:rStyle w:val="AttributeTok"/>
        </w:rPr>
        <w:t xml:space="preserve">Employment_Years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p_emp)</w:t>
      </w:r>
      <w:r>
        <w:br/>
      </w:r>
      <w:r>
        <w:rPr>
          <w:rStyle w:val="NormalTok"/>
        </w:rPr>
        <w:t xml:space="preserve">        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pp, newdf)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p_model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"SVM"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svm_model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  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svm_model</w:t>
      </w:r>
      <w:r>
        <w:rPr>
          <w:rStyle w:val="NormalTok"/>
        </w:rPr>
        <w:t xml:space="preserve">(), scaled,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(p, </w:t>
      </w:r>
      <w:r>
        <w:rPr>
          <w:rStyle w:val="StringTok"/>
        </w:rPr>
        <w:t xml:space="preserve">"probabilities"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xgb_model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  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xgb_model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(scaled))</w:t>
      </w:r>
      <w:r>
        <w:br/>
      </w:r>
      <w:r>
        <w:rPr>
          <w:rStyle w:val="NormalTok"/>
        </w:rPr>
        <w:t xml:space="preserve">            cls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(prob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cls,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(prob))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pred_box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renderUI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pred_result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"#27ae60"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"padding:20px; text-align:center; border-radius:8px;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"background:"</w:t>
      </w:r>
      <w:r>
        <w:rPr>
          <w:rStyle w:val="NormalTok"/>
        </w:rPr>
        <w:t xml:space="preserve">, col, </w:t>
      </w:r>
      <w:r>
        <w:rPr>
          <w:rStyle w:val="StringTok"/>
        </w:rPr>
        <w:t xml:space="preserve">"; color:white;"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h2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"Prediction: "</w:t>
      </w:r>
      <w:r>
        <w:rPr>
          <w:rStyle w:val="NormalTok"/>
        </w:rPr>
        <w:t xml:space="preserve">, 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"margin:0;"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h4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approval: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          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"margin-top:10px;"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pred_gauge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pred_result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"#27ae60"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probability of approval"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shinyApp</w:t>
      </w:r>
      <w:r>
        <w:rPr>
          <w:rStyle w:val="NormalTok"/>
        </w:rPr>
        <w:t xml:space="preserve">(ui, server)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/ shiny dashboard</dc:title>
  <dc:creator>MAKINI CALEB</dc:creator>
  <cp:keywords/>
  <dcterms:created xsi:type="dcterms:W3CDTF">2026-10-19T06:33:09Z</dcterms:created>
  <dcterms:modified xsi:type="dcterms:W3CDTF">2026-10-19T06:33:09Z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output">
    <vt:lpwstr/>
  </property>
</Properties>
</file>