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BAA" w:rsidRPr="00125BAA" w:rsidRDefault="00125BAA" w:rsidP="00125BA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ES"/>
        </w:rPr>
        <w:t>PLAN MAESTRO - MIGRACIÓN Y REBRANDING AuditBPM → TodoEnRegla</w:t>
      </w:r>
    </w:p>
    <w:p w:rsidR="00125BAA" w:rsidRPr="00125BAA" w:rsidRDefault="00125BAA" w:rsidP="00125B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5BA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.75pt" o:hralign="center" o:hrstd="t" o:hr="t" fillcolor="#a0a0a0" stroked="f"/>
        </w:pict>
      </w:r>
    </w:p>
    <w:p w:rsidR="00125BAA" w:rsidRPr="00125BAA" w:rsidRDefault="00125BAA" w:rsidP="00125B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>FASE 0: PREPARACIÓN (AHORA)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0.1 Guardar hash parameters de Auth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CRÍTICO - Hacer antes de cualquier otra cosa. Es irrecuperable si se pierde acceso al proyecto viejo.</w:t>
      </w:r>
    </w:p>
    <w:p w:rsidR="00125BAA" w:rsidRPr="00125BAA" w:rsidRDefault="00125BAA" w:rsidP="00125BA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Entrar a </w:t>
      </w:r>
      <w:hyperlink r:id="rId5" w:tgtFrame="_blank" w:history="1">
        <w:r w:rsidRPr="00125BAA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s-ES"/>
          </w:rPr>
          <w:t>https://console.firebase.google.com</w:t>
        </w:r>
      </w:hyperlink>
    </w:p>
    <w:p w:rsidR="00125BAA" w:rsidRPr="00125BAA" w:rsidRDefault="00125BAA" w:rsidP="00125BA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Seleccionar proyecto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auditbpm-backend</w:t>
      </w:r>
    </w:p>
    <w:p w:rsidR="00125BAA" w:rsidRPr="00125BAA" w:rsidRDefault="00125BAA" w:rsidP="00125BA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Menú izquierdo → Authentication → Users</w:t>
      </w:r>
    </w:p>
    <w:p w:rsidR="00125BAA" w:rsidRPr="00125BAA" w:rsidRDefault="00125BAA" w:rsidP="00125BA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Click en los 3 puntitos (</w:t>
      </w:r>
      <w:r w:rsidRPr="00125BAA">
        <w:rPr>
          <w:rFonts w:ascii="Cambria Math" w:eastAsia="Times New Roman" w:hAnsi="Cambria Math" w:cs="Cambria Math"/>
          <w:color w:val="0F1115"/>
          <w:sz w:val="24"/>
          <w:szCs w:val="24"/>
          <w:lang w:eastAsia="es-ES"/>
        </w:rPr>
        <w:t>⋮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) arriba a la derecha</w:t>
      </w:r>
    </w:p>
    <w:p w:rsidR="00125BAA" w:rsidRPr="00125BAA" w:rsidRDefault="00125BAA" w:rsidP="00125BA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Click en "Password hash parameters"</w:t>
      </w:r>
    </w:p>
    <w:p w:rsidR="00125BAA" w:rsidRPr="00125BAA" w:rsidRDefault="00125BAA" w:rsidP="00125BA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Copiar TODO lo que aparece y guardarlo en un bloc de notas o archivo seguro</w:t>
      </w:r>
    </w:p>
    <w:p w:rsidR="00125BAA" w:rsidRPr="00125BAA" w:rsidRDefault="00125BAA" w:rsidP="00125BA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Debería verse algo como:</w:t>
      </w:r>
    </w:p>
    <w:p w:rsidR="00125BAA" w:rsidRPr="00125BAA" w:rsidRDefault="00125BAA" w:rsidP="00125BA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text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hash_config {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algorithm: SCRYPT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base64_signer_key: xxx...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base64_salt_separator: xxx...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rounds: 8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mem_cost: 14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}</w:t>
      </w:r>
    </w:p>
    <w:p w:rsidR="00125BAA" w:rsidRPr="00125BAA" w:rsidRDefault="00125BAA" w:rsidP="00125BA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Guardar este archivo como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hash-params-auditbpm.txt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en la computadora y en Google Drive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0.2 Backup del proyecto actual</w:t>
      </w:r>
    </w:p>
    <w:p w:rsidR="00125BAA" w:rsidRPr="00125BAA" w:rsidRDefault="00125BAA" w:rsidP="00125BA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Abrir terminal en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</w:t>
      </w:r>
    </w:p>
    <w:p w:rsidR="00125BAA" w:rsidRPr="00125BAA" w:rsidRDefault="00125BAA" w:rsidP="00125BA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Ejecutar: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git bundle create C:\Users\Usuario\Desktop\auditbpm-backup.bundle --all</w:t>
      </w:r>
    </w:p>
    <w:p w:rsidR="00125BAA" w:rsidRPr="00125BAA" w:rsidRDefault="00125BAA" w:rsidP="00125BA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Subir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auditbpm-backup.bundle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a Google Drive</w:t>
      </w:r>
    </w:p>
    <w:p w:rsidR="00125BAA" w:rsidRPr="00125BAA" w:rsidRDefault="00125BAA" w:rsidP="00125BA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Comprimir carpeta del proyecto (sin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node_modules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): click derecho → Enviar a → Carpeta comprimida</w:t>
      </w:r>
    </w:p>
    <w:p w:rsidR="00125BAA" w:rsidRPr="00125BAA" w:rsidRDefault="00125BAA" w:rsidP="00125BA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lastRenderedPageBreak/>
        <w:t>Subir ZIP a Google Drive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0.3 Verificar estado DNS</w:t>
      </w:r>
    </w:p>
    <w:p w:rsidR="00125BAA" w:rsidRPr="00125BAA" w:rsidRDefault="00125BAA" w:rsidP="00125BA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El dominio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todoenregla.com.ar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está delegado en NIC Argentina con los 4 DNS de Netlify</w:t>
      </w:r>
    </w:p>
    <w:p w:rsidR="00125BAA" w:rsidRPr="00125BAA" w:rsidRDefault="00125BAA" w:rsidP="00125BA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Estado actual: "Delegado: SI" pero no propaga</w:t>
      </w:r>
    </w:p>
    <w:p w:rsidR="00125BAA" w:rsidRPr="00125BAA" w:rsidRDefault="00125BAA" w:rsidP="00125BA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Acción: esperar hasta el lunes 14/07. Si no funciona, llamar a NIC al 0800-345-6422</w:t>
      </w:r>
    </w:p>
    <w:p w:rsidR="00125BAA" w:rsidRPr="00125BAA" w:rsidRDefault="00125BAA" w:rsidP="00125BA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Mientras tanto, la app funciona en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https://auditoriacalidad.netlify.app</w:t>
      </w:r>
    </w:p>
    <w:p w:rsidR="00125BAA" w:rsidRPr="00125BAA" w:rsidRDefault="00125BAA" w:rsidP="00125B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5BA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.75pt" o:hralign="center" o:hrstd="t" o:hr="t" fillcolor="#a0a0a0" stroked="f"/>
        </w:pict>
      </w:r>
    </w:p>
    <w:p w:rsidR="00125BAA" w:rsidRPr="00125BAA" w:rsidRDefault="00125BAA" w:rsidP="00125B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>FASE 1: REBRANDING DE CÓDIGO (12 archivos)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Objetivo: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Cambiar "AuditBPM" por "TodoEnRegla" en toda la app. Colores azules por verdes. Logo nuevo.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Archivo 1: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index.html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Ruta: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C:\Users\Usuario\auditbpm\index.html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Cambios:</w:t>
      </w:r>
    </w:p>
    <w:p w:rsidR="00125BAA" w:rsidRPr="00125BAA" w:rsidRDefault="00125BAA" w:rsidP="00125BA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&lt;title&gt;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: "AuditBPM - Auditorías de Calidad" → "TodoEnRegla - Auditorías y Gestión"</w:t>
      </w:r>
    </w:p>
    <w:p w:rsidR="00125BAA" w:rsidRPr="00125BAA" w:rsidRDefault="00125BAA" w:rsidP="00125BA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&lt;meta name="description"&gt;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: actualizar descripción</w:t>
      </w:r>
    </w:p>
    <w:p w:rsidR="00125BAA" w:rsidRPr="00125BAA" w:rsidRDefault="00125BAA" w:rsidP="00125BA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&lt;link rel="icon"&gt;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vite.svg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→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logo.svg</w:t>
      </w:r>
    </w:p>
    <w:p w:rsidR="00125BAA" w:rsidRPr="00125BAA" w:rsidRDefault="00125BAA" w:rsidP="00125BA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&lt;meta name="theme-color"&gt;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#1e40af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(azul) →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#16a34a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(verde)</w:t>
      </w:r>
    </w:p>
    <w:p w:rsidR="00125BAA" w:rsidRPr="00125BAA" w:rsidRDefault="00125BAA" w:rsidP="00125BA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Agregar meta tags Open Graph: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og:title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,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og:description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,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og:image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,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og:url</w:t>
      </w:r>
    </w:p>
    <w:p w:rsidR="00125BAA" w:rsidRPr="00125BAA" w:rsidRDefault="00125BAA" w:rsidP="00125BA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Agregar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twitter:card</w:t>
      </w:r>
    </w:p>
    <w:p w:rsidR="00125BAA" w:rsidRPr="00125BAA" w:rsidRDefault="00125BAA" w:rsidP="00125BA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Script de seguridad: cambiar mensaje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console.log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final a "TodoEnRegla - Sistema Seguro"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Archivo 2: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public/vite.svg</w:t>
      </w: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 →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public/logo.svg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Ruta: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C:\Users\Usuario\auditbpm\public\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Cambios:</w:t>
      </w:r>
    </w:p>
    <w:p w:rsidR="00125BAA" w:rsidRPr="00125BAA" w:rsidRDefault="00125BAA" w:rsidP="00125BA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Crear o reemplazar el archivo de logo</w:t>
      </w:r>
    </w:p>
    <w:p w:rsidR="00125BAA" w:rsidRPr="00125BAA" w:rsidRDefault="00125BAA" w:rsidP="00125BA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Debe ser SVG o PNG cuadrado</w:t>
      </w:r>
    </w:p>
    <w:p w:rsidR="00125BAA" w:rsidRPr="00125BAA" w:rsidRDefault="00125BAA" w:rsidP="00125BA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lastRenderedPageBreak/>
        <w:t>Colores verdes (#16a34a)</w:t>
      </w:r>
    </w:p>
    <w:p w:rsidR="00125BAA" w:rsidRPr="00125BAA" w:rsidRDefault="00125BAA" w:rsidP="00125BA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Nombre del archivo: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logo.svg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Archivo 3: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.env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Ruta: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C:\Users\Usuario\auditbpm\.env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Cambios:</w:t>
      </w:r>
    </w:p>
    <w:p w:rsidR="00125BAA" w:rsidRPr="00125BAA" w:rsidRDefault="00125BAA" w:rsidP="00125BA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Todas las variables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VITE_FIREBASE_*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se reemplazan con las del proyecto nuevo</w:t>
      </w:r>
    </w:p>
    <w:p w:rsidR="00125BAA" w:rsidRPr="00125BAA" w:rsidRDefault="00125BAA" w:rsidP="00125BA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NO hacer este cambio hasta tener el proyecto Firebase nuevo creado (Fase 3)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Archivo 4: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src/firebase.ts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Ruta: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C:\Users\Usuario\auditbpm\src\firebase.ts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Cambios:</w:t>
      </w:r>
    </w:p>
    <w:p w:rsidR="00125BAA" w:rsidRPr="00125BAA" w:rsidRDefault="00125BAA" w:rsidP="00125BA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firebaseConfig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: reemplazar TODO el objeto con el que da Firebase Console al crear el proyecto nuevo</w:t>
      </w:r>
    </w:p>
    <w:p w:rsidR="00125BAA" w:rsidRPr="00125BAA" w:rsidRDefault="00125BAA" w:rsidP="00125BA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Subject de emails: buscar "AuditBPM" en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sendEmailNotification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y cambiar a "TodoEnRegla"</w:t>
      </w:r>
    </w:p>
    <w:p w:rsidR="00125BAA" w:rsidRPr="00125BAA" w:rsidRDefault="00125BAA" w:rsidP="00125BA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NO hacer este cambio hasta tener el proyecto Firebase nuevo creado (Fase 3)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Archivo 5: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manifest.json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Ruta: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C:\Users\Usuario\auditbpm\public\manifest.json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Cambios (si existe, sino crearlo):</w:t>
      </w:r>
    </w:p>
    <w:p w:rsidR="00125BAA" w:rsidRPr="00125BAA" w:rsidRDefault="00125BAA" w:rsidP="00125BA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json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{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r w:rsidRPr="00125BAA">
        <w:rPr>
          <w:rFonts w:ascii="Consolas" w:eastAsia="Times New Roman" w:hAnsi="Consolas" w:cs="Courier New"/>
          <w:color w:val="E45649"/>
          <w:sz w:val="20"/>
          <w:szCs w:val="20"/>
          <w:lang w:eastAsia="es-ES"/>
        </w:rPr>
        <w:t>"name"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"TodoEnRegla"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,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r w:rsidRPr="00125BAA">
        <w:rPr>
          <w:rFonts w:ascii="Consolas" w:eastAsia="Times New Roman" w:hAnsi="Consolas" w:cs="Courier New"/>
          <w:color w:val="E45649"/>
          <w:sz w:val="20"/>
          <w:szCs w:val="20"/>
          <w:lang w:eastAsia="es-ES"/>
        </w:rPr>
        <w:t>"short_name"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"TodoEnRegla"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,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r w:rsidRPr="00125BAA">
        <w:rPr>
          <w:rFonts w:ascii="Consolas" w:eastAsia="Times New Roman" w:hAnsi="Consolas" w:cs="Courier New"/>
          <w:color w:val="E45649"/>
          <w:sz w:val="20"/>
          <w:szCs w:val="20"/>
          <w:lang w:eastAsia="es-ES"/>
        </w:rPr>
        <w:t>"description"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"Sistema de Auditorías y Gestión de Comercios"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,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r w:rsidRPr="00125BAA">
        <w:rPr>
          <w:rFonts w:ascii="Consolas" w:eastAsia="Times New Roman" w:hAnsi="Consolas" w:cs="Courier New"/>
          <w:color w:val="E45649"/>
          <w:sz w:val="20"/>
          <w:szCs w:val="20"/>
          <w:lang w:eastAsia="es-ES"/>
        </w:rPr>
        <w:t>"start_url"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"/"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,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r w:rsidRPr="00125BAA">
        <w:rPr>
          <w:rFonts w:ascii="Consolas" w:eastAsia="Times New Roman" w:hAnsi="Consolas" w:cs="Courier New"/>
          <w:color w:val="E45649"/>
          <w:sz w:val="20"/>
          <w:szCs w:val="20"/>
          <w:lang w:eastAsia="es-ES"/>
        </w:rPr>
        <w:t>"display"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"standalone"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,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r w:rsidRPr="00125BAA">
        <w:rPr>
          <w:rFonts w:ascii="Consolas" w:eastAsia="Times New Roman" w:hAnsi="Consolas" w:cs="Courier New"/>
          <w:color w:val="E45649"/>
          <w:sz w:val="20"/>
          <w:szCs w:val="20"/>
          <w:lang w:eastAsia="es-ES"/>
        </w:rPr>
        <w:t>"background_color"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"#ffffff"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,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r w:rsidRPr="00125BAA">
        <w:rPr>
          <w:rFonts w:ascii="Consolas" w:eastAsia="Times New Roman" w:hAnsi="Consolas" w:cs="Courier New"/>
          <w:color w:val="E45649"/>
          <w:sz w:val="20"/>
          <w:szCs w:val="20"/>
          <w:lang w:eastAsia="es-ES"/>
        </w:rPr>
        <w:t>"theme_color"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"#16a34a"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,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r w:rsidRPr="00125BAA">
        <w:rPr>
          <w:rFonts w:ascii="Consolas" w:eastAsia="Times New Roman" w:hAnsi="Consolas" w:cs="Courier New"/>
          <w:color w:val="E45649"/>
          <w:sz w:val="20"/>
          <w:szCs w:val="20"/>
          <w:lang w:eastAsia="es-ES"/>
        </w:rPr>
        <w:t>"icons"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[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{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  </w:t>
      </w:r>
      <w:r w:rsidRPr="00125BAA">
        <w:rPr>
          <w:rFonts w:ascii="Consolas" w:eastAsia="Times New Roman" w:hAnsi="Consolas" w:cs="Courier New"/>
          <w:color w:val="E45649"/>
          <w:sz w:val="20"/>
          <w:szCs w:val="20"/>
          <w:lang w:eastAsia="es-ES"/>
        </w:rPr>
        <w:t>"src"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"/logo.svg"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,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  </w:t>
      </w:r>
      <w:r w:rsidRPr="00125BAA">
        <w:rPr>
          <w:rFonts w:ascii="Consolas" w:eastAsia="Times New Roman" w:hAnsi="Consolas" w:cs="Courier New"/>
          <w:color w:val="E45649"/>
          <w:sz w:val="20"/>
          <w:szCs w:val="20"/>
          <w:lang w:eastAsia="es-ES"/>
        </w:rPr>
        <w:t>"sizes"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"192x192"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,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  </w:t>
      </w:r>
      <w:r w:rsidRPr="00125BAA">
        <w:rPr>
          <w:rFonts w:ascii="Consolas" w:eastAsia="Times New Roman" w:hAnsi="Consolas" w:cs="Courier New"/>
          <w:color w:val="E45649"/>
          <w:sz w:val="20"/>
          <w:szCs w:val="20"/>
          <w:lang w:eastAsia="es-ES"/>
        </w:rPr>
        <w:t>"type"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"image/svg+xml"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lastRenderedPageBreak/>
        <w:t xml:space="preserve">    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}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]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}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Archivo 6: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src/components/Auth/LoginScreen.tsx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Ruta: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C:\Users\Usuario\auditbpm\src\components\Auth\LoginScreen.tsx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Cambios:</w:t>
      </w:r>
    </w:p>
    <w:p w:rsidR="00125BAA" w:rsidRPr="00125BAA" w:rsidRDefault="00125BAA" w:rsidP="00125BA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Título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&lt;h1&gt;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: "AuditBPM" → "TodoEnRegla"</w:t>
      </w:r>
    </w:p>
    <w:p w:rsidR="00125BAA" w:rsidRPr="00125BAA" w:rsidRDefault="00125BAA" w:rsidP="00125BA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Subtítulo: "Gastronomía &amp; Seguridad Operativa" → mantener o cambiar</w:t>
      </w:r>
    </w:p>
    <w:p w:rsidR="00125BAA" w:rsidRPr="00125BAA" w:rsidRDefault="00125BAA" w:rsidP="00125BA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Colores: azul (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blue-600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) → verde (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green-600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)</w:t>
      </w:r>
    </w:p>
    <w:p w:rsidR="00125BAA" w:rsidRPr="00125BAA" w:rsidRDefault="00125BAA" w:rsidP="00125BA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Icono: mantener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Shield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o cambiar</w:t>
      </w:r>
    </w:p>
    <w:p w:rsidR="00125BAA" w:rsidRPr="00125BAA" w:rsidRDefault="00125BAA" w:rsidP="00125BA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Email de contacto: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todoenregla.app@gmail.com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(ya está)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Archivo 7: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src/components/Layout/Header.tsx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Ruta: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C:\Users\Usuario\auditbpm\src\components\Layout\Header.tsx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Cambios:</w:t>
      </w:r>
    </w:p>
    <w:p w:rsidR="00125BAA" w:rsidRPr="00125BAA" w:rsidRDefault="00125BAA" w:rsidP="00125BA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&lt;h1&gt;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: "AuditBPM Gastronomía" → "TodoEnRegla"</w:t>
      </w:r>
    </w:p>
    <w:p w:rsidR="00125BAA" w:rsidRPr="00125BAA" w:rsidRDefault="00125BAA" w:rsidP="00125BA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Subtítulo: "Multi-Cuestionarios IRAM &amp; SSO" → "Auditorías y Gestión"</w:t>
      </w:r>
    </w:p>
    <w:p w:rsidR="00125BAA" w:rsidRPr="00125BAA" w:rsidRDefault="00125BAA" w:rsidP="00125BA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Color del ícono: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blue-600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→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green-600</w:t>
      </w:r>
    </w:p>
    <w:p w:rsidR="00125BAA" w:rsidRPr="00125BAA" w:rsidRDefault="00125BAA" w:rsidP="00125BA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Color de fondo del botón usuario: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blue-50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→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green-50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Archivo 8: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src/components/Dashboard/PlantDashboard.tsx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Ruta: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C:\Users\Usuario\auditbpm\src\components\Dashboard\PlantDashboard.tsx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Cambios:</w:t>
      </w:r>
    </w:p>
    <w:p w:rsidR="00125BAA" w:rsidRPr="00125BAA" w:rsidRDefault="00125BAA" w:rsidP="00125BA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Buscar "AuditBPM" en todo el archivo (Ctrl+F)</w:t>
      </w:r>
    </w:p>
    <w:p w:rsidR="00125BAA" w:rsidRPr="00125BAA" w:rsidRDefault="00125BAA" w:rsidP="00125BA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Reemplazar por "TodoEnRegla"</w:t>
      </w:r>
    </w:p>
    <w:p w:rsidR="00125BAA" w:rsidRPr="00125BAA" w:rsidRDefault="00125BAA" w:rsidP="00125BA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Generalmente aparece en tooltips, textos de ayuda, o mensajes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Archivo 9: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src/components/Audit/AuditDetail.tsx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Ruta: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C:\Users\Usuario\auditbpm\src\components\Audit\AuditDetail.tsx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Cambios:</w:t>
      </w:r>
    </w:p>
    <w:p w:rsidR="00125BAA" w:rsidRPr="00125BAA" w:rsidRDefault="00125BAA" w:rsidP="00125BA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Pie de página o footer: "AuditBPM - Control de Calidad" → "TodoEnRegla - Auditorías y Gestión"</w:t>
      </w:r>
    </w:p>
    <w:p w:rsidR="00125BAA" w:rsidRPr="00125BAA" w:rsidRDefault="00125BAA" w:rsidP="00125BA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lastRenderedPageBreak/>
        <w:t>Buscar "AuditBPM" con Ctrl+F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Archivo 10: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src/utils/pdfGenerator.ts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Ruta: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C:\Users\Usuario\auditbpm\src\utils\pdfGenerator.ts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Cambios:</w:t>
      </w:r>
    </w:p>
    <w:p w:rsidR="00125BAA" w:rsidRPr="00125BAA" w:rsidRDefault="00125BAA" w:rsidP="00125BA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Nombre de la app en el PDF generado</w:t>
      </w:r>
    </w:p>
    <w:p w:rsidR="00125BAA" w:rsidRPr="00125BAA" w:rsidRDefault="00125BAA" w:rsidP="00125BA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Footer del PDF</w:t>
      </w:r>
    </w:p>
    <w:p w:rsidR="00125BAA" w:rsidRPr="00125BAA" w:rsidRDefault="00125BAA" w:rsidP="00125BA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Logo si está incrustado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Archivo 11: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src/utils/qrPdfGenerator.ts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Ruta: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C:\Users\Usuario\auditbpm\src\utils\qrPdfGenerator.ts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Cambios:</w:t>
      </w:r>
    </w:p>
    <w:p w:rsidR="00125BAA" w:rsidRPr="00125BAA" w:rsidRDefault="00125BAA" w:rsidP="00125BA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"AuditBPM" en el título del PDF → "TodoEnRegla"</w:t>
      </w:r>
    </w:p>
    <w:p w:rsidR="00125BAA" w:rsidRPr="00125BAA" w:rsidRDefault="00125BAA" w:rsidP="00125BA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Footer del PDF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Archivo 12: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terminos.html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Ruta: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C:\Users\Usuario\auditbpm\public\terminos.html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Cambios:</w:t>
      </w:r>
    </w:p>
    <w:p w:rsidR="00125BAA" w:rsidRPr="00125BAA" w:rsidRDefault="00125BAA" w:rsidP="00125BA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Nombre de la empresa/producto</w:t>
      </w:r>
    </w:p>
    <w:p w:rsidR="00125BAA" w:rsidRPr="00125BAA" w:rsidRDefault="00125BAA" w:rsidP="00125BA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Email de contacto (ya está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todoenregla.app@gmail.com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)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Archivo 13: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package.json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Ruta: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C:\Users\Usuario\auditbpm\package.json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Cambios:</w:t>
      </w:r>
    </w:p>
    <w:p w:rsidR="00125BAA" w:rsidRPr="00125BAA" w:rsidRDefault="00125BAA" w:rsidP="00125BA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Campo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"name"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"auditbpm"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→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"todoenregla"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Archivo 14: Firebase Auth Templates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Dónde: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Firebase Console → Authentication → Templates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Cambios:</w:t>
      </w:r>
    </w:p>
    <w:p w:rsidR="00125BAA" w:rsidRPr="00125BAA" w:rsidRDefault="00125BAA" w:rsidP="00125BA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Template de "Reset password": cambiar "AuditBPM" por "TodoEnRegla"</w:t>
      </w:r>
    </w:p>
    <w:p w:rsidR="00125BAA" w:rsidRPr="00125BAA" w:rsidRDefault="00125BAA" w:rsidP="00125BA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Template de "Verify email": mismo cambio</w:t>
      </w:r>
    </w:p>
    <w:p w:rsidR="00125BAA" w:rsidRPr="00125BAA" w:rsidRDefault="00125BAA" w:rsidP="00125BA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lastRenderedPageBreak/>
        <w:t>Hacerlo en el proyecto viejo ahora, y en el nuevo cuando se cree</w:t>
      </w:r>
    </w:p>
    <w:p w:rsidR="00125BAA" w:rsidRPr="00125BAA" w:rsidRDefault="00125BAA" w:rsidP="00125B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5BA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.75pt" o:hralign="center" o:hrstd="t" o:hr="t" fillcolor="#a0a0a0" stroked="f"/>
        </w:pict>
      </w:r>
    </w:p>
    <w:p w:rsidR="00125BAA" w:rsidRPr="00125BAA" w:rsidRDefault="00125BAA" w:rsidP="00125B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>FASE 2: CREAR PROYECTO FIREBASE NUEVO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2.1 Crear proyecto</w:t>
      </w:r>
    </w:p>
    <w:p w:rsidR="00125BAA" w:rsidRPr="00125BAA" w:rsidRDefault="00125BAA" w:rsidP="00125BA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Ir a </w:t>
      </w:r>
      <w:hyperlink r:id="rId6" w:tgtFrame="_blank" w:history="1">
        <w:r w:rsidRPr="00125BAA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s-ES"/>
          </w:rPr>
          <w:t>https://console.firebase.google.com</w:t>
        </w:r>
      </w:hyperlink>
    </w:p>
    <w:p w:rsidR="00125BAA" w:rsidRPr="00125BAA" w:rsidRDefault="00125BAA" w:rsidP="00125BA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Click en "Add project" o "+"</w:t>
      </w:r>
    </w:p>
    <w:p w:rsidR="00125BAA" w:rsidRPr="00125BAA" w:rsidRDefault="00125BAA" w:rsidP="00125BA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Nombre: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todoenregla</w:t>
      </w:r>
    </w:p>
    <w:p w:rsidR="00125BAA" w:rsidRPr="00125BAA" w:rsidRDefault="00125BAA" w:rsidP="00125BA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Google Analytics: opcional (recomendado)</w:t>
      </w:r>
    </w:p>
    <w:p w:rsidR="00125BAA" w:rsidRPr="00125BAA" w:rsidRDefault="00125BAA" w:rsidP="00125BA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Esperar a que se cree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2.2 Habilitar servicios</w:t>
      </w:r>
    </w:p>
    <w:p w:rsidR="00125BAA" w:rsidRPr="00125BAA" w:rsidRDefault="00125BAA" w:rsidP="00125BA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Firestore Database: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Crear base de datos en modo producción, ubicación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southamerica-east1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(São Paulo)</w:t>
      </w:r>
    </w:p>
    <w:p w:rsidR="00125BAA" w:rsidRPr="00125BAA" w:rsidRDefault="00125BAA" w:rsidP="00125BA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Authentication: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Habilitar proveedor Email/Password (NO Google, NO phone)</w:t>
      </w:r>
    </w:p>
    <w:p w:rsidR="00125BAA" w:rsidRPr="00125BAA" w:rsidRDefault="00125BAA" w:rsidP="00125BA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Storage: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Activar Storage, permisos default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2.3 Obtener firebaseConfig</w:t>
      </w:r>
    </w:p>
    <w:p w:rsidR="00125BAA" w:rsidRPr="00125BAA" w:rsidRDefault="00125BAA" w:rsidP="00125BA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En el proyecto nuevo → Project settings → Add app → Web</w:t>
      </w:r>
    </w:p>
    <w:p w:rsidR="00125BAA" w:rsidRPr="00125BAA" w:rsidRDefault="00125BAA" w:rsidP="00125BA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Nombre: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TodoEnRegla</w:t>
      </w:r>
    </w:p>
    <w:p w:rsidR="00125BAA" w:rsidRPr="00125BAA" w:rsidRDefault="00125BAA" w:rsidP="00125BA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COPIAR el objeto firebaseConfig COMPLETO tal cual lo muestra</w:t>
      </w:r>
    </w:p>
    <w:p w:rsidR="00125BAA" w:rsidRPr="00125BAA" w:rsidRDefault="00125BAA" w:rsidP="00125BA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Guardarlo en un bloc de notas</w:t>
      </w:r>
    </w:p>
    <w:p w:rsidR="00125BAA" w:rsidRPr="00125BAA" w:rsidRDefault="00125BAA" w:rsidP="00125B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5BA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.75pt" o:hralign="center" o:hrstd="t" o:hr="t" fillcolor="#a0a0a0" stroked="f"/>
        </w:pict>
      </w:r>
    </w:p>
    <w:p w:rsidR="00125BAA" w:rsidRPr="00125BAA" w:rsidRDefault="00125BAA" w:rsidP="00125B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>FASE 3: MIGRACIÓN DE DATOS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3.1 Copiar reglas de Firestore</w:t>
      </w:r>
    </w:p>
    <w:p w:rsidR="00125BAA" w:rsidRPr="00125BAA" w:rsidRDefault="00125BAA" w:rsidP="00125BA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En proyecto viejo: Firestore → Rules → copiar todo</w:t>
      </w:r>
    </w:p>
    <w:p w:rsidR="00125BAA" w:rsidRPr="00125BAA" w:rsidRDefault="00125BAA" w:rsidP="00125BA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En proyecto nuevo: Firestore → Rules → pegar y publicar</w:t>
      </w:r>
    </w:p>
    <w:p w:rsidR="00125BAA" w:rsidRPr="00125BAA" w:rsidRDefault="00125BAA" w:rsidP="00125BAA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O usar CLI: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firebase deploy --only firestore:rules --project todoenregla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lastRenderedPageBreak/>
        <w:t>3.2 Copiar reglas de Storage</w:t>
      </w:r>
    </w:p>
    <w:p w:rsidR="00125BAA" w:rsidRPr="00125BAA" w:rsidRDefault="00125BAA" w:rsidP="00125BAA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Verificar si hay reglas custom en proyecto viejo (Storage → Rules)</w:t>
      </w:r>
    </w:p>
    <w:p w:rsidR="00125BAA" w:rsidRPr="00125BAA" w:rsidRDefault="00125BAA" w:rsidP="00125BAA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Si hay, copiar y pegar en proyecto nuevo</w:t>
      </w:r>
    </w:p>
    <w:p w:rsidR="00125BAA" w:rsidRPr="00125BAA" w:rsidRDefault="00125BAA" w:rsidP="00125BAA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Si no hay, dejar las default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3.3 Migrar índices</w:t>
      </w:r>
    </w:p>
    <w:p w:rsidR="00125BAA" w:rsidRPr="00125BAA" w:rsidRDefault="00125BAA" w:rsidP="00125BAA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En proyecto viejo, desde terminal:</w:t>
      </w:r>
    </w:p>
    <w:p w:rsidR="00125BAA" w:rsidRPr="00125BAA" w:rsidRDefault="00125BAA" w:rsidP="00125BAA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text</w:t>
      </w:r>
    </w:p>
    <w:p w:rsidR="00125BAA" w:rsidRPr="00125BAA" w:rsidRDefault="00125BAA" w:rsidP="00125B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firebase firestore:indexes --project auditbpm-backend &gt; firestore.indexes.json</w:t>
      </w:r>
    </w:p>
    <w:p w:rsidR="00125BAA" w:rsidRPr="00125BAA" w:rsidRDefault="00125BAA" w:rsidP="00125BAA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Copiar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firestore.indexes.json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al proyecto nuevo</w:t>
      </w:r>
    </w:p>
    <w:p w:rsidR="00125BAA" w:rsidRPr="00125BAA" w:rsidRDefault="00125BAA" w:rsidP="00125BAA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En proyecto nuevo:</w:t>
      </w:r>
    </w:p>
    <w:p w:rsidR="00125BAA" w:rsidRPr="00125BAA" w:rsidRDefault="00125BAA" w:rsidP="00125BAA">
      <w:pPr>
        <w:shd w:val="clear" w:color="auto" w:fill="FFFFFF"/>
        <w:spacing w:after="0" w:afterAutospacing="1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text</w:t>
      </w:r>
    </w:p>
    <w:p w:rsidR="00125BAA" w:rsidRPr="00125BAA" w:rsidRDefault="00125BAA" w:rsidP="00125B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firebase deploy --only firestore:indexes --project todoenregla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3.4 Activar modo mantenimiento</w:t>
      </w:r>
    </w:p>
    <w:p w:rsidR="00125BAA" w:rsidRPr="00125BAA" w:rsidRDefault="00125BAA" w:rsidP="00125BAA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En proyecto viejo, cambiar reglas de Firestore temporalmente:</w:t>
      </w:r>
    </w:p>
    <w:p w:rsidR="00125BAA" w:rsidRPr="00125BAA" w:rsidRDefault="00125BAA" w:rsidP="00125BAA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text</w:t>
      </w:r>
    </w:p>
    <w:p w:rsidR="00125BAA" w:rsidRPr="00125BAA" w:rsidRDefault="00125BAA" w:rsidP="00125B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rules_version = '2';</w:t>
      </w:r>
    </w:p>
    <w:p w:rsidR="00125BAA" w:rsidRPr="00125BAA" w:rsidRDefault="00125BAA" w:rsidP="00125B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service cloud.firestore {</w:t>
      </w:r>
    </w:p>
    <w:p w:rsidR="00125BAA" w:rsidRPr="00125BAA" w:rsidRDefault="00125BAA" w:rsidP="00125B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match /databases/{database}/documents {</w:t>
      </w:r>
    </w:p>
    <w:p w:rsidR="00125BAA" w:rsidRPr="00125BAA" w:rsidRDefault="00125BAA" w:rsidP="00125B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match /{document=**} {</w:t>
      </w:r>
    </w:p>
    <w:p w:rsidR="00125BAA" w:rsidRPr="00125BAA" w:rsidRDefault="00125BAA" w:rsidP="00125B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  allow read, write: if false;</w:t>
      </w:r>
    </w:p>
    <w:p w:rsidR="00125BAA" w:rsidRPr="00125BAA" w:rsidRDefault="00125BAA" w:rsidP="00125B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}</w:t>
      </w:r>
    </w:p>
    <w:p w:rsidR="00125BAA" w:rsidRPr="00125BAA" w:rsidRDefault="00125BAA" w:rsidP="00125B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}</w:t>
      </w:r>
    </w:p>
    <w:p w:rsidR="00125BAA" w:rsidRPr="00125BAA" w:rsidRDefault="00125BAA" w:rsidP="00125B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}</w:t>
      </w:r>
    </w:p>
    <w:p w:rsidR="00125BAA" w:rsidRPr="00125BAA" w:rsidRDefault="00125BAA" w:rsidP="00125BAA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Esto evita que se creen datos nuevos durante la migración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3.5 Exportar Firestore del proyecto viejo</w:t>
      </w:r>
    </w:p>
    <w:p w:rsidR="00125BAA" w:rsidRPr="00125BAA" w:rsidRDefault="00125BAA" w:rsidP="00125BA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bash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lastRenderedPageBreak/>
        <w:t xml:space="preserve">gcloud firestore </w:t>
      </w: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export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gs://auditbpm-backend.appspot.com/migration-backup 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--project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auditbpm-backend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Esperar a que termine (5-15 minutos)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3.6 Importar Firestore al proyecto nuevo</w:t>
      </w:r>
    </w:p>
    <w:p w:rsidR="00125BAA" w:rsidRPr="00125BAA" w:rsidRDefault="00125BAA" w:rsidP="00125BA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bash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gcloud firestore 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import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gs://auditbpm-backend.appspot.com/migration-backup 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--project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todoenregla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Esperar a que termine (5-15 minutos)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3.7 Migrar Storage (FOTOS)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PRUEBA PREVIA CON UNA SOLA FOTO:</w:t>
      </w:r>
    </w:p>
    <w:p w:rsidR="00125BAA" w:rsidRPr="00125BAA" w:rsidRDefault="00125BAA" w:rsidP="00125BAA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Buscar una URL de foto en Firestore → audits → cualquier documento → responses → photoURLs</w:t>
      </w:r>
    </w:p>
    <w:p w:rsidR="00125BAA" w:rsidRPr="00125BAA" w:rsidRDefault="00125BAA" w:rsidP="00125BAA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Copiar la URL de una foto</w:t>
      </w:r>
    </w:p>
    <w:p w:rsidR="00125BAA" w:rsidRPr="00125BAA" w:rsidRDefault="00125BAA" w:rsidP="00125BAA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Ejecutar:</w:t>
      </w:r>
    </w:p>
    <w:p w:rsidR="00125BAA" w:rsidRPr="00125BAA" w:rsidRDefault="00125BAA" w:rsidP="00125BAA">
      <w:pPr>
        <w:shd w:val="clear" w:color="auto" w:fill="FFFFFF"/>
        <w:spacing w:after="0" w:afterAutospacing="1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bash</w:t>
      </w:r>
    </w:p>
    <w:p w:rsidR="00125BAA" w:rsidRPr="00125BAA" w:rsidRDefault="00125BAA" w:rsidP="00125B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gsutil 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cp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gs://auditbpm-backend.appspot.com/audit-photos/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[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ruta-de-la-foto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]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gs://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[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bucket-nuevo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]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/audit-photos/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[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ruta-de-la-foto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]</w:t>
      </w:r>
    </w:p>
    <w:p w:rsidR="00125BAA" w:rsidRPr="00125BAA" w:rsidRDefault="00125BAA" w:rsidP="00125BAA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Probar la URL vieja. Si carga, OK. Si no, se necesita Plan B (regenerar URLs)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MIGRACIÓN COMPLETA (si la prueba funciona):</w:t>
      </w:r>
    </w:p>
    <w:p w:rsidR="00125BAA" w:rsidRPr="00125BAA" w:rsidRDefault="00125BAA" w:rsidP="00125BA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bash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gsutil 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rsync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-r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gs://auditbpm-backend.appspot.com gs://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[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NOMBRE-REAL-BUCKET-NUEVO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]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IMPORTANTE: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El nombre del bucket nuevo se ve en Firebase Console → Storage. NO asumir que es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.appspot.com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. Puede ser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.firebasestorage.app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.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3.8 Exportar Auth del proyecto viejo</w:t>
      </w:r>
    </w:p>
    <w:p w:rsidR="00125BAA" w:rsidRPr="00125BAA" w:rsidRDefault="00125BAA" w:rsidP="00125BA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bash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firebase auth:export users.json 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--project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auditbpm-backend 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--format=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JSON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Esto genera un archivo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users.json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con todos los usuarios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lastRenderedPageBreak/>
        <w:t>3.9 Importar Auth al proyecto nuevo</w:t>
      </w:r>
    </w:p>
    <w:p w:rsidR="00125BAA" w:rsidRPr="00125BAA" w:rsidRDefault="00125BAA" w:rsidP="00125BA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bash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firebase auth:import users.json 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--project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todoenregla --hash-algo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=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SCRYPT --hash-key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=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[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BASE64_SIGNER_KEY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]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--salt-separator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=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[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BASE64_SALT_SEPARATOR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]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--rounds=</w:t>
      </w:r>
      <w:r w:rsidRPr="00125BAA">
        <w:rPr>
          <w:rFonts w:ascii="Consolas" w:eastAsia="Times New Roman" w:hAnsi="Consolas" w:cs="Courier New"/>
          <w:color w:val="B76B01"/>
          <w:sz w:val="20"/>
          <w:szCs w:val="20"/>
          <w:lang w:eastAsia="es-ES"/>
        </w:rPr>
        <w:t>8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--mem-cost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=</w:t>
      </w:r>
      <w:r w:rsidRPr="00125BAA">
        <w:rPr>
          <w:rFonts w:ascii="Consolas" w:eastAsia="Times New Roman" w:hAnsi="Consolas" w:cs="Courier New"/>
          <w:color w:val="B76B01"/>
          <w:sz w:val="20"/>
          <w:szCs w:val="20"/>
          <w:lang w:eastAsia="es-ES"/>
        </w:rPr>
        <w:t>14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Los valores entre corchetes son los que guardaste en el paso 0.1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3.10 Configurar dominios autorizados</w:t>
      </w:r>
    </w:p>
    <w:p w:rsidR="00125BAA" w:rsidRPr="00125BAA" w:rsidRDefault="00125BAA" w:rsidP="00125BAA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Firebase Console → Authentication → Settings → Authorized domains</w:t>
      </w:r>
    </w:p>
    <w:p w:rsidR="00125BAA" w:rsidRPr="00125BAA" w:rsidRDefault="00125BAA" w:rsidP="00125BAA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Agregar: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todoenregla.com.ar</w:t>
      </w:r>
    </w:p>
    <w:p w:rsidR="00125BAA" w:rsidRPr="00125BAA" w:rsidRDefault="00125BAA" w:rsidP="00125BAA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Agregar: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todoenregla.netlify.app</w:t>
      </w:r>
    </w:p>
    <w:p w:rsidR="00125BAA" w:rsidRPr="00125BAA" w:rsidRDefault="00125BAA" w:rsidP="00125BAA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Mantener: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auditoriacalidad.netlify.app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(temporal)</w:t>
      </w:r>
    </w:p>
    <w:p w:rsidR="00125BAA" w:rsidRPr="00125BAA" w:rsidRDefault="00125BAA" w:rsidP="00125BAA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Mantener: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localhost</w:t>
      </w:r>
    </w:p>
    <w:p w:rsidR="00125BAA" w:rsidRPr="00125BAA" w:rsidRDefault="00125BAA" w:rsidP="00125B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5BA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.75pt" o:hralign="center" o:hrstd="t" o:hr="t" fillcolor="#a0a0a0" stroked="f"/>
        </w:pict>
      </w:r>
    </w:p>
    <w:p w:rsidR="00125BAA" w:rsidRPr="00125BAA" w:rsidRDefault="00125BAA" w:rsidP="00125B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>FASE 4: CONECTAR APP AL PROYECTO NUEVO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4.1 Cambiar credenciales en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.env</w:t>
      </w:r>
    </w:p>
    <w:p w:rsidR="00125BAA" w:rsidRPr="00125BAA" w:rsidRDefault="00125BAA" w:rsidP="00125BAA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Editar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C:\Users\Usuario\auditbpm\.env</w:t>
      </w:r>
    </w:p>
    <w:p w:rsidR="00125BAA" w:rsidRPr="00125BAA" w:rsidRDefault="00125BAA" w:rsidP="00125BAA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Reemplazar TODAS las variables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VITE_FIREBASE_*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con los valores del nuevo proyecto (los guardaste en paso 2.3)</w:t>
      </w:r>
    </w:p>
    <w:p w:rsidR="00125BAA" w:rsidRPr="00125BAA" w:rsidRDefault="00125BAA" w:rsidP="00125BAA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Guardar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4.2 Cambiar credenciales en </w:t>
      </w:r>
      <w:r w:rsidRPr="00125BA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firebase.ts</w:t>
      </w:r>
    </w:p>
    <w:p w:rsidR="00125BAA" w:rsidRPr="00125BAA" w:rsidRDefault="00125BAA" w:rsidP="00125BAA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Editar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C:\Users\Usuario\auditbpm\src\firebase.ts</w:t>
      </w:r>
    </w:p>
    <w:p w:rsidR="00125BAA" w:rsidRPr="00125BAA" w:rsidRDefault="00125BAA" w:rsidP="00125BAA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Reemplazar TODO el objeto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firebaseConfig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con el nuevo (paso 2.3)</w:t>
      </w:r>
    </w:p>
    <w:p w:rsidR="00125BAA" w:rsidRPr="00125BAA" w:rsidRDefault="00125BAA" w:rsidP="00125BAA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Guardar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4.3 Cambiar env vars en Netlify</w:t>
      </w:r>
    </w:p>
    <w:p w:rsidR="00125BAA" w:rsidRPr="00125BAA" w:rsidRDefault="00125BAA" w:rsidP="00125BAA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Ir a </w:t>
      </w:r>
      <w:hyperlink r:id="rId7" w:tgtFrame="_blank" w:history="1">
        <w:r w:rsidRPr="00125BAA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s-ES"/>
          </w:rPr>
          <w:t>https://app.netlify.com</w:t>
        </w:r>
      </w:hyperlink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→ auditbpm → Site settings → Environment variables</w:t>
      </w:r>
    </w:p>
    <w:p w:rsidR="00125BAA" w:rsidRPr="00125BAA" w:rsidRDefault="00125BAA" w:rsidP="00125BAA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Actualizar cada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VITE_FIREBASE_*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con los nuevos valores</w:t>
      </w:r>
    </w:p>
    <w:p w:rsidR="00125BAA" w:rsidRPr="00125BAA" w:rsidRDefault="00125BAA" w:rsidP="00125BAA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lastRenderedPageBreak/>
        <w:t>Guardar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4.4 Hacer deploy</w:t>
      </w:r>
    </w:p>
    <w:p w:rsidR="00125BAA" w:rsidRPr="00125BAA" w:rsidRDefault="00125BAA" w:rsidP="00125BA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bash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cd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C: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\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Users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\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Usuario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\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auditbpm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git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add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.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git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commit </w:t>
      </w: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-m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"Rebranding y migracion a proyecto nuevo"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git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push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Netlify hará deploy automático</w:t>
      </w:r>
    </w:p>
    <w:p w:rsidR="00125BAA" w:rsidRPr="00125BAA" w:rsidRDefault="00125BAA" w:rsidP="00125B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5BA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.75pt" o:hralign="center" o:hrstd="t" o:hr="t" fillcolor="#a0a0a0" stroked="f"/>
        </w:pict>
      </w:r>
    </w:p>
    <w:p w:rsidR="00125BAA" w:rsidRPr="00125BAA" w:rsidRDefault="00125BAA" w:rsidP="00125B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>FASE 5: PRUEBAS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5.1 Probar en entorno local</w:t>
      </w:r>
    </w:p>
    <w:p w:rsidR="00125BAA" w:rsidRPr="00125BAA" w:rsidRDefault="00125BAA" w:rsidP="00125BA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bash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cd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C: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\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Users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\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Usuario</w:t>
      </w:r>
      <w:r w:rsidRPr="00125BAA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\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auditbpm</w:t>
      </w:r>
    </w:p>
    <w:p w:rsidR="00125BAA" w:rsidRPr="00125BAA" w:rsidRDefault="00125BAA" w:rsidP="001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125BAA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npm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run dev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Verificar:</w:t>
      </w:r>
    </w:p>
    <w:p w:rsidR="00125BAA" w:rsidRPr="00125BAA" w:rsidRDefault="00125BAA" w:rsidP="00125BAA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Login funciona con usuario existente</w:t>
      </w:r>
    </w:p>
    <w:p w:rsidR="00125BAA" w:rsidRPr="00125BAA" w:rsidRDefault="00125BAA" w:rsidP="00125BAA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Crear una auditoría nueva</w:t>
      </w:r>
    </w:p>
    <w:p w:rsidR="00125BAA" w:rsidRPr="00125BAA" w:rsidRDefault="00125BAA" w:rsidP="00125BAA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Ver fotos de auditorías viejas (probar URLs de Storage)</w:t>
      </w:r>
    </w:p>
    <w:p w:rsidR="00125BAA" w:rsidRPr="00125BAA" w:rsidRDefault="00125BAA" w:rsidP="00125BAA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Descargar PDF</w:t>
      </w:r>
    </w:p>
    <w:p w:rsidR="00125BAA" w:rsidRPr="00125BAA" w:rsidRDefault="00125BAA" w:rsidP="00125BAA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Cambiar roles de usuario</w:t>
      </w:r>
    </w:p>
    <w:p w:rsidR="00125BAA" w:rsidRPr="00125BAA" w:rsidRDefault="00125BAA" w:rsidP="00125BAA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Crear cuestionario nuevo</w:t>
      </w:r>
    </w:p>
    <w:p w:rsidR="00125BAA" w:rsidRPr="00125BAA" w:rsidRDefault="00125BAA" w:rsidP="00125BAA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Pantalla de "Cuenta Suspendida"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5.2 Probar en producción</w:t>
      </w:r>
    </w:p>
    <w:p w:rsidR="00125BAA" w:rsidRPr="00125BAA" w:rsidRDefault="00125BAA" w:rsidP="00125BAA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Abrir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https://auditoriacalidad.netlify.app</w:t>
      </w:r>
    </w:p>
    <w:p w:rsidR="00125BAA" w:rsidRPr="00125BAA" w:rsidRDefault="00125BAA" w:rsidP="00125BAA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Repetir todas las pruebas anteriores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5.3 Probar DNS (cuando propague)</w:t>
      </w:r>
    </w:p>
    <w:p w:rsidR="00125BAA" w:rsidRPr="00125BAA" w:rsidRDefault="00125BAA" w:rsidP="00125BAA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Abrir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https://todoenregla.com.ar</w:t>
      </w:r>
    </w:p>
    <w:p w:rsidR="00125BAA" w:rsidRPr="00125BAA" w:rsidRDefault="00125BAA" w:rsidP="00125BAA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lastRenderedPageBreak/>
        <w:t>Verificar que redirige a la app correcta</w:t>
      </w:r>
    </w:p>
    <w:p w:rsidR="00125BAA" w:rsidRPr="00125BAA" w:rsidRDefault="00125BAA" w:rsidP="00125BAA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Verificar HTTPS (candado verde)</w:t>
      </w:r>
    </w:p>
    <w:p w:rsidR="00125BAA" w:rsidRPr="00125BAA" w:rsidRDefault="00125BAA" w:rsidP="00125B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5BA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.75pt" o:hralign="center" o:hrstd="t" o:hr="t" fillcolor="#a0a0a0" stroked="f"/>
        </w:pict>
      </w:r>
    </w:p>
    <w:p w:rsidR="00125BAA" w:rsidRPr="00125BAA" w:rsidRDefault="00125BAA" w:rsidP="00125B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>FASE 6: CIERRE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6.1 Desactivar modo mantenimiento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Revertir reglas de Firestore en proyecto viejo a las originales, o simplemente dejar de usar el proyecto.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6.2 Archivar proyecto viejo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Firebase Console → proyecto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auditbpm-backend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→ NO BORRAR → dejar archivado 30 días por seguridad.</w:t>
      </w:r>
    </w:p>
    <w:p w:rsidR="00125BAA" w:rsidRPr="00125BAA" w:rsidRDefault="00125BAA" w:rsidP="00125B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6.3 Limpiar Netlify</w: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Opcional: cambiar el nombre del sitio en Netlify de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auditoriacalidad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a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todoenregla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.</w:t>
      </w:r>
    </w:p>
    <w:p w:rsidR="00125BAA" w:rsidRPr="00125BAA" w:rsidRDefault="00125BAA" w:rsidP="00125B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5BA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.75pt" o:hralign="center" o:hrstd="t" o:hr="t" fillcolor="#a0a0a0" stroked="f"/>
        </w:pict>
      </w:r>
    </w:p>
    <w:p w:rsidR="00125BAA" w:rsidRPr="00125BAA" w:rsidRDefault="00125BAA" w:rsidP="00125B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>CHECKLIST RÁPIDO DE EJECUCIÓN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596"/>
        <w:gridCol w:w="2312"/>
      </w:tblGrid>
      <w:tr w:rsidR="00125BAA" w:rsidRPr="00125BAA" w:rsidTr="00125BA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Estado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Guardar hash parameters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Backup Git + ZIP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Rebranding 12 archivos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Crear proyecto Firebase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Habilitar Firestore, Auth,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Obtener firebaseConfig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Copiar reglas Firestore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Migrar índices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Activar modo mantenimiento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Exportar Firestore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Importar Firestore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Migrar Storage (1 foto prueba)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Migrar Storage (completo)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Exportar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Importar Auth con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Configurar dominios autorizados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Cambiar .env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Cambiar firebase.ts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Cambiar env vars Netlify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Deploy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Pruebas local + prod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  <w:tr w:rsidR="00125BAA" w:rsidRPr="00125BAA" w:rsidTr="00125B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Archivar proyecto viejo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25BAA" w:rsidRPr="00125BAA" w:rsidRDefault="00125BAA" w:rsidP="00125B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125BAA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⬜</w:t>
            </w:r>
          </w:p>
        </w:tc>
      </w:tr>
    </w:tbl>
    <w:p w:rsidR="00125BAA" w:rsidRPr="00125BAA" w:rsidRDefault="00125BAA" w:rsidP="00125B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5BA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.75pt" o:hralign="center" o:hrstd="t" o:hr="t" fillcolor="#a0a0a0" stroked="f"/>
        </w:pict>
      </w:r>
    </w:p>
    <w:p w:rsidR="00125BAA" w:rsidRPr="00125BAA" w:rsidRDefault="00125BAA" w:rsidP="00125B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lastRenderedPageBreak/>
        <w:t>Tiempo total estimado: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4-6 horas (medio día) incluyendo pruebas e imprevistos.</w:t>
      </w:r>
    </w:p>
    <w:p w:rsidR="00125BAA" w:rsidRPr="00125BAA" w:rsidRDefault="00125BAA" w:rsidP="00125BA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125B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Cuándo ejecutar: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Después del lunes 14/07 si el DNS ya funciona, o en cualquier momento usando </w:t>
      </w:r>
      <w:r w:rsidRPr="00125BA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auditoriacalidad.netlify.app</w:t>
      </w:r>
      <w:r w:rsidRPr="00125BAA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.</w:t>
      </w:r>
    </w:p>
    <w:p w:rsidR="005303DD" w:rsidRDefault="005303DD">
      <w:bookmarkStart w:id="0" w:name="_GoBack"/>
      <w:bookmarkEnd w:id="0"/>
    </w:p>
    <w:sectPr w:rsidR="005303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36B9"/>
    <w:multiLevelType w:val="multilevel"/>
    <w:tmpl w:val="1098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0019"/>
    <w:multiLevelType w:val="multilevel"/>
    <w:tmpl w:val="D3340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F451C"/>
    <w:multiLevelType w:val="multilevel"/>
    <w:tmpl w:val="3244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E1241"/>
    <w:multiLevelType w:val="multilevel"/>
    <w:tmpl w:val="1A7AF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71F51"/>
    <w:multiLevelType w:val="multilevel"/>
    <w:tmpl w:val="2F7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11109"/>
    <w:multiLevelType w:val="multilevel"/>
    <w:tmpl w:val="9762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FD4B40"/>
    <w:multiLevelType w:val="multilevel"/>
    <w:tmpl w:val="1AB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3117B"/>
    <w:multiLevelType w:val="multilevel"/>
    <w:tmpl w:val="8ACC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42096"/>
    <w:multiLevelType w:val="multilevel"/>
    <w:tmpl w:val="BAB0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1470E"/>
    <w:multiLevelType w:val="multilevel"/>
    <w:tmpl w:val="4250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331D68"/>
    <w:multiLevelType w:val="multilevel"/>
    <w:tmpl w:val="90BE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533C9"/>
    <w:multiLevelType w:val="multilevel"/>
    <w:tmpl w:val="A5B6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717E4"/>
    <w:multiLevelType w:val="multilevel"/>
    <w:tmpl w:val="821E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BF6D0E"/>
    <w:multiLevelType w:val="multilevel"/>
    <w:tmpl w:val="1F1E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CE7644"/>
    <w:multiLevelType w:val="multilevel"/>
    <w:tmpl w:val="BA06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CC1DA3"/>
    <w:multiLevelType w:val="multilevel"/>
    <w:tmpl w:val="5E3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B6820"/>
    <w:multiLevelType w:val="multilevel"/>
    <w:tmpl w:val="C39E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86012B"/>
    <w:multiLevelType w:val="multilevel"/>
    <w:tmpl w:val="1BAC12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8D21E9"/>
    <w:multiLevelType w:val="multilevel"/>
    <w:tmpl w:val="5DB4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F61498"/>
    <w:multiLevelType w:val="multilevel"/>
    <w:tmpl w:val="6DC8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30785"/>
    <w:multiLevelType w:val="multilevel"/>
    <w:tmpl w:val="3774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9B7448"/>
    <w:multiLevelType w:val="multilevel"/>
    <w:tmpl w:val="9F70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A3BE8"/>
    <w:multiLevelType w:val="multilevel"/>
    <w:tmpl w:val="ECC87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F04C40"/>
    <w:multiLevelType w:val="multilevel"/>
    <w:tmpl w:val="FCF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60178"/>
    <w:multiLevelType w:val="multilevel"/>
    <w:tmpl w:val="2126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552BF2"/>
    <w:multiLevelType w:val="multilevel"/>
    <w:tmpl w:val="1A42E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5E517A"/>
    <w:multiLevelType w:val="multilevel"/>
    <w:tmpl w:val="D29E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74666"/>
    <w:multiLevelType w:val="multilevel"/>
    <w:tmpl w:val="D22C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862CE"/>
    <w:multiLevelType w:val="multilevel"/>
    <w:tmpl w:val="688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D054E7"/>
    <w:multiLevelType w:val="multilevel"/>
    <w:tmpl w:val="EF28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9C1B8B"/>
    <w:multiLevelType w:val="multilevel"/>
    <w:tmpl w:val="CEE8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C0DB6"/>
    <w:multiLevelType w:val="multilevel"/>
    <w:tmpl w:val="5C70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7"/>
  </w:num>
  <w:num w:numId="3">
    <w:abstractNumId w:val="5"/>
  </w:num>
  <w:num w:numId="4">
    <w:abstractNumId w:val="3"/>
  </w:num>
  <w:num w:numId="5">
    <w:abstractNumId w:val="27"/>
  </w:num>
  <w:num w:numId="6">
    <w:abstractNumId w:val="6"/>
  </w:num>
  <w:num w:numId="7">
    <w:abstractNumId w:val="7"/>
  </w:num>
  <w:num w:numId="8">
    <w:abstractNumId w:val="11"/>
  </w:num>
  <w:num w:numId="9">
    <w:abstractNumId w:val="28"/>
  </w:num>
  <w:num w:numId="10">
    <w:abstractNumId w:val="4"/>
  </w:num>
  <w:num w:numId="11">
    <w:abstractNumId w:val="19"/>
  </w:num>
  <w:num w:numId="12">
    <w:abstractNumId w:val="31"/>
  </w:num>
  <w:num w:numId="13">
    <w:abstractNumId w:val="15"/>
  </w:num>
  <w:num w:numId="14">
    <w:abstractNumId w:val="0"/>
  </w:num>
  <w:num w:numId="15">
    <w:abstractNumId w:val="21"/>
  </w:num>
  <w:num w:numId="16">
    <w:abstractNumId w:val="23"/>
  </w:num>
  <w:num w:numId="17">
    <w:abstractNumId w:val="26"/>
  </w:num>
  <w:num w:numId="18">
    <w:abstractNumId w:val="14"/>
  </w:num>
  <w:num w:numId="19">
    <w:abstractNumId w:val="25"/>
  </w:num>
  <w:num w:numId="20">
    <w:abstractNumId w:val="9"/>
  </w:num>
  <w:num w:numId="21">
    <w:abstractNumId w:val="16"/>
  </w:num>
  <w:num w:numId="22">
    <w:abstractNumId w:val="13"/>
  </w:num>
  <w:num w:numId="23">
    <w:abstractNumId w:val="18"/>
  </w:num>
  <w:num w:numId="24">
    <w:abstractNumId w:val="1"/>
  </w:num>
  <w:num w:numId="25">
    <w:abstractNumId w:val="12"/>
  </w:num>
  <w:num w:numId="26">
    <w:abstractNumId w:val="22"/>
  </w:num>
  <w:num w:numId="27">
    <w:abstractNumId w:val="2"/>
  </w:num>
  <w:num w:numId="28">
    <w:abstractNumId w:val="20"/>
  </w:num>
  <w:num w:numId="29">
    <w:abstractNumId w:val="29"/>
  </w:num>
  <w:num w:numId="30">
    <w:abstractNumId w:val="8"/>
  </w:num>
  <w:num w:numId="31">
    <w:abstractNumId w:val="30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BAA"/>
    <w:rsid w:val="00125BAA"/>
    <w:rsid w:val="0053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C079C6-0054-42D1-99E1-AA0529900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25B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25B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25B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5BA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25BA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25BA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ds-markdown-paragraph">
    <w:name w:val="ds-markdown-paragraph"/>
    <w:basedOn w:val="Normal"/>
    <w:rsid w:val="00125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25BA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125BAA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125BA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125BAA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5B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5BAA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Fuentedeprrafopredeter"/>
    <w:rsid w:val="00125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27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78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0295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2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6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7389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1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717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9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0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327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5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8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314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0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8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3817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64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4673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5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789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9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125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0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2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136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8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7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542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8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5744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0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7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netlif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firebase.google.com/" TargetMode="External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1769</Words>
  <Characters>9734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2026-07-10T17:26:00Z</dcterms:created>
  <dcterms:modified xsi:type="dcterms:W3CDTF">2026-07-10T17:26:00Z</dcterms:modified>
</cp:coreProperties>
</file>