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3F47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Tech Challenge: Agentic Policy Data Analytics Platform</w:t>
      </w:r>
    </w:p>
    <w:p w14:paraId="37557FA7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Section 1: Technical Assessment</w:t>
      </w:r>
    </w:p>
    <w:p w14:paraId="660F030E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Problem Statement</w:t>
      </w:r>
    </w:p>
    <w:p w14:paraId="68F524AC" w14:textId="77777777" w:rsidR="00A604E9" w:rsidRPr="00A604E9" w:rsidRDefault="00A604E9" w:rsidP="00A604E9">
      <w:r w:rsidRPr="00A604E9">
        <w:t xml:space="preserve">Policy researchers and analysts need an intelligent system to extract, process, and analyse datasets from multiple government sources (DOS </w:t>
      </w:r>
      <w:proofErr w:type="spellStart"/>
      <w:r w:rsidRPr="00A604E9">
        <w:t>SingStat</w:t>
      </w:r>
      <w:proofErr w:type="spellEnd"/>
      <w:r w:rsidRPr="00A604E9">
        <w:t xml:space="preserve">, MOM Statistics, Data.gov.sg, and internal systems). Manual processes are time-consuming and </w:t>
      </w:r>
      <w:proofErr w:type="gramStart"/>
      <w:r w:rsidRPr="00A604E9">
        <w:t>error-prone</w:t>
      </w:r>
      <w:proofErr w:type="gramEnd"/>
      <w:r w:rsidRPr="00A604E9">
        <w:t>. Your challenge is to build a full-stack agentic solution that automates these workflows and generates actionable insights through an intuitive web interface.</w:t>
      </w:r>
    </w:p>
    <w:p w14:paraId="1F8CCC9A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Challenge Overview</w:t>
      </w:r>
    </w:p>
    <w:p w14:paraId="7791FBEB" w14:textId="5AA93618" w:rsidR="00A604E9" w:rsidRPr="00A604E9" w:rsidRDefault="00A604E9" w:rsidP="00A604E9">
      <w:r w:rsidRPr="00A604E9">
        <w:t>Build a</w:t>
      </w:r>
      <w:r w:rsidR="00C67077">
        <w:t>n</w:t>
      </w:r>
      <w:r w:rsidRPr="00A604E9">
        <w:t xml:space="preserve"> agentic policy data analytics platform that demonstrates your ability to work with autonomous agents, full-stack development, multi-cloud LLM integration, and comprehensive testing. You have complete freedom in your technical approach and implementation choices.</w:t>
      </w:r>
    </w:p>
    <w:p w14:paraId="367A6D9E" w14:textId="77777777" w:rsidR="00A604E9" w:rsidRPr="00A604E9" w:rsidRDefault="00A604E9" w:rsidP="00A604E9">
      <w:r w:rsidRPr="00A604E9">
        <w:pict w14:anchorId="6DB24A3D">
          <v:rect id="_x0000_i1085" style="width:0;height:0" o:hralign="center" o:hrstd="t" o:hr="t" fillcolor="#a0a0a0" stroked="f"/>
        </w:pict>
      </w:r>
    </w:p>
    <w:p w14:paraId="11CC1AFF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Core Requirements</w:t>
      </w:r>
    </w:p>
    <w:p w14:paraId="5E345EE2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What You Must Deliver:</w:t>
      </w:r>
    </w:p>
    <w:p w14:paraId="1A28F16D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1. Multi-Agent System</w:t>
      </w:r>
    </w:p>
    <w:p w14:paraId="2FC29699" w14:textId="77777777" w:rsidR="00A604E9" w:rsidRPr="00A604E9" w:rsidRDefault="00A604E9" w:rsidP="00A604E9">
      <w:r w:rsidRPr="00A604E9">
        <w:rPr>
          <w:b/>
          <w:bCs/>
        </w:rPr>
        <w:t>Implement at least 3 autonomous agents</w:t>
      </w:r>
      <w:r w:rsidRPr="00A604E9">
        <w:t> that collaborate to accomplish analytical tasks:</w:t>
      </w:r>
    </w:p>
    <w:p w14:paraId="571847AB" w14:textId="77777777" w:rsidR="00A604E9" w:rsidRPr="00A604E9" w:rsidRDefault="00A604E9" w:rsidP="00A604E9">
      <w:pPr>
        <w:numPr>
          <w:ilvl w:val="0"/>
          <w:numId w:val="1"/>
        </w:numPr>
      </w:pPr>
      <w:r w:rsidRPr="00A604E9">
        <w:rPr>
          <w:b/>
          <w:bCs/>
        </w:rPr>
        <w:t>Data Coordinator Agent</w:t>
      </w:r>
      <w:r w:rsidRPr="00A604E9">
        <w:t>: Plans research workflows and delegates tasks</w:t>
      </w:r>
    </w:p>
    <w:p w14:paraId="59824E06" w14:textId="77777777" w:rsidR="00A604E9" w:rsidRPr="00A604E9" w:rsidRDefault="00A604E9" w:rsidP="00A604E9">
      <w:pPr>
        <w:numPr>
          <w:ilvl w:val="0"/>
          <w:numId w:val="1"/>
        </w:numPr>
      </w:pPr>
      <w:r w:rsidRPr="00A604E9">
        <w:rPr>
          <w:b/>
          <w:bCs/>
        </w:rPr>
        <w:t>Data Extraction Agent</w:t>
      </w:r>
      <w:r w:rsidRPr="00A604E9">
        <w:t>: Extracts data from multiple government sources</w:t>
      </w:r>
    </w:p>
    <w:p w14:paraId="76F83363" w14:textId="77777777" w:rsidR="00A604E9" w:rsidRPr="00A604E9" w:rsidRDefault="00A604E9" w:rsidP="00A604E9">
      <w:pPr>
        <w:numPr>
          <w:ilvl w:val="0"/>
          <w:numId w:val="1"/>
        </w:numPr>
      </w:pPr>
      <w:r w:rsidRPr="00A604E9">
        <w:rPr>
          <w:b/>
          <w:bCs/>
        </w:rPr>
        <w:t>Analytics Agent</w:t>
      </w:r>
      <w:r w:rsidRPr="00A604E9">
        <w:t>: Processes data and generates insights</w:t>
      </w:r>
    </w:p>
    <w:p w14:paraId="2AD85CCB" w14:textId="77777777" w:rsidR="00A604E9" w:rsidRPr="00A604E9" w:rsidRDefault="00A604E9" w:rsidP="00A604E9">
      <w:r w:rsidRPr="00A604E9">
        <w:t>Demonstrate agent orchestration, coordination, and how agents work together autonomously.</w:t>
      </w:r>
    </w:p>
    <w:p w14:paraId="496CAD17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2. Government Data Integration</w:t>
      </w:r>
    </w:p>
    <w:p w14:paraId="693920EC" w14:textId="77777777" w:rsidR="00A604E9" w:rsidRPr="00A604E9" w:rsidRDefault="00A604E9" w:rsidP="00A604E9">
      <w:pPr>
        <w:numPr>
          <w:ilvl w:val="0"/>
          <w:numId w:val="2"/>
        </w:numPr>
      </w:pPr>
      <w:r w:rsidRPr="00A604E9">
        <w:t>Extract data from </w:t>
      </w:r>
      <w:r w:rsidRPr="00A604E9">
        <w:rPr>
          <w:b/>
          <w:bCs/>
        </w:rPr>
        <w:t>at least 2 different sources</w:t>
      </w:r>
      <w:r w:rsidRPr="00A604E9">
        <w:t xml:space="preserve">: DOS </w:t>
      </w:r>
      <w:proofErr w:type="spellStart"/>
      <w:r w:rsidRPr="00A604E9">
        <w:t>SingStat</w:t>
      </w:r>
      <w:proofErr w:type="spellEnd"/>
      <w:r w:rsidRPr="00A604E9">
        <w:t>, MOM Statistics, Data.gov.sg, or mock internal databases</w:t>
      </w:r>
    </w:p>
    <w:p w14:paraId="4FB0E835" w14:textId="77777777" w:rsidR="00A604E9" w:rsidRPr="00A604E9" w:rsidRDefault="00A604E9" w:rsidP="00A604E9">
      <w:pPr>
        <w:numPr>
          <w:ilvl w:val="0"/>
          <w:numId w:val="2"/>
        </w:numPr>
      </w:pPr>
      <w:r w:rsidRPr="00A604E9">
        <w:t>Handle different data formats (CSV, Excel, JSON, APIs)</w:t>
      </w:r>
    </w:p>
    <w:p w14:paraId="50C9175D" w14:textId="77777777" w:rsidR="00A604E9" w:rsidRPr="00A604E9" w:rsidRDefault="00A604E9" w:rsidP="00A604E9">
      <w:pPr>
        <w:numPr>
          <w:ilvl w:val="0"/>
          <w:numId w:val="2"/>
        </w:numPr>
      </w:pPr>
      <w:r w:rsidRPr="00A604E9">
        <w:t>Implement error handling for API failures and missing data</w:t>
      </w:r>
    </w:p>
    <w:p w14:paraId="4D922A05" w14:textId="77777777" w:rsidR="00A604E9" w:rsidRPr="00A604E9" w:rsidRDefault="00A604E9" w:rsidP="00A604E9">
      <w:pPr>
        <w:numPr>
          <w:ilvl w:val="0"/>
          <w:numId w:val="2"/>
        </w:numPr>
      </w:pPr>
      <w:r w:rsidRPr="00A604E9">
        <w:t>Show data quality validation and cleaning processes</w:t>
      </w:r>
    </w:p>
    <w:p w14:paraId="7B62D67B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3. Intelligent Analysis &amp; Insights</w:t>
      </w:r>
    </w:p>
    <w:p w14:paraId="19CB36A1" w14:textId="77777777" w:rsidR="00A604E9" w:rsidRPr="00A604E9" w:rsidRDefault="00A604E9" w:rsidP="00A604E9">
      <w:pPr>
        <w:numPr>
          <w:ilvl w:val="0"/>
          <w:numId w:val="3"/>
        </w:numPr>
      </w:pPr>
      <w:r w:rsidRPr="00A604E9">
        <w:lastRenderedPageBreak/>
        <w:t>Perform meaningful statistical analysis (trends, patterns, correlations)</w:t>
      </w:r>
    </w:p>
    <w:p w14:paraId="23FB8167" w14:textId="77777777" w:rsidR="00A604E9" w:rsidRPr="00A604E9" w:rsidRDefault="00A604E9" w:rsidP="00A604E9">
      <w:pPr>
        <w:numPr>
          <w:ilvl w:val="0"/>
          <w:numId w:val="3"/>
        </w:numPr>
      </w:pPr>
      <w:r w:rsidRPr="00A604E9">
        <w:t>Generate policy-relevant insights (e.g., employment trends, sector analysis)</w:t>
      </w:r>
    </w:p>
    <w:p w14:paraId="02A007C4" w14:textId="77777777" w:rsidR="00A604E9" w:rsidRPr="00A604E9" w:rsidRDefault="00A604E9" w:rsidP="00A604E9">
      <w:pPr>
        <w:numPr>
          <w:ilvl w:val="0"/>
          <w:numId w:val="3"/>
        </w:numPr>
      </w:pPr>
      <w:r w:rsidRPr="00A604E9">
        <w:t>Create visualisations to communicate findings</w:t>
      </w:r>
    </w:p>
    <w:p w14:paraId="50569849" w14:textId="77777777" w:rsidR="00A604E9" w:rsidRPr="00A604E9" w:rsidRDefault="00A604E9" w:rsidP="00A604E9">
      <w:pPr>
        <w:numPr>
          <w:ilvl w:val="0"/>
          <w:numId w:val="3"/>
        </w:numPr>
      </w:pPr>
      <w:r w:rsidRPr="00A604E9">
        <w:t>Produce structured reports with data source citations</w:t>
      </w:r>
    </w:p>
    <w:p w14:paraId="251CF733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4. Full-Stack Web Application</w:t>
      </w:r>
    </w:p>
    <w:p w14:paraId="63441F5D" w14:textId="77777777" w:rsidR="00A604E9" w:rsidRPr="00A604E9" w:rsidRDefault="00A604E9" w:rsidP="00A604E9">
      <w:r w:rsidRPr="00A604E9">
        <w:rPr>
          <w:b/>
          <w:bCs/>
        </w:rPr>
        <w:t>Frontend (TypeScript + Next.js/React)</w:t>
      </w:r>
    </w:p>
    <w:p w14:paraId="477429B2" w14:textId="77777777" w:rsidR="00A604E9" w:rsidRPr="00A604E9" w:rsidRDefault="00A604E9" w:rsidP="00A604E9">
      <w:pPr>
        <w:numPr>
          <w:ilvl w:val="0"/>
          <w:numId w:val="4"/>
        </w:numPr>
      </w:pPr>
      <w:r w:rsidRPr="00A604E9">
        <w:t>Natural language query input interface</w:t>
      </w:r>
    </w:p>
    <w:p w14:paraId="4E70759E" w14:textId="77777777" w:rsidR="00A604E9" w:rsidRPr="00A604E9" w:rsidRDefault="00A604E9" w:rsidP="00A604E9">
      <w:pPr>
        <w:numPr>
          <w:ilvl w:val="0"/>
          <w:numId w:val="4"/>
        </w:numPr>
      </w:pPr>
      <w:r w:rsidRPr="00A604E9">
        <w:t>Real-time agent activity monitoring showing reasoning steps</w:t>
      </w:r>
    </w:p>
    <w:p w14:paraId="4B5D1413" w14:textId="77777777" w:rsidR="00A604E9" w:rsidRPr="00A604E9" w:rsidRDefault="00A604E9" w:rsidP="00A604E9">
      <w:pPr>
        <w:numPr>
          <w:ilvl w:val="0"/>
          <w:numId w:val="4"/>
        </w:numPr>
      </w:pPr>
      <w:r w:rsidRPr="00A604E9">
        <w:t>Interactive data visualisation dashboard</w:t>
      </w:r>
    </w:p>
    <w:p w14:paraId="4CD80966" w14:textId="77777777" w:rsidR="00A604E9" w:rsidRPr="00A604E9" w:rsidRDefault="00A604E9" w:rsidP="00A604E9">
      <w:pPr>
        <w:numPr>
          <w:ilvl w:val="0"/>
          <w:numId w:val="4"/>
        </w:numPr>
      </w:pPr>
      <w:r w:rsidRPr="00A604E9">
        <w:t>Analysis history and export functionality</w:t>
      </w:r>
    </w:p>
    <w:p w14:paraId="16ED687F" w14:textId="77777777" w:rsidR="00A604E9" w:rsidRPr="00A604E9" w:rsidRDefault="00A604E9" w:rsidP="00A604E9">
      <w:r w:rsidRPr="00A604E9">
        <w:rPr>
          <w:b/>
          <w:bCs/>
        </w:rPr>
        <w:t>Backend (Python)</w:t>
      </w:r>
    </w:p>
    <w:p w14:paraId="2CCE8CD5" w14:textId="77777777" w:rsidR="00A604E9" w:rsidRPr="00A604E9" w:rsidRDefault="00A604E9" w:rsidP="00A604E9">
      <w:pPr>
        <w:numPr>
          <w:ilvl w:val="0"/>
          <w:numId w:val="5"/>
        </w:numPr>
      </w:pPr>
      <w:r w:rsidRPr="00A604E9">
        <w:t>RESTful API with proper error handling</w:t>
      </w:r>
    </w:p>
    <w:p w14:paraId="0AFD7FCE" w14:textId="77777777" w:rsidR="00A604E9" w:rsidRPr="00A604E9" w:rsidRDefault="00A604E9" w:rsidP="00A604E9">
      <w:pPr>
        <w:numPr>
          <w:ilvl w:val="0"/>
          <w:numId w:val="5"/>
        </w:numPr>
      </w:pPr>
      <w:r w:rsidRPr="00A604E9">
        <w:t>Asynchronous task processing for long-running analyses</w:t>
      </w:r>
    </w:p>
    <w:p w14:paraId="3A1CACB2" w14:textId="77777777" w:rsidR="00A604E9" w:rsidRPr="00A604E9" w:rsidRDefault="00A604E9" w:rsidP="00A604E9">
      <w:pPr>
        <w:numPr>
          <w:ilvl w:val="0"/>
          <w:numId w:val="5"/>
        </w:numPr>
      </w:pPr>
      <w:r w:rsidRPr="00A604E9">
        <w:t>Database integration for storing datasets and results</w:t>
      </w:r>
    </w:p>
    <w:p w14:paraId="7919FE9B" w14:textId="77777777" w:rsidR="00A604E9" w:rsidRPr="00A604E9" w:rsidRDefault="00A604E9" w:rsidP="00A604E9">
      <w:pPr>
        <w:numPr>
          <w:ilvl w:val="0"/>
          <w:numId w:val="5"/>
        </w:numPr>
      </w:pPr>
      <w:r w:rsidRPr="00A604E9">
        <w:t>WebSocket support for real-time updates</w:t>
      </w:r>
    </w:p>
    <w:p w14:paraId="75496742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5. Multi-Cloud LLM Integration</w:t>
      </w:r>
    </w:p>
    <w:p w14:paraId="1C0B3EFF" w14:textId="77777777" w:rsidR="00A604E9" w:rsidRPr="00A604E9" w:rsidRDefault="00A604E9" w:rsidP="00A604E9">
      <w:pPr>
        <w:numPr>
          <w:ilvl w:val="0"/>
          <w:numId w:val="6"/>
        </w:numPr>
      </w:pPr>
      <w:r w:rsidRPr="00A604E9">
        <w:t>Integrate </w:t>
      </w:r>
      <w:r w:rsidRPr="00A604E9">
        <w:rPr>
          <w:b/>
          <w:bCs/>
        </w:rPr>
        <w:t>at least 2 different LLM providers</w:t>
      </w:r>
      <w:r w:rsidRPr="00A604E9">
        <w:t> (AWS Bedrock, OpenAI, GCP Gemini, or Azure OpenAI)</w:t>
      </w:r>
    </w:p>
    <w:p w14:paraId="767C8564" w14:textId="77777777" w:rsidR="00A604E9" w:rsidRPr="00A604E9" w:rsidRDefault="00A604E9" w:rsidP="00A604E9">
      <w:pPr>
        <w:numPr>
          <w:ilvl w:val="0"/>
          <w:numId w:val="6"/>
        </w:numPr>
      </w:pPr>
      <w:r w:rsidRPr="00A604E9">
        <w:t>Demonstrate fallback mechanisms between providers</w:t>
      </w:r>
    </w:p>
    <w:p w14:paraId="2216357B" w14:textId="77777777" w:rsidR="00A604E9" w:rsidRPr="00A604E9" w:rsidRDefault="00A604E9" w:rsidP="00A604E9">
      <w:pPr>
        <w:numPr>
          <w:ilvl w:val="0"/>
          <w:numId w:val="6"/>
        </w:numPr>
      </w:pPr>
      <w:r w:rsidRPr="00A604E9">
        <w:t>Use LLMs for query interpretation, insight generation, and report creation</w:t>
      </w:r>
    </w:p>
    <w:p w14:paraId="490E75BE" w14:textId="77777777" w:rsidR="00A604E9" w:rsidRPr="00A604E9" w:rsidRDefault="00A604E9" w:rsidP="00A604E9">
      <w:pPr>
        <w:numPr>
          <w:ilvl w:val="0"/>
          <w:numId w:val="6"/>
        </w:numPr>
      </w:pPr>
      <w:r w:rsidRPr="00A604E9">
        <w:t>Show practical application of LLM capabilities in the agentic workflow</w:t>
      </w:r>
    </w:p>
    <w:p w14:paraId="4AC7CD7E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6. Agentic Framework</w:t>
      </w:r>
    </w:p>
    <w:p w14:paraId="6E2341F2" w14:textId="77777777" w:rsidR="00A604E9" w:rsidRPr="00A604E9" w:rsidRDefault="00A604E9" w:rsidP="00A604E9">
      <w:pPr>
        <w:numPr>
          <w:ilvl w:val="0"/>
          <w:numId w:val="7"/>
        </w:numPr>
      </w:pPr>
      <w:r w:rsidRPr="00A604E9">
        <w:t>Use any agentic framework of your choice (</w:t>
      </w:r>
      <w:proofErr w:type="spellStart"/>
      <w:r w:rsidRPr="00A604E9">
        <w:t>LangGraph</w:t>
      </w:r>
      <w:proofErr w:type="spellEnd"/>
      <w:r w:rsidRPr="00A604E9">
        <w:t xml:space="preserve">, </w:t>
      </w:r>
      <w:proofErr w:type="spellStart"/>
      <w:r w:rsidRPr="00A604E9">
        <w:t>CrewAI</w:t>
      </w:r>
      <w:proofErr w:type="spellEnd"/>
      <w:r w:rsidRPr="00A604E9">
        <w:t xml:space="preserve">, </w:t>
      </w:r>
      <w:proofErr w:type="spellStart"/>
      <w:r w:rsidRPr="00A604E9">
        <w:t>AutoGen</w:t>
      </w:r>
      <w:proofErr w:type="spellEnd"/>
      <w:r w:rsidRPr="00A604E9">
        <w:t>, or custom)</w:t>
      </w:r>
    </w:p>
    <w:p w14:paraId="59A5E5B0" w14:textId="77777777" w:rsidR="00A604E9" w:rsidRPr="00A604E9" w:rsidRDefault="00A604E9" w:rsidP="00A604E9">
      <w:pPr>
        <w:numPr>
          <w:ilvl w:val="0"/>
          <w:numId w:val="7"/>
        </w:numPr>
      </w:pPr>
      <w:r w:rsidRPr="00A604E9">
        <w:t>Implement </w:t>
      </w:r>
      <w:proofErr w:type="spellStart"/>
      <w:r w:rsidRPr="00A604E9">
        <w:rPr>
          <w:b/>
          <w:bCs/>
        </w:rPr>
        <w:t>ReAct</w:t>
      </w:r>
      <w:proofErr w:type="spellEnd"/>
      <w:r w:rsidRPr="00A604E9">
        <w:rPr>
          <w:b/>
          <w:bCs/>
        </w:rPr>
        <w:t xml:space="preserve"> pattern</w:t>
      </w:r>
      <w:r w:rsidRPr="00A604E9">
        <w:t> (Reasoning, Action, Observation)</w:t>
      </w:r>
    </w:p>
    <w:p w14:paraId="4C6965AE" w14:textId="77777777" w:rsidR="00A604E9" w:rsidRPr="00A604E9" w:rsidRDefault="00A604E9" w:rsidP="00A604E9">
      <w:pPr>
        <w:numPr>
          <w:ilvl w:val="0"/>
          <w:numId w:val="7"/>
        </w:numPr>
      </w:pPr>
      <w:r w:rsidRPr="00A604E9">
        <w:t>Show agent decision-making and planning capabilities</w:t>
      </w:r>
    </w:p>
    <w:p w14:paraId="026EAEC3" w14:textId="77777777" w:rsidR="00A604E9" w:rsidRPr="00A604E9" w:rsidRDefault="00A604E9" w:rsidP="00A604E9">
      <w:pPr>
        <w:numPr>
          <w:ilvl w:val="0"/>
          <w:numId w:val="7"/>
        </w:numPr>
      </w:pPr>
      <w:r w:rsidRPr="00A604E9">
        <w:t>Handle agent failures gracefully</w:t>
      </w:r>
    </w:p>
    <w:p w14:paraId="6B332D8D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7. Comprehensive Testing</w:t>
      </w:r>
    </w:p>
    <w:p w14:paraId="25677BB4" w14:textId="77777777" w:rsidR="00A604E9" w:rsidRPr="00A604E9" w:rsidRDefault="00A604E9" w:rsidP="00A604E9">
      <w:r w:rsidRPr="00A604E9">
        <w:rPr>
          <w:b/>
          <w:bCs/>
        </w:rPr>
        <w:t>Required Tests:</w:t>
      </w:r>
    </w:p>
    <w:p w14:paraId="0E016E27" w14:textId="76FAD55E" w:rsidR="00A604E9" w:rsidRPr="00A604E9" w:rsidRDefault="00A604E9" w:rsidP="00A604E9">
      <w:pPr>
        <w:numPr>
          <w:ilvl w:val="0"/>
          <w:numId w:val="8"/>
        </w:numPr>
      </w:pPr>
      <w:r w:rsidRPr="00A604E9">
        <w:lastRenderedPageBreak/>
        <w:t>Unit tests for agents, tools, and API endpoints</w:t>
      </w:r>
    </w:p>
    <w:p w14:paraId="67EB85C3" w14:textId="77777777" w:rsidR="00A604E9" w:rsidRPr="00A604E9" w:rsidRDefault="00A604E9" w:rsidP="00A604E9">
      <w:pPr>
        <w:numPr>
          <w:ilvl w:val="0"/>
          <w:numId w:val="8"/>
        </w:numPr>
      </w:pPr>
      <w:r w:rsidRPr="00A604E9">
        <w:t>Integration tests for multi-agent workflows</w:t>
      </w:r>
    </w:p>
    <w:p w14:paraId="51778180" w14:textId="77777777" w:rsidR="00A604E9" w:rsidRPr="00A604E9" w:rsidRDefault="00A604E9" w:rsidP="00A604E9">
      <w:pPr>
        <w:numPr>
          <w:ilvl w:val="0"/>
          <w:numId w:val="8"/>
        </w:numPr>
      </w:pPr>
      <w:r w:rsidRPr="00A604E9">
        <w:rPr>
          <w:b/>
          <w:bCs/>
        </w:rPr>
        <w:t>LLM-specific tests</w:t>
      </w:r>
      <w:r w:rsidRPr="00A604E9">
        <w:t>: hallucination detection, accuracy validation, consistency checks</w:t>
      </w:r>
    </w:p>
    <w:p w14:paraId="70AFE869" w14:textId="77777777" w:rsidR="00A604E9" w:rsidRPr="00A604E9" w:rsidRDefault="00A604E9" w:rsidP="00A604E9">
      <w:pPr>
        <w:numPr>
          <w:ilvl w:val="0"/>
          <w:numId w:val="8"/>
        </w:numPr>
      </w:pPr>
      <w:r w:rsidRPr="00A604E9">
        <w:t>Data quality validation tests</w:t>
      </w:r>
    </w:p>
    <w:p w14:paraId="2773E6FA" w14:textId="77777777" w:rsidR="00A604E9" w:rsidRPr="00A604E9" w:rsidRDefault="00A604E9" w:rsidP="00A604E9">
      <w:pPr>
        <w:numPr>
          <w:ilvl w:val="0"/>
          <w:numId w:val="8"/>
        </w:numPr>
      </w:pPr>
      <w:r w:rsidRPr="00A604E9">
        <w:t>Performance and load testing</w:t>
      </w:r>
    </w:p>
    <w:p w14:paraId="2470CEC7" w14:textId="77777777" w:rsidR="00A604E9" w:rsidRPr="00A604E9" w:rsidRDefault="00A604E9" w:rsidP="00A604E9">
      <w:r w:rsidRPr="00A604E9">
        <w:rPr>
          <w:b/>
          <w:bCs/>
        </w:rPr>
        <w:t>Test Documentation:</w:t>
      </w:r>
    </w:p>
    <w:p w14:paraId="16B9667C" w14:textId="77777777" w:rsidR="00A604E9" w:rsidRPr="00A604E9" w:rsidRDefault="00A604E9" w:rsidP="00A604E9">
      <w:pPr>
        <w:numPr>
          <w:ilvl w:val="0"/>
          <w:numId w:val="9"/>
        </w:numPr>
      </w:pPr>
      <w:r w:rsidRPr="00A604E9">
        <w:t>Test plan and methodology</w:t>
      </w:r>
    </w:p>
    <w:p w14:paraId="619D73BE" w14:textId="77777777" w:rsidR="00A604E9" w:rsidRPr="00A604E9" w:rsidRDefault="00A604E9" w:rsidP="00A604E9">
      <w:pPr>
        <w:numPr>
          <w:ilvl w:val="0"/>
          <w:numId w:val="9"/>
        </w:numPr>
      </w:pPr>
      <w:r w:rsidRPr="00A604E9">
        <w:t>Hallucination detection approach</w:t>
      </w:r>
    </w:p>
    <w:p w14:paraId="706E31E9" w14:textId="77777777" w:rsidR="00A604E9" w:rsidRPr="00A604E9" w:rsidRDefault="00A604E9" w:rsidP="00A604E9">
      <w:pPr>
        <w:numPr>
          <w:ilvl w:val="0"/>
          <w:numId w:val="9"/>
        </w:numPr>
      </w:pPr>
      <w:r w:rsidRPr="00A604E9">
        <w:t>Test results and coverage reports</w:t>
      </w:r>
    </w:p>
    <w:p w14:paraId="4E7DBB71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8. DevOps &amp; Deployment</w:t>
      </w:r>
    </w:p>
    <w:p w14:paraId="488CCB5F" w14:textId="77777777" w:rsidR="00A604E9" w:rsidRPr="00A604E9" w:rsidRDefault="00A604E9" w:rsidP="00A604E9">
      <w:pPr>
        <w:numPr>
          <w:ilvl w:val="0"/>
          <w:numId w:val="10"/>
        </w:numPr>
      </w:pPr>
      <w:r w:rsidRPr="00A604E9">
        <w:rPr>
          <w:b/>
          <w:bCs/>
        </w:rPr>
        <w:t>Containerisation</w:t>
      </w:r>
      <w:r w:rsidRPr="00A604E9">
        <w:t>: Docker and Docker Compose setup</w:t>
      </w:r>
    </w:p>
    <w:p w14:paraId="5C62D5E0" w14:textId="77777777" w:rsidR="00A604E9" w:rsidRPr="00A604E9" w:rsidRDefault="00A604E9" w:rsidP="00A604E9">
      <w:pPr>
        <w:numPr>
          <w:ilvl w:val="0"/>
          <w:numId w:val="10"/>
        </w:numPr>
      </w:pPr>
      <w:r w:rsidRPr="00A604E9">
        <w:rPr>
          <w:b/>
          <w:bCs/>
        </w:rPr>
        <w:t>CI/CD Pipeline</w:t>
      </w:r>
      <w:r w:rsidRPr="00A604E9">
        <w:t>: Automated testing and deployment configuration</w:t>
      </w:r>
    </w:p>
    <w:p w14:paraId="56B3CE76" w14:textId="77777777" w:rsidR="00A604E9" w:rsidRPr="00A604E9" w:rsidRDefault="00A604E9" w:rsidP="00A604E9">
      <w:pPr>
        <w:numPr>
          <w:ilvl w:val="0"/>
          <w:numId w:val="10"/>
        </w:numPr>
      </w:pPr>
      <w:r w:rsidRPr="00A604E9">
        <w:t>Environment management and secrets handling</w:t>
      </w:r>
    </w:p>
    <w:p w14:paraId="4B0467C6" w14:textId="77777777" w:rsidR="00A604E9" w:rsidRPr="00A604E9" w:rsidRDefault="00A604E9" w:rsidP="00A604E9">
      <w:pPr>
        <w:numPr>
          <w:ilvl w:val="0"/>
          <w:numId w:val="10"/>
        </w:numPr>
      </w:pPr>
      <w:r w:rsidRPr="00A604E9">
        <w:t>Clear deployment documentation</w:t>
      </w:r>
    </w:p>
    <w:p w14:paraId="030DE7C8" w14:textId="77777777" w:rsidR="00A604E9" w:rsidRPr="00A604E9" w:rsidRDefault="00A604E9" w:rsidP="00A604E9">
      <w:r w:rsidRPr="00A604E9">
        <w:pict w14:anchorId="6BD70815">
          <v:rect id="_x0000_i1086" style="width:0;height:0" o:hralign="center" o:hrstd="t" o:hr="t" fillcolor="#a0a0a0" stroked="f"/>
        </w:pict>
      </w:r>
    </w:p>
    <w:p w14:paraId="478196C2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Technology Choices</w:t>
      </w:r>
    </w:p>
    <w:p w14:paraId="518165AC" w14:textId="77777777" w:rsidR="00A604E9" w:rsidRPr="00A604E9" w:rsidRDefault="00A604E9" w:rsidP="00A604E9">
      <w:r w:rsidRPr="00A604E9">
        <w:t>You are free to choose:</w:t>
      </w:r>
    </w:p>
    <w:p w14:paraId="6C26561E" w14:textId="7D5675A6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Frontend Framework</w:t>
      </w:r>
      <w:r w:rsidRPr="00A604E9">
        <w:t>: Next.js, React, or similar</w:t>
      </w:r>
    </w:p>
    <w:p w14:paraId="15C2A68D" w14:textId="3AA8C8F0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Backend Framework</w:t>
      </w:r>
      <w:r w:rsidRPr="00A604E9">
        <w:t xml:space="preserve">: </w:t>
      </w:r>
      <w:proofErr w:type="spellStart"/>
      <w:r w:rsidRPr="00A604E9">
        <w:t>FastAPI</w:t>
      </w:r>
      <w:proofErr w:type="spellEnd"/>
      <w:r w:rsidRPr="00A604E9">
        <w:t>, Flask, or similar</w:t>
      </w:r>
    </w:p>
    <w:p w14:paraId="677C2731" w14:textId="77777777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Agentic Framework</w:t>
      </w:r>
      <w:r w:rsidRPr="00A604E9">
        <w:t xml:space="preserve">: </w:t>
      </w:r>
      <w:proofErr w:type="spellStart"/>
      <w:r w:rsidRPr="00A604E9">
        <w:t>LangGraph</w:t>
      </w:r>
      <w:proofErr w:type="spellEnd"/>
      <w:r w:rsidRPr="00A604E9">
        <w:t xml:space="preserve">, </w:t>
      </w:r>
      <w:proofErr w:type="spellStart"/>
      <w:r w:rsidRPr="00A604E9">
        <w:t>CrewAI</w:t>
      </w:r>
      <w:proofErr w:type="spellEnd"/>
      <w:r w:rsidRPr="00A604E9">
        <w:t xml:space="preserve">, </w:t>
      </w:r>
      <w:proofErr w:type="spellStart"/>
      <w:r w:rsidRPr="00A604E9">
        <w:t>AutoGen</w:t>
      </w:r>
      <w:proofErr w:type="spellEnd"/>
      <w:r w:rsidRPr="00A604E9">
        <w:t>, or custom implementation</w:t>
      </w:r>
    </w:p>
    <w:p w14:paraId="20F876F1" w14:textId="77777777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LLM Providers</w:t>
      </w:r>
      <w:r w:rsidRPr="00A604E9">
        <w:t>: Any combination of AWS Bedrock, OpenAI, GCP Gemini, Azure OpenAI</w:t>
      </w:r>
    </w:p>
    <w:p w14:paraId="76F7C3DB" w14:textId="77777777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Database</w:t>
      </w:r>
      <w:r w:rsidRPr="00A604E9">
        <w:t>: PostgreSQL, MongoDB, SQLite, or others</w:t>
      </w:r>
    </w:p>
    <w:p w14:paraId="1A218D44" w14:textId="77777777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Data Processing Libraries</w:t>
      </w:r>
      <w:r w:rsidRPr="00A604E9">
        <w:t>: Pandas, NumPy, or alternatives</w:t>
      </w:r>
    </w:p>
    <w:p w14:paraId="143521FA" w14:textId="77777777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Visualisation Tools</w:t>
      </w:r>
      <w:r w:rsidRPr="00A604E9">
        <w:t xml:space="preserve">: </w:t>
      </w:r>
      <w:proofErr w:type="spellStart"/>
      <w:r w:rsidRPr="00A604E9">
        <w:t>Plotly</w:t>
      </w:r>
      <w:proofErr w:type="spellEnd"/>
      <w:r w:rsidRPr="00A604E9">
        <w:t>, Chart.js, Matplotlib, or others</w:t>
      </w:r>
    </w:p>
    <w:p w14:paraId="5565371B" w14:textId="77777777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Testing Frameworks</w:t>
      </w:r>
      <w:r w:rsidRPr="00A604E9">
        <w:t xml:space="preserve">: </w:t>
      </w:r>
      <w:proofErr w:type="spellStart"/>
      <w:r w:rsidRPr="00A604E9">
        <w:t>pytest</w:t>
      </w:r>
      <w:proofErr w:type="spellEnd"/>
      <w:r w:rsidRPr="00A604E9">
        <w:t>, Jest, or alternatives</w:t>
      </w:r>
    </w:p>
    <w:p w14:paraId="26FFE4FF" w14:textId="77777777" w:rsidR="00A604E9" w:rsidRPr="00A604E9" w:rsidRDefault="00A604E9" w:rsidP="00A604E9">
      <w:pPr>
        <w:numPr>
          <w:ilvl w:val="0"/>
          <w:numId w:val="11"/>
        </w:numPr>
      </w:pPr>
      <w:r w:rsidRPr="00A604E9">
        <w:rPr>
          <w:b/>
          <w:bCs/>
        </w:rPr>
        <w:t>Development Environment</w:t>
      </w:r>
      <w:r w:rsidRPr="00A604E9">
        <w:t>: Any setup that works for you</w:t>
      </w:r>
    </w:p>
    <w:p w14:paraId="4200CA7A" w14:textId="77777777" w:rsidR="00A604E9" w:rsidRPr="00A604E9" w:rsidRDefault="00A604E9" w:rsidP="00A604E9">
      <w:r w:rsidRPr="00A604E9">
        <w:pict w14:anchorId="335E0CA2">
          <v:rect id="_x0000_i1087" style="width:0;height:0" o:hralign="center" o:hrstd="t" o:hr="t" fillcolor="#a0a0a0" stroked="f"/>
        </w:pict>
      </w:r>
    </w:p>
    <w:p w14:paraId="33647ADF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lastRenderedPageBreak/>
        <w:t>What We're Looking For</w:t>
      </w:r>
    </w:p>
    <w:p w14:paraId="30CA7A9B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Development Excellence (50%)</w:t>
      </w:r>
    </w:p>
    <w:p w14:paraId="62CE4B9F" w14:textId="77777777" w:rsidR="00A604E9" w:rsidRPr="00A604E9" w:rsidRDefault="00A604E9" w:rsidP="00A604E9">
      <w:pPr>
        <w:numPr>
          <w:ilvl w:val="0"/>
          <w:numId w:val="12"/>
        </w:numPr>
      </w:pPr>
      <w:r w:rsidRPr="00A604E9">
        <w:t>Does your full-stack solution work end-to-end?</w:t>
      </w:r>
    </w:p>
    <w:p w14:paraId="1F37FF43" w14:textId="77777777" w:rsidR="00A604E9" w:rsidRPr="00A604E9" w:rsidRDefault="00A604E9" w:rsidP="00A604E9">
      <w:pPr>
        <w:numPr>
          <w:ilvl w:val="0"/>
          <w:numId w:val="12"/>
        </w:numPr>
      </w:pPr>
      <w:r w:rsidRPr="00A604E9">
        <w:t>Can agents successfully extract, process, and analyse data?</w:t>
      </w:r>
    </w:p>
    <w:p w14:paraId="4248616A" w14:textId="77777777" w:rsidR="00A604E9" w:rsidRPr="00A604E9" w:rsidRDefault="00A604E9" w:rsidP="00A604E9">
      <w:pPr>
        <w:numPr>
          <w:ilvl w:val="0"/>
          <w:numId w:val="12"/>
        </w:numPr>
      </w:pPr>
      <w:r w:rsidRPr="00A604E9">
        <w:t>Is the frontend intuitive and responsive?</w:t>
      </w:r>
    </w:p>
    <w:p w14:paraId="6DCE028F" w14:textId="77777777" w:rsidR="00A604E9" w:rsidRPr="00A604E9" w:rsidRDefault="00A604E9" w:rsidP="00A604E9">
      <w:pPr>
        <w:numPr>
          <w:ilvl w:val="0"/>
          <w:numId w:val="12"/>
        </w:numPr>
      </w:pPr>
      <w:r w:rsidRPr="00A604E9">
        <w:t>Are the analysis results meaningful and accurate?</w:t>
      </w:r>
    </w:p>
    <w:p w14:paraId="13452D1A" w14:textId="77777777" w:rsidR="00A604E9" w:rsidRPr="00A604E9" w:rsidRDefault="00A604E9" w:rsidP="00A604E9">
      <w:pPr>
        <w:numPr>
          <w:ilvl w:val="0"/>
          <w:numId w:val="12"/>
        </w:numPr>
      </w:pPr>
      <w:r w:rsidRPr="00A604E9">
        <w:t>Is the code well-structured, maintainable, and documented?</w:t>
      </w:r>
    </w:p>
    <w:p w14:paraId="5FDFE961" w14:textId="77777777" w:rsidR="00A604E9" w:rsidRPr="00A604E9" w:rsidRDefault="00A604E9" w:rsidP="00A604E9">
      <w:pPr>
        <w:numPr>
          <w:ilvl w:val="0"/>
          <w:numId w:val="12"/>
        </w:numPr>
      </w:pPr>
      <w:r w:rsidRPr="00A604E9">
        <w:t>How effectively have you integrated multiple LLM providers?</w:t>
      </w:r>
    </w:p>
    <w:p w14:paraId="2C090B27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Agentic Design (25%)</w:t>
      </w:r>
    </w:p>
    <w:p w14:paraId="71FD93A2" w14:textId="77777777" w:rsidR="00A604E9" w:rsidRPr="00A604E9" w:rsidRDefault="00A604E9" w:rsidP="00A604E9">
      <w:pPr>
        <w:numPr>
          <w:ilvl w:val="0"/>
          <w:numId w:val="13"/>
        </w:numPr>
      </w:pPr>
      <w:r w:rsidRPr="00A604E9">
        <w:t>How effectively do you use the agentic framework?</w:t>
      </w:r>
    </w:p>
    <w:p w14:paraId="28159E19" w14:textId="77777777" w:rsidR="00A604E9" w:rsidRPr="00A604E9" w:rsidRDefault="00A604E9" w:rsidP="00A604E9">
      <w:pPr>
        <w:numPr>
          <w:ilvl w:val="0"/>
          <w:numId w:val="13"/>
        </w:numPr>
      </w:pPr>
      <w:r w:rsidRPr="00A604E9">
        <w:t>How well do agents collaborate and make autonomous decisions?</w:t>
      </w:r>
    </w:p>
    <w:p w14:paraId="605EDC74" w14:textId="77777777" w:rsidR="00A604E9" w:rsidRPr="00A604E9" w:rsidRDefault="00A604E9" w:rsidP="00A604E9">
      <w:pPr>
        <w:numPr>
          <w:ilvl w:val="0"/>
          <w:numId w:val="13"/>
        </w:numPr>
      </w:pPr>
      <w:r w:rsidRPr="00A604E9">
        <w:t>How thoughtfully have you designed the agent architecture?</w:t>
      </w:r>
    </w:p>
    <w:p w14:paraId="323C30E6" w14:textId="77777777" w:rsidR="00A604E9" w:rsidRPr="00A604E9" w:rsidRDefault="00A604E9" w:rsidP="00A604E9">
      <w:pPr>
        <w:numPr>
          <w:ilvl w:val="0"/>
          <w:numId w:val="13"/>
        </w:numPr>
      </w:pPr>
      <w:r w:rsidRPr="00A604E9">
        <w:t>How do you handle errors and edge cases in agent workflows?</w:t>
      </w:r>
    </w:p>
    <w:p w14:paraId="4A2CAA77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Testing &amp; Quality Assurance (15%)</w:t>
      </w:r>
    </w:p>
    <w:p w14:paraId="2E9478F0" w14:textId="77777777" w:rsidR="00A604E9" w:rsidRPr="00A604E9" w:rsidRDefault="00A604E9" w:rsidP="00A604E9">
      <w:pPr>
        <w:numPr>
          <w:ilvl w:val="0"/>
          <w:numId w:val="14"/>
        </w:numPr>
      </w:pPr>
      <w:r w:rsidRPr="00A604E9">
        <w:t>How comprehensive is your testing suite?</w:t>
      </w:r>
    </w:p>
    <w:p w14:paraId="10F063A3" w14:textId="77777777" w:rsidR="00A604E9" w:rsidRPr="00A604E9" w:rsidRDefault="00A604E9" w:rsidP="00A604E9">
      <w:pPr>
        <w:numPr>
          <w:ilvl w:val="0"/>
          <w:numId w:val="14"/>
        </w:numPr>
      </w:pPr>
      <w:r w:rsidRPr="00A604E9">
        <w:t>How effectively do you detect hallucinations and validate accuracy?</w:t>
      </w:r>
    </w:p>
    <w:p w14:paraId="712B0C86" w14:textId="77777777" w:rsidR="00A604E9" w:rsidRPr="00A604E9" w:rsidRDefault="00A604E9" w:rsidP="00A604E9">
      <w:pPr>
        <w:numPr>
          <w:ilvl w:val="0"/>
          <w:numId w:val="14"/>
        </w:numPr>
      </w:pPr>
      <w:r w:rsidRPr="00A604E9">
        <w:t>How well do you handle data quality issues?</w:t>
      </w:r>
    </w:p>
    <w:p w14:paraId="1B8C663F" w14:textId="77777777" w:rsidR="00A604E9" w:rsidRPr="00A604E9" w:rsidRDefault="00A604E9" w:rsidP="00A604E9">
      <w:pPr>
        <w:numPr>
          <w:ilvl w:val="0"/>
          <w:numId w:val="14"/>
        </w:numPr>
      </w:pPr>
      <w:r w:rsidRPr="00A604E9">
        <w:t>What's your test coverage and automation approach?</w:t>
      </w:r>
    </w:p>
    <w:p w14:paraId="743B3236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DevOps &amp; Documentation (10%)</w:t>
      </w:r>
    </w:p>
    <w:p w14:paraId="1E022BB8" w14:textId="77777777" w:rsidR="00A604E9" w:rsidRPr="00A604E9" w:rsidRDefault="00A604E9" w:rsidP="00A604E9">
      <w:pPr>
        <w:numPr>
          <w:ilvl w:val="0"/>
          <w:numId w:val="15"/>
        </w:numPr>
      </w:pPr>
      <w:r w:rsidRPr="00A604E9">
        <w:t>How well is your application containerised and deployable?</w:t>
      </w:r>
    </w:p>
    <w:p w14:paraId="5453ED1C" w14:textId="77777777" w:rsidR="00A604E9" w:rsidRPr="00A604E9" w:rsidRDefault="00A604E9" w:rsidP="00A604E9">
      <w:pPr>
        <w:numPr>
          <w:ilvl w:val="0"/>
          <w:numId w:val="15"/>
        </w:numPr>
      </w:pPr>
      <w:r w:rsidRPr="00A604E9">
        <w:t>How clear and complete is your documentation?</w:t>
      </w:r>
    </w:p>
    <w:p w14:paraId="32BC3F03" w14:textId="77777777" w:rsidR="00A604E9" w:rsidRPr="00A604E9" w:rsidRDefault="00A604E9" w:rsidP="00A604E9">
      <w:pPr>
        <w:numPr>
          <w:ilvl w:val="0"/>
          <w:numId w:val="15"/>
        </w:numPr>
      </w:pPr>
      <w:r w:rsidRPr="00A604E9">
        <w:t>How professional is your CI/CD setup?</w:t>
      </w:r>
    </w:p>
    <w:p w14:paraId="7ACA28E2" w14:textId="77777777" w:rsidR="00A604E9" w:rsidRPr="00A604E9" w:rsidRDefault="00A604E9" w:rsidP="00A604E9">
      <w:r w:rsidRPr="00A604E9">
        <w:rPr>
          <w:b/>
          <w:bCs/>
        </w:rPr>
        <w:t>Bonus Considerations:</w:t>
      </w:r>
    </w:p>
    <w:p w14:paraId="388F5B4A" w14:textId="77777777" w:rsidR="00A604E9" w:rsidRPr="00A604E9" w:rsidRDefault="00A604E9" w:rsidP="00A604E9">
      <w:pPr>
        <w:numPr>
          <w:ilvl w:val="0"/>
          <w:numId w:val="16"/>
        </w:numPr>
      </w:pPr>
      <w:r w:rsidRPr="00A604E9">
        <w:t>Innovative approaches to agent design or multi-agent collaboration</w:t>
      </w:r>
    </w:p>
    <w:p w14:paraId="6EAE0304" w14:textId="77777777" w:rsidR="00A604E9" w:rsidRPr="00A604E9" w:rsidRDefault="00A604E9" w:rsidP="00A604E9">
      <w:pPr>
        <w:numPr>
          <w:ilvl w:val="0"/>
          <w:numId w:val="16"/>
        </w:numPr>
      </w:pPr>
      <w:r w:rsidRPr="00A604E9">
        <w:t>Advanced analytics or predictive capabilities</w:t>
      </w:r>
    </w:p>
    <w:p w14:paraId="24B6A831" w14:textId="77777777" w:rsidR="00A604E9" w:rsidRPr="00A604E9" w:rsidRDefault="00A604E9" w:rsidP="00A604E9">
      <w:pPr>
        <w:numPr>
          <w:ilvl w:val="0"/>
          <w:numId w:val="16"/>
        </w:numPr>
      </w:pPr>
      <w:r w:rsidRPr="00A604E9">
        <w:t>Exceptional code quality and architecture</w:t>
      </w:r>
    </w:p>
    <w:p w14:paraId="0E5F1D78" w14:textId="77777777" w:rsidR="00A604E9" w:rsidRPr="00A604E9" w:rsidRDefault="00A604E9" w:rsidP="00A604E9">
      <w:pPr>
        <w:numPr>
          <w:ilvl w:val="0"/>
          <w:numId w:val="16"/>
        </w:numPr>
      </w:pPr>
      <w:r w:rsidRPr="00A604E9">
        <w:t>Creative solutions to data challenges</w:t>
      </w:r>
    </w:p>
    <w:p w14:paraId="71FA4AE0" w14:textId="77777777" w:rsidR="00A604E9" w:rsidRPr="00A604E9" w:rsidRDefault="00A604E9" w:rsidP="00A604E9">
      <w:pPr>
        <w:numPr>
          <w:ilvl w:val="0"/>
          <w:numId w:val="16"/>
        </w:numPr>
      </w:pPr>
      <w:r w:rsidRPr="00A604E9">
        <w:t>Streaming responses and real-time updates</w:t>
      </w:r>
    </w:p>
    <w:p w14:paraId="2A175BC0" w14:textId="77777777" w:rsidR="00A604E9" w:rsidRPr="00A604E9" w:rsidRDefault="00A604E9" w:rsidP="00A604E9">
      <w:pPr>
        <w:numPr>
          <w:ilvl w:val="0"/>
          <w:numId w:val="16"/>
        </w:numPr>
      </w:pPr>
      <w:r w:rsidRPr="00A604E9">
        <w:lastRenderedPageBreak/>
        <w:t>Vector database integration for RAG capabilities</w:t>
      </w:r>
    </w:p>
    <w:p w14:paraId="5D27AFA3" w14:textId="77777777" w:rsidR="00A604E9" w:rsidRPr="00A604E9" w:rsidRDefault="00A604E9" w:rsidP="00A604E9">
      <w:pPr>
        <w:numPr>
          <w:ilvl w:val="0"/>
          <w:numId w:val="16"/>
        </w:numPr>
      </w:pPr>
      <w:r w:rsidRPr="00A604E9">
        <w:t>Performance optimisation and cost tracking</w:t>
      </w:r>
    </w:p>
    <w:p w14:paraId="5689E6B7" w14:textId="77777777" w:rsidR="00A604E9" w:rsidRPr="00A604E9" w:rsidRDefault="00A604E9" w:rsidP="00A604E9">
      <w:r w:rsidRPr="00A604E9">
        <w:pict w14:anchorId="3A177832">
          <v:rect id="_x0000_i1088" style="width:0;height:0" o:hralign="center" o:hrstd="t" o:hr="t" fillcolor="#a0a0a0" stroked="f"/>
        </w:pict>
      </w:r>
    </w:p>
    <w:p w14:paraId="0364E6E8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Submission Requirements</w:t>
      </w:r>
    </w:p>
    <w:p w14:paraId="50FAFF63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1. GitHub Repository</w:t>
      </w:r>
    </w:p>
    <w:p w14:paraId="48246024" w14:textId="77777777" w:rsidR="00A604E9" w:rsidRPr="00A604E9" w:rsidRDefault="00A604E9" w:rsidP="00A604E9">
      <w:r w:rsidRPr="00A604E9">
        <w:t>Include:</w:t>
      </w:r>
    </w:p>
    <w:p w14:paraId="3689237D" w14:textId="77777777" w:rsidR="00A604E9" w:rsidRPr="00A604E9" w:rsidRDefault="00A604E9" w:rsidP="00A604E9">
      <w:pPr>
        <w:numPr>
          <w:ilvl w:val="0"/>
          <w:numId w:val="17"/>
        </w:numPr>
      </w:pPr>
      <w:r w:rsidRPr="00A604E9">
        <w:rPr>
          <w:b/>
          <w:bCs/>
        </w:rPr>
        <w:t>Source Code</w:t>
      </w:r>
      <w:r w:rsidRPr="00A604E9">
        <w:t>: Well-structured frontend and backend code</w:t>
      </w:r>
    </w:p>
    <w:p w14:paraId="46234727" w14:textId="77777777" w:rsidR="00A604E9" w:rsidRPr="00A604E9" w:rsidRDefault="00A604E9" w:rsidP="00A604E9">
      <w:pPr>
        <w:numPr>
          <w:ilvl w:val="0"/>
          <w:numId w:val="17"/>
        </w:numPr>
      </w:pPr>
      <w:r w:rsidRPr="00A604E9">
        <w:rPr>
          <w:b/>
          <w:bCs/>
        </w:rPr>
        <w:t>Docker Setup</w:t>
      </w:r>
      <w:r w:rsidRPr="00A604E9">
        <w:t xml:space="preserve">: </w:t>
      </w:r>
      <w:proofErr w:type="spellStart"/>
      <w:r w:rsidRPr="00A604E9">
        <w:t>Dockerfile</w:t>
      </w:r>
      <w:proofErr w:type="spellEnd"/>
      <w:r w:rsidRPr="00A604E9">
        <w:t xml:space="preserve"> and docker-</w:t>
      </w:r>
      <w:proofErr w:type="spellStart"/>
      <w:r w:rsidRPr="00A604E9">
        <w:t>compose.yml</w:t>
      </w:r>
      <w:proofErr w:type="spellEnd"/>
    </w:p>
    <w:p w14:paraId="526D8DB7" w14:textId="77777777" w:rsidR="00A604E9" w:rsidRPr="00A604E9" w:rsidRDefault="00A604E9" w:rsidP="00A604E9">
      <w:pPr>
        <w:numPr>
          <w:ilvl w:val="0"/>
          <w:numId w:val="17"/>
        </w:numPr>
      </w:pPr>
      <w:r w:rsidRPr="00A604E9">
        <w:rPr>
          <w:b/>
          <w:bCs/>
        </w:rPr>
        <w:t>Tests</w:t>
      </w:r>
      <w:r w:rsidRPr="00A604E9">
        <w:t>: Comprehensive test suite with documentation</w:t>
      </w:r>
    </w:p>
    <w:p w14:paraId="4FE28A8F" w14:textId="77777777" w:rsidR="00A604E9" w:rsidRPr="00A604E9" w:rsidRDefault="00A604E9" w:rsidP="00A604E9">
      <w:pPr>
        <w:numPr>
          <w:ilvl w:val="0"/>
          <w:numId w:val="17"/>
        </w:numPr>
      </w:pPr>
      <w:r w:rsidRPr="00A604E9">
        <w:rPr>
          <w:b/>
          <w:bCs/>
        </w:rPr>
        <w:t>README.md</w:t>
      </w:r>
      <w:r w:rsidRPr="00A604E9">
        <w:t> with:</w:t>
      </w:r>
    </w:p>
    <w:p w14:paraId="40EA6B10" w14:textId="77777777" w:rsidR="00A604E9" w:rsidRPr="00A604E9" w:rsidRDefault="00A604E9" w:rsidP="00A604E9">
      <w:pPr>
        <w:numPr>
          <w:ilvl w:val="1"/>
          <w:numId w:val="17"/>
        </w:numPr>
      </w:pPr>
      <w:r w:rsidRPr="00A604E9">
        <w:t>Project overview and architecture</w:t>
      </w:r>
    </w:p>
    <w:p w14:paraId="7C1A19DA" w14:textId="77777777" w:rsidR="00A604E9" w:rsidRPr="00A604E9" w:rsidRDefault="00A604E9" w:rsidP="00A604E9">
      <w:pPr>
        <w:numPr>
          <w:ilvl w:val="1"/>
          <w:numId w:val="17"/>
        </w:numPr>
      </w:pPr>
      <w:r w:rsidRPr="00A604E9">
        <w:t>Setup instructions (step-by-step)</w:t>
      </w:r>
    </w:p>
    <w:p w14:paraId="105EC69F" w14:textId="77777777" w:rsidR="00A604E9" w:rsidRPr="00A604E9" w:rsidRDefault="00A604E9" w:rsidP="00A604E9">
      <w:pPr>
        <w:numPr>
          <w:ilvl w:val="1"/>
          <w:numId w:val="17"/>
        </w:numPr>
      </w:pPr>
      <w:r w:rsidRPr="00A604E9">
        <w:t>How to run the application locally</w:t>
      </w:r>
    </w:p>
    <w:p w14:paraId="1EF67025" w14:textId="77777777" w:rsidR="00A604E9" w:rsidRPr="00A604E9" w:rsidRDefault="00A604E9" w:rsidP="00A604E9">
      <w:pPr>
        <w:numPr>
          <w:ilvl w:val="1"/>
          <w:numId w:val="17"/>
        </w:numPr>
      </w:pPr>
      <w:r w:rsidRPr="00A604E9">
        <w:t>How to run tests</w:t>
      </w:r>
    </w:p>
    <w:p w14:paraId="6F38FFA0" w14:textId="77777777" w:rsidR="00A604E9" w:rsidRPr="00A604E9" w:rsidRDefault="00A604E9" w:rsidP="00A604E9">
      <w:pPr>
        <w:numPr>
          <w:ilvl w:val="1"/>
          <w:numId w:val="17"/>
        </w:numPr>
      </w:pPr>
      <w:r w:rsidRPr="00A604E9">
        <w:t>Sample queries to demonstrate capabilities</w:t>
      </w:r>
    </w:p>
    <w:p w14:paraId="78B38233" w14:textId="77777777" w:rsidR="00A604E9" w:rsidRPr="00A604E9" w:rsidRDefault="00A604E9" w:rsidP="00A604E9">
      <w:pPr>
        <w:numPr>
          <w:ilvl w:val="1"/>
          <w:numId w:val="17"/>
        </w:numPr>
      </w:pPr>
      <w:r w:rsidRPr="00A604E9">
        <w:t>Technology choices and justifications</w:t>
      </w:r>
    </w:p>
    <w:p w14:paraId="1996E015" w14:textId="77777777" w:rsidR="00A604E9" w:rsidRPr="00A604E9" w:rsidRDefault="00A604E9" w:rsidP="00A604E9">
      <w:pPr>
        <w:numPr>
          <w:ilvl w:val="0"/>
          <w:numId w:val="17"/>
        </w:numPr>
      </w:pPr>
      <w:r w:rsidRPr="00A604E9">
        <w:rPr>
          <w:b/>
          <w:bCs/>
        </w:rPr>
        <w:t>ARCHITECTURE.md</w:t>
      </w:r>
      <w:r w:rsidRPr="00A604E9">
        <w:t>: System design, agent workflows, database schema, design decisions</w:t>
      </w:r>
    </w:p>
    <w:p w14:paraId="4C1F3B5A" w14:textId="77777777" w:rsidR="00A604E9" w:rsidRPr="00A604E9" w:rsidRDefault="00A604E9" w:rsidP="00A604E9">
      <w:pPr>
        <w:numPr>
          <w:ilvl w:val="0"/>
          <w:numId w:val="17"/>
        </w:numPr>
      </w:pPr>
      <w:r w:rsidRPr="00A604E9">
        <w:rPr>
          <w:b/>
          <w:bCs/>
        </w:rPr>
        <w:t>TESTING.md</w:t>
      </w:r>
      <w:r w:rsidRPr="00A604E9">
        <w:t>: Testing strategy, hallucination detection methodology, test results</w:t>
      </w:r>
    </w:p>
    <w:p w14:paraId="6534CE99" w14:textId="77777777" w:rsidR="00A604E9" w:rsidRPr="00A604E9" w:rsidRDefault="00A604E9" w:rsidP="00A604E9">
      <w:pPr>
        <w:numPr>
          <w:ilvl w:val="0"/>
          <w:numId w:val="17"/>
        </w:numPr>
      </w:pPr>
      <w:r w:rsidRPr="00A604E9">
        <w:rPr>
          <w:b/>
          <w:bCs/>
        </w:rPr>
        <w:t>DATA_SOURCES.md</w:t>
      </w:r>
      <w:r w:rsidRPr="00A604E9">
        <w:t>: Government data sources used, API documentation, mock data approach</w:t>
      </w:r>
    </w:p>
    <w:p w14:paraId="35E6BACB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2. Live Demonstration (20 minutes)</w:t>
      </w:r>
    </w:p>
    <w:p w14:paraId="6F98D735" w14:textId="77777777" w:rsidR="00A604E9" w:rsidRPr="00A604E9" w:rsidRDefault="00A604E9" w:rsidP="00A604E9">
      <w:r w:rsidRPr="00A604E9">
        <w:t>Show us:</w:t>
      </w:r>
    </w:p>
    <w:p w14:paraId="558507CF" w14:textId="7E51578F" w:rsidR="00A604E9" w:rsidRPr="00A604E9" w:rsidRDefault="00A604E9" w:rsidP="00A604E9">
      <w:pPr>
        <w:numPr>
          <w:ilvl w:val="0"/>
          <w:numId w:val="18"/>
        </w:numPr>
      </w:pPr>
      <w:r w:rsidRPr="00A604E9">
        <w:rPr>
          <w:b/>
          <w:bCs/>
        </w:rPr>
        <w:t>End-to-End Workflow</w:t>
      </w:r>
      <w:r w:rsidRPr="00A604E9">
        <w:t>: Complete research query from input to insights</w:t>
      </w:r>
    </w:p>
    <w:p w14:paraId="6B897E44" w14:textId="77777777" w:rsidR="00A604E9" w:rsidRPr="00A604E9" w:rsidRDefault="00A604E9" w:rsidP="00A604E9">
      <w:pPr>
        <w:numPr>
          <w:ilvl w:val="1"/>
          <w:numId w:val="18"/>
        </w:numPr>
      </w:pPr>
      <w:r w:rsidRPr="00A604E9">
        <w:t>Example: "Analyse employment trends in the technology sector from 2020-2024"</w:t>
      </w:r>
    </w:p>
    <w:p w14:paraId="14BDF064" w14:textId="77777777" w:rsidR="00A604E9" w:rsidRPr="00A604E9" w:rsidRDefault="00A604E9" w:rsidP="00A604E9">
      <w:pPr>
        <w:numPr>
          <w:ilvl w:val="1"/>
          <w:numId w:val="18"/>
        </w:numPr>
      </w:pPr>
      <w:r w:rsidRPr="00A604E9">
        <w:t>Show agents extracting data from multiple sources</w:t>
      </w:r>
    </w:p>
    <w:p w14:paraId="55BBDF34" w14:textId="77777777" w:rsidR="00A604E9" w:rsidRPr="00A604E9" w:rsidRDefault="00A604E9" w:rsidP="00A604E9">
      <w:pPr>
        <w:numPr>
          <w:ilvl w:val="1"/>
          <w:numId w:val="18"/>
        </w:numPr>
      </w:pPr>
      <w:r w:rsidRPr="00A604E9">
        <w:t>Display data processing and quality checks</w:t>
      </w:r>
    </w:p>
    <w:p w14:paraId="236EB48B" w14:textId="77777777" w:rsidR="00A604E9" w:rsidRPr="00A604E9" w:rsidRDefault="00A604E9" w:rsidP="00A604E9">
      <w:pPr>
        <w:numPr>
          <w:ilvl w:val="1"/>
          <w:numId w:val="18"/>
        </w:numPr>
      </w:pPr>
      <w:r w:rsidRPr="00A604E9">
        <w:t>Present analytical insights and visualisations</w:t>
      </w:r>
    </w:p>
    <w:p w14:paraId="69110C7D" w14:textId="216673BD" w:rsidR="00A604E9" w:rsidRPr="00A604E9" w:rsidRDefault="00A604E9" w:rsidP="00A604E9">
      <w:pPr>
        <w:numPr>
          <w:ilvl w:val="0"/>
          <w:numId w:val="18"/>
        </w:numPr>
      </w:pPr>
      <w:r w:rsidRPr="00A604E9">
        <w:rPr>
          <w:b/>
          <w:bCs/>
        </w:rPr>
        <w:lastRenderedPageBreak/>
        <w:t>Architecture Walkthrough</w:t>
      </w:r>
      <w:r w:rsidRPr="00A604E9">
        <w:t>: Explain your agent design and technical decisions</w:t>
      </w:r>
    </w:p>
    <w:p w14:paraId="4E190900" w14:textId="4D3CC662" w:rsidR="00A604E9" w:rsidRPr="00A604E9" w:rsidRDefault="00A604E9" w:rsidP="00A604E9">
      <w:pPr>
        <w:numPr>
          <w:ilvl w:val="0"/>
          <w:numId w:val="18"/>
        </w:numPr>
      </w:pPr>
      <w:r w:rsidRPr="00A604E9">
        <w:rPr>
          <w:b/>
          <w:bCs/>
        </w:rPr>
        <w:t>Challenges &amp; Solutions</w:t>
      </w:r>
      <w:r w:rsidRPr="00A604E9">
        <w:t>: Discuss technical challenges and how you solved them</w:t>
      </w:r>
    </w:p>
    <w:p w14:paraId="317B2CED" w14:textId="2789DF17" w:rsidR="00A604E9" w:rsidRPr="00A604E9" w:rsidRDefault="00A604E9" w:rsidP="00A604E9">
      <w:pPr>
        <w:numPr>
          <w:ilvl w:val="0"/>
          <w:numId w:val="18"/>
        </w:numPr>
      </w:pPr>
      <w:r w:rsidRPr="00A604E9">
        <w:rPr>
          <w:b/>
          <w:bCs/>
        </w:rPr>
        <w:t>Q&amp;A</w:t>
      </w:r>
      <w:r w:rsidRPr="00A604E9">
        <w:t>: Answer questions about implementation</w:t>
      </w:r>
    </w:p>
    <w:p w14:paraId="5D775776" w14:textId="77777777" w:rsidR="00A604E9" w:rsidRPr="00A604E9" w:rsidRDefault="00A604E9" w:rsidP="00A604E9">
      <w:r w:rsidRPr="00A604E9">
        <w:t>Be prepared to:</w:t>
      </w:r>
    </w:p>
    <w:p w14:paraId="46634221" w14:textId="77777777" w:rsidR="00A604E9" w:rsidRPr="00A604E9" w:rsidRDefault="00A604E9" w:rsidP="00A604E9">
      <w:pPr>
        <w:numPr>
          <w:ilvl w:val="0"/>
          <w:numId w:val="19"/>
        </w:numPr>
      </w:pPr>
      <w:r w:rsidRPr="00A604E9">
        <w:t>Explain your architecture and design choices</w:t>
      </w:r>
    </w:p>
    <w:p w14:paraId="68ECB3EB" w14:textId="77777777" w:rsidR="00A604E9" w:rsidRPr="00A604E9" w:rsidRDefault="00A604E9" w:rsidP="00A604E9">
      <w:pPr>
        <w:numPr>
          <w:ilvl w:val="0"/>
          <w:numId w:val="19"/>
        </w:numPr>
      </w:pPr>
      <w:r w:rsidRPr="00A604E9">
        <w:t>Discuss how agents collaborate and make decisions</w:t>
      </w:r>
    </w:p>
    <w:p w14:paraId="5BBF2698" w14:textId="77777777" w:rsidR="00A604E9" w:rsidRPr="00A604E9" w:rsidRDefault="00A604E9" w:rsidP="00A604E9">
      <w:pPr>
        <w:numPr>
          <w:ilvl w:val="0"/>
          <w:numId w:val="19"/>
        </w:numPr>
      </w:pPr>
      <w:r w:rsidRPr="00A604E9">
        <w:t>Demonstrate error handling (API failures, missing data, ambiguous queries)</w:t>
      </w:r>
    </w:p>
    <w:p w14:paraId="4F388875" w14:textId="77777777" w:rsidR="00A604E9" w:rsidRPr="00A604E9" w:rsidRDefault="00A604E9" w:rsidP="00A604E9">
      <w:pPr>
        <w:numPr>
          <w:ilvl w:val="0"/>
          <w:numId w:val="19"/>
        </w:numPr>
      </w:pPr>
      <w:r w:rsidRPr="00A604E9">
        <w:t>Show your testing approach and results</w:t>
      </w:r>
    </w:p>
    <w:p w14:paraId="46D7D848" w14:textId="77777777" w:rsidR="00A604E9" w:rsidRPr="00A604E9" w:rsidRDefault="00A604E9" w:rsidP="00A604E9">
      <w:pPr>
        <w:numPr>
          <w:ilvl w:val="0"/>
          <w:numId w:val="19"/>
        </w:numPr>
      </w:pPr>
      <w:r w:rsidRPr="00A604E9">
        <w:t>Discuss multi-cloud LLM integration strategy</w:t>
      </w:r>
    </w:p>
    <w:p w14:paraId="61910B96" w14:textId="77777777" w:rsidR="00A604E9" w:rsidRPr="00A604E9" w:rsidRDefault="00A604E9" w:rsidP="00A604E9">
      <w:pPr>
        <w:numPr>
          <w:ilvl w:val="0"/>
          <w:numId w:val="19"/>
        </w:numPr>
      </w:pPr>
      <w:r w:rsidRPr="00A604E9">
        <w:t>Explain scalability and production considerations</w:t>
      </w:r>
    </w:p>
    <w:p w14:paraId="42923C2A" w14:textId="77777777" w:rsidR="00A604E9" w:rsidRPr="00A604E9" w:rsidRDefault="00A604E9" w:rsidP="00A604E9">
      <w:r w:rsidRPr="00A604E9">
        <w:pict w14:anchorId="316AEBBC">
          <v:rect id="_x0000_i1089" style="width:0;height:0" o:hralign="center" o:hrstd="t" o:hr="t" fillcolor="#a0a0a0" stroked="f"/>
        </w:pict>
      </w:r>
    </w:p>
    <w:p w14:paraId="7F1AF211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Section 2: Innovation Assessment</w:t>
      </w:r>
    </w:p>
    <w:p w14:paraId="6C8D6B98" w14:textId="2B96A5A6" w:rsidR="00A604E9" w:rsidRPr="00A604E9" w:rsidRDefault="00A604E9" w:rsidP="00A604E9">
      <w:r w:rsidRPr="00A604E9">
        <w:t>How would you evolve your agentic policy data analytics platform to better serve policy researchers in secure government environments? What innovative features or improvements would you add, and why?</w:t>
      </w:r>
    </w:p>
    <w:p w14:paraId="08658CF3" w14:textId="77777777" w:rsidR="00A604E9" w:rsidRPr="00A604E9" w:rsidRDefault="00A604E9" w:rsidP="00A604E9">
      <w:r w:rsidRPr="00A604E9">
        <w:t>Consider aspects such as:</w:t>
      </w:r>
    </w:p>
    <w:p w14:paraId="3ADCFAF4" w14:textId="77777777" w:rsidR="00A604E9" w:rsidRPr="00A604E9" w:rsidRDefault="00A604E9" w:rsidP="00A604E9">
      <w:pPr>
        <w:numPr>
          <w:ilvl w:val="0"/>
          <w:numId w:val="21"/>
        </w:numPr>
      </w:pPr>
      <w:r w:rsidRPr="00A604E9">
        <w:t>Agent intelligence and adaptability</w:t>
      </w:r>
    </w:p>
    <w:p w14:paraId="4A9430B7" w14:textId="77777777" w:rsidR="00A604E9" w:rsidRPr="00A604E9" w:rsidRDefault="00A604E9" w:rsidP="00A604E9">
      <w:pPr>
        <w:numPr>
          <w:ilvl w:val="0"/>
          <w:numId w:val="21"/>
        </w:numPr>
      </w:pPr>
      <w:r w:rsidRPr="00A604E9">
        <w:t>Handling real-world data challenges (incomplete data, changing APIs, data privacy)</w:t>
      </w:r>
    </w:p>
    <w:p w14:paraId="321DC0A9" w14:textId="77777777" w:rsidR="00A604E9" w:rsidRPr="00A604E9" w:rsidRDefault="00A604E9" w:rsidP="00A604E9">
      <w:pPr>
        <w:numPr>
          <w:ilvl w:val="0"/>
          <w:numId w:val="21"/>
        </w:numPr>
      </w:pPr>
      <w:r w:rsidRPr="00A604E9">
        <w:t>User trust and transparency in AI-generated insights</w:t>
      </w:r>
    </w:p>
    <w:p w14:paraId="3A74E79D" w14:textId="77777777" w:rsidR="00A604E9" w:rsidRPr="00A604E9" w:rsidRDefault="00A604E9" w:rsidP="00A604E9">
      <w:pPr>
        <w:numPr>
          <w:ilvl w:val="0"/>
          <w:numId w:val="21"/>
        </w:numPr>
      </w:pPr>
      <w:r w:rsidRPr="00A604E9">
        <w:t>Scalability and performance for large datasets</w:t>
      </w:r>
    </w:p>
    <w:p w14:paraId="31E6522B" w14:textId="77777777" w:rsidR="00A604E9" w:rsidRPr="00A604E9" w:rsidRDefault="00A604E9" w:rsidP="00A604E9">
      <w:pPr>
        <w:numPr>
          <w:ilvl w:val="0"/>
          <w:numId w:val="21"/>
        </w:numPr>
      </w:pPr>
      <w:r w:rsidRPr="00A604E9">
        <w:t>Collaboration and knowledge sharing across research teams</w:t>
      </w:r>
    </w:p>
    <w:p w14:paraId="6BEB172E" w14:textId="77777777" w:rsidR="00A604E9" w:rsidRPr="00A604E9" w:rsidRDefault="00A604E9" w:rsidP="00A604E9">
      <w:pPr>
        <w:numPr>
          <w:ilvl w:val="0"/>
          <w:numId w:val="21"/>
        </w:numPr>
      </w:pPr>
      <w:r w:rsidRPr="00A604E9">
        <w:t>Security and compliance in government contexts</w:t>
      </w:r>
    </w:p>
    <w:p w14:paraId="34E53E91" w14:textId="77777777" w:rsidR="00A604E9" w:rsidRPr="00A604E9" w:rsidRDefault="00A604E9" w:rsidP="00A604E9">
      <w:pPr>
        <w:numPr>
          <w:ilvl w:val="0"/>
          <w:numId w:val="21"/>
        </w:numPr>
      </w:pPr>
      <w:r w:rsidRPr="00A604E9">
        <w:t>Multi-cloud resilience and cost optimisation</w:t>
      </w:r>
    </w:p>
    <w:p w14:paraId="599E0815" w14:textId="77777777" w:rsidR="00A604E9" w:rsidRPr="00A604E9" w:rsidRDefault="00A604E9" w:rsidP="00A604E9">
      <w:r w:rsidRPr="00A604E9">
        <w:t>Your response should:</w:t>
      </w:r>
    </w:p>
    <w:p w14:paraId="1EA8EB71" w14:textId="77777777" w:rsidR="00A604E9" w:rsidRPr="00A604E9" w:rsidRDefault="00A604E9" w:rsidP="00A604E9">
      <w:pPr>
        <w:numPr>
          <w:ilvl w:val="0"/>
          <w:numId w:val="22"/>
        </w:numPr>
      </w:pPr>
      <w:r w:rsidRPr="00A604E9">
        <w:t>Be approximately 1-2 pages in length</w:t>
      </w:r>
    </w:p>
    <w:p w14:paraId="515D1169" w14:textId="77777777" w:rsidR="00A604E9" w:rsidRPr="00A604E9" w:rsidRDefault="00A604E9" w:rsidP="00A604E9">
      <w:pPr>
        <w:numPr>
          <w:ilvl w:val="0"/>
          <w:numId w:val="22"/>
        </w:numPr>
      </w:pPr>
      <w:r w:rsidRPr="00A604E9">
        <w:t>Include concrete examples from your implementation</w:t>
      </w:r>
    </w:p>
    <w:p w14:paraId="7A71CE4B" w14:textId="77777777" w:rsidR="00A604E9" w:rsidRPr="00A604E9" w:rsidRDefault="00A604E9" w:rsidP="00A604E9">
      <w:pPr>
        <w:numPr>
          <w:ilvl w:val="0"/>
          <w:numId w:val="22"/>
        </w:numPr>
      </w:pPr>
      <w:r w:rsidRPr="00A604E9">
        <w:t>Demonstrate creative thinking about the problem space</w:t>
      </w:r>
    </w:p>
    <w:p w14:paraId="7B041BB0" w14:textId="77777777" w:rsidR="00A604E9" w:rsidRPr="00A604E9" w:rsidRDefault="00A604E9" w:rsidP="00A604E9">
      <w:pPr>
        <w:numPr>
          <w:ilvl w:val="0"/>
          <w:numId w:val="22"/>
        </w:numPr>
      </w:pPr>
      <w:r w:rsidRPr="00A604E9">
        <w:lastRenderedPageBreak/>
        <w:t>Show understanding of user needs and technical constraints</w:t>
      </w:r>
    </w:p>
    <w:p w14:paraId="67A7264C" w14:textId="77777777" w:rsidR="00A604E9" w:rsidRPr="00A604E9" w:rsidRDefault="00A604E9" w:rsidP="00A604E9">
      <w:pPr>
        <w:numPr>
          <w:ilvl w:val="0"/>
          <w:numId w:val="22"/>
        </w:numPr>
      </w:pPr>
      <w:r w:rsidRPr="00A604E9">
        <w:t>Propose specific, actionable improvements</w:t>
      </w:r>
    </w:p>
    <w:p w14:paraId="12751917" w14:textId="77777777" w:rsidR="00A604E9" w:rsidRPr="00A604E9" w:rsidRDefault="00A604E9" w:rsidP="00A604E9">
      <w:r w:rsidRPr="00A604E9">
        <w:pict w14:anchorId="6DE24F67">
          <v:rect id="_x0000_i1090" style="width:0;height:0" o:hralign="center" o:hrstd="t" o:hr="t" fillcolor="#a0a0a0" stroked="f"/>
        </w:pict>
      </w:r>
    </w:p>
    <w:p w14:paraId="315034EA" w14:textId="77777777" w:rsidR="00A604E9" w:rsidRPr="00A604E9" w:rsidRDefault="00A604E9" w:rsidP="00A604E9">
      <w:pPr>
        <w:rPr>
          <w:b/>
          <w:bCs/>
        </w:rPr>
      </w:pPr>
      <w:r w:rsidRPr="00A604E9">
        <w:rPr>
          <w:b/>
          <w:bCs/>
        </w:rPr>
        <w:t>Evaluation Philosophy</w:t>
      </w:r>
    </w:p>
    <w:p w14:paraId="6D0AB944" w14:textId="77777777" w:rsidR="00A604E9" w:rsidRPr="00A604E9" w:rsidRDefault="00A604E9" w:rsidP="00A604E9">
      <w:r w:rsidRPr="00A604E9">
        <w:t>We value:</w:t>
      </w:r>
    </w:p>
    <w:p w14:paraId="4F7251C0" w14:textId="77777777" w:rsidR="00A604E9" w:rsidRPr="00A604E9" w:rsidRDefault="00A604E9" w:rsidP="00A604E9">
      <w:pPr>
        <w:numPr>
          <w:ilvl w:val="0"/>
          <w:numId w:val="23"/>
        </w:numPr>
      </w:pPr>
      <w:r w:rsidRPr="00A604E9">
        <w:rPr>
          <w:b/>
          <w:bCs/>
        </w:rPr>
        <w:t>Working solutions</w:t>
      </w:r>
      <w:r w:rsidRPr="00A604E9">
        <w:t> over perfect code</w:t>
      </w:r>
    </w:p>
    <w:p w14:paraId="6FB709E4" w14:textId="77777777" w:rsidR="00A604E9" w:rsidRPr="00A604E9" w:rsidRDefault="00A604E9" w:rsidP="00A604E9">
      <w:pPr>
        <w:numPr>
          <w:ilvl w:val="0"/>
          <w:numId w:val="23"/>
        </w:numPr>
      </w:pPr>
      <w:r w:rsidRPr="00A604E9">
        <w:rPr>
          <w:b/>
          <w:bCs/>
        </w:rPr>
        <w:t>Creative problem-solving</w:t>
      </w:r>
      <w:r w:rsidRPr="00A604E9">
        <w:t> over following templates</w:t>
      </w:r>
    </w:p>
    <w:p w14:paraId="5C03532F" w14:textId="77777777" w:rsidR="00A604E9" w:rsidRPr="00A604E9" w:rsidRDefault="00A604E9" w:rsidP="00A604E9">
      <w:pPr>
        <w:numPr>
          <w:ilvl w:val="0"/>
          <w:numId w:val="23"/>
        </w:numPr>
      </w:pPr>
      <w:r w:rsidRPr="00A604E9">
        <w:rPr>
          <w:b/>
          <w:bCs/>
        </w:rPr>
        <w:t>Clear thinking</w:t>
      </w:r>
      <w:r w:rsidRPr="00A604E9">
        <w:t> over complex architectures</w:t>
      </w:r>
    </w:p>
    <w:p w14:paraId="069B0686" w14:textId="77777777" w:rsidR="00A604E9" w:rsidRPr="00A604E9" w:rsidRDefault="00A604E9" w:rsidP="00A604E9">
      <w:pPr>
        <w:numPr>
          <w:ilvl w:val="0"/>
          <w:numId w:val="23"/>
        </w:numPr>
      </w:pPr>
      <w:r w:rsidRPr="00A604E9">
        <w:rPr>
          <w:b/>
          <w:bCs/>
        </w:rPr>
        <w:t>Practical insights</w:t>
      </w:r>
      <w:r w:rsidRPr="00A604E9">
        <w:t> over theoretical knowledge</w:t>
      </w:r>
    </w:p>
    <w:p w14:paraId="0455EAFF" w14:textId="77777777" w:rsidR="00A604E9" w:rsidRPr="00A604E9" w:rsidRDefault="00A604E9" w:rsidP="00A604E9">
      <w:pPr>
        <w:numPr>
          <w:ilvl w:val="0"/>
          <w:numId w:val="23"/>
        </w:numPr>
      </w:pPr>
      <w:r w:rsidRPr="00A604E9">
        <w:rPr>
          <w:b/>
          <w:bCs/>
        </w:rPr>
        <w:t>Your unique approach</w:t>
      </w:r>
      <w:r w:rsidRPr="00A604E9">
        <w:t> over prescribed methods</w:t>
      </w:r>
    </w:p>
    <w:p w14:paraId="6F24E178" w14:textId="77777777" w:rsidR="00A604E9" w:rsidRPr="00A604E9" w:rsidRDefault="00A604E9" w:rsidP="00A604E9">
      <w:r w:rsidRPr="00A604E9">
        <w:t>We understand that:</w:t>
      </w:r>
    </w:p>
    <w:p w14:paraId="74EAB892" w14:textId="77777777" w:rsidR="00A604E9" w:rsidRPr="00A604E9" w:rsidRDefault="00A604E9" w:rsidP="00A604E9">
      <w:pPr>
        <w:numPr>
          <w:ilvl w:val="0"/>
          <w:numId w:val="24"/>
        </w:numPr>
      </w:pPr>
      <w:r w:rsidRPr="00A604E9">
        <w:t>There are many valid ways to solve this problem</w:t>
      </w:r>
    </w:p>
    <w:p w14:paraId="6BB79C2B" w14:textId="77777777" w:rsidR="00A604E9" w:rsidRPr="00A604E9" w:rsidRDefault="00A604E9" w:rsidP="00A604E9">
      <w:pPr>
        <w:numPr>
          <w:ilvl w:val="0"/>
          <w:numId w:val="24"/>
        </w:numPr>
      </w:pPr>
      <w:r w:rsidRPr="00A604E9">
        <w:t>You may encounter unexpected challenges with real data sources</w:t>
      </w:r>
    </w:p>
    <w:p w14:paraId="7DEF0372" w14:textId="77777777" w:rsidR="00A604E9" w:rsidRPr="00A604E9" w:rsidRDefault="00A604E9" w:rsidP="00A604E9">
      <w:pPr>
        <w:numPr>
          <w:ilvl w:val="0"/>
          <w:numId w:val="24"/>
        </w:numPr>
      </w:pPr>
      <w:r w:rsidRPr="00A604E9">
        <w:t>Time is limited and trade-offs are necessary</w:t>
      </w:r>
    </w:p>
    <w:p w14:paraId="556426EC" w14:textId="77777777" w:rsidR="00A604E9" w:rsidRPr="00A604E9" w:rsidRDefault="00A604E9" w:rsidP="00A604E9">
      <w:pPr>
        <w:numPr>
          <w:ilvl w:val="0"/>
          <w:numId w:val="24"/>
        </w:numPr>
      </w:pPr>
      <w:r w:rsidRPr="00A604E9">
        <w:t>Real-world government data is messy and unpredictable</w:t>
      </w:r>
    </w:p>
    <w:p w14:paraId="7E3604F8" w14:textId="77777777" w:rsidR="00A604E9" w:rsidRPr="00A604E9" w:rsidRDefault="00A604E9" w:rsidP="00A604E9">
      <w:pPr>
        <w:numPr>
          <w:ilvl w:val="0"/>
          <w:numId w:val="24"/>
        </w:numPr>
      </w:pPr>
      <w:r w:rsidRPr="00A604E9">
        <w:t>API access may require workarounds or mock data</w:t>
      </w:r>
    </w:p>
    <w:p w14:paraId="65D62550" w14:textId="43287FBD" w:rsidR="00A604E9" w:rsidRPr="00A604E9" w:rsidRDefault="00A604E9" w:rsidP="00A604E9">
      <w:r w:rsidRPr="00A604E9">
        <w:rPr>
          <w:b/>
          <w:bCs/>
        </w:rPr>
        <w:t>Show us your best work, your way.</w:t>
      </w:r>
    </w:p>
    <w:p w14:paraId="3001BB66" w14:textId="77777777" w:rsidR="00A604E9" w:rsidRPr="00A604E9" w:rsidRDefault="00A604E9" w:rsidP="00A604E9">
      <w:r w:rsidRPr="00A604E9">
        <w:pict w14:anchorId="6885FC69">
          <v:rect id="_x0000_i1094" style="width:0;height:0" o:hralign="center" o:hrstd="t" o:hr="t" fillcolor="#a0a0a0" stroked="f"/>
        </w:pict>
      </w:r>
    </w:p>
    <w:p w14:paraId="4D7F0262" w14:textId="4D5D9231" w:rsidR="00A604E9" w:rsidRPr="00A604E9" w:rsidRDefault="00A604E9" w:rsidP="00A604E9">
      <w:r w:rsidRPr="00A604E9">
        <w:rPr>
          <w:b/>
          <w:bCs/>
        </w:rPr>
        <w:t>Good luck!</w:t>
      </w:r>
      <w:r w:rsidRPr="00A604E9">
        <w:t> We're excited to see your solution and how you approach building agentic AI systems for policy research.</w:t>
      </w:r>
    </w:p>
    <w:p w14:paraId="2526F8AD" w14:textId="77777777" w:rsidR="004420FB" w:rsidRPr="00A604E9" w:rsidRDefault="004420FB" w:rsidP="00A604E9"/>
    <w:sectPr w:rsidR="004420FB" w:rsidRPr="00A60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626"/>
    <w:multiLevelType w:val="multilevel"/>
    <w:tmpl w:val="34C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2697"/>
    <w:multiLevelType w:val="multilevel"/>
    <w:tmpl w:val="5638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728FC"/>
    <w:multiLevelType w:val="multilevel"/>
    <w:tmpl w:val="FEC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B5432"/>
    <w:multiLevelType w:val="multilevel"/>
    <w:tmpl w:val="8FB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427925"/>
    <w:multiLevelType w:val="multilevel"/>
    <w:tmpl w:val="8F6E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614201"/>
    <w:multiLevelType w:val="multilevel"/>
    <w:tmpl w:val="B8E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233D1C"/>
    <w:multiLevelType w:val="multilevel"/>
    <w:tmpl w:val="592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A05ACC"/>
    <w:multiLevelType w:val="multilevel"/>
    <w:tmpl w:val="FBF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282A41"/>
    <w:multiLevelType w:val="multilevel"/>
    <w:tmpl w:val="64B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48240B"/>
    <w:multiLevelType w:val="multilevel"/>
    <w:tmpl w:val="C96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A76A35"/>
    <w:multiLevelType w:val="multilevel"/>
    <w:tmpl w:val="90A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C71EAC"/>
    <w:multiLevelType w:val="multilevel"/>
    <w:tmpl w:val="B80C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886B03"/>
    <w:multiLevelType w:val="multilevel"/>
    <w:tmpl w:val="3D5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1C0753"/>
    <w:multiLevelType w:val="multilevel"/>
    <w:tmpl w:val="701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632CED"/>
    <w:multiLevelType w:val="multilevel"/>
    <w:tmpl w:val="654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F87DC8"/>
    <w:multiLevelType w:val="multilevel"/>
    <w:tmpl w:val="8864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0F4790"/>
    <w:multiLevelType w:val="multilevel"/>
    <w:tmpl w:val="3E48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693142"/>
    <w:multiLevelType w:val="multilevel"/>
    <w:tmpl w:val="D45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3240D3"/>
    <w:multiLevelType w:val="multilevel"/>
    <w:tmpl w:val="4876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C4690D"/>
    <w:multiLevelType w:val="multilevel"/>
    <w:tmpl w:val="E83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D6541F"/>
    <w:multiLevelType w:val="multilevel"/>
    <w:tmpl w:val="BF7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783019"/>
    <w:multiLevelType w:val="multilevel"/>
    <w:tmpl w:val="C01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6466AF"/>
    <w:multiLevelType w:val="multilevel"/>
    <w:tmpl w:val="4186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2479B1"/>
    <w:multiLevelType w:val="multilevel"/>
    <w:tmpl w:val="980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C70FBF"/>
    <w:multiLevelType w:val="multilevel"/>
    <w:tmpl w:val="AA7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DC44F5"/>
    <w:multiLevelType w:val="multilevel"/>
    <w:tmpl w:val="62B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BB0D35"/>
    <w:multiLevelType w:val="multilevel"/>
    <w:tmpl w:val="A378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100424">
    <w:abstractNumId w:val="23"/>
  </w:num>
  <w:num w:numId="2" w16cid:durableId="422260957">
    <w:abstractNumId w:val="20"/>
  </w:num>
  <w:num w:numId="3" w16cid:durableId="179321613">
    <w:abstractNumId w:val="17"/>
  </w:num>
  <w:num w:numId="4" w16cid:durableId="480268917">
    <w:abstractNumId w:val="2"/>
  </w:num>
  <w:num w:numId="5" w16cid:durableId="2014526919">
    <w:abstractNumId w:val="5"/>
  </w:num>
  <w:num w:numId="6" w16cid:durableId="2116360952">
    <w:abstractNumId w:val="12"/>
  </w:num>
  <w:num w:numId="7" w16cid:durableId="130173495">
    <w:abstractNumId w:val="13"/>
  </w:num>
  <w:num w:numId="8" w16cid:durableId="996764407">
    <w:abstractNumId w:val="25"/>
  </w:num>
  <w:num w:numId="9" w16cid:durableId="273482161">
    <w:abstractNumId w:val="19"/>
  </w:num>
  <w:num w:numId="10" w16cid:durableId="219754083">
    <w:abstractNumId w:val="4"/>
  </w:num>
  <w:num w:numId="11" w16cid:durableId="1175611343">
    <w:abstractNumId w:val="16"/>
  </w:num>
  <w:num w:numId="12" w16cid:durableId="1901939955">
    <w:abstractNumId w:val="10"/>
  </w:num>
  <w:num w:numId="13" w16cid:durableId="1650016881">
    <w:abstractNumId w:val="14"/>
  </w:num>
  <w:num w:numId="14" w16cid:durableId="878736645">
    <w:abstractNumId w:val="8"/>
  </w:num>
  <w:num w:numId="15" w16cid:durableId="687365971">
    <w:abstractNumId w:val="1"/>
  </w:num>
  <w:num w:numId="16" w16cid:durableId="1968966755">
    <w:abstractNumId w:val="7"/>
  </w:num>
  <w:num w:numId="17" w16cid:durableId="2110200174">
    <w:abstractNumId w:val="21"/>
  </w:num>
  <w:num w:numId="18" w16cid:durableId="1588879744">
    <w:abstractNumId w:val="11"/>
  </w:num>
  <w:num w:numId="19" w16cid:durableId="1524779735">
    <w:abstractNumId w:val="9"/>
  </w:num>
  <w:num w:numId="20" w16cid:durableId="1478455897">
    <w:abstractNumId w:val="15"/>
  </w:num>
  <w:num w:numId="21" w16cid:durableId="863400289">
    <w:abstractNumId w:val="0"/>
  </w:num>
  <w:num w:numId="22" w16cid:durableId="337001941">
    <w:abstractNumId w:val="22"/>
  </w:num>
  <w:num w:numId="23" w16cid:durableId="169180235">
    <w:abstractNumId w:val="18"/>
  </w:num>
  <w:num w:numId="24" w16cid:durableId="1509055600">
    <w:abstractNumId w:val="6"/>
  </w:num>
  <w:num w:numId="25" w16cid:durableId="1770931520">
    <w:abstractNumId w:val="26"/>
  </w:num>
  <w:num w:numId="26" w16cid:durableId="154691514">
    <w:abstractNumId w:val="24"/>
  </w:num>
  <w:num w:numId="27" w16cid:durableId="555163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E9"/>
    <w:rsid w:val="0010044F"/>
    <w:rsid w:val="00405007"/>
    <w:rsid w:val="004420FB"/>
    <w:rsid w:val="00484999"/>
    <w:rsid w:val="00664FCF"/>
    <w:rsid w:val="00A604E9"/>
    <w:rsid w:val="00C6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1D0A"/>
  <w15:chartTrackingRefBased/>
  <w15:docId w15:val="{63722EF3-F382-41D7-8952-CC4A96BF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4FDAA319BC247BE0A1F3CC774B575" ma:contentTypeVersion="14" ma:contentTypeDescription="Create a new document." ma:contentTypeScope="" ma:versionID="d373b6a732f49ebde0fde3bdb724010d">
  <xsd:schema xmlns:xsd="http://www.w3.org/2001/XMLSchema" xmlns:xs="http://www.w3.org/2001/XMLSchema" xmlns:p="http://schemas.microsoft.com/office/2006/metadata/properties" xmlns:ns2="871eba0c-310d-43e3-b074-13afd4dd93dd" xmlns:ns3="2bb87a83-3a46-4526-88fa-021a35cf10bc" targetNamespace="http://schemas.microsoft.com/office/2006/metadata/properties" ma:root="true" ma:fieldsID="71c18a9b9a669c6682ee7e0eb0d09771" ns2:_="" ns3:_="">
    <xsd:import namespace="871eba0c-310d-43e3-b074-13afd4dd93dd"/>
    <xsd:import namespace="2bb87a83-3a46-4526-88fa-021a35cf1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eba0c-310d-43e3-b074-13afd4dd9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e9d480b-ab17-401a-b600-22ef0398b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87a83-3a46-4526-88fa-021a35cf10b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989909d-60d1-47ba-8320-e8070938d5c0}" ma:internalName="TaxCatchAll" ma:showField="CatchAllData" ma:web="2bb87a83-3a46-4526-88fa-021a35cf10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1eba0c-310d-43e3-b074-13afd4dd93dd">
      <Terms xmlns="http://schemas.microsoft.com/office/infopath/2007/PartnerControls"/>
    </lcf76f155ced4ddcb4097134ff3c332f>
    <TaxCatchAll xmlns="2bb87a83-3a46-4526-88fa-021a35cf10bc" xsi:nil="true"/>
  </documentManagement>
</p:properties>
</file>

<file path=customXml/itemProps1.xml><?xml version="1.0" encoding="utf-8"?>
<ds:datastoreItem xmlns:ds="http://schemas.openxmlformats.org/officeDocument/2006/customXml" ds:itemID="{0957BB3A-9CF7-419D-A17B-0184559AD573}"/>
</file>

<file path=customXml/itemProps2.xml><?xml version="1.0" encoding="utf-8"?>
<ds:datastoreItem xmlns:ds="http://schemas.openxmlformats.org/officeDocument/2006/customXml" ds:itemID="{2F2F761C-8E26-4FC4-9DED-078B6873F65D}"/>
</file>

<file path=customXml/itemProps3.xml><?xml version="1.0" encoding="utf-8"?>
<ds:datastoreItem xmlns:ds="http://schemas.openxmlformats.org/officeDocument/2006/customXml" ds:itemID="{F188116B-1B19-4E15-B612-C519F2582C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1270</Words>
  <Characters>7243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 Kong POH (IMDA)</dc:creator>
  <cp:keywords/>
  <dc:description/>
  <cp:lastModifiedBy>Kah Kong POH (IMDA)</cp:lastModifiedBy>
  <cp:revision>2</cp:revision>
  <dcterms:created xsi:type="dcterms:W3CDTF">2026-01-16T05:24:00Z</dcterms:created>
  <dcterms:modified xsi:type="dcterms:W3CDTF">2026-01-16T05:24:00Z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2026-01-16T05:22:50Z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3265c3f2-d156-483c-9040-4ff17a8c3768</vt:lpwstr>
  </property>
  <property fmtid="{D5CDD505-2E9C-101B-9397-08002B2CF9AE}" pid="8" name="MSIP_Label_770f46e1-5fba-47ae-991f-a0785d9c0dac_ContentBits">
    <vt:lpwstr>0</vt:lpwstr>
  </property>
  <property fmtid="{D5CDD505-2E9C-101B-9397-08002B2CF9AE}" pid="9" name="MSIP_Label_770f46e1-5fba-47ae-991f-a0785d9c0dac_Tag">
    <vt:lpwstr>10, 0, 1, 1</vt:lpwstr>
  </property>
  <property fmtid="{D5CDD505-2E9C-101B-9397-08002B2CF9AE}" pid="10" name="ContentTypeId">
    <vt:lpwstr>0x010100FB54FDAA319BC247BE0A1F3CC774B575</vt:lpwstr>
  </property>
  <property fmtid="{D5CDD505-2E9C-101B-9397-08002B2CF9AE}" pid="12" name="docLang">
    <vt:lpwstr>en</vt:lpwstr>
  </property>
  <property fmtid="{D5CDD505-2E9C-101B-9397-08002B2CF9AE}" pid="13" name="MediaServiceImageTags">
    <vt:lpwstr/>
  </property>
</Properties>
</file>