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C7741" w14:textId="77777777" w:rsidR="001F2B40" w:rsidRDefault="001F2B40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SPEAKER NOTES OFICIALE (ROMÂNĂ)</w:t>
      </w:r>
    </w:p>
    <w:p w14:paraId="3DA7D513" w14:textId="77777777" w:rsidR="001F2B40" w:rsidRDefault="001F2B40">
      <w:r>
        <w:t>Pentru Pitch Deck-ul Oficial</w:t>
      </w:r>
    </w:p>
    <w:p w14:paraId="6AA61949" w14:textId="77777777" w:rsidR="001F2B40" w:rsidRDefault="001F2B40"/>
    <w:p w14:paraId="0124E821" w14:textId="77777777" w:rsidR="001F2B40" w:rsidRDefault="001F2B40"/>
    <w:p w14:paraId="7FE9EEF6" w14:textId="77777777" w:rsidR="001F2B40" w:rsidRDefault="001F2B40">
      <w:r>
        <w:t>SLIDE 1 — COPERTĂ (CE SPUI)</w:t>
      </w:r>
    </w:p>
    <w:p w14:paraId="4C813D51" w14:textId="77777777" w:rsidR="001F2B40" w:rsidRDefault="001F2B40"/>
    <w:p w14:paraId="151A2BAA" w14:textId="77777777" w:rsidR="001F2B40" w:rsidRDefault="001F2B40">
      <w:r>
        <w:t>„DROPi nu este un startup de drone.</w:t>
      </w:r>
    </w:p>
    <w:p w14:paraId="2809C711" w14:textId="77777777" w:rsidR="001F2B40" w:rsidRDefault="001F2B40">
      <w:r>
        <w:t>Este o infrastructură logistică proiectată să funcționeze în interiorul legii,</w:t>
      </w:r>
    </w:p>
    <w:p w14:paraId="1A269465" w14:textId="77777777" w:rsidR="001F2B40" w:rsidRDefault="001F2B40">
      <w:r>
        <w:t>Cu control clar, responsabilitate umană și capacitate de scalare fără risc.</w:t>
      </w:r>
    </w:p>
    <w:p w14:paraId="5517A987" w14:textId="77777777" w:rsidR="001F2B40" w:rsidRDefault="001F2B40"/>
    <w:p w14:paraId="07CF7AC9" w14:textId="77777777" w:rsidR="001F2B40" w:rsidRDefault="001F2B40">
      <w:r>
        <w:t>Începem în Filipine ca Zona 0,</w:t>
      </w:r>
    </w:p>
    <w:p w14:paraId="3DA62339" w14:textId="77777777" w:rsidR="001F2B40" w:rsidRDefault="001F2B40">
      <w:r>
        <w:t>Nu pentru publicitate, ci pentru validare operațională reală.”</w:t>
      </w:r>
    </w:p>
    <w:p w14:paraId="29A21002" w14:textId="77777777" w:rsidR="001F2B40" w:rsidRDefault="001F2B40"/>
    <w:p w14:paraId="494CEF72" w14:textId="77777777" w:rsidR="001F2B40" w:rsidRDefault="001F2B40"/>
    <w:p w14:paraId="278AD6A3" w14:textId="77777777" w:rsidR="001F2B40" w:rsidRDefault="001F2B40"/>
    <w:p w14:paraId="1458E61D" w14:textId="77777777" w:rsidR="001F2B40" w:rsidRDefault="001F2B40">
      <w:r>
        <w:t>SLIDE 2 — PROBLEMA GLOBALĂ</w:t>
      </w:r>
    </w:p>
    <w:p w14:paraId="3180912C" w14:textId="77777777" w:rsidR="001F2B40" w:rsidRDefault="001F2B40"/>
    <w:p w14:paraId="2C4E0606" w14:textId="77777777" w:rsidR="001F2B40" w:rsidRDefault="001F2B40">
      <w:r>
        <w:t>„La nivel global, ultimul kilometru este cea mai scumpă și ineficientă parte a logisticii.</w:t>
      </w:r>
    </w:p>
    <w:p w14:paraId="4849E122" w14:textId="77777777" w:rsidR="001F2B40" w:rsidRDefault="001F2B40">
      <w:r>
        <w:t>Peste jumătate din costul unei livrări se află în ultimul kilometru.</w:t>
      </w:r>
    </w:p>
    <w:p w14:paraId="554E9DBB" w14:textId="77777777" w:rsidR="001F2B40" w:rsidRDefault="001F2B40"/>
    <w:p w14:paraId="4405FA9B" w14:textId="77777777" w:rsidR="001F2B40" w:rsidRDefault="001F2B40">
      <w:r>
        <w:t>Aceasta nu este o problemă de tehnologie.</w:t>
      </w:r>
    </w:p>
    <w:p w14:paraId="346BE6D3" w14:textId="77777777" w:rsidR="001F2B40" w:rsidRDefault="001F2B40">
      <w:r>
        <w:t>Este o problemă de control, reglementare și infrastructură.”</w:t>
      </w:r>
    </w:p>
    <w:p w14:paraId="2A82F050" w14:textId="77777777" w:rsidR="001F2B40" w:rsidRDefault="001F2B40"/>
    <w:p w14:paraId="7C4A07B9" w14:textId="77777777" w:rsidR="001F2B40" w:rsidRDefault="001F2B40"/>
    <w:p w14:paraId="3F173C2B" w14:textId="77777777" w:rsidR="001F2B40" w:rsidRDefault="001F2B40"/>
    <w:p w14:paraId="796C101D" w14:textId="77777777" w:rsidR="001F2B40" w:rsidRDefault="001F2B40">
      <w:r>
        <w:t>SLIDE 3 — DE CE MODELELE ACTUALE EȘUEAZĂ</w:t>
      </w:r>
    </w:p>
    <w:p w14:paraId="41B32837" w14:textId="77777777" w:rsidR="001F2B40" w:rsidRDefault="001F2B40"/>
    <w:p w14:paraId="111A8D3E" w14:textId="77777777" w:rsidR="001F2B40" w:rsidRDefault="001F2B40">
      <w:r>
        <w:t>„Curierii sunt blocați de trafic și costuri ridicate.</w:t>
      </w:r>
    </w:p>
    <w:p w14:paraId="42A92D09" w14:textId="77777777" w:rsidR="001F2B40" w:rsidRDefault="001F2B40">
      <w:r>
        <w:t>Marketplace-urile controlează vânzarea, nu livrarea.</w:t>
      </w:r>
    </w:p>
    <w:p w14:paraId="6F317DDF" w14:textId="77777777" w:rsidR="001F2B40" w:rsidRDefault="001F2B40">
      <w:r>
        <w:t>Iar majoritatea startup-urilor cu drone sunt respinse de autorități.</w:t>
      </w:r>
    </w:p>
    <w:p w14:paraId="58B6B86A" w14:textId="77777777" w:rsidR="001F2B40" w:rsidRDefault="001F2B40"/>
    <w:p w14:paraId="74CDA3A1" w14:textId="77777777" w:rsidR="001F2B40" w:rsidRDefault="001F2B40">
      <w:r>
        <w:t>Fiecare rezolvă o parte a problemei,</w:t>
      </w:r>
    </w:p>
    <w:p w14:paraId="100B51A0" w14:textId="77777777" w:rsidR="001F2B40" w:rsidRDefault="001F2B40">
      <w:r>
        <w:t>Dar niciunul nu rezolvă sistemul în ansamblu.”</w:t>
      </w:r>
    </w:p>
    <w:p w14:paraId="1D471D73" w14:textId="77777777" w:rsidR="001F2B40" w:rsidRDefault="001F2B40"/>
    <w:p w14:paraId="4C4192B4" w14:textId="77777777" w:rsidR="001F2B40" w:rsidRDefault="001F2B40"/>
    <w:p w14:paraId="0AA5D9A3" w14:textId="77777777" w:rsidR="001F2B40" w:rsidRDefault="001F2B40"/>
    <w:p w14:paraId="179AF851" w14:textId="77777777" w:rsidR="001F2B40" w:rsidRDefault="001F2B40">
      <w:r>
        <w:t>SLIDE 4 — SOLUȚIA DROPi</w:t>
      </w:r>
    </w:p>
    <w:p w14:paraId="2F34F473" w14:textId="77777777" w:rsidR="001F2B40" w:rsidRDefault="001F2B40"/>
    <w:p w14:paraId="1D929C06" w14:textId="77777777" w:rsidR="001F2B40" w:rsidRDefault="001F2B40">
      <w:r>
        <w:t>„DROPi nu adaugă pur și simplu drone.</w:t>
      </w:r>
    </w:p>
    <w:p w14:paraId="1C784728" w14:textId="77777777" w:rsidR="001F2B40" w:rsidRDefault="001F2B40">
      <w:r>
        <w:t>Noi am construit o infrastructură logistică controlată.</w:t>
      </w:r>
    </w:p>
    <w:p w14:paraId="4D4E8D1E" w14:textId="77777777" w:rsidR="001F2B40" w:rsidRDefault="001F2B40"/>
    <w:p w14:paraId="59888B98" w14:textId="77777777" w:rsidR="001F2B40" w:rsidRDefault="001F2B40">
      <w:r>
        <w:t>Operăm doar în zone aprobate,</w:t>
      </w:r>
    </w:p>
    <w:p w14:paraId="66601BEF" w14:textId="77777777" w:rsidR="001F2B40" w:rsidRDefault="001F2B40">
      <w:r>
        <w:t>Folosim DronePort-uri fixe,</w:t>
      </w:r>
    </w:p>
    <w:p w14:paraId="101C983D" w14:textId="77777777" w:rsidR="001F2B40" w:rsidRDefault="001F2B40">
      <w:r>
        <w:t>AI care asistă decizia,</w:t>
      </w:r>
    </w:p>
    <w:p w14:paraId="34090BAA" w14:textId="77777777" w:rsidR="001F2B40" w:rsidRDefault="001F2B40">
      <w:r>
        <w:t>Factor uman în fiecare pas critic,</w:t>
      </w:r>
    </w:p>
    <w:p w14:paraId="5A1158BD" w14:textId="77777777" w:rsidR="001F2B40" w:rsidRDefault="001F2B40">
      <w:r>
        <w:t>Și fallback obligatoriu atunci când dronele nu pot zbura.”</w:t>
      </w:r>
    </w:p>
    <w:p w14:paraId="66863EA6" w14:textId="77777777" w:rsidR="001F2B40" w:rsidRDefault="001F2B40"/>
    <w:p w14:paraId="471E4709" w14:textId="77777777" w:rsidR="001F2B40" w:rsidRDefault="001F2B40"/>
    <w:p w14:paraId="6F981136" w14:textId="77777777" w:rsidR="001F2B40" w:rsidRDefault="001F2B40"/>
    <w:p w14:paraId="37D948DE" w14:textId="77777777" w:rsidR="001F2B40" w:rsidRDefault="001F2B40">
      <w:r>
        <w:t>SLIDE 5 — CE ESTE ȘI CE NU ESTE DROPi</w:t>
      </w:r>
    </w:p>
    <w:p w14:paraId="25CD370E" w14:textId="77777777" w:rsidR="001F2B40" w:rsidRDefault="001F2B40"/>
    <w:p w14:paraId="4CC5D5B9" w14:textId="77777777" w:rsidR="001F2B40" w:rsidRDefault="001F2B40">
      <w:r>
        <w:t>„Este important să fim foarte clari:</w:t>
      </w:r>
    </w:p>
    <w:p w14:paraId="5CA4F88A" w14:textId="77777777" w:rsidR="001F2B40" w:rsidRDefault="001F2B40">
      <w:r>
        <w:t>DROPi nu este o firmă de curierat.</w:t>
      </w:r>
    </w:p>
    <w:p w14:paraId="3FDFBA46" w14:textId="77777777" w:rsidR="001F2B40" w:rsidRDefault="001F2B40">
      <w:r>
        <w:t>Nu este un marketplace.</w:t>
      </w:r>
    </w:p>
    <w:p w14:paraId="04F9D7BD" w14:textId="77777777" w:rsidR="001F2B40" w:rsidRDefault="001F2B40">
      <w:r>
        <w:t>Și nu este o rețea de drone complet autonomă.</w:t>
      </w:r>
    </w:p>
    <w:p w14:paraId="7FD62BFF" w14:textId="77777777" w:rsidR="001F2B40" w:rsidRDefault="001F2B40"/>
    <w:p w14:paraId="5662DAA2" w14:textId="77777777" w:rsidR="001F2B40" w:rsidRDefault="001F2B40">
      <w:r>
        <w:t>DROPi este o platformă de orchestrare și o infrastructură</w:t>
      </w:r>
    </w:p>
    <w:p w14:paraId="296A6294" w14:textId="77777777" w:rsidR="001F2B40" w:rsidRDefault="001F2B40">
      <w:r>
        <w:t>Care conectează tehnologia, oamenii și reglementarea într-un singur sistem.”</w:t>
      </w:r>
    </w:p>
    <w:p w14:paraId="7154868E" w14:textId="77777777" w:rsidR="001F2B40" w:rsidRDefault="001F2B40"/>
    <w:p w14:paraId="52BAD7AB" w14:textId="77777777" w:rsidR="001F2B40" w:rsidRDefault="001F2B40"/>
    <w:p w14:paraId="64F08C1E" w14:textId="77777777" w:rsidR="001F2B40" w:rsidRDefault="001F2B40"/>
    <w:p w14:paraId="7B3C424C" w14:textId="77777777" w:rsidR="001F2B40" w:rsidRDefault="001F2B40">
      <w:r>
        <w:t>SLIDE 6 — DRONEPORT</w:t>
      </w:r>
    </w:p>
    <w:p w14:paraId="51C850EC" w14:textId="77777777" w:rsidR="001F2B40" w:rsidRDefault="001F2B40"/>
    <w:p w14:paraId="0CD55C8F" w14:textId="77777777" w:rsidR="001F2B40" w:rsidRDefault="001F2B40">
      <w:r>
        <w:t>„DronePort-ul este elementul central al DROPi.</w:t>
      </w:r>
    </w:p>
    <w:p w14:paraId="704C7FDC" w14:textId="77777777" w:rsidR="001F2B40" w:rsidRDefault="001F2B40">
      <w:r>
        <w:t>Este punctul fizic de control.</w:t>
      </w:r>
    </w:p>
    <w:p w14:paraId="41D217AD" w14:textId="77777777" w:rsidR="001F2B40" w:rsidRDefault="001F2B40"/>
    <w:p w14:paraId="33E33252" w14:textId="77777777" w:rsidR="001F2B40" w:rsidRDefault="001F2B40">
      <w:r>
        <w:t>Aici au loc predările,</w:t>
      </w:r>
    </w:p>
    <w:p w14:paraId="2E0E51E7" w14:textId="77777777" w:rsidR="001F2B40" w:rsidRDefault="001F2B40">
      <w:r>
        <w:t>Schimburile de baterii,</w:t>
      </w:r>
    </w:p>
    <w:p w14:paraId="7668C3C9" w14:textId="77777777" w:rsidR="001F2B40" w:rsidRDefault="001F2B40">
      <w:r>
        <w:t>Auditul,</w:t>
      </w:r>
    </w:p>
    <w:p w14:paraId="2C2BF10E" w14:textId="77777777" w:rsidR="001F2B40" w:rsidRDefault="001F2B40">
      <w:r>
        <w:t>Și livrările legale către persoane fără cont.</w:t>
      </w:r>
    </w:p>
    <w:p w14:paraId="2CCB634E" w14:textId="77777777" w:rsidR="001F2B40" w:rsidRDefault="001F2B40"/>
    <w:p w14:paraId="11AD6A2D" w14:textId="77777777" w:rsidR="001F2B40" w:rsidRDefault="001F2B40">
      <w:r>
        <w:t>Acesta este motivul pentru care dronele devin infrastructură,</w:t>
      </w:r>
    </w:p>
    <w:p w14:paraId="44CEF4B9" w14:textId="77777777" w:rsidR="001F2B40" w:rsidRDefault="001F2B40">
      <w:r>
        <w:t>Nu jucării.”</w:t>
      </w:r>
    </w:p>
    <w:p w14:paraId="528F35C5" w14:textId="77777777" w:rsidR="001F2B40" w:rsidRDefault="001F2B40"/>
    <w:p w14:paraId="5B0EBB3A" w14:textId="77777777" w:rsidR="001F2B40" w:rsidRDefault="001F2B40"/>
    <w:p w14:paraId="5F319927" w14:textId="77777777" w:rsidR="001F2B40" w:rsidRDefault="001F2B40"/>
    <w:p w14:paraId="0CCD5B64" w14:textId="77777777" w:rsidR="001F2B40" w:rsidRDefault="001F2B40">
      <w:r>
        <w:t>SLIDE 7 — AI ASISTAT, LEGAL BY DESIGN</w:t>
      </w:r>
    </w:p>
    <w:p w14:paraId="3D37C639" w14:textId="77777777" w:rsidR="001F2B40" w:rsidRDefault="001F2B40"/>
    <w:p w14:paraId="1FBC49B5" w14:textId="77777777" w:rsidR="001F2B40" w:rsidRDefault="001F2B40">
      <w:r>
        <w:t>„Inteligența artificială din DROPi nu înlocuiește oamenii.</w:t>
      </w:r>
    </w:p>
    <w:p w14:paraId="156465CB" w14:textId="77777777" w:rsidR="001F2B40" w:rsidRDefault="001F2B40">
      <w:r>
        <w:t>Funcționează strict ca sistem de suport decizional.</w:t>
      </w:r>
    </w:p>
    <w:p w14:paraId="47A1E9B3" w14:textId="77777777" w:rsidR="001F2B40" w:rsidRDefault="001F2B40"/>
    <w:p w14:paraId="298F4069" w14:textId="77777777" w:rsidR="001F2B40" w:rsidRDefault="001F2B40">
      <w:r>
        <w:t>Ajută la verificarea conformității,</w:t>
      </w:r>
    </w:p>
    <w:p w14:paraId="77A6C173" w14:textId="77777777" w:rsidR="001F2B40" w:rsidRDefault="001F2B40">
      <w:r>
        <w:t>Optimizarea rutelor,</w:t>
      </w:r>
    </w:p>
    <w:p w14:paraId="535859A7" w14:textId="77777777" w:rsidR="001F2B40" w:rsidRDefault="001F2B40">
      <w:r>
        <w:t>Detectarea riscurilor</w:t>
      </w:r>
    </w:p>
    <w:p w14:paraId="7F7445B0" w14:textId="77777777" w:rsidR="001F2B40" w:rsidRDefault="001F2B40">
      <w:r>
        <w:t>Și planificarea capacității.</w:t>
      </w:r>
    </w:p>
    <w:p w14:paraId="2AA271F7" w14:textId="77777777" w:rsidR="001F2B40" w:rsidRDefault="001F2B40"/>
    <w:p w14:paraId="34FAE254" w14:textId="77777777" w:rsidR="001F2B40" w:rsidRDefault="001F2B40">
      <w:r>
        <w:t>Decizia finală este întotdeauna umană.</w:t>
      </w:r>
    </w:p>
    <w:p w14:paraId="17C982F1" w14:textId="77777777" w:rsidR="001F2B40" w:rsidRDefault="001F2B40">
      <w:r>
        <w:t>De aceea modelul este acceptabil pentru autorități.”</w:t>
      </w:r>
    </w:p>
    <w:p w14:paraId="28B10389" w14:textId="77777777" w:rsidR="001F2B40" w:rsidRDefault="001F2B40"/>
    <w:p w14:paraId="29E16A26" w14:textId="77777777" w:rsidR="001F2B40" w:rsidRDefault="001F2B40"/>
    <w:p w14:paraId="47B2034E" w14:textId="77777777" w:rsidR="001F2B40" w:rsidRDefault="001F2B40"/>
    <w:p w14:paraId="13359677" w14:textId="77777777" w:rsidR="001F2B40" w:rsidRDefault="001F2B40">
      <w:r>
        <w:t>SLIDE 8 — DE CE FILIPINE</w:t>
      </w:r>
    </w:p>
    <w:p w14:paraId="09D9FF84" w14:textId="77777777" w:rsidR="001F2B40" w:rsidRDefault="001F2B40"/>
    <w:p w14:paraId="0B2C2BD8" w14:textId="77777777" w:rsidR="001F2B40" w:rsidRDefault="001F2B40">
      <w:r>
        <w:t>„Am ales Filipine pentru că este un arhipelag.</w:t>
      </w:r>
    </w:p>
    <w:p w14:paraId="389ABC7C" w14:textId="77777777" w:rsidR="001F2B40" w:rsidRDefault="001F2B40">
      <w:r>
        <w:t>Problemele de ultim kilometru sunt reale și vizibile,</w:t>
      </w:r>
    </w:p>
    <w:p w14:paraId="233DB1AC" w14:textId="77777777" w:rsidR="001F2B40" w:rsidRDefault="001F2B40">
      <w:r>
        <w:t>Mai ales între insule și în zone urbane congestionate.</w:t>
      </w:r>
    </w:p>
    <w:p w14:paraId="10D5D80C" w14:textId="77777777" w:rsidR="001F2B40" w:rsidRDefault="001F2B40"/>
    <w:p w14:paraId="76CDFF8D" w14:textId="77777777" w:rsidR="001F2B40" w:rsidRDefault="001F2B40">
      <w:r>
        <w:t>Există deschidere pentru programe pilot,</w:t>
      </w:r>
    </w:p>
    <w:p w14:paraId="57D1B118" w14:textId="77777777" w:rsidR="001F2B40" w:rsidRDefault="001F2B40">
      <w:r>
        <w:t>Costuri mai mici de validare,</w:t>
      </w:r>
    </w:p>
    <w:p w14:paraId="2283BCB6" w14:textId="77777777" w:rsidR="001F2B40" w:rsidRDefault="001F2B40">
      <w:r>
        <w:t>Iar modelul este exportabil ulterior în Uniunea Europeană.”</w:t>
      </w:r>
    </w:p>
    <w:p w14:paraId="32EB6789" w14:textId="77777777" w:rsidR="001F2B40" w:rsidRDefault="001F2B40"/>
    <w:p w14:paraId="0BEFCF4F" w14:textId="77777777" w:rsidR="001F2B40" w:rsidRDefault="001F2B40"/>
    <w:p w14:paraId="09F0C9B1" w14:textId="77777777" w:rsidR="001F2B40" w:rsidRDefault="001F2B40"/>
    <w:p w14:paraId="7576436B" w14:textId="77777777" w:rsidR="001F2B40" w:rsidRDefault="001F2B40">
      <w:r>
        <w:t>SLIDE 9 — ZONA 0 PILOT</w:t>
      </w:r>
    </w:p>
    <w:p w14:paraId="550561F2" w14:textId="77777777" w:rsidR="001F2B40" w:rsidRDefault="001F2B40"/>
    <w:p w14:paraId="4A8B6757" w14:textId="77777777" w:rsidR="001F2B40" w:rsidRDefault="001F2B40">
      <w:r>
        <w:t>„În Zona 0, operațiunea este mică, dar reală.</w:t>
      </w:r>
    </w:p>
    <w:p w14:paraId="61085A0F" w14:textId="77777777" w:rsidR="001F2B40" w:rsidRDefault="001F2B40">
      <w:r>
        <w:t>Unul sau două DronePort-uri,</w:t>
      </w:r>
    </w:p>
    <w:p w14:paraId="1873C90B" w14:textId="77777777" w:rsidR="001F2B40" w:rsidRDefault="001F2B40">
      <w:r>
        <w:t>Câteva drone,</w:t>
      </w:r>
    </w:p>
    <w:p w14:paraId="2CF46B70" w14:textId="77777777" w:rsidR="001F2B40" w:rsidRDefault="001F2B40">
      <w:r>
        <w:t>Câțiva piloți autorizați,</w:t>
      </w:r>
    </w:p>
    <w:p w14:paraId="37CA6342" w14:textId="77777777" w:rsidR="001F2B40" w:rsidRDefault="001F2B40">
      <w:r>
        <w:t>Doar livrări controlate.</w:t>
      </w:r>
    </w:p>
    <w:p w14:paraId="6A4E9DF6" w14:textId="77777777" w:rsidR="001F2B40" w:rsidRDefault="001F2B40"/>
    <w:p w14:paraId="650ECF0A" w14:textId="77777777" w:rsidR="001F2B40" w:rsidRDefault="001F2B40">
      <w:r>
        <w:t>Succesul este clar definit:</w:t>
      </w:r>
    </w:p>
    <w:p w14:paraId="0429A953" w14:textId="77777777" w:rsidR="001F2B40" w:rsidRDefault="001F2B40">
      <w:r>
        <w:t>Fără incidente majore,</w:t>
      </w:r>
    </w:p>
    <w:p w14:paraId="4D517DD7" w14:textId="77777777" w:rsidR="001F2B40" w:rsidRDefault="001F2B40">
      <w:r>
        <w:t>Rată mare de livrări reușite,</w:t>
      </w:r>
    </w:p>
    <w:p w14:paraId="4A556CC8" w14:textId="77777777" w:rsidR="001F2B40" w:rsidRDefault="001F2B40">
      <w:r>
        <w:t>Și economics funcționale.”</w:t>
      </w:r>
    </w:p>
    <w:p w14:paraId="4A3B2007" w14:textId="77777777" w:rsidR="001F2B40" w:rsidRDefault="001F2B40"/>
    <w:p w14:paraId="5948918C" w14:textId="77777777" w:rsidR="001F2B40" w:rsidRDefault="001F2B40"/>
    <w:p w14:paraId="50047C01" w14:textId="77777777" w:rsidR="001F2B40" w:rsidRDefault="001F2B40"/>
    <w:p w14:paraId="57160B87" w14:textId="77777777" w:rsidR="001F2B40" w:rsidRDefault="001F2B40">
      <w:r>
        <w:t>SLIDE 10 — MODELUL ECONOMIC</w:t>
      </w:r>
    </w:p>
    <w:p w14:paraId="03C519BB" w14:textId="77777777" w:rsidR="001F2B40" w:rsidRDefault="001F2B40"/>
    <w:p w14:paraId="3B78CCB0" w14:textId="77777777" w:rsidR="001F2B40" w:rsidRDefault="001F2B40">
      <w:r>
        <w:t>„DROPi nu monetizează hype-ul.</w:t>
      </w:r>
    </w:p>
    <w:p w14:paraId="245146CB" w14:textId="77777777" w:rsidR="001F2B40" w:rsidRDefault="001F2B40">
      <w:r>
        <w:t>Monetizăm controlul și infrastructura.</w:t>
      </w:r>
    </w:p>
    <w:p w14:paraId="5D159ED4" w14:textId="77777777" w:rsidR="001F2B40" w:rsidRDefault="001F2B40"/>
    <w:p w14:paraId="217B16FD" w14:textId="77777777" w:rsidR="001F2B40" w:rsidRDefault="001F2B40">
      <w:r>
        <w:t>Veniturile vin din:</w:t>
      </w:r>
    </w:p>
    <w:p w14:paraId="0A2DB7F0" w14:textId="77777777" w:rsidR="001F2B40" w:rsidRDefault="001F2B40">
      <w:r>
        <w:t>Taxe de livrare,</w:t>
      </w:r>
    </w:p>
    <w:p w14:paraId="16F6255E" w14:textId="77777777" w:rsidR="001F2B40" w:rsidRDefault="001F2B40">
      <w:r>
        <w:t>Utilizarea DronePort,</w:t>
      </w:r>
    </w:p>
    <w:p w14:paraId="7C043CF2" w14:textId="77777777" w:rsidR="001F2B40" w:rsidRDefault="001F2B40">
      <w:r>
        <w:t>Abonamente B2B,</w:t>
      </w:r>
    </w:p>
    <w:p w14:paraId="49A2F9CA" w14:textId="77777777" w:rsidR="001F2B40" w:rsidRDefault="001F2B40">
      <w:r>
        <w:t>Comisioane marketplace,</w:t>
      </w:r>
    </w:p>
    <w:p w14:paraId="0C558730" w14:textId="77777777" w:rsidR="001F2B40" w:rsidRDefault="001F2B40">
      <w:r>
        <w:t>Revenue share din piloți</w:t>
      </w:r>
    </w:p>
    <w:p w14:paraId="482FF6E2" w14:textId="77777777" w:rsidR="001F2B40" w:rsidRDefault="001F2B40">
      <w:r>
        <w:t>Și servicii de analiză agregată.</w:t>
      </w:r>
    </w:p>
    <w:p w14:paraId="731F09A6" w14:textId="77777777" w:rsidR="001F2B40" w:rsidRDefault="001F2B40"/>
    <w:p w14:paraId="08C22570" w14:textId="77777777" w:rsidR="001F2B40" w:rsidRDefault="001F2B40">
      <w:r>
        <w:t>Avem mai multe surse stabile de venit.”</w:t>
      </w:r>
    </w:p>
    <w:p w14:paraId="1B22DE08" w14:textId="77777777" w:rsidR="001F2B40" w:rsidRDefault="001F2B40"/>
    <w:p w14:paraId="23AC900E" w14:textId="77777777" w:rsidR="001F2B40" w:rsidRDefault="001F2B40"/>
    <w:p w14:paraId="2E1F36F0" w14:textId="77777777" w:rsidR="001F2B40" w:rsidRDefault="001F2B40"/>
    <w:p w14:paraId="7E8B6475" w14:textId="77777777" w:rsidR="001F2B40" w:rsidRDefault="001F2B40">
      <w:r>
        <w:t>SLIDE 11 — UNIT ECONOMICS</w:t>
      </w:r>
    </w:p>
    <w:p w14:paraId="4499E373" w14:textId="77777777" w:rsidR="001F2B40" w:rsidRDefault="001F2B40"/>
    <w:p w14:paraId="5EB791DC" w14:textId="77777777" w:rsidR="001F2B40" w:rsidRDefault="001F2B40">
      <w:r>
        <w:t>„Acesta este un punct critic:</w:t>
      </w:r>
    </w:p>
    <w:p w14:paraId="43639205" w14:textId="77777777" w:rsidR="001F2B40" w:rsidRDefault="001F2B40">
      <w:r>
        <w:t>Unit economics sunt pozitive chiar și la scară mică.</w:t>
      </w:r>
    </w:p>
    <w:p w14:paraId="5DE58F46" w14:textId="77777777" w:rsidR="001F2B40" w:rsidRDefault="001F2B40"/>
    <w:p w14:paraId="4AB658E1" w14:textId="77777777" w:rsidR="001F2B40" w:rsidRDefault="001F2B40">
      <w:r>
        <w:t>Dacă unit economics se deteriorează,</w:t>
      </w:r>
    </w:p>
    <w:p w14:paraId="507C9185" w14:textId="77777777" w:rsidR="001F2B40" w:rsidRDefault="001F2B40">
      <w:r>
        <w:t>Ne oprim.</w:t>
      </w:r>
    </w:p>
    <w:p w14:paraId="55E776BA" w14:textId="77777777" w:rsidR="001F2B40" w:rsidRDefault="001F2B40">
      <w:r>
        <w:t>Nu scalăm pierderi.”</w:t>
      </w:r>
    </w:p>
    <w:p w14:paraId="2BC2AE7D" w14:textId="77777777" w:rsidR="001F2B40" w:rsidRDefault="001F2B40"/>
    <w:p w14:paraId="66ACC0FB" w14:textId="77777777" w:rsidR="001F2B40" w:rsidRDefault="001F2B40"/>
    <w:p w14:paraId="0C7459A5" w14:textId="77777777" w:rsidR="001F2B40" w:rsidRDefault="001F2B40"/>
    <w:p w14:paraId="669FB71A" w14:textId="77777777" w:rsidR="001F2B40" w:rsidRDefault="001F2B40">
      <w:r>
        <w:t>SLIDE 12 — SCALAREA</w:t>
      </w:r>
    </w:p>
    <w:p w14:paraId="18404813" w14:textId="77777777" w:rsidR="001F2B40" w:rsidRDefault="001F2B40"/>
    <w:p w14:paraId="7519BC64" w14:textId="77777777" w:rsidR="001F2B40" w:rsidRDefault="001F2B40">
      <w:r>
        <w:t>„DROPi nu scalează prin haos global.</w:t>
      </w:r>
    </w:p>
    <w:p w14:paraId="775D5112" w14:textId="77777777" w:rsidR="001F2B40" w:rsidRDefault="001F2B40">
      <w:r>
        <w:t>Scalăm prin replicare zonală.</w:t>
      </w:r>
    </w:p>
    <w:p w14:paraId="51FC0C69" w14:textId="77777777" w:rsidR="001F2B40" w:rsidRDefault="001F2B40"/>
    <w:p w14:paraId="4D74EF23" w14:textId="77777777" w:rsidR="001F2B40" w:rsidRDefault="001F2B40">
      <w:r>
        <w:t>DROPi Core definește regulile și platforma.</w:t>
      </w:r>
    </w:p>
    <w:p w14:paraId="1A06E723" w14:textId="77777777" w:rsidR="001F2B40" w:rsidRDefault="001F2B40">
      <w:r>
        <w:t>Operatorii zonali execută local.</w:t>
      </w:r>
    </w:p>
    <w:p w14:paraId="15DDDFE4" w14:textId="77777777" w:rsidR="001F2B40" w:rsidRDefault="001F2B40">
      <w:r>
        <w:t>Același sistem,</w:t>
      </w:r>
    </w:p>
    <w:p w14:paraId="7BE2EDD0" w14:textId="77777777" w:rsidR="001F2B40" w:rsidRDefault="001F2B40">
      <w:r>
        <w:t>Locații diferite,</w:t>
      </w:r>
    </w:p>
    <w:p w14:paraId="4BCA4969" w14:textId="77777777" w:rsidR="001F2B40" w:rsidRDefault="001F2B40">
      <w:r>
        <w:t>Legi diferite.”</w:t>
      </w:r>
    </w:p>
    <w:p w14:paraId="2A6F1CEF" w14:textId="77777777" w:rsidR="001F2B40" w:rsidRDefault="001F2B40"/>
    <w:p w14:paraId="03B5C3DC" w14:textId="77777777" w:rsidR="001F2B40" w:rsidRDefault="001F2B40"/>
    <w:p w14:paraId="6F2789E3" w14:textId="77777777" w:rsidR="001F2B40" w:rsidRDefault="001F2B40"/>
    <w:p w14:paraId="5AE1C7CB" w14:textId="77777777" w:rsidR="001F2B40" w:rsidRDefault="001F2B40">
      <w:r>
        <w:t>SLIDE 13 — CONFORMITATE ȘI UE</w:t>
      </w:r>
    </w:p>
    <w:p w14:paraId="22BA9A07" w14:textId="77777777" w:rsidR="001F2B40" w:rsidRDefault="001F2B40"/>
    <w:p w14:paraId="6BB3CBDE" w14:textId="77777777" w:rsidR="001F2B40" w:rsidRDefault="001F2B40">
      <w:r>
        <w:t>„DROPi este construit ca și cum ar intra în UE din prima zi.</w:t>
      </w:r>
    </w:p>
    <w:p w14:paraId="6BA0EEDE" w14:textId="77777777" w:rsidR="001F2B40" w:rsidRDefault="001F2B40"/>
    <w:p w14:paraId="17F8B828" w14:textId="77777777" w:rsidR="001F2B40" w:rsidRDefault="001F2B40">
      <w:r>
        <w:t>Suntem aliniați cu categoria Specific EASA,</w:t>
      </w:r>
    </w:p>
    <w:p w14:paraId="3BBD9399" w14:textId="77777777" w:rsidR="001F2B40" w:rsidRDefault="001F2B40">
      <w:r>
        <w:t>Pregătiți pentru SORA,</w:t>
      </w:r>
    </w:p>
    <w:p w14:paraId="72D42FD8" w14:textId="77777777" w:rsidR="001F2B40" w:rsidRDefault="001F2B40">
      <w:r>
        <w:t>Și păstrăm responsabilitatea umană explicită.</w:t>
      </w:r>
    </w:p>
    <w:p w14:paraId="513C5473" w14:textId="77777777" w:rsidR="001F2B40" w:rsidRDefault="001F2B40"/>
    <w:p w14:paraId="128097AC" w14:textId="77777777" w:rsidR="001F2B40" w:rsidRDefault="001F2B40">
      <w:r>
        <w:t>Filipine validează modelul.</w:t>
      </w:r>
    </w:p>
    <w:p w14:paraId="6A47576E" w14:textId="77777777" w:rsidR="001F2B40" w:rsidRDefault="001F2B40">
      <w:r>
        <w:t>Uniunea Europeană îl consolidează.”</w:t>
      </w:r>
    </w:p>
    <w:p w14:paraId="4DF20EC5" w14:textId="77777777" w:rsidR="001F2B40" w:rsidRDefault="001F2B40"/>
    <w:p w14:paraId="5A2D866A" w14:textId="77777777" w:rsidR="001F2B40" w:rsidRDefault="001F2B40"/>
    <w:p w14:paraId="1F8A6B19" w14:textId="77777777" w:rsidR="001F2B40" w:rsidRDefault="001F2B40"/>
    <w:p w14:paraId="1C3B68B7" w14:textId="77777777" w:rsidR="001F2B40" w:rsidRDefault="001F2B40">
      <w:r>
        <w:t>SLIDE 14 — DEFENSIBILITATE</w:t>
      </w:r>
    </w:p>
    <w:p w14:paraId="2E2CE4A9" w14:textId="77777777" w:rsidR="001F2B40" w:rsidRDefault="001F2B40"/>
    <w:p w14:paraId="0B4CF95F" w14:textId="77777777" w:rsidR="001F2B40" w:rsidRDefault="001F2B40">
      <w:r>
        <w:t>„DROPi este greu de copiat.</w:t>
      </w:r>
    </w:p>
    <w:p w14:paraId="23075A0D" w14:textId="77777777" w:rsidR="001F2B40" w:rsidRDefault="001F2B40"/>
    <w:p w14:paraId="6C166276" w14:textId="77777777" w:rsidR="001F2B40" w:rsidRDefault="001F2B40">
      <w:r>
        <w:t>Există bariere legale,</w:t>
      </w:r>
    </w:p>
    <w:p w14:paraId="31CC3C7C" w14:textId="77777777" w:rsidR="001F2B40" w:rsidRDefault="001F2B40">
      <w:r>
        <w:t>Infrastructură fizică,</w:t>
      </w:r>
    </w:p>
    <w:p w14:paraId="03391F04" w14:textId="77777777" w:rsidR="001F2B40" w:rsidRDefault="001F2B40">
      <w:r>
        <w:t>Disciplină operațională,</w:t>
      </w:r>
    </w:p>
    <w:p w14:paraId="4167983F" w14:textId="77777777" w:rsidR="001F2B40" w:rsidRDefault="001F2B40">
      <w:r>
        <w:t>Structură organizațională</w:t>
      </w:r>
    </w:p>
    <w:p w14:paraId="3E4880C8" w14:textId="77777777" w:rsidR="001F2B40" w:rsidRDefault="001F2B40">
      <w:r>
        <w:t>Și încredere instituțională.</w:t>
      </w:r>
    </w:p>
    <w:p w14:paraId="7E81459B" w14:textId="77777777" w:rsidR="001F2B40" w:rsidRDefault="001F2B40"/>
    <w:p w14:paraId="40583A0E" w14:textId="77777777" w:rsidR="001F2B40" w:rsidRDefault="001F2B40">
      <w:r>
        <w:t>Aceasta este infrastructură,</w:t>
      </w:r>
    </w:p>
    <w:p w14:paraId="13B7F066" w14:textId="77777777" w:rsidR="001F2B40" w:rsidRDefault="001F2B40">
      <w:r>
        <w:t>Nu o simplă funcție de aplicație.”</w:t>
      </w:r>
    </w:p>
    <w:p w14:paraId="128E2D35" w14:textId="77777777" w:rsidR="001F2B40" w:rsidRDefault="001F2B40"/>
    <w:p w14:paraId="73690DE9" w14:textId="77777777" w:rsidR="001F2B40" w:rsidRDefault="001F2B40"/>
    <w:p w14:paraId="2047A4AC" w14:textId="77777777" w:rsidR="001F2B40" w:rsidRDefault="001F2B40"/>
    <w:p w14:paraId="77852C14" w14:textId="77777777" w:rsidR="001F2B40" w:rsidRDefault="001F2B40">
      <w:r>
        <w:t>SLIDE 15 — INVESTIȚIA</w:t>
      </w:r>
    </w:p>
    <w:p w14:paraId="4AF8F40D" w14:textId="77777777" w:rsidR="001F2B40" w:rsidRDefault="001F2B40"/>
    <w:p w14:paraId="4BB76912" w14:textId="77777777" w:rsidR="001F2B40" w:rsidRDefault="001F2B40">
      <w:r>
        <w:t>„Capitalul este utilizat pentru:</w:t>
      </w:r>
    </w:p>
    <w:p w14:paraId="5646A2EA" w14:textId="77777777" w:rsidR="001F2B40" w:rsidRDefault="001F2B40">
      <w:r>
        <w:t>DronePort-uri,</w:t>
      </w:r>
    </w:p>
    <w:p w14:paraId="6EE4E0DE" w14:textId="77777777" w:rsidR="001F2B40" w:rsidRDefault="001F2B40">
      <w:r>
        <w:t>Conformitate și autorizații,</w:t>
      </w:r>
    </w:p>
    <w:p w14:paraId="5D939A22" w14:textId="77777777" w:rsidR="001F2B40" w:rsidRDefault="001F2B40">
      <w:r>
        <w:t>Dezvoltarea platformei</w:t>
      </w:r>
    </w:p>
    <w:p w14:paraId="028D035D" w14:textId="77777777" w:rsidR="001F2B40" w:rsidRDefault="001F2B40">
      <w:r>
        <w:t>Și onboarding-ul operatorilor zonali.</w:t>
      </w:r>
    </w:p>
    <w:p w14:paraId="76C6C7AC" w14:textId="77777777" w:rsidR="001F2B40" w:rsidRDefault="001F2B40"/>
    <w:p w14:paraId="42E6F6DD" w14:textId="77777777" w:rsidR="001F2B40" w:rsidRDefault="001F2B40">
      <w:r>
        <w:t>Nu cheltuim bani pe marketing agresiv,</w:t>
      </w:r>
    </w:p>
    <w:p w14:paraId="319963EA" w14:textId="77777777" w:rsidR="001F2B40" w:rsidRDefault="001F2B40">
      <w:r>
        <w:t>Creștere subvenționată</w:t>
      </w:r>
    </w:p>
    <w:p w14:paraId="649AC380" w14:textId="77777777" w:rsidR="001F2B40" w:rsidRDefault="001F2B40">
      <w:r>
        <w:t>Sau scurtături riscante.”</w:t>
      </w:r>
    </w:p>
    <w:p w14:paraId="204AE7E2" w14:textId="77777777" w:rsidR="001F2B40" w:rsidRDefault="001F2B40"/>
    <w:p w14:paraId="74AE8F88" w14:textId="77777777" w:rsidR="001F2B40" w:rsidRDefault="001F2B40"/>
    <w:p w14:paraId="67C54AB7" w14:textId="77777777" w:rsidR="001F2B40" w:rsidRDefault="001F2B40"/>
    <w:p w14:paraId="16D0477E" w14:textId="77777777" w:rsidR="001F2B40" w:rsidRDefault="001F2B40">
      <w:r>
        <w:t>SLIDE 16 — CONCLUZIE</w:t>
      </w:r>
    </w:p>
    <w:p w14:paraId="4F536DA9" w14:textId="77777777" w:rsidR="001F2B40" w:rsidRDefault="001F2B40"/>
    <w:p w14:paraId="4EA2D1C6" w14:textId="77777777" w:rsidR="001F2B40" w:rsidRDefault="001F2B40">
      <w:r>
        <w:t>„DROPi nu este un pariu.</w:t>
      </w:r>
    </w:p>
    <w:p w14:paraId="5756698D" w14:textId="77777777" w:rsidR="001F2B40" w:rsidRDefault="001F2B40">
      <w:r>
        <w:t>Este infrastructură.</w:t>
      </w:r>
    </w:p>
    <w:p w14:paraId="291C3126" w14:textId="77777777" w:rsidR="001F2B40" w:rsidRDefault="001F2B40"/>
    <w:p w14:paraId="39963A00" w14:textId="77777777" w:rsidR="001F2B40" w:rsidRDefault="001F2B40">
      <w:r>
        <w:t>Nu cerem capital pentru a experimenta,</w:t>
      </w:r>
    </w:p>
    <w:p w14:paraId="533BD882" w14:textId="77777777" w:rsidR="001F2B40" w:rsidRDefault="001F2B40">
      <w:r>
        <w:t>Ci pentru a replica un sistem validat.</w:t>
      </w:r>
    </w:p>
    <w:p w14:paraId="39EDCA25" w14:textId="77777777" w:rsidR="001F2B40" w:rsidRDefault="001F2B40"/>
    <w:p w14:paraId="7270BBE3" w14:textId="77777777" w:rsidR="001F2B40" w:rsidRDefault="001F2B40">
      <w:r>
        <w:t>Aceasta este logistica</w:t>
      </w:r>
    </w:p>
    <w:p w14:paraId="69E4FA7C" w14:textId="77777777" w:rsidR="001F2B40" w:rsidRDefault="001F2B40">
      <w:r>
        <w:t>Pe care autoritățile o pot aproba,</w:t>
      </w:r>
    </w:p>
    <w:p w14:paraId="106A4D07" w14:textId="77777777" w:rsidR="001F2B40" w:rsidRDefault="001F2B40">
      <w:r>
        <w:t>Investitorii o pot susține</w:t>
      </w:r>
    </w:p>
    <w:p w14:paraId="5919C12F" w14:textId="77777777" w:rsidR="001F2B40" w:rsidRDefault="001F2B40">
      <w:r>
        <w:t>Și orașele o pot accepta.”</w:t>
      </w:r>
    </w:p>
    <w:sectPr w:rsidR="001F2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B40"/>
    <w:rsid w:val="000349B8"/>
    <w:rsid w:val="001F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51866F"/>
  <w15:chartTrackingRefBased/>
  <w15:docId w15:val="{A85D5A67-4FB0-4643-B3BF-C9CEFA60D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F2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F2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F2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F2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F2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F2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F2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F2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F2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F2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F2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F2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F2B40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F2B40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F2B40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F2B40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F2B40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F2B40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F2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F2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F2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F2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F2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F2B40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F2B40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F2B40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F2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F2B40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F2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673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2026-01-25T21:15:00Z</dcterms:created>
  <dcterms:modified xsi:type="dcterms:W3CDTF">2026-01-25T21:15:00Z</dcterms:modified>
</cp:coreProperties>
</file>