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885C63" w:rsidR="000B5339" w:rsidRPr="00BC4CE5" w:rsidRDefault="00000000">
      <w:pPr>
        <w:rPr>
          <w:lang w:val="it-IT"/>
        </w:rPr>
      </w:pPr>
      <w:r w:rsidRPr="00BC4CE5">
        <w:rPr>
          <w:lang w:val="it-IT"/>
        </w:rPr>
        <w:t>Questo è file di test</w:t>
      </w:r>
      <w:r w:rsidR="00BC4CE5" w:rsidRPr="00BC4CE5">
        <w:rPr>
          <w:lang w:val="it-IT"/>
        </w:rPr>
        <w:t xml:space="preserve"> di testo che mi aspetto venga semplificato perch</w:t>
      </w:r>
      <w:r w:rsidR="00BC4CE5">
        <w:rPr>
          <w:lang w:val="it-IT"/>
        </w:rPr>
        <w:t>é lo scopo che è che testo sia ridotto blablaebltergwregerwfqre</w:t>
      </w:r>
    </w:p>
    <w:sectPr w:rsidR="000B5339" w:rsidRPr="00BC4C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39"/>
    <w:rsid w:val="000B5339"/>
    <w:rsid w:val="00BC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E95A4"/>
  <w15:docId w15:val="{80FB4FD6-6D4E-3145-AC6C-BCF1978B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Caletti</cp:lastModifiedBy>
  <cp:revision>2</cp:revision>
  <dcterms:created xsi:type="dcterms:W3CDTF">2023-08-21T19:56:00Z</dcterms:created>
  <dcterms:modified xsi:type="dcterms:W3CDTF">2023-08-21T19:56:00Z</dcterms:modified>
</cp:coreProperties>
</file>