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08D85" w14:textId="77777777" w:rsidR="00432CDB" w:rsidRDefault="00476F66" w:rsidP="00432CD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B25C9" wp14:editId="6FF55D9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E8A51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71ECFB39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2B6EA395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4E8657EE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B25C9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65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mv:blur="57150f" offset="0,3pt"/>
                <v:path arrowok="t"/>
                <v:textbox>
                  <w:txbxContent>
                    <w:p w14:paraId="1C5E8A51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71ECFB39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2B6EA395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4E8657EE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14:paraId="7D86D925" w14:textId="77777777" w:rsidTr="00432CDB">
        <w:tc>
          <w:tcPr>
            <w:tcW w:w="3168" w:type="dxa"/>
            <w:vAlign w:val="bottom"/>
          </w:tcPr>
          <w:p w14:paraId="15321311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3D122E4B" w14:textId="77777777" w:rsidR="00432CDB" w:rsidRDefault="00BB708D" w:rsidP="00432CDB">
            <w:r>
              <w:t>Charles Little (“Andy”)</w:t>
            </w:r>
          </w:p>
        </w:tc>
      </w:tr>
      <w:tr w:rsidR="00432CDB" w14:paraId="3E2BBD8C" w14:textId="77777777" w:rsidTr="00432CDB">
        <w:tc>
          <w:tcPr>
            <w:tcW w:w="3168" w:type="dxa"/>
            <w:vAlign w:val="bottom"/>
          </w:tcPr>
          <w:p w14:paraId="394561D8" w14:textId="77777777" w:rsidR="00432CDB" w:rsidRDefault="00BB708D" w:rsidP="00BB708D">
            <w:r>
              <w:t>Project</w:t>
            </w:r>
            <w:r w:rsidR="00432CDB">
              <w:t xml:space="preserve"> Name:</w:t>
            </w:r>
          </w:p>
        </w:tc>
        <w:tc>
          <w:tcPr>
            <w:tcW w:w="6408" w:type="dxa"/>
            <w:vAlign w:val="bottom"/>
          </w:tcPr>
          <w:p w14:paraId="35C7699F" w14:textId="77777777" w:rsidR="00432CDB" w:rsidRDefault="00BB708D" w:rsidP="00432CDB">
            <w:r>
              <w:t>Voter Registration / Election Website</w:t>
            </w:r>
          </w:p>
        </w:tc>
      </w:tr>
    </w:tbl>
    <w:p w14:paraId="2F1373F6" w14:textId="77777777" w:rsidR="00432CDB" w:rsidRDefault="00432CDB" w:rsidP="00432CDB"/>
    <w:p w14:paraId="18545E84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54"/>
        <w:gridCol w:w="806"/>
        <w:gridCol w:w="1068"/>
        <w:gridCol w:w="6490"/>
      </w:tblGrid>
      <w:tr w:rsidR="00644A50" w:rsidRPr="00AD3EBA" w14:paraId="68DDFE6D" w14:textId="77777777" w:rsidTr="00186705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vAlign w:val="center"/>
            <w:hideMark/>
          </w:tcPr>
          <w:p w14:paraId="77BA9FA1" w14:textId="02B64349" w:rsidR="00644A50" w:rsidRPr="00AD3EBA" w:rsidRDefault="00AD3EBA" w:rsidP="00AF2368">
            <w:pPr>
              <w:jc w:val="center"/>
              <w:rPr>
                <w:b/>
              </w:rPr>
            </w:pPr>
            <w:r w:rsidRPr="00AD3EBA">
              <w:rPr>
                <w:b/>
              </w:rPr>
              <w:t>Week Ending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vAlign w:val="center"/>
            <w:hideMark/>
          </w:tcPr>
          <w:p w14:paraId="4D8ACDBC" w14:textId="77777777" w:rsidR="00644A50" w:rsidRPr="00AD3EBA" w:rsidRDefault="00476F66" w:rsidP="00D828E2">
            <w:pPr>
              <w:jc w:val="center"/>
              <w:rPr>
                <w:b/>
              </w:rPr>
            </w:pPr>
            <w:r w:rsidRPr="00AD3EBA">
              <w:rPr>
                <w:b/>
              </w:rPr>
              <w:t>Hours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vAlign w:val="center"/>
            <w:hideMark/>
          </w:tcPr>
          <w:p w14:paraId="61039503" w14:textId="251F1CB2" w:rsidR="00644A50" w:rsidRPr="00AD3EBA" w:rsidRDefault="00AD3EBA" w:rsidP="00D828E2">
            <w:pPr>
              <w:jc w:val="center"/>
              <w:rPr>
                <w:b/>
              </w:rPr>
            </w:pPr>
            <w:r>
              <w:rPr>
                <w:b/>
              </w:rPr>
              <w:t>Cum. Hrs.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vAlign w:val="center"/>
            <w:hideMark/>
          </w:tcPr>
          <w:p w14:paraId="61788D9F" w14:textId="77777777" w:rsidR="00644A50" w:rsidRPr="00AD3EBA" w:rsidRDefault="00476F66" w:rsidP="00AF2368">
            <w:pPr>
              <w:jc w:val="center"/>
              <w:rPr>
                <w:b/>
              </w:rPr>
            </w:pPr>
            <w:r w:rsidRPr="00AD3EBA">
              <w:rPr>
                <w:b/>
              </w:rPr>
              <w:t>Work Description</w:t>
            </w:r>
          </w:p>
        </w:tc>
      </w:tr>
      <w:tr w:rsidR="00644A50" w14:paraId="2DD6A5D3" w14:textId="77777777" w:rsidTr="00186705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8A7E" w14:textId="2AA21C39" w:rsidR="00644A50" w:rsidRDefault="00D828E2">
            <w:r>
              <w:t>14-May-17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D706" w14:textId="1C5A15A4" w:rsidR="00644A50" w:rsidRDefault="00D828E2" w:rsidP="00D828E2">
            <w:pPr>
              <w:jc w:val="center"/>
            </w:pPr>
            <w:r>
              <w:t>15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AD17" w14:textId="7005EB41" w:rsidR="00644A50" w:rsidRDefault="00D828E2" w:rsidP="00D828E2">
            <w:pPr>
              <w:jc w:val="center"/>
            </w:pPr>
            <w:r>
              <w:t>15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3859" w14:textId="5B1A1393" w:rsidR="00644A50" w:rsidRDefault="00D828E2">
            <w:pPr>
              <w:pStyle w:val="ListParagraph"/>
              <w:numPr>
                <w:ilvl w:val="0"/>
                <w:numId w:val="2"/>
              </w:numPr>
            </w:pPr>
            <w:r>
              <w:t>Select focus area for Project</w:t>
            </w:r>
            <w:r w:rsidR="00186705">
              <w:t xml:space="preserve"> (voter registration/electronic voting)</w:t>
            </w:r>
          </w:p>
          <w:p w14:paraId="47078E30" w14:textId="126DDAC0" w:rsidR="00D828E2" w:rsidRDefault="00D828E2">
            <w:pPr>
              <w:pStyle w:val="ListParagraph"/>
              <w:numPr>
                <w:ilvl w:val="0"/>
                <w:numId w:val="2"/>
              </w:numPr>
            </w:pPr>
            <w:r>
              <w:t>Research possible project objectives</w:t>
            </w:r>
            <w:r w:rsidR="00186705">
              <w:t xml:space="preserve"> (review Georgia statement requirements for voter registration and voting)</w:t>
            </w:r>
          </w:p>
          <w:p w14:paraId="53D816F8" w14:textId="77777777" w:rsidR="00D828E2" w:rsidRDefault="00D828E2">
            <w:pPr>
              <w:pStyle w:val="ListParagraph"/>
              <w:numPr>
                <w:ilvl w:val="0"/>
                <w:numId w:val="2"/>
              </w:numPr>
            </w:pPr>
            <w:r>
              <w:t>Research project proposal</w:t>
            </w:r>
            <w:r w:rsidR="00186705">
              <w:t xml:space="preserve"> requirements</w:t>
            </w:r>
          </w:p>
          <w:p w14:paraId="2E1F1387" w14:textId="77777777" w:rsidR="00D828E2" w:rsidRDefault="00D828E2">
            <w:pPr>
              <w:pStyle w:val="ListParagraph"/>
              <w:numPr>
                <w:ilvl w:val="0"/>
                <w:numId w:val="2"/>
              </w:numPr>
            </w:pPr>
            <w:r>
              <w:t xml:space="preserve">Setup/Install </w:t>
            </w:r>
            <w:proofErr w:type="spellStart"/>
            <w:r>
              <w:t>XCode</w:t>
            </w:r>
            <w:proofErr w:type="spellEnd"/>
            <w:r>
              <w:t xml:space="preserve"> for iOS Development</w:t>
            </w:r>
          </w:p>
          <w:p w14:paraId="51510FC4" w14:textId="1B6DC441" w:rsidR="00D828E2" w:rsidRDefault="00186705">
            <w:pPr>
              <w:pStyle w:val="ListParagraph"/>
              <w:numPr>
                <w:ilvl w:val="0"/>
                <w:numId w:val="2"/>
              </w:numPr>
            </w:pPr>
            <w:r>
              <w:t>Review possible frameworks for development (</w:t>
            </w:r>
            <w:proofErr w:type="spellStart"/>
            <w:r>
              <w:t>VirtualBox</w:t>
            </w:r>
            <w:proofErr w:type="spellEnd"/>
            <w:r>
              <w:t xml:space="preserve">, Apache HTTP,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547B68" w14:paraId="0179C31E" w14:textId="77777777" w:rsidTr="00186705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85FF" w14:textId="373EF812" w:rsidR="00547B68" w:rsidRDefault="00547B68">
            <w:r>
              <w:t>21-May-17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49E0" w14:textId="66CC445F" w:rsidR="00547B68" w:rsidRDefault="00D05E58" w:rsidP="00D828E2">
            <w:pPr>
              <w:jc w:val="center"/>
            </w:pPr>
            <w:r>
              <w:t>12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DFBB" w14:textId="4567E15B" w:rsidR="00547B68" w:rsidRDefault="00D05E58" w:rsidP="00D828E2">
            <w:pPr>
              <w:jc w:val="center"/>
            </w:pPr>
            <w:r>
              <w:t>27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2BF3" w14:textId="77777777" w:rsidR="00547B68" w:rsidRDefault="00547B68">
            <w:pPr>
              <w:pStyle w:val="ListParagraph"/>
              <w:numPr>
                <w:ilvl w:val="0"/>
                <w:numId w:val="2"/>
              </w:numPr>
            </w:pPr>
            <w:r>
              <w:t>Develop Project Proposal</w:t>
            </w:r>
          </w:p>
          <w:p w14:paraId="1EB8729A" w14:textId="77777777" w:rsidR="00547B68" w:rsidRDefault="00547B68" w:rsidP="00D05E58">
            <w:pPr>
              <w:pStyle w:val="ListParagraph"/>
              <w:numPr>
                <w:ilvl w:val="0"/>
                <w:numId w:val="2"/>
              </w:numPr>
            </w:pPr>
            <w:r>
              <w:t xml:space="preserve">Start Project Website repository </w:t>
            </w:r>
            <w:r w:rsidR="00D05E58">
              <w:t>(</w:t>
            </w:r>
            <w:hyperlink r:id="rId8" w:history="1">
              <w:r w:rsidR="00D05E58" w:rsidRPr="009F1D8B">
                <w:rPr>
                  <w:rStyle w:val="Hyperlink"/>
                </w:rPr>
                <w:t>https://sites.google.com/view/littlecharles4030/home)</w:t>
              </w:r>
            </w:hyperlink>
            <w:r w:rsidR="00D05E58">
              <w:t xml:space="preserve"> - Note: no content has been published yet.</w:t>
            </w:r>
          </w:p>
          <w:p w14:paraId="48519EBB" w14:textId="77777777" w:rsidR="00010E7A" w:rsidRDefault="00010E7A" w:rsidP="00D05E58">
            <w:pPr>
              <w:pStyle w:val="ListParagraph"/>
              <w:numPr>
                <w:ilvl w:val="0"/>
                <w:numId w:val="2"/>
              </w:numPr>
            </w:pPr>
            <w:r>
              <w:t>Create Resume</w:t>
            </w:r>
          </w:p>
          <w:p w14:paraId="0225DC1C" w14:textId="73982190" w:rsidR="00010E7A" w:rsidRDefault="00010E7A" w:rsidP="00D05E58">
            <w:pPr>
              <w:pStyle w:val="ListParagraph"/>
              <w:numPr>
                <w:ilvl w:val="0"/>
                <w:numId w:val="2"/>
              </w:numPr>
            </w:pPr>
            <w:r>
              <w:t>Complete ELA</w:t>
            </w:r>
          </w:p>
        </w:tc>
      </w:tr>
      <w:tr w:rsidR="00BD6A10" w14:paraId="0679D04F" w14:textId="77777777" w:rsidTr="00186705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B665" w14:textId="0A39159C" w:rsidR="00BD6A10" w:rsidRDefault="00BD6A10">
            <w:r>
              <w:t>28-May-17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3475" w14:textId="4AFEA9E8" w:rsidR="00BD6A10" w:rsidRDefault="00BD6A10" w:rsidP="00D828E2">
            <w:pPr>
              <w:jc w:val="center"/>
            </w:pPr>
            <w:r>
              <w:t>10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3868" w14:textId="26C917E1" w:rsidR="00BD6A10" w:rsidRDefault="00BD6A10" w:rsidP="00D828E2">
            <w:pPr>
              <w:jc w:val="center"/>
            </w:pPr>
            <w:r>
              <w:t>37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CA1D" w14:textId="77777777" w:rsidR="00BD6A10" w:rsidRDefault="00BD6A10">
            <w:pPr>
              <w:pStyle w:val="ListParagraph"/>
              <w:numPr>
                <w:ilvl w:val="0"/>
                <w:numId w:val="2"/>
              </w:numPr>
            </w:pPr>
            <w:r>
              <w:t>Populated website with preliminary documents</w:t>
            </w:r>
          </w:p>
          <w:p w14:paraId="3AAA4B5F" w14:textId="77777777" w:rsidR="00BD6A10" w:rsidRDefault="00BD6A10">
            <w:pPr>
              <w:pStyle w:val="ListParagraph"/>
              <w:numPr>
                <w:ilvl w:val="0"/>
                <w:numId w:val="2"/>
              </w:numPr>
            </w:pPr>
            <w:r>
              <w:t>Review GA registration data collected for designing data model</w:t>
            </w:r>
          </w:p>
          <w:p w14:paraId="3879E1A9" w14:textId="77777777" w:rsidR="00BD6A10" w:rsidRDefault="00BD6A10">
            <w:pPr>
              <w:pStyle w:val="ListParagraph"/>
              <w:numPr>
                <w:ilvl w:val="0"/>
                <w:numId w:val="2"/>
              </w:numPr>
            </w:pPr>
            <w:r>
              <w:t>Draw up initial thoughts on functions offered</w:t>
            </w:r>
          </w:p>
          <w:p w14:paraId="2B80C7B2" w14:textId="52266BDA" w:rsidR="00BD6A10" w:rsidRDefault="00BD6A10">
            <w:pPr>
              <w:pStyle w:val="ListParagraph"/>
              <w:numPr>
                <w:ilvl w:val="0"/>
                <w:numId w:val="2"/>
              </w:numPr>
            </w:pPr>
            <w:r>
              <w:t>Start WBS / design documents</w:t>
            </w:r>
          </w:p>
        </w:tc>
      </w:tr>
      <w:tr w:rsidR="00CE5DBE" w14:paraId="68F7F2AD" w14:textId="77777777" w:rsidTr="00186705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78AB" w14:textId="0B25B3FD" w:rsidR="00CE5DBE" w:rsidRDefault="00CE5DBE">
            <w:r>
              <w:t>4-June-17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F364" w14:textId="40769BEB" w:rsidR="00CE5DBE" w:rsidRDefault="00CE5DBE" w:rsidP="00D828E2">
            <w:pPr>
              <w:jc w:val="center"/>
            </w:pPr>
            <w:r>
              <w:t>10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10CE" w14:textId="21486A41" w:rsidR="00CE5DBE" w:rsidRDefault="00CE5DBE" w:rsidP="00D828E2">
            <w:pPr>
              <w:jc w:val="center"/>
            </w:pPr>
            <w:r>
              <w:t>47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F7F5" w14:textId="77777777" w:rsidR="00CE5DBE" w:rsidRDefault="00CE5DBE">
            <w:pPr>
              <w:pStyle w:val="ListParagraph"/>
              <w:numPr>
                <w:ilvl w:val="0"/>
                <w:numId w:val="2"/>
              </w:numPr>
            </w:pPr>
            <w:r>
              <w:t>Completed WBS and requirements documents.</w:t>
            </w:r>
          </w:p>
          <w:p w14:paraId="409681A2" w14:textId="4288FE39" w:rsidR="00CE5DBE" w:rsidRDefault="00CE5DBE">
            <w:pPr>
              <w:pStyle w:val="ListParagraph"/>
              <w:numPr>
                <w:ilvl w:val="0"/>
                <w:numId w:val="2"/>
              </w:numPr>
            </w:pPr>
            <w:r>
              <w:t>Updated website with documents.</w:t>
            </w:r>
          </w:p>
        </w:tc>
      </w:tr>
      <w:tr w:rsidR="006C1772" w14:paraId="6572CA7B" w14:textId="77777777" w:rsidTr="00186705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B2C1" w14:textId="7FCEAAD2" w:rsidR="006C1772" w:rsidRDefault="006C1772">
            <w:r>
              <w:lastRenderedPageBreak/>
              <w:t>11-June-2017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57FA" w14:textId="00982535" w:rsidR="006C1772" w:rsidRDefault="00D80181" w:rsidP="00D828E2">
            <w:pPr>
              <w:jc w:val="center"/>
            </w:pPr>
            <w:r>
              <w:t>20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DEB3" w14:textId="397A41AB" w:rsidR="006C1772" w:rsidRDefault="00896ACA" w:rsidP="00D828E2">
            <w:pPr>
              <w:jc w:val="center"/>
            </w:pPr>
            <w:r>
              <w:t>67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05CC" w14:textId="6520D2C1" w:rsidR="006C1772" w:rsidRDefault="00D80181" w:rsidP="00D80181">
            <w:pPr>
              <w:pStyle w:val="ListParagraph"/>
              <w:numPr>
                <w:ilvl w:val="0"/>
                <w:numId w:val="2"/>
              </w:numPr>
            </w:pPr>
            <w:r>
              <w:t xml:space="preserve">Continued </w:t>
            </w:r>
            <w:r w:rsidR="006C1772">
              <w:t xml:space="preserve">Data model </w:t>
            </w:r>
            <w:r>
              <w:t>development</w:t>
            </w:r>
          </w:p>
          <w:p w14:paraId="65F43A70" w14:textId="1AE9D16F" w:rsidR="006C1772" w:rsidRDefault="006C1772" w:rsidP="00D80181">
            <w:pPr>
              <w:pStyle w:val="ListParagraph"/>
              <w:numPr>
                <w:ilvl w:val="0"/>
                <w:numId w:val="2"/>
              </w:numPr>
            </w:pPr>
            <w:r>
              <w:t>Set up home server LAMP stack</w:t>
            </w:r>
            <w:r w:rsidR="00D80181">
              <w:t xml:space="preserve"> (Linux, Apache, MySQL, and PHP). Also set up</w:t>
            </w:r>
            <w:r>
              <w:t xml:space="preserve"> Amazon AWS-</w:t>
            </w:r>
            <w:proofErr w:type="spellStart"/>
            <w:r>
              <w:t>Bitnami</w:t>
            </w:r>
            <w:proofErr w:type="spellEnd"/>
            <w:r>
              <w:t xml:space="preserve"> image</w:t>
            </w:r>
            <w:r w:rsidR="00D80181">
              <w:t xml:space="preserve"> (also LAMP)</w:t>
            </w:r>
            <w:r>
              <w:t>. Likely will use home server for more tailored contro</w:t>
            </w:r>
            <w:r w:rsidR="00D80181">
              <w:t xml:space="preserve">l. Established SSL certificate for HTTPS. </w:t>
            </w:r>
          </w:p>
        </w:tc>
      </w:tr>
      <w:tr w:rsidR="006C1772" w14:paraId="5E18BEDB" w14:textId="77777777" w:rsidTr="00186705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9D6B" w14:textId="779A5916" w:rsidR="006C1772" w:rsidRDefault="00A22194">
            <w:r>
              <w:t>18-June-2017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E904" w14:textId="6CD3C0C7" w:rsidR="006C1772" w:rsidRDefault="00A22194" w:rsidP="00D828E2">
            <w:pPr>
              <w:jc w:val="center"/>
            </w:pPr>
            <w:r>
              <w:t>30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FB72" w14:textId="12977C9F" w:rsidR="006C1772" w:rsidRDefault="00A22194" w:rsidP="00D828E2">
            <w:pPr>
              <w:jc w:val="center"/>
            </w:pPr>
            <w:r>
              <w:t>97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53C4" w14:textId="77777777" w:rsidR="00A22194" w:rsidRDefault="00A22194" w:rsidP="00A22194">
            <w:pPr>
              <w:pStyle w:val="ListParagraph"/>
              <w:numPr>
                <w:ilvl w:val="0"/>
                <w:numId w:val="2"/>
              </w:numPr>
            </w:pPr>
            <w:r>
              <w:t>Finalized data model</w:t>
            </w:r>
          </w:p>
          <w:p w14:paraId="2DE8BE82" w14:textId="3E9F9371" w:rsidR="00A22194" w:rsidRDefault="00A22194" w:rsidP="00A22194">
            <w:pPr>
              <w:pStyle w:val="ListParagraph"/>
              <w:numPr>
                <w:ilvl w:val="0"/>
                <w:numId w:val="2"/>
              </w:numPr>
            </w:pPr>
            <w:r>
              <w:t>Produced E-R diagram</w:t>
            </w:r>
          </w:p>
          <w:p w14:paraId="0AE83357" w14:textId="32C2B462" w:rsidR="00A22194" w:rsidRDefault="00A22194" w:rsidP="00A22194">
            <w:pPr>
              <w:pStyle w:val="ListParagraph"/>
              <w:numPr>
                <w:ilvl w:val="0"/>
                <w:numId w:val="2"/>
              </w:numPr>
            </w:pPr>
            <w:r>
              <w:t>Began SQL script creation to create schema, entities, and relations.</w:t>
            </w:r>
          </w:p>
          <w:p w14:paraId="589489A5" w14:textId="77777777" w:rsidR="00A22194" w:rsidRDefault="00A22194" w:rsidP="00A22194">
            <w:pPr>
              <w:pStyle w:val="ListParagraph"/>
              <w:numPr>
                <w:ilvl w:val="0"/>
                <w:numId w:val="2"/>
              </w:numPr>
            </w:pPr>
            <w:r>
              <w:t>Began SQL script creation to populate system with sample data</w:t>
            </w:r>
          </w:p>
          <w:p w14:paraId="38E17312" w14:textId="77777777" w:rsidR="006C1772" w:rsidRDefault="00A22194" w:rsidP="00A22194">
            <w:pPr>
              <w:pStyle w:val="ListParagraph"/>
              <w:numPr>
                <w:ilvl w:val="0"/>
                <w:numId w:val="2"/>
              </w:numPr>
            </w:pPr>
            <w:r>
              <w:t>Began design/build for stored procedures</w:t>
            </w:r>
          </w:p>
          <w:p w14:paraId="6FDBBBDA" w14:textId="77777777" w:rsidR="00A22194" w:rsidRDefault="00A22194" w:rsidP="00A22194">
            <w:pPr>
              <w:pStyle w:val="ListParagraph"/>
              <w:numPr>
                <w:ilvl w:val="0"/>
                <w:numId w:val="2"/>
              </w:numPr>
            </w:pPr>
            <w:r>
              <w:t>Created Most Meaningful Learning Objective report</w:t>
            </w:r>
          </w:p>
          <w:p w14:paraId="100783E3" w14:textId="77777777" w:rsidR="00A22194" w:rsidRDefault="00A22194" w:rsidP="00A22194">
            <w:pPr>
              <w:pStyle w:val="ListParagraph"/>
              <w:numPr>
                <w:ilvl w:val="0"/>
                <w:numId w:val="2"/>
              </w:numPr>
            </w:pPr>
            <w:r>
              <w:t>Created Section Report 1-4</w:t>
            </w:r>
          </w:p>
          <w:p w14:paraId="173818B6" w14:textId="0B5B5982" w:rsidR="001B3450" w:rsidRDefault="001B3450" w:rsidP="00A22194">
            <w:pPr>
              <w:pStyle w:val="ListParagraph"/>
              <w:numPr>
                <w:ilvl w:val="0"/>
                <w:numId w:val="2"/>
              </w:numPr>
            </w:pPr>
            <w:r>
              <w:t>Updated web site</w:t>
            </w:r>
          </w:p>
        </w:tc>
      </w:tr>
      <w:tr w:rsidR="00114857" w14:paraId="3F54B9E3" w14:textId="77777777" w:rsidTr="00186705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6D2" w14:textId="306C02AC" w:rsidR="00114857" w:rsidRDefault="00114857">
            <w:r>
              <w:t>24-June-2017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A664" w14:textId="3AAF45B8" w:rsidR="00114857" w:rsidRDefault="00114857" w:rsidP="00D828E2">
            <w:pPr>
              <w:jc w:val="center"/>
            </w:pPr>
            <w:r>
              <w:t>40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047A" w14:textId="71127763" w:rsidR="00114857" w:rsidRDefault="00114857" w:rsidP="00D828E2">
            <w:pPr>
              <w:jc w:val="center"/>
            </w:pPr>
            <w:r>
              <w:t>137</w:t>
            </w:r>
          </w:p>
        </w:tc>
        <w:tc>
          <w:tcPr>
            <w:tcW w:w="6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FF1B" w14:textId="7E0BCBD7" w:rsidR="00114857" w:rsidRDefault="00114857" w:rsidP="00A22194">
            <w:pPr>
              <w:pStyle w:val="ListParagraph"/>
              <w:numPr>
                <w:ilvl w:val="0"/>
                <w:numId w:val="2"/>
              </w:numPr>
            </w:pPr>
            <w:r>
              <w:t>Completed SQL scripts for stored procedures, test configuration data, and unit tests of stored procedures.</w:t>
            </w:r>
          </w:p>
          <w:p w14:paraId="2597F284" w14:textId="634160AB" w:rsidR="00114857" w:rsidRDefault="00114857" w:rsidP="00A22194">
            <w:pPr>
              <w:pStyle w:val="ListParagraph"/>
              <w:numPr>
                <w:ilvl w:val="0"/>
                <w:numId w:val="2"/>
              </w:numPr>
            </w:pPr>
            <w:r>
              <w:t>Begin HTML design using Bootstrap</w:t>
            </w:r>
            <w:bookmarkStart w:id="0" w:name="_GoBack"/>
            <w:bookmarkEnd w:id="0"/>
            <w:r>
              <w:t>/JQuery frameworks.</w:t>
            </w:r>
          </w:p>
          <w:p w14:paraId="33F2D6CE" w14:textId="77777777" w:rsidR="00114857" w:rsidRDefault="00114857" w:rsidP="00A22194">
            <w:pPr>
              <w:pStyle w:val="ListParagraph"/>
              <w:numPr>
                <w:ilvl w:val="0"/>
                <w:numId w:val="2"/>
              </w:numPr>
            </w:pPr>
            <w:r>
              <w:t>Completed Project Progress Report.</w:t>
            </w:r>
          </w:p>
          <w:p w14:paraId="2F09EA2C" w14:textId="77777777" w:rsidR="00114857" w:rsidRDefault="00114857" w:rsidP="00A22194">
            <w:pPr>
              <w:pStyle w:val="ListParagraph"/>
              <w:numPr>
                <w:ilvl w:val="0"/>
                <w:numId w:val="2"/>
              </w:numPr>
            </w:pPr>
            <w:r>
              <w:t>Completed hardware rebuild due to instability.</w:t>
            </w:r>
          </w:p>
          <w:p w14:paraId="2A061D67" w14:textId="77777777" w:rsidR="00114857" w:rsidRDefault="00114857" w:rsidP="00A22194">
            <w:pPr>
              <w:pStyle w:val="ListParagraph"/>
              <w:numPr>
                <w:ilvl w:val="0"/>
                <w:numId w:val="2"/>
              </w:numPr>
            </w:pPr>
            <w:r>
              <w:t>Established GitHub repository for code and documentation.</w:t>
            </w:r>
          </w:p>
          <w:p w14:paraId="3967F30C" w14:textId="77777777" w:rsidR="00114857" w:rsidRDefault="00114857" w:rsidP="00114857">
            <w:pPr>
              <w:pStyle w:val="ListParagraph"/>
              <w:numPr>
                <w:ilvl w:val="0"/>
                <w:numId w:val="2"/>
              </w:numPr>
            </w:pPr>
            <w:r>
              <w:t xml:space="preserve">Consolidated documentation and project site to one host. Project is located on </w:t>
            </w:r>
            <w:hyperlink r:id="rId9" w:history="1">
              <w:r w:rsidRPr="000A4BF3">
                <w:rPr>
                  <w:rStyle w:val="Hyperlink"/>
                </w:rPr>
                <w:t>https://fenbranklin.ddns.net/voice</w:t>
              </w:r>
            </w:hyperlink>
            <w:r>
              <w:t xml:space="preserve">, documentation is at </w:t>
            </w:r>
            <w:hyperlink r:id="rId10" w:history="1">
              <w:r w:rsidRPr="000A4BF3">
                <w:rPr>
                  <w:rStyle w:val="Hyperlink"/>
                </w:rPr>
                <w:t>https://fenbrankling.ddns.net/voice/doc</w:t>
              </w:r>
            </w:hyperlink>
            <w:r>
              <w:t>.</w:t>
            </w:r>
          </w:p>
          <w:p w14:paraId="0E3C6E00" w14:textId="63E3F1C4" w:rsidR="00114857" w:rsidRDefault="00114857" w:rsidP="00114857">
            <w:pPr>
              <w:pStyle w:val="ListParagraph"/>
              <w:numPr>
                <w:ilvl w:val="0"/>
                <w:numId w:val="2"/>
              </w:numPr>
            </w:pPr>
            <w:r>
              <w:t>Begin PHP development work.</w:t>
            </w:r>
          </w:p>
        </w:tc>
      </w:tr>
    </w:tbl>
    <w:p w14:paraId="1C2F18F9" w14:textId="513F6BB9" w:rsidR="00476F66" w:rsidRDefault="00476F66" w:rsidP="00432CDB">
      <w:pPr>
        <w:rPr>
          <w:b/>
        </w:rPr>
      </w:pPr>
    </w:p>
    <w:sectPr w:rsidR="00476F66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5F144" w14:textId="77777777" w:rsidR="006F50B4" w:rsidRDefault="006F50B4">
      <w:pPr>
        <w:spacing w:after="0" w:line="240" w:lineRule="auto"/>
      </w:pPr>
      <w:r>
        <w:separator/>
      </w:r>
    </w:p>
  </w:endnote>
  <w:endnote w:type="continuationSeparator" w:id="0">
    <w:p w14:paraId="38136636" w14:textId="77777777" w:rsidR="006F50B4" w:rsidRDefault="006F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幼圆">
    <w:panose1 w:val="00000000000000000000"/>
    <w:charset w:val="00"/>
    <w:family w:val="roman"/>
    <w:notTrueType/>
    <w:pitch w:val="default"/>
  </w:font>
  <w:font w:name="Old English Text MT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D316F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14857" w:rsidRPr="0011485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49E28A6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67C4D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14857" w:rsidRPr="0011485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4AB816C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CF0E7" w14:textId="77777777" w:rsidR="006F50B4" w:rsidRDefault="006F50B4">
      <w:pPr>
        <w:spacing w:after="0" w:line="240" w:lineRule="auto"/>
      </w:pPr>
      <w:r>
        <w:separator/>
      </w:r>
    </w:p>
  </w:footnote>
  <w:footnote w:type="continuationSeparator" w:id="0">
    <w:p w14:paraId="4618BCD7" w14:textId="77777777" w:rsidR="006F50B4" w:rsidRDefault="006F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6C500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49405602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44306FBB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E80"/>
    <w:rsid w:val="00010E7A"/>
    <w:rsid w:val="00114857"/>
    <w:rsid w:val="00163458"/>
    <w:rsid w:val="00186705"/>
    <w:rsid w:val="001B3450"/>
    <w:rsid w:val="00297B85"/>
    <w:rsid w:val="00426B18"/>
    <w:rsid w:val="00432CDB"/>
    <w:rsid w:val="00476F66"/>
    <w:rsid w:val="00547B68"/>
    <w:rsid w:val="00614750"/>
    <w:rsid w:val="00644A50"/>
    <w:rsid w:val="0068511A"/>
    <w:rsid w:val="006C1772"/>
    <w:rsid w:val="006F50B4"/>
    <w:rsid w:val="007836DC"/>
    <w:rsid w:val="007F16B1"/>
    <w:rsid w:val="00802978"/>
    <w:rsid w:val="00896ACA"/>
    <w:rsid w:val="00A22194"/>
    <w:rsid w:val="00A37DE9"/>
    <w:rsid w:val="00A46239"/>
    <w:rsid w:val="00AD3EBA"/>
    <w:rsid w:val="00AF2368"/>
    <w:rsid w:val="00B079E7"/>
    <w:rsid w:val="00B96B9B"/>
    <w:rsid w:val="00BB708D"/>
    <w:rsid w:val="00BD6A10"/>
    <w:rsid w:val="00BD7F4C"/>
    <w:rsid w:val="00BF2C47"/>
    <w:rsid w:val="00CE5DBE"/>
    <w:rsid w:val="00D05E58"/>
    <w:rsid w:val="00D14E80"/>
    <w:rsid w:val="00D65C26"/>
    <w:rsid w:val="00D80181"/>
    <w:rsid w:val="00D828E2"/>
    <w:rsid w:val="00DD2849"/>
    <w:rsid w:val="00F67251"/>
    <w:rsid w:val="00FC35E9"/>
    <w:rsid w:val="00FD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5A23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ites.google.com/view/littlecharles4030/home)" TargetMode="External"/><Relationship Id="rId9" Type="http://schemas.openxmlformats.org/officeDocument/2006/relationships/hyperlink" Target="https://fenbranklin.ddns.net/voice" TargetMode="External"/><Relationship Id="rId10" Type="http://schemas.openxmlformats.org/officeDocument/2006/relationships/hyperlink" Target="https://fenbrankling.ddns.net/voice/doc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2017-05-15T13:55:00Z</dcterms:created>
  <dcterms:modified xsi:type="dcterms:W3CDTF">2017-06-24T20:02:00Z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