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44C54D5" w14:textId="77777777" w:rsidR="00E54161" w:rsidRPr="00846E30" w:rsidRDefault="00C703E9">
      <w:pPr>
        <w:widowControl w:val="0"/>
        <w:jc w:val="center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Callie Crawford</w:t>
      </w:r>
    </w:p>
    <w:p w14:paraId="57D040C3" w14:textId="0E27835A" w:rsidR="00E54161" w:rsidRPr="00946516" w:rsidRDefault="00C703E9" w:rsidP="00946516">
      <w:pPr>
        <w:widowControl w:val="0"/>
        <w:jc w:val="center"/>
        <w:rPr>
          <w:rFonts w:ascii="Times New Roman" w:hAnsi="Times New Roman" w:cs="Times New Roman"/>
          <w:sz w:val="2"/>
          <w:szCs w:val="2"/>
        </w:rPr>
      </w:pPr>
      <w:r w:rsidRPr="000939E4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inline distT="0" distB="0" distL="114300" distR="114300" wp14:anchorId="32EE6849" wp14:editId="7F239115">
                <wp:extent cx="6400800" cy="127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2A869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width:7in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" strokeweight="1.5pt">
                <v:stroke joinstyle="miter"/>
                <w10:anchorlock/>
              </v:shape>
            </w:pict>
          </mc:Fallback>
        </mc:AlternateConten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  <w:t xml:space="preserve">     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6B5159A5" w14:textId="77777777" w:rsidR="00E54161" w:rsidRPr="00B744C0" w:rsidRDefault="00E54161" w:rsidP="00846E30">
      <w:pPr>
        <w:widowControl w:val="0"/>
        <w:ind w:left="720" w:hanging="450"/>
        <w:rPr>
          <w:rFonts w:ascii="Times New Roman" w:hAnsi="Times New Roman" w:cs="Times New Roman"/>
          <w:sz w:val="8"/>
          <w:szCs w:val="8"/>
        </w:rPr>
      </w:pPr>
    </w:p>
    <w:p w14:paraId="2AE902DB" w14:textId="77777777" w:rsidR="00E54161" w:rsidRPr="00FD02EB" w:rsidRDefault="00C703E9">
      <w:pPr>
        <w:widowControl w:val="0"/>
        <w:ind w:left="1440" w:hanging="1440"/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Education</w:t>
      </w:r>
      <w:r w:rsidRPr="00FD0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281C74C" wp14:editId="17C75B0B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64008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10A49" id="Straight Arrow Connector 4" o:spid="_x0000_s1026" type="#_x0000_t32" style="position:absolute;margin-left:0;margin-top:13pt;width:7in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" o:allowincell="f">
                <v:stroke joinstyle="miter"/>
                <w10:wrap anchorx="margin"/>
              </v:shape>
            </w:pict>
          </mc:Fallback>
        </mc:AlternateContent>
      </w:r>
    </w:p>
    <w:p w14:paraId="7781CBB9" w14:textId="77777777" w:rsidR="00E54161" w:rsidRPr="00846E30" w:rsidRDefault="00C703E9" w:rsidP="00FD02EB">
      <w:pPr>
        <w:widowControl w:val="0"/>
        <w:ind w:firstLine="9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i/>
          <w:sz w:val="22"/>
          <w:szCs w:val="22"/>
        </w:rPr>
        <w:t>New Jersey Institute of Technology</w:t>
      </w:r>
    </w:p>
    <w:p w14:paraId="497177F6" w14:textId="61418FDD" w:rsidR="00E54161" w:rsidRPr="00FC6C23" w:rsidRDefault="00C703E9" w:rsidP="00846E30">
      <w:pPr>
        <w:widowControl w:val="0"/>
        <w:numPr>
          <w:ilvl w:val="1"/>
          <w:numId w:val="13"/>
        </w:numPr>
        <w:ind w:left="720" w:hanging="360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FC6C23">
        <w:rPr>
          <w:rFonts w:ascii="Times New Roman" w:eastAsia="Times New Roman" w:hAnsi="Times New Roman" w:cs="Times New Roman"/>
          <w:b/>
          <w:sz w:val="22"/>
          <w:szCs w:val="22"/>
        </w:rPr>
        <w:t xml:space="preserve">PhD </w:t>
      </w:r>
      <w:r w:rsidR="001C4E50">
        <w:rPr>
          <w:rFonts w:ascii="Times New Roman" w:eastAsia="Times New Roman" w:hAnsi="Times New Roman" w:cs="Times New Roman"/>
          <w:b/>
          <w:sz w:val="22"/>
          <w:szCs w:val="22"/>
        </w:rPr>
        <w:t>Candidate</w:t>
      </w:r>
      <w:r w:rsidR="005019C8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019C8">
        <w:rPr>
          <w:rFonts w:ascii="Times New Roman" w:eastAsia="Times New Roman" w:hAnsi="Times New Roman" w:cs="Times New Roman"/>
          <w:bCs/>
          <w:sz w:val="22"/>
          <w:szCs w:val="22"/>
        </w:rPr>
        <w:t>in Biology- Ecology and Evolution</w:t>
      </w:r>
    </w:p>
    <w:p w14:paraId="2113E6AB" w14:textId="77777777" w:rsidR="00E54161" w:rsidRPr="00846E30" w:rsidRDefault="00C703E9" w:rsidP="00846E30">
      <w:pPr>
        <w:widowControl w:val="0"/>
        <w:numPr>
          <w:ilvl w:val="1"/>
          <w:numId w:val="13"/>
        </w:numPr>
        <w:ind w:left="720" w:hanging="360"/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Dissertation: </w:t>
      </w:r>
      <w:r w:rsidR="00221488">
        <w:rPr>
          <w:rFonts w:ascii="Times New Roman" w:eastAsia="Times New Roman" w:hAnsi="Times New Roman" w:cs="Times New Roman"/>
          <w:sz w:val="22"/>
          <w:szCs w:val="22"/>
        </w:rPr>
        <w:t xml:space="preserve">Evolution of </w:t>
      </w:r>
      <w:r w:rsidR="00420559">
        <w:rPr>
          <w:rFonts w:ascii="Times New Roman" w:eastAsia="Times New Roman" w:hAnsi="Times New Roman" w:cs="Times New Roman"/>
          <w:sz w:val="22"/>
          <w:szCs w:val="22"/>
        </w:rPr>
        <w:t>Terrestrial</w:t>
      </w:r>
      <w:r w:rsidR="00221488">
        <w:rPr>
          <w:rFonts w:ascii="Times New Roman" w:eastAsia="Times New Roman" w:hAnsi="Times New Roman" w:cs="Times New Roman"/>
          <w:sz w:val="22"/>
          <w:szCs w:val="22"/>
        </w:rPr>
        <w:t xml:space="preserve"> Walking in Fishes</w:t>
      </w:r>
    </w:p>
    <w:p w14:paraId="138500D8" w14:textId="77777777" w:rsidR="00E54161" w:rsidRPr="00846E30" w:rsidRDefault="00E54161" w:rsidP="00846E30">
      <w:pPr>
        <w:widowControl w:val="0"/>
        <w:ind w:left="720" w:hanging="1080"/>
        <w:rPr>
          <w:rFonts w:ascii="Times New Roman" w:hAnsi="Times New Roman" w:cs="Times New Roman"/>
          <w:sz w:val="8"/>
          <w:szCs w:val="8"/>
        </w:rPr>
      </w:pPr>
    </w:p>
    <w:p w14:paraId="707E2653" w14:textId="77777777" w:rsidR="00E54161" w:rsidRPr="00846E30" w:rsidRDefault="00C703E9" w:rsidP="00FD02EB">
      <w:pPr>
        <w:widowControl w:val="0"/>
        <w:ind w:firstLine="9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i/>
          <w:sz w:val="22"/>
          <w:szCs w:val="22"/>
        </w:rPr>
        <w:t>College of Charleston</w:t>
      </w:r>
    </w:p>
    <w:p w14:paraId="32911F69" w14:textId="7EFE8321" w:rsidR="00E54161" w:rsidRPr="00846E30" w:rsidRDefault="00C703E9" w:rsidP="008D5A4C">
      <w:pPr>
        <w:widowControl w:val="0"/>
        <w:numPr>
          <w:ilvl w:val="1"/>
          <w:numId w:val="13"/>
        </w:numPr>
        <w:ind w:left="72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M.S</w:t>
      </w:r>
      <w:r w:rsidR="005019C8">
        <w:rPr>
          <w:rFonts w:ascii="Times New Roman" w:eastAsia="Times New Roman" w:hAnsi="Times New Roman" w:cs="Times New Roman"/>
          <w:b/>
          <w:sz w:val="22"/>
          <w:szCs w:val="22"/>
        </w:rPr>
        <w:t>c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Pr="00846E30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in Marine Biology, December 2014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(4.00 GPA)</w:t>
      </w:r>
    </w:p>
    <w:p w14:paraId="046ED04C" w14:textId="77777777" w:rsidR="00E54161" w:rsidRPr="00846E30" w:rsidRDefault="00C703E9" w:rsidP="008D5A4C">
      <w:pPr>
        <w:numPr>
          <w:ilvl w:val="1"/>
          <w:numId w:val="13"/>
        </w:numPr>
        <w:tabs>
          <w:tab w:val="left" w:pos="108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Thesis: Skeletal Anatomy in the Chondrichthyan Tree of Life</w:t>
      </w:r>
    </w:p>
    <w:p w14:paraId="2A399C39" w14:textId="77777777" w:rsidR="00E54161" w:rsidRPr="00846E30" w:rsidRDefault="00E54161" w:rsidP="00846E30">
      <w:pPr>
        <w:widowControl w:val="0"/>
        <w:ind w:left="720" w:hanging="1080"/>
        <w:rPr>
          <w:rFonts w:ascii="Times New Roman" w:hAnsi="Times New Roman" w:cs="Times New Roman"/>
          <w:sz w:val="8"/>
          <w:szCs w:val="8"/>
        </w:rPr>
      </w:pPr>
    </w:p>
    <w:p w14:paraId="7F2AFB6A" w14:textId="77777777" w:rsidR="00E54161" w:rsidRPr="00846E30" w:rsidRDefault="00C703E9" w:rsidP="00FD02EB">
      <w:pPr>
        <w:widowControl w:val="0"/>
        <w:ind w:firstLine="9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i/>
          <w:sz w:val="22"/>
          <w:szCs w:val="22"/>
        </w:rPr>
        <w:t>University of Rhode Island</w:t>
      </w:r>
    </w:p>
    <w:p w14:paraId="2EFC0101" w14:textId="77777777" w:rsidR="00E54161" w:rsidRPr="00846E30" w:rsidRDefault="00C703E9" w:rsidP="008D5A4C">
      <w:pPr>
        <w:widowControl w:val="0"/>
        <w:numPr>
          <w:ilvl w:val="1"/>
          <w:numId w:val="12"/>
        </w:numPr>
        <w:tabs>
          <w:tab w:val="left" w:pos="162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B.S.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in Marine Biology, May 2010 </w:t>
      </w:r>
    </w:p>
    <w:p w14:paraId="14BF41A2" w14:textId="77777777" w:rsidR="00E54161" w:rsidRPr="00846E30" w:rsidRDefault="00C703E9" w:rsidP="008D5A4C">
      <w:pPr>
        <w:widowControl w:val="0"/>
        <w:numPr>
          <w:ilvl w:val="1"/>
          <w:numId w:val="12"/>
        </w:numPr>
        <w:tabs>
          <w:tab w:val="left" w:pos="162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Minors: Leadership Studies and Wildlife &amp; Conservation Biology </w:t>
      </w:r>
    </w:p>
    <w:p w14:paraId="08459528" w14:textId="77777777" w:rsidR="00E54161" w:rsidRPr="00846E30" w:rsidRDefault="00C703E9" w:rsidP="008D5A4C">
      <w:pPr>
        <w:widowControl w:val="0"/>
        <w:numPr>
          <w:ilvl w:val="1"/>
          <w:numId w:val="12"/>
        </w:numPr>
        <w:tabs>
          <w:tab w:val="left" w:pos="1620"/>
        </w:tabs>
        <w:ind w:left="72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Summa cum laude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University and Departmental Honors (3.92 GPA)</w:t>
      </w:r>
    </w:p>
    <w:p w14:paraId="7077E6EF" w14:textId="77777777" w:rsidR="005D419C" w:rsidRPr="006C1ABD" w:rsidRDefault="005D419C">
      <w:pPr>
        <w:widowControl w:val="0"/>
        <w:ind w:left="720" w:hanging="720"/>
        <w:rPr>
          <w:rFonts w:ascii="Times New Roman" w:eastAsia="Times New Roman" w:hAnsi="Times New Roman" w:cs="Times New Roman"/>
          <w:b/>
          <w:smallCaps/>
          <w:sz w:val="8"/>
          <w:szCs w:val="8"/>
        </w:rPr>
      </w:pPr>
    </w:p>
    <w:p w14:paraId="42E362FF" w14:textId="77777777" w:rsidR="00E54161" w:rsidRPr="00FD02EB" w:rsidRDefault="00C703E9">
      <w:pPr>
        <w:widowControl w:val="0"/>
        <w:ind w:left="720" w:hanging="720"/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Research Experience</w:t>
      </w:r>
    </w:p>
    <w:p w14:paraId="154F4094" w14:textId="2EA045F2" w:rsidR="00E54161" w:rsidRPr="00846E30" w:rsidRDefault="00C703E9" w:rsidP="00C93D19">
      <w:pPr>
        <w:widowControl w:val="0"/>
        <w:tabs>
          <w:tab w:val="left" w:pos="1440"/>
        </w:tabs>
        <w:ind w:firstLine="9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5FC83D2" wp14:editId="5359E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431B1" id="Straight Arrow Connector 7" o:spid="_x0000_s1026" type="#_x0000_t32" style="position:absolute;margin-left:0;margin-top:0;width:7in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" o:allowincell="f">
                <v:stroke joinstyle="miter"/>
                <w10:wrap anchorx="margin"/>
              </v:shape>
            </w:pict>
          </mc:Fallback>
        </mc:AlternateConten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Dissertation Research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(2016-present)</w:t>
      </w:r>
    </w:p>
    <w:p w14:paraId="6D8C3FDE" w14:textId="0C7CFC2F" w:rsidR="00A55EE1" w:rsidRPr="00A55EE1" w:rsidRDefault="00A55EE1" w:rsidP="00A55EE1">
      <w:pPr>
        <w:pStyle w:val="ListParagraph"/>
        <w:numPr>
          <w:ilvl w:val="0"/>
          <w:numId w:val="19"/>
        </w:numPr>
        <w:tabs>
          <w:tab w:val="left" w:pos="630"/>
          <w:tab w:val="left" w:pos="1710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096B">
        <w:rPr>
          <w:rFonts w:ascii="Times New Roman" w:eastAsia="Times New Roman" w:hAnsi="Times New Roman" w:cs="Times New Roman"/>
          <w:bCs/>
          <w:sz w:val="22"/>
          <w:szCs w:val="22"/>
        </w:rPr>
        <w:t xml:space="preserve">Conducting dissertation research under the NSF Understanding the Rules of Life </w:t>
      </w:r>
    </w:p>
    <w:p w14:paraId="1C6D297C" w14:textId="63DB4252" w:rsidR="00E54161" w:rsidRPr="00846E30" w:rsidRDefault="00C703E9">
      <w:pPr>
        <w:numPr>
          <w:ilvl w:val="0"/>
          <w:numId w:val="4"/>
        </w:numPr>
        <w:tabs>
          <w:tab w:val="left" w:pos="630"/>
        </w:tabs>
        <w:ind w:left="630" w:hanging="27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Documenting specialized morphology in</w:t>
      </w:r>
      <w:r w:rsidR="001C4E50">
        <w:rPr>
          <w:rFonts w:ascii="Times New Roman" w:eastAsia="Times New Roman" w:hAnsi="Times New Roman" w:cs="Times New Roman"/>
          <w:sz w:val="22"/>
          <w:szCs w:val="22"/>
        </w:rPr>
        <w:t xml:space="preserve"> balitorid loaches, freshwater fishes of south and southeast Asia</w:t>
      </w:r>
    </w:p>
    <w:p w14:paraId="22DD4AF9" w14:textId="045BA9F0" w:rsidR="005F2581" w:rsidRDefault="00A55EE1" w:rsidP="005F2581">
      <w:pPr>
        <w:numPr>
          <w:ilvl w:val="0"/>
          <w:numId w:val="4"/>
        </w:numPr>
        <w:tabs>
          <w:tab w:val="left" w:pos="630"/>
        </w:tabs>
        <w:ind w:left="630" w:hanging="270"/>
        <w:contextualSpacing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Using </w:t>
      </w:r>
      <w:proofErr w:type="spellStart"/>
      <w:r w:rsidRPr="00BC096B">
        <w:rPr>
          <w:rFonts w:ascii="Times New Roman" w:hAnsi="Times New Roman" w:cs="Times New Roman"/>
          <w:color w:val="231F20"/>
          <w:sz w:val="22"/>
          <w:szCs w:val="22"/>
        </w:rPr>
        <w:t>μCT</w:t>
      </w:r>
      <w:proofErr w:type="spellEnd"/>
      <w:r w:rsidRPr="00BC096B">
        <w:rPr>
          <w:rFonts w:ascii="Times New Roman" w:hAnsi="Times New Roman" w:cs="Times New Roman"/>
          <w:color w:val="231F2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31F20"/>
          <w:sz w:val="22"/>
          <w:szCs w:val="22"/>
        </w:rPr>
        <w:t>to compare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 xml:space="preserve"> morphological differences relat</w:t>
      </w:r>
      <w:r w:rsidR="00877DD2">
        <w:rPr>
          <w:rFonts w:ascii="Times New Roman" w:eastAsia="Times New Roman" w:hAnsi="Times New Roman" w:cs="Times New Roman"/>
          <w:sz w:val="22"/>
          <w:szCs w:val="22"/>
        </w:rPr>
        <w:t>ed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 xml:space="preserve"> to terrestrial walking in fishes and tetrapods</w:t>
      </w:r>
    </w:p>
    <w:p w14:paraId="44EDA77C" w14:textId="782150D0" w:rsidR="000939E4" w:rsidRDefault="005F2581" w:rsidP="000939E4">
      <w:pPr>
        <w:numPr>
          <w:ilvl w:val="0"/>
          <w:numId w:val="4"/>
        </w:numPr>
        <w:tabs>
          <w:tab w:val="left" w:pos="630"/>
        </w:tabs>
        <w:ind w:left="630" w:hanging="270"/>
        <w:contextualSpacing/>
        <w:rPr>
          <w:rFonts w:ascii="Times New Roman" w:eastAsia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iCs/>
          <w:color w:val="000000" w:themeColor="text1"/>
          <w:sz w:val="22"/>
        </w:rPr>
        <w:t>Determining</w:t>
      </w:r>
      <w:r w:rsidRPr="005F2581">
        <w:rPr>
          <w:rFonts w:ascii="Times New Roman" w:hAnsi="Times New Roman" w:cs="Times New Roman"/>
          <w:iCs/>
          <w:color w:val="000000" w:themeColor="text1"/>
          <w:sz w:val="22"/>
        </w:rPr>
        <w:t xml:space="preserve"> the </w:t>
      </w:r>
      <w:r w:rsidR="000939E4">
        <w:rPr>
          <w:rFonts w:ascii="Times New Roman" w:hAnsi="Times New Roman" w:cs="Times New Roman"/>
          <w:iCs/>
          <w:color w:val="000000" w:themeColor="text1"/>
          <w:sz w:val="22"/>
        </w:rPr>
        <w:t xml:space="preserve">biomechanics of </w:t>
      </w:r>
      <w:r w:rsidRPr="005F2581">
        <w:rPr>
          <w:rFonts w:ascii="Times New Roman" w:hAnsi="Times New Roman" w:cs="Times New Roman"/>
          <w:iCs/>
          <w:color w:val="000000" w:themeColor="text1"/>
          <w:sz w:val="22"/>
        </w:rPr>
        <w:t>terrestrial walking</w:t>
      </w:r>
      <w:r w:rsidR="000939E4">
        <w:rPr>
          <w:rFonts w:ascii="Times New Roman" w:hAnsi="Times New Roman" w:cs="Times New Roman"/>
          <w:iCs/>
          <w:color w:val="000000" w:themeColor="text1"/>
          <w:sz w:val="22"/>
        </w:rPr>
        <w:t xml:space="preserve"> in balitorid loaches</w:t>
      </w:r>
      <w:r w:rsidR="00896F3A">
        <w:rPr>
          <w:rFonts w:ascii="Times New Roman" w:hAnsi="Times New Roman" w:cs="Times New Roman"/>
          <w:iCs/>
          <w:color w:val="000000" w:themeColor="text1"/>
          <w:sz w:val="22"/>
        </w:rPr>
        <w:t xml:space="preserve">: </w:t>
      </w:r>
    </w:p>
    <w:p w14:paraId="012D68FF" w14:textId="420A6116" w:rsidR="000939E4" w:rsidRPr="000939E4" w:rsidRDefault="000939E4" w:rsidP="000939E4">
      <w:pPr>
        <w:numPr>
          <w:ilvl w:val="1"/>
          <w:numId w:val="4"/>
        </w:numPr>
        <w:tabs>
          <w:tab w:val="left" w:pos="630"/>
        </w:tabs>
        <w:ind w:left="900" w:hanging="180"/>
        <w:contextualSpacing/>
        <w:rPr>
          <w:rFonts w:ascii="Times New Roman" w:eastAsia="Times New Roman" w:hAnsi="Times New Roman" w:cs="Times New Roman"/>
          <w:sz w:val="20"/>
          <w:szCs w:val="22"/>
        </w:rPr>
      </w:pPr>
      <w:r w:rsidRPr="000939E4">
        <w:rPr>
          <w:rFonts w:ascii="Times New Roman" w:eastAsia="Times New Roman" w:hAnsi="Times New Roman" w:cs="Times New Roman"/>
          <w:sz w:val="22"/>
        </w:rPr>
        <w:t xml:space="preserve">Collecting and analyzing Kinematics, Electromyography, </w:t>
      </w:r>
      <w:r>
        <w:rPr>
          <w:rFonts w:ascii="Times New Roman" w:eastAsia="Times New Roman" w:hAnsi="Times New Roman" w:cs="Times New Roman"/>
          <w:sz w:val="22"/>
        </w:rPr>
        <w:t>and force transmission</w:t>
      </w:r>
      <w:r w:rsidR="00896F3A">
        <w:rPr>
          <w:rFonts w:ascii="Times New Roman" w:eastAsia="Times New Roman" w:hAnsi="Times New Roman" w:cs="Times New Roman"/>
          <w:sz w:val="22"/>
        </w:rPr>
        <w:t xml:space="preserve"> data</w:t>
      </w:r>
    </w:p>
    <w:p w14:paraId="46E29AAE" w14:textId="77777777" w:rsidR="00A55EE1" w:rsidRPr="00A55EE1" w:rsidRDefault="00A55EE1" w:rsidP="00A55EE1">
      <w:pPr>
        <w:widowControl w:val="0"/>
        <w:tabs>
          <w:tab w:val="left" w:pos="1440"/>
        </w:tabs>
        <w:ind w:firstLine="9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89E5E2C" w14:textId="77777777" w:rsidR="00A55EE1" w:rsidRPr="00846E30" w:rsidRDefault="00A55EE1" w:rsidP="00A55EE1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Associate in Research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in the Boyer Lab, Duke University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(2015)</w:t>
      </w:r>
    </w:p>
    <w:p w14:paraId="5E8F7CB3" w14:textId="7777777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Temporary position helping with completion of a grant on primate dental topography and morphology</w:t>
      </w:r>
    </w:p>
    <w:p w14:paraId="41AFBA24" w14:textId="7777777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Completing MicroCT scans and segmentations of casts of extinct and extant primate teeth</w:t>
      </w:r>
    </w:p>
    <w:p w14:paraId="0D84CC20" w14:textId="77777777" w:rsidR="00A55EE1" w:rsidRPr="00846E30" w:rsidRDefault="00A55EE1" w:rsidP="00A55EE1">
      <w:pPr>
        <w:tabs>
          <w:tab w:val="left" w:pos="630"/>
          <w:tab w:val="left" w:pos="1710"/>
        </w:tabs>
        <w:ind w:left="630"/>
        <w:rPr>
          <w:rFonts w:ascii="Times New Roman" w:hAnsi="Times New Roman" w:cs="Times New Roman"/>
          <w:sz w:val="8"/>
          <w:szCs w:val="8"/>
        </w:rPr>
      </w:pPr>
      <w:bookmarkStart w:id="0" w:name="OLE_LINK11"/>
      <w:bookmarkStart w:id="1" w:name="OLE_LINK12"/>
      <w:bookmarkStart w:id="2" w:name="OLE_LINK13"/>
    </w:p>
    <w:bookmarkEnd w:id="0"/>
    <w:bookmarkEnd w:id="1"/>
    <w:bookmarkEnd w:id="2"/>
    <w:p w14:paraId="3A97A152" w14:textId="48DF27F1" w:rsidR="00A55EE1" w:rsidRPr="00846E30" w:rsidRDefault="00A55EE1" w:rsidP="00A55EE1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Research Assistant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in the Naylor Lab, College of Charleston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(2015)</w:t>
      </w:r>
    </w:p>
    <w:p w14:paraId="66149B62" w14:textId="7777777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Segmenting CT scans of sharks, rays, and skates</w:t>
      </w:r>
    </w:p>
    <w:p w14:paraId="3F99DB37" w14:textId="7777777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Scanning chondrichthyan specimens at the Medical University of South Carolina (MUSC)</w:t>
      </w:r>
    </w:p>
    <w:p w14:paraId="0C7B93F1" w14:textId="7777777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Mentoring undergraduate and graduate students </w:t>
      </w:r>
    </w:p>
    <w:p w14:paraId="5F2BC81D" w14:textId="77777777" w:rsidR="005F2581" w:rsidRPr="005F2581" w:rsidRDefault="005F2581" w:rsidP="005F2581">
      <w:pPr>
        <w:tabs>
          <w:tab w:val="left" w:pos="1710"/>
        </w:tabs>
        <w:rPr>
          <w:rFonts w:ascii="Times New Roman" w:hAnsi="Times New Roman" w:cs="Times New Roman"/>
          <w:sz w:val="8"/>
          <w:szCs w:val="8"/>
        </w:rPr>
      </w:pPr>
    </w:p>
    <w:p w14:paraId="2DA8EEE8" w14:textId="0F5400BD" w:rsidR="00E54161" w:rsidRPr="00846E30" w:rsidRDefault="00C703E9" w:rsidP="00FD02EB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Master’s Thesis Research</w:t>
      </w:r>
      <w:r w:rsidR="00A55EE1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(2011-2014)</w:t>
      </w:r>
    </w:p>
    <w:p w14:paraId="44E2031D" w14:textId="77777777" w:rsidR="00E54161" w:rsidRPr="00846E30" w:rsidRDefault="00C703E9">
      <w:pPr>
        <w:numPr>
          <w:ilvl w:val="0"/>
          <w:numId w:val="4"/>
        </w:numPr>
        <w:tabs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Surveyed skeletal variation among Chondrichthyan fishes, creating a comparative anatomical atlas</w:t>
      </w:r>
    </w:p>
    <w:p w14:paraId="2D9E384B" w14:textId="77777777" w:rsidR="00E54161" w:rsidRPr="00846E30" w:rsidRDefault="00C703E9">
      <w:pPr>
        <w:numPr>
          <w:ilvl w:val="0"/>
          <w:numId w:val="4"/>
        </w:numPr>
        <w:tabs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Created over 100 3-Dimensional digital segmentations from CT scans</w:t>
      </w:r>
    </w:p>
    <w:p w14:paraId="29E25709" w14:textId="77777777" w:rsidR="00E54161" w:rsidRPr="00846E30" w:rsidRDefault="00C703E9">
      <w:pPr>
        <w:numPr>
          <w:ilvl w:val="0"/>
          <w:numId w:val="4"/>
        </w:numPr>
        <w:tabs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Noted patterns of chondrification and identified areas for future study</w:t>
      </w:r>
    </w:p>
    <w:p w14:paraId="6B31BA2D" w14:textId="77777777" w:rsidR="00E54161" w:rsidRPr="00846E30" w:rsidRDefault="00E54161">
      <w:pPr>
        <w:tabs>
          <w:tab w:val="left" w:pos="1710"/>
        </w:tabs>
        <w:rPr>
          <w:rFonts w:ascii="Times New Roman" w:hAnsi="Times New Roman" w:cs="Times New Roman"/>
          <w:sz w:val="8"/>
          <w:szCs w:val="8"/>
        </w:rPr>
      </w:pPr>
    </w:p>
    <w:p w14:paraId="6DC03C3E" w14:textId="6114C256" w:rsidR="00E54161" w:rsidRPr="00846E30" w:rsidRDefault="00C703E9" w:rsidP="00FD02EB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Visiting Graduate Student,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the American Museum of Natural History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 w:rsidR="003B07F2" w:rsidRPr="00846E30">
        <w:rPr>
          <w:rFonts w:ascii="Times New Roman" w:eastAsia="Times New Roman" w:hAnsi="Times New Roman" w:cs="Times New Roman"/>
          <w:i/>
          <w:sz w:val="22"/>
          <w:szCs w:val="22"/>
        </w:rPr>
        <w:t>November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2013)</w:t>
      </w:r>
    </w:p>
    <w:p w14:paraId="02D405F2" w14:textId="77777777" w:rsidR="00E54161" w:rsidRPr="00846E30" w:rsidRDefault="00C703E9">
      <w:pPr>
        <w:numPr>
          <w:ilvl w:val="0"/>
          <w:numId w:val="4"/>
        </w:numPr>
        <w:tabs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Completed a portion of my thesis research under the mentorship of Dr. John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Maisey</w:t>
      </w:r>
      <w:proofErr w:type="spellEnd"/>
    </w:p>
    <w:p w14:paraId="1AF4CC4A" w14:textId="77777777" w:rsidR="00E54161" w:rsidRPr="00846E30" w:rsidRDefault="00E54161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3C4DEF47" w14:textId="77777777" w:rsidR="00E54161" w:rsidRPr="00846E30" w:rsidRDefault="00C703E9" w:rsidP="00FD02EB">
      <w:pPr>
        <w:tabs>
          <w:tab w:val="left" w:pos="0"/>
          <w:tab w:val="left" w:pos="1710"/>
          <w:tab w:val="left" w:pos="216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Functional Morphology and Ecology of Marine Fishes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Friday Harbor Marine Laboratory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(Summer 2012)</w:t>
      </w:r>
    </w:p>
    <w:p w14:paraId="14E150B6" w14:textId="77777777" w:rsidR="00E54161" w:rsidRPr="00846E30" w:rsidRDefault="00C703E9">
      <w:pPr>
        <w:numPr>
          <w:ilvl w:val="0"/>
          <w:numId w:val="4"/>
        </w:numPr>
        <w:tabs>
          <w:tab w:val="left" w:pos="0"/>
          <w:tab w:val="left" w:pos="630"/>
          <w:tab w:val="left" w:pos="216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Studied material properties of hagfish and gunnel skin</w:t>
      </w:r>
    </w:p>
    <w:p w14:paraId="22E20865" w14:textId="77777777" w:rsidR="00E54161" w:rsidRPr="00846E30" w:rsidRDefault="00E54161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5468DFF5" w14:textId="77777777" w:rsidR="00E54161" w:rsidRPr="00846E30" w:rsidRDefault="00C703E9" w:rsidP="00FD02EB">
      <w:pPr>
        <w:tabs>
          <w:tab w:val="left" w:pos="0"/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Undergraduate Research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with Dr. Cheryl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Wilga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>, University of Rhode Island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(2009-2010) </w:t>
      </w:r>
    </w:p>
    <w:p w14:paraId="5664AEF7" w14:textId="77777777" w:rsidR="00E54161" w:rsidRPr="00846E30" w:rsidRDefault="00C703E9">
      <w:pPr>
        <w:numPr>
          <w:ilvl w:val="0"/>
          <w:numId w:val="4"/>
        </w:numPr>
        <w:tabs>
          <w:tab w:val="left" w:pos="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Assisted graduate students with thesis and dissertation research in elasmobranch functional morphology</w:t>
      </w:r>
    </w:p>
    <w:p w14:paraId="6F992852" w14:textId="77777777" w:rsidR="00E54161" w:rsidRPr="00846E30" w:rsidRDefault="00C703E9">
      <w:pPr>
        <w:numPr>
          <w:ilvl w:val="0"/>
          <w:numId w:val="4"/>
        </w:numPr>
        <w:tabs>
          <w:tab w:val="left" w:pos="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Observed feeding behavior of newborn spiny dog fish pups</w:t>
      </w:r>
    </w:p>
    <w:p w14:paraId="61ACD5E3" w14:textId="77777777" w:rsidR="00E54161" w:rsidRPr="00846E30" w:rsidRDefault="00E54161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289B53A9" w14:textId="77777777" w:rsidR="00E54161" w:rsidRPr="00846E30" w:rsidRDefault="00C703E9" w:rsidP="00FD02EB">
      <w:pPr>
        <w:tabs>
          <w:tab w:val="left" w:pos="0"/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Laboratory Technician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Rutgers University Marine Field Station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(Summer 2009)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69E534FC" w14:textId="77777777" w:rsidR="00E54161" w:rsidRPr="00846E30" w:rsidRDefault="00C703E9">
      <w:pPr>
        <w:numPr>
          <w:ilvl w:val="0"/>
          <w:numId w:val="6"/>
        </w:numPr>
        <w:tabs>
          <w:tab w:val="left" w:pos="0"/>
          <w:tab w:val="left" w:pos="63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Assisted faculty and graduate students with summer research projects</w:t>
      </w:r>
      <w:r w:rsidR="008D1B6E">
        <w:rPr>
          <w:rFonts w:ascii="Times New Roman" w:eastAsia="Times New Roman" w:hAnsi="Times New Roman" w:cs="Times New Roman"/>
          <w:sz w:val="22"/>
          <w:szCs w:val="22"/>
        </w:rPr>
        <w:t xml:space="preserve"> with emphasis on summer flounder bycatch mortality studies</w:t>
      </w:r>
    </w:p>
    <w:p w14:paraId="192EA966" w14:textId="77777777" w:rsidR="00E54161" w:rsidRPr="00846E30" w:rsidRDefault="00E54161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311B6F73" w14:textId="77777777" w:rsidR="006C1ABD" w:rsidRPr="00846E30" w:rsidRDefault="006C1ABD" w:rsidP="006C1ABD">
      <w:pPr>
        <w:tabs>
          <w:tab w:val="left" w:pos="0"/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NSF REU Participant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Rutgers University Marine Field Station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(Summer 2009)</w:t>
      </w:r>
    </w:p>
    <w:p w14:paraId="048F5C55" w14:textId="77777777" w:rsidR="006C1ABD" w:rsidRPr="00846E30" w:rsidRDefault="006C1ABD" w:rsidP="006C1ABD">
      <w:pPr>
        <w:numPr>
          <w:ilvl w:val="0"/>
          <w:numId w:val="6"/>
        </w:numPr>
        <w:tabs>
          <w:tab w:val="left" w:pos="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Implemented a summer flounder research project with guidance from advisor</w:t>
      </w:r>
    </w:p>
    <w:p w14:paraId="0AD5DC49" w14:textId="77777777" w:rsidR="006C1ABD" w:rsidRPr="00846E30" w:rsidRDefault="006C1ABD" w:rsidP="006C1ABD">
      <w:pPr>
        <w:numPr>
          <w:ilvl w:val="0"/>
          <w:numId w:val="6"/>
        </w:numPr>
        <w:tabs>
          <w:tab w:val="left" w:pos="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Studied movement of tagged summer flounder carcasses as part of a larger discard mortality study</w:t>
      </w:r>
    </w:p>
    <w:p w14:paraId="497080DC" w14:textId="77777777" w:rsidR="006C1ABD" w:rsidRPr="00846E30" w:rsidRDefault="006C1ABD" w:rsidP="006C1ABD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2E257F94" w14:textId="77777777" w:rsidR="00E54161" w:rsidRPr="00846E30" w:rsidRDefault="00C703E9" w:rsidP="00FD02EB">
      <w:pPr>
        <w:tabs>
          <w:tab w:val="left" w:pos="180"/>
          <w:tab w:val="left" w:pos="1440"/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Undergraduate Research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with Dr. Evan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Preisser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University of Rhode </w:t>
      </w:r>
      <w:r w:rsidR="008D1B6E">
        <w:rPr>
          <w:rFonts w:ascii="Times New Roman" w:eastAsia="Times New Roman" w:hAnsi="Times New Roman" w:cs="Times New Roman"/>
          <w:sz w:val="22"/>
          <w:szCs w:val="22"/>
        </w:rPr>
        <w:t xml:space="preserve">Island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(2008-2010)</w:t>
      </w:r>
    </w:p>
    <w:p w14:paraId="6F9C1C37" w14:textId="77777777" w:rsidR="00E54161" w:rsidRPr="00846E30" w:rsidRDefault="00C703E9">
      <w:pPr>
        <w:numPr>
          <w:ilvl w:val="0"/>
          <w:numId w:val="6"/>
        </w:numPr>
        <w:tabs>
          <w:tab w:val="left" w:pos="180"/>
          <w:tab w:val="left" w:pos="630"/>
          <w:tab w:val="left" w:pos="144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Aided graduate students in Hemlock Woolly Adelgid and Hemlock Scale research</w:t>
      </w:r>
    </w:p>
    <w:p w14:paraId="52F366CF" w14:textId="77777777" w:rsidR="00E54161" w:rsidRPr="00BC096B" w:rsidRDefault="00C703E9">
      <w:pPr>
        <w:numPr>
          <w:ilvl w:val="0"/>
          <w:numId w:val="6"/>
        </w:numPr>
        <w:tabs>
          <w:tab w:val="left" w:pos="180"/>
          <w:tab w:val="left" w:pos="630"/>
          <w:tab w:val="left" w:pos="144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BC096B">
        <w:rPr>
          <w:rFonts w:ascii="Times New Roman" w:eastAsia="Times New Roman" w:hAnsi="Times New Roman" w:cs="Times New Roman"/>
          <w:sz w:val="22"/>
          <w:szCs w:val="22"/>
        </w:rPr>
        <w:t>Identified arachnid species for species richness studies</w:t>
      </w:r>
    </w:p>
    <w:p w14:paraId="5EBC04B7" w14:textId="164A7557" w:rsidR="00E54161" w:rsidRDefault="00E54161">
      <w:pPr>
        <w:tabs>
          <w:tab w:val="left" w:pos="180"/>
          <w:tab w:val="left" w:pos="630"/>
          <w:tab w:val="left" w:pos="1440"/>
        </w:tabs>
        <w:rPr>
          <w:rFonts w:ascii="Times New Roman" w:hAnsi="Times New Roman" w:cs="Times New Roman"/>
          <w:sz w:val="8"/>
          <w:szCs w:val="8"/>
        </w:rPr>
      </w:pPr>
    </w:p>
    <w:p w14:paraId="22995D3E" w14:textId="77777777" w:rsidR="00B744C0" w:rsidRDefault="00B744C0" w:rsidP="000939E4">
      <w:pPr>
        <w:widowControl w:val="0"/>
        <w:ind w:left="720" w:hanging="720"/>
        <w:rPr>
          <w:rFonts w:ascii="Times New Roman" w:eastAsia="Times New Roman" w:hAnsi="Times New Roman" w:cs="Times New Roman"/>
          <w:b/>
          <w:smallCaps/>
        </w:rPr>
      </w:pPr>
    </w:p>
    <w:p w14:paraId="5A13F4A8" w14:textId="20381564" w:rsidR="000939E4" w:rsidRPr="00FD02EB" w:rsidRDefault="000939E4" w:rsidP="000939E4">
      <w:pPr>
        <w:widowControl w:val="0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</w:rPr>
        <w:t>Teaching</w:t>
      </w:r>
      <w:r w:rsidRPr="00FD02EB">
        <w:rPr>
          <w:rFonts w:ascii="Times New Roman" w:eastAsia="Times New Roman" w:hAnsi="Times New Roman" w:cs="Times New Roman"/>
          <w:b/>
          <w:smallCaps/>
        </w:rPr>
        <w:t xml:space="preserve"> Experience</w:t>
      </w:r>
    </w:p>
    <w:p w14:paraId="4F679970" w14:textId="3275705D" w:rsidR="000939E4" w:rsidRPr="00BC096B" w:rsidRDefault="000939E4" w:rsidP="000939E4">
      <w:pPr>
        <w:widowControl w:val="0"/>
        <w:tabs>
          <w:tab w:val="left" w:pos="1440"/>
        </w:tabs>
        <w:ind w:firstLine="90"/>
        <w:rPr>
          <w:rFonts w:ascii="Times New Roman" w:hAnsi="Times New Roman" w:cs="Times New Roman"/>
          <w:sz w:val="22"/>
          <w:szCs w:val="22"/>
        </w:rPr>
      </w:pPr>
      <w:r w:rsidRPr="00BC096B">
        <w:rPr>
          <w:rFonts w:ascii="Times New Roman" w:hAnsi="Times New Roman" w:cs="Times New Roman"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hidden="0" allowOverlap="1" wp14:anchorId="2A10C6E9" wp14:editId="60ABA3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845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0;width:7in;height:1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" o:allowincell="f">
                <v:stroke joinstyle="miter"/>
                <w10:wrap anchorx="margin"/>
              </v:shape>
            </w:pict>
          </mc:Fallback>
        </mc:AlternateContent>
      </w:r>
      <w:r w:rsidRPr="00BC096B">
        <w:rPr>
          <w:rFonts w:ascii="Times New Roman" w:eastAsia="Times New Roman" w:hAnsi="Times New Roman" w:cs="Times New Roman"/>
          <w:b/>
          <w:sz w:val="22"/>
          <w:szCs w:val="22"/>
        </w:rPr>
        <w:t>Teaching Assistant</w:t>
      </w:r>
      <w:r w:rsidRPr="00BC096B">
        <w:rPr>
          <w:rFonts w:ascii="Times New Roman" w:eastAsia="Times New Roman" w:hAnsi="Times New Roman" w:cs="Times New Roman"/>
          <w:sz w:val="22"/>
          <w:szCs w:val="22"/>
        </w:rPr>
        <w:t xml:space="preserve">, NJIT </w:t>
      </w:r>
      <w:r w:rsidRPr="00BC096B">
        <w:rPr>
          <w:rFonts w:ascii="Times New Roman" w:eastAsia="Times New Roman" w:hAnsi="Times New Roman" w:cs="Times New Roman"/>
          <w:i/>
          <w:sz w:val="22"/>
          <w:szCs w:val="22"/>
        </w:rPr>
        <w:t>(2016-2018)</w:t>
      </w:r>
    </w:p>
    <w:p w14:paraId="54765067" w14:textId="77777777" w:rsidR="000939E4" w:rsidRPr="00BC096B" w:rsidRDefault="000939E4" w:rsidP="000939E4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r w:rsidRPr="00BC096B">
        <w:rPr>
          <w:rFonts w:ascii="Times New Roman" w:eastAsia="Times New Roman" w:hAnsi="Times New Roman" w:cs="Times New Roman"/>
          <w:sz w:val="22"/>
          <w:szCs w:val="22"/>
        </w:rPr>
        <w:t xml:space="preserve">Planned, prepared, and graded laboratory lectures, quizzes, and practical examinations </w:t>
      </w:r>
    </w:p>
    <w:p w14:paraId="59F75CC7" w14:textId="77777777" w:rsidR="000939E4" w:rsidRPr="00BC096B" w:rsidRDefault="000939E4" w:rsidP="000939E4">
      <w:pPr>
        <w:numPr>
          <w:ilvl w:val="1"/>
          <w:numId w:val="6"/>
        </w:numPr>
        <w:tabs>
          <w:tab w:val="left" w:pos="900"/>
        </w:tabs>
        <w:ind w:firstLine="900"/>
        <w:contextualSpacing/>
        <w:rPr>
          <w:rFonts w:ascii="Times New Roman" w:hAnsi="Times New Roman" w:cs="Times New Roman"/>
          <w:sz w:val="22"/>
          <w:szCs w:val="22"/>
        </w:rPr>
      </w:pPr>
      <w:r w:rsidRPr="00BC096B">
        <w:rPr>
          <w:rFonts w:ascii="Times New Roman" w:eastAsia="Times New Roman" w:hAnsi="Times New Roman" w:cs="Times New Roman"/>
          <w:sz w:val="22"/>
          <w:szCs w:val="22"/>
        </w:rPr>
        <w:t xml:space="preserve">Comparative Vertebrate Anatomy </w:t>
      </w:r>
      <w:r w:rsidRPr="00BC096B">
        <w:rPr>
          <w:rFonts w:ascii="Times New Roman" w:eastAsia="Times New Roman" w:hAnsi="Times New Roman" w:cs="Times New Roman"/>
          <w:i/>
          <w:sz w:val="22"/>
          <w:szCs w:val="22"/>
        </w:rPr>
        <w:t>(Fall 2016, Fall 2017, Fall 2018)</w:t>
      </w:r>
      <w:r w:rsidRPr="00BC096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1AF2493" w14:textId="77777777" w:rsidR="000939E4" w:rsidRPr="00BC096B" w:rsidRDefault="000939E4" w:rsidP="000939E4">
      <w:pPr>
        <w:numPr>
          <w:ilvl w:val="1"/>
          <w:numId w:val="6"/>
        </w:numPr>
        <w:tabs>
          <w:tab w:val="left" w:pos="900"/>
        </w:tabs>
        <w:ind w:firstLine="900"/>
        <w:contextualSpacing/>
        <w:rPr>
          <w:rFonts w:ascii="Times New Roman" w:hAnsi="Times New Roman" w:cs="Times New Roman"/>
          <w:sz w:val="22"/>
          <w:szCs w:val="22"/>
        </w:rPr>
      </w:pPr>
      <w:r w:rsidRPr="00BC096B">
        <w:rPr>
          <w:rFonts w:ascii="Times New Roman" w:eastAsia="Times New Roman" w:hAnsi="Times New Roman" w:cs="Times New Roman"/>
          <w:sz w:val="22"/>
          <w:szCs w:val="22"/>
        </w:rPr>
        <w:t>Foundations in Ecology and Evolution</w:t>
      </w:r>
      <w:r w:rsidRPr="00BC096B">
        <w:rPr>
          <w:rFonts w:ascii="Times New Roman" w:eastAsia="Times New Roman" w:hAnsi="Times New Roman" w:cs="Times New Roman"/>
          <w:i/>
          <w:sz w:val="22"/>
          <w:szCs w:val="22"/>
        </w:rPr>
        <w:t xml:space="preserve"> (Spring 2017)</w:t>
      </w:r>
    </w:p>
    <w:p w14:paraId="371ACC8E" w14:textId="77777777" w:rsidR="000939E4" w:rsidRDefault="000939E4" w:rsidP="000939E4">
      <w:pPr>
        <w:numPr>
          <w:ilvl w:val="1"/>
          <w:numId w:val="6"/>
        </w:numPr>
        <w:tabs>
          <w:tab w:val="left" w:pos="900"/>
        </w:tabs>
        <w:ind w:firstLine="90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Ecological Field Methods- Honors </w:t>
      </w:r>
      <w:r w:rsidRPr="008D1B6E">
        <w:rPr>
          <w:rFonts w:ascii="Times New Roman" w:eastAsia="Times New Roman" w:hAnsi="Times New Roman" w:cs="Times New Roman"/>
          <w:i/>
          <w:sz w:val="22"/>
          <w:szCs w:val="22"/>
        </w:rPr>
        <w:t>(Summer 2017 and 2018)</w:t>
      </w:r>
      <w:r w:rsidRPr="00D9467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26436D" w14:textId="77777777" w:rsidR="000939E4" w:rsidRDefault="000939E4" w:rsidP="000939E4">
      <w:pPr>
        <w:numPr>
          <w:ilvl w:val="1"/>
          <w:numId w:val="6"/>
        </w:numPr>
        <w:tabs>
          <w:tab w:val="left" w:pos="900"/>
        </w:tabs>
        <w:ind w:firstLine="90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Mammalian Physiology </w:t>
      </w:r>
      <w:r w:rsidRPr="008D1B6E">
        <w:rPr>
          <w:rFonts w:ascii="Times New Roman" w:hAnsi="Times New Roman" w:cs="Times New Roman"/>
          <w:i/>
          <w:sz w:val="22"/>
          <w:szCs w:val="22"/>
        </w:rPr>
        <w:t>(Spring 2018)</w:t>
      </w:r>
    </w:p>
    <w:p w14:paraId="48F55CED" w14:textId="77777777" w:rsidR="000939E4" w:rsidRPr="00BC096B" w:rsidRDefault="000939E4" w:rsidP="000939E4">
      <w:pPr>
        <w:numPr>
          <w:ilvl w:val="1"/>
          <w:numId w:val="6"/>
        </w:numPr>
        <w:tabs>
          <w:tab w:val="left" w:pos="900"/>
        </w:tabs>
        <w:ind w:firstLine="90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Evolution of Animal Behavior-Honors </w:t>
      </w:r>
      <w:r w:rsidRPr="008D1B6E">
        <w:rPr>
          <w:rFonts w:ascii="Times New Roman" w:hAnsi="Times New Roman" w:cs="Times New Roman"/>
          <w:i/>
          <w:sz w:val="22"/>
          <w:szCs w:val="22"/>
        </w:rPr>
        <w:t>(Summer 2018)</w:t>
      </w:r>
    </w:p>
    <w:p w14:paraId="00004CF5" w14:textId="77777777" w:rsidR="000939E4" w:rsidRPr="00846E30" w:rsidRDefault="000939E4" w:rsidP="000939E4">
      <w:pPr>
        <w:tabs>
          <w:tab w:val="left" w:pos="1710"/>
        </w:tabs>
        <w:rPr>
          <w:rFonts w:ascii="Times New Roman" w:hAnsi="Times New Roman" w:cs="Times New Roman"/>
          <w:sz w:val="8"/>
          <w:szCs w:val="8"/>
        </w:rPr>
      </w:pPr>
    </w:p>
    <w:p w14:paraId="2694F420" w14:textId="77777777" w:rsidR="000939E4" w:rsidRPr="00846E30" w:rsidRDefault="000939E4" w:rsidP="000939E4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Teaching Assistant,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College of Charleston Department of Biology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(2011-2012)</w:t>
      </w:r>
    </w:p>
    <w:p w14:paraId="3B662E0B" w14:textId="77777777" w:rsidR="000939E4" w:rsidRPr="006C5E0A" w:rsidRDefault="000939E4" w:rsidP="000939E4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Planned and presented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lectures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administered quizzes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practical examinations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A012905" w14:textId="77777777" w:rsidR="000939E4" w:rsidRDefault="000939E4" w:rsidP="000939E4">
      <w:pPr>
        <w:numPr>
          <w:ilvl w:val="1"/>
          <w:numId w:val="6"/>
        </w:numPr>
        <w:tabs>
          <w:tab w:val="left" w:pos="630"/>
          <w:tab w:val="left" w:pos="900"/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Concepts and Application in Biology </w:t>
      </w:r>
      <w:r w:rsidRPr="008D1B6E">
        <w:rPr>
          <w:rFonts w:ascii="Times New Roman" w:hAnsi="Times New Roman" w:cs="Times New Roman"/>
          <w:i/>
          <w:sz w:val="22"/>
          <w:szCs w:val="22"/>
        </w:rPr>
        <w:t>(Fall 2011)</w:t>
      </w:r>
    </w:p>
    <w:p w14:paraId="15281499" w14:textId="54356FA4" w:rsidR="000939E4" w:rsidRPr="000939E4" w:rsidRDefault="000939E4" w:rsidP="000939E4">
      <w:pPr>
        <w:numPr>
          <w:ilvl w:val="1"/>
          <w:numId w:val="6"/>
        </w:numPr>
        <w:tabs>
          <w:tab w:val="left" w:pos="630"/>
          <w:tab w:val="left" w:pos="900"/>
          <w:tab w:val="left" w:pos="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Evolution, Form, and Function of Organisms </w:t>
      </w:r>
      <w:r w:rsidRPr="008D1B6E">
        <w:rPr>
          <w:rFonts w:ascii="Times New Roman" w:hAnsi="Times New Roman" w:cs="Times New Roman"/>
          <w:i/>
          <w:sz w:val="22"/>
          <w:szCs w:val="22"/>
        </w:rPr>
        <w:t>(Spring 2012)</w:t>
      </w:r>
    </w:p>
    <w:p w14:paraId="2108D6E6" w14:textId="77777777" w:rsidR="000939E4" w:rsidRPr="000939E4" w:rsidRDefault="000939E4" w:rsidP="000939E4">
      <w:pPr>
        <w:tabs>
          <w:tab w:val="left" w:pos="630"/>
          <w:tab w:val="left" w:pos="900"/>
          <w:tab w:val="left" w:pos="1080"/>
        </w:tabs>
        <w:ind w:left="-270"/>
        <w:rPr>
          <w:rFonts w:ascii="Times New Roman" w:hAnsi="Times New Roman" w:cs="Times New Roman"/>
          <w:sz w:val="6"/>
          <w:szCs w:val="6"/>
        </w:rPr>
      </w:pPr>
    </w:p>
    <w:p w14:paraId="57C9BB43" w14:textId="77777777" w:rsidR="000939E4" w:rsidRPr="00846E30" w:rsidRDefault="000939E4" w:rsidP="000939E4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Supplemental Instruction Leader,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University of Rhode Island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(2010)</w:t>
      </w:r>
    </w:p>
    <w:p w14:paraId="7121E921" w14:textId="61ED5B85" w:rsidR="000939E4" w:rsidRPr="00846E30" w:rsidRDefault="00883D35" w:rsidP="000939E4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Conducted </w:t>
      </w:r>
      <w:r w:rsidR="006C1ABD">
        <w:rPr>
          <w:rFonts w:ascii="Times New Roman" w:eastAsia="Times New Roman" w:hAnsi="Times New Roman" w:cs="Times New Roman"/>
          <w:sz w:val="22"/>
          <w:szCs w:val="22"/>
        </w:rPr>
        <w:t>twice-</w:t>
      </w:r>
      <w:r>
        <w:rPr>
          <w:rFonts w:ascii="Times New Roman" w:eastAsia="Times New Roman" w:hAnsi="Times New Roman" w:cs="Times New Roman"/>
          <w:sz w:val="22"/>
          <w:szCs w:val="22"/>
        </w:rPr>
        <w:t>weekly</w:t>
      </w:r>
      <w:r w:rsidR="000939E4"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tutoring, </w:t>
      </w:r>
      <w:r w:rsidR="000939E4" w:rsidRPr="00846E30">
        <w:rPr>
          <w:rFonts w:ascii="Times New Roman" w:eastAsia="Times New Roman" w:hAnsi="Times New Roman" w:cs="Times New Roman"/>
          <w:sz w:val="22"/>
          <w:szCs w:val="22"/>
        </w:rPr>
        <w:t>study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skills,</w:t>
      </w:r>
      <w:r w:rsidR="000939E4"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review sessions for students in an introductory biology course with a high fail rate</w:t>
      </w:r>
    </w:p>
    <w:p w14:paraId="125DAE53" w14:textId="77777777" w:rsidR="000939E4" w:rsidRPr="000939E4" w:rsidRDefault="000939E4" w:rsidP="000939E4">
      <w:pPr>
        <w:widowControl w:val="0"/>
        <w:rPr>
          <w:rFonts w:ascii="Times New Roman" w:eastAsia="Times New Roman" w:hAnsi="Times New Roman" w:cs="Times New Roman"/>
          <w:b/>
          <w:smallCaps/>
          <w:sz w:val="8"/>
          <w:szCs w:val="8"/>
        </w:rPr>
      </w:pPr>
    </w:p>
    <w:p w14:paraId="6E0DC16F" w14:textId="33A66AD8" w:rsidR="00E54161" w:rsidRPr="00FD02EB" w:rsidRDefault="00C703E9">
      <w:pPr>
        <w:widowControl w:val="0"/>
        <w:ind w:left="720" w:hanging="720"/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C68F88C" w14:textId="51494811" w:rsidR="00A55EE1" w:rsidRPr="00A55EE1" w:rsidRDefault="00C703E9" w:rsidP="00A55EE1">
      <w:pPr>
        <w:widowControl w:val="0"/>
        <w:tabs>
          <w:tab w:val="left" w:pos="144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BC096B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BCFE2F8" wp14:editId="314327F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47BFF" id="Straight Arrow Connector 6" o:spid="_x0000_s1026" type="#_x0000_t32" style="position:absolute;margin-left:0;margin-top:0;width:7in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" o:allowincell="f">
                <v:stroke joinstyle="miter"/>
                <w10:wrap anchorx="margin"/>
              </v:shape>
            </w:pict>
          </mc:Fallback>
        </mc:AlternateContent>
      </w:r>
      <w:r w:rsidR="00A55EE1"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="00A55EE1" w:rsidRPr="00846E30">
        <w:rPr>
          <w:rFonts w:ascii="Times New Roman" w:eastAsia="Times New Roman" w:hAnsi="Times New Roman" w:cs="Times New Roman"/>
          <w:b/>
          <w:sz w:val="22"/>
          <w:szCs w:val="22"/>
        </w:rPr>
        <w:t>R&amp;D Engineer II</w:t>
      </w:r>
      <w:r w:rsidR="00A55EE1" w:rsidRPr="00846E30">
        <w:rPr>
          <w:rFonts w:ascii="Times New Roman" w:eastAsia="Times New Roman" w:hAnsi="Times New Roman" w:cs="Times New Roman"/>
          <w:sz w:val="22"/>
          <w:szCs w:val="22"/>
        </w:rPr>
        <w:t xml:space="preserve"> in the Shared Materials Instrumentation Facility (SMIF), Duke University </w:t>
      </w:r>
      <w:r w:rsidR="00A55EE1" w:rsidRPr="00846E30">
        <w:rPr>
          <w:rFonts w:ascii="Times New Roman" w:eastAsia="Times New Roman" w:hAnsi="Times New Roman" w:cs="Times New Roman"/>
          <w:i/>
          <w:sz w:val="22"/>
          <w:szCs w:val="22"/>
        </w:rPr>
        <w:t>(2015)</w:t>
      </w:r>
    </w:p>
    <w:p w14:paraId="7213F683" w14:textId="1CE82E97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Assist</w:t>
      </w:r>
      <w:r w:rsidR="006C1AB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in the operation and maintenance of the MicroCT scanner </w:t>
      </w:r>
    </w:p>
    <w:p w14:paraId="02E4EFC3" w14:textId="590E8181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Train</w:t>
      </w:r>
      <w:r w:rsidR="006C1AB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users on the use of the MicroCT Facility</w:t>
      </w:r>
    </w:p>
    <w:p w14:paraId="23CEBC2C" w14:textId="27F61F05" w:rsidR="00A55EE1" w:rsidRPr="00846E30" w:rsidRDefault="00A55EE1" w:rsidP="00A55EE1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Perform</w:t>
      </w:r>
      <w:r w:rsidR="006C1ABD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MicroCT scans and reconstructions for internal and external users</w:t>
      </w:r>
    </w:p>
    <w:p w14:paraId="4D159D88" w14:textId="77777777" w:rsidR="00A55EE1" w:rsidRPr="00915AE4" w:rsidRDefault="00A55EE1" w:rsidP="00A55EE1">
      <w:pPr>
        <w:pStyle w:val="ListParagraph"/>
        <w:tabs>
          <w:tab w:val="left" w:pos="630"/>
          <w:tab w:val="left" w:pos="1710"/>
        </w:tabs>
        <w:ind w:left="1080"/>
        <w:rPr>
          <w:rFonts w:ascii="Times New Roman" w:hAnsi="Times New Roman" w:cs="Times New Roman"/>
          <w:sz w:val="8"/>
          <w:szCs w:val="8"/>
        </w:rPr>
      </w:pPr>
    </w:p>
    <w:p w14:paraId="5827EB2D" w14:textId="332F3479" w:rsidR="00E54161" w:rsidRPr="00846E30" w:rsidRDefault="00C703E9" w:rsidP="00A55EE1">
      <w:pPr>
        <w:widowControl w:val="0"/>
        <w:tabs>
          <w:tab w:val="left" w:pos="1440"/>
        </w:tabs>
        <w:ind w:left="9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Administrative Assistant,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Riverlands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Marine Surveyors, Louisville, KY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(Spring 2011)</w:t>
      </w:r>
    </w:p>
    <w:p w14:paraId="0E760E6B" w14:textId="77777777" w:rsidR="00E54161" w:rsidRPr="00846E30" w:rsidRDefault="00C703E9">
      <w:pPr>
        <w:numPr>
          <w:ilvl w:val="0"/>
          <w:numId w:val="10"/>
        </w:numPr>
        <w:tabs>
          <w:tab w:val="left" w:pos="630"/>
        </w:tabs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Processed barge draft surveys, time sheets, and invoices</w:t>
      </w:r>
    </w:p>
    <w:p w14:paraId="6213D604" w14:textId="77777777" w:rsidR="00E54161" w:rsidRPr="00846E30" w:rsidRDefault="00C703E9">
      <w:pPr>
        <w:numPr>
          <w:ilvl w:val="0"/>
          <w:numId w:val="10"/>
        </w:numPr>
        <w:tabs>
          <w:tab w:val="left" w:pos="630"/>
        </w:tabs>
        <w:ind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Finalized survey reports and Maintained database records.</w:t>
      </w:r>
    </w:p>
    <w:p w14:paraId="2E064BAB" w14:textId="77777777" w:rsidR="00E54161" w:rsidRPr="00846E30" w:rsidRDefault="00E54161">
      <w:pPr>
        <w:tabs>
          <w:tab w:val="left" w:pos="1710"/>
        </w:tabs>
        <w:rPr>
          <w:rFonts w:ascii="Times New Roman" w:hAnsi="Times New Roman" w:cs="Times New Roman"/>
          <w:sz w:val="8"/>
          <w:szCs w:val="8"/>
        </w:rPr>
      </w:pPr>
    </w:p>
    <w:p w14:paraId="4291AE65" w14:textId="77777777" w:rsidR="00E54161" w:rsidRPr="00846E30" w:rsidRDefault="00C703E9" w:rsidP="00FD02EB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Animal Rehabilitation Intern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Mote Marine Laboratory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(2010-2011)</w:t>
      </w:r>
    </w:p>
    <w:p w14:paraId="69DC3946" w14:textId="77777777" w:rsidR="00E54161" w:rsidRPr="00846E30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Assisted with rehabilitation of sea turtles and cetaceans through basic husbandry and animal care</w:t>
      </w:r>
    </w:p>
    <w:p w14:paraId="408E1170" w14:textId="77777777" w:rsidR="00E54161" w:rsidRPr="00846E30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Maintained water quality and habitats and assisted with veterinary procedures</w:t>
      </w:r>
    </w:p>
    <w:p w14:paraId="253FDBD1" w14:textId="77777777" w:rsidR="00E54161" w:rsidRPr="00846E30" w:rsidRDefault="00E54161">
      <w:pPr>
        <w:tabs>
          <w:tab w:val="left" w:pos="1710"/>
        </w:tabs>
        <w:ind w:left="2160" w:hanging="2160"/>
        <w:rPr>
          <w:rFonts w:ascii="Times New Roman" w:hAnsi="Times New Roman" w:cs="Times New Roman"/>
          <w:sz w:val="8"/>
          <w:szCs w:val="8"/>
        </w:rPr>
      </w:pPr>
    </w:p>
    <w:p w14:paraId="1DE0AA82" w14:textId="77777777" w:rsidR="00E54161" w:rsidRPr="00846E30" w:rsidRDefault="00C703E9" w:rsidP="00FD02EB">
      <w:pPr>
        <w:tabs>
          <w:tab w:val="left" w:pos="1710"/>
        </w:tabs>
        <w:ind w:left="2160" w:hanging="20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Marine Naturalist Intern,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Port Townsend Marine Science Center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(2010)</w:t>
      </w:r>
    </w:p>
    <w:p w14:paraId="4EF9FEF0" w14:textId="77777777" w:rsidR="00E54161" w:rsidRPr="00846E30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Led hands-on education programs in marine science, natural history, and conservation</w:t>
      </w:r>
    </w:p>
    <w:p w14:paraId="67B6227D" w14:textId="77777777" w:rsidR="00E54161" w:rsidRPr="00846E30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Maintained tanks on a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coldwater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flow-through system and cared for animals in exhibits</w:t>
      </w:r>
    </w:p>
    <w:p w14:paraId="5156056D" w14:textId="77777777" w:rsidR="00E54161" w:rsidRPr="00846E30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Worked with the volunteer docent team to interpret exhibits for the public</w:t>
      </w:r>
    </w:p>
    <w:p w14:paraId="6C1B15A4" w14:textId="1AB13549" w:rsidR="00E54161" w:rsidRPr="00A55EE1" w:rsidRDefault="00C703E9">
      <w:pPr>
        <w:numPr>
          <w:ilvl w:val="0"/>
          <w:numId w:val="6"/>
        </w:numPr>
        <w:tabs>
          <w:tab w:val="left" w:pos="630"/>
          <w:tab w:val="left" w:pos="17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Assisted with the marine mammal stranding network.</w:t>
      </w:r>
    </w:p>
    <w:p w14:paraId="661A15C2" w14:textId="77777777" w:rsidR="00E54161" w:rsidRPr="00846E30" w:rsidRDefault="00E54161" w:rsidP="00A55EE1">
      <w:pPr>
        <w:tabs>
          <w:tab w:val="left" w:pos="1710"/>
        </w:tabs>
        <w:rPr>
          <w:rFonts w:ascii="Times New Roman" w:hAnsi="Times New Roman" w:cs="Times New Roman"/>
          <w:sz w:val="8"/>
          <w:szCs w:val="8"/>
        </w:rPr>
      </w:pPr>
    </w:p>
    <w:p w14:paraId="0F25E36C" w14:textId="77777777" w:rsidR="00E54161" w:rsidRPr="00FD02EB" w:rsidRDefault="00C703E9">
      <w:pPr>
        <w:widowControl w:val="0"/>
        <w:tabs>
          <w:tab w:val="left" w:pos="1440"/>
        </w:tabs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Publications</w:t>
      </w:r>
      <w:r w:rsidRPr="00FD0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8615A2A" wp14:editId="49CCEDE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40080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05453" id="Straight Arrow Connector 9" o:spid="_x0000_s1026" type="#_x0000_t32" style="position:absolute;margin-left:0;margin-top:12pt;width:7in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" o:allowincell="f">
                <v:stroke joinstyle="miter"/>
                <w10:wrap anchorx="margin"/>
              </v:shape>
            </w:pict>
          </mc:Fallback>
        </mc:AlternateContent>
      </w:r>
    </w:p>
    <w:p w14:paraId="780432BC" w14:textId="123F8F00" w:rsidR="00E0784E" w:rsidRDefault="00E0784E" w:rsidP="00FD02EB">
      <w:pPr>
        <w:tabs>
          <w:tab w:val="left" w:pos="1440"/>
        </w:tabs>
        <w:ind w:left="630" w:hanging="54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Cohen, K.E., 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L.P. </w:t>
      </w:r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Hernandez,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59093B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C. H. Crawford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B.E. Flammang</w:t>
      </w:r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="0059093B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(2018)</w:t>
      </w:r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Channeling vorticity: Modeling the filter-feeding mechanism in silver carp using </w:t>
      </w:r>
      <w:proofErr w:type="spellStart"/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μCT</w:t>
      </w:r>
      <w:proofErr w:type="spellEnd"/>
      <w:r w:rsidRP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and 3D PIV. </w:t>
      </w:r>
      <w:r w:rsidRPr="00E0784E">
        <w:rPr>
          <w:rFonts w:ascii="Times New Roman" w:hAnsi="Times New Roman" w:cs="Times New Roman"/>
          <w:i/>
          <w:color w:val="222222"/>
          <w:sz w:val="22"/>
          <w:szCs w:val="22"/>
          <w:shd w:val="clear" w:color="auto" w:fill="FFFFFF"/>
        </w:rPr>
        <w:t>Journal of Experimental Biology</w:t>
      </w:r>
      <w:r w:rsidR="0059093B" w:rsidRPr="0059093B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221(19), jeb183350.</w:t>
      </w:r>
    </w:p>
    <w:p w14:paraId="541B53CD" w14:textId="77777777" w:rsidR="00B15BD0" w:rsidRPr="00B15BD0" w:rsidRDefault="00B15BD0" w:rsidP="00FD02EB">
      <w:pPr>
        <w:tabs>
          <w:tab w:val="left" w:pos="1440"/>
        </w:tabs>
        <w:ind w:left="630" w:hanging="54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McQuiston, A.D., </w:t>
      </w:r>
      <w:r w:rsidRPr="00B15BD0">
        <w:rPr>
          <w:rFonts w:ascii="Times New Roman" w:hAnsi="Times New Roman" w:cs="Times New Roman"/>
          <w:b/>
          <w:color w:val="222222"/>
          <w:sz w:val="22"/>
          <w:szCs w:val="22"/>
          <w:shd w:val="clear" w:color="auto" w:fill="FFFFFF"/>
        </w:rPr>
        <w:t>C. Crawford</w:t>
      </w:r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U.J. </w:t>
      </w:r>
      <w:proofErr w:type="spell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Schoepf</w:t>
      </w:r>
      <w:proofErr w:type="spell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A. </w:t>
      </w:r>
      <w:proofErr w:type="spell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Varga-Szemes</w:t>
      </w:r>
      <w:proofErr w:type="spell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C. </w:t>
      </w:r>
      <w:proofErr w:type="spell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Canstein</w:t>
      </w:r>
      <w:proofErr w:type="spell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 </w:t>
      </w:r>
      <w:proofErr w:type="spell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Renker</w:t>
      </w:r>
      <w:proofErr w:type="spell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C.N. De </w:t>
      </w:r>
      <w:proofErr w:type="spell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Cecco</w:t>
      </w:r>
      <w:proofErr w:type="spell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S. Baumann, and G. J.P. Naylor, (2017)</w:t>
      </w:r>
      <w:r w:rsidR="00E0784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Segmentations of the cartilaginous skeletons of chondrichthyan fishes </w:t>
      </w:r>
      <w:proofErr w:type="gramStart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by the use of</w:t>
      </w:r>
      <w:proofErr w:type="gramEnd"/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state-of-the-art computed tomography.</w:t>
      </w:r>
      <w:r w:rsidRPr="00B15BD0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B15BD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World Journal of Radiology</w:t>
      </w:r>
      <w:r w:rsidRPr="00B15BD0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B15BD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9, no. 4: 191.</w:t>
      </w:r>
    </w:p>
    <w:p w14:paraId="376AC2E7" w14:textId="77777777" w:rsidR="00E54161" w:rsidRPr="00B15BD0" w:rsidRDefault="00C703E9" w:rsidP="00FD02EB">
      <w:pPr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Clark, A. J.</w:t>
      </w:r>
      <w:r w:rsidRPr="00B15BD0"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 xml:space="preserve">, </w:t>
      </w:r>
      <w:r w:rsidR="00B15BD0" w:rsidRPr="00B15BD0"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 xml:space="preserve">C. H. </w:t>
      </w:r>
      <w:r w:rsidRPr="00B15BD0"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 xml:space="preserve">Crawford, </w:t>
      </w:r>
      <w:r w:rsidR="00B15BD0"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B. D. 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King, </w:t>
      </w:r>
      <w:r w:rsidR="00B15BD0"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A. M. 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Demas, &amp; </w:t>
      </w:r>
      <w:r w:rsidR="00B15BD0"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T. A. </w:t>
      </w:r>
      <w:proofErr w:type="spellStart"/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Uyeno</w:t>
      </w:r>
      <w:proofErr w:type="spellEnd"/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, (2016). Material Properties of Hagfish Skin, with Insights into Knotting Behaviors. </w:t>
      </w:r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The Biological Bulletin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, </w:t>
      </w:r>
      <w:bookmarkStart w:id="3" w:name="_GoBack"/>
      <w:bookmarkEnd w:id="3"/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230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(3), 243-256</w:t>
      </w:r>
      <w:r w:rsidRPr="00B15BD0"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>.</w:t>
      </w:r>
    </w:p>
    <w:p w14:paraId="15C3F32F" w14:textId="77777777" w:rsidR="00E54161" w:rsidRPr="00B15BD0" w:rsidRDefault="00C703E9" w:rsidP="00FD02EB">
      <w:pPr>
        <w:tabs>
          <w:tab w:val="left" w:pos="1440"/>
          <w:tab w:val="left" w:pos="216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B15BD0">
        <w:rPr>
          <w:rFonts w:ascii="Times New Roman" w:eastAsia="Times New Roman" w:hAnsi="Times New Roman" w:cs="Times New Roman"/>
          <w:b/>
          <w:color w:val="222222"/>
          <w:sz w:val="22"/>
          <w:szCs w:val="22"/>
          <w:highlight w:val="white"/>
        </w:rPr>
        <w:t>Crawford, Callie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., Jenny M. Kemper, and Gavin JP Naylor. (</w:t>
      </w:r>
      <w:r w:rsidR="00F5066E"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2016</w:t>
      </w:r>
      <w:r w:rsidR="00E0784E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). 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Complete mitochondrial genome of the winghead shark, </w:t>
      </w:r>
      <w:proofErr w:type="spellStart"/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Eusphyra</w:t>
      </w:r>
      <w:proofErr w:type="spellEnd"/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 xml:space="preserve"> </w:t>
      </w:r>
      <w:proofErr w:type="spellStart"/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blochii</w:t>
      </w:r>
      <w:proofErr w:type="spellEnd"/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 (</w:t>
      </w:r>
      <w:proofErr w:type="spellStart"/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>Elasmobranchii</w:t>
      </w:r>
      <w:proofErr w:type="spellEnd"/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: Sphyrnidae). </w:t>
      </w:r>
      <w:r w:rsidRPr="00B15BD0">
        <w:rPr>
          <w:rFonts w:ascii="Times New Roman" w:eastAsia="Times New Roman" w:hAnsi="Times New Roman" w:cs="Times New Roman"/>
          <w:i/>
          <w:color w:val="222222"/>
          <w:sz w:val="22"/>
          <w:szCs w:val="22"/>
          <w:highlight w:val="white"/>
        </w:rPr>
        <w:t>Mitochondrial DNA.</w:t>
      </w:r>
      <w:r w:rsidRPr="00B15BD0">
        <w:rPr>
          <w:rFonts w:ascii="Times New Roman" w:eastAsia="Times New Roman" w:hAnsi="Times New Roman" w:cs="Times New Roman"/>
          <w:color w:val="222222"/>
          <w:sz w:val="22"/>
          <w:szCs w:val="22"/>
          <w:highlight w:val="white"/>
        </w:rPr>
        <w:t xml:space="preserve"> </w:t>
      </w:r>
    </w:p>
    <w:p w14:paraId="19550EB2" w14:textId="47E10B43" w:rsidR="00E54161" w:rsidRPr="00B15BD0" w:rsidRDefault="00C703E9" w:rsidP="00FD02EB">
      <w:pPr>
        <w:tabs>
          <w:tab w:val="left" w:pos="1440"/>
          <w:tab w:val="left" w:pos="216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proofErr w:type="spellStart"/>
      <w:r w:rsidRPr="00B15BD0">
        <w:rPr>
          <w:rFonts w:ascii="Times New Roman" w:eastAsia="Times New Roman" w:hAnsi="Times New Roman" w:cs="Times New Roman"/>
          <w:sz w:val="22"/>
          <w:szCs w:val="22"/>
        </w:rPr>
        <w:t>Yergey</w:t>
      </w:r>
      <w:proofErr w:type="spellEnd"/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C810D5">
        <w:rPr>
          <w:rFonts w:ascii="Times New Roman" w:eastAsia="Times New Roman" w:hAnsi="Times New Roman" w:cs="Times New Roman"/>
          <w:sz w:val="22"/>
          <w:szCs w:val="22"/>
        </w:rPr>
        <w:t xml:space="preserve">M.E., </w:t>
      </w:r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M.T. </w:t>
      </w:r>
      <w:proofErr w:type="spellStart"/>
      <w:r w:rsidRPr="00B15BD0">
        <w:rPr>
          <w:rFonts w:ascii="Times New Roman" w:eastAsia="Times New Roman" w:hAnsi="Times New Roman" w:cs="Times New Roman"/>
          <w:sz w:val="22"/>
          <w:szCs w:val="22"/>
        </w:rPr>
        <w:t>Grothues</w:t>
      </w:r>
      <w:proofErr w:type="spellEnd"/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, K. Able, </w:t>
      </w:r>
      <w:r w:rsidRPr="00B15BD0">
        <w:rPr>
          <w:rFonts w:ascii="Times New Roman" w:eastAsia="Times New Roman" w:hAnsi="Times New Roman" w:cs="Times New Roman"/>
          <w:b/>
          <w:sz w:val="22"/>
          <w:szCs w:val="22"/>
        </w:rPr>
        <w:t>C. Crawford</w:t>
      </w:r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, and K. </w:t>
      </w:r>
      <w:proofErr w:type="spellStart"/>
      <w:r w:rsidRPr="00B15BD0">
        <w:rPr>
          <w:rFonts w:ascii="Times New Roman" w:eastAsia="Times New Roman" w:hAnsi="Times New Roman" w:cs="Times New Roman"/>
          <w:sz w:val="22"/>
          <w:szCs w:val="22"/>
        </w:rPr>
        <w:t>DeCristofer</w:t>
      </w:r>
      <w:proofErr w:type="spellEnd"/>
      <w:r w:rsidR="00B15BD0" w:rsidRPr="00B15BD0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 (2012). Evaluating discard mortality of summer flounder (</w:t>
      </w:r>
      <w:proofErr w:type="spellStart"/>
      <w:r w:rsidRPr="00B15BD0">
        <w:rPr>
          <w:rFonts w:ascii="Times New Roman" w:eastAsia="Times New Roman" w:hAnsi="Times New Roman" w:cs="Times New Roman"/>
          <w:i/>
          <w:sz w:val="22"/>
          <w:szCs w:val="22"/>
        </w:rPr>
        <w:t>Paralichthys</w:t>
      </w:r>
      <w:proofErr w:type="spellEnd"/>
      <w:r w:rsidRPr="00B15BD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B15BD0">
        <w:rPr>
          <w:rFonts w:ascii="Times New Roman" w:eastAsia="Times New Roman" w:hAnsi="Times New Roman" w:cs="Times New Roman"/>
          <w:i/>
          <w:sz w:val="22"/>
          <w:szCs w:val="22"/>
        </w:rPr>
        <w:t>dentatus</w:t>
      </w:r>
      <w:proofErr w:type="spellEnd"/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) in the commercial trawl fishery: Developing acoustic telemetry techniques. </w:t>
      </w:r>
      <w:r w:rsidRPr="00B15BD0">
        <w:rPr>
          <w:rFonts w:ascii="Times New Roman" w:eastAsia="Times New Roman" w:hAnsi="Times New Roman" w:cs="Times New Roman"/>
          <w:i/>
          <w:sz w:val="22"/>
          <w:szCs w:val="22"/>
        </w:rPr>
        <w:t>Fisheries Research.</w:t>
      </w:r>
      <w:r w:rsidRPr="00B15BD0">
        <w:rPr>
          <w:rFonts w:ascii="Times New Roman" w:eastAsia="Times New Roman" w:hAnsi="Times New Roman" w:cs="Times New Roman"/>
          <w:sz w:val="22"/>
          <w:szCs w:val="22"/>
        </w:rPr>
        <w:t xml:space="preserve"> 115-116: 72-81.</w:t>
      </w:r>
    </w:p>
    <w:p w14:paraId="6C6B8601" w14:textId="44E1A9B3" w:rsidR="00ED40E3" w:rsidRDefault="00ED40E3" w:rsidP="00ED40E3">
      <w:pPr>
        <w:tabs>
          <w:tab w:val="left" w:pos="1440"/>
          <w:tab w:val="left" w:pos="2160"/>
        </w:tabs>
        <w:ind w:left="630" w:hanging="630"/>
        <w:rPr>
          <w:rFonts w:ascii="Times New Roman" w:eastAsia="Times New Roman" w:hAnsi="Times New Roman" w:cs="Times New Roman"/>
          <w:sz w:val="8"/>
          <w:szCs w:val="8"/>
        </w:rPr>
      </w:pPr>
    </w:p>
    <w:p w14:paraId="2F92C15C" w14:textId="77777777" w:rsidR="00B744C0" w:rsidRDefault="00B744C0" w:rsidP="00B744C0">
      <w:pPr>
        <w:tabs>
          <w:tab w:val="left" w:pos="1440"/>
          <w:tab w:val="left" w:pos="2160"/>
        </w:tabs>
        <w:rPr>
          <w:rFonts w:ascii="Times New Roman" w:eastAsia="Times New Roman" w:hAnsi="Times New Roman" w:cs="Times New Roman"/>
          <w:b/>
          <w:smallCaps/>
        </w:rPr>
      </w:pPr>
    </w:p>
    <w:p w14:paraId="651A5072" w14:textId="656DD947" w:rsidR="00CE2443" w:rsidRPr="00FD02EB" w:rsidRDefault="00CE2443" w:rsidP="00CE2443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 xml:space="preserve">Invited </w:t>
      </w:r>
      <w:r w:rsidR="00485C11">
        <w:rPr>
          <w:rFonts w:ascii="Times New Roman" w:eastAsia="Times New Roman" w:hAnsi="Times New Roman" w:cs="Times New Roman"/>
          <w:b/>
          <w:smallCaps/>
        </w:rPr>
        <w:t>Seminars</w:t>
      </w:r>
      <w:r>
        <w:rPr>
          <w:rFonts w:ascii="Times New Roman" w:eastAsia="Times New Roman" w:hAnsi="Times New Roman" w:cs="Times New Roman"/>
          <w:b/>
          <w:smallCaps/>
        </w:rPr>
        <w:t>/Lectures</w:t>
      </w:r>
    </w:p>
    <w:p w14:paraId="4934268D" w14:textId="0BBBB3EF" w:rsidR="00485C11" w:rsidRDefault="00485C11" w:rsidP="00485C11">
      <w:pPr>
        <w:tabs>
          <w:tab w:val="left" w:pos="1440"/>
          <w:tab w:val="left" w:pos="2160"/>
        </w:tabs>
        <w:ind w:left="450" w:hanging="360"/>
        <w:rPr>
          <w:bCs/>
          <w:i/>
          <w:iCs/>
          <w:sz w:val="22"/>
          <w:szCs w:val="22"/>
        </w:rPr>
      </w:pPr>
      <w:r w:rsidRPr="00485C11">
        <w:rPr>
          <w:rFonts w:ascii="Times New Roman" w:hAnsi="Times New Roman" w:cs="Times New Roman"/>
          <w:i/>
          <w:iCs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0" hidden="0" allowOverlap="1" wp14:anchorId="65D5AA86" wp14:editId="2C26E0CD">
                <wp:simplePos x="0" y="0"/>
                <wp:positionH relativeFrom="margin">
                  <wp:align>left</wp:align>
                </wp:positionH>
                <wp:positionV relativeFrom="paragraph">
                  <wp:posOffset>5604</wp:posOffset>
                </wp:positionV>
                <wp:extent cx="6400800" cy="12700"/>
                <wp:effectExtent l="0" t="0" r="190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5E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.45pt;width:7in;height:1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" o:allowincell="f">
                <v:stroke joinstyle="miter"/>
                <w10:wrap anchorx="margin"/>
              </v:shape>
            </w:pict>
          </mc:Fallback>
        </mc:AlternateContent>
      </w:r>
      <w:r w:rsidR="005020F4">
        <w:rPr>
          <w:bCs/>
          <w:i/>
          <w:iCs/>
          <w:sz w:val="22"/>
          <w:szCs w:val="22"/>
        </w:rPr>
        <w:t>The Waterfall Climbing Cavefish</w:t>
      </w:r>
      <w:r>
        <w:rPr>
          <w:bCs/>
          <w:sz w:val="22"/>
          <w:szCs w:val="22"/>
        </w:rPr>
        <w:t xml:space="preserve">, </w:t>
      </w:r>
      <w:r w:rsidRPr="00485C11">
        <w:rPr>
          <w:bCs/>
          <w:sz w:val="22"/>
          <w:szCs w:val="22"/>
        </w:rPr>
        <w:t>Into the Darkness: Research and Conservation of Cave Organisms Across the Globe</w:t>
      </w:r>
      <w:r>
        <w:rPr>
          <w:bCs/>
          <w:sz w:val="22"/>
          <w:szCs w:val="22"/>
        </w:rPr>
        <w:t xml:space="preserve"> Outreach Event by the Metropolitan Society of Natural Historians at the</w:t>
      </w:r>
      <w:r w:rsidRPr="00485C11">
        <w:rPr>
          <w:bCs/>
          <w:sz w:val="22"/>
          <w:szCs w:val="22"/>
        </w:rPr>
        <w:t xml:space="preserve"> American Museum of Natural History,</w:t>
      </w:r>
      <w:r>
        <w:rPr>
          <w:bCs/>
          <w:i/>
          <w:iCs/>
          <w:sz w:val="22"/>
          <w:szCs w:val="22"/>
        </w:rPr>
        <w:t xml:space="preserve"> </w:t>
      </w:r>
      <w:r w:rsidRPr="00485C11">
        <w:rPr>
          <w:bCs/>
          <w:sz w:val="22"/>
          <w:szCs w:val="22"/>
        </w:rPr>
        <w:t>New York, NY (2019)</w:t>
      </w:r>
    </w:p>
    <w:p w14:paraId="6DDD7D3C" w14:textId="227736F4" w:rsidR="00CE2443" w:rsidRDefault="00485C11" w:rsidP="00485C11">
      <w:pPr>
        <w:tabs>
          <w:tab w:val="left" w:pos="1440"/>
          <w:tab w:val="left" w:pos="2160"/>
        </w:tabs>
        <w:ind w:left="450" w:hanging="360"/>
        <w:rPr>
          <w:rFonts w:ascii="Times New Roman" w:eastAsia="Times New Roman" w:hAnsi="Times New Roman" w:cs="Times New Roman"/>
          <w:b/>
          <w:smallCaps/>
        </w:rPr>
      </w:pPr>
      <w:r w:rsidRPr="00485C11">
        <w:rPr>
          <w:bCs/>
          <w:i/>
          <w:iCs/>
          <w:sz w:val="22"/>
          <w:szCs w:val="22"/>
        </w:rPr>
        <w:t>Ch</w:t>
      </w:r>
      <w:r>
        <w:rPr>
          <w:bCs/>
          <w:i/>
          <w:iCs/>
          <w:sz w:val="22"/>
          <w:szCs w:val="22"/>
        </w:rPr>
        <w:t>o</w:t>
      </w:r>
      <w:r w:rsidRPr="00485C11">
        <w:rPr>
          <w:bCs/>
          <w:i/>
          <w:iCs/>
          <w:sz w:val="22"/>
          <w:szCs w:val="22"/>
        </w:rPr>
        <w:t>ndrichthyan Diversity,</w:t>
      </w:r>
      <w:r>
        <w:rPr>
          <w:bCs/>
          <w:sz w:val="22"/>
          <w:szCs w:val="22"/>
        </w:rPr>
        <w:t xml:space="preserve"> Vertebrate Evolution Rutgers University-Newark, Federated Biology Department, Newark, NJ (2019)</w:t>
      </w:r>
    </w:p>
    <w:p w14:paraId="497653E7" w14:textId="77777777" w:rsidR="00CE2443" w:rsidRDefault="00CE2443" w:rsidP="00B744C0">
      <w:pPr>
        <w:tabs>
          <w:tab w:val="left" w:pos="1440"/>
          <w:tab w:val="left" w:pos="2160"/>
        </w:tabs>
        <w:rPr>
          <w:rFonts w:ascii="Times New Roman" w:eastAsia="Times New Roman" w:hAnsi="Times New Roman" w:cs="Times New Roman"/>
          <w:b/>
          <w:smallCaps/>
        </w:rPr>
      </w:pPr>
    </w:p>
    <w:p w14:paraId="7170783D" w14:textId="65CECC09" w:rsidR="00E54161" w:rsidRPr="00FD02EB" w:rsidRDefault="00C703E9" w:rsidP="00B744C0">
      <w:pPr>
        <w:tabs>
          <w:tab w:val="left" w:pos="1440"/>
          <w:tab w:val="left" w:pos="2160"/>
        </w:tabs>
        <w:rPr>
          <w:rFonts w:ascii="Times New Roman" w:hAnsi="Times New Roman" w:cs="Times New Roman"/>
          <w:b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Presentations</w:t>
      </w:r>
      <w:r w:rsidR="00FA4EF8" w:rsidRPr="00FD02EB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9B3F69" w:rsidRPr="00FD02EB">
        <w:rPr>
          <w:rFonts w:ascii="Times New Roman" w:eastAsia="Times New Roman" w:hAnsi="Times New Roman" w:cs="Times New Roman"/>
          <w:b/>
          <w:smallCaps/>
        </w:rPr>
        <w:tab/>
      </w:r>
      <w:r w:rsidR="00FA4EF8" w:rsidRPr="00FD02EB">
        <w:rPr>
          <w:rFonts w:ascii="Times New Roman" w:eastAsia="Times New Roman" w:hAnsi="Times New Roman" w:cs="Times New Roman"/>
          <w:b/>
          <w:smallCaps/>
          <w:sz w:val="20"/>
          <w:szCs w:val="20"/>
        </w:rPr>
        <w:t>(* denotes presenting author)</w:t>
      </w:r>
    </w:p>
    <w:p w14:paraId="7DD24C61" w14:textId="7397863F" w:rsidR="00552448" w:rsidRPr="00C93D19" w:rsidRDefault="00C703E9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  <w:r w:rsidRPr="00846E30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55CE8483" wp14:editId="6EBE83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319BF" id="Straight Arrow Connector 8" o:spid="_x0000_s1026" type="#_x0000_t32" style="position:absolute;margin-left:0;margin-top:0;width:7in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" o:allowincell="f">
                <v:stroke joinstyle="miter"/>
                <w10:wrap anchorx="margin"/>
              </v:shape>
            </w:pict>
          </mc:Fallback>
        </mc:AlternateContent>
      </w:r>
      <w:r w:rsidR="00552448">
        <w:rPr>
          <w:bCs/>
          <w:sz w:val="22"/>
          <w:szCs w:val="22"/>
        </w:rPr>
        <w:t>Page</w:t>
      </w:r>
      <w:r w:rsidR="00883D35">
        <w:rPr>
          <w:bCs/>
          <w:sz w:val="22"/>
          <w:szCs w:val="22"/>
        </w:rPr>
        <w:t>*</w:t>
      </w:r>
      <w:r w:rsidR="00552448">
        <w:rPr>
          <w:bCs/>
          <w:sz w:val="22"/>
          <w:szCs w:val="22"/>
        </w:rPr>
        <w:t xml:space="preserve">, L., Z. Randall, P. Chakrabarty, P. Hart, </w:t>
      </w:r>
      <w:r w:rsidR="00552448">
        <w:rPr>
          <w:b/>
          <w:sz w:val="22"/>
          <w:szCs w:val="22"/>
        </w:rPr>
        <w:t>C. Crawford</w:t>
      </w:r>
      <w:r w:rsidR="00552448">
        <w:rPr>
          <w:bCs/>
          <w:sz w:val="22"/>
          <w:szCs w:val="22"/>
        </w:rPr>
        <w:t xml:space="preserve">, and B. Flammang. (2019) Oral Presentation- </w:t>
      </w:r>
      <w:r w:rsidR="00552448">
        <w:rPr>
          <w:bCs/>
          <w:i/>
          <w:iCs/>
          <w:sz w:val="22"/>
          <w:szCs w:val="22"/>
        </w:rPr>
        <w:t>Joint Meeting of Ichthyologists and Herpetologists</w:t>
      </w:r>
      <w:r w:rsidR="00552448">
        <w:rPr>
          <w:bCs/>
          <w:sz w:val="22"/>
          <w:szCs w:val="22"/>
        </w:rPr>
        <w:t>, Snowbird, Utah- “</w:t>
      </w:r>
      <w:r w:rsidR="00552448" w:rsidRPr="00552448">
        <w:rPr>
          <w:bCs/>
          <w:sz w:val="22"/>
          <w:szCs w:val="22"/>
        </w:rPr>
        <w:t>Evolution of Walking in Balitorid Loaches as a Model for</w:t>
      </w:r>
      <w:r w:rsidR="00552448">
        <w:rPr>
          <w:bCs/>
          <w:sz w:val="22"/>
          <w:szCs w:val="22"/>
        </w:rPr>
        <w:t xml:space="preserve"> </w:t>
      </w:r>
      <w:r w:rsidR="00552448" w:rsidRPr="00552448">
        <w:rPr>
          <w:bCs/>
          <w:sz w:val="22"/>
          <w:szCs w:val="22"/>
        </w:rPr>
        <w:t>Vertebrate Invasion of Land</w:t>
      </w:r>
      <w:r w:rsidR="00552448">
        <w:rPr>
          <w:bCs/>
          <w:sz w:val="22"/>
          <w:szCs w:val="22"/>
        </w:rPr>
        <w:t>”</w:t>
      </w:r>
    </w:p>
    <w:p w14:paraId="7FC92CFA" w14:textId="77777777" w:rsidR="00552448" w:rsidRPr="00552448" w:rsidRDefault="00552448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Cs/>
          <w:sz w:val="8"/>
          <w:szCs w:val="8"/>
        </w:rPr>
      </w:pPr>
    </w:p>
    <w:p w14:paraId="4A469912" w14:textId="1DAADFD1" w:rsidR="00805EF7" w:rsidRPr="00805EF7" w:rsidRDefault="00805EF7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>Crawford</w:t>
      </w:r>
      <w:r w:rsidR="00442405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, C.H., </w:t>
      </w:r>
      <w:r w:rsidRPr="00805EF7">
        <w:rPr>
          <w:bCs/>
          <w:sz w:val="22"/>
          <w:szCs w:val="22"/>
        </w:rPr>
        <w:t>P.B. Hart,</w:t>
      </w:r>
      <w:r>
        <w:rPr>
          <w:b/>
          <w:sz w:val="22"/>
          <w:szCs w:val="22"/>
        </w:rPr>
        <w:t xml:space="preserve"> </w:t>
      </w:r>
      <w:r w:rsidRPr="00AC6049">
        <w:rPr>
          <w:color w:val="000000"/>
          <w:sz w:val="22"/>
          <w:szCs w:val="22"/>
          <w:shd w:val="clear" w:color="auto" w:fill="FFFFFF"/>
        </w:rPr>
        <w:t>Z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AC6049">
        <w:rPr>
          <w:color w:val="000000"/>
          <w:sz w:val="22"/>
          <w:szCs w:val="22"/>
          <w:shd w:val="clear" w:color="auto" w:fill="FFFFFF"/>
        </w:rPr>
        <w:t>S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AC6049">
        <w:rPr>
          <w:color w:val="000000"/>
          <w:sz w:val="22"/>
          <w:szCs w:val="22"/>
          <w:shd w:val="clear" w:color="auto" w:fill="FFFFFF"/>
        </w:rPr>
        <w:t xml:space="preserve"> Randall</w:t>
      </w:r>
      <w:r>
        <w:rPr>
          <w:color w:val="000000"/>
          <w:sz w:val="22"/>
          <w:szCs w:val="22"/>
          <w:shd w:val="clear" w:color="auto" w:fill="FFFFFF"/>
        </w:rPr>
        <w:t>, P. Chakrabarty, L.M. Page, and B.E. Flammang</w:t>
      </w:r>
      <w:r w:rsidRPr="00846E30">
        <w:rPr>
          <w:sz w:val="22"/>
          <w:szCs w:val="22"/>
        </w:rPr>
        <w:t>. (201</w:t>
      </w:r>
      <w:r>
        <w:rPr>
          <w:sz w:val="22"/>
          <w:szCs w:val="22"/>
        </w:rPr>
        <w:t>9</w:t>
      </w:r>
      <w:r w:rsidRPr="00846E30">
        <w:rPr>
          <w:sz w:val="22"/>
          <w:szCs w:val="22"/>
        </w:rPr>
        <w:t xml:space="preserve">) </w:t>
      </w:r>
      <w:r>
        <w:rPr>
          <w:sz w:val="22"/>
          <w:szCs w:val="22"/>
        </w:rPr>
        <w:t>Poster</w:t>
      </w:r>
      <w:r w:rsidRPr="00846E30">
        <w:rPr>
          <w:sz w:val="22"/>
          <w:szCs w:val="22"/>
        </w:rPr>
        <w:t xml:space="preserve"> Presentation-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International Congress of Vertebrate Morphology</w:t>
      </w:r>
      <w:r>
        <w:rPr>
          <w:i/>
          <w:iCs/>
          <w:sz w:val="22"/>
          <w:szCs w:val="22"/>
        </w:rPr>
        <w:softHyphen/>
        <w:t xml:space="preserve">, </w:t>
      </w:r>
      <w:r>
        <w:rPr>
          <w:sz w:val="22"/>
          <w:szCs w:val="22"/>
        </w:rPr>
        <w:t>Prague, Czech Republic- “</w:t>
      </w:r>
      <w:r w:rsidRPr="00805EF7">
        <w:rPr>
          <w:sz w:val="22"/>
          <w:szCs w:val="22"/>
        </w:rPr>
        <w:t>The Road to a Phylogenomically-Based Bioinspired Robotic Model</w:t>
      </w:r>
      <w:r>
        <w:rPr>
          <w:sz w:val="22"/>
          <w:szCs w:val="22"/>
        </w:rPr>
        <w:t xml:space="preserve"> </w:t>
      </w:r>
      <w:r w:rsidRPr="00805EF7">
        <w:rPr>
          <w:sz w:val="22"/>
          <w:szCs w:val="22"/>
        </w:rPr>
        <w:t>Approach to Address the Evolution of Terrestrial Locomotion</w:t>
      </w:r>
      <w:r>
        <w:rPr>
          <w:sz w:val="22"/>
          <w:szCs w:val="22"/>
        </w:rPr>
        <w:t>”</w:t>
      </w:r>
    </w:p>
    <w:p w14:paraId="02B6DB41" w14:textId="77777777" w:rsidR="0027602C" w:rsidRPr="0027602C" w:rsidRDefault="0027602C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8"/>
          <w:szCs w:val="8"/>
        </w:rPr>
      </w:pPr>
    </w:p>
    <w:p w14:paraId="5110A628" w14:textId="3604EF9C" w:rsidR="009B3F69" w:rsidRPr="002C469C" w:rsidRDefault="009B3F69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Flammang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B.E.,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D. Soares, A. </w:t>
      </w:r>
      <w:proofErr w:type="spellStart"/>
      <w:r w:rsidRPr="002C469C">
        <w:rPr>
          <w:rFonts w:ascii="Times New Roman" w:hAnsi="Times New Roman" w:cs="Times New Roman"/>
          <w:sz w:val="22"/>
          <w:szCs w:val="22"/>
        </w:rPr>
        <w:t>Suvarnaraksa</w:t>
      </w:r>
      <w:proofErr w:type="spellEnd"/>
      <w:r w:rsidRPr="002C469C">
        <w:rPr>
          <w:rFonts w:ascii="Times New Roman" w:hAnsi="Times New Roman" w:cs="Times New Roman"/>
          <w:sz w:val="22"/>
          <w:szCs w:val="22"/>
        </w:rPr>
        <w:t xml:space="preserve">, P. Chakrabarty, P. Hart, L. Page, L and Z. Randall. (2019) Oral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International Congress of Vertebrate Morphology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Prague, Czech Republic- "Terrestrial Walking in Fishes with Tetrapod-like Skeletons"</w:t>
      </w:r>
    </w:p>
    <w:p w14:paraId="0618621C" w14:textId="77777777" w:rsidR="009B3F69" w:rsidRPr="009B3F69" w:rsidRDefault="009B3F69" w:rsidP="00B744C0">
      <w:pPr>
        <w:widowControl w:val="0"/>
        <w:tabs>
          <w:tab w:val="left" w:pos="1440"/>
        </w:tabs>
        <w:ind w:left="450" w:hanging="360"/>
        <w:rPr>
          <w:bCs/>
          <w:sz w:val="8"/>
          <w:szCs w:val="8"/>
        </w:rPr>
      </w:pPr>
    </w:p>
    <w:p w14:paraId="06C334C3" w14:textId="7668FF7F" w:rsidR="009B3F69" w:rsidRPr="00846E30" w:rsidRDefault="009B3F69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Biondi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A.A., K.E. Bemis,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and B.E. Flammang. (2019) Oral Presentation- </w:t>
      </w:r>
      <w:r w:rsidRPr="002C469C">
        <w:rPr>
          <w:rFonts w:ascii="Times New Roman" w:hAnsi="Times New Roman" w:cs="Times New Roman"/>
          <w:i/>
          <w:iCs/>
          <w:sz w:val="22"/>
          <w:szCs w:val="22"/>
        </w:rPr>
        <w:t>International Congress of Vertebrate Morphology</w:t>
      </w:r>
      <w:r w:rsidRPr="002C469C">
        <w:rPr>
          <w:rFonts w:ascii="Times New Roman" w:hAnsi="Times New Roman" w:cs="Times New Roman"/>
          <w:sz w:val="22"/>
          <w:szCs w:val="22"/>
        </w:rPr>
        <w:t xml:space="preserve"> Prague, Czech Republic- "Adventures in Scaling and Remodeled Morphology: The Case of the Ocean Sunfish"</w:t>
      </w:r>
    </w:p>
    <w:p w14:paraId="69123B78" w14:textId="77777777" w:rsidR="009B3F69" w:rsidRPr="009B3F69" w:rsidRDefault="009B3F69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8"/>
          <w:szCs w:val="8"/>
        </w:rPr>
      </w:pPr>
    </w:p>
    <w:p w14:paraId="602BD1D6" w14:textId="3F590FE5" w:rsidR="00805EF7" w:rsidRPr="00805EF7" w:rsidRDefault="00805EF7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Cs/>
          <w:sz w:val="22"/>
          <w:szCs w:val="22"/>
        </w:rPr>
      </w:pPr>
      <w:r>
        <w:rPr>
          <w:b/>
          <w:sz w:val="22"/>
          <w:szCs w:val="22"/>
        </w:rPr>
        <w:t>Crawford</w:t>
      </w:r>
      <w:r w:rsidR="00442405">
        <w:rPr>
          <w:b/>
          <w:sz w:val="22"/>
          <w:szCs w:val="22"/>
        </w:rPr>
        <w:t>*</w:t>
      </w:r>
      <w:r>
        <w:rPr>
          <w:b/>
          <w:sz w:val="22"/>
          <w:szCs w:val="22"/>
        </w:rPr>
        <w:t xml:space="preserve">, C.H., </w:t>
      </w:r>
      <w:r>
        <w:rPr>
          <w:bCs/>
          <w:sz w:val="22"/>
          <w:szCs w:val="22"/>
        </w:rPr>
        <w:t xml:space="preserve">and </w:t>
      </w:r>
      <w:r w:rsidR="0027602C">
        <w:rPr>
          <w:bCs/>
          <w:sz w:val="22"/>
          <w:szCs w:val="22"/>
        </w:rPr>
        <w:t>B.</w:t>
      </w:r>
      <w:r>
        <w:rPr>
          <w:bCs/>
          <w:sz w:val="22"/>
          <w:szCs w:val="22"/>
        </w:rPr>
        <w:t xml:space="preserve">E. Flammang. (2019) Oral Presentation- </w:t>
      </w:r>
      <w:r>
        <w:rPr>
          <w:bCs/>
          <w:i/>
          <w:iCs/>
          <w:sz w:val="22"/>
          <w:szCs w:val="22"/>
        </w:rPr>
        <w:t>Evolution</w:t>
      </w:r>
      <w:r>
        <w:rPr>
          <w:bCs/>
          <w:sz w:val="22"/>
          <w:szCs w:val="22"/>
        </w:rPr>
        <w:t>, Providence, RI- “</w:t>
      </w:r>
      <w:r w:rsidRPr="00805EF7">
        <w:rPr>
          <w:bCs/>
          <w:sz w:val="22"/>
          <w:szCs w:val="22"/>
        </w:rPr>
        <w:t>Walking Fishes and the Evolution of the Tetrapod Pelvic Girdle</w:t>
      </w:r>
      <w:r>
        <w:rPr>
          <w:bCs/>
          <w:sz w:val="22"/>
          <w:szCs w:val="22"/>
        </w:rPr>
        <w:t>”</w:t>
      </w:r>
    </w:p>
    <w:p w14:paraId="4BF692C6" w14:textId="77777777" w:rsidR="0027602C" w:rsidRPr="0027602C" w:rsidRDefault="0027602C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8"/>
          <w:szCs w:val="8"/>
        </w:rPr>
      </w:pPr>
    </w:p>
    <w:p w14:paraId="7C1F35AF" w14:textId="56C39C28" w:rsidR="0027602C" w:rsidRDefault="0027602C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22"/>
          <w:szCs w:val="22"/>
        </w:rPr>
      </w:pPr>
      <w:r w:rsidRPr="0027602C">
        <w:rPr>
          <w:b/>
          <w:sz w:val="22"/>
          <w:szCs w:val="22"/>
        </w:rPr>
        <w:t>Crawford</w:t>
      </w:r>
      <w:r w:rsidR="00442405">
        <w:rPr>
          <w:b/>
          <w:sz w:val="22"/>
          <w:szCs w:val="22"/>
        </w:rPr>
        <w:t>*</w:t>
      </w:r>
      <w:r w:rsidRPr="0027602C">
        <w:rPr>
          <w:b/>
          <w:sz w:val="22"/>
          <w:szCs w:val="22"/>
        </w:rPr>
        <w:t xml:space="preserve">, C.H., </w:t>
      </w:r>
      <w:r w:rsidRPr="0027602C">
        <w:rPr>
          <w:bCs/>
          <w:sz w:val="22"/>
          <w:szCs w:val="22"/>
        </w:rPr>
        <w:t xml:space="preserve">and B.E. Flammang. (2019) Oral Presentation- </w:t>
      </w:r>
      <w:r w:rsidRPr="0027602C">
        <w:rPr>
          <w:bCs/>
          <w:i/>
          <w:iCs/>
          <w:sz w:val="22"/>
          <w:szCs w:val="22"/>
        </w:rPr>
        <w:t>NJIT-Rutgers University, Newark Graduate Student Research Day</w:t>
      </w:r>
      <w:r w:rsidRPr="0027602C">
        <w:rPr>
          <w:bCs/>
          <w:sz w:val="22"/>
          <w:szCs w:val="22"/>
        </w:rPr>
        <w:t>, Newark, NJ- "Pelvic Morphology in the Balitorid Loaches"</w:t>
      </w:r>
    </w:p>
    <w:p w14:paraId="64C8F53B" w14:textId="77777777" w:rsidR="0027602C" w:rsidRPr="0027602C" w:rsidRDefault="0027602C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b/>
          <w:sz w:val="8"/>
          <w:szCs w:val="8"/>
        </w:rPr>
      </w:pPr>
    </w:p>
    <w:p w14:paraId="5CC314C6" w14:textId="294A8DD0" w:rsidR="0097515D" w:rsidRPr="0097515D" w:rsidRDefault="0097515D" w:rsidP="00B744C0">
      <w:pPr>
        <w:pStyle w:val="NormalWeb"/>
        <w:tabs>
          <w:tab w:val="left" w:pos="720"/>
        </w:tabs>
        <w:spacing w:before="0" w:beforeAutospacing="0" w:after="0" w:afterAutospacing="0"/>
        <w:ind w:left="450" w:hanging="360"/>
        <w:rPr>
          <w:color w:val="000000"/>
          <w:sz w:val="22"/>
          <w:szCs w:val="22"/>
          <w:shd w:val="clear" w:color="auto" w:fill="FFFFFF"/>
        </w:rPr>
      </w:pPr>
      <w:r w:rsidRPr="00846E30">
        <w:rPr>
          <w:b/>
          <w:sz w:val="22"/>
          <w:szCs w:val="22"/>
        </w:rPr>
        <w:t>Crawford</w:t>
      </w:r>
      <w:r w:rsidR="00442405">
        <w:rPr>
          <w:b/>
          <w:sz w:val="22"/>
          <w:szCs w:val="22"/>
        </w:rPr>
        <w:t>*</w:t>
      </w:r>
      <w:r w:rsidRPr="00846E30">
        <w:rPr>
          <w:b/>
          <w:sz w:val="22"/>
          <w:szCs w:val="22"/>
        </w:rPr>
        <w:t>, C.</w:t>
      </w:r>
      <w:r>
        <w:rPr>
          <w:b/>
          <w:sz w:val="22"/>
          <w:szCs w:val="22"/>
        </w:rPr>
        <w:t>H.</w:t>
      </w:r>
      <w:r w:rsidRPr="00846E30">
        <w:rPr>
          <w:b/>
          <w:sz w:val="22"/>
          <w:szCs w:val="22"/>
        </w:rPr>
        <w:t xml:space="preserve">, </w:t>
      </w:r>
      <w:r w:rsidRPr="00AC6049">
        <w:rPr>
          <w:color w:val="000000"/>
          <w:sz w:val="22"/>
          <w:szCs w:val="22"/>
          <w:shd w:val="clear" w:color="auto" w:fill="FFFFFF"/>
        </w:rPr>
        <w:t>Z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AC6049">
        <w:rPr>
          <w:color w:val="000000"/>
          <w:sz w:val="22"/>
          <w:szCs w:val="22"/>
          <w:shd w:val="clear" w:color="auto" w:fill="FFFFFF"/>
        </w:rPr>
        <w:t>S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AC6049">
        <w:rPr>
          <w:color w:val="000000"/>
          <w:sz w:val="22"/>
          <w:szCs w:val="22"/>
          <w:shd w:val="clear" w:color="auto" w:fill="FFFFFF"/>
        </w:rPr>
        <w:t xml:space="preserve"> Randall</w:t>
      </w:r>
      <w:r>
        <w:rPr>
          <w:color w:val="000000"/>
          <w:sz w:val="22"/>
          <w:szCs w:val="22"/>
          <w:shd w:val="clear" w:color="auto" w:fill="FFFFFF"/>
        </w:rPr>
        <w:t>, P.B. Hart, L.M. Page, P. Chakrabarty, and B.E. Flammang</w:t>
      </w:r>
      <w:r w:rsidRPr="00846E30">
        <w:rPr>
          <w:sz w:val="22"/>
          <w:szCs w:val="22"/>
        </w:rPr>
        <w:t>. (201</w:t>
      </w:r>
      <w:r>
        <w:rPr>
          <w:sz w:val="22"/>
          <w:szCs w:val="22"/>
        </w:rPr>
        <w:t>9</w:t>
      </w:r>
      <w:r w:rsidRPr="00846E30">
        <w:rPr>
          <w:sz w:val="22"/>
          <w:szCs w:val="22"/>
        </w:rPr>
        <w:t xml:space="preserve">) </w:t>
      </w:r>
      <w:r>
        <w:rPr>
          <w:sz w:val="22"/>
          <w:szCs w:val="22"/>
        </w:rPr>
        <w:t>Oral</w:t>
      </w:r>
      <w:r w:rsidRPr="00846E30">
        <w:rPr>
          <w:sz w:val="22"/>
          <w:szCs w:val="22"/>
        </w:rPr>
        <w:t xml:space="preserve"> Presentation-</w:t>
      </w:r>
      <w:r w:rsidRPr="00846E30">
        <w:rPr>
          <w:i/>
          <w:sz w:val="22"/>
          <w:szCs w:val="22"/>
        </w:rPr>
        <w:t xml:space="preserve"> Society for Integrative and Comparative Biology, </w:t>
      </w:r>
      <w:r>
        <w:rPr>
          <w:sz w:val="22"/>
          <w:szCs w:val="22"/>
        </w:rPr>
        <w:t>Tampa, FL</w:t>
      </w:r>
      <w:r w:rsidRPr="00846E30">
        <w:rPr>
          <w:sz w:val="22"/>
          <w:szCs w:val="22"/>
        </w:rPr>
        <w:t>- “</w:t>
      </w:r>
      <w:r>
        <w:rPr>
          <w:sz w:val="22"/>
          <w:szCs w:val="22"/>
        </w:rPr>
        <w:t xml:space="preserve">The Muscles That Move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Fishes That Walk</w:t>
      </w:r>
      <w:r w:rsidRPr="00846E30">
        <w:rPr>
          <w:sz w:val="22"/>
          <w:szCs w:val="22"/>
        </w:rPr>
        <w:t>”</w:t>
      </w:r>
    </w:p>
    <w:p w14:paraId="4300D0E4" w14:textId="77777777" w:rsidR="0097515D" w:rsidRPr="00846E30" w:rsidRDefault="0097515D" w:rsidP="00B744C0">
      <w:pPr>
        <w:tabs>
          <w:tab w:val="left" w:pos="720"/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1489D405" w14:textId="38538CBC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Bernstein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J.M.,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D.K. Wainwright, S. Ruane, and B.E. Flammang. (2019) Oral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</w:t>
      </w:r>
      <w:r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Tampa, FL- "Snake Scale Keels: A Three-dimensional Investigation of Function"</w:t>
      </w:r>
    </w:p>
    <w:p w14:paraId="52DB2077" w14:textId="77777777" w:rsidR="0082180F" w:rsidRPr="0082180F" w:rsidRDefault="0082180F" w:rsidP="00B744C0">
      <w:pPr>
        <w:widowControl w:val="0"/>
        <w:tabs>
          <w:tab w:val="left" w:pos="1440"/>
        </w:tabs>
        <w:ind w:left="450" w:hanging="360"/>
        <w:rPr>
          <w:bCs/>
          <w:sz w:val="8"/>
          <w:szCs w:val="8"/>
        </w:rPr>
      </w:pPr>
    </w:p>
    <w:p w14:paraId="06977BA4" w14:textId="770510A6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Biondi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A.A., K.E. Bemis,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and B.E. Flammang. (2019) Poster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Tampa, FL- "</w:t>
      </w:r>
      <w:proofErr w:type="spellStart"/>
      <w:r w:rsidRPr="002C469C">
        <w:rPr>
          <w:rFonts w:ascii="Times New Roman" w:hAnsi="Times New Roman" w:cs="Times New Roman"/>
          <w:sz w:val="22"/>
          <w:szCs w:val="22"/>
        </w:rPr>
        <w:t>Mola</w:t>
      </w:r>
      <w:proofErr w:type="spellEnd"/>
      <w:r w:rsidRPr="002C469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469C">
        <w:rPr>
          <w:rFonts w:ascii="Times New Roman" w:hAnsi="Times New Roman" w:cs="Times New Roman"/>
          <w:sz w:val="22"/>
          <w:szCs w:val="22"/>
        </w:rPr>
        <w:t>mola</w:t>
      </w:r>
      <w:proofErr w:type="spellEnd"/>
      <w:r w:rsidRPr="002C469C">
        <w:rPr>
          <w:rFonts w:ascii="Times New Roman" w:hAnsi="Times New Roman" w:cs="Times New Roman"/>
          <w:sz w:val="22"/>
          <w:szCs w:val="22"/>
        </w:rPr>
        <w:t xml:space="preserve"> Mismatched Muscle Mechanics"</w:t>
      </w:r>
    </w:p>
    <w:p w14:paraId="289C0BE7" w14:textId="77777777" w:rsidR="0082180F" w:rsidRPr="0082180F" w:rsidRDefault="0082180F" w:rsidP="00B744C0">
      <w:pPr>
        <w:widowControl w:val="0"/>
        <w:tabs>
          <w:tab w:val="left" w:pos="1440"/>
        </w:tabs>
        <w:ind w:left="450" w:hanging="360"/>
        <w:rPr>
          <w:bCs/>
          <w:sz w:val="8"/>
          <w:szCs w:val="8"/>
        </w:rPr>
      </w:pPr>
    </w:p>
    <w:p w14:paraId="7C6F026A" w14:textId="29827661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proofErr w:type="spellStart"/>
      <w:r w:rsidRPr="002C469C">
        <w:rPr>
          <w:rFonts w:ascii="Times New Roman" w:hAnsi="Times New Roman" w:cs="Times New Roman"/>
          <w:sz w:val="22"/>
          <w:szCs w:val="22"/>
        </w:rPr>
        <w:t>Amplo</w:t>
      </w:r>
      <w:proofErr w:type="spellEnd"/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H.E.,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B.E. Flammang. (2019) Poster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Tampa, FL- "Head, Shoulders, Elbows, Fins: Frogfish Fin Morphology"</w:t>
      </w:r>
    </w:p>
    <w:p w14:paraId="627053E6" w14:textId="77777777" w:rsidR="0082180F" w:rsidRPr="0082180F" w:rsidRDefault="0082180F" w:rsidP="00B744C0">
      <w:pPr>
        <w:tabs>
          <w:tab w:val="left" w:pos="720"/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115A86F5" w14:textId="2C2F31E4" w:rsidR="0097515D" w:rsidRPr="00846E30" w:rsidRDefault="0097515D" w:rsidP="00B744C0">
      <w:pPr>
        <w:tabs>
          <w:tab w:val="left" w:pos="720"/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H.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Z.S. Randall, and B.E. Flammang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. (201</w:t>
      </w: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) Poster Presentation-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Joint Meeting of Ichthyologists and Herpetologists, </w:t>
      </w:r>
      <w:r>
        <w:rPr>
          <w:rFonts w:ascii="Times New Roman" w:eastAsia="Times New Roman" w:hAnsi="Times New Roman" w:cs="Times New Roman"/>
          <w:sz w:val="22"/>
          <w:szCs w:val="22"/>
        </w:rPr>
        <w:t>Rochester, NY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- “</w:t>
      </w:r>
      <w:r w:rsidRPr="0097515D">
        <w:rPr>
          <w:rFonts w:ascii="Times New Roman" w:eastAsia="Times New Roman" w:hAnsi="Times New Roman" w:cs="Times New Roman"/>
          <w:sz w:val="22"/>
          <w:szCs w:val="22"/>
        </w:rPr>
        <w:t>These Fins Were Made for Walking: Tetrapodal Morphology of Balitorid Fishes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”</w:t>
      </w:r>
    </w:p>
    <w:p w14:paraId="58F82D75" w14:textId="77777777" w:rsidR="0097515D" w:rsidRPr="00846E30" w:rsidRDefault="0097515D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3F4D425" w14:textId="2999BCB0" w:rsidR="00442879" w:rsidRPr="00846E30" w:rsidRDefault="0044287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H</w:t>
      </w:r>
      <w:r w:rsidR="00D9467E">
        <w:rPr>
          <w:rFonts w:ascii="Times New Roman" w:eastAsia="Times New Roman" w:hAnsi="Times New Roman" w:cs="Times New Roman"/>
          <w:b/>
          <w:sz w:val="22"/>
          <w:szCs w:val="22"/>
        </w:rPr>
        <w:t>.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Z.S. Randall, and B.E. Flammang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. (201</w:t>
      </w: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) Poster Presentation-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Society for Integrative and Comparative Biology,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San Francisco, CA- “</w:t>
      </w:r>
      <w:r>
        <w:rPr>
          <w:rFonts w:ascii="Times New Roman" w:eastAsia="Times New Roman" w:hAnsi="Times New Roman" w:cs="Times New Roman"/>
          <w:sz w:val="22"/>
          <w:szCs w:val="22"/>
        </w:rPr>
        <w:t>Variation in Pelvic Morphology of Balitorid Fishes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”</w:t>
      </w:r>
    </w:p>
    <w:p w14:paraId="227B65D6" w14:textId="77777777" w:rsidR="00442879" w:rsidRPr="00846E30" w:rsidRDefault="00442879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52F7D47" w14:textId="694B677C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Cohen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K.E., L.P. Hernandez, </w:t>
      </w:r>
      <w:proofErr w:type="spellStart"/>
      <w:r w:rsidRPr="002C469C">
        <w:rPr>
          <w:rFonts w:ascii="Times New Roman" w:hAnsi="Times New Roman" w:cs="Times New Roman"/>
          <w:b/>
          <w:bCs/>
          <w:sz w:val="22"/>
          <w:szCs w:val="22"/>
        </w:rPr>
        <w:t>C.</w:t>
      </w:r>
      <w:proofErr w:type="gramStart"/>
      <w:r w:rsidRPr="002C469C">
        <w:rPr>
          <w:rFonts w:ascii="Times New Roman" w:hAnsi="Times New Roman" w:cs="Times New Roman"/>
          <w:b/>
          <w:bCs/>
          <w:sz w:val="22"/>
          <w:szCs w:val="22"/>
        </w:rPr>
        <w:t>H.Crawford</w:t>
      </w:r>
      <w:proofErr w:type="spellEnd"/>
      <w:proofErr w:type="gramEnd"/>
      <w:r w:rsidRPr="002C469C">
        <w:rPr>
          <w:rFonts w:ascii="Times New Roman" w:hAnsi="Times New Roman" w:cs="Times New Roman"/>
          <w:sz w:val="22"/>
          <w:szCs w:val="22"/>
        </w:rPr>
        <w:t xml:space="preserve">, and B.E. Flammang. (2018) Oral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San Francisco, CA- "Secrets in master filtering: Using mu CT and 3D PIV to model Silver carp filter feeding"</w:t>
      </w:r>
    </w:p>
    <w:p w14:paraId="79E5CFA0" w14:textId="77777777" w:rsidR="0082180F" w:rsidRPr="00B744C0" w:rsidRDefault="0082180F" w:rsidP="00B744C0">
      <w:pPr>
        <w:widowControl w:val="0"/>
        <w:tabs>
          <w:tab w:val="left" w:pos="1440"/>
        </w:tabs>
        <w:ind w:left="450" w:hanging="360"/>
        <w:rPr>
          <w:bCs/>
          <w:sz w:val="8"/>
          <w:szCs w:val="8"/>
        </w:rPr>
      </w:pPr>
    </w:p>
    <w:p w14:paraId="005B2E3B" w14:textId="51186088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Crofts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>, S.B.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M. </w:t>
      </w:r>
      <w:proofErr w:type="spellStart"/>
      <w:r w:rsidRPr="002C469C">
        <w:rPr>
          <w:rFonts w:ascii="Times New Roman" w:hAnsi="Times New Roman" w:cs="Times New Roman"/>
          <w:sz w:val="22"/>
          <w:szCs w:val="22"/>
        </w:rPr>
        <w:t>Bonnan</w:t>
      </w:r>
      <w:proofErr w:type="spellEnd"/>
      <w:r w:rsidRPr="002C469C">
        <w:rPr>
          <w:rFonts w:ascii="Times New Roman" w:hAnsi="Times New Roman" w:cs="Times New Roman"/>
          <w:sz w:val="22"/>
          <w:szCs w:val="22"/>
        </w:rPr>
        <w:t xml:space="preserve">, and B. Flammang. (2018) Poster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San Francisco, CA- "Skeletal morphology of swimming lizard tails"</w:t>
      </w:r>
    </w:p>
    <w:p w14:paraId="11D99B74" w14:textId="77777777" w:rsidR="0082180F" w:rsidRPr="0082180F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</w:p>
    <w:p w14:paraId="642D6643" w14:textId="30F685A9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lastRenderedPageBreak/>
        <w:t>Gonzales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L.A.,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J.T. Gladman, J.P. Alexander, J.I. Bloch, G.F. Gunnell, and D.M. Boyer. (2017) Poster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American Association of Physical Anthropologists</w:t>
      </w:r>
      <w:r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Pr="002C469C">
        <w:rPr>
          <w:rFonts w:ascii="Times New Roman" w:hAnsi="Times New Roman" w:cs="Times New Roman"/>
          <w:sz w:val="22"/>
          <w:szCs w:val="22"/>
        </w:rPr>
        <w:t xml:space="preserve"> New Orleans, LA- "Documenting Skeletal Anatomy of Early Adapiforms"</w:t>
      </w:r>
    </w:p>
    <w:p w14:paraId="45093FB6" w14:textId="77777777" w:rsidR="0082180F" w:rsidRPr="00B744C0" w:rsidRDefault="0082180F" w:rsidP="00B744C0">
      <w:pPr>
        <w:widowControl w:val="0"/>
        <w:tabs>
          <w:tab w:val="left" w:pos="1440"/>
        </w:tabs>
        <w:ind w:left="450" w:hanging="360"/>
        <w:rPr>
          <w:bCs/>
          <w:sz w:val="8"/>
          <w:szCs w:val="8"/>
        </w:rPr>
      </w:pPr>
    </w:p>
    <w:p w14:paraId="72FE86C6" w14:textId="09E88302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</w:t>
      </w:r>
      <w:r w:rsidR="00D9467E">
        <w:rPr>
          <w:rFonts w:ascii="Times New Roman" w:eastAsia="Times New Roman" w:hAnsi="Times New Roman" w:cs="Times New Roman"/>
          <w:b/>
          <w:sz w:val="22"/>
          <w:szCs w:val="22"/>
        </w:rPr>
        <w:t>H.,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B.</w:t>
      </w:r>
      <w:proofErr w:type="gramStart"/>
      <w:r w:rsidRPr="00846E30">
        <w:rPr>
          <w:rFonts w:ascii="Times New Roman" w:eastAsia="Times New Roman" w:hAnsi="Times New Roman" w:cs="Times New Roman"/>
          <w:sz w:val="22"/>
          <w:szCs w:val="22"/>
        </w:rPr>
        <w:t>E.Flammang</w:t>
      </w:r>
      <w:proofErr w:type="spellEnd"/>
      <w:proofErr w:type="gram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(2017) Oral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Society for Integrative and Comparative Biology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New Orleans, LA. “Skeletal Morphology of a Walking Cave Fish”</w:t>
      </w:r>
    </w:p>
    <w:p w14:paraId="29855770" w14:textId="77777777" w:rsidR="00846E30" w:rsidRPr="00846E30" w:rsidRDefault="00846E30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B7820C0" w14:textId="37F699C0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</w:t>
      </w:r>
      <w:r w:rsidR="00D9467E">
        <w:rPr>
          <w:rFonts w:ascii="Times New Roman" w:eastAsia="Times New Roman" w:hAnsi="Times New Roman" w:cs="Times New Roman"/>
          <w:b/>
          <w:sz w:val="22"/>
          <w:szCs w:val="22"/>
        </w:rPr>
        <w:t>H.,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(2016) Oral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Mid-Atlantic Regional SICB DVM/DCB Meeting,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Newark, NJ. “These fish were made for walking”</w:t>
      </w:r>
    </w:p>
    <w:p w14:paraId="4A8D6760" w14:textId="77777777" w:rsidR="00846E30" w:rsidRPr="00846E30" w:rsidRDefault="00846E30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DC3B102" w14:textId="0A75332B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="00E80E5A">
        <w:rPr>
          <w:rFonts w:ascii="Times New Roman" w:eastAsia="Times New Roman" w:hAnsi="Times New Roman" w:cs="Times New Roman"/>
          <w:sz w:val="22"/>
          <w:szCs w:val="22"/>
        </w:rPr>
        <w:t xml:space="preserve"> J. Denton, J. </w:t>
      </w:r>
      <w:proofErr w:type="spellStart"/>
      <w:r w:rsidR="00E80E5A">
        <w:rPr>
          <w:rFonts w:ascii="Times New Roman" w:eastAsia="Times New Roman" w:hAnsi="Times New Roman" w:cs="Times New Roman"/>
          <w:sz w:val="22"/>
          <w:szCs w:val="22"/>
        </w:rPr>
        <w:t>Maisey</w:t>
      </w:r>
      <w:proofErr w:type="spellEnd"/>
      <w:r w:rsidR="00E80E5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and G. Naylor. (2015) Poster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Interdisciplinary Approaches in Fish Skeletal Biology,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Tavira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>, Portugal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“Skeletal Anatomy in the Chondrichthyan Tree of Life”</w:t>
      </w:r>
    </w:p>
    <w:p w14:paraId="476A591E" w14:textId="77777777" w:rsidR="00846E30" w:rsidRPr="00846E30" w:rsidRDefault="00846E30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55E9A100" w14:textId="4D38B8FC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G.J.P. Naylor. (2015) Poster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Society for Integrative and Comparative Biology,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West Palm Beach, FL- “Skeletal Anatomy in the Chondrichthyan Tree of Life”</w:t>
      </w:r>
    </w:p>
    <w:p w14:paraId="7ED25350" w14:textId="77777777" w:rsidR="00846E30" w:rsidRPr="00846E30" w:rsidRDefault="00846E30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264276D8" w14:textId="4FFCCE7C" w:rsidR="0082180F" w:rsidRPr="002C469C" w:rsidRDefault="0082180F" w:rsidP="00B744C0">
      <w:pPr>
        <w:widowControl w:val="0"/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2C469C">
        <w:rPr>
          <w:rFonts w:ascii="Times New Roman" w:hAnsi="Times New Roman" w:cs="Times New Roman"/>
          <w:sz w:val="22"/>
          <w:szCs w:val="22"/>
        </w:rPr>
        <w:t>Clark</w:t>
      </w:r>
      <w:r w:rsidR="00883D35">
        <w:rPr>
          <w:rFonts w:ascii="Times New Roman" w:hAnsi="Times New Roman" w:cs="Times New Roman"/>
          <w:sz w:val="22"/>
          <w:szCs w:val="22"/>
        </w:rPr>
        <w:t>*</w:t>
      </w:r>
      <w:r w:rsidRPr="002C469C">
        <w:rPr>
          <w:rFonts w:ascii="Times New Roman" w:hAnsi="Times New Roman" w:cs="Times New Roman"/>
          <w:sz w:val="22"/>
          <w:szCs w:val="22"/>
        </w:rPr>
        <w:t xml:space="preserve">, A.J., </w:t>
      </w:r>
      <w:r w:rsidRPr="002C469C">
        <w:rPr>
          <w:rFonts w:ascii="Times New Roman" w:hAnsi="Times New Roman" w:cs="Times New Roman"/>
          <w:b/>
          <w:bCs/>
          <w:sz w:val="22"/>
          <w:szCs w:val="22"/>
        </w:rPr>
        <w:t>C.H. Crawford</w:t>
      </w:r>
      <w:r w:rsidRPr="002C469C">
        <w:rPr>
          <w:rFonts w:ascii="Times New Roman" w:hAnsi="Times New Roman" w:cs="Times New Roman"/>
          <w:sz w:val="22"/>
          <w:szCs w:val="22"/>
        </w:rPr>
        <w:t xml:space="preserve">, B.D. King, A.M. Demas, and </w:t>
      </w:r>
      <w:proofErr w:type="spellStart"/>
      <w:r w:rsidRPr="002C469C">
        <w:rPr>
          <w:rFonts w:ascii="Times New Roman" w:hAnsi="Times New Roman" w:cs="Times New Roman"/>
          <w:sz w:val="22"/>
          <w:szCs w:val="22"/>
        </w:rPr>
        <w:t>Uyeno</w:t>
      </w:r>
      <w:proofErr w:type="spellEnd"/>
      <w:r w:rsidRPr="002C469C">
        <w:rPr>
          <w:rFonts w:ascii="Times New Roman" w:hAnsi="Times New Roman" w:cs="Times New Roman"/>
          <w:sz w:val="22"/>
          <w:szCs w:val="22"/>
        </w:rPr>
        <w:t xml:space="preserve">, TA. (2015) Oral Presentation- </w:t>
      </w:r>
      <w:r w:rsidRPr="00881074">
        <w:rPr>
          <w:rFonts w:ascii="Times New Roman" w:hAnsi="Times New Roman" w:cs="Times New Roman"/>
          <w:i/>
          <w:iCs/>
          <w:sz w:val="22"/>
          <w:szCs w:val="22"/>
        </w:rPr>
        <w:t>Society of Integrative and Comparative Biology,</w:t>
      </w:r>
      <w:r w:rsidRPr="002C469C">
        <w:rPr>
          <w:rFonts w:ascii="Times New Roman" w:hAnsi="Times New Roman" w:cs="Times New Roman"/>
          <w:sz w:val="22"/>
          <w:szCs w:val="22"/>
        </w:rPr>
        <w:t xml:space="preserve"> West Palm Beach, FL- "Material properties of hagfish skin with insights into knotting behaviors"</w:t>
      </w:r>
    </w:p>
    <w:p w14:paraId="5598AC94" w14:textId="77777777" w:rsidR="0082180F" w:rsidRPr="0082180F" w:rsidRDefault="0082180F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5D32DDB" w14:textId="141D7683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C.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Canstein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and G.J.P. Naylor. (2014) Poster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Joint Meeting of Ichthyologists and Herpetologists,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Chattanooga, TN- “CT Scanning Chondrichthyans: No Bones About It”</w:t>
      </w:r>
    </w:p>
    <w:p w14:paraId="719305E5" w14:textId="77777777" w:rsidR="00846E30" w:rsidRPr="00846E30" w:rsidRDefault="00846E30" w:rsidP="00B744C0">
      <w:pPr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0560C24" w14:textId="495846B2" w:rsidR="00E54161" w:rsidRPr="00846E30" w:rsidRDefault="00846E30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, C.</w:t>
      </w:r>
      <w:r w:rsidR="00B744C0">
        <w:rPr>
          <w:rFonts w:ascii="Times New Roman" w:eastAsia="Times New Roman" w:hAnsi="Times New Roman" w:cs="Times New Roman"/>
          <w:b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G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>.</w:t>
      </w:r>
      <w:r w:rsidR="009D246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 xml:space="preserve">Naylor. (2014) Oral Presentation- </w:t>
      </w:r>
      <w:r w:rsidR="00C703E9"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Joint Meeting of Ichthyologists and Herpetologists, 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>Chattanooga, TN- “Anatomical Characters as Informative Ornaments on the Chondrichthyan Tree of Life”</w:t>
      </w:r>
    </w:p>
    <w:p w14:paraId="701C94EC" w14:textId="77777777" w:rsidR="00E54161" w:rsidRPr="00846E30" w:rsidRDefault="00E54161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</w:p>
    <w:p w14:paraId="138A0564" w14:textId="5A9D02F7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G.J.P. Naylor. (2014) Oral Presentation-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Society for Integrative and Comparative Biology,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Austin, TX- “Evolution of the Skeleton in Chondrichthyan Fishes”</w:t>
      </w:r>
    </w:p>
    <w:p w14:paraId="30FD9749" w14:textId="77777777" w:rsidR="00E54161" w:rsidRPr="00846E30" w:rsidRDefault="00E54161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</w:p>
    <w:p w14:paraId="0BA189B7" w14:textId="54879193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G.J.P. Naylor. (2013)</w:t>
      </w:r>
      <w:r w:rsidR="00EF392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Oral Presentation-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Joint Meeting of Ichthyologists and Herpetologists,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Albuquerque, NM- “Exploring Chondrichthyan Anatomy through Computed Tomography”</w:t>
      </w:r>
    </w:p>
    <w:p w14:paraId="4F2CDBD0" w14:textId="77777777" w:rsidR="00E54161" w:rsidRPr="00846E30" w:rsidRDefault="00E54161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</w:p>
    <w:p w14:paraId="06F9AC75" w14:textId="6FE8980E" w:rsidR="00E54161" w:rsidRPr="00846E30" w:rsidRDefault="00C703E9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, C.,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B.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King, and A. Clark. (2013) Poster Presentation-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Society for Integrative and Comparative Biology,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San Francisco, CA- “Material Properties of Taut and Slack Skins in Elongate Fishes”</w:t>
      </w:r>
    </w:p>
    <w:p w14:paraId="3359BB94" w14:textId="77777777" w:rsidR="00E54161" w:rsidRPr="00846E30" w:rsidRDefault="00E54161" w:rsidP="00B744C0">
      <w:pPr>
        <w:tabs>
          <w:tab w:val="left" w:pos="1440"/>
        </w:tabs>
        <w:ind w:left="450" w:hanging="360"/>
        <w:rPr>
          <w:rFonts w:ascii="Times New Roman" w:hAnsi="Times New Roman" w:cs="Times New Roman"/>
          <w:sz w:val="8"/>
          <w:szCs w:val="8"/>
        </w:rPr>
      </w:pPr>
    </w:p>
    <w:p w14:paraId="147DE3A7" w14:textId="491E4141" w:rsidR="00E54161" w:rsidRDefault="00C703E9" w:rsidP="00B744C0">
      <w:pPr>
        <w:widowControl w:val="0"/>
        <w:tabs>
          <w:tab w:val="left" w:pos="1440"/>
        </w:tabs>
        <w:ind w:left="450" w:hanging="360"/>
        <w:rPr>
          <w:rFonts w:ascii="Times New Roman" w:eastAsia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Crawford</w:t>
      </w:r>
      <w:r w:rsidR="00442405">
        <w:rPr>
          <w:rFonts w:ascii="Times New Roman" w:eastAsia="Times New Roman" w:hAnsi="Times New Roman" w:cs="Times New Roman"/>
          <w:b/>
          <w:sz w:val="22"/>
          <w:szCs w:val="22"/>
        </w:rPr>
        <w:t>*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, C.,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T.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Grothues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and K</w:t>
      </w:r>
      <w:r w:rsidR="00B744C0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Able.</w:t>
      </w:r>
      <w:r w:rsidR="00EF392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(2009)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RutgersREU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Presentation, New Brunswick, NJ</w:t>
      </w:r>
      <w:proofErr w:type="gramStart"/>
      <w:r w:rsidRPr="00846E30">
        <w:rPr>
          <w:rFonts w:ascii="Times New Roman" w:eastAsia="Times New Roman" w:hAnsi="Times New Roman" w:cs="Times New Roman"/>
          <w:sz w:val="22"/>
          <w:szCs w:val="22"/>
        </w:rPr>
        <w:t>-“</w:t>
      </w:r>
      <w:proofErr w:type="gramEnd"/>
      <w:r w:rsidRPr="00846E30">
        <w:rPr>
          <w:rFonts w:ascii="Times New Roman" w:eastAsia="Times New Roman" w:hAnsi="Times New Roman" w:cs="Times New Roman"/>
          <w:sz w:val="22"/>
          <w:szCs w:val="22"/>
        </w:rPr>
        <w:t>Exploring Summer Flounder</w:t>
      </w:r>
      <w:r w:rsidR="000742A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0742A7">
        <w:rPr>
          <w:rFonts w:ascii="Times New Roman" w:eastAsia="Times New Roman" w:hAnsi="Times New Roman" w:cs="Times New Roman"/>
          <w:i/>
          <w:sz w:val="22"/>
          <w:szCs w:val="22"/>
        </w:rPr>
        <w:t>Paralichthys</w:t>
      </w:r>
      <w:proofErr w:type="spellEnd"/>
      <w:r w:rsidR="000742A7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0742A7">
        <w:rPr>
          <w:rFonts w:ascii="Times New Roman" w:eastAsia="Times New Roman" w:hAnsi="Times New Roman" w:cs="Times New Roman"/>
          <w:i/>
          <w:sz w:val="22"/>
          <w:szCs w:val="22"/>
        </w:rPr>
        <w:t>dentatus</w:t>
      </w:r>
      <w:proofErr w:type="spellEnd"/>
      <w:r w:rsidR="000370C2">
        <w:rPr>
          <w:rFonts w:ascii="Times New Roman" w:eastAsia="Times New Roman" w:hAnsi="Times New Roman" w:cs="Times New Roman"/>
          <w:i/>
          <w:sz w:val="22"/>
          <w:szCs w:val="22"/>
        </w:rPr>
        <w:t>,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Carcass Behavior in Preparation for Discard Mortality Studies”</w:t>
      </w:r>
    </w:p>
    <w:p w14:paraId="09E39087" w14:textId="77777777" w:rsidR="002C469C" w:rsidRPr="00B744C0" w:rsidRDefault="002C469C" w:rsidP="0082180F">
      <w:pPr>
        <w:widowControl w:val="0"/>
        <w:tabs>
          <w:tab w:val="left" w:pos="1440"/>
        </w:tabs>
        <w:rPr>
          <w:rFonts w:ascii="Times New Roman" w:hAnsi="Times New Roman" w:cs="Times New Roman"/>
          <w:sz w:val="8"/>
          <w:szCs w:val="8"/>
        </w:rPr>
      </w:pPr>
    </w:p>
    <w:p w14:paraId="74D9F53B" w14:textId="77777777" w:rsidR="00E54161" w:rsidRPr="00FD02EB" w:rsidRDefault="00C703E9">
      <w:pPr>
        <w:widowControl w:val="0"/>
        <w:tabs>
          <w:tab w:val="left" w:pos="1440"/>
        </w:tabs>
        <w:rPr>
          <w:rFonts w:ascii="Times New Roman" w:hAnsi="Times New Roman" w:cs="Times New Roman"/>
          <w:b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Awards, Honors, and Fellowships</w:t>
      </w:r>
    </w:p>
    <w:p w14:paraId="254E27F6" w14:textId="510B3FBE" w:rsidR="00E37E24" w:rsidRPr="00846E30" w:rsidRDefault="00C703E9" w:rsidP="00C93D19">
      <w:pPr>
        <w:widowControl w:val="0"/>
        <w:tabs>
          <w:tab w:val="left" w:pos="1440"/>
        </w:tabs>
        <w:ind w:firstLine="180"/>
        <w:rPr>
          <w:rFonts w:ascii="Times New Roman" w:hAnsi="Times New Roman" w:cs="Times New Roman"/>
          <w:sz w:val="22"/>
          <w:szCs w:val="22"/>
        </w:rPr>
      </w:pPr>
      <w:r w:rsidRPr="00E624BE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DB99E9F" wp14:editId="7507098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C0A5B" id="Straight Arrow Connector 11" o:spid="_x0000_s1026" type="#_x0000_t32" style="position:absolute;margin-left:0;margin-top:0;width:7in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" o:allowincell="f">
                <v:stroke joinstyle="miter"/>
                <w10:wrap anchorx="margin"/>
              </v:shape>
            </w:pict>
          </mc:Fallback>
        </mc:AlternateContent>
      </w:r>
      <w:bookmarkStart w:id="4" w:name="OLE_LINK9"/>
      <w:bookmarkStart w:id="5" w:name="OLE_LINK10"/>
      <w:bookmarkStart w:id="6" w:name="OLE_LINK5"/>
      <w:bookmarkStart w:id="7" w:name="OLE_LINK6"/>
      <w:bookmarkStart w:id="8" w:name="OLE_LINK7"/>
      <w:bookmarkStart w:id="9" w:name="OLE_LINK8"/>
      <w:r w:rsidR="00E37E24">
        <w:rPr>
          <w:rFonts w:ascii="Times New Roman" w:eastAsia="Times New Roman" w:hAnsi="Times New Roman" w:cs="Times New Roman"/>
          <w:b/>
          <w:sz w:val="22"/>
          <w:szCs w:val="22"/>
        </w:rPr>
        <w:t>Sigma Xi,</w:t>
      </w:r>
      <w:r w:rsidR="00E37E24" w:rsidRPr="00E37E24">
        <w:rPr>
          <w:rFonts w:ascii="Times New Roman" w:eastAsia="Times New Roman" w:hAnsi="Times New Roman" w:cs="Times New Roman"/>
          <w:sz w:val="22"/>
          <w:szCs w:val="22"/>
        </w:rPr>
        <w:t xml:space="preserve"> Grants</w:t>
      </w:r>
      <w:r w:rsidR="00E37E24">
        <w:rPr>
          <w:rFonts w:ascii="Times New Roman" w:eastAsia="Times New Roman" w:hAnsi="Times New Roman" w:cs="Times New Roman"/>
          <w:sz w:val="22"/>
          <w:szCs w:val="22"/>
        </w:rPr>
        <w:t>-</w:t>
      </w:r>
      <w:r w:rsidR="00E37E24" w:rsidRPr="00E37E24">
        <w:rPr>
          <w:rFonts w:ascii="Times New Roman" w:eastAsia="Times New Roman" w:hAnsi="Times New Roman" w:cs="Times New Roman"/>
          <w:sz w:val="22"/>
          <w:szCs w:val="22"/>
        </w:rPr>
        <w:t>in</w:t>
      </w:r>
      <w:r w:rsidR="00E37E24">
        <w:rPr>
          <w:rFonts w:ascii="Times New Roman" w:eastAsia="Times New Roman" w:hAnsi="Times New Roman" w:cs="Times New Roman"/>
          <w:sz w:val="22"/>
          <w:szCs w:val="22"/>
        </w:rPr>
        <w:t>-</w:t>
      </w:r>
      <w:r w:rsidR="00E37E24" w:rsidRPr="00E37E24">
        <w:rPr>
          <w:rFonts w:ascii="Times New Roman" w:eastAsia="Times New Roman" w:hAnsi="Times New Roman" w:cs="Times New Roman"/>
          <w:sz w:val="22"/>
          <w:szCs w:val="22"/>
        </w:rPr>
        <w:t>Aid of Research</w:t>
      </w:r>
      <w:r w:rsidR="005B651A">
        <w:rPr>
          <w:rFonts w:ascii="Times New Roman" w:eastAsia="Times New Roman" w:hAnsi="Times New Roman" w:cs="Times New Roman"/>
          <w:sz w:val="22"/>
          <w:szCs w:val="22"/>
        </w:rPr>
        <w:t>, $993</w:t>
      </w:r>
      <w:r w:rsidR="00E37E24"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E37E24" w:rsidRPr="00ED3171">
        <w:rPr>
          <w:rFonts w:ascii="Times New Roman" w:eastAsia="Times New Roman" w:hAnsi="Times New Roman" w:cs="Times New Roman"/>
          <w:i/>
          <w:sz w:val="22"/>
          <w:szCs w:val="22"/>
        </w:rPr>
        <w:t>(201</w:t>
      </w:r>
      <w:r w:rsidR="00E37E24">
        <w:rPr>
          <w:rFonts w:ascii="Times New Roman" w:eastAsia="Times New Roman" w:hAnsi="Times New Roman" w:cs="Times New Roman"/>
          <w:i/>
          <w:sz w:val="22"/>
          <w:szCs w:val="22"/>
        </w:rPr>
        <w:t>8</w:t>
      </w:r>
      <w:r w:rsidR="00E37E24" w:rsidRPr="00ED3171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425FD70B" w14:textId="77777777" w:rsidR="00E37E24" w:rsidRPr="00E624BE" w:rsidRDefault="00E37E24" w:rsidP="00E37E24">
      <w:pPr>
        <w:tabs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1C99031" w14:textId="77777777" w:rsidR="007C1257" w:rsidRPr="00846E30" w:rsidRDefault="007C1257" w:rsidP="007C1257">
      <w:pPr>
        <w:tabs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Carl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Gans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Collections and Charitable Fund, </w:t>
      </w:r>
      <w:r>
        <w:rPr>
          <w:rFonts w:ascii="Times New Roman" w:eastAsia="Times New Roman" w:hAnsi="Times New Roman" w:cs="Times New Roman"/>
          <w:sz w:val="22"/>
          <w:szCs w:val="22"/>
        </w:rPr>
        <w:t>Conference Grant for JMIH 2018, $500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D3171">
        <w:rPr>
          <w:rFonts w:ascii="Times New Roman" w:eastAsia="Times New Roman" w:hAnsi="Times New Roman" w:cs="Times New Roman"/>
          <w:i/>
          <w:sz w:val="22"/>
          <w:szCs w:val="22"/>
        </w:rPr>
        <w:t>(201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8</w:t>
      </w:r>
      <w:r w:rsidRPr="00ED3171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5CADA7C7" w14:textId="77777777" w:rsidR="007C1257" w:rsidRPr="00E624BE" w:rsidRDefault="007C1257" w:rsidP="007C1257">
      <w:pPr>
        <w:tabs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8"/>
          <w:szCs w:val="8"/>
        </w:rPr>
      </w:pPr>
    </w:p>
    <w:bookmarkEnd w:id="4"/>
    <w:bookmarkEnd w:id="5"/>
    <w:p w14:paraId="0D0A606D" w14:textId="77777777" w:rsidR="00A908F3" w:rsidRPr="00846E30" w:rsidRDefault="00A908F3" w:rsidP="00A908F3">
      <w:pPr>
        <w:tabs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American Museum of Natural History, </w:t>
      </w:r>
      <w:r>
        <w:rPr>
          <w:rFonts w:ascii="Times New Roman" w:eastAsia="Times New Roman" w:hAnsi="Times New Roman" w:cs="Times New Roman"/>
          <w:sz w:val="22"/>
          <w:szCs w:val="22"/>
        </w:rPr>
        <w:t>Lerner Gray Memorial Fund, $2,000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D3171">
        <w:rPr>
          <w:rFonts w:ascii="Times New Roman" w:eastAsia="Times New Roman" w:hAnsi="Times New Roman" w:cs="Times New Roman"/>
          <w:i/>
          <w:sz w:val="22"/>
          <w:szCs w:val="22"/>
        </w:rPr>
        <w:t>(201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7</w:t>
      </w:r>
      <w:r w:rsidRPr="00ED3171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bookmarkEnd w:id="6"/>
    <w:bookmarkEnd w:id="7"/>
    <w:p w14:paraId="6221F4FC" w14:textId="77777777" w:rsidR="00A908F3" w:rsidRPr="00E624BE" w:rsidRDefault="00A908F3" w:rsidP="00A908F3">
      <w:pPr>
        <w:tabs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8"/>
          <w:szCs w:val="8"/>
        </w:rPr>
      </w:pPr>
    </w:p>
    <w:bookmarkEnd w:id="8"/>
    <w:bookmarkEnd w:id="9"/>
    <w:p w14:paraId="4BC05B03" w14:textId="77777777" w:rsidR="00E54161" w:rsidRPr="00846E30" w:rsidRDefault="00C703E9">
      <w:pPr>
        <w:tabs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Research Triangle Nanotechnology Network (RTNN)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Free-Use Fund 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$1,000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ED3171">
        <w:rPr>
          <w:rFonts w:ascii="Times New Roman" w:eastAsia="Times New Roman" w:hAnsi="Times New Roman" w:cs="Times New Roman"/>
          <w:i/>
          <w:sz w:val="22"/>
          <w:szCs w:val="22"/>
        </w:rPr>
        <w:t>(2016)</w:t>
      </w:r>
    </w:p>
    <w:p w14:paraId="2D705869" w14:textId="77777777" w:rsidR="00E624BE" w:rsidRPr="00E624BE" w:rsidRDefault="00E624BE">
      <w:pPr>
        <w:tabs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9FC7136" w14:textId="77777777" w:rsidR="00A908F3" w:rsidRDefault="00A908F3" w:rsidP="00A908F3">
      <w:pPr>
        <w:tabs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American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Society of Ichthyologists and Herpetologists</w:t>
      </w:r>
    </w:p>
    <w:p w14:paraId="748FFFE1" w14:textId="77777777" w:rsidR="00A908F3" w:rsidRPr="000A3D62" w:rsidRDefault="00A908F3" w:rsidP="00A908F3">
      <w:pPr>
        <w:numPr>
          <w:ilvl w:val="0"/>
          <w:numId w:val="2"/>
        </w:numPr>
        <w:tabs>
          <w:tab w:val="left" w:pos="36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Edward C. Raney Fund Award, $1,000 </w:t>
      </w:r>
      <w:r w:rsidRPr="000A3D62">
        <w:rPr>
          <w:rFonts w:ascii="Times New Roman" w:hAnsi="Times New Roman" w:cs="Times New Roman"/>
          <w:i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>2017</w:t>
      </w:r>
      <w:r w:rsidRPr="000A3D62">
        <w:rPr>
          <w:rFonts w:ascii="Times New Roman" w:hAnsi="Times New Roman" w:cs="Times New Roman"/>
          <w:i/>
          <w:sz w:val="22"/>
          <w:szCs w:val="22"/>
        </w:rPr>
        <w:t>)</w:t>
      </w:r>
    </w:p>
    <w:p w14:paraId="53583DB8" w14:textId="77777777" w:rsidR="00A908F3" w:rsidRPr="000A3D62" w:rsidRDefault="00A908F3" w:rsidP="00A908F3">
      <w:pPr>
        <w:numPr>
          <w:ilvl w:val="0"/>
          <w:numId w:val="2"/>
        </w:numPr>
        <w:tabs>
          <w:tab w:val="left" w:pos="36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0A3D62">
        <w:rPr>
          <w:rFonts w:ascii="Times New Roman" w:eastAsia="Times New Roman" w:hAnsi="Times New Roman" w:cs="Times New Roman"/>
          <w:sz w:val="22"/>
          <w:szCs w:val="22"/>
        </w:rPr>
        <w:t>Student Travel Award</w:t>
      </w:r>
      <w:r>
        <w:rPr>
          <w:rFonts w:ascii="Times New Roman" w:eastAsia="Times New Roman" w:hAnsi="Times New Roman" w:cs="Times New Roman"/>
          <w:sz w:val="22"/>
          <w:szCs w:val="22"/>
        </w:rPr>
        <w:t>, $300</w:t>
      </w:r>
      <w:r w:rsidRPr="000A3D62">
        <w:rPr>
          <w:rFonts w:ascii="Times New Roman" w:eastAsia="Times New Roman" w:hAnsi="Times New Roman" w:cs="Times New Roman"/>
          <w:i/>
          <w:sz w:val="22"/>
          <w:szCs w:val="22"/>
        </w:rPr>
        <w:t xml:space="preserve"> (2013)</w:t>
      </w:r>
    </w:p>
    <w:p w14:paraId="7B4493BB" w14:textId="77777777" w:rsidR="00A908F3" w:rsidRPr="00E624BE" w:rsidRDefault="00A908F3" w:rsidP="00A908F3">
      <w:pPr>
        <w:tabs>
          <w:tab w:val="left" w:pos="-180"/>
          <w:tab w:val="left" w:pos="36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8"/>
          <w:szCs w:val="8"/>
        </w:rPr>
      </w:pPr>
    </w:p>
    <w:p w14:paraId="10E46F9D" w14:textId="77777777" w:rsidR="00E54161" w:rsidRPr="00846E30" w:rsidRDefault="00C703E9">
      <w:pPr>
        <w:tabs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bookmarkStart w:id="10" w:name="OLE_LINK1"/>
      <w:bookmarkStart w:id="11" w:name="OLE_LINK2"/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American Elasmobranch Society</w:t>
      </w:r>
    </w:p>
    <w:p w14:paraId="269A851F" w14:textId="77777777" w:rsidR="00E54161" w:rsidRPr="00846E30" w:rsidRDefault="00C703E9">
      <w:pPr>
        <w:numPr>
          <w:ilvl w:val="0"/>
          <w:numId w:val="2"/>
        </w:numPr>
        <w:tabs>
          <w:tab w:val="left" w:pos="36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Jeffrey C. &amp; Carol A. Carrier Student Poster 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$300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(2014)</w:t>
      </w:r>
    </w:p>
    <w:p w14:paraId="10F1BAC0" w14:textId="77777777" w:rsidR="00E54161" w:rsidRPr="00DD6A6D" w:rsidRDefault="00C703E9">
      <w:pPr>
        <w:numPr>
          <w:ilvl w:val="0"/>
          <w:numId w:val="2"/>
        </w:numPr>
        <w:tabs>
          <w:tab w:val="left" w:pos="36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Student Travel 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$625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(2014)</w:t>
      </w:r>
    </w:p>
    <w:p w14:paraId="24960BFA" w14:textId="77777777" w:rsidR="00DD6A6D" w:rsidRPr="00DD6A6D" w:rsidRDefault="00DD6A6D" w:rsidP="00DD6A6D">
      <w:pPr>
        <w:pStyle w:val="ListParagraph"/>
        <w:tabs>
          <w:tab w:val="left" w:pos="-180"/>
          <w:tab w:val="left" w:pos="360"/>
          <w:tab w:val="left" w:pos="630"/>
          <w:tab w:val="left" w:pos="1440"/>
        </w:tabs>
        <w:ind w:left="1080"/>
        <w:rPr>
          <w:rFonts w:ascii="Times New Roman" w:hAnsi="Times New Roman" w:cs="Times New Roman"/>
          <w:sz w:val="8"/>
          <w:szCs w:val="8"/>
        </w:rPr>
      </w:pPr>
    </w:p>
    <w:p w14:paraId="2B564073" w14:textId="77777777" w:rsidR="00DD6A6D" w:rsidRPr="00846E30" w:rsidRDefault="00DD6A6D" w:rsidP="00DD6A6D">
      <w:pPr>
        <w:tabs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Society for Integrative and Comparative Biology</w:t>
      </w:r>
    </w:p>
    <w:p w14:paraId="26F35252" w14:textId="77777777" w:rsidR="00DD6A6D" w:rsidRPr="00846E30" w:rsidRDefault="00DD6A6D" w:rsidP="00DD6A6D">
      <w:pPr>
        <w:numPr>
          <w:ilvl w:val="0"/>
          <w:numId w:val="2"/>
        </w:numPr>
        <w:tabs>
          <w:tab w:val="left" w:pos="360"/>
          <w:tab w:val="left" w:pos="63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Charlotte Mangum Student Support Program Award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3 awards,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201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3-2015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5FA9E5C2" w14:textId="77777777" w:rsidR="00E54161" w:rsidRDefault="00E54161">
      <w:pPr>
        <w:tabs>
          <w:tab w:val="left" w:pos="-180"/>
          <w:tab w:val="left" w:pos="36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8"/>
          <w:szCs w:val="8"/>
        </w:rPr>
      </w:pPr>
      <w:bookmarkStart w:id="12" w:name="OLE_LINK3"/>
      <w:bookmarkStart w:id="13" w:name="OLE_LINK4"/>
      <w:bookmarkEnd w:id="10"/>
      <w:bookmarkEnd w:id="11"/>
    </w:p>
    <w:bookmarkEnd w:id="12"/>
    <w:bookmarkEnd w:id="13"/>
    <w:p w14:paraId="13E038BE" w14:textId="77777777" w:rsidR="00E54161" w:rsidRPr="00846E30" w:rsidRDefault="00C703E9">
      <w:pPr>
        <w:tabs>
          <w:tab w:val="left" w:pos="-180"/>
          <w:tab w:val="left" w:pos="36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Mote Marine Laboratory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Mote Marine Laboratory College Intern Scholarship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$1,500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(2010)</w:t>
      </w:r>
    </w:p>
    <w:p w14:paraId="1BED8EC4" w14:textId="77777777" w:rsidR="00E54161" w:rsidRPr="00E624BE" w:rsidRDefault="00E54161">
      <w:pPr>
        <w:tabs>
          <w:tab w:val="left" w:pos="360"/>
          <w:tab w:val="left" w:pos="630"/>
          <w:tab w:val="left" w:pos="720"/>
        </w:tabs>
        <w:ind w:left="2340" w:hanging="2160"/>
        <w:rPr>
          <w:rFonts w:ascii="Times New Roman" w:hAnsi="Times New Roman" w:cs="Times New Roman"/>
          <w:sz w:val="8"/>
          <w:szCs w:val="8"/>
        </w:rPr>
      </w:pPr>
    </w:p>
    <w:p w14:paraId="038AC275" w14:textId="77777777" w:rsidR="00E54161" w:rsidRPr="00846E30" w:rsidRDefault="00C703E9">
      <w:pPr>
        <w:tabs>
          <w:tab w:val="left" w:pos="-180"/>
          <w:tab w:val="left" w:pos="360"/>
          <w:tab w:val="left" w:pos="630"/>
          <w:tab w:val="left" w:pos="720"/>
        </w:tabs>
        <w:ind w:left="18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Foundation for Asia Pacific Education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Scholarship for Overseas Education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</w:t>
      </w:r>
      <w:r w:rsidR="001D6E21">
        <w:rPr>
          <w:rFonts w:ascii="Times New Roman" w:eastAsia="Times New Roman" w:hAnsi="Times New Roman" w:cs="Times New Roman"/>
          <w:sz w:val="22"/>
          <w:szCs w:val="22"/>
        </w:rPr>
        <w:t>2,500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(2008)</w:t>
      </w:r>
    </w:p>
    <w:p w14:paraId="7D52C064" w14:textId="77777777" w:rsidR="00E54161" w:rsidRPr="00E624BE" w:rsidRDefault="00E54161">
      <w:pPr>
        <w:tabs>
          <w:tab w:val="left" w:pos="-180"/>
          <w:tab w:val="left" w:pos="360"/>
          <w:tab w:val="left" w:pos="630"/>
          <w:tab w:val="left" w:pos="720"/>
        </w:tabs>
        <w:ind w:left="180"/>
        <w:rPr>
          <w:rFonts w:ascii="Times New Roman" w:hAnsi="Times New Roman" w:cs="Times New Roman"/>
          <w:sz w:val="8"/>
          <w:szCs w:val="8"/>
        </w:rPr>
      </w:pPr>
    </w:p>
    <w:p w14:paraId="6AABBDE0" w14:textId="77777777" w:rsidR="00E54161" w:rsidRPr="00846E30" w:rsidRDefault="00C703E9">
      <w:pPr>
        <w:tabs>
          <w:tab w:val="left" w:pos="360"/>
          <w:tab w:val="left" w:pos="630"/>
          <w:tab w:val="left" w:pos="72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N</w:t>
      </w:r>
      <w:r w:rsidR="00B06717">
        <w:rPr>
          <w:rFonts w:ascii="Times New Roman" w:eastAsia="Times New Roman" w:hAnsi="Times New Roman" w:cs="Times New Roman"/>
          <w:b/>
          <w:sz w:val="22"/>
          <w:szCs w:val="22"/>
        </w:rPr>
        <w:t>ational Science Fo</w:t>
      </w:r>
      <w:r w:rsidR="000223F9">
        <w:rPr>
          <w:rFonts w:ascii="Times New Roman" w:eastAsia="Times New Roman" w:hAnsi="Times New Roman" w:cs="Times New Roman"/>
          <w:b/>
          <w:sz w:val="22"/>
          <w:szCs w:val="22"/>
        </w:rPr>
        <w:t>undation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Honorable Mention </w:t>
      </w:r>
      <w:r w:rsidR="00B06717">
        <w:rPr>
          <w:rFonts w:ascii="Times New Roman" w:eastAsia="Times New Roman" w:hAnsi="Times New Roman" w:cs="Times New Roman"/>
          <w:sz w:val="22"/>
          <w:szCs w:val="22"/>
        </w:rPr>
        <w:t>for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the Graduate Research Fellowship Program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(2011)</w:t>
      </w:r>
    </w:p>
    <w:p w14:paraId="59A03CD3" w14:textId="77777777" w:rsidR="00E54161" w:rsidRPr="00E624BE" w:rsidRDefault="00E54161">
      <w:pPr>
        <w:tabs>
          <w:tab w:val="left" w:pos="360"/>
          <w:tab w:val="left" w:pos="630"/>
          <w:tab w:val="left" w:pos="720"/>
        </w:tabs>
        <w:ind w:left="2340" w:hanging="2160"/>
        <w:rPr>
          <w:rFonts w:ascii="Times New Roman" w:hAnsi="Times New Roman" w:cs="Times New Roman"/>
          <w:sz w:val="8"/>
          <w:szCs w:val="8"/>
        </w:rPr>
      </w:pPr>
    </w:p>
    <w:p w14:paraId="734A4D8E" w14:textId="77777777" w:rsidR="00E54161" w:rsidRPr="00846E30" w:rsidRDefault="00C703E9">
      <w:pPr>
        <w:tabs>
          <w:tab w:val="left" w:pos="36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New Jersey Institute of Technology</w:t>
      </w:r>
    </w:p>
    <w:p w14:paraId="4805288F" w14:textId="6B4FF0F6" w:rsidR="00E90FB5" w:rsidRPr="00E90FB5" w:rsidRDefault="00E90FB5" w:rsidP="00E624BE">
      <w:pPr>
        <w:pStyle w:val="ListParagraph"/>
        <w:numPr>
          <w:ilvl w:val="0"/>
          <w:numId w:val="17"/>
        </w:numPr>
        <w:tabs>
          <w:tab w:val="left" w:pos="360"/>
          <w:tab w:val="left" w:pos="630"/>
          <w:tab w:val="left" w:pos="1440"/>
        </w:tabs>
        <w:ind w:left="630" w:hanging="270"/>
        <w:rPr>
          <w:rFonts w:ascii="Times New Roman" w:eastAsia="Times New Roman" w:hAnsi="Times New Roman" w:cs="Times New Roman"/>
          <w:iCs/>
          <w:sz w:val="22"/>
          <w:szCs w:val="22"/>
        </w:rPr>
      </w:pPr>
      <w:r w:rsidRPr="00E90FB5">
        <w:rPr>
          <w:rFonts w:ascii="Times New Roman" w:eastAsia="Times New Roman" w:hAnsi="Times New Roman" w:cs="Times New Roman"/>
          <w:iCs/>
          <w:sz w:val="22"/>
          <w:szCs w:val="22"/>
        </w:rPr>
        <w:t>Excellence in Instruction by Teaching Assistant</w:t>
      </w:r>
      <w:r w:rsidR="00640E29">
        <w:rPr>
          <w:rFonts w:ascii="Times New Roman" w:eastAsia="Times New Roman" w:hAnsi="Times New Roman" w:cs="Times New Roman"/>
          <w:iCs/>
          <w:sz w:val="22"/>
          <w:szCs w:val="22"/>
        </w:rPr>
        <w:t xml:space="preserve"> award, NJIT</w:t>
      </w:r>
      <w:r>
        <w:rPr>
          <w:rFonts w:ascii="Times New Roman" w:eastAsia="Times New Roman" w:hAnsi="Times New Roman" w:cs="Times New Roman"/>
          <w:iCs/>
          <w:sz w:val="22"/>
          <w:szCs w:val="22"/>
        </w:rPr>
        <w:t xml:space="preserve">, $1,500 </w:t>
      </w:r>
      <w:r w:rsidRPr="00E90FB5">
        <w:rPr>
          <w:rFonts w:ascii="Times New Roman" w:eastAsia="Times New Roman" w:hAnsi="Times New Roman" w:cs="Times New Roman"/>
          <w:i/>
          <w:sz w:val="22"/>
          <w:szCs w:val="22"/>
        </w:rPr>
        <w:t>(2019)</w:t>
      </w:r>
    </w:p>
    <w:p w14:paraId="048E37CD" w14:textId="79B24B71" w:rsidR="000A3D62" w:rsidRPr="000A3D62" w:rsidRDefault="000A3D62" w:rsidP="00E624BE">
      <w:pPr>
        <w:pStyle w:val="ListParagraph"/>
        <w:numPr>
          <w:ilvl w:val="0"/>
          <w:numId w:val="17"/>
        </w:numPr>
        <w:tabs>
          <w:tab w:val="left" w:pos="360"/>
          <w:tab w:val="left" w:pos="630"/>
          <w:tab w:val="left" w:pos="1440"/>
        </w:tabs>
        <w:ind w:left="630" w:hanging="27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Class of ’58 Scholarship, $</w:t>
      </w:r>
      <w:r w:rsidR="008F436A">
        <w:rPr>
          <w:rFonts w:ascii="Times New Roman" w:eastAsia="Times New Roman" w:hAnsi="Times New Roman" w:cs="Times New Roman"/>
          <w:sz w:val="22"/>
          <w:szCs w:val="22"/>
        </w:rPr>
        <w:t>4,030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A3D62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2017</w:t>
      </w:r>
      <w:r w:rsidRPr="000A3D62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5EFF66A6" w14:textId="166C3A74" w:rsidR="0087705F" w:rsidRPr="0087705F" w:rsidRDefault="0087705F" w:rsidP="001E5C45">
      <w:pPr>
        <w:pStyle w:val="ListParagraph"/>
        <w:numPr>
          <w:ilvl w:val="0"/>
          <w:numId w:val="17"/>
        </w:numPr>
        <w:tabs>
          <w:tab w:val="left" w:pos="360"/>
          <w:tab w:val="left" w:pos="630"/>
          <w:tab w:val="left" w:pos="1440"/>
        </w:tabs>
        <w:ind w:left="630" w:hanging="270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Graduate Student Association Travel Award, $</w:t>
      </w:r>
      <w:r w:rsidR="00C93D19">
        <w:rPr>
          <w:rFonts w:ascii="Times New Roman" w:eastAsia="Times New Roman" w:hAnsi="Times New Roman" w:cs="Times New Roman"/>
          <w:sz w:val="22"/>
          <w:szCs w:val="22"/>
        </w:rPr>
        <w:t>2,8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00 </w:t>
      </w:r>
      <w:r w:rsidRPr="0087705F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 w:rsidR="00C93D19">
        <w:rPr>
          <w:rFonts w:ascii="Times New Roman" w:eastAsia="Times New Roman" w:hAnsi="Times New Roman" w:cs="Times New Roman"/>
          <w:i/>
          <w:sz w:val="22"/>
          <w:szCs w:val="22"/>
        </w:rPr>
        <w:t xml:space="preserve">4 awards,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2017</w:t>
      </w:r>
      <w:r w:rsidR="00C93D19">
        <w:rPr>
          <w:rFonts w:ascii="Times New Roman" w:eastAsia="Times New Roman" w:hAnsi="Times New Roman" w:cs="Times New Roman"/>
          <w:i/>
          <w:sz w:val="22"/>
          <w:szCs w:val="22"/>
        </w:rPr>
        <w:t>-2019</w:t>
      </w:r>
      <w:r w:rsidRPr="0087705F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0711CA78" w14:textId="24BB0BB3" w:rsidR="00E54161" w:rsidRPr="000A3D62" w:rsidRDefault="00C703E9" w:rsidP="001E5C45">
      <w:pPr>
        <w:pStyle w:val="ListParagraph"/>
        <w:numPr>
          <w:ilvl w:val="0"/>
          <w:numId w:val="17"/>
        </w:numPr>
        <w:tabs>
          <w:tab w:val="left" w:pos="360"/>
          <w:tab w:val="left" w:pos="630"/>
          <w:tab w:val="left" w:pos="1440"/>
        </w:tabs>
        <w:ind w:left="630" w:hanging="270"/>
        <w:rPr>
          <w:rFonts w:ascii="Times New Roman" w:eastAsia="Times New Roman" w:hAnsi="Times New Roman" w:cs="Times New Roman"/>
          <w:i/>
          <w:sz w:val="22"/>
          <w:szCs w:val="22"/>
        </w:rPr>
      </w:pPr>
      <w:r w:rsidRPr="000A3D62">
        <w:rPr>
          <w:rFonts w:ascii="Times New Roman" w:eastAsia="Times New Roman" w:hAnsi="Times New Roman" w:cs="Times New Roman"/>
          <w:sz w:val="22"/>
          <w:szCs w:val="22"/>
        </w:rPr>
        <w:t>Provost Doctoral Assistantship Award</w:t>
      </w:r>
      <w:r w:rsidR="000A3D62" w:rsidRPr="000A3D62">
        <w:rPr>
          <w:rFonts w:ascii="Times New Roman" w:eastAsia="Times New Roman" w:hAnsi="Times New Roman" w:cs="Times New Roman"/>
          <w:sz w:val="22"/>
          <w:szCs w:val="22"/>
        </w:rPr>
        <w:t>, $25,000/year</w:t>
      </w:r>
      <w:r w:rsidR="0042055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0A3D62">
        <w:rPr>
          <w:rFonts w:ascii="Times New Roman" w:eastAsia="Times New Roman" w:hAnsi="Times New Roman" w:cs="Times New Roman"/>
          <w:i/>
          <w:sz w:val="22"/>
          <w:szCs w:val="22"/>
        </w:rPr>
        <w:t>(2016-</w:t>
      </w:r>
      <w:r w:rsidR="00420559">
        <w:rPr>
          <w:rFonts w:ascii="Times New Roman" w:eastAsia="Times New Roman" w:hAnsi="Times New Roman" w:cs="Times New Roman"/>
          <w:i/>
          <w:sz w:val="22"/>
          <w:szCs w:val="22"/>
        </w:rPr>
        <w:t>2018</w:t>
      </w:r>
      <w:r w:rsidRPr="000A3D62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5091211A" w14:textId="77777777" w:rsidR="00E624BE" w:rsidRPr="00E624BE" w:rsidRDefault="00E624BE">
      <w:pPr>
        <w:tabs>
          <w:tab w:val="left" w:pos="360"/>
          <w:tab w:val="left" w:pos="630"/>
          <w:tab w:val="left" w:pos="1440"/>
        </w:tabs>
        <w:ind w:left="2340" w:hanging="2160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AAFD588" w14:textId="77777777" w:rsidR="00E54161" w:rsidRPr="00846E30" w:rsidRDefault="00C703E9">
      <w:pPr>
        <w:tabs>
          <w:tab w:val="left" w:pos="36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College of Charleston</w:t>
      </w:r>
    </w:p>
    <w:p w14:paraId="769FC29B" w14:textId="77777777" w:rsidR="00E54161" w:rsidRPr="00846E30" w:rsidRDefault="00C703E9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College of Charleston Outstanding Graduate Scholar in Marine Biology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(2014)</w:t>
      </w:r>
    </w:p>
    <w:p w14:paraId="69F9AC57" w14:textId="77777777" w:rsidR="00E54161" w:rsidRPr="00846E30" w:rsidRDefault="00C703E9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Second place poster at College of Charleston Student Research Colloquium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(2012)</w:t>
      </w:r>
    </w:p>
    <w:p w14:paraId="2A558582" w14:textId="77777777" w:rsidR="00E54161" w:rsidRPr="00846E30" w:rsidRDefault="00C703E9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Graduate Program in Marine Biology, Travel 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$750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 awards, 2013-2014)</w:t>
      </w:r>
    </w:p>
    <w:p w14:paraId="2DEFA864" w14:textId="77777777" w:rsidR="00E54161" w:rsidRPr="00846E30" w:rsidRDefault="00C703E9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Office of Graduate Studies Graduate Student Research and Travel Grant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$750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(3 awards, 2012-2014)</w:t>
      </w:r>
    </w:p>
    <w:p w14:paraId="5E1BC7D6" w14:textId="77777777" w:rsidR="00E54161" w:rsidRPr="00846E30" w:rsidRDefault="00C703E9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Marine Biology Graduate Student Association, Travel 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$300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(3 awards, 2012-2014)</w:t>
      </w:r>
    </w:p>
    <w:p w14:paraId="6ACE4FD4" w14:textId="77777777" w:rsidR="00E54161" w:rsidRPr="00846E30" w:rsidRDefault="000A3D62">
      <w:pPr>
        <w:numPr>
          <w:ilvl w:val="0"/>
          <w:numId w:val="14"/>
        </w:numPr>
        <w:tabs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Graduate Student Association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>, Research Presentation Grant</w:t>
      </w:r>
      <w:r>
        <w:rPr>
          <w:rFonts w:ascii="Times New Roman" w:eastAsia="Times New Roman" w:hAnsi="Times New Roman" w:cs="Times New Roman"/>
          <w:sz w:val="22"/>
          <w:szCs w:val="22"/>
        </w:rPr>
        <w:t>, $500</w:t>
      </w:r>
      <w:r w:rsidR="00C703E9"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703E9" w:rsidRPr="00846E30">
        <w:rPr>
          <w:rFonts w:ascii="Times New Roman" w:eastAsia="Times New Roman" w:hAnsi="Times New Roman" w:cs="Times New Roman"/>
          <w:i/>
          <w:sz w:val="22"/>
          <w:szCs w:val="22"/>
        </w:rPr>
        <w:t>(2 awards, 2012-2013)</w:t>
      </w:r>
    </w:p>
    <w:p w14:paraId="07D97839" w14:textId="77777777" w:rsidR="00E54161" w:rsidRPr="00E624BE" w:rsidRDefault="00E54161">
      <w:pPr>
        <w:tabs>
          <w:tab w:val="left" w:pos="-18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8"/>
          <w:szCs w:val="8"/>
        </w:rPr>
      </w:pPr>
    </w:p>
    <w:p w14:paraId="3CE5CE17" w14:textId="77777777" w:rsidR="00E54161" w:rsidRPr="00846E30" w:rsidRDefault="00C703E9">
      <w:pPr>
        <w:tabs>
          <w:tab w:val="left" w:pos="-180"/>
          <w:tab w:val="left" w:pos="630"/>
          <w:tab w:val="left" w:pos="1440"/>
        </w:tabs>
        <w:ind w:left="2340" w:hanging="21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University of Rhode Island</w:t>
      </w:r>
    </w:p>
    <w:p w14:paraId="572028B6" w14:textId="77777777" w:rsidR="00E54161" w:rsidRPr="00846E30" w:rsidRDefault="00C703E9">
      <w:pPr>
        <w:numPr>
          <w:ilvl w:val="0"/>
          <w:numId w:val="3"/>
        </w:numPr>
        <w:tabs>
          <w:tab w:val="left" w:pos="-180"/>
          <w:tab w:val="left" w:pos="630"/>
          <w:tab w:val="left" w:pos="720"/>
          <w:tab w:val="left" w:pos="81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Alpha Award for achievement in research- Biological Sciences Department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(2010)</w:t>
      </w:r>
    </w:p>
    <w:p w14:paraId="07C6BE97" w14:textId="77777777" w:rsidR="00E54161" w:rsidRPr="00846E30" w:rsidRDefault="00C703E9">
      <w:pPr>
        <w:numPr>
          <w:ilvl w:val="0"/>
          <w:numId w:val="3"/>
        </w:numPr>
        <w:tabs>
          <w:tab w:val="left" w:pos="-180"/>
          <w:tab w:val="left" w:pos="630"/>
          <w:tab w:val="left" w:pos="720"/>
          <w:tab w:val="left" w:pos="144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Elmer A.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Palmatier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00B9E">
        <w:rPr>
          <w:rFonts w:ascii="Times New Roman" w:eastAsia="Times New Roman" w:hAnsi="Times New Roman" w:cs="Times New Roman"/>
          <w:sz w:val="22"/>
          <w:szCs w:val="22"/>
        </w:rPr>
        <w:t>Award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$250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(2009)</w:t>
      </w:r>
    </w:p>
    <w:p w14:paraId="6E8A4C9E" w14:textId="77777777" w:rsidR="00E54161" w:rsidRPr="00846E30" w:rsidRDefault="00C703E9">
      <w:pPr>
        <w:numPr>
          <w:ilvl w:val="0"/>
          <w:numId w:val="1"/>
        </w:numPr>
        <w:tabs>
          <w:tab w:val="left" w:pos="-180"/>
          <w:tab w:val="left" w:pos="36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Mary </w:t>
      </w: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Matzinger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Merit Scholarship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$1,000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(2009) </w:t>
      </w:r>
    </w:p>
    <w:p w14:paraId="4AAA3838" w14:textId="77777777" w:rsidR="00E54161" w:rsidRPr="00846E30" w:rsidRDefault="00C703E9">
      <w:pPr>
        <w:numPr>
          <w:ilvl w:val="0"/>
          <w:numId w:val="3"/>
        </w:numPr>
        <w:tabs>
          <w:tab w:val="left" w:pos="-180"/>
          <w:tab w:val="left" w:pos="630"/>
          <w:tab w:val="left" w:pos="72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Henry Davis Merit Scholarship</w:t>
      </w:r>
      <w:r w:rsidR="000A3D62">
        <w:rPr>
          <w:rFonts w:ascii="Times New Roman" w:eastAsia="Times New Roman" w:hAnsi="Times New Roman" w:cs="Times New Roman"/>
          <w:sz w:val="22"/>
          <w:szCs w:val="22"/>
        </w:rPr>
        <w:t>, $1,</w:t>
      </w:r>
      <w:r w:rsidR="001C3D6C">
        <w:rPr>
          <w:rFonts w:ascii="Times New Roman" w:eastAsia="Times New Roman" w:hAnsi="Times New Roman" w:cs="Times New Roman"/>
          <w:sz w:val="22"/>
          <w:szCs w:val="22"/>
        </w:rPr>
        <w:t>462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(2007-2009)</w:t>
      </w:r>
    </w:p>
    <w:p w14:paraId="7F3B88B1" w14:textId="2570C1A2" w:rsidR="00E54161" w:rsidRPr="007C36A4" w:rsidRDefault="00C703E9">
      <w:pPr>
        <w:numPr>
          <w:ilvl w:val="0"/>
          <w:numId w:val="3"/>
        </w:numPr>
        <w:tabs>
          <w:tab w:val="left" w:pos="-180"/>
          <w:tab w:val="left" w:pos="630"/>
          <w:tab w:val="left" w:pos="144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Centennial Scholar</w:t>
      </w:r>
      <w:r w:rsidR="001C3D6C">
        <w:rPr>
          <w:rFonts w:ascii="Times New Roman" w:eastAsia="Times New Roman" w:hAnsi="Times New Roman" w:cs="Times New Roman"/>
          <w:sz w:val="22"/>
          <w:szCs w:val="22"/>
        </w:rPr>
        <w:t>, $28,000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(2006-20</w:t>
      </w:r>
      <w:r w:rsidR="00397F01">
        <w:rPr>
          <w:rFonts w:ascii="Times New Roman" w:eastAsia="Times New Roman" w:hAnsi="Times New Roman" w:cs="Times New Roman"/>
          <w:i/>
          <w:sz w:val="22"/>
          <w:szCs w:val="22"/>
        </w:rPr>
        <w:t>10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29F7F207" w14:textId="77777777" w:rsidR="007C36A4" w:rsidRPr="00B744C0" w:rsidRDefault="007C36A4">
      <w:pPr>
        <w:widowControl w:val="0"/>
        <w:tabs>
          <w:tab w:val="left" w:pos="1440"/>
        </w:tabs>
        <w:ind w:right="-5"/>
        <w:rPr>
          <w:rFonts w:ascii="Times New Roman" w:hAnsi="Times New Roman" w:cs="Times New Roman"/>
          <w:sz w:val="8"/>
          <w:szCs w:val="8"/>
        </w:rPr>
      </w:pPr>
    </w:p>
    <w:p w14:paraId="280CB69C" w14:textId="77777777" w:rsidR="00E54161" w:rsidRPr="00FD02EB" w:rsidRDefault="00C703E9">
      <w:pPr>
        <w:widowControl w:val="0"/>
        <w:tabs>
          <w:tab w:val="left" w:pos="1440"/>
        </w:tabs>
        <w:ind w:right="-5"/>
        <w:rPr>
          <w:rFonts w:ascii="Times New Roman" w:hAnsi="Times New Roman" w:cs="Times New Roman"/>
          <w:b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Mentorship and Leadership Experience</w:t>
      </w:r>
    </w:p>
    <w:p w14:paraId="490E705A" w14:textId="2E03FBE2" w:rsidR="00306410" w:rsidRDefault="00C703E9" w:rsidP="00C93D19">
      <w:pPr>
        <w:widowControl w:val="0"/>
        <w:tabs>
          <w:tab w:val="left" w:pos="1440"/>
        </w:tabs>
        <w:ind w:firstLine="90"/>
        <w:rPr>
          <w:rFonts w:ascii="Times New Roman" w:eastAsia="Times New Roman" w:hAnsi="Times New Roman" w:cs="Times New Roman"/>
          <w:i/>
          <w:sz w:val="22"/>
          <w:szCs w:val="22"/>
        </w:rPr>
      </w:pPr>
      <w:r w:rsidRPr="00126F92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2A069DF3" wp14:editId="5AE6357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EB05" id="Straight Arrow Connector 10" o:spid="_x0000_s1026" type="#_x0000_t32" style="position:absolute;margin-left:0;margin-top:0;width:7in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" o:allowincell="f">
                <v:stroke joinstyle="miter"/>
                <w10:wrap anchorx="margin"/>
              </v:shape>
            </w:pict>
          </mc:Fallback>
        </mc:AlternateContent>
      </w:r>
      <w:r w:rsidR="00306410">
        <w:rPr>
          <w:rFonts w:ascii="Times New Roman" w:eastAsia="Times New Roman" w:hAnsi="Times New Roman" w:cs="Times New Roman"/>
          <w:b/>
          <w:sz w:val="22"/>
          <w:szCs w:val="22"/>
        </w:rPr>
        <w:t>Colloquium Committee</w:t>
      </w:r>
      <w:r w:rsidR="00306410">
        <w:rPr>
          <w:rFonts w:ascii="Times New Roman" w:eastAsia="Times New Roman" w:hAnsi="Times New Roman" w:cs="Times New Roman"/>
          <w:sz w:val="22"/>
          <w:szCs w:val="22"/>
        </w:rPr>
        <w:t xml:space="preserve">, Biology Student Leadership, Federated Department of Biology </w:t>
      </w:r>
      <w:r w:rsidR="00306410" w:rsidRPr="005F6CAF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 w:rsidR="00306410">
        <w:rPr>
          <w:rFonts w:ascii="Times New Roman" w:eastAsia="Times New Roman" w:hAnsi="Times New Roman" w:cs="Times New Roman"/>
          <w:i/>
          <w:sz w:val="22"/>
          <w:szCs w:val="22"/>
        </w:rPr>
        <w:t>2019</w:t>
      </w:r>
      <w:r w:rsidR="00306410" w:rsidRPr="005F6CAF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6D0508A1" w14:textId="2EAD2F5A" w:rsidR="00306410" w:rsidRPr="00306410" w:rsidRDefault="00306410" w:rsidP="00306410">
      <w:pPr>
        <w:pStyle w:val="ListParagraph"/>
        <w:widowControl w:val="0"/>
        <w:numPr>
          <w:ilvl w:val="3"/>
          <w:numId w:val="20"/>
        </w:numPr>
        <w:tabs>
          <w:tab w:val="left" w:pos="540"/>
          <w:tab w:val="left" w:pos="720"/>
          <w:tab w:val="left" w:pos="2160"/>
        </w:tabs>
        <w:ind w:right="-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 with other committee members to facilitate organization of weekly Biology seminars</w:t>
      </w:r>
      <w:r w:rsidR="00640E29">
        <w:rPr>
          <w:rFonts w:ascii="Times New Roman" w:hAnsi="Times New Roman" w:cs="Times New Roman"/>
          <w:sz w:val="22"/>
          <w:szCs w:val="22"/>
        </w:rPr>
        <w:t xml:space="preserve"> and end of the year research day highlighting student research</w:t>
      </w:r>
    </w:p>
    <w:p w14:paraId="715A08FE" w14:textId="77777777" w:rsidR="00306410" w:rsidRPr="008D713A" w:rsidRDefault="00306410" w:rsidP="00306410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723C396E" w14:textId="77777777" w:rsidR="008D713A" w:rsidRPr="00846E30" w:rsidRDefault="008D713A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Honors Thesis Mentor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New Jersey Institute of Technology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(2017-2018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0B7417C4" w14:textId="77777777" w:rsidR="008D713A" w:rsidRPr="00126F92" w:rsidRDefault="008D713A" w:rsidP="00573A7D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2160"/>
        </w:tabs>
        <w:ind w:left="630" w:right="-5" w:hanging="270"/>
        <w:rPr>
          <w:rFonts w:ascii="Times New Roman" w:eastAsia="Times New Roman" w:hAnsi="Times New Roman" w:cs="Times New Roman"/>
          <w:sz w:val="22"/>
          <w:szCs w:val="22"/>
        </w:rPr>
      </w:pPr>
      <w:r w:rsidRPr="00126F92">
        <w:rPr>
          <w:rFonts w:ascii="Times New Roman" w:eastAsia="Times New Roman" w:hAnsi="Times New Roman" w:cs="Times New Roman"/>
          <w:sz w:val="22"/>
          <w:szCs w:val="22"/>
        </w:rPr>
        <w:t xml:space="preserve">Mentored an undergraduate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student completing her Honors Thesis </w:t>
      </w:r>
    </w:p>
    <w:p w14:paraId="7FC075C4" w14:textId="77777777" w:rsidR="008D713A" w:rsidRPr="008D713A" w:rsidRDefault="008D713A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572EFEB" w14:textId="77777777" w:rsidR="00420559" w:rsidRPr="00846E30" w:rsidRDefault="0042055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High School Mentor, </w:t>
      </w:r>
      <w:r w:rsidRPr="007B6FB2">
        <w:rPr>
          <w:rFonts w:ascii="Times New Roman" w:eastAsia="Times New Roman" w:hAnsi="Times New Roman" w:cs="Times New Roman"/>
          <w:sz w:val="22"/>
          <w:szCs w:val="22"/>
        </w:rPr>
        <w:t>New Jersey Institute of Technology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(201</w:t>
      </w:r>
      <w:r>
        <w:rPr>
          <w:rFonts w:ascii="Times New Roman" w:eastAsia="Times New Roman" w:hAnsi="Times New Roman" w:cs="Times New Roman"/>
          <w:sz w:val="22"/>
          <w:szCs w:val="22"/>
        </w:rPr>
        <w:t>7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756ACCD4" w14:textId="77777777" w:rsidR="00F946A6" w:rsidRPr="00F946A6" w:rsidRDefault="00420559" w:rsidP="00573A7D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2160"/>
        </w:tabs>
        <w:ind w:left="630" w:right="-5" w:hanging="27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946A6">
        <w:rPr>
          <w:rFonts w:ascii="Times New Roman" w:eastAsia="Times New Roman" w:hAnsi="Times New Roman" w:cs="Times New Roman"/>
          <w:sz w:val="22"/>
          <w:szCs w:val="22"/>
        </w:rPr>
        <w:t>Mentored two high school interns as part of the NJIT</w:t>
      </w:r>
      <w:r w:rsidR="00F946A6" w:rsidRPr="00F946A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946A6" w:rsidRPr="00F946A6">
        <w:rPr>
          <w:rFonts w:ascii="Times New Roman" w:eastAsia="Times New Roman" w:hAnsi="Times New Roman" w:cs="Times New Roman"/>
          <w:color w:val="222222"/>
          <w:sz w:val="22"/>
          <w:szCs w:val="22"/>
        </w:rPr>
        <w:t>Provost High School Summer Research Interns</w:t>
      </w:r>
    </w:p>
    <w:p w14:paraId="1D40E5A4" w14:textId="77777777" w:rsidR="00420559" w:rsidRPr="00420559" w:rsidRDefault="00420559" w:rsidP="00573A7D">
      <w:pPr>
        <w:pStyle w:val="ListParagraph"/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DB68B89" w14:textId="260E0BB8" w:rsidR="00421B42" w:rsidRDefault="00421B42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President, </w:t>
      </w:r>
      <w:r w:rsidRPr="00421B42">
        <w:rPr>
          <w:rFonts w:ascii="Times New Roman" w:eastAsia="Times New Roman" w:hAnsi="Times New Roman" w:cs="Times New Roman"/>
          <w:sz w:val="22"/>
          <w:szCs w:val="22"/>
        </w:rPr>
        <w:t>United Council of Academics at NJIT</w:t>
      </w:r>
      <w:r w:rsidR="007B6FB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421B42">
        <w:rPr>
          <w:rFonts w:ascii="Times New Roman" w:eastAsia="Times New Roman" w:hAnsi="Times New Roman" w:cs="Times New Roman"/>
          <w:sz w:val="22"/>
          <w:szCs w:val="22"/>
        </w:rPr>
        <w:t>(UCAN</w:t>
      </w:r>
      <w:r w:rsidR="000370C2" w:rsidRPr="00421B42">
        <w:rPr>
          <w:rFonts w:ascii="Times New Roman" w:eastAsia="Times New Roman" w:hAnsi="Times New Roman" w:cs="Times New Roman"/>
          <w:sz w:val="22"/>
          <w:szCs w:val="22"/>
        </w:rPr>
        <w:t>)</w:t>
      </w:r>
      <w:r w:rsidR="007B6FB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Graduate Student and Research Staff Union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7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3F13E122" w14:textId="77777777" w:rsidR="005F6CAF" w:rsidRPr="005F6CAF" w:rsidRDefault="005F6CAF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10"/>
        </w:rPr>
      </w:pPr>
    </w:p>
    <w:p w14:paraId="31AB55EB" w14:textId="6A030883" w:rsidR="00306410" w:rsidRPr="00306410" w:rsidRDefault="005F6CAF" w:rsidP="00306410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i/>
          <w:sz w:val="22"/>
          <w:szCs w:val="22"/>
        </w:rPr>
      </w:pPr>
      <w:r w:rsidRPr="005F6CAF">
        <w:rPr>
          <w:rFonts w:ascii="Times New Roman" w:eastAsia="Times New Roman" w:hAnsi="Times New Roman" w:cs="Times New Roman"/>
          <w:b/>
          <w:sz w:val="22"/>
          <w:szCs w:val="22"/>
        </w:rPr>
        <w:t>NJIT Union Liaison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Biology Student Leadership, Federated Department of Biology </w:t>
      </w:r>
      <w:r w:rsidRPr="005F6CAF">
        <w:rPr>
          <w:rFonts w:ascii="Times New Roman" w:eastAsia="Times New Roman" w:hAnsi="Times New Roman" w:cs="Times New Roman"/>
          <w:i/>
          <w:sz w:val="22"/>
          <w:szCs w:val="22"/>
        </w:rPr>
        <w:t>(2016-2017</w:t>
      </w:r>
      <w:r w:rsidR="00915AE4">
        <w:rPr>
          <w:rFonts w:ascii="Times New Roman" w:eastAsia="Times New Roman" w:hAnsi="Times New Roman" w:cs="Times New Roman"/>
          <w:i/>
          <w:sz w:val="22"/>
          <w:szCs w:val="22"/>
        </w:rPr>
        <w:t>, 2018-2019</w:t>
      </w:r>
      <w:r w:rsidRPr="005F6CAF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2D93F898" w14:textId="77777777" w:rsidR="005F6CAF" w:rsidRPr="005F6CAF" w:rsidRDefault="005F6CAF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20B4B012" w14:textId="77777777" w:rsidR="00E54161" w:rsidRPr="00846E30" w:rsidRDefault="00C703E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bookmarkStart w:id="14" w:name="OLE_LINK16"/>
      <w:bookmarkStart w:id="15" w:name="OLE_LINK17"/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Undergraduate Mentor,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New Jersey Institute of Technology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(2016)</w:t>
      </w:r>
    </w:p>
    <w:p w14:paraId="4ED355A4" w14:textId="77777777" w:rsidR="00E54161" w:rsidRPr="00126F92" w:rsidRDefault="00C703E9" w:rsidP="00573A7D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630"/>
          <w:tab w:val="left" w:pos="2160"/>
        </w:tabs>
        <w:ind w:left="630" w:right="-5" w:hanging="270"/>
        <w:rPr>
          <w:rFonts w:ascii="Times New Roman" w:eastAsia="Times New Roman" w:hAnsi="Times New Roman" w:cs="Times New Roman"/>
          <w:sz w:val="22"/>
          <w:szCs w:val="22"/>
        </w:rPr>
      </w:pPr>
      <w:r w:rsidRPr="00126F92">
        <w:rPr>
          <w:rFonts w:ascii="Times New Roman" w:eastAsia="Times New Roman" w:hAnsi="Times New Roman" w:cs="Times New Roman"/>
          <w:sz w:val="22"/>
          <w:szCs w:val="22"/>
        </w:rPr>
        <w:t>Mentored an undergraduate researcher</w:t>
      </w:r>
    </w:p>
    <w:bookmarkEnd w:id="14"/>
    <w:bookmarkEnd w:id="15"/>
    <w:p w14:paraId="1C8949C6" w14:textId="77777777" w:rsidR="007C36A4" w:rsidRPr="007C36A4" w:rsidRDefault="007C36A4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9DFF88F" w14:textId="77777777" w:rsidR="00E54161" w:rsidRPr="00846E30" w:rsidRDefault="00C703E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Undergraduate Mentor,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College of Charleston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(2013-2015)</w:t>
      </w:r>
    </w:p>
    <w:p w14:paraId="004F78AB" w14:textId="77777777" w:rsidR="00E54161" w:rsidRPr="00126F92" w:rsidRDefault="00C703E9" w:rsidP="00573A7D">
      <w:pPr>
        <w:pStyle w:val="ListParagraph"/>
        <w:widowControl w:val="0"/>
        <w:numPr>
          <w:ilvl w:val="0"/>
          <w:numId w:val="17"/>
        </w:numPr>
        <w:tabs>
          <w:tab w:val="left" w:pos="2160"/>
        </w:tabs>
        <w:ind w:left="540" w:right="-5" w:hanging="180"/>
        <w:rPr>
          <w:rFonts w:ascii="Times New Roman" w:eastAsia="Times New Roman" w:hAnsi="Times New Roman" w:cs="Times New Roman"/>
          <w:sz w:val="22"/>
          <w:szCs w:val="22"/>
        </w:rPr>
      </w:pPr>
      <w:r w:rsidRPr="00126F92">
        <w:rPr>
          <w:rFonts w:ascii="Times New Roman" w:eastAsia="Times New Roman" w:hAnsi="Times New Roman" w:cs="Times New Roman"/>
          <w:sz w:val="22"/>
          <w:szCs w:val="22"/>
        </w:rPr>
        <w:t xml:space="preserve">Mentored an undergraduate researcher on her </w:t>
      </w:r>
      <w:proofErr w:type="gramStart"/>
      <w:r w:rsidRPr="00126F92">
        <w:rPr>
          <w:rFonts w:ascii="Times New Roman" w:eastAsia="Times New Roman" w:hAnsi="Times New Roman" w:cs="Times New Roman"/>
          <w:sz w:val="22"/>
          <w:szCs w:val="22"/>
        </w:rPr>
        <w:t>Bachelor’s</w:t>
      </w:r>
      <w:proofErr w:type="gramEnd"/>
      <w:r w:rsidRPr="00126F92">
        <w:rPr>
          <w:rFonts w:ascii="Times New Roman" w:eastAsia="Times New Roman" w:hAnsi="Times New Roman" w:cs="Times New Roman"/>
          <w:sz w:val="22"/>
          <w:szCs w:val="22"/>
        </w:rPr>
        <w:t xml:space="preserve"> Thesis, Comparative anatomical study of evolutionary variation in Sphyrnidae, Hammerhead sharks, using 3-D modeling</w:t>
      </w:r>
    </w:p>
    <w:p w14:paraId="03D4EF1F" w14:textId="77777777" w:rsidR="007C36A4" w:rsidRPr="007C36A4" w:rsidRDefault="007C36A4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AE6382E" w14:textId="77777777" w:rsidR="00E54161" w:rsidRPr="00846E30" w:rsidRDefault="00C703E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NSF REU Mentor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College of Charleston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(2014)</w:t>
      </w:r>
    </w:p>
    <w:p w14:paraId="0D05FC3D" w14:textId="77777777" w:rsidR="00E54161" w:rsidRPr="00846E30" w:rsidRDefault="00C703E9" w:rsidP="00573A7D">
      <w:pPr>
        <w:widowControl w:val="0"/>
        <w:numPr>
          <w:ilvl w:val="0"/>
          <w:numId w:val="8"/>
        </w:numPr>
        <w:tabs>
          <w:tab w:val="left" w:pos="540"/>
          <w:tab w:val="left" w:pos="630"/>
          <w:tab w:val="left" w:pos="2160"/>
        </w:tabs>
        <w:ind w:left="630" w:right="-5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Mentored an REU participant on her project, Evolution of Head Size in Hammerhead Sharks</w:t>
      </w:r>
    </w:p>
    <w:p w14:paraId="39AA744F" w14:textId="77777777" w:rsidR="00E54161" w:rsidRPr="005F6CAF" w:rsidRDefault="00E54161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6"/>
          <w:szCs w:val="6"/>
        </w:rPr>
      </w:pPr>
    </w:p>
    <w:p w14:paraId="5B3CC91C" w14:textId="77777777" w:rsidR="00E54161" w:rsidRPr="00846E30" w:rsidRDefault="00C703E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High School Mentor, </w:t>
      </w:r>
      <w:r w:rsidRPr="007B6FB2">
        <w:rPr>
          <w:rFonts w:ascii="Times New Roman" w:eastAsia="Times New Roman" w:hAnsi="Times New Roman" w:cs="Times New Roman"/>
          <w:sz w:val="22"/>
          <w:szCs w:val="22"/>
        </w:rPr>
        <w:t>College of Charleston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452AC0">
        <w:rPr>
          <w:rFonts w:ascii="Times New Roman" w:eastAsia="Times New Roman" w:hAnsi="Times New Roman" w:cs="Times New Roman"/>
          <w:i/>
          <w:sz w:val="22"/>
          <w:szCs w:val="22"/>
        </w:rPr>
        <w:t>(2013)</w:t>
      </w:r>
    </w:p>
    <w:p w14:paraId="45FC2790" w14:textId="77777777" w:rsidR="00E54161" w:rsidRPr="007C36A4" w:rsidRDefault="00C703E9" w:rsidP="00573A7D">
      <w:pPr>
        <w:pStyle w:val="ListParagraph"/>
        <w:widowControl w:val="0"/>
        <w:numPr>
          <w:ilvl w:val="0"/>
          <w:numId w:val="17"/>
        </w:numPr>
        <w:tabs>
          <w:tab w:val="left" w:pos="540"/>
          <w:tab w:val="left" w:pos="630"/>
          <w:tab w:val="left" w:pos="2160"/>
        </w:tabs>
        <w:ind w:left="630" w:right="-5" w:hanging="270"/>
        <w:rPr>
          <w:rFonts w:ascii="Times New Roman" w:eastAsia="Times New Roman" w:hAnsi="Times New Roman" w:cs="Times New Roman"/>
          <w:sz w:val="22"/>
          <w:szCs w:val="22"/>
        </w:rPr>
      </w:pPr>
      <w:r w:rsidRPr="00126F92">
        <w:rPr>
          <w:rFonts w:ascii="Times New Roman" w:eastAsia="Times New Roman" w:hAnsi="Times New Roman" w:cs="Times New Roman"/>
          <w:sz w:val="22"/>
          <w:szCs w:val="22"/>
        </w:rPr>
        <w:t>Mentored a</w:t>
      </w:r>
      <w:r w:rsidR="00FC6C23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126F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C6C23">
        <w:rPr>
          <w:rFonts w:ascii="Times New Roman" w:eastAsia="Times New Roman" w:hAnsi="Times New Roman" w:cs="Times New Roman"/>
          <w:sz w:val="22"/>
          <w:szCs w:val="22"/>
        </w:rPr>
        <w:t xml:space="preserve">honors student </w:t>
      </w:r>
      <w:r w:rsidRPr="00126F92">
        <w:rPr>
          <w:rFonts w:ascii="Times New Roman" w:eastAsia="Times New Roman" w:hAnsi="Times New Roman" w:cs="Times New Roman"/>
          <w:sz w:val="22"/>
          <w:szCs w:val="22"/>
        </w:rPr>
        <w:t xml:space="preserve">on his project, CT scan segmentation of an Angel shark, </w:t>
      </w:r>
      <w:proofErr w:type="spellStart"/>
      <w:r w:rsidRPr="00126F92">
        <w:rPr>
          <w:rFonts w:ascii="Times New Roman" w:eastAsia="Times New Roman" w:hAnsi="Times New Roman" w:cs="Times New Roman"/>
          <w:i/>
          <w:sz w:val="22"/>
          <w:szCs w:val="22"/>
        </w:rPr>
        <w:t>Squatina</w:t>
      </w:r>
      <w:proofErr w:type="spellEnd"/>
      <w:r w:rsidRPr="00126F92">
        <w:rPr>
          <w:rFonts w:ascii="Times New Roman" w:eastAsia="Times New Roman" w:hAnsi="Times New Roman" w:cs="Times New Roman"/>
          <w:i/>
          <w:sz w:val="22"/>
          <w:szCs w:val="22"/>
        </w:rPr>
        <w:t xml:space="preserve"> japonica</w:t>
      </w:r>
    </w:p>
    <w:p w14:paraId="7586AAD5" w14:textId="77777777" w:rsidR="007C36A4" w:rsidRPr="007C36A4" w:rsidRDefault="007C36A4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eastAsia="Times New Roman" w:hAnsi="Times New Roman" w:cs="Times New Roman"/>
          <w:sz w:val="6"/>
          <w:szCs w:val="6"/>
        </w:rPr>
      </w:pPr>
    </w:p>
    <w:p w14:paraId="4A54A052" w14:textId="77777777" w:rsidR="00E54161" w:rsidRPr="00846E30" w:rsidRDefault="00C703E9" w:rsidP="00573A7D">
      <w:pPr>
        <w:widowControl w:val="0"/>
        <w:tabs>
          <w:tab w:val="left" w:pos="630"/>
          <w:tab w:val="left" w:pos="720"/>
          <w:tab w:val="left" w:pos="2160"/>
        </w:tabs>
        <w:ind w:left="180" w:right="-5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Treasurer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Marine Biology Graduate Student Association Treasurer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(2012-2013)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member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(2011-2014)</w:t>
      </w:r>
    </w:p>
    <w:p w14:paraId="2B9735D8" w14:textId="77777777" w:rsidR="00E54161" w:rsidRPr="008F3824" w:rsidRDefault="00E54161" w:rsidP="00573A7D">
      <w:pPr>
        <w:tabs>
          <w:tab w:val="left" w:pos="630"/>
          <w:tab w:val="left" w:pos="720"/>
          <w:tab w:val="left" w:pos="990"/>
        </w:tabs>
        <w:ind w:left="180"/>
        <w:rPr>
          <w:rFonts w:ascii="Times New Roman" w:hAnsi="Times New Roman" w:cs="Times New Roman"/>
          <w:sz w:val="8"/>
          <w:szCs w:val="8"/>
        </w:rPr>
      </w:pPr>
    </w:p>
    <w:p w14:paraId="62F960F4" w14:textId="77777777" w:rsidR="00E54161" w:rsidRPr="00846E30" w:rsidRDefault="00C703E9" w:rsidP="00573A7D">
      <w:pPr>
        <w:tabs>
          <w:tab w:val="left" w:pos="630"/>
          <w:tab w:val="left" w:pos="720"/>
          <w:tab w:val="left" w:pos="990"/>
        </w:tabs>
        <w:ind w:left="18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URI 101 Mentor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, University of Rhode Island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(2007, 2009)</w:t>
      </w:r>
    </w:p>
    <w:p w14:paraId="14096768" w14:textId="77777777" w:rsidR="00E54161" w:rsidRPr="00846E30" w:rsidRDefault="00C703E9" w:rsidP="00573A7D">
      <w:pPr>
        <w:numPr>
          <w:ilvl w:val="0"/>
          <w:numId w:val="5"/>
        </w:numPr>
        <w:tabs>
          <w:tab w:val="left" w:pos="540"/>
          <w:tab w:val="left" w:pos="630"/>
          <w:tab w:val="left" w:pos="99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Mentored two classes of freshmen marine biology majors during a 1-credit seminar course</w:t>
      </w:r>
    </w:p>
    <w:p w14:paraId="47D0B06F" w14:textId="77777777" w:rsidR="00E54161" w:rsidRPr="00846E30" w:rsidRDefault="00C703E9" w:rsidP="00573A7D">
      <w:pPr>
        <w:numPr>
          <w:ilvl w:val="0"/>
          <w:numId w:val="5"/>
        </w:numPr>
        <w:tabs>
          <w:tab w:val="left" w:pos="540"/>
          <w:tab w:val="left" w:pos="630"/>
          <w:tab w:val="left" w:pos="990"/>
        </w:tabs>
        <w:ind w:left="630" w:hanging="27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Provided leadership and guidance to first year students</w:t>
      </w:r>
    </w:p>
    <w:p w14:paraId="2C0D803F" w14:textId="77777777" w:rsidR="00E54161" w:rsidRPr="008F3824" w:rsidRDefault="00E54161" w:rsidP="00573A7D">
      <w:pPr>
        <w:tabs>
          <w:tab w:val="left" w:pos="630"/>
          <w:tab w:val="left" w:pos="720"/>
          <w:tab w:val="left" w:pos="990"/>
        </w:tabs>
        <w:ind w:left="180"/>
        <w:rPr>
          <w:rFonts w:ascii="Times New Roman" w:hAnsi="Times New Roman" w:cs="Times New Roman"/>
          <w:sz w:val="8"/>
          <w:szCs w:val="8"/>
        </w:rPr>
      </w:pPr>
    </w:p>
    <w:p w14:paraId="1CFDB646" w14:textId="77777777" w:rsidR="00E54161" w:rsidRPr="00846E30" w:rsidRDefault="00C703E9" w:rsidP="00573A7D">
      <w:pPr>
        <w:tabs>
          <w:tab w:val="left" w:pos="630"/>
          <w:tab w:val="left" w:pos="720"/>
          <w:tab w:val="right" w:pos="990"/>
        </w:tabs>
        <w:ind w:left="18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b/>
          <w:sz w:val="22"/>
          <w:szCs w:val="22"/>
        </w:rPr>
        <w:t>Mentor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We’re Offering Women Wisdom (WOWW)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(2006-2010)</w:t>
      </w:r>
    </w:p>
    <w:p w14:paraId="4C46568C" w14:textId="77777777" w:rsidR="00E54161" w:rsidRPr="00B744C0" w:rsidRDefault="00E54161">
      <w:pPr>
        <w:tabs>
          <w:tab w:val="left" w:pos="630"/>
          <w:tab w:val="left" w:pos="720"/>
          <w:tab w:val="right" w:pos="990"/>
        </w:tabs>
        <w:ind w:left="720"/>
        <w:rPr>
          <w:rFonts w:ascii="Times New Roman" w:hAnsi="Times New Roman" w:cs="Times New Roman"/>
          <w:sz w:val="8"/>
          <w:szCs w:val="8"/>
        </w:rPr>
      </w:pPr>
    </w:p>
    <w:p w14:paraId="41731EC3" w14:textId="77777777" w:rsidR="00E54161" w:rsidRPr="00FD02EB" w:rsidRDefault="00C703E9">
      <w:pPr>
        <w:widowControl w:val="0"/>
        <w:tabs>
          <w:tab w:val="left" w:pos="630"/>
          <w:tab w:val="left" w:pos="720"/>
        </w:tabs>
        <w:ind w:right="-5"/>
        <w:rPr>
          <w:rFonts w:ascii="Times New Roman" w:hAnsi="Times New Roman" w:cs="Times New Roman"/>
          <w:b/>
        </w:rPr>
      </w:pPr>
      <w:bookmarkStart w:id="16" w:name="_Hlk534715843"/>
      <w:r w:rsidRPr="00FD02EB">
        <w:rPr>
          <w:rFonts w:ascii="Times New Roman" w:eastAsia="Times New Roman" w:hAnsi="Times New Roman" w:cs="Times New Roman"/>
          <w:b/>
          <w:smallCaps/>
        </w:rPr>
        <w:t>Society Memberships</w:t>
      </w:r>
    </w:p>
    <w:p w14:paraId="786FF9E0" w14:textId="77777777" w:rsidR="00E54161" w:rsidRPr="001B7813" w:rsidRDefault="00C703E9">
      <w:pPr>
        <w:widowControl w:val="0"/>
        <w:tabs>
          <w:tab w:val="left" w:pos="630"/>
          <w:tab w:val="left" w:pos="720"/>
        </w:tabs>
        <w:rPr>
          <w:rFonts w:ascii="Times New Roman" w:hAnsi="Times New Roman" w:cs="Times New Roman"/>
          <w:sz w:val="2"/>
          <w:szCs w:val="2"/>
        </w:rPr>
      </w:pPr>
      <w:r w:rsidRPr="001B7813">
        <w:rPr>
          <w:rFonts w:ascii="Times New Roman" w:hAnsi="Times New Roman" w:cs="Times New Roman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4C9CF270" wp14:editId="3C0D89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357AC" id="Straight Arrow Connector 3" o:spid="_x0000_s1026" type="#_x0000_t32" style="position:absolute;margin-left:0;margin-top:0;width:7in;height: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" o:allowincell="f">
                <v:stroke joinstyle="miter"/>
                <w10:wrap anchorx="margin"/>
              </v:shape>
            </w:pict>
          </mc:Fallback>
        </mc:AlternateContent>
      </w:r>
    </w:p>
    <w:p w14:paraId="397CC6A6" w14:textId="75F5BBA0" w:rsidR="00A91F4D" w:rsidRDefault="00A91F4D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Association for Women in Science, AWIS </w:t>
      </w:r>
      <w:r>
        <w:rPr>
          <w:rFonts w:ascii="Times New Roman" w:hAnsi="Times New Roman" w:cs="Times New Roman"/>
          <w:i/>
          <w:iCs/>
          <w:sz w:val="22"/>
          <w:szCs w:val="22"/>
        </w:rPr>
        <w:t>(2019)</w:t>
      </w:r>
    </w:p>
    <w:p w14:paraId="1F5E0E5B" w14:textId="4B98A19C" w:rsidR="005F2D5C" w:rsidRDefault="005F2D5C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5F2D5C">
        <w:rPr>
          <w:rFonts w:ascii="Times New Roman" w:hAnsi="Times New Roman" w:cs="Times New Roman"/>
          <w:sz w:val="22"/>
          <w:szCs w:val="22"/>
        </w:rPr>
        <w:lastRenderedPageBreak/>
        <w:t>American Association for the Advancement of Science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F2D5C">
        <w:rPr>
          <w:rFonts w:ascii="Times New Roman" w:hAnsi="Times New Roman" w:cs="Times New Roman"/>
          <w:sz w:val="22"/>
          <w:szCs w:val="22"/>
        </w:rPr>
        <w:t>Science Program for Excellence in Science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(2019)</w:t>
      </w:r>
    </w:p>
    <w:p w14:paraId="65536CCA" w14:textId="0E59A00F" w:rsidR="00070ACD" w:rsidRPr="00070ACD" w:rsidRDefault="00070ACD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Society for the Study of Evolution (2019)</w:t>
      </w:r>
    </w:p>
    <w:p w14:paraId="7AD1FACF" w14:textId="5DBAE0EB" w:rsidR="00E54161" w:rsidRPr="00846E30" w:rsidRDefault="00C703E9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Society for Integrative and Comparative Biology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(2011-201</w:t>
      </w:r>
      <w:r w:rsidR="005B6015">
        <w:rPr>
          <w:rFonts w:ascii="Times New Roman" w:eastAsia="Times New Roman" w:hAnsi="Times New Roman" w:cs="Times New Roman"/>
          <w:i/>
          <w:sz w:val="22"/>
          <w:szCs w:val="22"/>
        </w:rPr>
        <w:t>9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648FE1E4" w14:textId="77777777" w:rsidR="00E54161" w:rsidRPr="00846E30" w:rsidRDefault="00C703E9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Association of Ichthyologists and Herpetologists </w:t>
      </w:r>
      <w:r w:rsidR="003007D2">
        <w:rPr>
          <w:rFonts w:ascii="Times New Roman" w:eastAsia="Times New Roman" w:hAnsi="Times New Roman" w:cs="Times New Roman"/>
          <w:i/>
          <w:sz w:val="22"/>
          <w:szCs w:val="22"/>
        </w:rPr>
        <w:t>(2012-201</w:t>
      </w:r>
      <w:r w:rsidR="005B6015">
        <w:rPr>
          <w:rFonts w:ascii="Times New Roman" w:eastAsia="Times New Roman" w:hAnsi="Times New Roman" w:cs="Times New Roman"/>
          <w:i/>
          <w:sz w:val="22"/>
          <w:szCs w:val="22"/>
        </w:rPr>
        <w:t>9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7ED9CA0E" w14:textId="77777777" w:rsidR="00E54161" w:rsidRPr="00846E30" w:rsidRDefault="00C703E9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American Elasmobranch Society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(2012-201</w:t>
      </w:r>
      <w:r w:rsidR="003007D2">
        <w:rPr>
          <w:rFonts w:ascii="Times New Roman" w:eastAsia="Times New Roman" w:hAnsi="Times New Roman" w:cs="Times New Roman"/>
          <w:i/>
          <w:sz w:val="22"/>
          <w:szCs w:val="22"/>
        </w:rPr>
        <w:t>8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472C2F0A" w14:textId="0E4D1331" w:rsidR="00E54161" w:rsidRPr="005C7979" w:rsidRDefault="00C703E9" w:rsidP="005C7979">
      <w:pPr>
        <w:widowControl w:val="0"/>
        <w:numPr>
          <w:ilvl w:val="0"/>
          <w:numId w:val="7"/>
        </w:numPr>
        <w:tabs>
          <w:tab w:val="left" w:pos="630"/>
          <w:tab w:val="left" w:pos="720"/>
          <w:tab w:val="left" w:pos="2160"/>
        </w:tabs>
        <w:ind w:right="-5" w:hanging="360"/>
        <w:contextualSpacing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Sigma Xi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(2012-2014, 2016-201</w:t>
      </w:r>
      <w:r w:rsidR="003007D2">
        <w:rPr>
          <w:rFonts w:ascii="Times New Roman" w:eastAsia="Times New Roman" w:hAnsi="Times New Roman" w:cs="Times New Roman"/>
          <w:i/>
          <w:sz w:val="22"/>
          <w:szCs w:val="22"/>
        </w:rPr>
        <w:t>8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)</w:t>
      </w:r>
      <w:bookmarkEnd w:id="16"/>
    </w:p>
    <w:p w14:paraId="620FE730" w14:textId="3D37F771" w:rsidR="00551AC3" w:rsidRPr="0057073B" w:rsidRDefault="0057073B" w:rsidP="00551AC3">
      <w:pPr>
        <w:widowControl w:val="0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Service and Outreach</w:t>
      </w:r>
      <w:r w:rsidR="00551AC3" w:rsidRPr="00FD02E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hidden="0" allowOverlap="1" wp14:anchorId="32EAF7C1" wp14:editId="7B2F80B9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4008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93E18" id="Straight Arrow Connector 13" o:spid="_x0000_s1026" type="#_x0000_t32" style="position:absolute;margin-left:0;margin-top:12pt;width:7in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" o:allowincell="f">
                <v:stroke joinstyle="miter"/>
                <w10:wrap anchorx="margin"/>
              </v:shape>
            </w:pict>
          </mc:Fallback>
        </mc:AlternateContent>
      </w:r>
    </w:p>
    <w:p w14:paraId="667D68B2" w14:textId="073AB2E7" w:rsidR="0037106E" w:rsidRPr="0037106E" w:rsidRDefault="0037106E" w:rsidP="00551AC3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Reviewer for: Scientific Reports</w:t>
      </w:r>
    </w:p>
    <w:p w14:paraId="587A85B1" w14:textId="3206AB2D" w:rsidR="0057073B" w:rsidRDefault="0057073B" w:rsidP="00551AC3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57073B">
        <w:rPr>
          <w:b/>
          <w:sz w:val="22"/>
          <w:szCs w:val="22"/>
        </w:rPr>
        <w:t xml:space="preserve">Panelist: </w:t>
      </w:r>
      <w:r w:rsidRPr="0057073B">
        <w:rPr>
          <w:bCs/>
          <w:sz w:val="22"/>
          <w:szCs w:val="22"/>
        </w:rPr>
        <w:t>NJIT Teaching and Communication Skills Workshop, Teaching Panel</w:t>
      </w:r>
      <w:r>
        <w:rPr>
          <w:bCs/>
          <w:sz w:val="22"/>
          <w:szCs w:val="22"/>
        </w:rPr>
        <w:t xml:space="preserve"> Discussion (</w:t>
      </w:r>
      <w:r>
        <w:rPr>
          <w:bCs/>
          <w:i/>
          <w:iCs/>
          <w:sz w:val="22"/>
          <w:szCs w:val="22"/>
        </w:rPr>
        <w:t>2019</w:t>
      </w:r>
      <w:r>
        <w:rPr>
          <w:bCs/>
          <w:sz w:val="22"/>
          <w:szCs w:val="22"/>
        </w:rPr>
        <w:t>)</w:t>
      </w:r>
    </w:p>
    <w:p w14:paraId="05A1E533" w14:textId="48C06BD6" w:rsidR="00551AC3" w:rsidRPr="00551AC3" w:rsidRDefault="003D2259" w:rsidP="00551AC3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Lecture organizer for a visiting scholar</w:t>
      </w:r>
      <w:r w:rsidR="00551AC3">
        <w:rPr>
          <w:rFonts w:ascii="Times New Roman" w:hAnsi="Times New Roman" w:cs="Times New Roman"/>
          <w:sz w:val="22"/>
          <w:szCs w:val="22"/>
        </w:rPr>
        <w:t xml:space="preserve"> </w:t>
      </w:r>
      <w:r w:rsidR="00551AC3" w:rsidRPr="00551AC3">
        <w:rPr>
          <w:rFonts w:ascii="Times New Roman" w:hAnsi="Times New Roman" w:cs="Times New Roman"/>
          <w:i/>
          <w:sz w:val="22"/>
          <w:szCs w:val="22"/>
        </w:rPr>
        <w:t>(2019)</w:t>
      </w:r>
    </w:p>
    <w:p w14:paraId="5F8D5960" w14:textId="77777777" w:rsidR="0057073B" w:rsidRDefault="0057073B" w:rsidP="0057073B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Career Day Presenter at Martin Luther King School (13</w:t>
      </w:r>
      <w:r w:rsidRPr="00FF6DA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School) in Newark, NJ </w:t>
      </w:r>
      <w:r w:rsidRPr="00FF6DA3">
        <w:rPr>
          <w:rFonts w:ascii="Times New Roman" w:hAnsi="Times New Roman" w:cs="Times New Roman"/>
          <w:i/>
          <w:iCs/>
          <w:sz w:val="22"/>
          <w:szCs w:val="22"/>
        </w:rPr>
        <w:t>(2019)</w:t>
      </w:r>
    </w:p>
    <w:p w14:paraId="4CAA93D0" w14:textId="77777777" w:rsidR="0057073B" w:rsidRPr="00551AC3" w:rsidRDefault="0057073B" w:rsidP="0057073B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Rutgers Day Department of Biology Volunteer </w:t>
      </w:r>
      <w:r>
        <w:rPr>
          <w:rFonts w:ascii="Times New Roman" w:hAnsi="Times New Roman" w:cs="Times New Roman"/>
          <w:i/>
          <w:sz w:val="22"/>
          <w:szCs w:val="22"/>
        </w:rPr>
        <w:t>(2018, 2019)</w:t>
      </w:r>
    </w:p>
    <w:p w14:paraId="2CA91A7C" w14:textId="52FC0670" w:rsidR="00551AC3" w:rsidRPr="00551AC3" w:rsidRDefault="00551AC3" w:rsidP="00551AC3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NJIT open house </w:t>
      </w:r>
      <w:r w:rsidR="003D2259">
        <w:rPr>
          <w:rFonts w:ascii="Times New Roman" w:eastAsia="Times New Roman" w:hAnsi="Times New Roman" w:cs="Times New Roman"/>
          <w:sz w:val="22"/>
          <w:szCs w:val="22"/>
        </w:rPr>
        <w:t xml:space="preserve">and welcome day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volunteer </w:t>
      </w:r>
      <w:r w:rsidRPr="008520DA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 w:rsidR="0003755D">
        <w:rPr>
          <w:rFonts w:ascii="Times New Roman" w:eastAsia="Times New Roman" w:hAnsi="Times New Roman" w:cs="Times New Roman"/>
          <w:i/>
          <w:sz w:val="22"/>
          <w:szCs w:val="22"/>
        </w:rPr>
        <w:t xml:space="preserve">2017, </w:t>
      </w:r>
      <w:r w:rsidRPr="008520DA">
        <w:rPr>
          <w:rFonts w:ascii="Times New Roman" w:eastAsia="Times New Roman" w:hAnsi="Times New Roman" w:cs="Times New Roman"/>
          <w:i/>
          <w:sz w:val="22"/>
          <w:szCs w:val="22"/>
        </w:rPr>
        <w:t>2018)</w:t>
      </w:r>
    </w:p>
    <w:p w14:paraId="0458C75C" w14:textId="77777777" w:rsidR="0003755D" w:rsidRPr="00551AC3" w:rsidRDefault="0003755D" w:rsidP="0003755D">
      <w:pPr>
        <w:widowControl w:val="0"/>
        <w:tabs>
          <w:tab w:val="left" w:pos="630"/>
          <w:tab w:val="left" w:pos="720"/>
        </w:tabs>
        <w:rPr>
          <w:rFonts w:ascii="Times New Roman" w:eastAsia="Times New Roman" w:hAnsi="Times New Roman" w:cs="Times New Roman"/>
          <w:b/>
          <w:smallCaps/>
          <w:sz w:val="8"/>
          <w:szCs w:val="8"/>
        </w:rPr>
      </w:pPr>
    </w:p>
    <w:p w14:paraId="05157265" w14:textId="7D5AE6F0" w:rsidR="00E54161" w:rsidRPr="00FD02EB" w:rsidRDefault="00551AC3">
      <w:pPr>
        <w:widowControl w:val="0"/>
        <w:tabs>
          <w:tab w:val="left" w:pos="630"/>
          <w:tab w:val="left" w:pos="720"/>
        </w:tabs>
        <w:rPr>
          <w:rFonts w:ascii="Times New Roman" w:hAnsi="Times New Roman" w:cs="Times New Roman"/>
          <w:b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 xml:space="preserve">Community </w:t>
      </w:r>
      <w:r w:rsidR="00C703E9" w:rsidRPr="00FD02EB">
        <w:rPr>
          <w:rFonts w:ascii="Times New Roman" w:eastAsia="Times New Roman" w:hAnsi="Times New Roman" w:cs="Times New Roman"/>
          <w:b/>
          <w:smallCaps/>
        </w:rPr>
        <w:t>Service</w:t>
      </w:r>
      <w:r w:rsidR="00C703E9" w:rsidRPr="00FD02E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hidden="0" allowOverlap="1" wp14:anchorId="6E732D1C" wp14:editId="53967D9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4008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581F" id="Straight Arrow Connector 12" o:spid="_x0000_s1026" type="#_x0000_t32" style="position:absolute;margin-left:0;margin-top:12pt;width:7in;height: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" o:allowincell="f">
                <v:stroke joinstyle="miter"/>
                <w10:wrap anchorx="margin"/>
              </v:shape>
            </w:pict>
          </mc:Fallback>
        </mc:AlternateContent>
      </w:r>
    </w:p>
    <w:p w14:paraId="67149D9B" w14:textId="1760697A" w:rsidR="001B7813" w:rsidRPr="001B7813" w:rsidRDefault="001B7813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Rutgers University-Newark Food Drive </w:t>
      </w:r>
      <w:r>
        <w:rPr>
          <w:rFonts w:ascii="Times New Roman" w:hAnsi="Times New Roman" w:cs="Times New Roman"/>
          <w:i/>
          <w:iCs/>
          <w:sz w:val="22"/>
          <w:szCs w:val="22"/>
        </w:rPr>
        <w:t>(2018)</w:t>
      </w:r>
    </w:p>
    <w:p w14:paraId="449EA1FB" w14:textId="48EDD517" w:rsidR="00E54161" w:rsidRPr="00846E30" w:rsidRDefault="00C703E9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Habitat for Humanity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(2011, 2012, 2014, 2015)</w:t>
      </w:r>
    </w:p>
    <w:p w14:paraId="14B902B6" w14:textId="77777777" w:rsidR="00E54161" w:rsidRPr="00846E30" w:rsidRDefault="00C703E9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Road and Beach Cleanups in Charleston, SC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(2011-2014)</w:t>
      </w:r>
    </w:p>
    <w:p w14:paraId="2BCE1776" w14:textId="77777777" w:rsidR="006C6F2D" w:rsidRPr="00846E30" w:rsidRDefault="006C6F2D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Girl Scout Gold Award- Puppy raiser for Canine Companions for Independence (CCI) </w:t>
      </w:r>
      <w:r w:rsidRPr="006C6F2D">
        <w:rPr>
          <w:rFonts w:ascii="Times New Roman" w:eastAsia="Times New Roman" w:hAnsi="Times New Roman" w:cs="Times New Roman"/>
          <w:i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2006</w:t>
      </w:r>
      <w:r w:rsidRPr="006C6F2D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1C66D5EC" w14:textId="0157300F" w:rsidR="00E54161" w:rsidRPr="00846E30" w:rsidRDefault="00C703E9">
      <w:pPr>
        <w:numPr>
          <w:ilvl w:val="0"/>
          <w:numId w:val="9"/>
        </w:numPr>
        <w:tabs>
          <w:tab w:val="left" w:pos="630"/>
          <w:tab w:val="left" w:pos="720"/>
        </w:tabs>
        <w:ind w:hanging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Women and Children's Advocacy Network</w:t>
      </w:r>
      <w:r w:rsidR="0021413B">
        <w:rPr>
          <w:rFonts w:ascii="Times New Roman" w:eastAsia="Times New Roman" w:hAnsi="Times New Roman" w:cs="Times New Roman"/>
          <w:sz w:val="22"/>
          <w:szCs w:val="22"/>
        </w:rPr>
        <w:t xml:space="preserve"> Volunteer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, Camp Golden Bear</w:t>
      </w:r>
      <w:r w:rsidR="007D7727">
        <w:rPr>
          <w:rFonts w:ascii="Times New Roman" w:eastAsia="Times New Roman" w:hAnsi="Times New Roman" w:cs="Times New Roman"/>
          <w:sz w:val="22"/>
          <w:szCs w:val="22"/>
        </w:rPr>
        <w:t>, Louisville, KY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(2005-2009)</w:t>
      </w:r>
    </w:p>
    <w:p w14:paraId="30298039" w14:textId="77777777" w:rsidR="00E54161" w:rsidRPr="003D2259" w:rsidRDefault="00E54161">
      <w:pPr>
        <w:tabs>
          <w:tab w:val="left" w:pos="630"/>
          <w:tab w:val="left" w:pos="720"/>
        </w:tabs>
        <w:rPr>
          <w:rFonts w:ascii="Times New Roman" w:hAnsi="Times New Roman" w:cs="Times New Roman"/>
          <w:sz w:val="8"/>
          <w:szCs w:val="8"/>
        </w:rPr>
      </w:pPr>
    </w:p>
    <w:p w14:paraId="4328DB1B" w14:textId="77777777" w:rsidR="00E54161" w:rsidRPr="00FD02EB" w:rsidRDefault="00C703E9">
      <w:pPr>
        <w:widowControl w:val="0"/>
        <w:tabs>
          <w:tab w:val="left" w:pos="1440"/>
        </w:tabs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Licenses, Certifications, etc.</w:t>
      </w:r>
    </w:p>
    <w:p w14:paraId="5CE82688" w14:textId="60F9633F" w:rsidR="0003755D" w:rsidRDefault="00C703E9" w:rsidP="00C95447">
      <w:pPr>
        <w:widowControl w:val="0"/>
        <w:tabs>
          <w:tab w:val="left" w:pos="1440"/>
        </w:tabs>
        <w:ind w:firstLine="90"/>
        <w:rPr>
          <w:rFonts w:ascii="Times New Roman" w:eastAsia="Times New Roman" w:hAnsi="Times New Roman" w:cs="Times New Roman"/>
          <w:sz w:val="22"/>
          <w:szCs w:val="22"/>
        </w:rPr>
      </w:pPr>
      <w:r w:rsidRPr="008F3824">
        <w:rPr>
          <w:rFonts w:ascii="Times New Roman" w:hAnsi="Times New Roman" w:cs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7456" behindDoc="0" locked="0" layoutInCell="0" hidden="0" allowOverlap="1" wp14:anchorId="4F5CCB6B" wp14:editId="35F49F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20474" id="Straight Arrow Connector 2" o:spid="_x0000_s1026" type="#_x0000_t32" style="position:absolute;margin-left:0;margin-top:0;width:7in;height: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" o:allowincell="f">
                <v:stroke joinstyle="miter"/>
                <w10:wrap anchorx="margin"/>
              </v:shape>
            </w:pict>
          </mc:Fallback>
        </mc:AlternateContent>
      </w:r>
      <w:r w:rsidR="0003755D">
        <w:rPr>
          <w:rFonts w:ascii="Times New Roman" w:eastAsia="Times New Roman" w:hAnsi="Times New Roman" w:cs="Times New Roman"/>
          <w:sz w:val="22"/>
          <w:szCs w:val="22"/>
        </w:rPr>
        <w:t xml:space="preserve">Radiation Safety Training, New Jersey Institute of Technology </w:t>
      </w:r>
      <w:r w:rsidR="0003755D">
        <w:rPr>
          <w:rFonts w:ascii="Times New Roman" w:eastAsia="Times New Roman" w:hAnsi="Times New Roman" w:cs="Times New Roman"/>
          <w:i/>
          <w:sz w:val="22"/>
          <w:szCs w:val="22"/>
        </w:rPr>
        <w:t>(2018</w:t>
      </w:r>
      <w:r w:rsidR="0003755D" w:rsidRPr="005D419C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3B773C93" w14:textId="09D842B9" w:rsidR="00915AE4" w:rsidRDefault="00915AE4" w:rsidP="00C95447">
      <w:pPr>
        <w:widowControl w:val="0"/>
        <w:tabs>
          <w:tab w:val="left" w:pos="1440"/>
        </w:tabs>
        <w:ind w:left="630" w:hanging="5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Laser Safety Training</w:t>
      </w:r>
      <w:r w:rsidR="0003755D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New Jersey Institute of Technology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(2018</w:t>
      </w:r>
      <w:r w:rsidRPr="005D419C">
        <w:rPr>
          <w:rFonts w:ascii="Times New Roman" w:eastAsia="Times New Roman" w:hAnsi="Times New Roman" w:cs="Times New Roman"/>
          <w:i/>
          <w:sz w:val="22"/>
          <w:szCs w:val="22"/>
        </w:rPr>
        <w:t>)</w:t>
      </w:r>
    </w:p>
    <w:p w14:paraId="685B98C9" w14:textId="19DD31CB" w:rsidR="005D419C" w:rsidRDefault="005D419C" w:rsidP="00C95447">
      <w:pPr>
        <w:widowControl w:val="0"/>
        <w:tabs>
          <w:tab w:val="left" w:pos="1440"/>
        </w:tabs>
        <w:ind w:left="630" w:hanging="5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Trained User on SKYSCAN 1275 High Speed MicroCT scanner</w:t>
      </w:r>
      <w:r w:rsidR="0003755D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bookmarkStart w:id="17" w:name="OLE_LINK14"/>
      <w:bookmarkStart w:id="18" w:name="OLE_LINK15"/>
      <w:r>
        <w:rPr>
          <w:rFonts w:ascii="Times New Roman" w:eastAsia="Times New Roman" w:hAnsi="Times New Roman" w:cs="Times New Roman"/>
          <w:sz w:val="22"/>
          <w:szCs w:val="22"/>
        </w:rPr>
        <w:t xml:space="preserve">New Jersey Institute of Technology </w:t>
      </w:r>
      <w:r w:rsidRPr="005D419C">
        <w:rPr>
          <w:rFonts w:ascii="Times New Roman" w:eastAsia="Times New Roman" w:hAnsi="Times New Roman" w:cs="Times New Roman"/>
          <w:i/>
          <w:sz w:val="22"/>
          <w:szCs w:val="22"/>
        </w:rPr>
        <w:t>(2017)</w:t>
      </w:r>
      <w:bookmarkEnd w:id="17"/>
      <w:bookmarkEnd w:id="18"/>
    </w:p>
    <w:p w14:paraId="1D013881" w14:textId="051FA215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Trained User on XTEK XT H 255ST MicroCT scanner</w:t>
      </w:r>
      <w:r w:rsidR="0003755D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Duke University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(2015)</w:t>
      </w:r>
    </w:p>
    <w:p w14:paraId="52E16C67" w14:textId="31D31DA5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CFR/ATA Dangerous Goods Transportation Training</w:t>
      </w:r>
      <w:r w:rsidR="0003755D">
        <w:rPr>
          <w:rFonts w:ascii="Times New Roman" w:eastAsia="Times New Roman" w:hAnsi="Times New Roman" w:cs="Times New Roman"/>
          <w:sz w:val="22"/>
          <w:szCs w:val="22"/>
        </w:rPr>
        <w:t>, College of Charleston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(2013)</w:t>
      </w:r>
    </w:p>
    <w:p w14:paraId="2D088675" w14:textId="77777777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PADI SCUBA: AWARE Specialty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(2013)</w:t>
      </w:r>
    </w:p>
    <w:p w14:paraId="3B1B0494" w14:textId="419DFEE8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="00C954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Advanced Open Water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(2007)</w:t>
      </w:r>
    </w:p>
    <w:p w14:paraId="168B85F3" w14:textId="6548E4F1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Pr="00846E30">
        <w:rPr>
          <w:rFonts w:ascii="Times New Roman" w:eastAsia="Times New Roman" w:hAnsi="Times New Roman" w:cs="Times New Roman"/>
          <w:sz w:val="22"/>
          <w:szCs w:val="22"/>
        </w:rPr>
        <w:tab/>
      </w:r>
      <w:r w:rsidR="00C95447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Open Water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(2006)</w:t>
      </w:r>
    </w:p>
    <w:p w14:paraId="019E6923" w14:textId="77777777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Red Cross Certifications: CPR/AED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and Standard First Aid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(2010)</w:t>
      </w:r>
    </w:p>
    <w:p w14:paraId="35341D7C" w14:textId="77777777" w:rsidR="00E54161" w:rsidRPr="00846E30" w:rsidRDefault="00C703E9" w:rsidP="00C95447">
      <w:pPr>
        <w:widowControl w:val="0"/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US Coast Guard Auxiliary Boating Skills and Seamanship Certification 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>(2009)</w:t>
      </w:r>
    </w:p>
    <w:p w14:paraId="2B5BF99D" w14:textId="5BE57658" w:rsidR="00E54161" w:rsidRPr="00846E30" w:rsidRDefault="00C703E9" w:rsidP="00C95447">
      <w:pPr>
        <w:tabs>
          <w:tab w:val="left" w:pos="1440"/>
        </w:tabs>
        <w:ind w:left="630" w:hanging="54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Laboratory Animal Care and Use</w:t>
      </w:r>
      <w:r w:rsidR="00641349">
        <w:rPr>
          <w:rFonts w:ascii="Times New Roman" w:eastAsia="Times New Roman" w:hAnsi="Times New Roman" w:cs="Times New Roman"/>
          <w:sz w:val="22"/>
          <w:szCs w:val="22"/>
        </w:rPr>
        <w:t xml:space="preserve">- 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>Rutgers University</w:t>
      </w:r>
      <w:r w:rsidRPr="00846E30">
        <w:rPr>
          <w:rFonts w:ascii="Times New Roman" w:eastAsia="Times New Roman" w:hAnsi="Times New Roman" w:cs="Times New Roman"/>
          <w:i/>
          <w:sz w:val="22"/>
          <w:szCs w:val="22"/>
        </w:rPr>
        <w:t xml:space="preserve"> (2009)</w:t>
      </w:r>
    </w:p>
    <w:p w14:paraId="0283B9AB" w14:textId="77777777" w:rsidR="00E54161" w:rsidRPr="00FD7BDD" w:rsidRDefault="00E54161">
      <w:pPr>
        <w:tabs>
          <w:tab w:val="left" w:pos="1440"/>
        </w:tabs>
        <w:ind w:left="630" w:hanging="630"/>
        <w:rPr>
          <w:rFonts w:ascii="Times New Roman" w:hAnsi="Times New Roman" w:cs="Times New Roman"/>
          <w:sz w:val="8"/>
          <w:szCs w:val="8"/>
        </w:rPr>
      </w:pPr>
    </w:p>
    <w:p w14:paraId="127684BE" w14:textId="77777777" w:rsidR="00E54161" w:rsidRPr="00FD02EB" w:rsidRDefault="00C703E9">
      <w:pPr>
        <w:widowControl w:val="0"/>
        <w:tabs>
          <w:tab w:val="left" w:pos="1440"/>
        </w:tabs>
        <w:rPr>
          <w:rFonts w:ascii="Times New Roman" w:hAnsi="Times New Roman" w:cs="Times New Roman"/>
        </w:rPr>
      </w:pPr>
      <w:r w:rsidRPr="00FD02EB">
        <w:rPr>
          <w:rFonts w:ascii="Times New Roman" w:eastAsia="Times New Roman" w:hAnsi="Times New Roman" w:cs="Times New Roman"/>
          <w:b/>
          <w:smallCaps/>
        </w:rPr>
        <w:t>Other Skills</w:t>
      </w:r>
      <w:r w:rsidRPr="00FD02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 wp14:anchorId="048DB910" wp14:editId="4C013C61">
                <wp:simplePos x="0" y="0"/>
                <wp:positionH relativeFrom="margin">
                  <wp:posOffset>12700</wp:posOffset>
                </wp:positionH>
                <wp:positionV relativeFrom="paragraph">
                  <wp:posOffset>152400</wp:posOffset>
                </wp:positionV>
                <wp:extent cx="6400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25312" id="Straight Arrow Connector 1" o:spid="_x0000_s1026" type="#_x0000_t32" style="position:absolute;margin-left:1pt;margin-top:12pt;width:7in;height: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" o:allowincell="f">
                <v:stroke joinstyle="miter"/>
                <w10:wrap anchorx="margin"/>
              </v:shape>
            </w:pict>
          </mc:Fallback>
        </mc:AlternateContent>
      </w:r>
    </w:p>
    <w:p w14:paraId="67CF1DEA" w14:textId="77777777" w:rsidR="00E54161" w:rsidRPr="001B7813" w:rsidRDefault="00E54161">
      <w:pPr>
        <w:widowControl w:val="0"/>
        <w:tabs>
          <w:tab w:val="left" w:pos="1440"/>
        </w:tabs>
        <w:rPr>
          <w:rFonts w:ascii="Times New Roman" w:hAnsi="Times New Roman" w:cs="Times New Roman"/>
          <w:sz w:val="2"/>
          <w:szCs w:val="2"/>
        </w:rPr>
      </w:pPr>
    </w:p>
    <w:p w14:paraId="0FBB8BA4" w14:textId="77777777" w:rsidR="00E54161" w:rsidRPr="00846E30" w:rsidRDefault="00C703E9">
      <w:pPr>
        <w:widowControl w:val="0"/>
        <w:tabs>
          <w:tab w:val="left" w:pos="1440"/>
        </w:tabs>
        <w:ind w:left="810" w:hanging="45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Languages: Beginner level American Sign Language and Spanish, intermediate level French</w:t>
      </w:r>
    </w:p>
    <w:p w14:paraId="28E8C47B" w14:textId="5BECB7DF" w:rsidR="00E54161" w:rsidRPr="00846E30" w:rsidRDefault="00C703E9">
      <w:pPr>
        <w:widowControl w:val="0"/>
        <w:tabs>
          <w:tab w:val="left" w:pos="144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Computer: MS Word, Excel, PowerPoint, Visio; File Maker Pro</w:t>
      </w:r>
      <w:r w:rsidR="007B34A7">
        <w:rPr>
          <w:rFonts w:ascii="Times New Roman" w:eastAsia="Times New Roman" w:hAnsi="Times New Roman" w:cs="Times New Roman"/>
          <w:sz w:val="22"/>
          <w:szCs w:val="22"/>
        </w:rPr>
        <w:t xml:space="preserve">; Mimics by </w:t>
      </w:r>
      <w:proofErr w:type="spellStart"/>
      <w:r w:rsidR="007B34A7">
        <w:rPr>
          <w:rFonts w:ascii="Times New Roman" w:eastAsia="Times New Roman" w:hAnsi="Times New Roman" w:cs="Times New Roman"/>
          <w:sz w:val="22"/>
          <w:szCs w:val="22"/>
        </w:rPr>
        <w:t>Materialise</w:t>
      </w:r>
      <w:proofErr w:type="spellEnd"/>
      <w:r w:rsidR="001B7813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="001B7813">
        <w:rPr>
          <w:rFonts w:ascii="Times New Roman" w:eastAsia="Times New Roman" w:hAnsi="Times New Roman" w:cs="Times New Roman"/>
          <w:sz w:val="22"/>
          <w:szCs w:val="22"/>
        </w:rPr>
        <w:t>Rstudio</w:t>
      </w:r>
      <w:proofErr w:type="spellEnd"/>
    </w:p>
    <w:p w14:paraId="04C67B7A" w14:textId="77777777" w:rsidR="00E54161" w:rsidRPr="00846E30" w:rsidRDefault="00C703E9">
      <w:pPr>
        <w:widowControl w:val="0"/>
        <w:tabs>
          <w:tab w:val="left" w:pos="144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Experience with:</w:t>
      </w:r>
    </w:p>
    <w:p w14:paraId="573BF7F0" w14:textId="79E7C74B" w:rsidR="001B7813" w:rsidRDefault="001B7813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3DSlicer</w:t>
      </w:r>
    </w:p>
    <w:p w14:paraId="5AEBC96C" w14:textId="43373E23" w:rsidR="001B7813" w:rsidRDefault="001B7813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SlicerMorph</w:t>
      </w:r>
      <w:proofErr w:type="spellEnd"/>
    </w:p>
    <w:p w14:paraId="39579467" w14:textId="40B4A300" w:rsidR="001B7813" w:rsidRDefault="001B7813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Auto3dgm</w:t>
      </w:r>
    </w:p>
    <w:p w14:paraId="4D7BB429" w14:textId="4BD58F6B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Medical and MicroCT Scanning</w:t>
      </w:r>
    </w:p>
    <w:p w14:paraId="1DBB759E" w14:textId="77777777" w:rsidR="00E54161" w:rsidRDefault="00C703E9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MIMICS CT Scan segmentation software </w:t>
      </w:r>
    </w:p>
    <w:p w14:paraId="3B9BF761" w14:textId="77777777" w:rsidR="00972435" w:rsidRPr="00846E30" w:rsidRDefault="00972435" w:rsidP="00972435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3Matic Design Optimization Software</w:t>
      </w:r>
    </w:p>
    <w:p w14:paraId="696E1AEE" w14:textId="77777777" w:rsidR="00972435" w:rsidRDefault="00972435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Avizo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CT Scan segmentation software</w:t>
      </w:r>
    </w:p>
    <w:p w14:paraId="400BFC5F" w14:textId="77777777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Meshlab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3D file processing software </w:t>
      </w:r>
    </w:p>
    <w:p w14:paraId="26DD8F2C" w14:textId="77777777" w:rsidR="00F946A6" w:rsidRDefault="00F946A6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Meshmixer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3D file processing software</w:t>
      </w:r>
    </w:p>
    <w:p w14:paraId="1CCA497A" w14:textId="77777777" w:rsidR="00F946A6" w:rsidRDefault="00F946A6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3D Printing</w:t>
      </w:r>
      <w:r w:rsidR="00972435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proofErr w:type="spellStart"/>
      <w:r w:rsidR="00972435">
        <w:rPr>
          <w:rFonts w:ascii="Times New Roman" w:eastAsia="Times New Roman" w:hAnsi="Times New Roman" w:cs="Times New Roman"/>
          <w:sz w:val="22"/>
          <w:szCs w:val="22"/>
        </w:rPr>
        <w:t>Makerbot</w:t>
      </w:r>
      <w:proofErr w:type="spellEnd"/>
      <w:r w:rsidR="00972435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972435">
        <w:rPr>
          <w:rFonts w:ascii="Times New Roman" w:eastAsia="Times New Roman" w:hAnsi="Times New Roman" w:cs="Times New Roman"/>
          <w:sz w:val="22"/>
          <w:szCs w:val="22"/>
        </w:rPr>
        <w:t>SeeMeCNC</w:t>
      </w:r>
      <w:proofErr w:type="spellEnd"/>
      <w:r w:rsidR="00972435">
        <w:rPr>
          <w:rFonts w:ascii="Times New Roman" w:eastAsia="Times New Roman" w:hAnsi="Times New Roman" w:cs="Times New Roman"/>
          <w:sz w:val="22"/>
          <w:szCs w:val="22"/>
        </w:rPr>
        <w:t xml:space="preserve"> Orion, Form1+ and Form2)</w:t>
      </w:r>
    </w:p>
    <w:p w14:paraId="17719388" w14:textId="77777777" w:rsidR="00F946A6" w:rsidRDefault="00F946A6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3D PIV (Particle Image Velocimetry)</w:t>
      </w:r>
    </w:p>
    <w:p w14:paraId="7B358372" w14:textId="77777777" w:rsidR="00F946A6" w:rsidRDefault="00F946A6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Kinematic Data Collection</w:t>
      </w:r>
    </w:p>
    <w:p w14:paraId="4F00B1B6" w14:textId="77777777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Handling and packaging preserved </w:t>
      </w:r>
      <w:r w:rsidR="0011558D">
        <w:rPr>
          <w:rFonts w:ascii="Times New Roman" w:eastAsia="Times New Roman" w:hAnsi="Times New Roman" w:cs="Times New Roman"/>
          <w:sz w:val="22"/>
          <w:szCs w:val="22"/>
        </w:rPr>
        <w:t>cartilaginous and bony fish</w:t>
      </w:r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specimens</w:t>
      </w:r>
    </w:p>
    <w:p w14:paraId="68AE7259" w14:textId="77777777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lastRenderedPageBreak/>
        <w:t>Materials testing using MTS Systems</w:t>
      </w:r>
    </w:p>
    <w:p w14:paraId="0765BB5E" w14:textId="77777777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Restraining and caring for small cetaceans and sea turtles</w:t>
      </w:r>
    </w:p>
    <w:p w14:paraId="64D1C25D" w14:textId="77777777" w:rsidR="00E54161" w:rsidRPr="00846E30" w:rsidRDefault="00C703E9">
      <w:pPr>
        <w:tabs>
          <w:tab w:val="left" w:pos="1440"/>
        </w:tabs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46E30">
        <w:rPr>
          <w:rFonts w:ascii="Times New Roman" w:eastAsia="Times New Roman" w:hAnsi="Times New Roman" w:cs="Times New Roman"/>
          <w:sz w:val="22"/>
          <w:szCs w:val="22"/>
        </w:rPr>
        <w:t>Lotek</w:t>
      </w:r>
      <w:proofErr w:type="spellEnd"/>
      <w:r w:rsidRPr="00846E30">
        <w:rPr>
          <w:rFonts w:ascii="Times New Roman" w:eastAsia="Times New Roman" w:hAnsi="Times New Roman" w:cs="Times New Roman"/>
          <w:sz w:val="22"/>
          <w:szCs w:val="22"/>
        </w:rPr>
        <w:t xml:space="preserve"> Wireless Acoustic Tag and Hydrophone usage and maintenance</w:t>
      </w:r>
    </w:p>
    <w:p w14:paraId="59825307" w14:textId="77B829A0" w:rsidR="00C93D19" w:rsidRPr="00C93D19" w:rsidRDefault="00C703E9" w:rsidP="00C93D19">
      <w:pPr>
        <w:tabs>
          <w:tab w:val="left" w:pos="144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846E30">
        <w:rPr>
          <w:rFonts w:ascii="Times New Roman" w:eastAsia="Times New Roman" w:hAnsi="Times New Roman" w:cs="Times New Roman"/>
          <w:sz w:val="22"/>
          <w:szCs w:val="22"/>
        </w:rPr>
        <w:t>Molecular techniques used in PCR and RFLP</w:t>
      </w:r>
    </w:p>
    <w:sectPr w:rsidR="00C93D19" w:rsidRPr="00C93D19">
      <w:headerReference w:type="default" r:id="rId7"/>
      <w:footerReference w:type="default" r:id="rId8"/>
      <w:pgSz w:w="12235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58F2" w14:textId="77777777" w:rsidR="009E73BB" w:rsidRDefault="009E73BB">
      <w:r>
        <w:separator/>
      </w:r>
    </w:p>
  </w:endnote>
  <w:endnote w:type="continuationSeparator" w:id="0">
    <w:p w14:paraId="11E24C2A" w14:textId="77777777" w:rsidR="009E73BB" w:rsidRDefault="009E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298195811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14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</w:rPr>
        </w:sdtEndPr>
        <w:sdtContent>
          <w:p w14:paraId="5FC7AB4E" w14:textId="77777777" w:rsidR="000370C2" w:rsidRPr="000370C2" w:rsidRDefault="000370C2">
            <w:pPr>
              <w:pStyle w:val="Footer"/>
              <w:jc w:val="center"/>
              <w:rPr>
                <w:sz w:val="14"/>
              </w:rPr>
            </w:pPr>
          </w:p>
          <w:p w14:paraId="0A03AA01" w14:textId="77777777" w:rsidR="007C36A4" w:rsidRPr="007C36A4" w:rsidRDefault="007C36A4">
            <w:pPr>
              <w:pStyle w:val="Footer"/>
              <w:jc w:val="center"/>
              <w:rPr>
                <w:sz w:val="20"/>
              </w:rPr>
            </w:pPr>
            <w:r w:rsidRPr="007C36A4">
              <w:rPr>
                <w:sz w:val="20"/>
              </w:rPr>
              <w:t xml:space="preserve">Page </w:t>
            </w:r>
            <w:r w:rsidRPr="007C36A4">
              <w:rPr>
                <w:bCs/>
                <w:sz w:val="20"/>
              </w:rPr>
              <w:fldChar w:fldCharType="begin"/>
            </w:r>
            <w:r w:rsidRPr="007C36A4">
              <w:rPr>
                <w:bCs/>
                <w:sz w:val="20"/>
              </w:rPr>
              <w:instrText xml:space="preserve"> PAGE </w:instrText>
            </w:r>
            <w:r w:rsidRPr="007C36A4">
              <w:rPr>
                <w:bCs/>
                <w:sz w:val="20"/>
              </w:rPr>
              <w:fldChar w:fldCharType="separate"/>
            </w:r>
            <w:r w:rsidR="00F921D9">
              <w:rPr>
                <w:bCs/>
                <w:noProof/>
                <w:sz w:val="20"/>
              </w:rPr>
              <w:t>2</w:t>
            </w:r>
            <w:r w:rsidRPr="007C36A4">
              <w:rPr>
                <w:bCs/>
                <w:sz w:val="20"/>
              </w:rPr>
              <w:fldChar w:fldCharType="end"/>
            </w:r>
            <w:r w:rsidRPr="007C36A4">
              <w:rPr>
                <w:sz w:val="20"/>
              </w:rPr>
              <w:t xml:space="preserve"> of </w:t>
            </w:r>
            <w:r w:rsidRPr="007C36A4">
              <w:rPr>
                <w:bCs/>
                <w:sz w:val="20"/>
              </w:rPr>
              <w:fldChar w:fldCharType="begin"/>
            </w:r>
            <w:r w:rsidRPr="007C36A4">
              <w:rPr>
                <w:bCs/>
                <w:sz w:val="20"/>
              </w:rPr>
              <w:instrText xml:space="preserve"> NUMPAGES  </w:instrText>
            </w:r>
            <w:r w:rsidRPr="007C36A4">
              <w:rPr>
                <w:bCs/>
                <w:sz w:val="20"/>
              </w:rPr>
              <w:fldChar w:fldCharType="separate"/>
            </w:r>
            <w:r w:rsidR="00F921D9">
              <w:rPr>
                <w:bCs/>
                <w:noProof/>
                <w:sz w:val="20"/>
              </w:rPr>
              <w:t>5</w:t>
            </w:r>
            <w:r w:rsidRPr="007C36A4">
              <w:rPr>
                <w:bCs/>
                <w:sz w:val="20"/>
              </w:rPr>
              <w:fldChar w:fldCharType="end"/>
            </w:r>
          </w:p>
        </w:sdtContent>
      </w:sdt>
    </w:sdtContent>
  </w:sdt>
  <w:p w14:paraId="499D9399" w14:textId="77777777" w:rsidR="00E54161" w:rsidRPr="007C36A4" w:rsidRDefault="00E54161">
    <w:pPr>
      <w:widowControl w:val="0"/>
      <w:tabs>
        <w:tab w:val="center" w:pos="4320"/>
        <w:tab w:val="right" w:pos="8640"/>
      </w:tabs>
      <w:spacing w:after="72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786BB" w14:textId="77777777" w:rsidR="009E73BB" w:rsidRDefault="009E73BB">
      <w:r>
        <w:separator/>
      </w:r>
    </w:p>
  </w:footnote>
  <w:footnote w:type="continuationSeparator" w:id="0">
    <w:p w14:paraId="3E26459B" w14:textId="77777777" w:rsidR="009E73BB" w:rsidRDefault="009E7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084A9" w14:textId="77777777" w:rsidR="00E54161" w:rsidRDefault="00293B1D">
    <w:pPr>
      <w:widowControl w:val="0"/>
      <w:tabs>
        <w:tab w:val="center" w:pos="4320"/>
        <w:tab w:val="right" w:pos="8640"/>
      </w:tabs>
      <w:spacing w:before="720"/>
      <w:ind w:right="-360"/>
      <w:jc w:val="right"/>
    </w:pP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  <w:t xml:space="preserve">  </w:t>
    </w:r>
    <w:r>
      <w:rPr>
        <w:rFonts w:ascii="Times New Roman" w:eastAsia="Times New Roman" w:hAnsi="Times New Roman" w:cs="Times New Roman"/>
        <w:sz w:val="18"/>
        <w:szCs w:val="18"/>
      </w:rPr>
      <w:tab/>
    </w:r>
    <w:proofErr w:type="spellStart"/>
    <w:r>
      <w:rPr>
        <w:rFonts w:ascii="Times New Roman" w:eastAsia="Times New Roman" w:hAnsi="Times New Roman" w:cs="Times New Roman"/>
        <w:sz w:val="18"/>
        <w:szCs w:val="18"/>
      </w:rPr>
      <w:t>C.</w:t>
    </w:r>
    <w:proofErr w:type="gramStart"/>
    <w:r>
      <w:rPr>
        <w:rFonts w:ascii="Times New Roman" w:eastAsia="Times New Roman" w:hAnsi="Times New Roman" w:cs="Times New Roman"/>
        <w:sz w:val="18"/>
        <w:szCs w:val="18"/>
      </w:rPr>
      <w:t>H.Crawford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828"/>
    <w:multiLevelType w:val="multilevel"/>
    <w:tmpl w:val="D8FC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FA0AFE"/>
    <w:multiLevelType w:val="multilevel"/>
    <w:tmpl w:val="DA267A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DAA70C9"/>
    <w:multiLevelType w:val="multilevel"/>
    <w:tmpl w:val="2CC62F1C"/>
    <w:lvl w:ilvl="0">
      <w:start w:val="1"/>
      <w:numFmt w:val="bullet"/>
      <w:lvlText w:val="●"/>
      <w:lvlJc w:val="left"/>
      <w:pPr>
        <w:ind w:left="2439" w:firstLine="2079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-1989" w:firstLine="279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879" w:firstLine="351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599" w:firstLine="423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319" w:firstLine="495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039" w:firstLine="567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759" w:firstLine="639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479" w:firstLine="711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199" w:firstLine="7839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50B06D6"/>
    <w:multiLevelType w:val="hybridMultilevel"/>
    <w:tmpl w:val="AC4C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466AD"/>
    <w:multiLevelType w:val="multilevel"/>
    <w:tmpl w:val="7CBA5B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-27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D4C362E"/>
    <w:multiLevelType w:val="multilevel"/>
    <w:tmpl w:val="650AC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14A43FB"/>
    <w:multiLevelType w:val="hybridMultilevel"/>
    <w:tmpl w:val="585639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4A45608"/>
    <w:multiLevelType w:val="multilevel"/>
    <w:tmpl w:val="6EB23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547092C"/>
    <w:multiLevelType w:val="multilevel"/>
    <w:tmpl w:val="15F85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5DE1878"/>
    <w:multiLevelType w:val="multilevel"/>
    <w:tmpl w:val="E2EE5F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9FF06E4"/>
    <w:multiLevelType w:val="multilevel"/>
    <w:tmpl w:val="22EAC7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-90" w:firstLine="7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C2A1F4C"/>
    <w:multiLevelType w:val="multilevel"/>
    <w:tmpl w:val="D50A96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4E031E56"/>
    <w:multiLevelType w:val="hybridMultilevel"/>
    <w:tmpl w:val="724E9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AD5B10"/>
    <w:multiLevelType w:val="multilevel"/>
    <w:tmpl w:val="71B0CBF4"/>
    <w:lvl w:ilvl="0">
      <w:start w:val="1"/>
      <w:numFmt w:val="bullet"/>
      <w:lvlText w:val="●"/>
      <w:lvlJc w:val="left"/>
      <w:pPr>
        <w:ind w:left="9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B841D56"/>
    <w:multiLevelType w:val="multilevel"/>
    <w:tmpl w:val="429812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04177BF"/>
    <w:multiLevelType w:val="hybridMultilevel"/>
    <w:tmpl w:val="25E6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C17DC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b w:val="0"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27345"/>
    <w:multiLevelType w:val="multilevel"/>
    <w:tmpl w:val="F6FA74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63E17A3A"/>
    <w:multiLevelType w:val="multilevel"/>
    <w:tmpl w:val="A112D8E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73DC123B"/>
    <w:multiLevelType w:val="multilevel"/>
    <w:tmpl w:val="390CC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5284136"/>
    <w:multiLevelType w:val="hybridMultilevel"/>
    <w:tmpl w:val="DC74C706"/>
    <w:lvl w:ilvl="0" w:tplc="EDEC17D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7D627960"/>
    <w:multiLevelType w:val="multilevel"/>
    <w:tmpl w:val="6F5461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2"/>
  </w:num>
  <w:num w:numId="5">
    <w:abstractNumId w:val="17"/>
  </w:num>
  <w:num w:numId="6">
    <w:abstractNumId w:val="4"/>
  </w:num>
  <w:num w:numId="7">
    <w:abstractNumId w:val="16"/>
  </w:num>
  <w:num w:numId="8">
    <w:abstractNumId w:val="14"/>
  </w:num>
  <w:num w:numId="9">
    <w:abstractNumId w:val="18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6"/>
  </w:num>
  <w:num w:numId="19">
    <w:abstractNumId w:val="15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61"/>
    <w:rsid w:val="00007090"/>
    <w:rsid w:val="000223F9"/>
    <w:rsid w:val="000370C2"/>
    <w:rsid w:val="0003755D"/>
    <w:rsid w:val="00041504"/>
    <w:rsid w:val="00053248"/>
    <w:rsid w:val="000550D0"/>
    <w:rsid w:val="00070ACD"/>
    <w:rsid w:val="000742A7"/>
    <w:rsid w:val="00090D3D"/>
    <w:rsid w:val="000939E4"/>
    <w:rsid w:val="000A3D62"/>
    <w:rsid w:val="000D6548"/>
    <w:rsid w:val="0011558D"/>
    <w:rsid w:val="00126F92"/>
    <w:rsid w:val="00152D45"/>
    <w:rsid w:val="001913FF"/>
    <w:rsid w:val="001968E8"/>
    <w:rsid w:val="001B7813"/>
    <w:rsid w:val="001C3D6C"/>
    <w:rsid w:val="001C4E50"/>
    <w:rsid w:val="001D6E21"/>
    <w:rsid w:val="001F440D"/>
    <w:rsid w:val="0021413B"/>
    <w:rsid w:val="00220B49"/>
    <w:rsid w:val="00221488"/>
    <w:rsid w:val="0027602C"/>
    <w:rsid w:val="00293B1D"/>
    <w:rsid w:val="002C469C"/>
    <w:rsid w:val="003007D2"/>
    <w:rsid w:val="00306410"/>
    <w:rsid w:val="00361922"/>
    <w:rsid w:val="0037106E"/>
    <w:rsid w:val="00397F01"/>
    <w:rsid w:val="003B07F2"/>
    <w:rsid w:val="003D2259"/>
    <w:rsid w:val="00420559"/>
    <w:rsid w:val="00421B42"/>
    <w:rsid w:val="00442405"/>
    <w:rsid w:val="00442879"/>
    <w:rsid w:val="00452AC0"/>
    <w:rsid w:val="00485C11"/>
    <w:rsid w:val="00485F1B"/>
    <w:rsid w:val="004B33FA"/>
    <w:rsid w:val="005019C8"/>
    <w:rsid w:val="005020F4"/>
    <w:rsid w:val="0051282C"/>
    <w:rsid w:val="00551AC3"/>
    <w:rsid w:val="00552448"/>
    <w:rsid w:val="005616F2"/>
    <w:rsid w:val="0057073B"/>
    <w:rsid w:val="00573A7D"/>
    <w:rsid w:val="00582FB3"/>
    <w:rsid w:val="0059093B"/>
    <w:rsid w:val="005B3274"/>
    <w:rsid w:val="005B6015"/>
    <w:rsid w:val="005B651A"/>
    <w:rsid w:val="005C7979"/>
    <w:rsid w:val="005D419C"/>
    <w:rsid w:val="005F2581"/>
    <w:rsid w:val="005F2D5C"/>
    <w:rsid w:val="005F6CAF"/>
    <w:rsid w:val="00640E29"/>
    <w:rsid w:val="00641349"/>
    <w:rsid w:val="00695B40"/>
    <w:rsid w:val="006A6C2C"/>
    <w:rsid w:val="006C1ABD"/>
    <w:rsid w:val="006C5E0A"/>
    <w:rsid w:val="006C6F2D"/>
    <w:rsid w:val="006E2679"/>
    <w:rsid w:val="006F10AD"/>
    <w:rsid w:val="007317E0"/>
    <w:rsid w:val="0075393B"/>
    <w:rsid w:val="00770B1C"/>
    <w:rsid w:val="007750C8"/>
    <w:rsid w:val="007B34A7"/>
    <w:rsid w:val="007B6FB2"/>
    <w:rsid w:val="007C1257"/>
    <w:rsid w:val="007C36A4"/>
    <w:rsid w:val="007D1136"/>
    <w:rsid w:val="007D7727"/>
    <w:rsid w:val="00805EF7"/>
    <w:rsid w:val="0082180F"/>
    <w:rsid w:val="008329F2"/>
    <w:rsid w:val="008361B5"/>
    <w:rsid w:val="00840D23"/>
    <w:rsid w:val="00846E30"/>
    <w:rsid w:val="008520DA"/>
    <w:rsid w:val="0087705F"/>
    <w:rsid w:val="00877DD2"/>
    <w:rsid w:val="00881074"/>
    <w:rsid w:val="00883D35"/>
    <w:rsid w:val="00890C42"/>
    <w:rsid w:val="00896F3A"/>
    <w:rsid w:val="008D19CD"/>
    <w:rsid w:val="008D1B6E"/>
    <w:rsid w:val="008D5A4C"/>
    <w:rsid w:val="008D713A"/>
    <w:rsid w:val="008F0A54"/>
    <w:rsid w:val="008F3824"/>
    <w:rsid w:val="008F436A"/>
    <w:rsid w:val="009035CF"/>
    <w:rsid w:val="00915AE4"/>
    <w:rsid w:val="00946516"/>
    <w:rsid w:val="00972435"/>
    <w:rsid w:val="0097515D"/>
    <w:rsid w:val="009A493D"/>
    <w:rsid w:val="009B3F69"/>
    <w:rsid w:val="009D2461"/>
    <w:rsid w:val="009E73BB"/>
    <w:rsid w:val="00A00B9E"/>
    <w:rsid w:val="00A36813"/>
    <w:rsid w:val="00A509CC"/>
    <w:rsid w:val="00A55EE1"/>
    <w:rsid w:val="00A908F3"/>
    <w:rsid w:val="00A91F4D"/>
    <w:rsid w:val="00A94430"/>
    <w:rsid w:val="00B06717"/>
    <w:rsid w:val="00B15BD0"/>
    <w:rsid w:val="00B16BD7"/>
    <w:rsid w:val="00B744C0"/>
    <w:rsid w:val="00B91D0C"/>
    <w:rsid w:val="00BC096B"/>
    <w:rsid w:val="00BD3A37"/>
    <w:rsid w:val="00BE7519"/>
    <w:rsid w:val="00C14809"/>
    <w:rsid w:val="00C63DB4"/>
    <w:rsid w:val="00C703E9"/>
    <w:rsid w:val="00C76EF0"/>
    <w:rsid w:val="00C810D5"/>
    <w:rsid w:val="00C93D19"/>
    <w:rsid w:val="00C95447"/>
    <w:rsid w:val="00CE2443"/>
    <w:rsid w:val="00D03350"/>
    <w:rsid w:val="00D40F12"/>
    <w:rsid w:val="00D44B49"/>
    <w:rsid w:val="00D87F53"/>
    <w:rsid w:val="00D9467E"/>
    <w:rsid w:val="00DC0B3D"/>
    <w:rsid w:val="00DD6A6D"/>
    <w:rsid w:val="00DF2023"/>
    <w:rsid w:val="00E0784E"/>
    <w:rsid w:val="00E37E24"/>
    <w:rsid w:val="00E54161"/>
    <w:rsid w:val="00E624BE"/>
    <w:rsid w:val="00E71D8A"/>
    <w:rsid w:val="00E80E5A"/>
    <w:rsid w:val="00E8200C"/>
    <w:rsid w:val="00E90FB5"/>
    <w:rsid w:val="00ED3171"/>
    <w:rsid w:val="00ED40E3"/>
    <w:rsid w:val="00EF392D"/>
    <w:rsid w:val="00F06866"/>
    <w:rsid w:val="00F5066E"/>
    <w:rsid w:val="00F921D9"/>
    <w:rsid w:val="00F946A6"/>
    <w:rsid w:val="00FA4EF8"/>
    <w:rsid w:val="00FB7F6B"/>
    <w:rsid w:val="00FC6C23"/>
    <w:rsid w:val="00FD02EB"/>
    <w:rsid w:val="00FD7BDD"/>
    <w:rsid w:val="00FE04C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FA2"/>
  <w15:docId w15:val="{764F5CD7-7463-4D0A-A243-1C1FA072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New York" w:hAnsi="New York" w:cs="New York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D713A"/>
  </w:style>
  <w:style w:type="paragraph" w:styleId="Heading1">
    <w:name w:val="heading 1"/>
    <w:basedOn w:val="Normal"/>
    <w:next w:val="Normal"/>
    <w:pPr>
      <w:keepNext/>
      <w:keepLines/>
      <w:ind w:right="-360"/>
      <w:outlineLvl w:val="0"/>
    </w:pPr>
    <w:rPr>
      <w:rFonts w:ascii="Times New Roman" w:eastAsia="Times New Roman" w:hAnsi="Times New Roman" w:cs="Times New Roman"/>
      <w:i/>
    </w:rPr>
  </w:style>
  <w:style w:type="paragraph" w:styleId="Heading2">
    <w:name w:val="heading 2"/>
    <w:basedOn w:val="Normal"/>
    <w:next w:val="Normal"/>
    <w:pPr>
      <w:keepNext/>
      <w:keepLines/>
      <w:ind w:left="720" w:right="-360" w:hanging="720"/>
      <w:outlineLvl w:val="1"/>
    </w:pPr>
    <w:rPr>
      <w:rFonts w:ascii="Times New Roman" w:eastAsia="Times New Roman" w:hAnsi="Times New Roman" w:cs="Times New Roman"/>
      <w:b/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ind w:right="-360"/>
      <w:outlineLvl w:val="3"/>
    </w:pPr>
    <w:rPr>
      <w:rFonts w:ascii="Times New Roman" w:eastAsia="Times New Roman" w:hAnsi="Times New Roman" w:cs="Times New Roman"/>
      <w:b/>
      <w:i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6">
    <w:name w:val="heading 6"/>
    <w:basedOn w:val="Normal"/>
    <w:next w:val="Normal"/>
    <w:pPr>
      <w:keepNext/>
      <w:keepLines/>
      <w:ind w:right="-180"/>
      <w:outlineLvl w:val="5"/>
    </w:pPr>
    <w:rPr>
      <w:rFonts w:ascii="Times New Roman" w:eastAsia="Times New Roman" w:hAnsi="Times New Roman" w:cs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24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5BD0"/>
  </w:style>
  <w:style w:type="character" w:customStyle="1" w:styleId="il">
    <w:name w:val="il"/>
    <w:basedOn w:val="DefaultParagraphFont"/>
    <w:rsid w:val="00F946A6"/>
  </w:style>
  <w:style w:type="paragraph" w:styleId="Header">
    <w:name w:val="header"/>
    <w:basedOn w:val="Normal"/>
    <w:link w:val="HeaderChar"/>
    <w:uiPriority w:val="99"/>
    <w:unhideWhenUsed/>
    <w:rsid w:val="00293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3B1D"/>
  </w:style>
  <w:style w:type="paragraph" w:styleId="Footer">
    <w:name w:val="footer"/>
    <w:basedOn w:val="Normal"/>
    <w:link w:val="FooterChar"/>
    <w:uiPriority w:val="99"/>
    <w:unhideWhenUsed/>
    <w:rsid w:val="00293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B1D"/>
  </w:style>
  <w:style w:type="paragraph" w:styleId="NormalWeb">
    <w:name w:val="Normal (Web)"/>
    <w:basedOn w:val="Normal"/>
    <w:uiPriority w:val="99"/>
    <w:unhideWhenUsed/>
    <w:rsid w:val="0097515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7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Callie</dc:creator>
  <cp:lastModifiedBy>Callie Crawford</cp:lastModifiedBy>
  <cp:revision>48</cp:revision>
  <cp:lastPrinted>2019-10-27T19:16:00Z</cp:lastPrinted>
  <dcterms:created xsi:type="dcterms:W3CDTF">2019-03-31T20:35:00Z</dcterms:created>
  <dcterms:modified xsi:type="dcterms:W3CDTF">2019-10-27T21:52:00Z</dcterms:modified>
</cp:coreProperties>
</file>