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9C67" w14:textId="16B89605" w:rsidR="000B28BA" w:rsidRDefault="000B28BA" w:rsidP="000B28BA">
      <w:pPr>
        <w:jc w:val="center"/>
        <w:rPr>
          <w:b/>
          <w:bCs/>
          <w:sz w:val="40"/>
          <w:szCs w:val="40"/>
          <w:lang w:val="de-DE"/>
        </w:rPr>
      </w:pPr>
      <w:r w:rsidRPr="002E6067">
        <w:rPr>
          <w:b/>
          <w:bCs/>
          <w:sz w:val="40"/>
          <w:szCs w:val="40"/>
          <w:lang w:val="de-DE"/>
        </w:rPr>
        <w:t xml:space="preserve">Arbeitsjournal vom </w:t>
      </w:r>
      <w:r>
        <w:rPr>
          <w:b/>
          <w:bCs/>
          <w:sz w:val="40"/>
          <w:szCs w:val="40"/>
          <w:lang w:val="de-DE"/>
        </w:rPr>
        <w:t>05.09</w:t>
      </w:r>
    </w:p>
    <w:p w14:paraId="7EF9D735" w14:textId="21251AF9" w:rsidR="000B28BA" w:rsidRDefault="000B28BA" w:rsidP="000B28B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Heute Nachmittag haben wir als erstens </w:t>
      </w:r>
      <w:r>
        <w:rPr>
          <w:sz w:val="24"/>
          <w:szCs w:val="24"/>
          <w:lang w:val="de-DE"/>
        </w:rPr>
        <w:t>die Planungsart Kanban</w:t>
      </w:r>
      <w:r w:rsidR="0096120F">
        <w:rPr>
          <w:sz w:val="24"/>
          <w:szCs w:val="24"/>
          <w:lang w:val="de-DE"/>
        </w:rPr>
        <w:t xml:space="preserve"> angeschaut und eins für unseres Projekt erstellt. Nach der kurzen Pause programmierte ich an unserer Seite weiter.</w:t>
      </w:r>
    </w:p>
    <w:p w14:paraId="51C20A82" w14:textId="4EAB7A74" w:rsidR="000B28BA" w:rsidRDefault="000B28BA" w:rsidP="000B28B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Ich habe </w:t>
      </w:r>
      <w:r w:rsidR="00D42066">
        <w:rPr>
          <w:sz w:val="24"/>
          <w:szCs w:val="24"/>
          <w:lang w:val="de-DE"/>
        </w:rPr>
        <w:t>mir die Planungsart Kanban nähergebracht.</w:t>
      </w:r>
    </w:p>
    <w:p w14:paraId="2B24150B" w14:textId="1B1F97B5" w:rsidR="00F2724F" w:rsidRPr="000B28BA" w:rsidRDefault="000B28BA">
      <w:pPr>
        <w:rPr>
          <w:lang w:val="de-DE"/>
        </w:rPr>
      </w:pPr>
      <w:r>
        <w:rPr>
          <w:sz w:val="24"/>
          <w:szCs w:val="24"/>
          <w:lang w:val="de-DE"/>
        </w:rPr>
        <w:t xml:space="preserve">Ich hatte leichte Schwierigkeiten </w:t>
      </w:r>
      <w:r w:rsidR="00B337D2">
        <w:rPr>
          <w:sz w:val="24"/>
          <w:szCs w:val="24"/>
          <w:lang w:val="de-DE"/>
        </w:rPr>
        <w:t xml:space="preserve">beim </w:t>
      </w:r>
      <w:r w:rsidR="005B207A">
        <w:rPr>
          <w:sz w:val="24"/>
          <w:szCs w:val="24"/>
          <w:lang w:val="de-DE"/>
        </w:rPr>
        <w:t>Programmieren</w:t>
      </w:r>
      <w:r w:rsidR="00B337D2">
        <w:rPr>
          <w:sz w:val="24"/>
          <w:szCs w:val="24"/>
          <w:lang w:val="de-DE"/>
        </w:rPr>
        <w:t>, aber mit Hilfe vom Internet war alles möglich.</w:t>
      </w:r>
    </w:p>
    <w:sectPr w:rsidR="00F2724F" w:rsidRPr="000B28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F2"/>
    <w:rsid w:val="000B28BA"/>
    <w:rsid w:val="00473FF2"/>
    <w:rsid w:val="005B207A"/>
    <w:rsid w:val="0096120F"/>
    <w:rsid w:val="00B337D2"/>
    <w:rsid w:val="00D42066"/>
    <w:rsid w:val="00F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44225"/>
  <w15:chartTrackingRefBased/>
  <w15:docId w15:val="{602E5B9E-7423-471B-A54B-28647259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28B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Pfrender Calvin</dc:creator>
  <cp:keywords/>
  <dc:description/>
  <cp:lastModifiedBy>Pfrender Calvin</cp:lastModifiedBy>
  <cp:revision>6</cp:revision>
  <dcterms:created xsi:type="dcterms:W3CDTF">2022-09-05T14:21:00Z</dcterms:created>
  <dcterms:modified xsi:type="dcterms:W3CDTF">2022-09-05T14:24:00Z</dcterms:modified>
</cp:coreProperties>
</file>